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215"/>
        <w:tblW w:w="10000" w:type="dxa"/>
        <w:tblLook w:val="04A0" w:firstRow="1" w:lastRow="0" w:firstColumn="1" w:lastColumn="0" w:noHBand="0" w:noVBand="1"/>
      </w:tblPr>
      <w:tblGrid>
        <w:gridCol w:w="848"/>
        <w:gridCol w:w="4664"/>
        <w:gridCol w:w="4488"/>
      </w:tblGrid>
      <w:tr w:rsidR="00704981" w:rsidRPr="005D6096" w:rsidTr="008E2A22">
        <w:trPr>
          <w:trHeight w:val="1644"/>
        </w:trPr>
        <w:tc>
          <w:tcPr>
            <w:tcW w:w="848" w:type="dxa"/>
          </w:tcPr>
          <w:p w:rsidR="00704981" w:rsidRDefault="00704981" w:rsidP="008E2A22">
            <w:r>
              <w:t>1</w:t>
            </w:r>
          </w:p>
        </w:tc>
        <w:tc>
          <w:tcPr>
            <w:tcW w:w="4664" w:type="dxa"/>
          </w:tcPr>
          <w:p w:rsidR="00704981" w:rsidRPr="00A21D29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Полное наименование образовательного учреждения</w:t>
            </w:r>
          </w:p>
          <w:p w:rsidR="00704981" w:rsidRDefault="00704981" w:rsidP="008E2A22"/>
        </w:tc>
        <w:tc>
          <w:tcPr>
            <w:tcW w:w="4488" w:type="dxa"/>
          </w:tcPr>
          <w:p w:rsidR="00704981" w:rsidRPr="003C05CD" w:rsidRDefault="00704981" w:rsidP="003C05CD">
            <w:pPr>
              <w:spacing w:before="100" w:beforeAutospacing="1" w:after="8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0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дошкольное образовательное учреждение «Детский </w:t>
            </w:r>
            <w:proofErr w:type="gramStart"/>
            <w:r w:rsidRPr="005D60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сад </w:t>
            </w:r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proofErr w:type="gramEnd"/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г.Сунжа</w:t>
            </w:r>
            <w:proofErr w:type="spellEnd"/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«Волшебная страна».</w:t>
            </w:r>
          </w:p>
        </w:tc>
      </w:tr>
      <w:tr w:rsidR="00704981" w:rsidRPr="005D6096" w:rsidTr="008E2A22">
        <w:trPr>
          <w:trHeight w:val="733"/>
        </w:trPr>
        <w:tc>
          <w:tcPr>
            <w:tcW w:w="848" w:type="dxa"/>
          </w:tcPr>
          <w:p w:rsidR="00704981" w:rsidRDefault="00704981" w:rsidP="008E2A22">
            <w:r>
              <w:t>2</w:t>
            </w:r>
          </w:p>
        </w:tc>
        <w:tc>
          <w:tcPr>
            <w:tcW w:w="4664" w:type="dxa"/>
          </w:tcPr>
          <w:p w:rsidR="00704981" w:rsidRPr="00A21D29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Сокращенное название</w:t>
            </w:r>
          </w:p>
          <w:p w:rsidR="00704981" w:rsidRDefault="00704981" w:rsidP="008E2A22"/>
        </w:tc>
        <w:tc>
          <w:tcPr>
            <w:tcW w:w="4488" w:type="dxa"/>
          </w:tcPr>
          <w:p w:rsidR="00704981" w:rsidRPr="005D6096" w:rsidRDefault="00704981" w:rsidP="008E2A22">
            <w:pPr>
              <w:rPr>
                <w:b/>
                <w:sz w:val="28"/>
                <w:szCs w:val="28"/>
              </w:rPr>
            </w:pPr>
            <w:r w:rsidRPr="005D6096">
              <w:rPr>
                <w:b/>
                <w:sz w:val="28"/>
                <w:szCs w:val="28"/>
              </w:rPr>
              <w:t xml:space="preserve">ГБДОУ </w:t>
            </w:r>
            <w:r w:rsidRPr="005D60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«Детский </w:t>
            </w:r>
            <w:proofErr w:type="gramStart"/>
            <w:r w:rsidRPr="005D60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сад </w:t>
            </w:r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proofErr w:type="gramEnd"/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г.Сунжа</w:t>
            </w:r>
            <w:proofErr w:type="spellEnd"/>
            <w:r w:rsidR="003C0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«Волшебная страна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04981" w:rsidRPr="005D6096" w:rsidTr="008E2A22">
        <w:trPr>
          <w:trHeight w:val="1516"/>
        </w:trPr>
        <w:tc>
          <w:tcPr>
            <w:tcW w:w="848" w:type="dxa"/>
          </w:tcPr>
          <w:p w:rsidR="00704981" w:rsidRDefault="00704981" w:rsidP="008E2A22">
            <w:r>
              <w:t>3</w:t>
            </w:r>
          </w:p>
        </w:tc>
        <w:tc>
          <w:tcPr>
            <w:tcW w:w="4664" w:type="dxa"/>
          </w:tcPr>
          <w:p w:rsidR="00704981" w:rsidRPr="00A21D29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Юридический адрес</w:t>
            </w:r>
          </w:p>
          <w:p w:rsidR="00704981" w:rsidRDefault="00704981" w:rsidP="008E2A22"/>
        </w:tc>
        <w:tc>
          <w:tcPr>
            <w:tcW w:w="4488" w:type="dxa"/>
          </w:tcPr>
          <w:p w:rsidR="00704981" w:rsidRPr="005D6096" w:rsidRDefault="003C05CD" w:rsidP="008E2A22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386204</w:t>
            </w:r>
            <w:r w:rsidR="00704981" w:rsidRPr="005D6096">
              <w:rPr>
                <w:b/>
                <w:sz w:val="28"/>
                <w:szCs w:val="28"/>
              </w:rPr>
              <w:t>, Рес</w:t>
            </w:r>
            <w:r w:rsidR="00704981">
              <w:rPr>
                <w:b/>
                <w:sz w:val="28"/>
                <w:szCs w:val="28"/>
              </w:rPr>
              <w:t xml:space="preserve">публика </w:t>
            </w:r>
            <w:proofErr w:type="gramStart"/>
            <w:r w:rsidR="00704981">
              <w:rPr>
                <w:b/>
                <w:sz w:val="28"/>
                <w:szCs w:val="28"/>
              </w:rPr>
              <w:t>Ин</w:t>
            </w:r>
            <w:r>
              <w:rPr>
                <w:b/>
                <w:sz w:val="28"/>
                <w:szCs w:val="28"/>
              </w:rPr>
              <w:t>гушетия,  Сунженский</w:t>
            </w:r>
            <w:proofErr w:type="gramEnd"/>
            <w:r>
              <w:rPr>
                <w:b/>
                <w:sz w:val="28"/>
                <w:szCs w:val="28"/>
              </w:rPr>
              <w:t xml:space="preserve">   район </w:t>
            </w:r>
            <w:proofErr w:type="spellStart"/>
            <w:r>
              <w:rPr>
                <w:b/>
                <w:sz w:val="28"/>
                <w:szCs w:val="28"/>
              </w:rPr>
              <w:t>г.Сунжа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ул.Висаитова</w:t>
            </w:r>
            <w:proofErr w:type="spellEnd"/>
            <w:r>
              <w:rPr>
                <w:b/>
                <w:sz w:val="28"/>
                <w:szCs w:val="28"/>
              </w:rPr>
              <w:t xml:space="preserve"> №100</w:t>
            </w:r>
          </w:p>
          <w:p w:rsidR="00704981" w:rsidRPr="005D6096" w:rsidRDefault="00704981" w:rsidP="008E2A22">
            <w:pPr>
              <w:rPr>
                <w:b/>
                <w:sz w:val="28"/>
                <w:szCs w:val="28"/>
              </w:rPr>
            </w:pPr>
          </w:p>
        </w:tc>
      </w:tr>
      <w:tr w:rsidR="00704981" w:rsidRPr="005D6096" w:rsidTr="008E2A22">
        <w:trPr>
          <w:trHeight w:val="1133"/>
        </w:trPr>
        <w:tc>
          <w:tcPr>
            <w:tcW w:w="848" w:type="dxa"/>
          </w:tcPr>
          <w:p w:rsidR="00704981" w:rsidRDefault="00704981" w:rsidP="008E2A22">
            <w:r>
              <w:t>4</w:t>
            </w:r>
          </w:p>
        </w:tc>
        <w:tc>
          <w:tcPr>
            <w:tcW w:w="4664" w:type="dxa"/>
          </w:tcPr>
          <w:p w:rsidR="00704981" w:rsidRPr="0005460D" w:rsidRDefault="00704981" w:rsidP="008E2A22">
            <w:pPr>
              <w:rPr>
                <w:b/>
                <w:sz w:val="28"/>
                <w:szCs w:val="28"/>
              </w:rPr>
            </w:pPr>
            <w:r w:rsidRPr="0005460D">
              <w:rPr>
                <w:b/>
                <w:sz w:val="28"/>
                <w:szCs w:val="28"/>
              </w:rPr>
              <w:t>Место нахождения образовательной организации</w:t>
            </w:r>
          </w:p>
        </w:tc>
        <w:tc>
          <w:tcPr>
            <w:tcW w:w="4488" w:type="dxa"/>
          </w:tcPr>
          <w:p w:rsidR="00704981" w:rsidRPr="005D6096" w:rsidRDefault="00704981" w:rsidP="008E2A22">
            <w:pPr>
              <w:pStyle w:val="a4"/>
              <w:rPr>
                <w:b/>
                <w:sz w:val="28"/>
                <w:szCs w:val="28"/>
              </w:rPr>
            </w:pPr>
            <w:r w:rsidRPr="005D609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704981" w:rsidRPr="005D6096" w:rsidRDefault="003C05CD" w:rsidP="008E2A22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Г.Сунжа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ул.Висаитова</w:t>
            </w:r>
            <w:proofErr w:type="spellEnd"/>
            <w:r>
              <w:rPr>
                <w:b/>
                <w:sz w:val="28"/>
                <w:szCs w:val="28"/>
              </w:rPr>
              <w:t xml:space="preserve"> №100</w:t>
            </w:r>
          </w:p>
          <w:p w:rsidR="00704981" w:rsidRPr="005D6096" w:rsidRDefault="00704981" w:rsidP="008E2A22">
            <w:pPr>
              <w:rPr>
                <w:b/>
                <w:sz w:val="28"/>
                <w:szCs w:val="28"/>
              </w:rPr>
            </w:pPr>
          </w:p>
        </w:tc>
      </w:tr>
      <w:tr w:rsidR="00704981" w:rsidRPr="000C7688" w:rsidTr="008E2A22">
        <w:trPr>
          <w:trHeight w:val="733"/>
        </w:trPr>
        <w:tc>
          <w:tcPr>
            <w:tcW w:w="848" w:type="dxa"/>
          </w:tcPr>
          <w:p w:rsidR="00704981" w:rsidRDefault="00704981" w:rsidP="008E2A22">
            <w:r>
              <w:t>5</w:t>
            </w:r>
          </w:p>
        </w:tc>
        <w:tc>
          <w:tcPr>
            <w:tcW w:w="4664" w:type="dxa"/>
          </w:tcPr>
          <w:p w:rsidR="00704981" w:rsidRPr="00A21D29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Адрес официального сайта</w:t>
            </w:r>
          </w:p>
          <w:p w:rsidR="00704981" w:rsidRDefault="00704981" w:rsidP="008E2A22"/>
        </w:tc>
        <w:tc>
          <w:tcPr>
            <w:tcW w:w="4488" w:type="dxa"/>
          </w:tcPr>
          <w:p w:rsidR="00704981" w:rsidRPr="00D63454" w:rsidRDefault="00D63454" w:rsidP="008E2A22">
            <w:pPr>
              <w:rPr>
                <w:b/>
                <w:sz w:val="28"/>
                <w:szCs w:val="28"/>
              </w:rPr>
            </w:pPr>
            <w:r w:rsidRPr="00D63454">
              <w:rPr>
                <w:b/>
                <w:sz w:val="28"/>
                <w:szCs w:val="28"/>
              </w:rPr>
              <w:t>https://ds-6-volshebnaya-strana.nubex.ru</w:t>
            </w:r>
            <w:bookmarkStart w:id="0" w:name="_GoBack"/>
            <w:bookmarkEnd w:id="0"/>
          </w:p>
        </w:tc>
      </w:tr>
      <w:tr w:rsidR="00704981" w:rsidRPr="0007576A" w:rsidTr="008E2A22">
        <w:trPr>
          <w:trHeight w:val="733"/>
        </w:trPr>
        <w:tc>
          <w:tcPr>
            <w:tcW w:w="848" w:type="dxa"/>
          </w:tcPr>
          <w:p w:rsidR="00704981" w:rsidRDefault="00704981" w:rsidP="008E2A22">
            <w:r>
              <w:t>6</w:t>
            </w:r>
          </w:p>
        </w:tc>
        <w:tc>
          <w:tcPr>
            <w:tcW w:w="4664" w:type="dxa"/>
          </w:tcPr>
          <w:p w:rsidR="00704981" w:rsidRPr="00A21D29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Адрес электронной почты</w:t>
            </w:r>
          </w:p>
          <w:p w:rsidR="00704981" w:rsidRDefault="00704981" w:rsidP="008E2A22"/>
        </w:tc>
        <w:tc>
          <w:tcPr>
            <w:tcW w:w="4488" w:type="dxa"/>
          </w:tcPr>
          <w:p w:rsidR="00704981" w:rsidRPr="0007576A" w:rsidRDefault="003C05CD" w:rsidP="008E2A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Saynaroeva1961@mail.ru</w:t>
            </w:r>
          </w:p>
        </w:tc>
      </w:tr>
      <w:tr w:rsidR="00704981" w:rsidRPr="005D6096" w:rsidTr="008E2A22">
        <w:trPr>
          <w:trHeight w:val="2499"/>
        </w:trPr>
        <w:tc>
          <w:tcPr>
            <w:tcW w:w="848" w:type="dxa"/>
          </w:tcPr>
          <w:p w:rsidR="00704981" w:rsidRPr="005D6096" w:rsidRDefault="00704981" w:rsidP="008E2A2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64" w:type="dxa"/>
          </w:tcPr>
          <w:p w:rsidR="00704981" w:rsidRPr="00A21D29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D609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Учредитель</w:t>
            </w:r>
          </w:p>
        </w:tc>
        <w:tc>
          <w:tcPr>
            <w:tcW w:w="4488" w:type="dxa"/>
          </w:tcPr>
          <w:p w:rsidR="00704981" w:rsidRPr="005D6096" w:rsidRDefault="00704981" w:rsidP="008E2A22">
            <w:pPr>
              <w:rPr>
                <w:b/>
                <w:sz w:val="28"/>
                <w:szCs w:val="28"/>
              </w:rPr>
            </w:pPr>
            <w:r w:rsidRPr="005D609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Функции и полномочия учредителя Образовательного учреждения от имени субъекта Российской Федерации осуществляет Министерство образования и науки Республики Ингушетия  </w:t>
            </w:r>
          </w:p>
        </w:tc>
      </w:tr>
      <w:tr w:rsidR="00704981" w:rsidRPr="005D6096" w:rsidTr="008E2A22">
        <w:trPr>
          <w:trHeight w:val="766"/>
        </w:trPr>
        <w:tc>
          <w:tcPr>
            <w:tcW w:w="848" w:type="dxa"/>
          </w:tcPr>
          <w:p w:rsidR="00704981" w:rsidRPr="005D6096" w:rsidRDefault="00704981" w:rsidP="008E2A2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64" w:type="dxa"/>
          </w:tcPr>
          <w:p w:rsidR="00704981" w:rsidRPr="0005460D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Дата созд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ания образовательной учреждении</w:t>
            </w:r>
          </w:p>
        </w:tc>
        <w:tc>
          <w:tcPr>
            <w:tcW w:w="4488" w:type="dxa"/>
          </w:tcPr>
          <w:p w:rsidR="00704981" w:rsidRPr="005D6096" w:rsidRDefault="003C05CD" w:rsidP="008E2A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2013</w:t>
            </w:r>
            <w:r w:rsidR="00704981">
              <w:rPr>
                <w:b/>
                <w:sz w:val="28"/>
                <w:szCs w:val="28"/>
              </w:rPr>
              <w:t xml:space="preserve"> год</w:t>
            </w:r>
            <w:r w:rsidR="00704981" w:rsidRPr="005D609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04981" w:rsidRPr="005D6096" w:rsidTr="008E2A22">
        <w:trPr>
          <w:trHeight w:val="1450"/>
        </w:trPr>
        <w:tc>
          <w:tcPr>
            <w:tcW w:w="848" w:type="dxa"/>
          </w:tcPr>
          <w:p w:rsidR="00704981" w:rsidRPr="000C7688" w:rsidRDefault="00704981" w:rsidP="008E2A22">
            <w:r w:rsidRPr="000C7688">
              <w:t>9</w:t>
            </w:r>
          </w:p>
        </w:tc>
        <w:tc>
          <w:tcPr>
            <w:tcW w:w="4664" w:type="dxa"/>
          </w:tcPr>
          <w:p w:rsidR="00704981" w:rsidRPr="0005460D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Режим работы</w:t>
            </w:r>
          </w:p>
        </w:tc>
        <w:tc>
          <w:tcPr>
            <w:tcW w:w="4488" w:type="dxa"/>
          </w:tcPr>
          <w:p w:rsidR="00704981" w:rsidRPr="005D6096" w:rsidRDefault="00704981" w:rsidP="008E2A2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0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Ежедневно с 7-00 до 19-00 часов, выходные дни: суббота, воскресенье, праздничные дни</w:t>
            </w:r>
          </w:p>
          <w:p w:rsidR="00704981" w:rsidRPr="005D6096" w:rsidRDefault="00704981" w:rsidP="008E2A22">
            <w:pPr>
              <w:rPr>
                <w:b/>
                <w:sz w:val="28"/>
                <w:szCs w:val="28"/>
              </w:rPr>
            </w:pPr>
          </w:p>
        </w:tc>
      </w:tr>
      <w:tr w:rsidR="00704981" w:rsidRPr="000C7688" w:rsidTr="008E2A22">
        <w:trPr>
          <w:trHeight w:val="433"/>
        </w:trPr>
        <w:tc>
          <w:tcPr>
            <w:tcW w:w="848" w:type="dxa"/>
          </w:tcPr>
          <w:p w:rsidR="00704981" w:rsidRPr="000C7688" w:rsidRDefault="00704981" w:rsidP="008E2A22">
            <w:r w:rsidRPr="000C7688">
              <w:t>10</w:t>
            </w:r>
          </w:p>
        </w:tc>
        <w:tc>
          <w:tcPr>
            <w:tcW w:w="4664" w:type="dxa"/>
          </w:tcPr>
          <w:p w:rsidR="00704981" w:rsidRPr="0005460D" w:rsidRDefault="00704981" w:rsidP="008E2A22">
            <w:pPr>
              <w:spacing w:before="100" w:beforeAutospacing="1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2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Контактные телефоны</w:t>
            </w:r>
          </w:p>
        </w:tc>
        <w:tc>
          <w:tcPr>
            <w:tcW w:w="4488" w:type="dxa"/>
          </w:tcPr>
          <w:p w:rsidR="00704981" w:rsidRPr="000C7688" w:rsidRDefault="003C05CD" w:rsidP="008E2A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8(928)742-75-79</w:t>
            </w:r>
          </w:p>
        </w:tc>
      </w:tr>
    </w:tbl>
    <w:p w:rsidR="003F3AE6" w:rsidRPr="00704981" w:rsidRDefault="003C05C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Информация о месте </w:t>
      </w:r>
      <w:proofErr w:type="gramStart"/>
      <w:r>
        <w:rPr>
          <w:b/>
          <w:sz w:val="52"/>
          <w:szCs w:val="52"/>
        </w:rPr>
        <w:t>нахождения  ДОУ</w:t>
      </w:r>
      <w:proofErr w:type="gramEnd"/>
    </w:p>
    <w:sectPr w:rsidR="003F3AE6" w:rsidRPr="00704981" w:rsidSect="003F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981"/>
    <w:rsid w:val="003C05CD"/>
    <w:rsid w:val="003F3AE6"/>
    <w:rsid w:val="00704981"/>
    <w:rsid w:val="00D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4D066-F68B-4840-B14B-4B4F7247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4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2021-12-14T08:34:00Z</dcterms:created>
  <dcterms:modified xsi:type="dcterms:W3CDTF">2023-03-17T07:49:00Z</dcterms:modified>
</cp:coreProperties>
</file>