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DE" w:rsidRPr="00EA49DE" w:rsidRDefault="0012501C" w:rsidP="00EA49D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EA49DE" w:rsidRPr="00EA49DE">
        <w:rPr>
          <w:rFonts w:ascii="Times New Roman" w:hAnsi="Times New Roman" w:cs="Times New Roman"/>
        </w:rPr>
        <w:t xml:space="preserve"> </w:t>
      </w:r>
    </w:p>
    <w:p w:rsidR="00EA49DE" w:rsidRPr="00EA49DE" w:rsidRDefault="0012501C" w:rsidP="001250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B56308">
        <w:rPr>
          <w:rFonts w:ascii="Times New Roman" w:hAnsi="Times New Roman" w:cs="Times New Roman"/>
        </w:rPr>
        <w:t>к приказу МБДОУ  детский сад № 8</w:t>
      </w:r>
      <w:r w:rsidR="00EA49DE" w:rsidRPr="00EA49DE">
        <w:rPr>
          <w:rFonts w:ascii="Times New Roman" w:hAnsi="Times New Roman" w:cs="Times New Roman"/>
        </w:rPr>
        <w:t xml:space="preserve"> «</w:t>
      </w:r>
      <w:r w:rsidR="00B56308">
        <w:rPr>
          <w:rFonts w:ascii="Times New Roman" w:hAnsi="Times New Roman" w:cs="Times New Roman"/>
        </w:rPr>
        <w:t>Звездочка</w:t>
      </w:r>
      <w:r w:rsidR="00EA49DE" w:rsidRPr="00EA49DE">
        <w:rPr>
          <w:rFonts w:ascii="Times New Roman" w:hAnsi="Times New Roman" w:cs="Times New Roman"/>
        </w:rPr>
        <w:t>»</w:t>
      </w:r>
    </w:p>
    <w:p w:rsidR="006F1AD9" w:rsidRDefault="00B56308" w:rsidP="00EA49D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</w:t>
      </w:r>
      <w:r w:rsidR="0012501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_</w:t>
      </w:r>
      <w:r w:rsidR="00FF56CF">
        <w:rPr>
          <w:rFonts w:ascii="Times New Roman" w:hAnsi="Times New Roman" w:cs="Times New Roman"/>
        </w:rPr>
        <w:t>» _</w:t>
      </w:r>
      <w:r w:rsidR="0012501C">
        <w:rPr>
          <w:rFonts w:ascii="Times New Roman" w:hAnsi="Times New Roman" w:cs="Times New Roman"/>
        </w:rPr>
        <w:t>июня__</w:t>
      </w:r>
      <w:r w:rsidR="00FF56CF">
        <w:rPr>
          <w:rFonts w:ascii="Times New Roman" w:hAnsi="Times New Roman" w:cs="Times New Roman"/>
        </w:rPr>
        <w:t>2020</w:t>
      </w:r>
      <w:r w:rsidR="00EA7A13">
        <w:rPr>
          <w:rFonts w:ascii="Times New Roman" w:hAnsi="Times New Roman" w:cs="Times New Roman"/>
        </w:rPr>
        <w:t xml:space="preserve"> </w:t>
      </w:r>
      <w:r w:rsidR="00FF56CF">
        <w:rPr>
          <w:rFonts w:ascii="Times New Roman" w:hAnsi="Times New Roman" w:cs="Times New Roman"/>
        </w:rPr>
        <w:t>года  №</w:t>
      </w:r>
      <w:r w:rsidR="0012501C">
        <w:rPr>
          <w:rFonts w:ascii="Times New Roman" w:hAnsi="Times New Roman" w:cs="Times New Roman"/>
        </w:rPr>
        <w:t xml:space="preserve"> </w:t>
      </w:r>
      <w:r w:rsidR="00FF56CF">
        <w:rPr>
          <w:rFonts w:ascii="Times New Roman" w:hAnsi="Times New Roman" w:cs="Times New Roman"/>
        </w:rPr>
        <w:t xml:space="preserve"> </w:t>
      </w:r>
      <w:r w:rsidR="0012501C">
        <w:rPr>
          <w:rFonts w:ascii="Times New Roman" w:hAnsi="Times New Roman" w:cs="Times New Roman"/>
        </w:rPr>
        <w:t>58</w:t>
      </w:r>
    </w:p>
    <w:p w:rsidR="00EA49DE" w:rsidRPr="00EA49DE" w:rsidRDefault="00EA49DE" w:rsidP="00EA4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B06" w:rsidRDefault="00741B06" w:rsidP="00EA4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EA4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9DE" w:rsidRPr="001515EB" w:rsidRDefault="00EA49DE" w:rsidP="00EA49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5EB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EA49DE" w:rsidRPr="001515EB" w:rsidRDefault="00EA49DE" w:rsidP="00EA49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5EB">
        <w:rPr>
          <w:rFonts w:ascii="Times New Roman" w:hAnsi="Times New Roman" w:cs="Times New Roman"/>
          <w:b/>
          <w:sz w:val="26"/>
          <w:szCs w:val="26"/>
        </w:rPr>
        <w:t xml:space="preserve">психолого-педагогического консилиума </w:t>
      </w:r>
    </w:p>
    <w:p w:rsidR="00EA49DE" w:rsidRPr="001515EB" w:rsidRDefault="0033649B" w:rsidP="0074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МБДОУ  детский сад № 8</w:t>
      </w:r>
      <w:r w:rsidR="00741B06" w:rsidRPr="001515E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«Звездочка</w:t>
      </w:r>
      <w:r w:rsidR="00EA49DE" w:rsidRPr="001515EB">
        <w:rPr>
          <w:rFonts w:ascii="Times New Roman" w:hAnsi="Times New Roman" w:cs="Times New Roman"/>
          <w:b/>
          <w:sz w:val="26"/>
          <w:szCs w:val="26"/>
        </w:rPr>
        <w:t>»</w:t>
      </w:r>
    </w:p>
    <w:p w:rsidR="00EA7A13" w:rsidRPr="001515EB" w:rsidRDefault="0033649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2020</w:t>
      </w:r>
      <w:r w:rsidR="00EA7A13" w:rsidRPr="001515EB">
        <w:rPr>
          <w:rFonts w:ascii="Times New Roman" w:hAnsi="Times New Roman" w:cs="Times New Roman"/>
          <w:b/>
          <w:sz w:val="26"/>
          <w:szCs w:val="26"/>
        </w:rPr>
        <w:t>-20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="00EA7A13" w:rsidRPr="001515E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1515EB" w:rsidRPr="001515EB" w:rsidRDefault="001515EB" w:rsidP="001515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15EB" w:rsidRP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44"/>
        <w:gridCol w:w="4931"/>
      </w:tblGrid>
      <w:tr w:rsidR="008355B6" w:rsidRPr="001515EB" w:rsidTr="0033649B">
        <w:trPr>
          <w:trHeight w:val="625"/>
        </w:trPr>
        <w:tc>
          <w:tcPr>
            <w:tcW w:w="4420" w:type="dxa"/>
          </w:tcPr>
          <w:p w:rsidR="008355B6" w:rsidRPr="001515EB" w:rsidRDefault="008355B6" w:rsidP="00151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консилиума:</w:t>
            </w:r>
          </w:p>
          <w:p w:rsidR="008355B6" w:rsidRPr="001515EB" w:rsidRDefault="0033649B" w:rsidP="00336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Офицерова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44" w:type="dxa"/>
          </w:tcPr>
          <w:p w:rsidR="008355B6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Default="008355B6" w:rsidP="0033649B">
            <w:pPr>
              <w:ind w:right="-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31" w:type="dxa"/>
          </w:tcPr>
          <w:p w:rsidR="008355B6" w:rsidRDefault="008355B6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8355B6" w:rsidP="00336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33649B">
              <w:rPr>
                <w:rFonts w:ascii="Times New Roman" w:hAnsi="Times New Roman" w:cs="Times New Roman"/>
                <w:sz w:val="26"/>
                <w:szCs w:val="26"/>
              </w:rPr>
              <w:t xml:space="preserve"> МБДОУ детский сад № 8</w:t>
            </w:r>
            <w:r w:rsidRPr="001515E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33649B">
              <w:rPr>
                <w:rFonts w:ascii="Times New Roman" w:hAnsi="Times New Roman" w:cs="Times New Roman"/>
                <w:sz w:val="26"/>
                <w:szCs w:val="26"/>
              </w:rPr>
              <w:t>Звездочка</w:t>
            </w:r>
            <w:r w:rsidRPr="001515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355B6" w:rsidRPr="001515EB" w:rsidTr="0033649B">
        <w:tc>
          <w:tcPr>
            <w:tcW w:w="4420" w:type="dxa"/>
          </w:tcPr>
          <w:p w:rsidR="008355B6" w:rsidRPr="001515EB" w:rsidRDefault="008355B6" w:rsidP="00151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председателя:</w:t>
            </w:r>
          </w:p>
          <w:p w:rsidR="008355B6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Шевякова  Наталья Викторовна</w:t>
            </w:r>
          </w:p>
        </w:tc>
        <w:tc>
          <w:tcPr>
            <w:tcW w:w="444" w:type="dxa"/>
          </w:tcPr>
          <w:p w:rsidR="008355B6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31" w:type="dxa"/>
          </w:tcPr>
          <w:p w:rsidR="008355B6" w:rsidRPr="001515EB" w:rsidRDefault="008355B6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33649B" w:rsidP="00336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 МБДОУ детский сад № 8</w:t>
            </w:r>
            <w:r w:rsidR="008355B6" w:rsidRPr="001515E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Звездочка</w:t>
            </w:r>
            <w:r w:rsidR="008355B6" w:rsidRPr="001515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355B6" w:rsidRPr="001515EB" w:rsidTr="0033649B">
        <w:tc>
          <w:tcPr>
            <w:tcW w:w="4420" w:type="dxa"/>
          </w:tcPr>
          <w:p w:rsidR="008355B6" w:rsidRPr="001515EB" w:rsidRDefault="008355B6" w:rsidP="00151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консилиума:</w:t>
            </w:r>
          </w:p>
          <w:p w:rsidR="008355B6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Ахмедова Людмила Владимировна</w:t>
            </w:r>
          </w:p>
        </w:tc>
        <w:tc>
          <w:tcPr>
            <w:tcW w:w="444" w:type="dxa"/>
          </w:tcPr>
          <w:p w:rsidR="008355B6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31" w:type="dxa"/>
          </w:tcPr>
          <w:p w:rsidR="008355B6" w:rsidRPr="001515EB" w:rsidRDefault="008355B6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FF56CF" w:rsidP="00336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3649B">
              <w:rPr>
                <w:rFonts w:ascii="Times New Roman" w:hAnsi="Times New Roman" w:cs="Times New Roman"/>
                <w:sz w:val="26"/>
                <w:szCs w:val="26"/>
              </w:rPr>
              <w:t>елопроизводитель МБДОУ д</w:t>
            </w:r>
            <w:r w:rsidR="008355B6" w:rsidRPr="001515EB">
              <w:rPr>
                <w:rFonts w:ascii="Times New Roman" w:hAnsi="Times New Roman" w:cs="Times New Roman"/>
                <w:sz w:val="26"/>
                <w:szCs w:val="26"/>
              </w:rPr>
              <w:t xml:space="preserve">етский сад № </w:t>
            </w:r>
            <w:r w:rsidR="0033649B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="008355B6" w:rsidRPr="001515E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3649B">
              <w:rPr>
                <w:rFonts w:ascii="Times New Roman" w:hAnsi="Times New Roman" w:cs="Times New Roman"/>
                <w:sz w:val="26"/>
                <w:szCs w:val="26"/>
              </w:rPr>
              <w:t>Звездочка</w:t>
            </w:r>
            <w:r w:rsidR="008355B6" w:rsidRPr="001515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355B6" w:rsidRPr="001515EB" w:rsidTr="0033649B">
        <w:tc>
          <w:tcPr>
            <w:tcW w:w="4420" w:type="dxa"/>
          </w:tcPr>
          <w:p w:rsidR="008355B6" w:rsidRPr="001515EB" w:rsidRDefault="008355B6" w:rsidP="00151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консилиума:</w:t>
            </w:r>
          </w:p>
          <w:p w:rsidR="008355B6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 Наталья Анатольевна</w:t>
            </w:r>
          </w:p>
        </w:tc>
        <w:tc>
          <w:tcPr>
            <w:tcW w:w="444" w:type="dxa"/>
          </w:tcPr>
          <w:p w:rsidR="008355B6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31" w:type="dxa"/>
          </w:tcPr>
          <w:p w:rsidR="008355B6" w:rsidRDefault="008355B6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33649B" w:rsidP="00336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 МБДОУ детский сад № 8</w:t>
            </w:r>
            <w:r w:rsidR="008355B6" w:rsidRPr="001515E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Звездочка</w:t>
            </w:r>
            <w:r w:rsidR="008355B6" w:rsidRPr="001515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355B6" w:rsidRPr="001515EB" w:rsidTr="0033649B">
        <w:tc>
          <w:tcPr>
            <w:tcW w:w="4420" w:type="dxa"/>
          </w:tcPr>
          <w:p w:rsidR="008355B6" w:rsidRDefault="008355B6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33649B" w:rsidP="00045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Мария Валерьевна</w:t>
            </w:r>
          </w:p>
        </w:tc>
        <w:tc>
          <w:tcPr>
            <w:tcW w:w="444" w:type="dxa"/>
          </w:tcPr>
          <w:p w:rsidR="008355B6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Default="008355B6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31" w:type="dxa"/>
          </w:tcPr>
          <w:p w:rsidR="008355B6" w:rsidRDefault="008355B6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5B6" w:rsidRPr="001515EB" w:rsidRDefault="0033649B" w:rsidP="00336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 МБДОУ детский сад № 8</w:t>
            </w:r>
            <w:r w:rsidR="008355B6" w:rsidRPr="008355B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Звездочка</w:t>
            </w:r>
            <w:r w:rsidR="008355B6" w:rsidRPr="008355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649B" w:rsidRPr="001515EB" w:rsidTr="0033649B">
        <w:tc>
          <w:tcPr>
            <w:tcW w:w="4420" w:type="dxa"/>
          </w:tcPr>
          <w:p w:rsidR="0033649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649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44" w:type="dxa"/>
          </w:tcPr>
          <w:p w:rsidR="0033649B" w:rsidRDefault="0033649B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649B" w:rsidRDefault="0033649B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31" w:type="dxa"/>
          </w:tcPr>
          <w:p w:rsidR="0033649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649B" w:rsidRPr="001515EB" w:rsidRDefault="0033649B" w:rsidP="00814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МБ</w:t>
            </w:r>
            <w:r w:rsidRPr="008355B6">
              <w:rPr>
                <w:rFonts w:ascii="Times New Roman" w:hAnsi="Times New Roman" w:cs="Times New Roman"/>
                <w:sz w:val="26"/>
                <w:szCs w:val="26"/>
              </w:rPr>
              <w:t xml:space="preserve">ДОУ </w:t>
            </w:r>
            <w:r w:rsidR="003E08E6">
              <w:rPr>
                <w:rFonts w:ascii="Times New Roman" w:hAnsi="Times New Roman" w:cs="Times New Roman"/>
                <w:sz w:val="26"/>
                <w:szCs w:val="26"/>
              </w:rPr>
              <w:t>г.о.г.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40BB">
              <w:rPr>
                <w:rFonts w:ascii="Times New Roman" w:hAnsi="Times New Roman" w:cs="Times New Roman"/>
                <w:sz w:val="26"/>
                <w:szCs w:val="26"/>
              </w:rPr>
              <w:t>Кулебаки</w:t>
            </w:r>
          </w:p>
        </w:tc>
      </w:tr>
      <w:tr w:rsidR="0033649B" w:rsidRPr="001515EB" w:rsidTr="0033649B">
        <w:tc>
          <w:tcPr>
            <w:tcW w:w="4420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33649B" w:rsidRDefault="0033649B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1" w:type="dxa"/>
          </w:tcPr>
          <w:p w:rsidR="0033649B" w:rsidRPr="001515EB" w:rsidRDefault="0033649B" w:rsidP="008355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49B" w:rsidRPr="001515EB" w:rsidTr="0033649B">
        <w:tc>
          <w:tcPr>
            <w:tcW w:w="4420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33649B" w:rsidRPr="001515EB" w:rsidRDefault="0033649B" w:rsidP="00835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1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49B" w:rsidRPr="001515EB" w:rsidTr="0033649B">
        <w:tc>
          <w:tcPr>
            <w:tcW w:w="4420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1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49B" w:rsidRPr="001515EB" w:rsidTr="0033649B">
        <w:tc>
          <w:tcPr>
            <w:tcW w:w="4420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1" w:type="dxa"/>
          </w:tcPr>
          <w:p w:rsidR="0033649B" w:rsidRPr="001515EB" w:rsidRDefault="0033649B" w:rsidP="00151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15EB" w:rsidRPr="001515EB" w:rsidRDefault="001515EB" w:rsidP="001515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15EB" w:rsidRP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15EB" w:rsidRP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15EB" w:rsidRP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к приказу МБДОУ  детский сад № 8 «Звездочка»</w:t>
      </w: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«_02_» июня  2020 года  №  58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консилиума 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 детский сад № 8 «Звездочка»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014C" w:rsidRDefault="006F014C" w:rsidP="006F0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психолого-педагогического консилиума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014C" w:rsidRDefault="006F014C" w:rsidP="006F014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6F014C" w:rsidRDefault="006F014C" w:rsidP="006F014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 по организации психолого-педагогического сопровождения обучающихся;</w:t>
      </w:r>
    </w:p>
    <w:p w:rsidR="006F014C" w:rsidRDefault="006F014C" w:rsidP="006F014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 помощи, создания специальных условий получения образования;</w:t>
      </w:r>
    </w:p>
    <w:p w:rsidR="006F014C" w:rsidRDefault="006F014C" w:rsidP="006F014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014C" w:rsidRDefault="006F014C" w:rsidP="006F0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"/>
        <w:gridCol w:w="4819"/>
        <w:gridCol w:w="1701"/>
        <w:gridCol w:w="2692"/>
      </w:tblGrid>
      <w:tr w:rsidR="006F014C" w:rsidTr="006F01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деятельности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6F014C" w:rsidTr="006F014C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 w:rsidP="006F014C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ДИАГНОСТИКО - КОНСУЛЬТАТИВНОЕ</w:t>
            </w:r>
          </w:p>
        </w:tc>
      </w:tr>
      <w:tr w:rsidR="006F014C" w:rsidTr="006F014C">
        <w:trPr>
          <w:trHeight w:val="2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1.1.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вновь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педагогами с целью определения уровня развития каждого ребенка и выявление «группы риска»: </w:t>
            </w:r>
          </w:p>
          <w:p w:rsidR="006F014C" w:rsidRDefault="006F014C" w:rsidP="006F014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воспитателями (уровни развития); </w:t>
            </w:r>
          </w:p>
          <w:p w:rsidR="006F014C" w:rsidRDefault="006F014C" w:rsidP="006F014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учителем-логопедом (речевая деятельность);</w:t>
            </w:r>
          </w:p>
          <w:p w:rsidR="006F014C" w:rsidRDefault="006F014C" w:rsidP="006F014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педагогом-психологом (познавательная деятельность и эмоционально-личностное развитие)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6F014C" w:rsidTr="006F014C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Консультации с педагогами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результатам 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Итоги адаптационного периода детей раннего возраста (группы № 1 и № 2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7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Комплексное обследование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индивидуальным образовательным маршрутам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6F014C" w:rsidTr="006F014C">
        <w:trPr>
          <w:trHeight w:val="10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занятий и мероприятий. Наблюдение 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заявленными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наблюдение за их развитием.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МБДОУ</w:t>
            </w:r>
          </w:p>
        </w:tc>
      </w:tr>
      <w:tr w:rsidR="006F014C" w:rsidTr="006F014C">
        <w:trPr>
          <w:trHeight w:val="1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эмоционально-личностной сферы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склонностей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группы риска; работа с семьями.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338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 w:rsidP="006F014C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ОРГАНИЗАЦИОННО-МЕТОДИЧЕСКОЕ</w:t>
            </w:r>
          </w:p>
        </w:tc>
      </w:tr>
      <w:tr w:rsidR="006F014C" w:rsidTr="006F014C">
        <w:trPr>
          <w:trHeight w:val="10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2.1.</w:t>
            </w:r>
          </w:p>
          <w:p w:rsidR="006F014C" w:rsidRDefault="006F014C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Организационное заседание: </w:t>
            </w:r>
          </w:p>
          <w:p w:rsidR="006F014C" w:rsidRDefault="006F014C" w:rsidP="006F014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работы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F014C" w:rsidRDefault="006F014C" w:rsidP="006F014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задач, направлений психолого-педагогической работы </w:t>
            </w:r>
          </w:p>
          <w:p w:rsidR="006F014C" w:rsidRDefault="006F014C" w:rsidP="006F014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материалов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14C" w:rsidTr="006F014C">
        <w:trPr>
          <w:trHeight w:val="12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2.2.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индивидуально-ориентированных программ сопровождения на обучающихся «группы риска» на основе данных результатов диагностики в рамках психолого-педагогического сопровождения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14C" w:rsidTr="006F014C">
        <w:trPr>
          <w:trHeight w:val="11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программ индивидуального сопровождения обучающихся.</w:t>
            </w:r>
          </w:p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планов работы для родителей.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14C" w:rsidTr="006F014C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Анализ процесса адаптации вновь прибывших обучающихся в рамках психолого-педагогического сопровождения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отчетов педагогов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отчета председателя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результатах работы по итогам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14C" w:rsidTr="006F014C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анкетирование среди родителей по вопросу удовлетворенности качеством психолого-педагогической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6F014C" w:rsidTr="006F014C">
        <w:trPr>
          <w:trHeight w:val="27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 w:rsidP="006F014C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КОРРЕКЦИОННО-РАЗВИВАЮЩЕЕ</w:t>
            </w:r>
          </w:p>
        </w:tc>
      </w:tr>
      <w:tr w:rsidR="006F014C" w:rsidTr="006F014C">
        <w:trPr>
          <w:trHeight w:val="9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работа специалистов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индивидуальных программ сопровождения. Мониторинг.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10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Промежуточные результаты коррекционно-развивающей работы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группы риска.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354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 w:rsidP="006F014C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ПРОСВЕТИТЕЛЬСКОЕ</w:t>
            </w:r>
          </w:p>
        </w:tc>
      </w:tr>
      <w:tr w:rsidR="006F014C" w:rsidTr="006F014C">
        <w:trPr>
          <w:trHeight w:val="7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деятельности ППК на Педагогическом Совете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1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с родителями обучающихся, по  реализации индивидуальных 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квартал, по запросам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10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Оценка динамики обучения и эффективности коррекционно-развивающей работы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2020-2021 учебный год    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  <w:p w:rsidR="006F014C" w:rsidRDefault="006F014C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14C" w:rsidTr="006F014C">
        <w:trPr>
          <w:trHeight w:val="31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ПРОФИЛАКТИЧЕСКОЕ</w:t>
            </w:r>
          </w:p>
        </w:tc>
      </w:tr>
      <w:tr w:rsidR="006F014C" w:rsidTr="006F014C">
        <w:trPr>
          <w:trHeight w:val="1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Консультации для родителей, профилактические акции, совместные с детьми мероприятия по снятию эмоциональной напряженности и улучшению морально-психологического климата в семейных отношениях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rPr>
          <w:trHeight w:val="6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Психологические тренинги для педагогического коллектива по снятию эмоционального выгорания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4C" w:rsidRDefault="006F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</w:tbl>
    <w:p w:rsidR="006F014C" w:rsidRDefault="006F014C" w:rsidP="006F014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F014C" w:rsidRDefault="006F014C" w:rsidP="006F014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014C" w:rsidRDefault="006F014C" w:rsidP="006F01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заседаний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консилиума 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 детский сад № 8«Звездочка»</w:t>
      </w: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Картинки по запросу график проведения заседаний ПМПК в садик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Картинки по запросу график проведения заседаний ПМПК в садике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P+8MvjAD&#10;AABDBgAADgAAAAAAAAAAAAAAAAAuAgAAZHJzL2Uyb0RvYy54bWxQSwECLQAUAAYACAAAACEA68bA&#10;pN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88"/>
        <w:gridCol w:w="5032"/>
        <w:gridCol w:w="1983"/>
        <w:gridCol w:w="1842"/>
      </w:tblGrid>
      <w:tr w:rsidR="006F014C" w:rsidTr="006F01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работы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ППк</w:t>
            </w:r>
            <w:proofErr w:type="spellEnd"/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ный</w:t>
            </w:r>
            <w:proofErr w:type="spellEnd"/>
          </w:p>
        </w:tc>
      </w:tr>
      <w:tr w:rsidR="006F014C" w:rsidTr="006F01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Организационное заседание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F014C" w:rsidRDefault="006F014C" w:rsidP="006F014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Уточнение нормативно-правовой документации, регламентирующей деятельность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F014C" w:rsidRDefault="006F014C" w:rsidP="006F014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работы и графика заседаний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2020-2021 учебный год </w:t>
            </w:r>
          </w:p>
          <w:p w:rsidR="006F014C" w:rsidRDefault="006F014C" w:rsidP="006F014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Комплектование списков обучающихся с ОВЗ, согласно заключениям и заявлений родителей.</w:t>
            </w:r>
          </w:p>
          <w:p w:rsidR="006F014C" w:rsidRDefault="006F014C" w:rsidP="006F014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Зачисление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--- с нарушениями речи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F014C" w:rsidRDefault="006F014C" w:rsidP="006F014C">
            <w:pPr>
              <w:pStyle w:val="a6"/>
              <w:numPr>
                <w:ilvl w:val="0"/>
                <w:numId w:val="10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методик и сроков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обследования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группы риска специалистами ДОУ.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сентябрь,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Председатель, 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14C" w:rsidTr="006F01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Внеплановые заседания </w:t>
            </w:r>
          </w:p>
          <w:p w:rsidR="006F014C" w:rsidRDefault="006F014C" w:rsidP="006F014C">
            <w:pPr>
              <w:pStyle w:val="a6"/>
              <w:numPr>
                <w:ilvl w:val="0"/>
                <w:numId w:val="11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дополнительных списков по запросам родителей и педагогов для оказания психолого-педагогической помощи обучающимся.</w:t>
            </w:r>
          </w:p>
          <w:p w:rsidR="006F014C" w:rsidRDefault="006F014C" w:rsidP="006F014C">
            <w:pPr>
              <w:pStyle w:val="a6"/>
              <w:numPr>
                <w:ilvl w:val="0"/>
                <w:numId w:val="11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рекомендаций с учетом индивидуальных возможностей и особенностей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F014C" w:rsidRDefault="006F014C" w:rsidP="006F014C">
            <w:pPr>
              <w:pStyle w:val="a6"/>
              <w:numPr>
                <w:ilvl w:val="0"/>
                <w:numId w:val="11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Выработка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решений по созданию оптимальных условий для развития и обучения обучающегося.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родителей и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Председатель,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6F014C" w:rsidTr="006F01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результатов обследования обучающихся специалистами ДОУ</w:t>
            </w:r>
          </w:p>
          <w:p w:rsidR="006F014C" w:rsidRDefault="006F014C" w:rsidP="006F014C">
            <w:pPr>
              <w:pStyle w:val="a6"/>
              <w:numPr>
                <w:ilvl w:val="0"/>
                <w:numId w:val="12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Промежуточные результаты диагностики коррекционной работы с детьми с ОВЗ.</w:t>
            </w:r>
          </w:p>
          <w:p w:rsidR="006F014C" w:rsidRDefault="006F014C" w:rsidP="006F014C">
            <w:pPr>
              <w:pStyle w:val="a6"/>
              <w:numPr>
                <w:ilvl w:val="0"/>
                <w:numId w:val="12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Прослеживание динамики развития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  <w:p w:rsidR="006F014C" w:rsidRDefault="006F014C" w:rsidP="006F014C">
            <w:pPr>
              <w:pStyle w:val="a6"/>
              <w:numPr>
                <w:ilvl w:val="0"/>
                <w:numId w:val="12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Обсуждение, уточнение и модификация индивидуальных образовательных маршрутов развития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14C" w:rsidTr="006F01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C" w:rsidRDefault="006F01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заседание</w:t>
            </w:r>
          </w:p>
          <w:p w:rsidR="006F014C" w:rsidRDefault="006F014C" w:rsidP="006F014C">
            <w:pPr>
              <w:pStyle w:val="a6"/>
              <w:numPr>
                <w:ilvl w:val="0"/>
                <w:numId w:val="13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Результаты реализации индивидуальных образовательных маршрутов, их эффективности;</w:t>
            </w:r>
          </w:p>
          <w:p w:rsidR="006F014C" w:rsidRDefault="006F014C" w:rsidP="006F014C">
            <w:pPr>
              <w:pStyle w:val="a6"/>
              <w:numPr>
                <w:ilvl w:val="0"/>
                <w:numId w:val="13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динамики коррекционно-развивающей работы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  <w:p w:rsidR="006F014C" w:rsidRDefault="006F014C" w:rsidP="006F014C">
            <w:pPr>
              <w:pStyle w:val="a6"/>
              <w:numPr>
                <w:ilvl w:val="0"/>
                <w:numId w:val="13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рекомендаций родителям (законным представителям) детей с незначительными положительными результатами или их отсутствием </w:t>
            </w:r>
          </w:p>
          <w:p w:rsidR="006F014C" w:rsidRDefault="006F014C" w:rsidP="006F014C">
            <w:pPr>
              <w:pStyle w:val="a6"/>
              <w:numPr>
                <w:ilvl w:val="0"/>
                <w:numId w:val="13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деятельности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2020-2021 учебный год;</w:t>
            </w:r>
          </w:p>
          <w:p w:rsidR="006F014C" w:rsidRDefault="006F014C" w:rsidP="006F014C">
            <w:pPr>
              <w:pStyle w:val="a6"/>
              <w:numPr>
                <w:ilvl w:val="0"/>
                <w:numId w:val="13"/>
              </w:numPr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Перспективное планирование работы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2021-2022 учебный год.</w:t>
            </w:r>
          </w:p>
          <w:p w:rsidR="006F014C" w:rsidRDefault="006F014C">
            <w:pPr>
              <w:pStyle w:val="a6"/>
              <w:ind w:left="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4C" w:rsidRDefault="006F01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</w:tbl>
    <w:p w:rsidR="006F014C" w:rsidRDefault="006F014C" w:rsidP="006F0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6F0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14C" w:rsidRDefault="006F014C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15EB" w:rsidRDefault="001515EB" w:rsidP="00EA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893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EB" w:rsidRPr="00EA49DE" w:rsidRDefault="002222EB" w:rsidP="00222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22EB" w:rsidRPr="00EA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797"/>
    <w:multiLevelType w:val="hybridMultilevel"/>
    <w:tmpl w:val="0E346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49D9"/>
    <w:multiLevelType w:val="hybridMultilevel"/>
    <w:tmpl w:val="16923730"/>
    <w:lvl w:ilvl="0" w:tplc="CEBCB764">
      <w:start w:val="1"/>
      <w:numFmt w:val="decimal"/>
      <w:lvlText w:val="%1."/>
      <w:lvlJc w:val="left"/>
      <w:pPr>
        <w:ind w:left="479" w:hanging="360"/>
      </w:pPr>
    </w:lvl>
    <w:lvl w:ilvl="1" w:tplc="04190019">
      <w:start w:val="1"/>
      <w:numFmt w:val="lowerLetter"/>
      <w:lvlText w:val="%2."/>
      <w:lvlJc w:val="left"/>
      <w:pPr>
        <w:ind w:left="1199" w:hanging="360"/>
      </w:pPr>
    </w:lvl>
    <w:lvl w:ilvl="2" w:tplc="0419001B">
      <w:start w:val="1"/>
      <w:numFmt w:val="lowerRoman"/>
      <w:lvlText w:val="%3."/>
      <w:lvlJc w:val="right"/>
      <w:pPr>
        <w:ind w:left="1919" w:hanging="180"/>
      </w:pPr>
    </w:lvl>
    <w:lvl w:ilvl="3" w:tplc="0419000F">
      <w:start w:val="1"/>
      <w:numFmt w:val="decimal"/>
      <w:lvlText w:val="%4."/>
      <w:lvlJc w:val="left"/>
      <w:pPr>
        <w:ind w:left="2639" w:hanging="360"/>
      </w:pPr>
    </w:lvl>
    <w:lvl w:ilvl="4" w:tplc="04190019">
      <w:start w:val="1"/>
      <w:numFmt w:val="lowerLetter"/>
      <w:lvlText w:val="%5."/>
      <w:lvlJc w:val="left"/>
      <w:pPr>
        <w:ind w:left="3359" w:hanging="360"/>
      </w:pPr>
    </w:lvl>
    <w:lvl w:ilvl="5" w:tplc="0419001B">
      <w:start w:val="1"/>
      <w:numFmt w:val="lowerRoman"/>
      <w:lvlText w:val="%6."/>
      <w:lvlJc w:val="right"/>
      <w:pPr>
        <w:ind w:left="4079" w:hanging="180"/>
      </w:pPr>
    </w:lvl>
    <w:lvl w:ilvl="6" w:tplc="0419000F">
      <w:start w:val="1"/>
      <w:numFmt w:val="decimal"/>
      <w:lvlText w:val="%7."/>
      <w:lvlJc w:val="left"/>
      <w:pPr>
        <w:ind w:left="4799" w:hanging="360"/>
      </w:pPr>
    </w:lvl>
    <w:lvl w:ilvl="7" w:tplc="04190019">
      <w:start w:val="1"/>
      <w:numFmt w:val="lowerLetter"/>
      <w:lvlText w:val="%8."/>
      <w:lvlJc w:val="left"/>
      <w:pPr>
        <w:ind w:left="5519" w:hanging="360"/>
      </w:pPr>
    </w:lvl>
    <w:lvl w:ilvl="8" w:tplc="0419001B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22F5501A"/>
    <w:multiLevelType w:val="hybridMultilevel"/>
    <w:tmpl w:val="5120C536"/>
    <w:lvl w:ilvl="0" w:tplc="EE165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22B2"/>
    <w:multiLevelType w:val="hybridMultilevel"/>
    <w:tmpl w:val="A39E6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4489C"/>
    <w:multiLevelType w:val="hybridMultilevel"/>
    <w:tmpl w:val="AE22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E3512"/>
    <w:multiLevelType w:val="hybridMultilevel"/>
    <w:tmpl w:val="8640A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E4840"/>
    <w:multiLevelType w:val="hybridMultilevel"/>
    <w:tmpl w:val="166A6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74E22"/>
    <w:multiLevelType w:val="hybridMultilevel"/>
    <w:tmpl w:val="50D8FB1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C13F85"/>
    <w:multiLevelType w:val="hybridMultilevel"/>
    <w:tmpl w:val="34540C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235"/>
    <w:multiLevelType w:val="hybridMultilevel"/>
    <w:tmpl w:val="FDF0A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73882"/>
    <w:multiLevelType w:val="hybridMultilevel"/>
    <w:tmpl w:val="11DEF5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D0486"/>
    <w:multiLevelType w:val="hybridMultilevel"/>
    <w:tmpl w:val="92100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5170B"/>
    <w:multiLevelType w:val="hybridMultilevel"/>
    <w:tmpl w:val="592AF3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8"/>
    <w:rsid w:val="00045FE1"/>
    <w:rsid w:val="0012501C"/>
    <w:rsid w:val="001515EB"/>
    <w:rsid w:val="002222EB"/>
    <w:rsid w:val="00254D20"/>
    <w:rsid w:val="0033649B"/>
    <w:rsid w:val="003E08E6"/>
    <w:rsid w:val="00423399"/>
    <w:rsid w:val="00445417"/>
    <w:rsid w:val="004D7EC8"/>
    <w:rsid w:val="006F014C"/>
    <w:rsid w:val="006F1AD9"/>
    <w:rsid w:val="00741B06"/>
    <w:rsid w:val="008140BB"/>
    <w:rsid w:val="008355B6"/>
    <w:rsid w:val="00847DB3"/>
    <w:rsid w:val="00893056"/>
    <w:rsid w:val="00B56308"/>
    <w:rsid w:val="00CB5E5D"/>
    <w:rsid w:val="00D51CBE"/>
    <w:rsid w:val="00D56427"/>
    <w:rsid w:val="00EA49DE"/>
    <w:rsid w:val="00EA7A13"/>
    <w:rsid w:val="00F96736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2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6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2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Наталья Юрьевна</dc:creator>
  <cp:keywords/>
  <dc:description/>
  <cp:lastModifiedBy>18.10.2019</cp:lastModifiedBy>
  <cp:revision>7</cp:revision>
  <cp:lastPrinted>2019-10-22T03:01:00Z</cp:lastPrinted>
  <dcterms:created xsi:type="dcterms:W3CDTF">2019-10-23T11:06:00Z</dcterms:created>
  <dcterms:modified xsi:type="dcterms:W3CDTF">2020-06-02T10:54:00Z</dcterms:modified>
</cp:coreProperties>
</file>