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CFA" w:rsidRPr="00400CFA" w:rsidRDefault="00400CFA" w:rsidP="00400CFA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  <w:bookmarkStart w:id="0" w:name="_GoBack"/>
      <w:r w:rsidRPr="00400CFA">
        <w:rPr>
          <w:b/>
          <w:bCs/>
          <w:color w:val="000000" w:themeColor="text1"/>
          <w:sz w:val="28"/>
        </w:rPr>
        <w:t>МБДОУ детский сад №8 «Звездочка»</w:t>
      </w:r>
    </w:p>
    <w:p w:rsidR="00400CFA" w:rsidRPr="00400CFA" w:rsidRDefault="00400CFA" w:rsidP="00400CFA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400CFA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400CFA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400CFA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400CFA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400CFA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400CFA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400CFA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19D9" w:rsidRPr="00400CFA" w:rsidRDefault="000C19D9" w:rsidP="000C19D9">
      <w:pPr>
        <w:pStyle w:val="a3"/>
        <w:shd w:val="clear" w:color="auto" w:fill="FFFFFF"/>
        <w:spacing w:before="75" w:beforeAutospacing="0" w:after="75" w:afterAutospacing="0"/>
        <w:jc w:val="center"/>
        <w:rPr>
          <w:rFonts w:ascii="Arial" w:hAnsi="Arial" w:cs="Arial"/>
          <w:color w:val="000000" w:themeColor="text1"/>
          <w:szCs w:val="22"/>
        </w:rPr>
      </w:pPr>
      <w:r w:rsidRPr="00400CFA">
        <w:rPr>
          <w:b/>
          <w:bCs/>
          <w:color w:val="000000" w:themeColor="text1"/>
          <w:sz w:val="28"/>
        </w:rPr>
        <w:t>Сценарий праздника посвященного ДНЮ МАТЕРИ </w:t>
      </w:r>
    </w:p>
    <w:p w:rsidR="000C19D9" w:rsidRPr="00400CFA" w:rsidRDefault="00400CFA" w:rsidP="000C19D9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  <w:r w:rsidRPr="00400CFA">
        <w:rPr>
          <w:b/>
          <w:bCs/>
          <w:color w:val="000000" w:themeColor="text1"/>
          <w:sz w:val="28"/>
        </w:rPr>
        <w:t>для детей старшей группы</w:t>
      </w:r>
    </w:p>
    <w:p w:rsidR="00400CFA" w:rsidRPr="00400CFA" w:rsidRDefault="00400CFA" w:rsidP="000C19D9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0C19D9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0C19D9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0C19D9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0C19D9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0C19D9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0C19D9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0C19D9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0C19D9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0C19D9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0C19D9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0C19D9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400CFA">
      <w:pPr>
        <w:pStyle w:val="a3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</w:p>
    <w:p w:rsidR="00400CFA" w:rsidRPr="00400CFA" w:rsidRDefault="00400CFA" w:rsidP="00400CFA">
      <w:pPr>
        <w:pStyle w:val="a3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</w:p>
    <w:p w:rsidR="00400CFA" w:rsidRPr="00400CFA" w:rsidRDefault="00400CFA" w:rsidP="00400CFA">
      <w:pPr>
        <w:pStyle w:val="a3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</w:p>
    <w:p w:rsidR="00400CFA" w:rsidRPr="00400CFA" w:rsidRDefault="00400CFA" w:rsidP="00400CFA">
      <w:pPr>
        <w:pStyle w:val="a3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  <w:r w:rsidRPr="00400CFA">
        <w:rPr>
          <w:b/>
          <w:bCs/>
          <w:color w:val="000000" w:themeColor="text1"/>
          <w:sz w:val="28"/>
        </w:rPr>
        <w:t xml:space="preserve">Музыкальный руководитель: </w:t>
      </w:r>
    </w:p>
    <w:p w:rsidR="00400CFA" w:rsidRPr="00400CFA" w:rsidRDefault="00400CFA" w:rsidP="00400CFA">
      <w:pPr>
        <w:pStyle w:val="a3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  <w:r w:rsidRPr="00400CFA">
        <w:rPr>
          <w:b/>
          <w:bCs/>
          <w:color w:val="000000" w:themeColor="text1"/>
          <w:sz w:val="28"/>
        </w:rPr>
        <w:t>Мочалова М.Н.</w:t>
      </w:r>
    </w:p>
    <w:p w:rsidR="00400CFA" w:rsidRPr="00400CFA" w:rsidRDefault="00400CFA" w:rsidP="000C19D9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0C19D9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0C19D9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0C19D9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0C19D9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0C19D9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400CFA" w:rsidRPr="00400CFA" w:rsidRDefault="00400CFA" w:rsidP="00400CFA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  <w:r w:rsidRPr="00400CFA">
        <w:rPr>
          <w:b/>
          <w:bCs/>
          <w:color w:val="000000" w:themeColor="text1"/>
          <w:sz w:val="28"/>
        </w:rPr>
        <w:t>2023 г</w:t>
      </w:r>
    </w:p>
    <w:bookmarkEnd w:id="0"/>
    <w:p w:rsidR="00400CFA" w:rsidRDefault="00400CFA" w:rsidP="000C19D9">
      <w:pPr>
        <w:pStyle w:val="a3"/>
        <w:shd w:val="clear" w:color="auto" w:fill="FFFFFF"/>
        <w:spacing w:before="75" w:beforeAutospacing="0" w:after="75" w:afterAutospacing="0"/>
        <w:jc w:val="center"/>
        <w:rPr>
          <w:rFonts w:ascii="Arial" w:hAnsi="Arial" w:cs="Arial"/>
          <w:color w:val="404040"/>
          <w:sz w:val="22"/>
          <w:szCs w:val="22"/>
        </w:rPr>
      </w:pP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color w:val="000000"/>
        </w:rPr>
        <w:lastRenderedPageBreak/>
        <w:t>Цель</w:t>
      </w:r>
      <w:r>
        <w:rPr>
          <w:color w:val="000000"/>
        </w:rPr>
        <w:t>: Воспитать чувство любви и уважения к своим мамам.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color w:val="000000"/>
        </w:rPr>
        <w:t>Задачи: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1. Воспитывать у детей доброе, внимательное, отношение к маме, стремление ей помогать, радовать ее.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2. Способствовать созданию теплых взаимоотношений в семье.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3. Развивать артистичность и творческие способности.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4. Создать теплый нравственный климат между матерями и детьми и положительную эмоциональную атмосферу.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color w:val="000000"/>
        </w:rPr>
        <w:t>Оборудование: </w:t>
      </w:r>
      <w:r>
        <w:rPr>
          <w:color w:val="000000"/>
        </w:rPr>
        <w:t>бутафорская кроватка; кукла;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color w:val="000000"/>
        </w:rPr>
        <w:t>Для конкурсов: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«Запеленай малыша»: 2 куклы, 2 подгузника, 2 распашонки, 2 пеленки, 2 чепчика, 2 ленты (голубая и розовая)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«Пришей пуговицу»: 2 куска материи, 2 большие пуговицы, нитки, 2 иголки, ножницы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«Наряди и причеши маму»: украшения, шали, заколки для волос, бусы и пр.</w:t>
      </w:r>
    </w:p>
    <w:p w:rsidR="000C19D9" w:rsidRDefault="000C19D9" w:rsidP="000C19D9">
      <w:pPr>
        <w:pStyle w:val="a3"/>
        <w:shd w:val="clear" w:color="auto" w:fill="FFFFFF"/>
        <w:spacing w:before="150" w:beforeAutospacing="0" w:after="30" w:afterAutospacing="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color w:val="404040"/>
        </w:rPr>
        <w:t>Ход праздника: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i/>
          <w:iCs/>
          <w:color w:val="000000"/>
        </w:rPr>
        <w:t>Звучит музыка, дети заходят в зал. Присаживаются на стульчики.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 xml:space="preserve">Зал затемняется, в центре стоит бутафорская кроватка, в ней «спит» девочка с куклой, горит ночник, освещая центр зала. Кроватку качает «Мама» в платке (воспитатель), поет колыбельную </w:t>
      </w:r>
      <w:proofErr w:type="spellStart"/>
      <w:r>
        <w:rPr>
          <w:color w:val="000000"/>
        </w:rPr>
        <w:t>a”cappella</w:t>
      </w:r>
      <w:proofErr w:type="spellEnd"/>
      <w:r>
        <w:rPr>
          <w:color w:val="000000"/>
        </w:rPr>
        <w:t>. После первого куплета встает, снимает платок, надевает его «дочке», уходит. Девочка поднимается, завязывает «мамин» платок, качает кроватку, укладывает куклу и продолжает петь ту же песню.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color w:val="000000"/>
        </w:rPr>
        <w:t>1 Ведущий</w:t>
      </w:r>
      <w:r>
        <w:rPr>
          <w:color w:val="000000"/>
        </w:rPr>
        <w:t>: Каждая мама на свете любит своего ребенка, отдает ему всю себя без остатка, радуется успехам и переживает за неудачи. Когда ребенок становится взрослым, у него тоже со временем появляются дети. Дочери становятся мамами, сыновья – отцами. И они своего ребенка так же крепко любят, дарят тепло и ласку, как и им когда-то в детстве.  Потом вырастают и их дети, и они уже становятся родителями</w:t>
      </w:r>
      <w:proofErr w:type="gramStart"/>
      <w:r>
        <w:rPr>
          <w:color w:val="000000"/>
        </w:rPr>
        <w:t>… И</w:t>
      </w:r>
      <w:proofErr w:type="gramEnd"/>
      <w:r>
        <w:rPr>
          <w:color w:val="000000"/>
        </w:rPr>
        <w:t xml:space="preserve"> эта цепочка жизни никогда не прерывается! Так было и так будет всегда! И сегодня наш праздник посвящается всем матерям, матерям матерей и будущим мамам… всем женщинам, которые из поколения в поколение передают эту цепь, не разрывая ее, а напротив, сохраняя все самое ценное! (Бутафория уносится, свет зажигается).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color w:val="000000"/>
        </w:rPr>
        <w:t>2 Ведущий:</w:t>
      </w:r>
      <w:r>
        <w:rPr>
          <w:color w:val="000000"/>
        </w:rPr>
        <w:t> Добрый день, дорогие гости! Мы собрались сегодня на торжество, посвященное женщине-матери. Семейный праздник! Осенний праздник! От всей души дарим стихи и песни вам!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Разрешите вас поздравить,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Радость вам в душе оставить,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Подарить улыбку,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Пожелать вам счастья.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Прочь невзгоды и ненастья,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Пусть исчезнет грусти тень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В этот праздничный наш день!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color w:val="000000"/>
        </w:rPr>
        <w:t>1 Ведущий</w:t>
      </w:r>
      <w:r>
        <w:rPr>
          <w:color w:val="000000"/>
        </w:rPr>
        <w:t>: МАМА - самое прекрасное слово на земле! Это первое слово, которое произносит человек и оно звучит на всех языках мира одинаково нежно! У мамы самые добрые и ласковые руки, они все умеют. У мамы самое верное и чуткое сердце – в нем никогда не гаснет любовь, оно ни к чему не остается равнодушным. И сколько ни было б вам лет – пять или пятьдесят, - нам всегда нужна мать, ее ласка, ее взгляд.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color w:val="000000"/>
          <w:u w:val="single"/>
        </w:rPr>
        <w:t>1 ребенок: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День матери по всей стране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Сегодня отмечают,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Одно на свете ясно мне —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lastRenderedPageBreak/>
        <w:t>Я маму обожаю!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Она любимая моя,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Сильнее нет на свете!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На ней — уют, на ней — семья,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Люблю ее за это!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color w:val="000000"/>
          <w:u w:val="single"/>
        </w:rPr>
        <w:t>2 ребенок: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</w:rPr>
        <w:t>Мама, очень – очень я тебя люблю. 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</w:rPr>
        <w:t>Так люблю, что в темноте не сплю. 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</w:rPr>
        <w:t>Вглядываюсь в темноту, утро тороплю. 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</w:rPr>
        <w:t>Я тебя всё время, мамочка люблю. 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</w:rPr>
        <w:t>Вот и солнце встало, вот уже рассвет, 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</w:rPr>
        <w:t>Никого на свете лучше мамы нет. 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</w:rPr>
        <w:t>(</w:t>
      </w:r>
      <w:proofErr w:type="spellStart"/>
      <w:r>
        <w:rPr>
          <w:color w:val="404040"/>
        </w:rPr>
        <w:t>Костас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Кубимнскас</w:t>
      </w:r>
      <w:proofErr w:type="spellEnd"/>
      <w:r>
        <w:rPr>
          <w:color w:val="404040"/>
        </w:rPr>
        <w:t>) 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color w:val="000000"/>
          <w:u w:val="single"/>
        </w:rPr>
        <w:t>3 ребенок: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Из цветной бумаги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Вырежу кусочек.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Из него я сделаю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Маленький цветочек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Мамочке подарок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Приготовлю я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Самая красивая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Мама у меня!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О.Чусовитина</w:t>
      </w:r>
      <w:proofErr w:type="spellEnd"/>
      <w:r>
        <w:rPr>
          <w:color w:val="000000"/>
        </w:rPr>
        <w:t>)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color w:val="000000"/>
          <w:u w:val="single"/>
        </w:rPr>
        <w:t>4 ребенок: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Ничего милее нет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Маминой улыбки –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Словно вспыхнет солнца свет,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Мрак развеет зыбкий!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Словно хвостиком блеснет,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Золотая рыбка –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Радость сердцу принесет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Мамина улыбка!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(Т. Шорыгина)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color w:val="000000"/>
          <w:u w:val="single"/>
        </w:rPr>
        <w:t>5 ребенок: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МАМА! – В этом слове свет!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МАМА! - Лучше слова нет!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Мама из-за нас грустит,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Мама пожалеет и простит,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Мама! В этом слове свет!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Лучше слова «МАМА» нет!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Льется песенка ручьем.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Мама, это мы поем!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i/>
          <w:iCs/>
          <w:color w:val="000000"/>
        </w:rPr>
        <w:t>Исполняется песня «</w:t>
      </w:r>
      <w:proofErr w:type="spellStart"/>
      <w:r>
        <w:rPr>
          <w:b/>
          <w:bCs/>
          <w:i/>
          <w:iCs/>
          <w:color w:val="000000"/>
        </w:rPr>
        <w:t>Люблюка</w:t>
      </w:r>
      <w:proofErr w:type="spellEnd"/>
      <w:r>
        <w:rPr>
          <w:b/>
          <w:bCs/>
          <w:i/>
          <w:iCs/>
          <w:color w:val="000000"/>
        </w:rPr>
        <w:t>»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color w:val="000000"/>
        </w:rPr>
        <w:t>1 Ведущий: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Если вдруг случится драма,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Кто поможет? – (ВСЕ) Это МАМА!!!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color w:val="000000"/>
        </w:rPr>
        <w:t>2ведущий:</w:t>
      </w:r>
      <w:r>
        <w:rPr>
          <w:color w:val="000000"/>
        </w:rPr>
        <w:t> А сейчас я попрошу дать ответы на загадки о предметах, которые можно назвать мамиными помощниками.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1.Это шарики на нити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Вы примерить не хотите ль?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На любые ваши вкусы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lastRenderedPageBreak/>
        <w:t>В маминой шкатулке… (Бусы)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 2.В ушках маминых сверкают,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Цветом радуги играют,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Серебрятся капли-крошки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Украшения - … (Сережки)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 3.Край ее зовут полями,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Весь украшен он цветами.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Головной убор – загадка,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Ведь у мамы нашей - … (Шляпка)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 4.Назовите-ка посуду,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Ручка прицепилась к кругу,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Блин испечь ей – ерунда.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Это же… (сковорода)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 5.В брюхе у него вода.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Забурлила от тепла.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Как разгневанный начальник,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Быстро закипает… (чайник)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 6.Пыль найдет и вмиг проглотит,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Чистоту для вас наводит.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Длинный шланг, как хобот-нос,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Коврик чистит… (пылесос)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 7.Гладит платья и рубашки,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Отутюжит нам кармашки.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Он в хозяйстве верный друг,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color w:val="000000"/>
        </w:rPr>
        <w:t>Имя у него… (утюг)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Calibri" w:hAnsi="Calibri" w:cs="Calibri"/>
          <w:color w:val="000000"/>
          <w:bdr w:val="none" w:sz="0" w:space="0" w:color="auto" w:frame="1"/>
        </w:rPr>
        <w:t>1ведущий: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Молодцы ребята, все загадки отгадали. А сейчас давайте  поиграем. Ребята, ваши мамы все молодые, красивые, привлекательные, а давайте сделаем так, чтобы они  были еще более красивыми и нарядными, хотите? (Дети отвечают) Тогда мы проведем еще один конкурс.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5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          Конкурс для мам и их детей «Наряди и причеши маму»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 ведущий:</w:t>
      </w:r>
      <w:r>
        <w:rPr>
          <w:rFonts w:ascii="Arial" w:hAnsi="Arial" w:cs="Arial"/>
          <w:color w:val="000000"/>
          <w:sz w:val="22"/>
          <w:szCs w:val="22"/>
        </w:rPr>
        <w:t> Ребята, а как вы думаете, легко быть мамой? (Ответы детей)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Давайте послушаем стихотворение.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Я скажу, друзья, вам прямо!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Просто и без лишних слов –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Поменяться местом с мамой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Я давно уже готов.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Ну, подумаешь, заботы –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Стирка, глажка, магазин,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Дырки на штанах, компоты…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Здесь не надо много сил.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 легко ли мне живется?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Ведь забот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невпроворот</w:t>
      </w:r>
      <w:proofErr w:type="gramEnd"/>
      <w:r>
        <w:rPr>
          <w:rFonts w:ascii="Arial" w:hAnsi="Arial" w:cs="Arial"/>
          <w:color w:val="000000"/>
          <w:sz w:val="22"/>
          <w:szCs w:val="22"/>
        </w:rPr>
        <w:t>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Выучить стихотворенье,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Песни, пляску, хоровод…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До чего же я устал,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Лучше бы я мамой стал!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1 Ведущий</w:t>
      </w:r>
      <w:r>
        <w:rPr>
          <w:rFonts w:ascii="Arial" w:hAnsi="Arial" w:cs="Arial"/>
          <w:color w:val="000000"/>
          <w:sz w:val="22"/>
          <w:szCs w:val="22"/>
        </w:rPr>
        <w:t>: А сейчас  посмотрите сценку, легко ли быть мамой.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5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Сценка «Три мамы»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2 Ведущий: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Танюша под вечер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 прогулки пришла,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И куклу спросила….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Дочка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(подходит к кукле, берет ее за руки):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Как, дочка, дела?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Опять ты залезла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Под стол, непоседа?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Опять просидела        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Весь день без обеда?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 этими дочками –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Просто беда!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Скоро ты будешь,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Как спичка худа.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Иди-ка обедать, вертушка,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Сегодня к обеду  ватрушка.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 Ведущий: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Танюшина мама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 работы пришла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И Таню спросила…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Мама-врач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(подходит к дочке и обращается к ней):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Как, дочка, дела?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Опять заигралась,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Наверно, в саду,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Опять ухитрилась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Забыть про еду?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«Обедать», - кричала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Бабуля сто раз,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 ты отвечала: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«Сейчас, да сейчас!».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 этими дочками –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Просто беда!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Скоро ты будешь,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Как спичка худа.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Иди-ка обедать, вертушка,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Сегодня к обеду  ватрушка. (Мама усаживает дочку за стол справа)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 Ведущий: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Тут бабушка,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Мамина мама пришла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 маму спросила…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Бабушка</w:t>
      </w:r>
      <w:r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2"/>
          <w:szCs w:val="22"/>
        </w:rPr>
        <w:t>(ставит сумку с покупками на стул и обращается к маме):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Как, дочка, дела?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Наверно, в больнице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 целые сутки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Опять для еды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Не нашлось ни минутки?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 вечером съела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Сухой бутерброд?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Нельзя же сидеть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Целый день без обеда!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Уж доктором стала,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 все непоседа!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 этими дочками –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Просто беда!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Скоро ты будешь,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Как спичка худа.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Иди-ка обедать, вертушка,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Сегодня к обеду  ватрушка. (Бабушка садится за стол вместе с остальными)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Ведущий: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Три мамы в столовой сидят,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Три мамы на дочек глядят.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Что с дочками делать упрямыми?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ВСЕ: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Ох, как не просто быть мамами!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1 Ведущий</w:t>
      </w:r>
      <w:r>
        <w:rPr>
          <w:rFonts w:ascii="Arial" w:hAnsi="Arial" w:cs="Arial"/>
          <w:color w:val="000000"/>
          <w:sz w:val="22"/>
          <w:szCs w:val="22"/>
        </w:rPr>
        <w:t>: Ребята, у ваших бабушек тоже сегодня праздник!  Ведь ваши бабушки – это тоже мамы! Мамы ваших мам и пап! Давайте мы не будем забывать и о них, поздравим ваших дорогих бабушек!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u w:val="single"/>
          <w:bdr w:val="none" w:sz="0" w:space="0" w:color="auto" w:frame="1"/>
        </w:rPr>
        <w:t>1 ребенок: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Дорогая бабушка,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Нежно обнимаю,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Быть с тобою рядышком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Каждый день мечтаю!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u w:val="single"/>
          <w:bdr w:val="none" w:sz="0" w:space="0" w:color="auto" w:frame="1"/>
        </w:rPr>
        <w:t>2 ребенок: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Родная бабушка моя!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Всем сердцем я тебя люблю!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 радость сказки и заботу –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 всё тебя благодарю!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5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Под музыку влетает БАБА-ЯГА.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Яга: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Ой, голубчики, как это хорошо вы про бабушку вспомнили. Я как стихи ваши услыхала, так прослезилась, так расчувствовалась, что решила к вам на огонек заглянуть.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1 Ведущий</w:t>
      </w:r>
      <w:r>
        <w:rPr>
          <w:rFonts w:ascii="Arial" w:hAnsi="Arial" w:cs="Arial"/>
          <w:color w:val="000000"/>
          <w:sz w:val="22"/>
          <w:szCs w:val="22"/>
        </w:rPr>
        <w:t>: Баба-Яга, а мы  тебя тут и не ждали.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Яга: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(Чуть не плача) Как не ждали… Я ведь, я ведь, я ведь….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2 Ведущий</w:t>
      </w:r>
      <w:r>
        <w:rPr>
          <w:rFonts w:ascii="Arial" w:hAnsi="Arial" w:cs="Arial"/>
          <w:color w:val="000000"/>
          <w:sz w:val="22"/>
          <w:szCs w:val="22"/>
        </w:rPr>
        <w:t xml:space="preserve">: Да ты ведь злая, вечно на праздник прилетаешь, и праздник портишь,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пакости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какие-то устраиваешь.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Яга</w:t>
      </w:r>
      <w:r>
        <w:rPr>
          <w:rFonts w:ascii="Arial" w:hAnsi="Arial" w:cs="Arial"/>
          <w:color w:val="000000"/>
          <w:sz w:val="22"/>
          <w:szCs w:val="22"/>
        </w:rPr>
        <w:t>: Да что вы, что вы… Сегодня-то все по-другому. Сегодня ведь и мой праздник тоже! Я же кто?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Яга: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Вот-вот! Я – Б-А-Б-А Яга, это значит – бабушка! Это значит, что я и МАМА! Да-да, это значит, что у меня и детки есть и внуки есть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  А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сегодня праздник – День матери, значит и мой праздник тоже!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1 ведущий</w:t>
      </w:r>
      <w:r>
        <w:rPr>
          <w:rFonts w:ascii="Arial" w:hAnsi="Arial" w:cs="Arial"/>
          <w:color w:val="000000"/>
          <w:sz w:val="22"/>
          <w:szCs w:val="22"/>
        </w:rPr>
        <w:t xml:space="preserve">: А ведь и правда, ребята, сегодня праздник всех мам, давайте бабушку Ягу  поздравим и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разрешим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остаться на нашем празднике?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Яга: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Ой, спасибо,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ой</w:t>
      </w:r>
      <w:proofErr w:type="gramEnd"/>
      <w:r>
        <w:rPr>
          <w:rFonts w:ascii="Arial" w:hAnsi="Arial" w:cs="Arial"/>
          <w:color w:val="000000"/>
          <w:sz w:val="22"/>
          <w:szCs w:val="22"/>
        </w:rPr>
        <w:t>, спасибо! А сейчас я хочу с вами поиграть! Вот вы знаете, я такая рукодельница, я такая умница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.. </w:t>
      </w:r>
      <w:proofErr w:type="gramEnd"/>
      <w:r>
        <w:rPr>
          <w:rFonts w:ascii="Arial" w:hAnsi="Arial" w:cs="Arial"/>
          <w:color w:val="000000"/>
          <w:sz w:val="22"/>
          <w:szCs w:val="22"/>
        </w:rPr>
        <w:t>А вот ваши мамы, интересно, тоже умеют рукодельничать?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Яга:</w:t>
      </w:r>
      <w:r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2"/>
          <w:szCs w:val="22"/>
        </w:rPr>
        <w:t>Да что вы? И даже знают, в какое место в иголке нужно вставлять нитку?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Яга</w:t>
      </w:r>
      <w:r>
        <w:rPr>
          <w:rFonts w:ascii="Arial" w:hAnsi="Arial" w:cs="Arial"/>
          <w:color w:val="000000"/>
          <w:sz w:val="22"/>
          <w:szCs w:val="22"/>
        </w:rPr>
        <w:t>: Что? Правда? Видели такое? А я думала, что ваши мамы только знают, какую кнопку на стиральной машине нажать и как вам мультики из интернета скачать. Ну, ладно, вот мы сейчас и проверим, какие ваши мамы умницы да мастерицы.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5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Конкурс для мам «Пришей пуговицу»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Яга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Н-да</w:t>
      </w:r>
      <w:proofErr w:type="gramEnd"/>
      <w:r>
        <w:rPr>
          <w:rFonts w:ascii="Arial" w:hAnsi="Arial" w:cs="Arial"/>
          <w:color w:val="000000"/>
          <w:sz w:val="22"/>
          <w:szCs w:val="22"/>
        </w:rPr>
        <w:t>, молодцы. Молодцы. Справились с заданием, не ожидала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 А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мамы-то у вас какие оказываются, и умницы, а красавицы, ну просто загляденье. Ребята, я хочу посмотреть, не забыли ли ваши мамы как правильно пеленать малыша. Вы ведь когда-то были маленькие, вас тоже пеленали.  Вот мы сейчас и проверим, а вы,  можете им помогать.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5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Конкурс для мам и их детей «Запеленай малыша».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Яга</w:t>
      </w:r>
      <w:r>
        <w:rPr>
          <w:rFonts w:ascii="Arial" w:hAnsi="Arial" w:cs="Arial"/>
          <w:color w:val="000000"/>
          <w:sz w:val="22"/>
          <w:szCs w:val="22"/>
        </w:rPr>
        <w:t xml:space="preserve">: Ну, молодцы, ну, порадовали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Ягульку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>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2 ведущий</w:t>
      </w:r>
      <w:r>
        <w:rPr>
          <w:rFonts w:ascii="Arial" w:hAnsi="Arial" w:cs="Arial"/>
          <w:color w:val="000000"/>
          <w:sz w:val="22"/>
          <w:szCs w:val="22"/>
        </w:rPr>
        <w:t>: Ребята, давайте, мы бабушку Ягу поздравим и порадуем, чтобы ей приятно стало! Мы станцуем для нее танец!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Яга</w:t>
      </w:r>
      <w:r>
        <w:rPr>
          <w:rFonts w:ascii="Arial" w:hAnsi="Arial" w:cs="Arial"/>
          <w:color w:val="000000"/>
          <w:sz w:val="22"/>
          <w:szCs w:val="22"/>
        </w:rPr>
        <w:t>: Ой, хочу, хочу посмотреть на свой подарок! Танцуйте же уже скорее!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5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Танец «Бабка </w:t>
      </w:r>
      <w:proofErr w:type="spellStart"/>
      <w:r>
        <w:rPr>
          <w:rStyle w:val="a5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Ёжка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»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Яга</w:t>
      </w:r>
      <w:r>
        <w:rPr>
          <w:rFonts w:ascii="Arial" w:hAnsi="Arial" w:cs="Arial"/>
          <w:color w:val="000000"/>
          <w:sz w:val="22"/>
          <w:szCs w:val="22"/>
        </w:rPr>
        <w:t xml:space="preserve">: Ну, спасибо вам огромное, ребята! Потешили бабушку (смешно повторяет движения и слова танца). А мне пора лететь к себе, праздничный ужин пора готовить, а то ко мне сегодня гости придут меня поздравлять,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Кощеюшка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там, Горыныч… Они придут, а я не прибрана (поправляет волосы). До свиданья, голубчики! С праздником вас, дорогие мамы! И счастья вам всем на долгие годы, как у меня: лет на триста! ПОКА! (Улетает)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1 ведущий: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А наш праздник продолжается. </w:t>
      </w:r>
      <w:r>
        <w:rPr>
          <w:rFonts w:ascii="Arial" w:hAnsi="Arial" w:cs="Arial"/>
          <w:color w:val="404040"/>
          <w:sz w:val="22"/>
          <w:szCs w:val="22"/>
        </w:rPr>
        <w:t> Сейчас для наших мам дети исполнят частушки. Ставьте ушки на макушки, слушайте внимательно.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b/>
          <w:bCs/>
          <w:color w:val="404040"/>
          <w:sz w:val="22"/>
          <w:szCs w:val="22"/>
          <w:u w:val="single"/>
        </w:rPr>
        <w:t>1 ребенок</w:t>
      </w:r>
      <w:r>
        <w:rPr>
          <w:rFonts w:ascii="Arial" w:hAnsi="Arial" w:cs="Arial"/>
          <w:b/>
          <w:bCs/>
          <w:color w:val="404040"/>
          <w:sz w:val="22"/>
          <w:szCs w:val="22"/>
        </w:rPr>
        <w:t>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Дорогие наши мамы,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Мы частушки вам споём.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Поздравляем вас сердечно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И привет огромный шлём.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b/>
          <w:bCs/>
          <w:color w:val="404040"/>
          <w:sz w:val="22"/>
          <w:szCs w:val="22"/>
          <w:u w:val="single"/>
        </w:rPr>
        <w:t>2 ребенок.</w:t>
      </w:r>
      <w:r>
        <w:rPr>
          <w:rStyle w:val="apple-converted-space"/>
          <w:rFonts w:ascii="Arial" w:hAnsi="Arial" w:cs="Arial"/>
          <w:b/>
          <w:bCs/>
          <w:color w:val="404040"/>
          <w:sz w:val="22"/>
          <w:szCs w:val="22"/>
        </w:rPr>
        <w:t> 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Я посуду мыла- мыла,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Чашку мамину разбила.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 xml:space="preserve">Что </w:t>
      </w:r>
      <w:proofErr w:type="gramStart"/>
      <w:r>
        <w:rPr>
          <w:rFonts w:ascii="Arial" w:hAnsi="Arial" w:cs="Arial"/>
          <w:color w:val="404040"/>
          <w:sz w:val="22"/>
          <w:szCs w:val="22"/>
        </w:rPr>
        <w:t>за</w:t>
      </w:r>
      <w:proofErr w:type="gramEnd"/>
      <w:r>
        <w:rPr>
          <w:rFonts w:ascii="Arial" w:hAnsi="Arial" w:cs="Arial"/>
          <w:color w:val="404040"/>
          <w:sz w:val="22"/>
          <w:szCs w:val="22"/>
        </w:rPr>
        <w:t xml:space="preserve"> вредная посуда,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Больше мыть её не буду.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b/>
          <w:bCs/>
          <w:color w:val="404040"/>
          <w:sz w:val="22"/>
          <w:szCs w:val="22"/>
          <w:u w:val="single"/>
        </w:rPr>
        <w:t>3 ребенок</w:t>
      </w:r>
      <w:r>
        <w:rPr>
          <w:rFonts w:ascii="Arial" w:hAnsi="Arial" w:cs="Arial"/>
          <w:b/>
          <w:bCs/>
          <w:color w:val="404040"/>
          <w:sz w:val="22"/>
          <w:szCs w:val="22"/>
        </w:rPr>
        <w:t>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Я сегодня утром встал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И игрушки сам убрал,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Потом чаю заварил,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Чаем маму напоил.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b/>
          <w:bCs/>
          <w:color w:val="404040"/>
          <w:sz w:val="22"/>
          <w:szCs w:val="22"/>
          <w:u w:val="single"/>
        </w:rPr>
        <w:t>4 ребенок</w:t>
      </w:r>
      <w:r>
        <w:rPr>
          <w:rFonts w:ascii="Arial" w:hAnsi="Arial" w:cs="Arial"/>
          <w:b/>
          <w:bCs/>
          <w:color w:val="404040"/>
          <w:sz w:val="22"/>
          <w:szCs w:val="22"/>
        </w:rPr>
        <w:t>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А я пол натёр до блеска,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Приготовил винегрет.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Ищет мама, что же делать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Никакой работы нет.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b/>
          <w:bCs/>
          <w:color w:val="404040"/>
          <w:sz w:val="22"/>
          <w:szCs w:val="22"/>
          <w:u w:val="single"/>
        </w:rPr>
        <w:t>5 ребенок</w:t>
      </w:r>
      <w:r>
        <w:rPr>
          <w:rFonts w:ascii="Arial" w:hAnsi="Arial" w:cs="Arial"/>
          <w:b/>
          <w:bCs/>
          <w:color w:val="404040"/>
          <w:sz w:val="22"/>
          <w:szCs w:val="22"/>
        </w:rPr>
        <w:t>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Я качалась на качели,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Потеряла брошку.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Не ругай меня ты, мама,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Я люблю Серёжку.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b/>
          <w:bCs/>
          <w:color w:val="404040"/>
          <w:sz w:val="22"/>
          <w:szCs w:val="22"/>
          <w:u w:val="single"/>
        </w:rPr>
        <w:t>6 ребенок.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Говорит дочке мать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Убери свою кровать,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Я бы мама убрала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Только я еще мала.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b/>
          <w:bCs/>
          <w:color w:val="404040"/>
          <w:sz w:val="22"/>
          <w:szCs w:val="22"/>
        </w:rPr>
        <w:t>Все вместе.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Мы пропели вам частушки,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Хорошо ли, плохо ли.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А теперь мы вас попросим,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>Чтоб вы нам похлопали.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b/>
          <w:bCs/>
          <w:color w:val="404040"/>
          <w:sz w:val="22"/>
          <w:szCs w:val="22"/>
        </w:rPr>
        <w:t>2 ведущий:</w:t>
      </w:r>
      <w:r>
        <w:rPr>
          <w:rFonts w:ascii="Arial" w:hAnsi="Arial" w:cs="Arial"/>
          <w:color w:val="404040"/>
          <w:sz w:val="22"/>
          <w:szCs w:val="22"/>
        </w:rPr>
        <w:t> Уважаемые мамы, следующая игра для вас, а называется она «Фанты». Правила игры: Вы берёте записку, читаете её и выполняете задание.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404040"/>
          <w:sz w:val="22"/>
          <w:szCs w:val="22"/>
        </w:rPr>
        <w:t>Игра «Фанты».</w:t>
      </w:r>
    </w:p>
    <w:p w:rsidR="000C19D9" w:rsidRDefault="000C19D9" w:rsidP="000C19D9">
      <w:pPr>
        <w:pStyle w:val="a3"/>
        <w:shd w:val="clear" w:color="auto" w:fill="FFFFFF"/>
        <w:spacing w:before="45" w:beforeAutospacing="0" w:after="0" w:afterAutospacing="0" w:line="285" w:lineRule="atLeast"/>
        <w:ind w:left="165" w:hanging="23"/>
        <w:rPr>
          <w:rFonts w:ascii="Arial" w:hAnsi="Arial" w:cs="Arial"/>
          <w:color w:val="404040"/>
          <w:sz w:val="22"/>
          <w:szCs w:val="22"/>
        </w:rPr>
      </w:pPr>
      <w:r>
        <w:rPr>
          <w:rFonts w:ascii="Symbol" w:hAnsi="Symbol" w:cs="Arial"/>
          <w:color w:val="404040"/>
          <w:sz w:val="20"/>
          <w:szCs w:val="20"/>
        </w:rPr>
        <w:lastRenderedPageBreak/>
        <w:t></w:t>
      </w:r>
      <w:r>
        <w:rPr>
          <w:color w:val="404040"/>
          <w:sz w:val="14"/>
          <w:szCs w:val="14"/>
        </w:rPr>
        <w:t>                 </w:t>
      </w:r>
      <w:r>
        <w:rPr>
          <w:color w:val="404040"/>
        </w:rPr>
        <w:t>А сейчас я без стесненья расскажу стихотворенье!</w:t>
      </w:r>
    </w:p>
    <w:p w:rsidR="000C19D9" w:rsidRDefault="000C19D9" w:rsidP="000C19D9">
      <w:pPr>
        <w:pStyle w:val="a3"/>
        <w:shd w:val="clear" w:color="auto" w:fill="FFFFFF"/>
        <w:spacing w:before="45" w:beforeAutospacing="0" w:after="0" w:afterAutospacing="0" w:line="285" w:lineRule="atLeast"/>
        <w:ind w:left="165" w:hanging="23"/>
        <w:rPr>
          <w:rFonts w:ascii="Arial" w:hAnsi="Arial" w:cs="Arial"/>
          <w:color w:val="404040"/>
          <w:sz w:val="22"/>
          <w:szCs w:val="22"/>
        </w:rPr>
      </w:pPr>
      <w:r>
        <w:rPr>
          <w:rFonts w:ascii="Symbol" w:hAnsi="Symbol" w:cs="Arial"/>
          <w:color w:val="404040"/>
          <w:sz w:val="20"/>
          <w:szCs w:val="20"/>
        </w:rPr>
        <w:t></w:t>
      </w:r>
      <w:r>
        <w:rPr>
          <w:color w:val="404040"/>
          <w:sz w:val="14"/>
          <w:szCs w:val="14"/>
        </w:rPr>
        <w:t>                 </w:t>
      </w:r>
      <w:r>
        <w:rPr>
          <w:color w:val="404040"/>
        </w:rPr>
        <w:t>Ура! У меня сюрприз! Я выиграла приз! (Шоколадку).</w:t>
      </w:r>
    </w:p>
    <w:p w:rsidR="000C19D9" w:rsidRDefault="000C19D9" w:rsidP="000C19D9">
      <w:pPr>
        <w:pStyle w:val="a3"/>
        <w:shd w:val="clear" w:color="auto" w:fill="FFFFFF"/>
        <w:spacing w:before="45" w:beforeAutospacing="0" w:after="0" w:afterAutospacing="0" w:line="285" w:lineRule="atLeast"/>
        <w:ind w:left="165" w:hanging="23"/>
        <w:rPr>
          <w:rFonts w:ascii="Arial" w:hAnsi="Arial" w:cs="Arial"/>
          <w:color w:val="404040"/>
          <w:sz w:val="22"/>
          <w:szCs w:val="22"/>
        </w:rPr>
      </w:pPr>
      <w:r>
        <w:rPr>
          <w:rFonts w:ascii="Symbol" w:hAnsi="Symbol" w:cs="Arial"/>
          <w:color w:val="404040"/>
          <w:sz w:val="20"/>
          <w:szCs w:val="20"/>
        </w:rPr>
        <w:t></w:t>
      </w:r>
      <w:r>
        <w:rPr>
          <w:color w:val="404040"/>
          <w:sz w:val="14"/>
          <w:szCs w:val="14"/>
        </w:rPr>
        <w:t>                 </w:t>
      </w:r>
      <w:r>
        <w:rPr>
          <w:color w:val="404040"/>
        </w:rPr>
        <w:t>Вот и мой черёд играть, буду и я речь держать.</w:t>
      </w:r>
    </w:p>
    <w:p w:rsidR="000C19D9" w:rsidRDefault="000C19D9" w:rsidP="000C19D9">
      <w:pPr>
        <w:pStyle w:val="a3"/>
        <w:shd w:val="clear" w:color="auto" w:fill="FFFFFF"/>
        <w:spacing w:before="45" w:beforeAutospacing="0" w:after="0" w:afterAutospacing="0" w:line="285" w:lineRule="atLeast"/>
        <w:ind w:left="165" w:hanging="23"/>
        <w:rPr>
          <w:rFonts w:ascii="Arial" w:hAnsi="Arial" w:cs="Arial"/>
          <w:color w:val="404040"/>
          <w:sz w:val="22"/>
          <w:szCs w:val="22"/>
        </w:rPr>
      </w:pPr>
      <w:r>
        <w:rPr>
          <w:rFonts w:ascii="Symbol" w:hAnsi="Symbol" w:cs="Arial"/>
          <w:color w:val="404040"/>
          <w:sz w:val="20"/>
          <w:szCs w:val="20"/>
        </w:rPr>
        <w:t></w:t>
      </w:r>
      <w:r>
        <w:rPr>
          <w:color w:val="404040"/>
          <w:sz w:val="14"/>
          <w:szCs w:val="14"/>
        </w:rPr>
        <w:t>                 </w:t>
      </w:r>
      <w:r>
        <w:rPr>
          <w:color w:val="404040"/>
        </w:rPr>
        <w:t>Расхвалю свою соседку, и при этом очень метко.</w:t>
      </w:r>
    </w:p>
    <w:p w:rsidR="000C19D9" w:rsidRDefault="000C19D9" w:rsidP="000C19D9">
      <w:pPr>
        <w:pStyle w:val="a3"/>
        <w:shd w:val="clear" w:color="auto" w:fill="FFFFFF"/>
        <w:spacing w:before="45" w:beforeAutospacing="0" w:after="0" w:afterAutospacing="0" w:line="285" w:lineRule="atLeast"/>
        <w:ind w:left="165" w:hanging="23"/>
        <w:rPr>
          <w:rFonts w:ascii="Arial" w:hAnsi="Arial" w:cs="Arial"/>
          <w:color w:val="404040"/>
          <w:sz w:val="22"/>
          <w:szCs w:val="22"/>
        </w:rPr>
      </w:pPr>
      <w:r>
        <w:rPr>
          <w:rFonts w:ascii="Symbol" w:hAnsi="Symbol" w:cs="Arial"/>
          <w:color w:val="404040"/>
          <w:sz w:val="20"/>
          <w:szCs w:val="20"/>
        </w:rPr>
        <w:t></w:t>
      </w:r>
      <w:r>
        <w:rPr>
          <w:color w:val="404040"/>
          <w:sz w:val="14"/>
          <w:szCs w:val="14"/>
        </w:rPr>
        <w:t>                 </w:t>
      </w:r>
      <w:r>
        <w:rPr>
          <w:color w:val="404040"/>
        </w:rPr>
        <w:t>Тонкой палочкой взмахнёт - хор на сцене запоёт.</w:t>
      </w:r>
    </w:p>
    <w:p w:rsidR="000C19D9" w:rsidRDefault="000C19D9" w:rsidP="000C19D9">
      <w:pPr>
        <w:pStyle w:val="a3"/>
        <w:shd w:val="clear" w:color="auto" w:fill="FFFFFF"/>
        <w:spacing w:before="45" w:beforeAutospacing="0" w:after="0" w:afterAutospacing="0" w:line="285" w:lineRule="atLeast"/>
        <w:ind w:left="165" w:hanging="23"/>
        <w:rPr>
          <w:rFonts w:ascii="Arial" w:hAnsi="Arial" w:cs="Arial"/>
          <w:color w:val="404040"/>
          <w:sz w:val="22"/>
          <w:szCs w:val="22"/>
        </w:rPr>
      </w:pPr>
      <w:r>
        <w:rPr>
          <w:rFonts w:ascii="Symbol" w:hAnsi="Symbol" w:cs="Arial"/>
          <w:color w:val="404040"/>
          <w:sz w:val="20"/>
          <w:szCs w:val="20"/>
        </w:rPr>
        <w:t></w:t>
      </w:r>
      <w:r>
        <w:rPr>
          <w:color w:val="404040"/>
          <w:sz w:val="14"/>
          <w:szCs w:val="14"/>
        </w:rPr>
        <w:t>                 </w:t>
      </w:r>
      <w:r>
        <w:rPr>
          <w:color w:val="404040"/>
        </w:rPr>
        <w:t>Не волшебник, не жонглёр. Кто же это? (Дирижёр).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i/>
          <w:iCs/>
          <w:color w:val="404040"/>
          <w:sz w:val="22"/>
          <w:szCs w:val="22"/>
        </w:rPr>
        <w:t>Мама эта дирижирует, а все остальные поют песню какую-нибудь.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1 ведущий: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А наш праздник подходит к концу.  А на прощанье, хочется вам еще раз сказать, добрые и нежные слова, милые мамы.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1 ребенок: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</w:rPr>
        <w:t>Мамочка любимая, славная моя!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</w:rPr>
        <w:t>Рассказать хочу я, как люблю тебя!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</w:rPr>
        <w:t>Ты, моя защитница, самый нежный друг!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</w:rPr>
        <w:t>Лучше не отыщется никого вокруг!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</w:rPr>
        <w:t>Поздравляю мамочку в этот славный день!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</w:rPr>
        <w:t>Подберу подарочек самый лучший ей!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Так хочу порадовать </w:t>
      </w:r>
      <w:proofErr w:type="gramStart"/>
      <w:r>
        <w:rPr>
          <w:rStyle w:val="a4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чем – </w:t>
      </w:r>
      <w:proofErr w:type="spellStart"/>
      <w:r>
        <w:rPr>
          <w:rStyle w:val="a4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</w:rPr>
        <w:t>нибудь</w:t>
      </w:r>
      <w:proofErr w:type="spellEnd"/>
      <w:proofErr w:type="gramEnd"/>
      <w:r>
        <w:rPr>
          <w:rStyle w:val="a4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еще,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</w:rPr>
        <w:t>Вести себя старательно буду хорошо!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2 ребенок: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</w:rPr>
        <w:t>С Днем Матери, мамочка милая!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</w:rPr>
        <w:t>Для меня ты всегда будешь самой!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</w:rPr>
        <w:t>Самой доброю, самой красивою,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</w:rPr>
        <w:t>Самой нежной и ласковой мамой!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</w:rPr>
        <w:t>Будь же мамочка самой счастливою,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</w:rPr>
        <w:t>Человечек – мой самый родной!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</w:rPr>
        <w:t>Я люблю тебя мамочка милая,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firstLine="45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2"/>
          <w:szCs w:val="22"/>
          <w:bdr w:val="none" w:sz="0" w:space="0" w:color="auto" w:frame="1"/>
        </w:rPr>
        <w:t>И всегда буду рядом с тобой!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ind w:left="142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2 ведущий</w:t>
      </w:r>
      <w:r>
        <w:rPr>
          <w:rFonts w:ascii="Arial" w:hAnsi="Arial" w:cs="Arial"/>
          <w:color w:val="000000"/>
          <w:sz w:val="22"/>
          <w:szCs w:val="22"/>
        </w:rPr>
        <w:t>: Ну что ж, а сейчас милые мамы, у нас на прощанье есть для вас еще один подарок! Ребята приглашайте мам на танец.</w:t>
      </w:r>
    </w:p>
    <w:p w:rsidR="000C19D9" w:rsidRDefault="000C19D9" w:rsidP="000C19D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Чаепитие.</w:t>
      </w:r>
    </w:p>
    <w:p w:rsidR="000C19D9" w:rsidRDefault="000C19D9" w:rsidP="000C19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404040"/>
        </w:rPr>
        <w:t> </w:t>
      </w:r>
    </w:p>
    <w:p w:rsidR="006F4448" w:rsidRDefault="006F4448"/>
    <w:sectPr w:rsidR="006F4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AEE" w:rsidRDefault="00097AEE" w:rsidP="00400CFA">
      <w:pPr>
        <w:spacing w:after="0" w:line="240" w:lineRule="auto"/>
      </w:pPr>
      <w:r>
        <w:separator/>
      </w:r>
    </w:p>
  </w:endnote>
  <w:endnote w:type="continuationSeparator" w:id="0">
    <w:p w:rsidR="00097AEE" w:rsidRDefault="00097AEE" w:rsidP="00400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AEE" w:rsidRDefault="00097AEE" w:rsidP="00400CFA">
      <w:pPr>
        <w:spacing w:after="0" w:line="240" w:lineRule="auto"/>
      </w:pPr>
      <w:r>
        <w:separator/>
      </w:r>
    </w:p>
  </w:footnote>
  <w:footnote w:type="continuationSeparator" w:id="0">
    <w:p w:rsidR="00097AEE" w:rsidRDefault="00097AEE" w:rsidP="00400C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02"/>
    <w:rsid w:val="00097AEE"/>
    <w:rsid w:val="000C19D9"/>
    <w:rsid w:val="00400CFA"/>
    <w:rsid w:val="006F4448"/>
    <w:rsid w:val="00FC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19D9"/>
    <w:rPr>
      <w:b/>
      <w:bCs/>
    </w:rPr>
  </w:style>
  <w:style w:type="character" w:customStyle="1" w:styleId="apple-converted-space">
    <w:name w:val="apple-converted-space"/>
    <w:basedOn w:val="a0"/>
    <w:rsid w:val="000C19D9"/>
  </w:style>
  <w:style w:type="character" w:styleId="a5">
    <w:name w:val="Emphasis"/>
    <w:basedOn w:val="a0"/>
    <w:uiPriority w:val="20"/>
    <w:qFormat/>
    <w:rsid w:val="000C19D9"/>
    <w:rPr>
      <w:i/>
      <w:iCs/>
    </w:rPr>
  </w:style>
  <w:style w:type="paragraph" w:styleId="a6">
    <w:name w:val="header"/>
    <w:basedOn w:val="a"/>
    <w:link w:val="a7"/>
    <w:uiPriority w:val="99"/>
    <w:unhideWhenUsed/>
    <w:rsid w:val="00400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0CFA"/>
  </w:style>
  <w:style w:type="paragraph" w:styleId="a8">
    <w:name w:val="footer"/>
    <w:basedOn w:val="a"/>
    <w:link w:val="a9"/>
    <w:uiPriority w:val="99"/>
    <w:unhideWhenUsed/>
    <w:rsid w:val="00400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0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19D9"/>
    <w:rPr>
      <w:b/>
      <w:bCs/>
    </w:rPr>
  </w:style>
  <w:style w:type="character" w:customStyle="1" w:styleId="apple-converted-space">
    <w:name w:val="apple-converted-space"/>
    <w:basedOn w:val="a0"/>
    <w:rsid w:val="000C19D9"/>
  </w:style>
  <w:style w:type="character" w:styleId="a5">
    <w:name w:val="Emphasis"/>
    <w:basedOn w:val="a0"/>
    <w:uiPriority w:val="20"/>
    <w:qFormat/>
    <w:rsid w:val="000C19D9"/>
    <w:rPr>
      <w:i/>
      <w:iCs/>
    </w:rPr>
  </w:style>
  <w:style w:type="paragraph" w:styleId="a6">
    <w:name w:val="header"/>
    <w:basedOn w:val="a"/>
    <w:link w:val="a7"/>
    <w:uiPriority w:val="99"/>
    <w:unhideWhenUsed/>
    <w:rsid w:val="00400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0CFA"/>
  </w:style>
  <w:style w:type="paragraph" w:styleId="a8">
    <w:name w:val="footer"/>
    <w:basedOn w:val="a"/>
    <w:link w:val="a9"/>
    <w:uiPriority w:val="99"/>
    <w:unhideWhenUsed/>
    <w:rsid w:val="00400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0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1780</Words>
  <Characters>10151</Characters>
  <Application>Microsoft Office Word</Application>
  <DocSecurity>0</DocSecurity>
  <Lines>84</Lines>
  <Paragraphs>23</Paragraphs>
  <ScaleCrop>false</ScaleCrop>
  <Company/>
  <LinksUpToDate>false</LinksUpToDate>
  <CharactersWithSpaces>11908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2023-10-12T07:37:00Z</dcterms:created>
  <dcterms:modified xsi:type="dcterms:W3CDTF">2023-12-18T07:43:00Z</dcterms:modified>
</cp:coreProperties>
</file>