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учреждение</w:t>
      </w:r>
    </w:p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>детский сад №9 «Солнышко» комбинированного вида</w:t>
      </w: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BD1D9C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Конспект </w:t>
      </w:r>
    </w:p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>интегрированной образовательной деятельности</w:t>
      </w:r>
    </w:p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>по формированию ЗОЖ</w:t>
      </w: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 xml:space="preserve">детей </w:t>
      </w:r>
      <w:r w:rsidR="006513BE">
        <w:rPr>
          <w:rFonts w:ascii="Times New Roman" w:eastAsia="Times New Roman" w:hAnsi="Times New Roman" w:cs="Times New Roman"/>
          <w:bCs/>
          <w:sz w:val="32"/>
          <w:szCs w:val="32"/>
        </w:rPr>
        <w:t>1</w:t>
      </w: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>-</w:t>
      </w:r>
      <w:r w:rsidR="006513BE">
        <w:rPr>
          <w:rFonts w:ascii="Times New Roman" w:eastAsia="Times New Roman" w:hAnsi="Times New Roman" w:cs="Times New Roman"/>
          <w:bCs/>
          <w:sz w:val="32"/>
          <w:szCs w:val="32"/>
        </w:rPr>
        <w:t>3</w:t>
      </w:r>
      <w:r w:rsidRPr="00BD1D9C">
        <w:rPr>
          <w:rFonts w:ascii="Times New Roman" w:eastAsia="Times New Roman" w:hAnsi="Times New Roman" w:cs="Times New Roman"/>
          <w:bCs/>
          <w:sz w:val="32"/>
          <w:szCs w:val="32"/>
        </w:rPr>
        <w:t xml:space="preserve"> лет</w:t>
      </w: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Pr="00BD1D9C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BD1D9C">
        <w:rPr>
          <w:rFonts w:ascii="Times New Roman" w:eastAsia="Times New Roman" w:hAnsi="Times New Roman" w:cs="Times New Roman"/>
          <w:b/>
          <w:bCs/>
          <w:sz w:val="56"/>
          <w:szCs w:val="56"/>
        </w:rPr>
        <w:t>Тема: «Прогулка в лес»</w:t>
      </w: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Выполнил: воспитатель </w:t>
      </w: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группы дошкольного возраста</w:t>
      </w: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с </w:t>
      </w:r>
      <w:r w:rsidR="006513BE">
        <w:rPr>
          <w:rFonts w:ascii="Times New Roman" w:eastAsia="Times New Roman" w:hAnsi="Times New Roman" w:cs="Times New Roman"/>
          <w:bCs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до </w:t>
      </w:r>
      <w:r w:rsidR="006513BE">
        <w:rPr>
          <w:rFonts w:ascii="Times New Roman" w:eastAsia="Times New Roman" w:hAnsi="Times New Roman" w:cs="Times New Roman"/>
          <w:bCs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лет</w:t>
      </w:r>
    </w:p>
    <w:p w:rsidR="005D5B2D" w:rsidRDefault="006513BE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Гогина О.В</w:t>
      </w:r>
      <w:r w:rsidR="005D5B2D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г. Кулебаки, 201</w:t>
      </w:r>
      <w:r w:rsidR="006513BE">
        <w:rPr>
          <w:rFonts w:ascii="Times New Roman" w:eastAsia="Times New Roman" w:hAnsi="Times New Roman" w:cs="Times New Roman"/>
          <w:bCs/>
          <w:sz w:val="32"/>
          <w:szCs w:val="32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</w:rPr>
        <w:t>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D5B2D" w:rsidRDefault="005D5B2D" w:rsidP="005D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jc w:val="center"/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5" w:tgtFrame="_blank" w:history="1">
        <w:r w:rsidRPr="008E6192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Прогулка в лес</w:t>
        </w:r>
      </w:hyperlink>
    </w:p>
    <w:p w:rsidR="005D5B2D" w:rsidRDefault="005D5B2D" w:rsidP="005D5B2D">
      <w:pPr>
        <w:spacing w:after="0" w:line="240" w:lineRule="auto"/>
        <w:jc w:val="center"/>
      </w:pPr>
    </w:p>
    <w:p w:rsidR="005D5B2D" w:rsidRPr="005C6A12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A12">
        <w:rPr>
          <w:rFonts w:ascii="Times New Roman" w:hAnsi="Times New Roman" w:cs="Times New Roman"/>
          <w:sz w:val="24"/>
          <w:szCs w:val="24"/>
        </w:rPr>
        <w:t>Интеграция областей: познание: коммуникация, познание, физическое развитие, здоровье, безопасность.</w:t>
      </w:r>
    </w:p>
    <w:p w:rsidR="005D5B2D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5B2D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начальных представлений о здоровом образе жизни.</w:t>
      </w:r>
    </w:p>
    <w:p w:rsidR="005D5B2D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образовательные: </w:t>
      </w:r>
    </w:p>
    <w:p w:rsidR="005D5B2D" w:rsidRPr="000152EE" w:rsidRDefault="005D5B2D" w:rsidP="005D5B2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Формировать у детей понимание значения и необходимости гигиенических процедур для здоровья.</w:t>
      </w:r>
    </w:p>
    <w:p w:rsidR="005D5B2D" w:rsidRPr="000152EE" w:rsidRDefault="005D5B2D" w:rsidP="005D5B2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детей о значении здоровых зубов для здоровья организма, о необходимости ухода за зубами и полостью рта</w:t>
      </w:r>
    </w:p>
    <w:p w:rsidR="005D5B2D" w:rsidRPr="000152EE" w:rsidRDefault="005D5B2D" w:rsidP="005D5B2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 роли воды в природе.</w:t>
      </w:r>
    </w:p>
    <w:p w:rsidR="005D5B2D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Развивающие: </w:t>
      </w:r>
    </w:p>
    <w:p w:rsidR="005D5B2D" w:rsidRPr="000152EE" w:rsidRDefault="005D5B2D" w:rsidP="005D5B2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характерных признаках осени, развивать умение устанавливать простейшие причинно – следственные связи.</w:t>
      </w:r>
    </w:p>
    <w:p w:rsidR="005D5B2D" w:rsidRPr="000152EE" w:rsidRDefault="005D5B2D" w:rsidP="005D5B2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Закреплять знания правил поведения в природе.</w:t>
      </w:r>
    </w:p>
    <w:p w:rsidR="005D5B2D" w:rsidRPr="000152EE" w:rsidRDefault="005D5B2D" w:rsidP="005D5B2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 -  умение разгадывать загадки; выразительно читать стихотворения</w:t>
      </w:r>
    </w:p>
    <w:p w:rsidR="005D5B2D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6A12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Воспитательные: </w:t>
      </w:r>
    </w:p>
    <w:p w:rsidR="005D5B2D" w:rsidRPr="000152EE" w:rsidRDefault="005D5B2D" w:rsidP="005D5B2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Воспитывать заботливое отношение к животным.</w:t>
      </w:r>
    </w:p>
    <w:p w:rsidR="005D5B2D" w:rsidRPr="000152EE" w:rsidRDefault="005D5B2D" w:rsidP="005D5B2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Воспитывать любовь к природе</w:t>
      </w:r>
    </w:p>
    <w:p w:rsidR="005D5B2D" w:rsidRPr="000152EE" w:rsidRDefault="005D5B2D" w:rsidP="005D5B2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2EE">
        <w:rPr>
          <w:rFonts w:ascii="Times New Roman" w:eastAsia="Times New Roman" w:hAnsi="Times New Roman" w:cs="Times New Roman"/>
          <w:sz w:val="24"/>
          <w:szCs w:val="24"/>
        </w:rPr>
        <w:t>Воспитывать бережное отношение к своему здоровью.</w:t>
      </w:r>
    </w:p>
    <w:p w:rsidR="005D5B2D" w:rsidRPr="008E6192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Словарная работа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: бочонок, зубная щётка, зубная паста, мыло.</w:t>
      </w:r>
    </w:p>
    <w:p w:rsidR="005D5B2D" w:rsidRPr="008E6192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«лес» - елочки, кусты, «лесной магазин» - предметы в лесном магазине: зубн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>ые щётки, мыло, полотенце паст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; бочонок </w:t>
      </w:r>
      <w:proofErr w:type="gramStart"/>
      <w:r w:rsidRPr="008E6192">
        <w:rPr>
          <w:rFonts w:ascii="Times New Roman" w:eastAsia="Times New Roman" w:hAnsi="Times New Roman" w:cs="Times New Roman"/>
          <w:sz w:val="24"/>
          <w:szCs w:val="24"/>
        </w:rPr>
        <w:t>из под</w:t>
      </w:r>
      <w:proofErr w:type="gramEnd"/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мёда.</w:t>
      </w:r>
    </w:p>
    <w:p w:rsidR="005D5B2D" w:rsidRPr="008E6192" w:rsidRDefault="005D5B2D" w:rsidP="005D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Персонажи: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ведущий, Вода,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Еж,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медведь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– дети подготовительной группы .</w:t>
      </w:r>
    </w:p>
    <w:p w:rsidR="006F2222" w:rsidRDefault="006F2222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222" w:rsidRDefault="006F2222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525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</w:p>
    <w:p w:rsidR="00A74525" w:rsidRPr="008E6192" w:rsidRDefault="00A7452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В лес, ребята, мы пойдём,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А в лесу зверей найдём.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же там у них дела,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Мы посмотрим, детвора. </w:t>
      </w:r>
    </w:p>
    <w:p w:rsidR="00A74525" w:rsidRPr="008E6192" w:rsidRDefault="00A7452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Дорога туда трудна, нужно, чтобы мы с вами набрались сил, бодрости.  что нам помогает быть крепкими, здоровыми, бодрыми, здоровыми? Подумайте, что мы с вами делаем каждое утро?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зарядку!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Чтобы быть здоровым, сильным,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>С физкультурой подружись,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И гимнастикой спортивной,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День начни, не поленись. </w:t>
      </w:r>
    </w:p>
    <w:p w:rsidR="00A74525" w:rsidRPr="008E6192" w:rsidRDefault="00A7452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Занимайте, ребята свои места!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(Дети вместе с воспитателем выполняют зарядку под музыку.) </w:t>
      </w:r>
    </w:p>
    <w:p w:rsidR="005E0C5E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ребята, очень хорошо выполняли упражнения!</w:t>
      </w:r>
      <w:r w:rsidR="005E0C5E">
        <w:rPr>
          <w:rFonts w:ascii="Times New Roman" w:eastAsia="Times New Roman" w:hAnsi="Times New Roman" w:cs="Times New Roman"/>
          <w:sz w:val="24"/>
          <w:szCs w:val="24"/>
        </w:rPr>
        <w:t xml:space="preserve"> Прежде чем мы отправимся в путь, нам необходимо вспомнить правила поведения в природе. Ребята, что нельзя в лесу делать?</w:t>
      </w:r>
    </w:p>
    <w:p w:rsidR="00CF4E4C" w:rsidRDefault="00CF4E4C" w:rsidP="00C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Нельзя рвать цветы, шуметь, разрушать муравейники,  ловить животных и насекомых, разжигать костер.</w:t>
      </w:r>
    </w:p>
    <w:p w:rsidR="00CF4E4C" w:rsidRDefault="00CF4E4C" w:rsidP="00C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Артем знает хорошее правило поведения </w:t>
      </w:r>
    </w:p>
    <w:p w:rsidR="005E0C5E" w:rsidRDefault="005E0C5E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Артем: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Дети запомнить должны</w:t>
      </w:r>
    </w:p>
    <w:p w:rsidR="005E0C5E" w:rsidRDefault="005E0C5E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понять: </w:t>
      </w:r>
    </w:p>
    <w:p w:rsidR="005E0C5E" w:rsidRDefault="005E0C5E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Гнёзда у птичек</w:t>
      </w:r>
    </w:p>
    <w:p w:rsidR="00EF0FD4" w:rsidRDefault="005E0C5E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Нельзя разорять!</w:t>
      </w:r>
    </w:p>
    <w:p w:rsidR="00CF4E4C" w:rsidRDefault="00CF4E4C" w:rsidP="00C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Айсель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ты что можешь нам сказать? 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Айсель</w:t>
      </w:r>
      <w:proofErr w:type="spellEnd"/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Нельзя стекло в лесу кидать</w:t>
      </w:r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Нельзя бутылки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разбиать</w:t>
      </w:r>
      <w:proofErr w:type="spellEnd"/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Осколки острые опасны</w:t>
      </w:r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них порежешься ужасно!</w:t>
      </w:r>
    </w:p>
    <w:p w:rsidR="00CF4E4C" w:rsidRDefault="00CF4E4C" w:rsidP="00C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Настя тоже хочет рассказать важное правило поведения в лесу.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Настя: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лесу грибов различных много,</w:t>
      </w:r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Ты несъедобные не трогай!</w:t>
      </w:r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 для зверья лесного всё ж </w:t>
      </w:r>
    </w:p>
    <w:p w:rsidR="0018746B" w:rsidRDefault="0018746B" w:rsidP="00CF4E4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Тот гриб полезен и хорош!</w:t>
      </w:r>
    </w:p>
    <w:p w:rsidR="0069619A" w:rsidRPr="008E6192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ребята.</w:t>
      </w:r>
      <w:r w:rsidR="005E0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19A"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>Вот теперь вы готовы к дальней дороге!</w:t>
      </w:r>
    </w:p>
    <w:p w:rsidR="0069619A" w:rsidRDefault="00A7452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19A" w:rsidRPr="008E6192">
        <w:rPr>
          <w:rFonts w:ascii="Times New Roman" w:eastAsia="Times New Roman" w:hAnsi="Times New Roman" w:cs="Times New Roman"/>
          <w:sz w:val="24"/>
          <w:szCs w:val="24"/>
        </w:rPr>
        <w:t>(Дети проходят в зал - «лес»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>, любуются лесом</w:t>
      </w:r>
      <w:r w:rsidR="0069619A" w:rsidRPr="008E619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Ребята, посмотрите, как красиво все кругом! Какими яркими цветами осень раскрасила все деревья и кусты! Каким цветом листики на деревьях, ребята?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желтые, красные, зеленые, коричневые.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</w:rPr>
        <w:t>Обратите внимание, как много грибочков выросло в лесу! Дети, посмотрите, вот эти листья ветер сорвал с деревьев. А как называется явление, когда листики падают с деревьев?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листопад.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18746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>, ребята.</w:t>
      </w:r>
    </w:p>
    <w:p w:rsidR="0069619A" w:rsidRPr="008E6192" w:rsidRDefault="0069619A" w:rsidP="00CF4E4C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Что - то тихо здесь, ребята,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И не вижу я </w:t>
      </w:r>
      <w:proofErr w:type="spellStart"/>
      <w:r w:rsidRPr="008E6192">
        <w:rPr>
          <w:rFonts w:ascii="Times New Roman" w:eastAsia="Times New Roman" w:hAnsi="Times New Roman" w:cs="Times New Roman"/>
          <w:sz w:val="24"/>
          <w:szCs w:val="24"/>
        </w:rPr>
        <w:t>зверяток</w:t>
      </w:r>
      <w:proofErr w:type="spellEnd"/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произошло вокруг,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Почему так грустно вдруг? 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(Дети осматриваются, прислушиваются, и слышат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 xml:space="preserve"> громкий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стон под 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>кустом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. Подходят ближе, а там сидит медвежонок).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 xml:space="preserve"> Кто же это стонет, что  тут произошло? </w:t>
      </w:r>
    </w:p>
    <w:p w:rsidR="00CF4E4C" w:rsidRDefault="00CF4E4C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Ребятишки, а тут мишка,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Лапы грязные совсем,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И живот болит у мишки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Он бочонок мёду съел.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Бедный мишка, как ты мог!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Грязны лапы, а ты в рот...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А бочонок - то пустой?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>Мишка съел весь мёд густой.</w:t>
      </w:r>
    </w:p>
    <w:p w:rsidR="0069619A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Кто расскажет, ребятишки,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Отчего болеет мишка? </w:t>
      </w:r>
    </w:p>
    <w:p w:rsidR="00CF4E4C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у мишки заболел живот?</w:t>
      </w:r>
    </w:p>
    <w:p w:rsidR="0018746B" w:rsidRDefault="0018746B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305">
        <w:rPr>
          <w:rFonts w:ascii="Times New Roman" w:eastAsia="Times New Roman" w:hAnsi="Times New Roman" w:cs="Times New Roman"/>
          <w:sz w:val="24"/>
          <w:szCs w:val="24"/>
        </w:rPr>
        <w:t>Потому что мишка грязными лапами ел мёд,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 xml:space="preserve"> а так поступать нельзя, </w:t>
      </w:r>
      <w:r w:rsidR="00044305">
        <w:rPr>
          <w:rFonts w:ascii="Times New Roman" w:eastAsia="Times New Roman" w:hAnsi="Times New Roman" w:cs="Times New Roman"/>
          <w:sz w:val="24"/>
          <w:szCs w:val="24"/>
        </w:rPr>
        <w:t xml:space="preserve"> и меда съел целый бочонок, а можно только чуть-чуть.</w:t>
      </w:r>
    </w:p>
    <w:p w:rsidR="00044305" w:rsidRDefault="0004430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</w:rPr>
        <w:t>А как можно мишке помочь, что нужно сделать, чтобы у него больше не болел животик?</w:t>
      </w:r>
    </w:p>
    <w:p w:rsidR="00044305" w:rsidRDefault="0004430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Погладить животик, полежать на нем.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Ребята, вы правильно сказали, что </w:t>
      </w:r>
      <w:r w:rsidR="00CA4C12">
        <w:rPr>
          <w:rFonts w:ascii="Times New Roman" w:eastAsia="Times New Roman" w:hAnsi="Times New Roman" w:cs="Times New Roman"/>
          <w:sz w:val="24"/>
          <w:szCs w:val="24"/>
        </w:rPr>
        <w:t>кушать с грязными руками нельзя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 xml:space="preserve"> нужно обязательно мыть руки перед </w:t>
      </w:r>
      <w:proofErr w:type="gramStart"/>
      <w:r w:rsidR="00CF4E4C">
        <w:rPr>
          <w:rFonts w:ascii="Times New Roman" w:eastAsia="Times New Roman" w:hAnsi="Times New Roman" w:cs="Times New Roman"/>
          <w:sz w:val="24"/>
          <w:szCs w:val="24"/>
        </w:rPr>
        <w:t>едой</w:t>
      </w:r>
      <w:proofErr w:type="gramEnd"/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а как вы думаете, с помощью чего мы можем вымыть руки?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С помощью мыла и воды.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(в зал входит Вода)</w:t>
      </w:r>
    </w:p>
    <w:p w:rsidR="0069619A" w:rsidRPr="008E6192" w:rsidRDefault="006961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Вода: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детишки! Я слышала, что вы про меня говорили, я – Вода!</w:t>
      </w:r>
      <w:r w:rsidR="00A74525" w:rsidRPr="008E6192">
        <w:rPr>
          <w:rFonts w:ascii="Times New Roman" w:eastAsia="Times New Roman" w:hAnsi="Times New Roman" w:cs="Times New Roman"/>
          <w:sz w:val="24"/>
          <w:szCs w:val="24"/>
        </w:rPr>
        <w:t xml:space="preserve"> Я нужна для того, чтобы пить, поливать, готовить, стирать и мыть.</w:t>
      </w:r>
    </w:p>
    <w:p w:rsidR="00BE5A95" w:rsidRPr="008E6192" w:rsidRDefault="00CF4E4C" w:rsidP="008E61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Вода</w:t>
      </w:r>
      <w:r w:rsidR="00BE5A95" w:rsidRPr="008E6192">
        <w:rPr>
          <w:rFonts w:ascii="Times New Roman" w:eastAsia="Times New Roman" w:hAnsi="Times New Roman" w:cs="Times New Roman"/>
          <w:sz w:val="24"/>
          <w:szCs w:val="24"/>
        </w:rPr>
        <w:t xml:space="preserve">: А зачем человек умывается? </w:t>
      </w:r>
    </w:p>
    <w:p w:rsidR="00BE5A95" w:rsidRPr="008E6192" w:rsidRDefault="00BE5A95" w:rsidP="008E61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: - Чтобы быть чистым, красивым, аккуратным, хорошо пахнуть.</w:t>
      </w:r>
      <w:r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:rsidR="00BE5A95" w:rsidRPr="008E6192" w:rsidRDefault="00CF4E4C" w:rsidP="008E619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Вода</w:t>
      </w:r>
      <w:r w:rsidR="00BE5A95"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>: - Правильно! А ещё, чтобы не заболеть. У нас на теле скапливаются вредные микробы, мы их не видим. Поэтому, надо мыться, ухаживать за собой, даже если ты и не очень грязный. Человек моет всё тело, когда купается в ванне, под душем, а может отдельно вымыть руки, лицо, ноги.  Ребята, а вы любите купаться?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да!</w:t>
      </w:r>
    </w:p>
    <w:p w:rsidR="00BE5A95" w:rsidRPr="008E6192" w:rsidRDefault="00CF4E4C" w:rsidP="008E619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Вода</w:t>
      </w:r>
      <w:r w:rsidR="00BE5A95" w:rsidRPr="008E619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:</w:t>
      </w:r>
      <w:r w:rsidR="00BE5A95"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а где вы купаетесь?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>Ответы детей.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Вода:</w:t>
      </w:r>
      <w:r w:rsidRPr="008E619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Купаться, умываться любят все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>, даже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животные и насекомые, я хочу вам показать, как это делают некоторые из них.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>(вода показывает видеоклип об умывании разных животных и насекомых)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Вода: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«Надо, надо умываться </w:t>
      </w:r>
    </w:p>
    <w:p w:rsidR="00BE5A95" w:rsidRPr="008E6192" w:rsidRDefault="00BE5A95" w:rsidP="00CF4E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По утрам и вечерам, </w:t>
      </w:r>
    </w:p>
    <w:p w:rsidR="00BE5A95" w:rsidRPr="008E6192" w:rsidRDefault="00BE5A95" w:rsidP="00CF4E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А нечистым трубочистам- </w:t>
      </w:r>
    </w:p>
    <w:p w:rsidR="00BE5A95" w:rsidRPr="008E6192" w:rsidRDefault="00BE5A95" w:rsidP="00CF4E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Стыд и срам! </w:t>
      </w:r>
    </w:p>
    <w:p w:rsidR="00606D1A" w:rsidRPr="008E6192" w:rsidRDefault="00BE5A95" w:rsidP="00CF4E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Стыд и срам!» 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Вода: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Всех зову я вас к воде, </w:t>
      </w:r>
    </w:p>
    <w:p w:rsidR="00BE5A95" w:rsidRPr="008E6192" w:rsidRDefault="00BE5A95" w:rsidP="008E61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Есть она у нас везде — И в реке, и в океане, В озере, ручье и ванне (раздает голубые ленточки). Проведем игру сейчас. </w:t>
      </w:r>
    </w:p>
    <w:p w:rsidR="00BE5A95" w:rsidRPr="008E6192" w:rsidRDefault="00BE5A95" w:rsidP="008E61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«Собери ручейки в речку». </w:t>
      </w:r>
    </w:p>
    <w:p w:rsidR="00BE5A95" w:rsidRPr="008E6192" w:rsidRDefault="00BE5A95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Дети бегут врассыпную с ленточками под музыку, а затем собираются в речку и все вместе, вибрируя рукой с ленточкой.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Какую вы боль</w:t>
      </w:r>
      <w:r w:rsidR="00CF4E4C">
        <w:rPr>
          <w:rFonts w:ascii="Times New Roman" w:eastAsia="Times New Roman" w:hAnsi="Times New Roman" w:cs="Times New Roman"/>
          <w:sz w:val="24"/>
          <w:szCs w:val="24"/>
        </w:rPr>
        <w:t>шую речку собрали!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Вода: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Дети, на прощание  я хочу вас дать советы, которые вы должны все знать и выполнять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1-й совет.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Умывайтесь по утрам и вечерам. Мойте руки, лицо, шею и уши.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2-й совет.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Мойте руки и ноги перед сном каждый день.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3-й совет.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Мойте руки после игры, прогулки и туалета.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4-й совет.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Мойте руки перед едой с мылом.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5-й совет.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Чаще принимайте душ и ванну. </w:t>
      </w:r>
    </w:p>
    <w:p w:rsidR="00606D1A" w:rsidRPr="008E6192" w:rsidRDefault="00606D1A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>Спасибо тебе, Вода за твои полезные советы!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Вода: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а теперь мне пора, до свиданья, </w:t>
      </w:r>
      <w:r w:rsidR="00606D1A" w:rsidRPr="008E619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Дети: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до, свидания!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(Вода уходит, а </w:t>
      </w:r>
      <w:proofErr w:type="gramStart"/>
      <w:r w:rsidRPr="008E6192">
        <w:rPr>
          <w:rFonts w:ascii="Times New Roman" w:eastAsia="Times New Roman" w:hAnsi="Times New Roman" w:cs="Times New Roman"/>
          <w:sz w:val="24"/>
          <w:szCs w:val="24"/>
        </w:rPr>
        <w:t>из под</w:t>
      </w:r>
      <w:proofErr w:type="gramEnd"/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соседнего куста слышится громкий плач. Там плачет «лиса» с перебинтованной щекой. У неё болит зуб.)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4790" w:rsidRDefault="00EF4790" w:rsidP="00CF4E4C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Ах ты, бедная лиса,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Зуб болит, плохи дела.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мы можем ей помочь,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Боль такую превозмочь? </w:t>
      </w:r>
    </w:p>
    <w:p w:rsidR="001A4E9A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Ребята, как нужно ухаживать за своими зубками?</w:t>
      </w:r>
    </w:p>
    <w:p w:rsidR="001A4E9A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чистить зубы 2 раза в день, полоскать рот после еды, делать массаж десен</w:t>
      </w:r>
    </w:p>
    <w:p w:rsidR="001A4E9A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вот Матвей даже стишок знает.</w:t>
      </w:r>
    </w:p>
    <w:p w:rsidR="001A4E9A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E4C">
        <w:rPr>
          <w:rFonts w:ascii="Times New Roman" w:eastAsia="Times New Roman" w:hAnsi="Times New Roman" w:cs="Times New Roman"/>
          <w:b/>
          <w:sz w:val="24"/>
          <w:szCs w:val="24"/>
        </w:rPr>
        <w:t>Матвей: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меня зубная щетка,</w:t>
      </w:r>
    </w:p>
    <w:p w:rsidR="001A4E9A" w:rsidRDefault="001A4E9A" w:rsidP="00CF4E4C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Она чистит зубы чётко,</w:t>
      </w:r>
    </w:p>
    <w:p w:rsidR="001A4E9A" w:rsidRDefault="001A4E9A" w:rsidP="00CF4E4C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 за разом всё сильней</w:t>
      </w:r>
    </w:p>
    <w:p w:rsidR="001A4E9A" w:rsidRDefault="001A4E9A" w:rsidP="00CF4E4C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Мои зубы всё белей.</w:t>
      </w:r>
    </w:p>
    <w:p w:rsidR="00867847" w:rsidRDefault="00867847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Вика, расскажи нам, пожалуйста, что ты знаешь про зубки </w:t>
      </w:r>
    </w:p>
    <w:p w:rsidR="001A4E9A" w:rsidRPr="00867847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 xml:space="preserve">Вика: </w:t>
      </w:r>
    </w:p>
    <w:p w:rsidR="001A4E9A" w:rsidRDefault="00867847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Саша может нам рассказать, что нужно делать, чтобы не попасть к зубному врачу. </w:t>
      </w:r>
    </w:p>
    <w:p w:rsidR="001A4E9A" w:rsidRPr="00867847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 xml:space="preserve">Саша: </w:t>
      </w:r>
    </w:p>
    <w:p w:rsidR="00867847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="00867847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ребята, рассказали лисе, как нужно ухаживать за зубками, ты запомнила, Лиса?</w:t>
      </w:r>
    </w:p>
    <w:p w:rsidR="00867847" w:rsidRDefault="00867847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EF4790" w:rsidRDefault="00867847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 xml:space="preserve"> ребята, а что это за домик спрятался в глуши леса? </w:t>
      </w:r>
    </w:p>
    <w:p w:rsidR="001A4E9A" w:rsidRPr="008E6192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«Еж» - продавец «Лесного магазина»: 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Подходите, выбирайте,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br/>
        <w:t xml:space="preserve">Кому надо - покупайте! </w:t>
      </w:r>
    </w:p>
    <w:p w:rsidR="00EF4790" w:rsidRPr="008E6192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</w:t>
      </w:r>
      <w:r w:rsidR="00EF1598" w:rsidRPr="00867847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4790"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это же Лесной Магазин!</w:t>
      </w:r>
    </w:p>
    <w:p w:rsidR="00EF4790" w:rsidRPr="008E6192" w:rsidRDefault="00EF4790" w:rsidP="008E61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Ёж: </w:t>
      </w:r>
      <w:r w:rsidRPr="008E6192">
        <w:rPr>
          <w:rFonts w:ascii="Times New Roman" w:eastAsia="Times New Roman" w:hAnsi="Times New Roman" w:cs="Times New Roman"/>
          <w:bCs/>
          <w:sz w:val="24"/>
          <w:szCs w:val="24"/>
        </w:rPr>
        <w:t xml:space="preserve">у меня не простой магазин, здесь мои товары я продаю за загадки! </w:t>
      </w:r>
      <w:r w:rsidR="00C027D6" w:rsidRPr="008E6192">
        <w:rPr>
          <w:rFonts w:ascii="Times New Roman" w:eastAsia="Times New Roman" w:hAnsi="Times New Roman" w:cs="Times New Roman"/>
          <w:bCs/>
          <w:sz w:val="24"/>
          <w:szCs w:val="24"/>
        </w:rPr>
        <w:t>Попробуйте их от</w:t>
      </w:r>
      <w:r w:rsidRPr="008E6192">
        <w:rPr>
          <w:rFonts w:ascii="Times New Roman" w:eastAsia="Times New Roman" w:hAnsi="Times New Roman" w:cs="Times New Roman"/>
          <w:bCs/>
          <w:sz w:val="24"/>
          <w:szCs w:val="24"/>
        </w:rPr>
        <w:t>гадать.</w:t>
      </w:r>
    </w:p>
    <w:p w:rsidR="00EF4790" w:rsidRPr="008E6192" w:rsidRDefault="00EF4790" w:rsidP="008E6192">
      <w:pPr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Cs/>
          <w:sz w:val="24"/>
          <w:szCs w:val="24"/>
        </w:rPr>
        <w:t xml:space="preserve">1 загадка: </w:t>
      </w:r>
      <w:r w:rsidRPr="008E6192">
        <w:rPr>
          <w:rFonts w:ascii="Times New Roman" w:hAnsi="Times New Roman" w:cs="Times New Roman"/>
          <w:sz w:val="24"/>
          <w:szCs w:val="24"/>
        </w:rPr>
        <w:t>Полотенца давний друг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Враг немытых, грязных рук.</w:t>
      </w:r>
      <w:r w:rsidRPr="008E6192">
        <w:rPr>
          <w:rFonts w:ascii="Times New Roman" w:hAnsi="Times New Roman" w:cs="Times New Roman"/>
          <w:sz w:val="24"/>
          <w:szCs w:val="24"/>
        </w:rPr>
        <w:br/>
      </w:r>
      <w:r w:rsidRPr="008E6192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E61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(Мыло.)</w:t>
      </w:r>
    </w:p>
    <w:p w:rsidR="00EF4790" w:rsidRPr="008E6192" w:rsidRDefault="00EF4790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2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8E6192">
        <w:rPr>
          <w:rFonts w:ascii="Times New Roman" w:hAnsi="Times New Roman" w:cs="Times New Roman"/>
          <w:sz w:val="24"/>
          <w:szCs w:val="24"/>
        </w:rPr>
        <w:t>загадка:  Костяная</w:t>
      </w:r>
      <w:proofErr w:type="gramEnd"/>
      <w:r w:rsidRPr="008E6192">
        <w:rPr>
          <w:rFonts w:ascii="Times New Roman" w:hAnsi="Times New Roman" w:cs="Times New Roman"/>
          <w:sz w:val="24"/>
          <w:szCs w:val="24"/>
        </w:rPr>
        <w:t xml:space="preserve"> спинка,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Жёсткая щетинка,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С мятной пастой дружит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И усердно служит. 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(Зубная щётка)</w:t>
      </w:r>
    </w:p>
    <w:p w:rsidR="00EF4790" w:rsidRPr="008E6192" w:rsidRDefault="00EF4790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2">
        <w:rPr>
          <w:rFonts w:ascii="Times New Roman" w:hAnsi="Times New Roman" w:cs="Times New Roman"/>
          <w:sz w:val="24"/>
          <w:szCs w:val="24"/>
        </w:rPr>
        <w:t>3 загадка: Белая река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В пещеру затекла,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Чистит добела.</w:t>
      </w:r>
      <w:r w:rsidRPr="008E619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proofErr w:type="gramStart"/>
      <w:r w:rsidRPr="008E619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E6192">
        <w:rPr>
          <w:rFonts w:ascii="Times New Roman" w:hAnsi="Times New Roman" w:cs="Times New Roman"/>
          <w:sz w:val="24"/>
          <w:szCs w:val="24"/>
        </w:rPr>
        <w:t>Зубная паста)</w:t>
      </w:r>
    </w:p>
    <w:p w:rsidR="00EF4790" w:rsidRPr="008E6192" w:rsidRDefault="00EF4790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192">
        <w:rPr>
          <w:rFonts w:ascii="Times New Roman" w:hAnsi="Times New Roman" w:cs="Times New Roman"/>
          <w:sz w:val="24"/>
          <w:szCs w:val="24"/>
        </w:rPr>
        <w:t xml:space="preserve">4 загадка: Вытираю я, стараюсь, </w:t>
      </w:r>
      <w:r w:rsidRPr="008E6192">
        <w:rPr>
          <w:rFonts w:ascii="Times New Roman" w:hAnsi="Times New Roman" w:cs="Times New Roman"/>
          <w:sz w:val="24"/>
          <w:szCs w:val="24"/>
        </w:rPr>
        <w:br/>
      </w:r>
      <w:r w:rsidR="00C027D6" w:rsidRPr="008E61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6192">
        <w:rPr>
          <w:rFonts w:ascii="Times New Roman" w:hAnsi="Times New Roman" w:cs="Times New Roman"/>
          <w:sz w:val="24"/>
          <w:szCs w:val="24"/>
        </w:rPr>
        <w:t xml:space="preserve">После бани паренька, </w:t>
      </w:r>
      <w:r w:rsidRPr="008E6192">
        <w:rPr>
          <w:rFonts w:ascii="Times New Roman" w:hAnsi="Times New Roman" w:cs="Times New Roman"/>
          <w:sz w:val="24"/>
          <w:szCs w:val="24"/>
        </w:rPr>
        <w:br/>
      </w:r>
      <w:r w:rsidR="00C027D6" w:rsidRPr="008E61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6192">
        <w:rPr>
          <w:rFonts w:ascii="Times New Roman" w:hAnsi="Times New Roman" w:cs="Times New Roman"/>
          <w:sz w:val="24"/>
          <w:szCs w:val="24"/>
        </w:rPr>
        <w:t xml:space="preserve">Всё намокло, всё измялось — </w:t>
      </w:r>
      <w:r w:rsidRPr="008E6192">
        <w:rPr>
          <w:rFonts w:ascii="Times New Roman" w:hAnsi="Times New Roman" w:cs="Times New Roman"/>
          <w:sz w:val="24"/>
          <w:szCs w:val="24"/>
        </w:rPr>
        <w:br/>
      </w:r>
      <w:r w:rsidR="00C027D6" w:rsidRPr="008E619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8E6192">
        <w:rPr>
          <w:rFonts w:ascii="Times New Roman" w:hAnsi="Times New Roman" w:cs="Times New Roman"/>
          <w:sz w:val="24"/>
          <w:szCs w:val="24"/>
        </w:rPr>
        <w:t xml:space="preserve">Нет сухого уголка. </w:t>
      </w:r>
      <w:r w:rsidRPr="008E6192">
        <w:rPr>
          <w:rFonts w:ascii="Times New Roman" w:hAnsi="Times New Roman" w:cs="Times New Roman"/>
          <w:sz w:val="24"/>
          <w:szCs w:val="24"/>
        </w:rPr>
        <w:br/>
      </w:r>
      <w:r w:rsidR="00C027D6" w:rsidRPr="008E6192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r w:rsidRPr="008E6192">
        <w:rPr>
          <w:rFonts w:ascii="Times New Roman" w:hAnsi="Times New Roman" w:cs="Times New Roman"/>
          <w:sz w:val="24"/>
          <w:szCs w:val="24"/>
        </w:rPr>
        <w:t>Полотенце</w:t>
      </w:r>
      <w:r w:rsidR="00C027D6" w:rsidRPr="008E6192">
        <w:rPr>
          <w:rFonts w:ascii="Times New Roman" w:hAnsi="Times New Roman" w:cs="Times New Roman"/>
          <w:sz w:val="24"/>
          <w:szCs w:val="24"/>
        </w:rPr>
        <w:t>)</w:t>
      </w:r>
    </w:p>
    <w:p w:rsidR="00EF4790" w:rsidRPr="008E6192" w:rsidRDefault="00C027D6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ребята, как много вещей мы купили, а как вы думаете, кому из наших зверюшек пригодится мыло и полотенце? </w:t>
      </w:r>
    </w:p>
    <w:p w:rsidR="001A4E9A" w:rsidRPr="008E6192" w:rsidRDefault="00C027D6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медвежонку!</w:t>
      </w:r>
    </w:p>
    <w:p w:rsidR="001A4E9A" w:rsidRDefault="00C027D6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>Давайте мы ему их подарим, держи, медвежонок, не забывай мыть руки перед едой!</w:t>
      </w:r>
    </w:p>
    <w:p w:rsidR="001A4E9A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Медвежонок: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Спасибо, ребята!</w:t>
      </w:r>
    </w:p>
    <w:p w:rsidR="00C027D6" w:rsidRPr="008E6192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r w:rsidR="00C027D6" w:rsidRPr="008E6192">
        <w:rPr>
          <w:rFonts w:ascii="Times New Roman" w:eastAsia="Times New Roman" w:hAnsi="Times New Roman" w:cs="Times New Roman"/>
          <w:sz w:val="24"/>
          <w:szCs w:val="24"/>
        </w:rPr>
        <w:t xml:space="preserve"> кому мы подарим зубную щетку и пасту?</w:t>
      </w:r>
    </w:p>
    <w:p w:rsidR="00C027D6" w:rsidRPr="008E6192" w:rsidRDefault="00C027D6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лисе!</w:t>
      </w:r>
    </w:p>
    <w:p w:rsidR="00C027D6" w:rsidRDefault="00C027D6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Молодцы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>, ребята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!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 xml:space="preserve"> Держи, лиса, чисти зубки 2 раза в день!</w:t>
      </w:r>
    </w:p>
    <w:p w:rsidR="001A4E9A" w:rsidRPr="008E6192" w:rsidRDefault="001A4E9A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847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Спасибо!</w:t>
      </w:r>
    </w:p>
    <w:p w:rsidR="00D716A3" w:rsidRPr="001A4E9A" w:rsidRDefault="00C027D6" w:rsidP="0086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Медвежонок: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Ожи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 xml:space="preserve">л лес, не стало грусти, 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br/>
      </w:r>
      <w:r w:rsidR="008678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Все ребята помогли, </w:t>
      </w:r>
      <w:r w:rsidR="00867847">
        <w:rPr>
          <w:rFonts w:ascii="Times New Roman" w:eastAsia="Times New Roman" w:hAnsi="Times New Roman" w:cs="Times New Roman"/>
          <w:sz w:val="24"/>
          <w:szCs w:val="24"/>
        </w:rPr>
        <w:br/>
      </w:r>
      <w:r w:rsidR="001A4E9A">
        <w:rPr>
          <w:rFonts w:ascii="Times New Roman" w:eastAsia="Times New Roman" w:hAnsi="Times New Roman" w:cs="Times New Roman"/>
          <w:b/>
          <w:sz w:val="24"/>
          <w:szCs w:val="24"/>
        </w:rPr>
        <w:t xml:space="preserve">Ёжик: </w:t>
      </w:r>
      <w:r w:rsidR="001A4E9A">
        <w:rPr>
          <w:rFonts w:ascii="Times New Roman" w:eastAsia="Times New Roman" w:hAnsi="Times New Roman" w:cs="Times New Roman"/>
          <w:sz w:val="24"/>
          <w:szCs w:val="24"/>
        </w:rPr>
        <w:t>Спасибо вам, ребята, а за то, что вы нам помогли, мы хотим вас угостить нашили лесными яблочками!</w:t>
      </w:r>
    </w:p>
    <w:p w:rsidR="00D716A3" w:rsidRPr="008E6192" w:rsidRDefault="00D716A3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0AF">
        <w:rPr>
          <w:rFonts w:ascii="Times New Roman" w:eastAsia="Times New Roman" w:hAnsi="Times New Roman" w:cs="Times New Roman"/>
          <w:sz w:val="24"/>
          <w:szCs w:val="24"/>
        </w:rPr>
        <w:t xml:space="preserve">Спасибо, Ёжик, 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>ну, а теперь нам пора возвращаться в детский сад, давайте скажем до свидания нашим новым друзьям</w:t>
      </w:r>
    </w:p>
    <w:p w:rsidR="00EF4790" w:rsidRPr="008E6192" w:rsidRDefault="00D716A3" w:rsidP="008E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92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8E6192">
        <w:rPr>
          <w:rFonts w:ascii="Times New Roman" w:eastAsia="Times New Roman" w:hAnsi="Times New Roman" w:cs="Times New Roman"/>
          <w:sz w:val="24"/>
          <w:szCs w:val="24"/>
        </w:rPr>
        <w:t xml:space="preserve"> До свидания!</w:t>
      </w:r>
      <w:r w:rsidR="00C027D6" w:rsidRPr="008E6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16C4" w:rsidRDefault="00F916C4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62" w:rsidRPr="008E6192" w:rsidRDefault="002E6562" w:rsidP="008E6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6562" w:rsidRPr="008E6192" w:rsidSect="00606D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50F5"/>
    <w:multiLevelType w:val="hybridMultilevel"/>
    <w:tmpl w:val="413CF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74CDB"/>
    <w:multiLevelType w:val="hybridMultilevel"/>
    <w:tmpl w:val="511039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3A577B"/>
    <w:multiLevelType w:val="hybridMultilevel"/>
    <w:tmpl w:val="A3520A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9A"/>
    <w:rsid w:val="00044305"/>
    <w:rsid w:val="00084D6B"/>
    <w:rsid w:val="0018746B"/>
    <w:rsid w:val="001A4E9A"/>
    <w:rsid w:val="002E6562"/>
    <w:rsid w:val="005D5B2D"/>
    <w:rsid w:val="005E0C5E"/>
    <w:rsid w:val="00606D1A"/>
    <w:rsid w:val="00636702"/>
    <w:rsid w:val="006513BE"/>
    <w:rsid w:val="00680293"/>
    <w:rsid w:val="0069619A"/>
    <w:rsid w:val="006F2222"/>
    <w:rsid w:val="007B40AF"/>
    <w:rsid w:val="00867847"/>
    <w:rsid w:val="008E6192"/>
    <w:rsid w:val="00A74525"/>
    <w:rsid w:val="00BE5A95"/>
    <w:rsid w:val="00C027D6"/>
    <w:rsid w:val="00CA4C12"/>
    <w:rsid w:val="00CF4E4C"/>
    <w:rsid w:val="00D716A3"/>
    <w:rsid w:val="00E33B4E"/>
    <w:rsid w:val="00EF0FD4"/>
    <w:rsid w:val="00EF1598"/>
    <w:rsid w:val="00EF4790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CC5D"/>
  <w15:docId w15:val="{52387AEE-3DD5-47EC-B467-6993A89F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790"/>
    <w:rPr>
      <w:b/>
      <w:bCs/>
    </w:rPr>
  </w:style>
  <w:style w:type="paragraph" w:styleId="a4">
    <w:name w:val="List Paragraph"/>
    <w:basedOn w:val="a"/>
    <w:uiPriority w:val="34"/>
    <w:qFormat/>
    <w:rsid w:val="005D5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82.ru/doshkolnik/282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ЗамЗав</dc:creator>
  <cp:lastModifiedBy>Пользователь</cp:lastModifiedBy>
  <cp:revision>3</cp:revision>
  <cp:lastPrinted>2013-07-23T09:09:00Z</cp:lastPrinted>
  <dcterms:created xsi:type="dcterms:W3CDTF">2016-11-10T07:19:00Z</dcterms:created>
  <dcterms:modified xsi:type="dcterms:W3CDTF">2021-10-12T18:32:00Z</dcterms:modified>
</cp:coreProperties>
</file>