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68" w:rsidRPr="00E7381A" w:rsidRDefault="001F7E68" w:rsidP="00D2243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1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F7E68" w:rsidRPr="00E7381A" w:rsidRDefault="001F7E68" w:rsidP="00D22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1A">
        <w:rPr>
          <w:rFonts w:ascii="Times New Roman" w:hAnsi="Times New Roman" w:cs="Times New Roman"/>
          <w:b/>
          <w:sz w:val="28"/>
          <w:szCs w:val="28"/>
        </w:rPr>
        <w:t>к рабочей программе кружка д</w:t>
      </w:r>
      <w:r w:rsidRPr="00E7381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ополнительного образования</w:t>
      </w:r>
    </w:p>
    <w:p w:rsidR="001F7E68" w:rsidRPr="00E7381A" w:rsidRDefault="001F7E68" w:rsidP="00D2243A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7381A">
        <w:rPr>
          <w:rStyle w:val="c2"/>
          <w:b/>
          <w:color w:val="000000"/>
          <w:sz w:val="28"/>
          <w:szCs w:val="28"/>
        </w:rPr>
        <w:t xml:space="preserve">по познавательному развитию </w:t>
      </w:r>
      <w:r w:rsidRPr="00E7381A">
        <w:rPr>
          <w:b/>
          <w:color w:val="000000" w:themeColor="text1"/>
          <w:sz w:val="28"/>
          <w:szCs w:val="28"/>
        </w:rPr>
        <w:t>«Школа маленького бизнесмена»</w:t>
      </w:r>
    </w:p>
    <w:p w:rsidR="001F7E68" w:rsidRPr="008771F9" w:rsidRDefault="001F7E68" w:rsidP="00D2243A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1F7E68" w:rsidRDefault="001F7E68" w:rsidP="00D2243A">
      <w:pPr>
        <w:pStyle w:val="c1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Воспитатель: Ермакова М.И.</w:t>
      </w:r>
    </w:p>
    <w:p w:rsidR="009F3B45" w:rsidRDefault="009F3B45" w:rsidP="00D2243A">
      <w:pPr>
        <w:jc w:val="center"/>
      </w:pPr>
    </w:p>
    <w:p w:rsidR="001F7E68" w:rsidRPr="007135CD" w:rsidRDefault="001F7E68" w:rsidP="001F7E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Финансовая грамотность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умение использовать знания и навыки, для принятия правильных решений, связанных с деньгами и тратами.</w:t>
      </w:r>
    </w:p>
    <w:p w:rsidR="001F7E68" w:rsidRPr="007135CD" w:rsidRDefault="001F7E68" w:rsidP="001F7E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включении Программы в дошкольное образование следует понимать, что формируется не финансовая грамотность, а финансовая культура ребёнка, т.е. закладываются индивидуальные особенности восприятия финансового мира.</w:t>
      </w:r>
    </w:p>
    <w:p w:rsidR="001F7E68" w:rsidRPr="007135CD" w:rsidRDefault="001F7E68" w:rsidP="001F7E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по формированию финансовой культуры дошкольников обусловлена значимостью подготовки ребёнка к условиям обучения в школе и к жизни в целом, формированием правильной ориентации ребёнка в экономических явлениях, необходимостью преемственности в знакомстве с экономикой между первыми ступенями образовательной системы - детским садом и школой.</w:t>
      </w:r>
    </w:p>
    <w:p w:rsidR="001F7E68" w:rsidRPr="007135CD" w:rsidRDefault="001F7E68" w:rsidP="001F7E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финансовой культуры официально признано одной из важнейших задач образовательного процесса. Финансовая грамотность активно включается в систему образования. Практика показала: чем раньше дети узнают о роли денег в частной, семейной и общественной жизни, тем быстрее формируются полезные финансовые привычки, которые помогают избежать многих ошибок по мере взросления и приобретения финансовой самостоятельности, а также заложить основу финансовой безопасности и благополучия на протяжении всей жизни.</w:t>
      </w:r>
    </w:p>
    <w:p w:rsidR="001F7E68" w:rsidRPr="007135CD" w:rsidRDefault="001F7E68" w:rsidP="001F7E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Финансовая культура формируется в течение продолжительного периода на основе принципа «от простого к </w:t>
      </w:r>
      <w:proofErr w:type="gramStart"/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процессе многократного повторения и закрепления, направленного на практическое применение знаний и навыков. Финансовая культура и финансовые навыки прививаются так же, как нравственность и правила этикета, следовать которым приходится всю жизнь. В раннем возрасте закладываются не только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 культуры, но и стимулы к познанию и образованию на протяжении всей жизни. Важно помнить, что сегодняшние дети - это будущие налогоплательщики, вкладчики и заёмщики, участники финансового рынка.</w:t>
      </w:r>
    </w:p>
    <w:p w:rsidR="001F7E68" w:rsidRPr="007135CD" w:rsidRDefault="001F7E68" w:rsidP="001F7E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формирование финансовой культуры и обучение финансовой грамотности целесообразно начинать в раннем возрасте на начальных ступенях образовательной системы.</w:t>
      </w:r>
    </w:p>
    <w:p w:rsidR="001F7E68" w:rsidRPr="007135CD" w:rsidRDefault="001F7E68" w:rsidP="001F7E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Отличительные особенности – новизна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заключается в заложении основ финансовой культуры в дошкольном возрасте в русле формирования здорового отношения к деньгам, совершенствования общения ребёнка </w:t>
      </w:r>
      <w:proofErr w:type="gramStart"/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при реализации интереса к материальным ценностям. Программу отличает взаимосвязь денег как предмета материального мира с нормами морали, этически-культурными  ценностями социума и общественно полезного труда человека.</w:t>
      </w:r>
    </w:p>
    <w:p w:rsidR="001F7E68" w:rsidRDefault="001F7E68" w:rsidP="001F7E6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35CD">
        <w:rPr>
          <w:b/>
          <w:bCs/>
          <w:color w:val="000000"/>
          <w:sz w:val="28"/>
          <w:szCs w:val="28"/>
        </w:rPr>
        <w:t>Цель программы:</w:t>
      </w:r>
      <w:r w:rsidRPr="007135CD">
        <w:rPr>
          <w:color w:val="000000"/>
          <w:sz w:val="28"/>
          <w:szCs w:val="28"/>
        </w:rPr>
        <w:t xml:space="preserve"> </w:t>
      </w:r>
    </w:p>
    <w:p w:rsidR="001F7E68" w:rsidRDefault="001F7E68" w:rsidP="001F7E6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7135CD">
        <w:rPr>
          <w:color w:val="000000"/>
          <w:sz w:val="28"/>
          <w:szCs w:val="28"/>
        </w:rPr>
        <w:t>ормирование финансовой культуры и азов</w:t>
      </w:r>
      <w:r w:rsidRPr="007135CD">
        <w:rPr>
          <w:b/>
          <w:bCs/>
          <w:color w:val="000000"/>
          <w:sz w:val="28"/>
          <w:szCs w:val="28"/>
        </w:rPr>
        <w:t> </w:t>
      </w:r>
      <w:r w:rsidRPr="007135CD">
        <w:rPr>
          <w:color w:val="000000"/>
          <w:sz w:val="28"/>
          <w:szCs w:val="28"/>
        </w:rPr>
        <w:t>финансовой грамотности у детей подготовительной группы.</w:t>
      </w:r>
    </w:p>
    <w:p w:rsidR="001F7E68" w:rsidRDefault="001F7E68" w:rsidP="001F7E6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Финансовая грамотность</w:t>
      </w:r>
    </w:p>
    <w:p w:rsidR="001F7E68" w:rsidRDefault="001F7E68" w:rsidP="001F7E6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Воспитанники ДОУ </w:t>
      </w:r>
      <w:r w:rsidRPr="00ED2571">
        <w:rPr>
          <w:sz w:val="28"/>
          <w:szCs w:val="28"/>
        </w:rPr>
        <w:t>«Буратино» с. Барабаш</w:t>
      </w:r>
      <w:r>
        <w:rPr>
          <w:color w:val="000000"/>
          <w:sz w:val="28"/>
          <w:szCs w:val="28"/>
        </w:rPr>
        <w:t xml:space="preserve"> 6-7 лет.</w:t>
      </w:r>
    </w:p>
    <w:p w:rsidR="001F7E68" w:rsidRPr="007135CD" w:rsidRDefault="001F7E68" w:rsidP="001F7E6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– игровые, наглядные, словесные.</w:t>
      </w:r>
    </w:p>
    <w:p w:rsidR="001F7E68" w:rsidRPr="007135CD" w:rsidRDefault="001F7E68" w:rsidP="001F7E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</w:t>
      </w: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 программы: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Воспитательные: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5C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воспитывать уважения к труду, людям труда, бережливого отношения ко всем видам собственности;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умение правильного обращения с деньгами, разумного подхода к своим желаниям, сопоставление их с возможностями бюджета семьи;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нравственно-экономических качеств и ценностных ориентиров, необходимых для рационального поведения в финансовой сфере.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 </w:t>
      </w:r>
      <w:r w:rsidRPr="007135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развивать ответственность, предприимчивость, расчетливость, самостоятельность;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1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дошкольников;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713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гармоничной личности, осознающей нормы и ценности, определяющие основы финансово - экономических отношений между людьми в обществе.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Обучающие: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Pr="007135CD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</w:r>
    </w:p>
    <w:p w:rsidR="001F7E68" w:rsidRPr="007135CD" w:rsidRDefault="001F7E68" w:rsidP="001F7E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7135CD">
        <w:rPr>
          <w:rFonts w:ascii="Times New Roman" w:hAnsi="Times New Roman" w:cs="Times New Roman"/>
          <w:sz w:val="28"/>
          <w:szCs w:val="28"/>
          <w:shd w:val="clear" w:color="auto" w:fill="FFFFFF"/>
        </w:rPr>
        <w:t>дать представление детям о разных видах ресурсов, понятии «экономия ресурсов»; о производителях товаров и услуг;</w:t>
      </w:r>
    </w:p>
    <w:p w:rsidR="001F7E68" w:rsidRDefault="001F7E68" w:rsidP="001F7E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Pr="007135CD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представление об обмене товарами и услугами, о понятии «рынок», «спрос», «реклама», «предложение», «цена», «заработная плата».</w:t>
      </w:r>
    </w:p>
    <w:p w:rsidR="00A944CE" w:rsidRPr="007135CD" w:rsidRDefault="00A944CE" w:rsidP="00A944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0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учебного плана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Программа состоит из </w:t>
      </w:r>
      <w:r>
        <w:rPr>
          <w:sz w:val="28"/>
          <w:szCs w:val="28"/>
        </w:rPr>
        <w:t>шести</w:t>
      </w:r>
      <w:r w:rsidRPr="006F3A42">
        <w:rPr>
          <w:sz w:val="28"/>
          <w:szCs w:val="28"/>
        </w:rPr>
        <w:t xml:space="preserve"> блоков (разделов), связанных между собой задачами и содержанием:  «Деньги и цена (стоимость)»</w:t>
      </w:r>
      <w:r>
        <w:rPr>
          <w:sz w:val="28"/>
          <w:szCs w:val="28"/>
        </w:rPr>
        <w:t xml:space="preserve">, «Банк», «Семейный бюджет», «Реклама», </w:t>
      </w:r>
      <w:r w:rsidRPr="006F3A42">
        <w:rPr>
          <w:sz w:val="28"/>
          <w:szCs w:val="28"/>
        </w:rPr>
        <w:t xml:space="preserve"> «Труд и</w:t>
      </w:r>
      <w:r>
        <w:rPr>
          <w:sz w:val="28"/>
          <w:szCs w:val="28"/>
        </w:rPr>
        <w:t xml:space="preserve"> профессии</w:t>
      </w:r>
      <w:r w:rsidRPr="006F3A42">
        <w:rPr>
          <w:sz w:val="28"/>
          <w:szCs w:val="28"/>
        </w:rPr>
        <w:t xml:space="preserve">», </w:t>
      </w:r>
      <w:r>
        <w:rPr>
          <w:sz w:val="28"/>
          <w:szCs w:val="28"/>
        </w:rPr>
        <w:t>«</w:t>
      </w:r>
      <w:r w:rsidRPr="007135CD">
        <w:rPr>
          <w:color w:val="000000"/>
          <w:sz w:val="28"/>
          <w:szCs w:val="28"/>
        </w:rPr>
        <w:t>Полезные экономические навыки</w:t>
      </w:r>
      <w:r>
        <w:rPr>
          <w:color w:val="000000"/>
          <w:sz w:val="28"/>
          <w:szCs w:val="28"/>
        </w:rPr>
        <w:t>».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В каждом блоке раскрываются педагогические задачи, содержание работы, основные понятия, методические рекомендации по созданию игровой и предметной среды.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Несмотря на внутреннюю связь блоков, каждый из них может быть реализован автономно в виде мини-программы, поскольку содержит богатый материал для воспитательно-образовательной работы с детьми старшего дошкольного возраста. В некоторых частях программа дополняется методическими указаниями уточняющего характера, что не исключает разработки специальных методических указаний и наглядных пособий, соответствующих содержанию каждого блока программы.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lastRenderedPageBreak/>
        <w:t xml:space="preserve"> Программа реализуется по нескольким направлениям. Одно из ее преимуществ – игровая составляющая. Знакомство детей с финансовой азбукой проходит в игровой форме. Занятия в детском саду по экономике проводятся в различных формах: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занятия-соревнования,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занятия-путешествия,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занятия-экскурсии,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занятия-викторины и т. д.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 по данной программе включают: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Ознакомление детей с денежными единицами разных стран.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Подготовка и проведение экскурсий в магазины и банки.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Проведение сюжетно-ролевых игр, моделирующих жизненные ситуации: «Банк», «Кафе», «Супермаркет», «Путешествие», «Аукцион».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Организация настольных игр (Денежный поток, Монополия, </w:t>
      </w:r>
      <w:proofErr w:type="spellStart"/>
      <w:r w:rsidRPr="006F3A42">
        <w:rPr>
          <w:sz w:val="28"/>
          <w:szCs w:val="28"/>
        </w:rPr>
        <w:t>Монополит</w:t>
      </w:r>
      <w:proofErr w:type="spellEnd"/>
      <w:r w:rsidRPr="006F3A42">
        <w:rPr>
          <w:sz w:val="28"/>
          <w:szCs w:val="28"/>
        </w:rPr>
        <w:t xml:space="preserve">, </w:t>
      </w:r>
      <w:proofErr w:type="spellStart"/>
      <w:r w:rsidRPr="006F3A42">
        <w:rPr>
          <w:sz w:val="28"/>
          <w:szCs w:val="28"/>
        </w:rPr>
        <w:t>Лунапарк</w:t>
      </w:r>
      <w:proofErr w:type="spellEnd"/>
      <w:r w:rsidRPr="006F3A42">
        <w:rPr>
          <w:sz w:val="28"/>
          <w:szCs w:val="28"/>
        </w:rPr>
        <w:t xml:space="preserve">).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>Организация развивающих игр («Пятый лишний», «Подбери витрину для магазина», «</w:t>
      </w:r>
      <w:proofErr w:type="gramStart"/>
      <w:r w:rsidRPr="006F3A42">
        <w:rPr>
          <w:sz w:val="28"/>
          <w:szCs w:val="28"/>
        </w:rPr>
        <w:t>Кому</w:t>
      </w:r>
      <w:proofErr w:type="gramEnd"/>
      <w:r w:rsidRPr="006F3A42">
        <w:rPr>
          <w:sz w:val="28"/>
          <w:szCs w:val="28"/>
        </w:rPr>
        <w:t xml:space="preserve"> что нужно для работы», игры по продвижению продукта).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Решение арифметических задач, кроссвордов. </w:t>
      </w:r>
    </w:p>
    <w:p w:rsidR="00A944CE" w:rsidRPr="006F3A42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3A42">
        <w:rPr>
          <w:sz w:val="28"/>
          <w:szCs w:val="28"/>
        </w:rPr>
        <w:t xml:space="preserve">Занятия по программе строятся на основе художественной литературы. Овладеть экономическим понятиями детям помогают использование сказок экономического содержания в игровой деятельности и на занятиях. Предлагаются следующие произведения: </w:t>
      </w:r>
      <w:proofErr w:type="spellStart"/>
      <w:r w:rsidRPr="006F3A42">
        <w:rPr>
          <w:sz w:val="28"/>
          <w:szCs w:val="28"/>
        </w:rPr>
        <w:t>Липсиц</w:t>
      </w:r>
      <w:proofErr w:type="spellEnd"/>
      <w:r w:rsidRPr="006F3A42">
        <w:rPr>
          <w:sz w:val="28"/>
          <w:szCs w:val="28"/>
        </w:rPr>
        <w:t xml:space="preserve"> И.В. «Удивительные приключения в стране «Экономика»; Попова Т.Л., Меньшикова О.И. «Сказка о царице Экономике, </w:t>
      </w:r>
      <w:proofErr w:type="gramStart"/>
      <w:r w:rsidRPr="006F3A42">
        <w:rPr>
          <w:sz w:val="28"/>
          <w:szCs w:val="28"/>
        </w:rPr>
        <w:t>злодейке</w:t>
      </w:r>
      <w:proofErr w:type="gramEnd"/>
      <w:r w:rsidRPr="006F3A42">
        <w:rPr>
          <w:sz w:val="28"/>
          <w:szCs w:val="28"/>
        </w:rPr>
        <w:t xml:space="preserve"> Инфляции, волшебном компьютере и верных друзьях»; Успенский Э. «Бизнес Крокодила Гены»; </w:t>
      </w:r>
      <w:proofErr w:type="spellStart"/>
      <w:r w:rsidRPr="006F3A42">
        <w:rPr>
          <w:sz w:val="28"/>
          <w:szCs w:val="28"/>
        </w:rPr>
        <w:t>Котюсова</w:t>
      </w:r>
      <w:proofErr w:type="spellEnd"/>
      <w:r w:rsidRPr="006F3A42">
        <w:rPr>
          <w:sz w:val="28"/>
          <w:szCs w:val="28"/>
        </w:rPr>
        <w:t xml:space="preserve"> И.М., Лукьянова Р.С. «Экономика в сказках и играх: Пособие для воспитателей». </w:t>
      </w:r>
    </w:p>
    <w:p w:rsidR="00A944CE" w:rsidRPr="007135CD" w:rsidRDefault="00A944CE" w:rsidP="00A944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C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A944CE" w:rsidRPr="002D3CB9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2D3CB9">
        <w:rPr>
          <w:sz w:val="28"/>
          <w:szCs w:val="28"/>
        </w:rPr>
        <w:t>Результаты освоения Программы представлены в виде целевых ориентиров дошкольного образования, которые являют собой социально-</w:t>
      </w:r>
      <w:r w:rsidRPr="002D3CB9">
        <w:rPr>
          <w:sz w:val="28"/>
          <w:szCs w:val="28"/>
        </w:rPr>
        <w:lastRenderedPageBreak/>
        <w:t>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2D3CB9">
        <w:rPr>
          <w:sz w:val="28"/>
          <w:szCs w:val="28"/>
        </w:rPr>
        <w:t xml:space="preserve">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 </w:t>
      </w:r>
      <w:proofErr w:type="gramStart"/>
      <w:r w:rsidRPr="002D3CB9">
        <w:rPr>
          <w:sz w:val="28"/>
          <w:szCs w:val="28"/>
        </w:rPr>
        <w:t>-л</w:t>
      </w:r>
      <w:proofErr w:type="gramEnd"/>
      <w:r w:rsidRPr="002D3CB9">
        <w:rPr>
          <w:sz w:val="28"/>
          <w:szCs w:val="28"/>
        </w:rPr>
        <w:t>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</w:t>
      </w:r>
    </w:p>
    <w:p w:rsidR="00A944CE" w:rsidRPr="002D3CB9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</w:t>
      </w:r>
      <w:r>
        <w:rPr>
          <w:sz w:val="28"/>
          <w:szCs w:val="28"/>
        </w:rPr>
        <w:t xml:space="preserve"> </w:t>
      </w:r>
      <w:r w:rsidRPr="002D3CB9">
        <w:rPr>
          <w:sz w:val="28"/>
          <w:szCs w:val="28"/>
        </w:rPr>
        <w:t xml:space="preserve">объективной оценки </w:t>
      </w:r>
      <w:proofErr w:type="gramStart"/>
      <w:r w:rsidRPr="002D3CB9">
        <w:rPr>
          <w:sz w:val="28"/>
          <w:szCs w:val="28"/>
        </w:rPr>
        <w:t>соответствия</w:t>
      </w:r>
      <w:proofErr w:type="gramEnd"/>
      <w:r w:rsidRPr="002D3CB9">
        <w:rPr>
          <w:sz w:val="28"/>
          <w:szCs w:val="28"/>
        </w:rPr>
        <w:t xml:space="preserve"> установленным требованиям образовательной деятельности и подготовки воспитанников. Освоение Программы не сопровождается проведением промежуточной аттестации и итоговой аттестации воспитанников.</w:t>
      </w:r>
    </w:p>
    <w:p w:rsidR="00A944CE" w:rsidRPr="002D3CB9" w:rsidRDefault="00A944CE" w:rsidP="00A944C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Целевые ориентиры на этапе завершения дошкольного образования: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осознавать и соизмерять свои потребности и возможности;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понимать, что расходы семьи не должны быть расточительными;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 xml:space="preserve">осознавать, что сбережения семьи – это денежные средства, которые могут остаться, если разумно расходовать свои доходы, и могут быть </w:t>
      </w:r>
      <w:r w:rsidRPr="002D3CB9">
        <w:rPr>
          <w:sz w:val="28"/>
          <w:szCs w:val="28"/>
        </w:rPr>
        <w:lastRenderedPageBreak/>
        <w:t>использованы для отдыха всей семьей или приобретения необходимых, вещей;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понимать, что сначала зарабатываем – затем расходуем;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иметь представления об элементарных правилах финансовой безопасности;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осознавать главные ценности – жизнь, отношения, радость и здоровье близких людей – за деньги не купишь;</w:t>
      </w:r>
    </w:p>
    <w:p w:rsidR="00A944CE" w:rsidRPr="002D3CB9" w:rsidRDefault="00A944CE" w:rsidP="00A944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3CB9">
        <w:rPr>
          <w:sz w:val="28"/>
          <w:szCs w:val="28"/>
        </w:rPr>
        <w:t>следовать социальным нормам и общепринятым правилам общества.</w:t>
      </w:r>
    </w:p>
    <w:p w:rsidR="00A944CE" w:rsidRPr="00A944CE" w:rsidRDefault="00A944CE" w:rsidP="00A944CE">
      <w:pPr>
        <w:pStyle w:val="a6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9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Организация образовательного процесса - </w:t>
      </w:r>
      <w:r w:rsidRPr="00A9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проходит в детском саду, в </w:t>
      </w:r>
      <w:proofErr w:type="gramStart"/>
      <w:r w:rsidRPr="00A944C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сформированной</w:t>
      </w:r>
      <w:proofErr w:type="gramEnd"/>
      <w:r w:rsidRPr="00A9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возраста детей (подготовительная группа 6-7 лет). </w:t>
      </w:r>
    </w:p>
    <w:p w:rsidR="00A944CE" w:rsidRPr="00A944CE" w:rsidRDefault="00A944CE" w:rsidP="00A944CE">
      <w:pPr>
        <w:pStyle w:val="a6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проходят в группе. </w:t>
      </w:r>
      <w:r w:rsidRPr="00A9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с детьми организуется один раз в неделю, во второй половине дня, в форме кружка, длительность – 30 минут. Общее количество занятий в год – 36 часов.</w:t>
      </w:r>
    </w:p>
    <w:p w:rsidR="00A944CE" w:rsidRPr="00A944CE" w:rsidRDefault="00A944CE" w:rsidP="00A944CE">
      <w:pPr>
        <w:pStyle w:val="a6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Сроки реализации программы</w:t>
      </w:r>
      <w:r w:rsidRPr="00A9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 год – 36 часов. </w:t>
      </w:r>
    </w:p>
    <w:p w:rsidR="001F7E68" w:rsidRDefault="001F7E68"/>
    <w:sectPr w:rsidR="001F7E68" w:rsidSect="009F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75708"/>
    <w:multiLevelType w:val="hybridMultilevel"/>
    <w:tmpl w:val="46BE5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B1FDF"/>
    <w:multiLevelType w:val="hybridMultilevel"/>
    <w:tmpl w:val="E24279F4"/>
    <w:lvl w:ilvl="0" w:tplc="019C3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7E68"/>
    <w:rsid w:val="000004A1"/>
    <w:rsid w:val="00000DE2"/>
    <w:rsid w:val="00005303"/>
    <w:rsid w:val="00007FB0"/>
    <w:rsid w:val="00014802"/>
    <w:rsid w:val="00015FE7"/>
    <w:rsid w:val="00020B7C"/>
    <w:rsid w:val="000228D6"/>
    <w:rsid w:val="00023647"/>
    <w:rsid w:val="0002673A"/>
    <w:rsid w:val="00027564"/>
    <w:rsid w:val="000334D5"/>
    <w:rsid w:val="00033586"/>
    <w:rsid w:val="00035D35"/>
    <w:rsid w:val="0003797E"/>
    <w:rsid w:val="00037CC4"/>
    <w:rsid w:val="00040510"/>
    <w:rsid w:val="00042FD4"/>
    <w:rsid w:val="00050E20"/>
    <w:rsid w:val="00051C5D"/>
    <w:rsid w:val="00055B32"/>
    <w:rsid w:val="00056F96"/>
    <w:rsid w:val="00060E69"/>
    <w:rsid w:val="000618C5"/>
    <w:rsid w:val="00061C35"/>
    <w:rsid w:val="00063070"/>
    <w:rsid w:val="00063857"/>
    <w:rsid w:val="00063DD1"/>
    <w:rsid w:val="00064860"/>
    <w:rsid w:val="000665EB"/>
    <w:rsid w:val="00066F29"/>
    <w:rsid w:val="0007097F"/>
    <w:rsid w:val="0007243E"/>
    <w:rsid w:val="00075D9D"/>
    <w:rsid w:val="00080C45"/>
    <w:rsid w:val="00081460"/>
    <w:rsid w:val="00082EA6"/>
    <w:rsid w:val="00086825"/>
    <w:rsid w:val="00087B90"/>
    <w:rsid w:val="00090007"/>
    <w:rsid w:val="0009320D"/>
    <w:rsid w:val="000952E5"/>
    <w:rsid w:val="00097A16"/>
    <w:rsid w:val="00097B52"/>
    <w:rsid w:val="000A0032"/>
    <w:rsid w:val="000A0A48"/>
    <w:rsid w:val="000B42C2"/>
    <w:rsid w:val="000B6B2F"/>
    <w:rsid w:val="000C3C7E"/>
    <w:rsid w:val="000C4544"/>
    <w:rsid w:val="000D2928"/>
    <w:rsid w:val="000D3AAE"/>
    <w:rsid w:val="000D7E77"/>
    <w:rsid w:val="000E6109"/>
    <w:rsid w:val="000E63F9"/>
    <w:rsid w:val="000F01E1"/>
    <w:rsid w:val="0010257F"/>
    <w:rsid w:val="001078A4"/>
    <w:rsid w:val="0011021E"/>
    <w:rsid w:val="001134F2"/>
    <w:rsid w:val="00120186"/>
    <w:rsid w:val="001223FA"/>
    <w:rsid w:val="00131E66"/>
    <w:rsid w:val="001350EA"/>
    <w:rsid w:val="00142CBD"/>
    <w:rsid w:val="0014362B"/>
    <w:rsid w:val="0014446A"/>
    <w:rsid w:val="001512F1"/>
    <w:rsid w:val="0015161D"/>
    <w:rsid w:val="001528C3"/>
    <w:rsid w:val="00152D08"/>
    <w:rsid w:val="00155945"/>
    <w:rsid w:val="001602E3"/>
    <w:rsid w:val="00161EA1"/>
    <w:rsid w:val="00170DF9"/>
    <w:rsid w:val="00175C7B"/>
    <w:rsid w:val="001851B2"/>
    <w:rsid w:val="00185354"/>
    <w:rsid w:val="00186067"/>
    <w:rsid w:val="00186713"/>
    <w:rsid w:val="0018677D"/>
    <w:rsid w:val="00192F54"/>
    <w:rsid w:val="001968C2"/>
    <w:rsid w:val="00197248"/>
    <w:rsid w:val="001A05C1"/>
    <w:rsid w:val="001A3955"/>
    <w:rsid w:val="001A6550"/>
    <w:rsid w:val="001A7897"/>
    <w:rsid w:val="001B5BAA"/>
    <w:rsid w:val="001C36C9"/>
    <w:rsid w:val="001C39BE"/>
    <w:rsid w:val="001C657C"/>
    <w:rsid w:val="001D15DB"/>
    <w:rsid w:val="001D306F"/>
    <w:rsid w:val="001E0603"/>
    <w:rsid w:val="001E568C"/>
    <w:rsid w:val="001E58FB"/>
    <w:rsid w:val="001E6504"/>
    <w:rsid w:val="001F6BCB"/>
    <w:rsid w:val="001F7E68"/>
    <w:rsid w:val="002077BA"/>
    <w:rsid w:val="00213C57"/>
    <w:rsid w:val="00214F59"/>
    <w:rsid w:val="00217634"/>
    <w:rsid w:val="00220BB7"/>
    <w:rsid w:val="00230171"/>
    <w:rsid w:val="00234AE6"/>
    <w:rsid w:val="002356C5"/>
    <w:rsid w:val="00236A13"/>
    <w:rsid w:val="0024001F"/>
    <w:rsid w:val="002460E4"/>
    <w:rsid w:val="002502DA"/>
    <w:rsid w:val="002521BF"/>
    <w:rsid w:val="0025311A"/>
    <w:rsid w:val="0025463B"/>
    <w:rsid w:val="0025488D"/>
    <w:rsid w:val="00254B04"/>
    <w:rsid w:val="00255F48"/>
    <w:rsid w:val="002631CA"/>
    <w:rsid w:val="00266255"/>
    <w:rsid w:val="00270111"/>
    <w:rsid w:val="00270D56"/>
    <w:rsid w:val="0027295A"/>
    <w:rsid w:val="00275A1F"/>
    <w:rsid w:val="0028123D"/>
    <w:rsid w:val="00283B30"/>
    <w:rsid w:val="0028436E"/>
    <w:rsid w:val="0028528D"/>
    <w:rsid w:val="0028573E"/>
    <w:rsid w:val="00286344"/>
    <w:rsid w:val="00290BEB"/>
    <w:rsid w:val="002A74B7"/>
    <w:rsid w:val="002B2523"/>
    <w:rsid w:val="002B2721"/>
    <w:rsid w:val="002C08BA"/>
    <w:rsid w:val="002C26D1"/>
    <w:rsid w:val="002D0942"/>
    <w:rsid w:val="002D1BCA"/>
    <w:rsid w:val="002D515C"/>
    <w:rsid w:val="002E1B2E"/>
    <w:rsid w:val="00304214"/>
    <w:rsid w:val="00305E20"/>
    <w:rsid w:val="00310A14"/>
    <w:rsid w:val="003122E2"/>
    <w:rsid w:val="00314D6B"/>
    <w:rsid w:val="00315252"/>
    <w:rsid w:val="003201ED"/>
    <w:rsid w:val="00320CFC"/>
    <w:rsid w:val="00330DBE"/>
    <w:rsid w:val="00331D55"/>
    <w:rsid w:val="00332C2B"/>
    <w:rsid w:val="003335B1"/>
    <w:rsid w:val="0033386B"/>
    <w:rsid w:val="00334931"/>
    <w:rsid w:val="00340989"/>
    <w:rsid w:val="00341B94"/>
    <w:rsid w:val="00344803"/>
    <w:rsid w:val="0034492A"/>
    <w:rsid w:val="00346578"/>
    <w:rsid w:val="003473A7"/>
    <w:rsid w:val="00347856"/>
    <w:rsid w:val="00347CA3"/>
    <w:rsid w:val="00355F28"/>
    <w:rsid w:val="00356295"/>
    <w:rsid w:val="00360CE4"/>
    <w:rsid w:val="00363916"/>
    <w:rsid w:val="00371A1A"/>
    <w:rsid w:val="00373CD3"/>
    <w:rsid w:val="00375635"/>
    <w:rsid w:val="00376922"/>
    <w:rsid w:val="00386602"/>
    <w:rsid w:val="00393116"/>
    <w:rsid w:val="003A1C08"/>
    <w:rsid w:val="003A44E4"/>
    <w:rsid w:val="003A4FDE"/>
    <w:rsid w:val="003A7B66"/>
    <w:rsid w:val="003B0BE5"/>
    <w:rsid w:val="003B3B66"/>
    <w:rsid w:val="003C5453"/>
    <w:rsid w:val="003C589E"/>
    <w:rsid w:val="003C7B97"/>
    <w:rsid w:val="003D641C"/>
    <w:rsid w:val="003E138D"/>
    <w:rsid w:val="003E2EA2"/>
    <w:rsid w:val="003E6A80"/>
    <w:rsid w:val="003E7E58"/>
    <w:rsid w:val="003F3BCD"/>
    <w:rsid w:val="003F64D2"/>
    <w:rsid w:val="00402CEB"/>
    <w:rsid w:val="00402F60"/>
    <w:rsid w:val="004062D7"/>
    <w:rsid w:val="00412889"/>
    <w:rsid w:val="00412C28"/>
    <w:rsid w:val="004147CF"/>
    <w:rsid w:val="004273BC"/>
    <w:rsid w:val="00431550"/>
    <w:rsid w:val="004341FD"/>
    <w:rsid w:val="0043673B"/>
    <w:rsid w:val="0044085C"/>
    <w:rsid w:val="004414FC"/>
    <w:rsid w:val="0044504D"/>
    <w:rsid w:val="00446B5A"/>
    <w:rsid w:val="00446FA7"/>
    <w:rsid w:val="004517F1"/>
    <w:rsid w:val="0045248C"/>
    <w:rsid w:val="00454B3A"/>
    <w:rsid w:val="00455FDF"/>
    <w:rsid w:val="00461B38"/>
    <w:rsid w:val="00464072"/>
    <w:rsid w:val="00464360"/>
    <w:rsid w:val="004709CD"/>
    <w:rsid w:val="0047524F"/>
    <w:rsid w:val="004821CF"/>
    <w:rsid w:val="00483B30"/>
    <w:rsid w:val="00484C78"/>
    <w:rsid w:val="004863B7"/>
    <w:rsid w:val="00486CF9"/>
    <w:rsid w:val="0049000E"/>
    <w:rsid w:val="00491825"/>
    <w:rsid w:val="00492AE1"/>
    <w:rsid w:val="0049676C"/>
    <w:rsid w:val="00497774"/>
    <w:rsid w:val="004A3121"/>
    <w:rsid w:val="004A4C0A"/>
    <w:rsid w:val="004B078D"/>
    <w:rsid w:val="004B2567"/>
    <w:rsid w:val="004B2C78"/>
    <w:rsid w:val="004B3348"/>
    <w:rsid w:val="004B37E5"/>
    <w:rsid w:val="004B6A28"/>
    <w:rsid w:val="004D2E14"/>
    <w:rsid w:val="004E7FB2"/>
    <w:rsid w:val="004F056E"/>
    <w:rsid w:val="004F057C"/>
    <w:rsid w:val="004F0889"/>
    <w:rsid w:val="004F131D"/>
    <w:rsid w:val="004F235E"/>
    <w:rsid w:val="004F245C"/>
    <w:rsid w:val="004F26E0"/>
    <w:rsid w:val="004F29B1"/>
    <w:rsid w:val="0050077A"/>
    <w:rsid w:val="00503033"/>
    <w:rsid w:val="005040E4"/>
    <w:rsid w:val="005045EC"/>
    <w:rsid w:val="00505E3A"/>
    <w:rsid w:val="005159A0"/>
    <w:rsid w:val="00517520"/>
    <w:rsid w:val="0052008D"/>
    <w:rsid w:val="00520579"/>
    <w:rsid w:val="00524160"/>
    <w:rsid w:val="00524C99"/>
    <w:rsid w:val="005347D4"/>
    <w:rsid w:val="0053702C"/>
    <w:rsid w:val="0053753B"/>
    <w:rsid w:val="0053777E"/>
    <w:rsid w:val="005408F4"/>
    <w:rsid w:val="00541525"/>
    <w:rsid w:val="00551A62"/>
    <w:rsid w:val="00553B2D"/>
    <w:rsid w:val="00555B6D"/>
    <w:rsid w:val="00560C1D"/>
    <w:rsid w:val="005616E5"/>
    <w:rsid w:val="0056495C"/>
    <w:rsid w:val="0056651B"/>
    <w:rsid w:val="00577358"/>
    <w:rsid w:val="00581351"/>
    <w:rsid w:val="0058305B"/>
    <w:rsid w:val="005911B2"/>
    <w:rsid w:val="00593E9A"/>
    <w:rsid w:val="005A1A79"/>
    <w:rsid w:val="005A26D8"/>
    <w:rsid w:val="005A6E12"/>
    <w:rsid w:val="005B30E2"/>
    <w:rsid w:val="005B3C17"/>
    <w:rsid w:val="005B3E05"/>
    <w:rsid w:val="005B56AA"/>
    <w:rsid w:val="005B65A2"/>
    <w:rsid w:val="005B75C8"/>
    <w:rsid w:val="005C144F"/>
    <w:rsid w:val="005D195C"/>
    <w:rsid w:val="005D2124"/>
    <w:rsid w:val="005D353D"/>
    <w:rsid w:val="005E2EF1"/>
    <w:rsid w:val="005E4AB0"/>
    <w:rsid w:val="005E4B82"/>
    <w:rsid w:val="005F162C"/>
    <w:rsid w:val="005F3306"/>
    <w:rsid w:val="005F33B6"/>
    <w:rsid w:val="005F5A96"/>
    <w:rsid w:val="00601660"/>
    <w:rsid w:val="00606C4C"/>
    <w:rsid w:val="00613828"/>
    <w:rsid w:val="0061607B"/>
    <w:rsid w:val="0062002B"/>
    <w:rsid w:val="00620809"/>
    <w:rsid w:val="00620E70"/>
    <w:rsid w:val="00621664"/>
    <w:rsid w:val="00623CDC"/>
    <w:rsid w:val="00631B34"/>
    <w:rsid w:val="00634D30"/>
    <w:rsid w:val="00636BB0"/>
    <w:rsid w:val="006375D7"/>
    <w:rsid w:val="00642849"/>
    <w:rsid w:val="006428CC"/>
    <w:rsid w:val="0064570A"/>
    <w:rsid w:val="00650697"/>
    <w:rsid w:val="006509E7"/>
    <w:rsid w:val="00652359"/>
    <w:rsid w:val="00652D19"/>
    <w:rsid w:val="00653655"/>
    <w:rsid w:val="006569AA"/>
    <w:rsid w:val="006605FD"/>
    <w:rsid w:val="0066315C"/>
    <w:rsid w:val="006720B1"/>
    <w:rsid w:val="00677871"/>
    <w:rsid w:val="006820BC"/>
    <w:rsid w:val="0068431F"/>
    <w:rsid w:val="00690EED"/>
    <w:rsid w:val="00692D8E"/>
    <w:rsid w:val="006932F3"/>
    <w:rsid w:val="006A2BF6"/>
    <w:rsid w:val="006A4104"/>
    <w:rsid w:val="006A7EA6"/>
    <w:rsid w:val="006B22B9"/>
    <w:rsid w:val="006C2467"/>
    <w:rsid w:val="006C3E6B"/>
    <w:rsid w:val="006C4AAF"/>
    <w:rsid w:val="006C5063"/>
    <w:rsid w:val="006C55FD"/>
    <w:rsid w:val="006C64DF"/>
    <w:rsid w:val="006D13D7"/>
    <w:rsid w:val="006D684B"/>
    <w:rsid w:val="006E3A41"/>
    <w:rsid w:val="006E5725"/>
    <w:rsid w:val="006E6E66"/>
    <w:rsid w:val="006E7A7A"/>
    <w:rsid w:val="006F5952"/>
    <w:rsid w:val="006F5A0B"/>
    <w:rsid w:val="007031F3"/>
    <w:rsid w:val="0070510E"/>
    <w:rsid w:val="00707B26"/>
    <w:rsid w:val="00715287"/>
    <w:rsid w:val="00720872"/>
    <w:rsid w:val="007215A9"/>
    <w:rsid w:val="00721A23"/>
    <w:rsid w:val="00721E13"/>
    <w:rsid w:val="00726747"/>
    <w:rsid w:val="00730057"/>
    <w:rsid w:val="00733385"/>
    <w:rsid w:val="007407DE"/>
    <w:rsid w:val="00740D74"/>
    <w:rsid w:val="00740F3B"/>
    <w:rsid w:val="00743291"/>
    <w:rsid w:val="00743FEC"/>
    <w:rsid w:val="007451CE"/>
    <w:rsid w:val="00753465"/>
    <w:rsid w:val="0075535B"/>
    <w:rsid w:val="007577C9"/>
    <w:rsid w:val="00762896"/>
    <w:rsid w:val="007662A3"/>
    <w:rsid w:val="0076635F"/>
    <w:rsid w:val="00777689"/>
    <w:rsid w:val="00777E7E"/>
    <w:rsid w:val="0078077D"/>
    <w:rsid w:val="00785A5B"/>
    <w:rsid w:val="007A1926"/>
    <w:rsid w:val="007A4EAF"/>
    <w:rsid w:val="007B446E"/>
    <w:rsid w:val="007B7BDC"/>
    <w:rsid w:val="007C0340"/>
    <w:rsid w:val="007C70F0"/>
    <w:rsid w:val="007C7F20"/>
    <w:rsid w:val="007D2D95"/>
    <w:rsid w:val="007D2F0B"/>
    <w:rsid w:val="007D395B"/>
    <w:rsid w:val="007D4C68"/>
    <w:rsid w:val="007E2119"/>
    <w:rsid w:val="007E393E"/>
    <w:rsid w:val="007E5152"/>
    <w:rsid w:val="00801FD4"/>
    <w:rsid w:val="00802800"/>
    <w:rsid w:val="008034BD"/>
    <w:rsid w:val="00804FF8"/>
    <w:rsid w:val="00806105"/>
    <w:rsid w:val="0080656A"/>
    <w:rsid w:val="008109F3"/>
    <w:rsid w:val="00813D75"/>
    <w:rsid w:val="008150D3"/>
    <w:rsid w:val="00817CC0"/>
    <w:rsid w:val="00820781"/>
    <w:rsid w:val="00824339"/>
    <w:rsid w:val="00824C4A"/>
    <w:rsid w:val="00825BBD"/>
    <w:rsid w:val="00826B1F"/>
    <w:rsid w:val="00827299"/>
    <w:rsid w:val="008300A0"/>
    <w:rsid w:val="00831E6C"/>
    <w:rsid w:val="00834B2E"/>
    <w:rsid w:val="00835CD7"/>
    <w:rsid w:val="00841401"/>
    <w:rsid w:val="00844B4A"/>
    <w:rsid w:val="00845B7E"/>
    <w:rsid w:val="00846D1C"/>
    <w:rsid w:val="00854EC4"/>
    <w:rsid w:val="00861717"/>
    <w:rsid w:val="00863F8A"/>
    <w:rsid w:val="0087289D"/>
    <w:rsid w:val="008728D7"/>
    <w:rsid w:val="008837C3"/>
    <w:rsid w:val="00883A2A"/>
    <w:rsid w:val="00885253"/>
    <w:rsid w:val="0088632E"/>
    <w:rsid w:val="00891624"/>
    <w:rsid w:val="00891A8A"/>
    <w:rsid w:val="008921B8"/>
    <w:rsid w:val="008943E9"/>
    <w:rsid w:val="008A0906"/>
    <w:rsid w:val="008A5FD6"/>
    <w:rsid w:val="008A691E"/>
    <w:rsid w:val="008B0B15"/>
    <w:rsid w:val="008B2514"/>
    <w:rsid w:val="008B2C32"/>
    <w:rsid w:val="008B3126"/>
    <w:rsid w:val="008B76CA"/>
    <w:rsid w:val="008C0F3D"/>
    <w:rsid w:val="008C3A76"/>
    <w:rsid w:val="008C4634"/>
    <w:rsid w:val="008D40BC"/>
    <w:rsid w:val="008D4537"/>
    <w:rsid w:val="008E0E14"/>
    <w:rsid w:val="008E258B"/>
    <w:rsid w:val="008E40E8"/>
    <w:rsid w:val="008E49B7"/>
    <w:rsid w:val="00902EFD"/>
    <w:rsid w:val="009052BC"/>
    <w:rsid w:val="009053B2"/>
    <w:rsid w:val="00907682"/>
    <w:rsid w:val="00911AC1"/>
    <w:rsid w:val="0092034A"/>
    <w:rsid w:val="00924BDA"/>
    <w:rsid w:val="0093036E"/>
    <w:rsid w:val="00930CC9"/>
    <w:rsid w:val="00930F04"/>
    <w:rsid w:val="009330B7"/>
    <w:rsid w:val="009338EA"/>
    <w:rsid w:val="00933918"/>
    <w:rsid w:val="0093437B"/>
    <w:rsid w:val="00934B0F"/>
    <w:rsid w:val="00937280"/>
    <w:rsid w:val="0094135D"/>
    <w:rsid w:val="009416AE"/>
    <w:rsid w:val="009501FB"/>
    <w:rsid w:val="00951AC0"/>
    <w:rsid w:val="0095583A"/>
    <w:rsid w:val="00963B9C"/>
    <w:rsid w:val="0096468F"/>
    <w:rsid w:val="00965F22"/>
    <w:rsid w:val="009714D9"/>
    <w:rsid w:val="009850BE"/>
    <w:rsid w:val="00987A7C"/>
    <w:rsid w:val="009901EB"/>
    <w:rsid w:val="00994081"/>
    <w:rsid w:val="00997C66"/>
    <w:rsid w:val="009A199F"/>
    <w:rsid w:val="009A5EDC"/>
    <w:rsid w:val="009A6787"/>
    <w:rsid w:val="009B202C"/>
    <w:rsid w:val="009B3946"/>
    <w:rsid w:val="009B475B"/>
    <w:rsid w:val="009C01B1"/>
    <w:rsid w:val="009C0F74"/>
    <w:rsid w:val="009C1A9E"/>
    <w:rsid w:val="009C2ACD"/>
    <w:rsid w:val="009C2CDE"/>
    <w:rsid w:val="009C3CB2"/>
    <w:rsid w:val="009C58F8"/>
    <w:rsid w:val="009C7C0E"/>
    <w:rsid w:val="009D3A01"/>
    <w:rsid w:val="009D4551"/>
    <w:rsid w:val="009E1CA9"/>
    <w:rsid w:val="009E1DE6"/>
    <w:rsid w:val="009E2319"/>
    <w:rsid w:val="009E4672"/>
    <w:rsid w:val="009E583A"/>
    <w:rsid w:val="009F0E34"/>
    <w:rsid w:val="009F233F"/>
    <w:rsid w:val="009F3B45"/>
    <w:rsid w:val="009F3E23"/>
    <w:rsid w:val="00A01A5A"/>
    <w:rsid w:val="00A06A3D"/>
    <w:rsid w:val="00A06B76"/>
    <w:rsid w:val="00A102D4"/>
    <w:rsid w:val="00A127C2"/>
    <w:rsid w:val="00A32D34"/>
    <w:rsid w:val="00A3343C"/>
    <w:rsid w:val="00A33C87"/>
    <w:rsid w:val="00A367A7"/>
    <w:rsid w:val="00A36AF7"/>
    <w:rsid w:val="00A36B28"/>
    <w:rsid w:val="00A4081D"/>
    <w:rsid w:val="00A415F1"/>
    <w:rsid w:val="00A422CC"/>
    <w:rsid w:val="00A426E1"/>
    <w:rsid w:val="00A42C40"/>
    <w:rsid w:val="00A43699"/>
    <w:rsid w:val="00A44DC7"/>
    <w:rsid w:val="00A4736B"/>
    <w:rsid w:val="00A47E99"/>
    <w:rsid w:val="00A47EED"/>
    <w:rsid w:val="00A56013"/>
    <w:rsid w:val="00A57666"/>
    <w:rsid w:val="00A60266"/>
    <w:rsid w:val="00A62DD7"/>
    <w:rsid w:val="00A6456C"/>
    <w:rsid w:val="00A649F4"/>
    <w:rsid w:val="00A66A71"/>
    <w:rsid w:val="00A67855"/>
    <w:rsid w:val="00A7437C"/>
    <w:rsid w:val="00A80889"/>
    <w:rsid w:val="00A8152E"/>
    <w:rsid w:val="00A84438"/>
    <w:rsid w:val="00A848C6"/>
    <w:rsid w:val="00A919F3"/>
    <w:rsid w:val="00A92E16"/>
    <w:rsid w:val="00A944CE"/>
    <w:rsid w:val="00AA24A1"/>
    <w:rsid w:val="00AB59A5"/>
    <w:rsid w:val="00AC2CF2"/>
    <w:rsid w:val="00AC36F4"/>
    <w:rsid w:val="00AC4D32"/>
    <w:rsid w:val="00AD3F69"/>
    <w:rsid w:val="00AE1C51"/>
    <w:rsid w:val="00AE35C5"/>
    <w:rsid w:val="00AE65F7"/>
    <w:rsid w:val="00AF0F50"/>
    <w:rsid w:val="00AF301C"/>
    <w:rsid w:val="00AF3656"/>
    <w:rsid w:val="00B10455"/>
    <w:rsid w:val="00B149D5"/>
    <w:rsid w:val="00B15367"/>
    <w:rsid w:val="00B20125"/>
    <w:rsid w:val="00B24D86"/>
    <w:rsid w:val="00B30723"/>
    <w:rsid w:val="00B32586"/>
    <w:rsid w:val="00B343BD"/>
    <w:rsid w:val="00B37D1D"/>
    <w:rsid w:val="00B41F8D"/>
    <w:rsid w:val="00B43AB1"/>
    <w:rsid w:val="00B44554"/>
    <w:rsid w:val="00B44A06"/>
    <w:rsid w:val="00B44C5F"/>
    <w:rsid w:val="00B501E2"/>
    <w:rsid w:val="00B50552"/>
    <w:rsid w:val="00B545AB"/>
    <w:rsid w:val="00B60DC7"/>
    <w:rsid w:val="00B65804"/>
    <w:rsid w:val="00B70176"/>
    <w:rsid w:val="00B70E77"/>
    <w:rsid w:val="00B71644"/>
    <w:rsid w:val="00B771E8"/>
    <w:rsid w:val="00B80A50"/>
    <w:rsid w:val="00B8386D"/>
    <w:rsid w:val="00B851DF"/>
    <w:rsid w:val="00B85AA6"/>
    <w:rsid w:val="00B90F63"/>
    <w:rsid w:val="00B91BE5"/>
    <w:rsid w:val="00BA087B"/>
    <w:rsid w:val="00BA18B8"/>
    <w:rsid w:val="00BA1D68"/>
    <w:rsid w:val="00BA1F2E"/>
    <w:rsid w:val="00BB66E0"/>
    <w:rsid w:val="00BB6B88"/>
    <w:rsid w:val="00BB72D8"/>
    <w:rsid w:val="00BB7D9F"/>
    <w:rsid w:val="00BC43C4"/>
    <w:rsid w:val="00BC4DD9"/>
    <w:rsid w:val="00BC68BA"/>
    <w:rsid w:val="00BD1010"/>
    <w:rsid w:val="00BD3865"/>
    <w:rsid w:val="00BD4F50"/>
    <w:rsid w:val="00BD63CF"/>
    <w:rsid w:val="00BD7FA7"/>
    <w:rsid w:val="00BE5AEE"/>
    <w:rsid w:val="00BF13FA"/>
    <w:rsid w:val="00BF3E12"/>
    <w:rsid w:val="00BF3E46"/>
    <w:rsid w:val="00BF474A"/>
    <w:rsid w:val="00BF69E3"/>
    <w:rsid w:val="00C01221"/>
    <w:rsid w:val="00C01F61"/>
    <w:rsid w:val="00C0281D"/>
    <w:rsid w:val="00C076DE"/>
    <w:rsid w:val="00C13D0C"/>
    <w:rsid w:val="00C1548C"/>
    <w:rsid w:val="00C17C2B"/>
    <w:rsid w:val="00C20A20"/>
    <w:rsid w:val="00C2232A"/>
    <w:rsid w:val="00C34EB4"/>
    <w:rsid w:val="00C373E1"/>
    <w:rsid w:val="00C42D59"/>
    <w:rsid w:val="00C44F8E"/>
    <w:rsid w:val="00C509DA"/>
    <w:rsid w:val="00C50B61"/>
    <w:rsid w:val="00C51C38"/>
    <w:rsid w:val="00C538DE"/>
    <w:rsid w:val="00C5500A"/>
    <w:rsid w:val="00C6178F"/>
    <w:rsid w:val="00C64883"/>
    <w:rsid w:val="00C65FDD"/>
    <w:rsid w:val="00C662D8"/>
    <w:rsid w:val="00C731C2"/>
    <w:rsid w:val="00C7431C"/>
    <w:rsid w:val="00C8077E"/>
    <w:rsid w:val="00C811A9"/>
    <w:rsid w:val="00C81FCA"/>
    <w:rsid w:val="00C91049"/>
    <w:rsid w:val="00C929F0"/>
    <w:rsid w:val="00C93C60"/>
    <w:rsid w:val="00C9518C"/>
    <w:rsid w:val="00C97550"/>
    <w:rsid w:val="00CA1DB2"/>
    <w:rsid w:val="00CA282E"/>
    <w:rsid w:val="00CA48D8"/>
    <w:rsid w:val="00CA58F4"/>
    <w:rsid w:val="00CA7D66"/>
    <w:rsid w:val="00CB12BD"/>
    <w:rsid w:val="00CB4608"/>
    <w:rsid w:val="00CC0A53"/>
    <w:rsid w:val="00CC405D"/>
    <w:rsid w:val="00CD5388"/>
    <w:rsid w:val="00CD5D44"/>
    <w:rsid w:val="00CD727B"/>
    <w:rsid w:val="00CE1DF5"/>
    <w:rsid w:val="00CF2E56"/>
    <w:rsid w:val="00CF5A78"/>
    <w:rsid w:val="00CF5E5F"/>
    <w:rsid w:val="00CF78B4"/>
    <w:rsid w:val="00D02B26"/>
    <w:rsid w:val="00D05C3F"/>
    <w:rsid w:val="00D1210F"/>
    <w:rsid w:val="00D16161"/>
    <w:rsid w:val="00D169A6"/>
    <w:rsid w:val="00D16E29"/>
    <w:rsid w:val="00D16E80"/>
    <w:rsid w:val="00D17C90"/>
    <w:rsid w:val="00D2243A"/>
    <w:rsid w:val="00D22669"/>
    <w:rsid w:val="00D26F92"/>
    <w:rsid w:val="00D27D25"/>
    <w:rsid w:val="00D30C80"/>
    <w:rsid w:val="00D32EC8"/>
    <w:rsid w:val="00D34917"/>
    <w:rsid w:val="00D46EFD"/>
    <w:rsid w:val="00D471F6"/>
    <w:rsid w:val="00D503A7"/>
    <w:rsid w:val="00D50B5E"/>
    <w:rsid w:val="00D52C6B"/>
    <w:rsid w:val="00D536B6"/>
    <w:rsid w:val="00D550BE"/>
    <w:rsid w:val="00D554D6"/>
    <w:rsid w:val="00D567DC"/>
    <w:rsid w:val="00D64FE6"/>
    <w:rsid w:val="00D6776D"/>
    <w:rsid w:val="00D71715"/>
    <w:rsid w:val="00D77059"/>
    <w:rsid w:val="00D828F5"/>
    <w:rsid w:val="00D82CAD"/>
    <w:rsid w:val="00D8482E"/>
    <w:rsid w:val="00D84D6F"/>
    <w:rsid w:val="00D9070D"/>
    <w:rsid w:val="00D921B9"/>
    <w:rsid w:val="00D951D1"/>
    <w:rsid w:val="00D95215"/>
    <w:rsid w:val="00DA4B5F"/>
    <w:rsid w:val="00DA78C3"/>
    <w:rsid w:val="00DB0737"/>
    <w:rsid w:val="00DB1BA0"/>
    <w:rsid w:val="00DB414C"/>
    <w:rsid w:val="00DB4868"/>
    <w:rsid w:val="00DC3897"/>
    <w:rsid w:val="00DD4F82"/>
    <w:rsid w:val="00DE0E55"/>
    <w:rsid w:val="00DE1BC5"/>
    <w:rsid w:val="00DE35B5"/>
    <w:rsid w:val="00DE4518"/>
    <w:rsid w:val="00DF2535"/>
    <w:rsid w:val="00DF3089"/>
    <w:rsid w:val="00E03CB9"/>
    <w:rsid w:val="00E06C15"/>
    <w:rsid w:val="00E114CF"/>
    <w:rsid w:val="00E13021"/>
    <w:rsid w:val="00E1471A"/>
    <w:rsid w:val="00E17467"/>
    <w:rsid w:val="00E23BB1"/>
    <w:rsid w:val="00E247D8"/>
    <w:rsid w:val="00E26295"/>
    <w:rsid w:val="00E2729A"/>
    <w:rsid w:val="00E326F7"/>
    <w:rsid w:val="00E33C84"/>
    <w:rsid w:val="00E3776B"/>
    <w:rsid w:val="00E42E52"/>
    <w:rsid w:val="00E465E2"/>
    <w:rsid w:val="00E621DB"/>
    <w:rsid w:val="00E624F3"/>
    <w:rsid w:val="00E65795"/>
    <w:rsid w:val="00E70DE6"/>
    <w:rsid w:val="00E72541"/>
    <w:rsid w:val="00E726FB"/>
    <w:rsid w:val="00E752EF"/>
    <w:rsid w:val="00E758DE"/>
    <w:rsid w:val="00E77B55"/>
    <w:rsid w:val="00E80E44"/>
    <w:rsid w:val="00E81C9A"/>
    <w:rsid w:val="00E96F31"/>
    <w:rsid w:val="00E97317"/>
    <w:rsid w:val="00EA0E69"/>
    <w:rsid w:val="00EA2A75"/>
    <w:rsid w:val="00EA30ED"/>
    <w:rsid w:val="00EA3351"/>
    <w:rsid w:val="00EA3AD7"/>
    <w:rsid w:val="00EA6A5E"/>
    <w:rsid w:val="00EA7AFF"/>
    <w:rsid w:val="00EB12E2"/>
    <w:rsid w:val="00EB1549"/>
    <w:rsid w:val="00EB46E7"/>
    <w:rsid w:val="00EB5FCB"/>
    <w:rsid w:val="00EB77E6"/>
    <w:rsid w:val="00EC0831"/>
    <w:rsid w:val="00EC385D"/>
    <w:rsid w:val="00EC6EFB"/>
    <w:rsid w:val="00ED0623"/>
    <w:rsid w:val="00ED1C79"/>
    <w:rsid w:val="00ED21DC"/>
    <w:rsid w:val="00ED4B03"/>
    <w:rsid w:val="00ED5ADD"/>
    <w:rsid w:val="00EE07A7"/>
    <w:rsid w:val="00EE15F9"/>
    <w:rsid w:val="00EE2C17"/>
    <w:rsid w:val="00EE3CC9"/>
    <w:rsid w:val="00EE61EE"/>
    <w:rsid w:val="00EE6F07"/>
    <w:rsid w:val="00EE75A1"/>
    <w:rsid w:val="00EF352B"/>
    <w:rsid w:val="00EF5E4E"/>
    <w:rsid w:val="00F02F81"/>
    <w:rsid w:val="00F03419"/>
    <w:rsid w:val="00F05208"/>
    <w:rsid w:val="00F10616"/>
    <w:rsid w:val="00F11876"/>
    <w:rsid w:val="00F12309"/>
    <w:rsid w:val="00F16342"/>
    <w:rsid w:val="00F17A03"/>
    <w:rsid w:val="00F20D29"/>
    <w:rsid w:val="00F21939"/>
    <w:rsid w:val="00F231D5"/>
    <w:rsid w:val="00F24BA6"/>
    <w:rsid w:val="00F25D06"/>
    <w:rsid w:val="00F27412"/>
    <w:rsid w:val="00F27518"/>
    <w:rsid w:val="00F31204"/>
    <w:rsid w:val="00F34542"/>
    <w:rsid w:val="00F35EAE"/>
    <w:rsid w:val="00F453EE"/>
    <w:rsid w:val="00F47BE2"/>
    <w:rsid w:val="00F47EE5"/>
    <w:rsid w:val="00F51F0C"/>
    <w:rsid w:val="00F57169"/>
    <w:rsid w:val="00F576EA"/>
    <w:rsid w:val="00F66DDF"/>
    <w:rsid w:val="00F675AB"/>
    <w:rsid w:val="00F678A2"/>
    <w:rsid w:val="00F70040"/>
    <w:rsid w:val="00F70A17"/>
    <w:rsid w:val="00F758D4"/>
    <w:rsid w:val="00F766F1"/>
    <w:rsid w:val="00F77C56"/>
    <w:rsid w:val="00F77F3B"/>
    <w:rsid w:val="00F801B4"/>
    <w:rsid w:val="00F80291"/>
    <w:rsid w:val="00F859DD"/>
    <w:rsid w:val="00F87EE8"/>
    <w:rsid w:val="00F9303E"/>
    <w:rsid w:val="00F9370E"/>
    <w:rsid w:val="00F96911"/>
    <w:rsid w:val="00FA0837"/>
    <w:rsid w:val="00FA1476"/>
    <w:rsid w:val="00FA1FDE"/>
    <w:rsid w:val="00FB07E8"/>
    <w:rsid w:val="00FB2554"/>
    <w:rsid w:val="00FB384C"/>
    <w:rsid w:val="00FB44F7"/>
    <w:rsid w:val="00FC0695"/>
    <w:rsid w:val="00FC5E42"/>
    <w:rsid w:val="00FD14BD"/>
    <w:rsid w:val="00FD18BC"/>
    <w:rsid w:val="00FD4BF1"/>
    <w:rsid w:val="00FE1C0A"/>
    <w:rsid w:val="00FE3DBA"/>
    <w:rsid w:val="00FE6623"/>
    <w:rsid w:val="00FF18E7"/>
    <w:rsid w:val="00FF4047"/>
    <w:rsid w:val="00FF5230"/>
    <w:rsid w:val="00FF59D5"/>
    <w:rsid w:val="00FF6E13"/>
    <w:rsid w:val="00FF7992"/>
    <w:rsid w:val="00FF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F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7E68"/>
  </w:style>
  <w:style w:type="paragraph" w:styleId="a3">
    <w:name w:val="No Spacing"/>
    <w:link w:val="a4"/>
    <w:uiPriority w:val="1"/>
    <w:qFormat/>
    <w:rsid w:val="001F7E6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F7E68"/>
  </w:style>
  <w:style w:type="paragraph" w:styleId="a5">
    <w:name w:val="Normal (Web)"/>
    <w:basedOn w:val="a"/>
    <w:uiPriority w:val="99"/>
    <w:unhideWhenUsed/>
    <w:qFormat/>
    <w:rsid w:val="001F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A9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4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Марина</dc:creator>
  <cp:lastModifiedBy>Ермакова Марина</cp:lastModifiedBy>
  <cp:revision>2</cp:revision>
  <dcterms:created xsi:type="dcterms:W3CDTF">2023-01-08T07:32:00Z</dcterms:created>
  <dcterms:modified xsi:type="dcterms:W3CDTF">2024-11-17T04:36:00Z</dcterms:modified>
</cp:coreProperties>
</file>