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537E" w:rsidRPr="0054537E" w:rsidRDefault="0054537E" w:rsidP="00413E08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Оценка качества образовательной программы дошкольного</w:t>
      </w:r>
      <w:r w:rsidR="007948AC">
        <w:rPr>
          <w:rFonts w:ascii="Times New Roman" w:hAnsi="Times New Roman" w:cs="Times New Roman"/>
          <w:b/>
          <w:sz w:val="28"/>
          <w:szCs w:val="28"/>
        </w:rPr>
        <w:t xml:space="preserve"> образования (далее </w:t>
      </w:r>
      <w:r w:rsidR="00E06A0A">
        <w:rPr>
          <w:rFonts w:ascii="Times New Roman" w:hAnsi="Times New Roman" w:cs="Times New Roman"/>
          <w:b/>
          <w:sz w:val="28"/>
          <w:szCs w:val="28"/>
        </w:rPr>
        <w:t xml:space="preserve">ОП </w:t>
      </w:r>
      <w:proofErr w:type="gramStart"/>
      <w:r w:rsidR="00E06A0A">
        <w:rPr>
          <w:rFonts w:ascii="Times New Roman" w:hAnsi="Times New Roman" w:cs="Times New Roman"/>
          <w:b/>
          <w:sz w:val="28"/>
          <w:szCs w:val="28"/>
        </w:rPr>
        <w:t>ДО</w:t>
      </w:r>
      <w:proofErr w:type="gramEnd"/>
      <w:r w:rsidR="00E06A0A">
        <w:rPr>
          <w:rFonts w:ascii="Times New Roman" w:hAnsi="Times New Roman" w:cs="Times New Roman"/>
          <w:b/>
          <w:sz w:val="28"/>
          <w:szCs w:val="28"/>
        </w:rPr>
        <w:t>)</w:t>
      </w:r>
    </w:p>
    <w:p w:rsidR="00E06A0A" w:rsidRDefault="00E06A0A" w:rsidP="00413E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</w:t>
      </w:r>
      <w:r w:rsidR="007948AC">
        <w:rPr>
          <w:rFonts w:ascii="Times New Roman" w:hAnsi="Times New Roman" w:cs="Times New Roman"/>
          <w:sz w:val="28"/>
          <w:szCs w:val="28"/>
        </w:rPr>
        <w:t>ебования к структуре и объёму О</w:t>
      </w:r>
      <w:r>
        <w:rPr>
          <w:rFonts w:ascii="Times New Roman" w:hAnsi="Times New Roman" w:cs="Times New Roman"/>
          <w:sz w:val="28"/>
          <w:szCs w:val="28"/>
        </w:rPr>
        <w:t xml:space="preserve">П ДО определены федеральным государственным стандартом дошкольного образования (далее ФГОС </w:t>
      </w:r>
      <w:proofErr w:type="gramStart"/>
      <w:r>
        <w:rPr>
          <w:rFonts w:ascii="Times New Roman" w:hAnsi="Times New Roman" w:cs="Times New Roman"/>
          <w:sz w:val="28"/>
          <w:szCs w:val="28"/>
        </w:rPr>
        <w:t>ДО</w:t>
      </w:r>
      <w:proofErr w:type="gramEnd"/>
      <w:r>
        <w:rPr>
          <w:rFonts w:ascii="Times New Roman" w:hAnsi="Times New Roman" w:cs="Times New Roman"/>
          <w:sz w:val="28"/>
          <w:szCs w:val="28"/>
        </w:rPr>
        <w:t>).</w:t>
      </w:r>
    </w:p>
    <w:p w:rsidR="00E06A0A" w:rsidRDefault="00771824" w:rsidP="00413E0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E06A0A" w:rsidRPr="00E06A0A">
        <w:rPr>
          <w:rFonts w:ascii="Times New Roman" w:hAnsi="Times New Roman" w:cs="Times New Roman"/>
          <w:b/>
          <w:sz w:val="28"/>
          <w:szCs w:val="28"/>
        </w:rPr>
        <w:t>Показатели и техн</w:t>
      </w:r>
      <w:r w:rsidR="007948AC">
        <w:rPr>
          <w:rFonts w:ascii="Times New Roman" w:hAnsi="Times New Roman" w:cs="Times New Roman"/>
          <w:b/>
          <w:sz w:val="28"/>
          <w:szCs w:val="28"/>
        </w:rPr>
        <w:t xml:space="preserve">ология оценивания соответствия </w:t>
      </w:r>
      <w:r w:rsidR="00E06A0A" w:rsidRPr="00E06A0A">
        <w:rPr>
          <w:rFonts w:ascii="Times New Roman" w:hAnsi="Times New Roman" w:cs="Times New Roman"/>
          <w:b/>
          <w:sz w:val="28"/>
          <w:szCs w:val="28"/>
        </w:rPr>
        <w:t xml:space="preserve">ОП </w:t>
      </w:r>
      <w:proofErr w:type="gramStart"/>
      <w:r w:rsidR="00E06A0A" w:rsidRPr="00E06A0A">
        <w:rPr>
          <w:rFonts w:ascii="Times New Roman" w:hAnsi="Times New Roman" w:cs="Times New Roman"/>
          <w:b/>
          <w:sz w:val="28"/>
          <w:szCs w:val="28"/>
        </w:rPr>
        <w:t>ДО</w:t>
      </w:r>
      <w:proofErr w:type="gramEnd"/>
      <w:r w:rsidR="00E06A0A" w:rsidRPr="00E06A0A">
        <w:rPr>
          <w:rFonts w:ascii="Times New Roman" w:hAnsi="Times New Roman" w:cs="Times New Roman"/>
          <w:b/>
          <w:sz w:val="28"/>
          <w:szCs w:val="28"/>
        </w:rPr>
        <w:t xml:space="preserve"> требованиям ФГОС ДО</w:t>
      </w:r>
      <w:r w:rsidR="00E06A0A">
        <w:rPr>
          <w:rFonts w:ascii="Times New Roman" w:hAnsi="Times New Roman" w:cs="Times New Roman"/>
          <w:b/>
          <w:sz w:val="28"/>
          <w:szCs w:val="28"/>
        </w:rPr>
        <w:t>.</w:t>
      </w:r>
    </w:p>
    <w:p w:rsidR="00E06A0A" w:rsidRDefault="00E06A0A" w:rsidP="00413E0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9776" w:type="dxa"/>
        <w:tblLook w:val="04A0" w:firstRow="1" w:lastRow="0" w:firstColumn="1" w:lastColumn="0" w:noHBand="0" w:noVBand="1"/>
      </w:tblPr>
      <w:tblGrid>
        <w:gridCol w:w="959"/>
        <w:gridCol w:w="7087"/>
        <w:gridCol w:w="1730"/>
      </w:tblGrid>
      <w:tr w:rsidR="00E06A0A" w:rsidTr="00E06A0A">
        <w:tc>
          <w:tcPr>
            <w:tcW w:w="9776" w:type="dxa"/>
            <w:gridSpan w:val="3"/>
          </w:tcPr>
          <w:p w:rsidR="00E06A0A" w:rsidRDefault="00E06A0A" w:rsidP="00413E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Лист оценивания</w:t>
            </w:r>
          </w:p>
        </w:tc>
      </w:tr>
      <w:tr w:rsidR="00E06A0A" w:rsidTr="00E06A0A">
        <w:tc>
          <w:tcPr>
            <w:tcW w:w="959" w:type="dxa"/>
          </w:tcPr>
          <w:p w:rsidR="00E06A0A" w:rsidRPr="00E06A0A" w:rsidRDefault="00E06A0A" w:rsidP="00413E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6A0A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E06A0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E06A0A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7087" w:type="dxa"/>
          </w:tcPr>
          <w:p w:rsidR="00E06A0A" w:rsidRPr="00E06A0A" w:rsidRDefault="00E06A0A" w:rsidP="00413E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Показатели</w:t>
            </w:r>
          </w:p>
        </w:tc>
        <w:tc>
          <w:tcPr>
            <w:tcW w:w="1730" w:type="dxa"/>
          </w:tcPr>
          <w:p w:rsidR="00E06A0A" w:rsidRPr="00E06A0A" w:rsidRDefault="00E06A0A" w:rsidP="00413E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Баллы 0-1-2</w:t>
            </w:r>
          </w:p>
        </w:tc>
      </w:tr>
      <w:tr w:rsidR="00E06A0A" w:rsidTr="00E06A0A">
        <w:tc>
          <w:tcPr>
            <w:tcW w:w="959" w:type="dxa"/>
          </w:tcPr>
          <w:p w:rsidR="00E06A0A" w:rsidRPr="00E06A0A" w:rsidRDefault="00E06A0A" w:rsidP="00413E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6A0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087" w:type="dxa"/>
          </w:tcPr>
          <w:p w:rsidR="00E06A0A" w:rsidRPr="00E06A0A" w:rsidRDefault="007948AC" w:rsidP="00413E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Наличие/отсутствие О</w:t>
            </w:r>
            <w:r w:rsidR="00E06A0A">
              <w:rPr>
                <w:rFonts w:ascii="Times New Roman" w:hAnsi="Times New Roman" w:cs="Times New Roman"/>
                <w:sz w:val="28"/>
                <w:szCs w:val="28"/>
              </w:rPr>
              <w:t xml:space="preserve">П </w:t>
            </w:r>
            <w:proofErr w:type="gramStart"/>
            <w:r w:rsidR="00E06A0A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</w:p>
        </w:tc>
        <w:tc>
          <w:tcPr>
            <w:tcW w:w="1730" w:type="dxa"/>
          </w:tcPr>
          <w:p w:rsidR="00E06A0A" w:rsidRPr="00E06A0A" w:rsidRDefault="00F82615" w:rsidP="00413E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06A0A" w:rsidTr="00E06A0A">
        <w:tc>
          <w:tcPr>
            <w:tcW w:w="959" w:type="dxa"/>
          </w:tcPr>
          <w:p w:rsidR="00E06A0A" w:rsidRPr="00E06A0A" w:rsidRDefault="00E06A0A" w:rsidP="00413E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087" w:type="dxa"/>
          </w:tcPr>
          <w:p w:rsidR="00E06A0A" w:rsidRPr="00E06A0A" w:rsidRDefault="00E06A0A" w:rsidP="00413E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Наличие/отсутствие АОП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для детей с ОВЗ</w:t>
            </w:r>
          </w:p>
        </w:tc>
        <w:tc>
          <w:tcPr>
            <w:tcW w:w="1730" w:type="dxa"/>
          </w:tcPr>
          <w:p w:rsidR="00E06A0A" w:rsidRPr="00E06A0A" w:rsidRDefault="00D44DF4" w:rsidP="00413E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06A0A" w:rsidTr="00E06A0A">
        <w:tc>
          <w:tcPr>
            <w:tcW w:w="959" w:type="dxa"/>
          </w:tcPr>
          <w:p w:rsidR="00E06A0A" w:rsidRPr="00E06A0A" w:rsidRDefault="00E06A0A" w:rsidP="00413E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7087" w:type="dxa"/>
          </w:tcPr>
          <w:p w:rsidR="00E06A0A" w:rsidRPr="00E06A0A" w:rsidRDefault="007948AC" w:rsidP="00413E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обязательной части О</w:t>
            </w:r>
            <w:r w:rsidR="00E06A0A">
              <w:rPr>
                <w:rFonts w:ascii="Times New Roman" w:hAnsi="Times New Roman" w:cs="Times New Roman"/>
                <w:sz w:val="28"/>
                <w:szCs w:val="28"/>
              </w:rPr>
              <w:t>П ДО и части, формируемой участниками образовательных отношений в целевом, содержательном и организационном разделе, которое  обеспечивает социально-</w:t>
            </w:r>
            <w:r w:rsidR="0002339D">
              <w:rPr>
                <w:rFonts w:ascii="Times New Roman" w:hAnsi="Times New Roman" w:cs="Times New Roman"/>
                <w:sz w:val="28"/>
                <w:szCs w:val="28"/>
              </w:rPr>
              <w:t>коммуникативное, познавательное, речевое, художественно-эстетическое и физическое развитие дошкольников</w:t>
            </w:r>
          </w:p>
        </w:tc>
        <w:tc>
          <w:tcPr>
            <w:tcW w:w="1730" w:type="dxa"/>
          </w:tcPr>
          <w:p w:rsidR="00E06A0A" w:rsidRPr="00E06A0A" w:rsidRDefault="00F82615" w:rsidP="00413E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06A0A" w:rsidTr="00E06A0A">
        <w:tc>
          <w:tcPr>
            <w:tcW w:w="959" w:type="dxa"/>
          </w:tcPr>
          <w:p w:rsidR="00E06A0A" w:rsidRPr="00E06A0A" w:rsidRDefault="00E06A0A" w:rsidP="00413E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7087" w:type="dxa"/>
          </w:tcPr>
          <w:p w:rsidR="00E06A0A" w:rsidRPr="00E06A0A" w:rsidRDefault="007948AC" w:rsidP="00413E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Соответствие О</w:t>
            </w:r>
            <w:r w:rsidR="0002339D">
              <w:rPr>
                <w:rFonts w:ascii="Times New Roman" w:hAnsi="Times New Roman" w:cs="Times New Roman"/>
                <w:sz w:val="28"/>
                <w:szCs w:val="28"/>
              </w:rPr>
              <w:t xml:space="preserve">П </w:t>
            </w:r>
            <w:proofErr w:type="gramStart"/>
            <w:r w:rsidR="0002339D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  <w:r w:rsidR="000233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02339D">
              <w:rPr>
                <w:rFonts w:ascii="Times New Roman" w:hAnsi="Times New Roman" w:cs="Times New Roman"/>
                <w:sz w:val="28"/>
                <w:szCs w:val="28"/>
              </w:rPr>
              <w:t>возрастным</w:t>
            </w:r>
            <w:proofErr w:type="gramEnd"/>
            <w:r w:rsidR="0002339D">
              <w:rPr>
                <w:rFonts w:ascii="Times New Roman" w:hAnsi="Times New Roman" w:cs="Times New Roman"/>
                <w:sz w:val="28"/>
                <w:szCs w:val="28"/>
              </w:rPr>
              <w:t xml:space="preserve"> и индивидуальным особенностям детского контингента.</w:t>
            </w:r>
          </w:p>
        </w:tc>
        <w:tc>
          <w:tcPr>
            <w:tcW w:w="1730" w:type="dxa"/>
          </w:tcPr>
          <w:p w:rsidR="00E06A0A" w:rsidRPr="00E06A0A" w:rsidRDefault="00F82615" w:rsidP="00413E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2339D" w:rsidTr="00E06A0A">
        <w:tc>
          <w:tcPr>
            <w:tcW w:w="959" w:type="dxa"/>
          </w:tcPr>
          <w:p w:rsidR="0002339D" w:rsidRDefault="0002339D" w:rsidP="00413E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7" w:type="dxa"/>
          </w:tcPr>
          <w:p w:rsidR="0002339D" w:rsidRPr="0002339D" w:rsidRDefault="0002339D" w:rsidP="00413E0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339D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1730" w:type="dxa"/>
          </w:tcPr>
          <w:p w:rsidR="0002339D" w:rsidRPr="00E06A0A" w:rsidRDefault="00D44DF4" w:rsidP="00413E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</w:tbl>
    <w:p w:rsidR="0054537E" w:rsidRPr="00E06A0A" w:rsidRDefault="00E06A0A" w:rsidP="00413E0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06A0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4537E" w:rsidRDefault="0002339D" w:rsidP="00413E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339D">
        <w:rPr>
          <w:rFonts w:ascii="Times New Roman" w:hAnsi="Times New Roman" w:cs="Times New Roman"/>
          <w:sz w:val="28"/>
          <w:szCs w:val="28"/>
        </w:rPr>
        <w:t>Технология</w:t>
      </w:r>
      <w:r>
        <w:rPr>
          <w:rFonts w:ascii="Times New Roman" w:hAnsi="Times New Roman" w:cs="Times New Roman"/>
          <w:sz w:val="28"/>
          <w:szCs w:val="28"/>
        </w:rPr>
        <w:t xml:space="preserve"> организа</w:t>
      </w:r>
      <w:r w:rsidR="007948AC">
        <w:rPr>
          <w:rFonts w:ascii="Times New Roman" w:hAnsi="Times New Roman" w:cs="Times New Roman"/>
          <w:sz w:val="28"/>
          <w:szCs w:val="28"/>
        </w:rPr>
        <w:t>ции процедуры оценки качества О</w:t>
      </w:r>
      <w:r>
        <w:rPr>
          <w:rFonts w:ascii="Times New Roman" w:hAnsi="Times New Roman" w:cs="Times New Roman"/>
          <w:sz w:val="28"/>
          <w:szCs w:val="28"/>
        </w:rPr>
        <w:t xml:space="preserve">П </w:t>
      </w:r>
      <w:proofErr w:type="gramStart"/>
      <w:r>
        <w:rPr>
          <w:rFonts w:ascii="Times New Roman" w:hAnsi="Times New Roman" w:cs="Times New Roman"/>
          <w:sz w:val="28"/>
          <w:szCs w:val="28"/>
        </w:rPr>
        <w:t>ДО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включает:</w:t>
      </w:r>
    </w:p>
    <w:p w:rsidR="0002339D" w:rsidRDefault="007948AC" w:rsidP="00413E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изучение О</w:t>
      </w:r>
      <w:r w:rsidR="0002339D">
        <w:rPr>
          <w:rFonts w:ascii="Times New Roman" w:hAnsi="Times New Roman" w:cs="Times New Roman"/>
          <w:sz w:val="28"/>
          <w:szCs w:val="28"/>
        </w:rPr>
        <w:t xml:space="preserve">П </w:t>
      </w:r>
      <w:proofErr w:type="gramStart"/>
      <w:r w:rsidR="0002339D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="0002339D">
        <w:rPr>
          <w:rFonts w:ascii="Times New Roman" w:hAnsi="Times New Roman" w:cs="Times New Roman"/>
          <w:sz w:val="28"/>
          <w:szCs w:val="28"/>
        </w:rPr>
        <w:t xml:space="preserve"> и АОП ДО;</w:t>
      </w:r>
    </w:p>
    <w:p w:rsidR="0002339D" w:rsidRDefault="0002339D" w:rsidP="00413E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фиксация результатов наблюдений в оценочном листе (бальная оценка)</w:t>
      </w:r>
    </w:p>
    <w:p w:rsidR="0002339D" w:rsidRDefault="0002339D" w:rsidP="00413E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82615" w:rsidRDefault="00F82615" w:rsidP="00413E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82615" w:rsidRDefault="00F82615" w:rsidP="00413E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82615" w:rsidRDefault="00F82615" w:rsidP="00413E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82615" w:rsidRDefault="00F82615" w:rsidP="00413E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82615" w:rsidRDefault="00F82615" w:rsidP="00413E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82615" w:rsidRDefault="00F82615" w:rsidP="00413E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82615" w:rsidRDefault="00F82615" w:rsidP="00413E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82615" w:rsidRDefault="00F82615" w:rsidP="00413E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82615" w:rsidRDefault="00F82615" w:rsidP="00413E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82615" w:rsidRDefault="00F82615" w:rsidP="00413E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82615" w:rsidRDefault="00F82615" w:rsidP="00413E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82615" w:rsidRDefault="00F82615" w:rsidP="00413E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82615" w:rsidRDefault="00F82615" w:rsidP="00413E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82615" w:rsidRDefault="00F82615" w:rsidP="00413E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82615" w:rsidRDefault="00F82615" w:rsidP="00413E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82615" w:rsidRDefault="00F82615" w:rsidP="00413E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82615" w:rsidRDefault="00F82615" w:rsidP="00413E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82615" w:rsidRDefault="00F82615" w:rsidP="00413E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53CA3" w:rsidRDefault="00953CA3" w:rsidP="00413E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82615" w:rsidRDefault="00F82615" w:rsidP="00413E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2339D" w:rsidRPr="00BB2E08" w:rsidRDefault="0002339D" w:rsidP="00FB26B6">
      <w:pPr>
        <w:pStyle w:val="a3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B2E08">
        <w:rPr>
          <w:rFonts w:ascii="Times New Roman" w:hAnsi="Times New Roman" w:cs="Times New Roman"/>
          <w:b/>
          <w:sz w:val="28"/>
          <w:szCs w:val="28"/>
        </w:rPr>
        <w:lastRenderedPageBreak/>
        <w:t>Оценка качества условий по обеспечению здоровья воспитанников</w:t>
      </w:r>
    </w:p>
    <w:p w:rsidR="0054537E" w:rsidRDefault="00771824" w:rsidP="00413E0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413E08">
        <w:rPr>
          <w:rFonts w:ascii="Times New Roman" w:hAnsi="Times New Roman" w:cs="Times New Roman"/>
          <w:b/>
          <w:sz w:val="28"/>
          <w:szCs w:val="28"/>
        </w:rPr>
        <w:t>Показатели и технология оценивания качества условий по обеспечению здоровья воспитанников</w:t>
      </w:r>
    </w:p>
    <w:p w:rsidR="00413E08" w:rsidRDefault="00413E08" w:rsidP="00413E0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9776" w:type="dxa"/>
        <w:tblLook w:val="04A0" w:firstRow="1" w:lastRow="0" w:firstColumn="1" w:lastColumn="0" w:noHBand="0" w:noVBand="1"/>
      </w:tblPr>
      <w:tblGrid>
        <w:gridCol w:w="959"/>
        <w:gridCol w:w="7087"/>
        <w:gridCol w:w="1730"/>
      </w:tblGrid>
      <w:tr w:rsidR="00413E08" w:rsidTr="0065220C">
        <w:tc>
          <w:tcPr>
            <w:tcW w:w="9776" w:type="dxa"/>
            <w:gridSpan w:val="3"/>
          </w:tcPr>
          <w:p w:rsidR="00413E08" w:rsidRDefault="00413E08" w:rsidP="00413E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Лист оценивания</w:t>
            </w:r>
          </w:p>
        </w:tc>
      </w:tr>
      <w:tr w:rsidR="00413E08" w:rsidRPr="00E06A0A" w:rsidTr="0065220C">
        <w:tc>
          <w:tcPr>
            <w:tcW w:w="959" w:type="dxa"/>
          </w:tcPr>
          <w:p w:rsidR="00413E08" w:rsidRPr="00E06A0A" w:rsidRDefault="00413E08" w:rsidP="00413E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6A0A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E06A0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E06A0A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7087" w:type="dxa"/>
          </w:tcPr>
          <w:p w:rsidR="00413E08" w:rsidRPr="00E06A0A" w:rsidRDefault="00413E08" w:rsidP="00413E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Показатели</w:t>
            </w:r>
          </w:p>
        </w:tc>
        <w:tc>
          <w:tcPr>
            <w:tcW w:w="1730" w:type="dxa"/>
          </w:tcPr>
          <w:p w:rsidR="00413E08" w:rsidRPr="00E06A0A" w:rsidRDefault="00413E08" w:rsidP="00413E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Баллы 0-1-2</w:t>
            </w:r>
          </w:p>
        </w:tc>
      </w:tr>
      <w:tr w:rsidR="00413E08" w:rsidRPr="00EC6800" w:rsidTr="0065220C">
        <w:tc>
          <w:tcPr>
            <w:tcW w:w="959" w:type="dxa"/>
          </w:tcPr>
          <w:p w:rsidR="00413E08" w:rsidRPr="00EC6800" w:rsidRDefault="00413E08" w:rsidP="00413E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6800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087" w:type="dxa"/>
          </w:tcPr>
          <w:p w:rsidR="00413E08" w:rsidRPr="00EC6800" w:rsidRDefault="00413E08" w:rsidP="00413E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6800">
              <w:rPr>
                <w:rFonts w:ascii="Times New Roman" w:hAnsi="Times New Roman" w:cs="Times New Roman"/>
                <w:sz w:val="28"/>
                <w:szCs w:val="28"/>
              </w:rPr>
              <w:t>Заболеваемость детей: снижение – высокий уровень, стабильный – достаточный уровень и повышение – критический уровень</w:t>
            </w:r>
          </w:p>
        </w:tc>
        <w:tc>
          <w:tcPr>
            <w:tcW w:w="1730" w:type="dxa"/>
          </w:tcPr>
          <w:p w:rsidR="00413E08" w:rsidRPr="00EC6800" w:rsidRDefault="00F82615" w:rsidP="00413E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13E08" w:rsidRPr="00E06A0A" w:rsidTr="0065220C">
        <w:tc>
          <w:tcPr>
            <w:tcW w:w="959" w:type="dxa"/>
          </w:tcPr>
          <w:p w:rsidR="00413E08" w:rsidRPr="00E06A0A" w:rsidRDefault="00413E08" w:rsidP="00413E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087" w:type="dxa"/>
          </w:tcPr>
          <w:p w:rsidR="00413E08" w:rsidRPr="00E06A0A" w:rsidRDefault="00413E08" w:rsidP="00413E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Проводятся мероприятия по сохранению и укреплению здоровья детей</w:t>
            </w:r>
          </w:p>
        </w:tc>
        <w:tc>
          <w:tcPr>
            <w:tcW w:w="1730" w:type="dxa"/>
          </w:tcPr>
          <w:p w:rsidR="00413E08" w:rsidRPr="00E06A0A" w:rsidRDefault="00F82615" w:rsidP="00413E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13E08" w:rsidRPr="00E06A0A" w:rsidTr="0065220C">
        <w:tc>
          <w:tcPr>
            <w:tcW w:w="959" w:type="dxa"/>
          </w:tcPr>
          <w:p w:rsidR="00413E08" w:rsidRPr="00E06A0A" w:rsidRDefault="00413E08" w:rsidP="00413E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7087" w:type="dxa"/>
          </w:tcPr>
          <w:p w:rsidR="00413E08" w:rsidRPr="00E06A0A" w:rsidRDefault="00413E08" w:rsidP="00413E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договора на медицинское обслуживание между ДОО и поликлиникой</w:t>
            </w:r>
          </w:p>
        </w:tc>
        <w:tc>
          <w:tcPr>
            <w:tcW w:w="1730" w:type="dxa"/>
          </w:tcPr>
          <w:p w:rsidR="00413E08" w:rsidRPr="00E06A0A" w:rsidRDefault="00F82615" w:rsidP="00413E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13E08" w:rsidRPr="00E06A0A" w:rsidTr="0065220C">
        <w:tc>
          <w:tcPr>
            <w:tcW w:w="959" w:type="dxa"/>
          </w:tcPr>
          <w:p w:rsidR="00413E08" w:rsidRPr="00E06A0A" w:rsidRDefault="00413E08" w:rsidP="00413E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7087" w:type="dxa"/>
          </w:tcPr>
          <w:p w:rsidR="00413E08" w:rsidRPr="00E06A0A" w:rsidRDefault="00413E08" w:rsidP="00413E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Ведётся учёт детей</w:t>
            </w:r>
            <w:r w:rsidR="00EC6800">
              <w:rPr>
                <w:rFonts w:ascii="Times New Roman" w:hAnsi="Times New Roman" w:cs="Times New Roman"/>
                <w:sz w:val="28"/>
                <w:szCs w:val="28"/>
              </w:rPr>
              <w:t xml:space="preserve"> с наличием хронических заболеваний</w:t>
            </w:r>
          </w:p>
        </w:tc>
        <w:tc>
          <w:tcPr>
            <w:tcW w:w="1730" w:type="dxa"/>
          </w:tcPr>
          <w:p w:rsidR="00413E08" w:rsidRPr="00E06A0A" w:rsidRDefault="00F82615" w:rsidP="00413E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13E08" w:rsidRPr="00E06A0A" w:rsidTr="0065220C">
        <w:tc>
          <w:tcPr>
            <w:tcW w:w="959" w:type="dxa"/>
          </w:tcPr>
          <w:p w:rsidR="00413E08" w:rsidRDefault="00EC6800" w:rsidP="00413E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7087" w:type="dxa"/>
          </w:tcPr>
          <w:p w:rsidR="00413E08" w:rsidRPr="00EC6800" w:rsidRDefault="00EC6800" w:rsidP="00413E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6800">
              <w:rPr>
                <w:rFonts w:ascii="Times New Roman" w:hAnsi="Times New Roman" w:cs="Times New Roman"/>
                <w:sz w:val="28"/>
                <w:szCs w:val="28"/>
              </w:rPr>
              <w:t xml:space="preserve">Формируются начальные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представления о здоровом образе жизни</w:t>
            </w:r>
          </w:p>
        </w:tc>
        <w:tc>
          <w:tcPr>
            <w:tcW w:w="1730" w:type="dxa"/>
          </w:tcPr>
          <w:p w:rsidR="00413E08" w:rsidRPr="00E06A0A" w:rsidRDefault="00F82615" w:rsidP="00413E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C6800" w:rsidRPr="00E06A0A" w:rsidTr="0065220C">
        <w:tc>
          <w:tcPr>
            <w:tcW w:w="959" w:type="dxa"/>
          </w:tcPr>
          <w:p w:rsidR="00EC6800" w:rsidRPr="00EC6800" w:rsidRDefault="00EC6800" w:rsidP="00413E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6800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7087" w:type="dxa"/>
          </w:tcPr>
          <w:p w:rsidR="00EC6800" w:rsidRPr="00EC6800" w:rsidRDefault="00EC6800" w:rsidP="00413E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6800">
              <w:rPr>
                <w:rFonts w:ascii="Times New Roman" w:hAnsi="Times New Roman" w:cs="Times New Roman"/>
                <w:sz w:val="28"/>
                <w:szCs w:val="28"/>
              </w:rPr>
              <w:t>Случаи травматизма отсутствуют</w:t>
            </w:r>
          </w:p>
        </w:tc>
        <w:tc>
          <w:tcPr>
            <w:tcW w:w="1730" w:type="dxa"/>
          </w:tcPr>
          <w:p w:rsidR="00EC6800" w:rsidRPr="00E06A0A" w:rsidRDefault="00F82615" w:rsidP="00413E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C6800" w:rsidRPr="00E06A0A" w:rsidTr="0065220C">
        <w:tc>
          <w:tcPr>
            <w:tcW w:w="959" w:type="dxa"/>
          </w:tcPr>
          <w:p w:rsidR="00EC6800" w:rsidRDefault="00EC6800" w:rsidP="00413E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7087" w:type="dxa"/>
          </w:tcPr>
          <w:p w:rsidR="00EC6800" w:rsidRPr="00EC6800" w:rsidRDefault="00EC6800" w:rsidP="00413E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6800">
              <w:rPr>
                <w:rFonts w:ascii="Times New Roman" w:hAnsi="Times New Roman" w:cs="Times New Roman"/>
                <w:sz w:val="28"/>
                <w:szCs w:val="28"/>
              </w:rPr>
              <w:t>Ведется учет детей, имеющих отклонения в развитии (дети с ОВЗ и дети инвалиды)</w:t>
            </w:r>
          </w:p>
        </w:tc>
        <w:tc>
          <w:tcPr>
            <w:tcW w:w="1730" w:type="dxa"/>
          </w:tcPr>
          <w:p w:rsidR="00EC6800" w:rsidRPr="00E06A0A" w:rsidRDefault="00F82615" w:rsidP="00413E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C6800" w:rsidRPr="00E06A0A" w:rsidTr="0065220C">
        <w:tc>
          <w:tcPr>
            <w:tcW w:w="959" w:type="dxa"/>
          </w:tcPr>
          <w:p w:rsidR="00EC6800" w:rsidRDefault="00EC6800" w:rsidP="00413E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7087" w:type="dxa"/>
          </w:tcPr>
          <w:p w:rsidR="00EC6800" w:rsidRPr="00EC6800" w:rsidRDefault="00EC6800" w:rsidP="00413E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6800">
              <w:rPr>
                <w:rFonts w:ascii="Times New Roman" w:hAnsi="Times New Roman" w:cs="Times New Roman"/>
                <w:sz w:val="28"/>
                <w:szCs w:val="28"/>
              </w:rPr>
              <w:t>Проводятся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санитарно-противоэпидемические и профилактические мероприятия</w:t>
            </w:r>
          </w:p>
        </w:tc>
        <w:tc>
          <w:tcPr>
            <w:tcW w:w="1730" w:type="dxa"/>
          </w:tcPr>
          <w:p w:rsidR="00EC6800" w:rsidRPr="00E06A0A" w:rsidRDefault="00F82615" w:rsidP="00413E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C6800" w:rsidRPr="00E06A0A" w:rsidTr="0065220C">
        <w:tc>
          <w:tcPr>
            <w:tcW w:w="959" w:type="dxa"/>
          </w:tcPr>
          <w:p w:rsidR="00EC6800" w:rsidRDefault="00EC6800" w:rsidP="00413E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7087" w:type="dxa"/>
          </w:tcPr>
          <w:p w:rsidR="00EC6800" w:rsidRPr="00EC6800" w:rsidRDefault="00EC6800" w:rsidP="00413E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6800">
              <w:rPr>
                <w:rFonts w:ascii="Times New Roman" w:hAnsi="Times New Roman" w:cs="Times New Roman"/>
                <w:sz w:val="28"/>
                <w:szCs w:val="28"/>
              </w:rPr>
              <w:t>Организовано обучение педагогических работников навыкам оказания первой помощи</w:t>
            </w:r>
          </w:p>
        </w:tc>
        <w:tc>
          <w:tcPr>
            <w:tcW w:w="1730" w:type="dxa"/>
          </w:tcPr>
          <w:p w:rsidR="00EC6800" w:rsidRPr="00E06A0A" w:rsidRDefault="00B84EBA" w:rsidP="00413E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C6800" w:rsidRPr="00E06A0A" w:rsidTr="0065220C">
        <w:tc>
          <w:tcPr>
            <w:tcW w:w="959" w:type="dxa"/>
          </w:tcPr>
          <w:p w:rsidR="00EC6800" w:rsidRDefault="00EC6800" w:rsidP="00413E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7087" w:type="dxa"/>
          </w:tcPr>
          <w:p w:rsidR="00EC6800" w:rsidRPr="00EC6800" w:rsidRDefault="00953CA3" w:rsidP="00EC68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медицинского пункта</w:t>
            </w:r>
            <w:r w:rsidR="00EC6800" w:rsidRPr="00EC6800">
              <w:rPr>
                <w:rFonts w:ascii="Times New Roman" w:hAnsi="Times New Roman" w:cs="Times New Roman"/>
                <w:sz w:val="28"/>
                <w:szCs w:val="28"/>
              </w:rPr>
              <w:t xml:space="preserve"> (изолятор</w:t>
            </w:r>
            <w:r w:rsidR="00267CD3">
              <w:rPr>
                <w:rFonts w:ascii="Times New Roman" w:hAnsi="Times New Roman" w:cs="Times New Roman"/>
                <w:sz w:val="28"/>
                <w:szCs w:val="28"/>
              </w:rPr>
              <w:t>, туалет</w:t>
            </w:r>
            <w:r w:rsidR="00EC680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gramStart"/>
            <w:r w:rsidR="00EC6800">
              <w:rPr>
                <w:rFonts w:ascii="Times New Roman" w:hAnsi="Times New Roman" w:cs="Times New Roman"/>
                <w:sz w:val="28"/>
                <w:szCs w:val="28"/>
              </w:rPr>
              <w:t>процедурная</w:t>
            </w:r>
            <w:proofErr w:type="gramEnd"/>
            <w:r w:rsidR="00EC6800">
              <w:rPr>
                <w:rFonts w:ascii="Times New Roman" w:hAnsi="Times New Roman" w:cs="Times New Roman"/>
                <w:sz w:val="28"/>
                <w:szCs w:val="28"/>
              </w:rPr>
              <w:t>) в соответствии с лицензионными требованиями</w:t>
            </w:r>
          </w:p>
        </w:tc>
        <w:tc>
          <w:tcPr>
            <w:tcW w:w="1730" w:type="dxa"/>
          </w:tcPr>
          <w:p w:rsidR="00EC6800" w:rsidRPr="00E06A0A" w:rsidRDefault="00F82615" w:rsidP="00413E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C6800" w:rsidRPr="00E06A0A" w:rsidTr="0065220C">
        <w:tc>
          <w:tcPr>
            <w:tcW w:w="959" w:type="dxa"/>
          </w:tcPr>
          <w:p w:rsidR="00EC6800" w:rsidRDefault="00EC6800" w:rsidP="00413E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7" w:type="dxa"/>
          </w:tcPr>
          <w:p w:rsidR="00EC6800" w:rsidRPr="00EC6800" w:rsidRDefault="00EC6800" w:rsidP="00EC680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6800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1730" w:type="dxa"/>
          </w:tcPr>
          <w:p w:rsidR="00EC6800" w:rsidRPr="00E06A0A" w:rsidRDefault="00B84EBA" w:rsidP="00413E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</w:tbl>
    <w:p w:rsidR="00413E08" w:rsidRDefault="00413E08" w:rsidP="00413E0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C6800" w:rsidRDefault="00EC6800" w:rsidP="00413E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6800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роцедура оценки качества условий по </w:t>
      </w:r>
      <w:r w:rsidR="00FD2D24">
        <w:rPr>
          <w:rFonts w:ascii="Times New Roman" w:hAnsi="Times New Roman" w:cs="Times New Roman"/>
          <w:sz w:val="28"/>
          <w:szCs w:val="28"/>
        </w:rPr>
        <w:t>обеспечению здоровья воспитанников включает:</w:t>
      </w:r>
    </w:p>
    <w:p w:rsidR="00FD2D24" w:rsidRDefault="00FD2D24" w:rsidP="00413E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наблюдение за организацией работы с детьми в ДОО со стороны медицинских и педагогических работников;</w:t>
      </w:r>
    </w:p>
    <w:p w:rsidR="00FD2D24" w:rsidRDefault="00FD2D24" w:rsidP="00413E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фиксация результатов наблюдений в оценочном листе с уточнением степени проявления наблюдаемых явлений (бальная оценка);</w:t>
      </w:r>
    </w:p>
    <w:p w:rsidR="00FD2D24" w:rsidRDefault="00FD2D24" w:rsidP="00413E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изучение соответствующей документации.</w:t>
      </w:r>
    </w:p>
    <w:p w:rsidR="00FD2D24" w:rsidRDefault="00FD2D24" w:rsidP="00413E0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82615" w:rsidRDefault="00F82615" w:rsidP="00413E0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82615" w:rsidRDefault="00F82615" w:rsidP="00413E0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82615" w:rsidRDefault="00F82615" w:rsidP="00413E0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82615" w:rsidRDefault="00F82615" w:rsidP="00413E0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82615" w:rsidRDefault="00F82615" w:rsidP="00413E0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82615" w:rsidRDefault="00F82615" w:rsidP="00413E0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82615" w:rsidRDefault="00F82615" w:rsidP="00413E0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82615" w:rsidRDefault="00F82615" w:rsidP="00413E0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82615" w:rsidRPr="00FD2D24" w:rsidRDefault="00F82615" w:rsidP="00413E0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D2D24" w:rsidRPr="00BB2E08" w:rsidRDefault="00FD2D24" w:rsidP="00BB2E0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B2E08">
        <w:rPr>
          <w:rFonts w:ascii="Times New Roman" w:hAnsi="Times New Roman" w:cs="Times New Roman"/>
          <w:b/>
          <w:sz w:val="28"/>
          <w:szCs w:val="28"/>
        </w:rPr>
        <w:lastRenderedPageBreak/>
        <w:t>Оценка качества условий по обеспечению безопасности в ДОО</w:t>
      </w:r>
    </w:p>
    <w:p w:rsidR="00FD2D24" w:rsidRDefault="00771824" w:rsidP="00FD2D2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 w:rsidR="00FD2D24">
        <w:rPr>
          <w:rFonts w:ascii="Times New Roman" w:hAnsi="Times New Roman" w:cs="Times New Roman"/>
          <w:b/>
          <w:sz w:val="28"/>
          <w:szCs w:val="28"/>
        </w:rPr>
        <w:t>Показатели и технология оценивания качества условий по обеспечению безопасности в ДОО</w:t>
      </w:r>
    </w:p>
    <w:p w:rsidR="00421988" w:rsidRPr="00FD2D24" w:rsidRDefault="00421988" w:rsidP="00FD2D2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9776" w:type="dxa"/>
        <w:tblLook w:val="04A0" w:firstRow="1" w:lastRow="0" w:firstColumn="1" w:lastColumn="0" w:noHBand="0" w:noVBand="1"/>
      </w:tblPr>
      <w:tblGrid>
        <w:gridCol w:w="959"/>
        <w:gridCol w:w="7087"/>
        <w:gridCol w:w="1730"/>
      </w:tblGrid>
      <w:tr w:rsidR="00421988" w:rsidTr="0065220C">
        <w:tc>
          <w:tcPr>
            <w:tcW w:w="9776" w:type="dxa"/>
            <w:gridSpan w:val="3"/>
          </w:tcPr>
          <w:p w:rsidR="00421988" w:rsidRDefault="00421988" w:rsidP="006522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Лист оценивания</w:t>
            </w:r>
          </w:p>
        </w:tc>
      </w:tr>
      <w:tr w:rsidR="00421988" w:rsidRPr="00E06A0A" w:rsidTr="0065220C">
        <w:tc>
          <w:tcPr>
            <w:tcW w:w="959" w:type="dxa"/>
          </w:tcPr>
          <w:p w:rsidR="00421988" w:rsidRPr="00E06A0A" w:rsidRDefault="00421988" w:rsidP="00652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6A0A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E06A0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E06A0A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7087" w:type="dxa"/>
          </w:tcPr>
          <w:p w:rsidR="00421988" w:rsidRPr="00E06A0A" w:rsidRDefault="00421988" w:rsidP="00652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Показатели</w:t>
            </w:r>
          </w:p>
        </w:tc>
        <w:tc>
          <w:tcPr>
            <w:tcW w:w="1730" w:type="dxa"/>
          </w:tcPr>
          <w:p w:rsidR="00421988" w:rsidRPr="00E06A0A" w:rsidRDefault="00421988" w:rsidP="00652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Баллы 0-1-2</w:t>
            </w:r>
          </w:p>
        </w:tc>
      </w:tr>
      <w:tr w:rsidR="00421988" w:rsidRPr="00E06A0A" w:rsidTr="0065220C">
        <w:tc>
          <w:tcPr>
            <w:tcW w:w="959" w:type="dxa"/>
          </w:tcPr>
          <w:p w:rsidR="00421988" w:rsidRPr="00E06A0A" w:rsidRDefault="00421988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6A0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087" w:type="dxa"/>
          </w:tcPr>
          <w:p w:rsidR="00421988" w:rsidRPr="00E06A0A" w:rsidRDefault="00421988" w:rsidP="004219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Обеспечена безопасность внутреннего помещения ДОО (группового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внегруппового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730" w:type="dxa"/>
          </w:tcPr>
          <w:p w:rsidR="00421988" w:rsidRPr="00E06A0A" w:rsidRDefault="006078F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21988" w:rsidRPr="00E06A0A" w:rsidTr="0065220C">
        <w:tc>
          <w:tcPr>
            <w:tcW w:w="959" w:type="dxa"/>
          </w:tcPr>
          <w:p w:rsidR="00421988" w:rsidRPr="00E06A0A" w:rsidRDefault="00421988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087" w:type="dxa"/>
          </w:tcPr>
          <w:p w:rsidR="00421988" w:rsidRPr="00E06A0A" w:rsidRDefault="00421988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Обеспечена безопасность территории ДОО для прогулок на свежем воздухе</w:t>
            </w:r>
          </w:p>
        </w:tc>
        <w:tc>
          <w:tcPr>
            <w:tcW w:w="1730" w:type="dxa"/>
          </w:tcPr>
          <w:p w:rsidR="00421988" w:rsidRPr="00E06A0A" w:rsidRDefault="006078F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21988" w:rsidRPr="00E06A0A" w:rsidTr="0065220C">
        <w:tc>
          <w:tcPr>
            <w:tcW w:w="959" w:type="dxa"/>
          </w:tcPr>
          <w:p w:rsidR="00421988" w:rsidRPr="00E06A0A" w:rsidRDefault="00421988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7087" w:type="dxa"/>
          </w:tcPr>
          <w:p w:rsidR="00421988" w:rsidRPr="00E06A0A" w:rsidRDefault="00421988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Проводится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чрезвычайными ситуациями, обеспечивается антитеррористическая защищённость ДОО</w:t>
            </w:r>
          </w:p>
        </w:tc>
        <w:tc>
          <w:tcPr>
            <w:tcW w:w="1730" w:type="dxa"/>
          </w:tcPr>
          <w:p w:rsidR="00421988" w:rsidRPr="00E06A0A" w:rsidRDefault="006078F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21988" w:rsidRPr="00E06A0A" w:rsidTr="0065220C">
        <w:tc>
          <w:tcPr>
            <w:tcW w:w="959" w:type="dxa"/>
          </w:tcPr>
          <w:p w:rsidR="00421988" w:rsidRPr="00E06A0A" w:rsidRDefault="00421988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7087" w:type="dxa"/>
          </w:tcPr>
          <w:p w:rsidR="00421988" w:rsidRPr="00E06A0A" w:rsidRDefault="00421988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Имеются документы ДОО по безопасности</w:t>
            </w:r>
          </w:p>
        </w:tc>
        <w:tc>
          <w:tcPr>
            <w:tcW w:w="1730" w:type="dxa"/>
          </w:tcPr>
          <w:p w:rsidR="00421988" w:rsidRPr="00E06A0A" w:rsidRDefault="006078F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21988" w:rsidRPr="00E06A0A" w:rsidTr="0065220C">
        <w:tc>
          <w:tcPr>
            <w:tcW w:w="959" w:type="dxa"/>
          </w:tcPr>
          <w:p w:rsidR="00421988" w:rsidRDefault="00421988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7087" w:type="dxa"/>
          </w:tcPr>
          <w:p w:rsidR="00421988" w:rsidRPr="00421988" w:rsidRDefault="00421988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988">
              <w:rPr>
                <w:rFonts w:ascii="Times New Roman" w:hAnsi="Times New Roman" w:cs="Times New Roman"/>
                <w:sz w:val="28"/>
                <w:szCs w:val="28"/>
              </w:rPr>
              <w:t>Орга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низована охрана ДОО: силы охраны – ночные сторожа, средства охраны</w:t>
            </w:r>
          </w:p>
        </w:tc>
        <w:tc>
          <w:tcPr>
            <w:tcW w:w="1730" w:type="dxa"/>
          </w:tcPr>
          <w:p w:rsidR="00421988" w:rsidRPr="00421988" w:rsidRDefault="006078F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21988" w:rsidRPr="00E06A0A" w:rsidTr="0065220C">
        <w:tc>
          <w:tcPr>
            <w:tcW w:w="959" w:type="dxa"/>
          </w:tcPr>
          <w:p w:rsidR="00421988" w:rsidRDefault="00421988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7087" w:type="dxa"/>
          </w:tcPr>
          <w:p w:rsidR="00421988" w:rsidRPr="00421988" w:rsidRDefault="00F87EBC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Обеспечивается пожарная безопасность ДОО</w:t>
            </w:r>
          </w:p>
        </w:tc>
        <w:tc>
          <w:tcPr>
            <w:tcW w:w="1730" w:type="dxa"/>
          </w:tcPr>
          <w:p w:rsidR="00421988" w:rsidRPr="00421988" w:rsidRDefault="006078F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21988" w:rsidRPr="00E06A0A" w:rsidTr="0065220C">
        <w:tc>
          <w:tcPr>
            <w:tcW w:w="959" w:type="dxa"/>
          </w:tcPr>
          <w:p w:rsidR="00421988" w:rsidRDefault="00421988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7087" w:type="dxa"/>
          </w:tcPr>
          <w:p w:rsidR="00421988" w:rsidRPr="00421988" w:rsidRDefault="00F87EBC" w:rsidP="00F87E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Осуществляются профилактические мероприятия: осмотр помещений; контроль технического состояния конструкций здания и систем жизнеобеспечения; осмотр территории и пр.</w:t>
            </w:r>
          </w:p>
        </w:tc>
        <w:tc>
          <w:tcPr>
            <w:tcW w:w="1730" w:type="dxa"/>
          </w:tcPr>
          <w:p w:rsidR="00421988" w:rsidRPr="00421988" w:rsidRDefault="006078F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21988" w:rsidRPr="00E06A0A" w:rsidTr="0065220C">
        <w:tc>
          <w:tcPr>
            <w:tcW w:w="959" w:type="dxa"/>
          </w:tcPr>
          <w:p w:rsidR="00421988" w:rsidRDefault="00421988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7087" w:type="dxa"/>
          </w:tcPr>
          <w:p w:rsidR="00421988" w:rsidRPr="00421988" w:rsidRDefault="00F87EBC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Обеспечивается электробезопасность ДОО проводятся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: профилактические осмотры и планово-предупредительные ремонты электрооборудования и электросетей и пр.</w:t>
            </w:r>
          </w:p>
        </w:tc>
        <w:tc>
          <w:tcPr>
            <w:tcW w:w="1730" w:type="dxa"/>
          </w:tcPr>
          <w:p w:rsidR="00421988" w:rsidRPr="00421988" w:rsidRDefault="006078F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21988" w:rsidRPr="00E06A0A" w:rsidTr="0065220C">
        <w:tc>
          <w:tcPr>
            <w:tcW w:w="959" w:type="dxa"/>
          </w:tcPr>
          <w:p w:rsidR="00421988" w:rsidRDefault="00421988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7087" w:type="dxa"/>
          </w:tcPr>
          <w:p w:rsidR="00421988" w:rsidRDefault="00F87EBC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Обеспечивается охрана труда в ДОО: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соблюдением законодательства и иных нормативных правовых актов по охране труда и пр.</w:t>
            </w:r>
          </w:p>
          <w:p w:rsidR="00267CD3" w:rsidRPr="00421988" w:rsidRDefault="00267CD3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0" w:type="dxa"/>
          </w:tcPr>
          <w:p w:rsidR="00421988" w:rsidRPr="00421988" w:rsidRDefault="006078F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21988" w:rsidRPr="00E06A0A" w:rsidTr="0065220C">
        <w:tc>
          <w:tcPr>
            <w:tcW w:w="959" w:type="dxa"/>
          </w:tcPr>
          <w:p w:rsidR="00421988" w:rsidRDefault="00421988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7087" w:type="dxa"/>
          </w:tcPr>
          <w:p w:rsidR="00421988" w:rsidRPr="00421988" w:rsidRDefault="00F87EBC" w:rsidP="00F87E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Обеспечивается дорожная безопасность: тематические беседы с детьми по воспитанию культуры безопасного поведения на улицах и дорогах; взаимодействие педагогического коллектива с ГИБДД по вопросам обучения детей безопасному поведению на улицах и дорогах и пр.</w:t>
            </w:r>
          </w:p>
        </w:tc>
        <w:tc>
          <w:tcPr>
            <w:tcW w:w="1730" w:type="dxa"/>
          </w:tcPr>
          <w:p w:rsidR="00421988" w:rsidRPr="00421988" w:rsidRDefault="006078F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87EBC" w:rsidRPr="00E06A0A" w:rsidTr="0065220C">
        <w:tc>
          <w:tcPr>
            <w:tcW w:w="959" w:type="dxa"/>
          </w:tcPr>
          <w:p w:rsidR="00F87EBC" w:rsidRDefault="00F87EBC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7" w:type="dxa"/>
          </w:tcPr>
          <w:p w:rsidR="00F87EBC" w:rsidRPr="00F87EBC" w:rsidRDefault="00F87EBC" w:rsidP="00F87EB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7EBC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1730" w:type="dxa"/>
          </w:tcPr>
          <w:p w:rsidR="00F87EBC" w:rsidRPr="00421988" w:rsidRDefault="006078F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</w:tbl>
    <w:p w:rsidR="0054537E" w:rsidRDefault="0054537E" w:rsidP="00413E0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87EBC" w:rsidRDefault="00F87EBC" w:rsidP="00413E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7EBC">
        <w:rPr>
          <w:rFonts w:ascii="Times New Roman" w:hAnsi="Times New Roman" w:cs="Times New Roman"/>
          <w:sz w:val="28"/>
          <w:szCs w:val="28"/>
        </w:rPr>
        <w:t>Процедура</w:t>
      </w:r>
      <w:r>
        <w:rPr>
          <w:rFonts w:ascii="Times New Roman" w:hAnsi="Times New Roman" w:cs="Times New Roman"/>
          <w:sz w:val="28"/>
          <w:szCs w:val="28"/>
        </w:rPr>
        <w:t xml:space="preserve"> оценки качества условий по обеспечению безопасности в ДОО включает:</w:t>
      </w:r>
    </w:p>
    <w:p w:rsidR="00F87EBC" w:rsidRDefault="00F87EBC" w:rsidP="00413E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изучение соответствующей документации;</w:t>
      </w:r>
    </w:p>
    <w:p w:rsidR="00F87EBC" w:rsidRDefault="00F87EBC" w:rsidP="00413E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беседы с участниками образовательных отношений;</w:t>
      </w:r>
    </w:p>
    <w:p w:rsidR="00F87EBC" w:rsidRDefault="00F87EBC" w:rsidP="00413E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наблюдение за организацией работы сотрудников по обеспечению безопасности в ДОО;</w:t>
      </w:r>
    </w:p>
    <w:p w:rsidR="00F87EBC" w:rsidRDefault="00F87EBC" w:rsidP="00413E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фиксация результатов наблюдений в оценочном листе с уточнением степени проявления наблюдаемых явлений (бальная оценка)</w:t>
      </w:r>
      <w:r w:rsidR="00BB2E08">
        <w:rPr>
          <w:rFonts w:ascii="Times New Roman" w:hAnsi="Times New Roman" w:cs="Times New Roman"/>
          <w:sz w:val="28"/>
          <w:szCs w:val="28"/>
        </w:rPr>
        <w:t>.</w:t>
      </w:r>
    </w:p>
    <w:p w:rsidR="00267CD3" w:rsidRDefault="00267CD3" w:rsidP="00413E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B2E08" w:rsidRDefault="00BB2E08" w:rsidP="00413E0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B2E08">
        <w:rPr>
          <w:rFonts w:ascii="Times New Roman" w:hAnsi="Times New Roman" w:cs="Times New Roman"/>
          <w:b/>
          <w:sz w:val="28"/>
          <w:szCs w:val="28"/>
        </w:rPr>
        <w:lastRenderedPageBreak/>
        <w:t>5.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B2E08">
        <w:rPr>
          <w:rFonts w:ascii="Times New Roman" w:hAnsi="Times New Roman" w:cs="Times New Roman"/>
          <w:b/>
          <w:sz w:val="28"/>
          <w:szCs w:val="28"/>
        </w:rPr>
        <w:t>Оценка качества условий по присмотру и уходу за детьми в ДОО</w:t>
      </w:r>
    </w:p>
    <w:p w:rsidR="00BB2E08" w:rsidRDefault="00771824" w:rsidP="00BB2E0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BB2E08">
        <w:rPr>
          <w:rFonts w:ascii="Times New Roman" w:hAnsi="Times New Roman" w:cs="Times New Roman"/>
          <w:b/>
          <w:sz w:val="28"/>
          <w:szCs w:val="28"/>
        </w:rPr>
        <w:t>Показатели и технология оценивания качества условий по присмотру и уходу за детьми в ДОО</w:t>
      </w:r>
    </w:p>
    <w:p w:rsidR="00BB2E08" w:rsidRDefault="00BB2E08" w:rsidP="00BB2E0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9776" w:type="dxa"/>
        <w:tblLook w:val="04A0" w:firstRow="1" w:lastRow="0" w:firstColumn="1" w:lastColumn="0" w:noHBand="0" w:noVBand="1"/>
      </w:tblPr>
      <w:tblGrid>
        <w:gridCol w:w="959"/>
        <w:gridCol w:w="7087"/>
        <w:gridCol w:w="1730"/>
      </w:tblGrid>
      <w:tr w:rsidR="00BB2E08" w:rsidTr="00EF5EE1">
        <w:trPr>
          <w:trHeight w:val="70"/>
        </w:trPr>
        <w:tc>
          <w:tcPr>
            <w:tcW w:w="9776" w:type="dxa"/>
            <w:gridSpan w:val="3"/>
          </w:tcPr>
          <w:p w:rsidR="00BB2E08" w:rsidRDefault="00BB2E08" w:rsidP="006522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Лист оценивания</w:t>
            </w:r>
          </w:p>
        </w:tc>
      </w:tr>
      <w:tr w:rsidR="00BB2E08" w:rsidRPr="00E06A0A" w:rsidTr="0065220C">
        <w:tc>
          <w:tcPr>
            <w:tcW w:w="959" w:type="dxa"/>
          </w:tcPr>
          <w:p w:rsidR="00BB2E08" w:rsidRPr="00E06A0A" w:rsidRDefault="00BB2E08" w:rsidP="00652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6A0A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E06A0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E06A0A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7087" w:type="dxa"/>
          </w:tcPr>
          <w:p w:rsidR="00BB2E08" w:rsidRPr="00E06A0A" w:rsidRDefault="00BB2E08" w:rsidP="00652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Показатели</w:t>
            </w:r>
          </w:p>
        </w:tc>
        <w:tc>
          <w:tcPr>
            <w:tcW w:w="1730" w:type="dxa"/>
          </w:tcPr>
          <w:p w:rsidR="00BB2E08" w:rsidRPr="00E06A0A" w:rsidRDefault="00BB2E08" w:rsidP="00652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Баллы 0-1-2</w:t>
            </w:r>
          </w:p>
        </w:tc>
      </w:tr>
      <w:tr w:rsidR="00BB2E08" w:rsidRPr="00E06A0A" w:rsidTr="0065220C">
        <w:tc>
          <w:tcPr>
            <w:tcW w:w="959" w:type="dxa"/>
          </w:tcPr>
          <w:p w:rsidR="00BB2E08" w:rsidRPr="00E06A0A" w:rsidRDefault="00BB2E08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6A0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087" w:type="dxa"/>
          </w:tcPr>
          <w:p w:rsidR="00BB2E08" w:rsidRPr="00E06A0A" w:rsidRDefault="00BB2E08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договоров между ДОО и родителями (законными представителями)</w:t>
            </w:r>
          </w:p>
        </w:tc>
        <w:tc>
          <w:tcPr>
            <w:tcW w:w="1730" w:type="dxa"/>
          </w:tcPr>
          <w:p w:rsidR="00BB2E08" w:rsidRPr="00E06A0A" w:rsidRDefault="006078F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B2E08" w:rsidRPr="00E06A0A" w:rsidTr="0065220C">
        <w:tc>
          <w:tcPr>
            <w:tcW w:w="959" w:type="dxa"/>
          </w:tcPr>
          <w:p w:rsidR="00BB2E08" w:rsidRPr="00E06A0A" w:rsidRDefault="00BB2E08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087" w:type="dxa"/>
          </w:tcPr>
          <w:p w:rsidR="00BB2E08" w:rsidRPr="00E06A0A" w:rsidRDefault="00BB2E08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Разработано Положение о правилах внутреннего распорядка</w:t>
            </w:r>
            <w:r w:rsidR="00267CD3">
              <w:rPr>
                <w:rFonts w:ascii="Times New Roman" w:hAnsi="Times New Roman" w:cs="Times New Roman"/>
                <w:sz w:val="28"/>
                <w:szCs w:val="28"/>
              </w:rPr>
              <w:t xml:space="preserve"> для воспитанников ДОО</w:t>
            </w:r>
          </w:p>
        </w:tc>
        <w:tc>
          <w:tcPr>
            <w:tcW w:w="1730" w:type="dxa"/>
          </w:tcPr>
          <w:p w:rsidR="00BB2E08" w:rsidRPr="00E06A0A" w:rsidRDefault="006078F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B2E08" w:rsidRPr="00E06A0A" w:rsidTr="0065220C">
        <w:tc>
          <w:tcPr>
            <w:tcW w:w="959" w:type="dxa"/>
          </w:tcPr>
          <w:p w:rsidR="00BB2E08" w:rsidRPr="00E06A0A" w:rsidRDefault="00BB2E08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7087" w:type="dxa"/>
          </w:tcPr>
          <w:p w:rsidR="00BB2E08" w:rsidRPr="00E06A0A" w:rsidRDefault="004B02E7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Наполняемость групп осуществляется в соответствии с действующими требованиями СанПиН</w:t>
            </w:r>
          </w:p>
        </w:tc>
        <w:tc>
          <w:tcPr>
            <w:tcW w:w="1730" w:type="dxa"/>
          </w:tcPr>
          <w:p w:rsidR="00BB2E08" w:rsidRPr="00E06A0A" w:rsidRDefault="006078F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B2E08" w:rsidRPr="00E06A0A" w:rsidTr="0065220C">
        <w:tc>
          <w:tcPr>
            <w:tcW w:w="959" w:type="dxa"/>
          </w:tcPr>
          <w:p w:rsidR="00BB2E08" w:rsidRPr="00E06A0A" w:rsidRDefault="00BB2E08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7087" w:type="dxa"/>
          </w:tcPr>
          <w:p w:rsidR="00BB2E08" w:rsidRPr="00E06A0A" w:rsidRDefault="004B02E7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Имеются нормативно-правовые и инструктивные документы по организации питания в ДОО</w:t>
            </w:r>
          </w:p>
        </w:tc>
        <w:tc>
          <w:tcPr>
            <w:tcW w:w="1730" w:type="dxa"/>
          </w:tcPr>
          <w:p w:rsidR="00BB2E08" w:rsidRPr="00E06A0A" w:rsidRDefault="006078F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B2E08" w:rsidRPr="00421988" w:rsidTr="0065220C">
        <w:tc>
          <w:tcPr>
            <w:tcW w:w="959" w:type="dxa"/>
          </w:tcPr>
          <w:p w:rsidR="00BB2E08" w:rsidRDefault="00BB2E08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7087" w:type="dxa"/>
          </w:tcPr>
          <w:p w:rsidR="00BB2E08" w:rsidRPr="00421988" w:rsidRDefault="004B02E7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Имеется документация о количестве детей, питающихся за счет родител</w:t>
            </w:r>
            <w:r w:rsidR="00EF5EE1">
              <w:rPr>
                <w:rFonts w:ascii="Times New Roman" w:hAnsi="Times New Roman" w:cs="Times New Roman"/>
                <w:sz w:val="28"/>
                <w:szCs w:val="28"/>
              </w:rPr>
              <w:t>ей в (%), получающих питание 50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% (льготная категория), получающих п</w:t>
            </w:r>
            <w:r w:rsidR="00EF5EE1">
              <w:rPr>
                <w:rFonts w:ascii="Times New Roman" w:hAnsi="Times New Roman" w:cs="Times New Roman"/>
                <w:sz w:val="28"/>
                <w:szCs w:val="28"/>
              </w:rPr>
              <w:t>итание 100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% (льготная категория)</w:t>
            </w:r>
            <w:proofErr w:type="gramEnd"/>
          </w:p>
        </w:tc>
        <w:tc>
          <w:tcPr>
            <w:tcW w:w="1730" w:type="dxa"/>
          </w:tcPr>
          <w:p w:rsidR="00BB2E08" w:rsidRPr="00421988" w:rsidRDefault="006078F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B2E08" w:rsidRPr="00421988" w:rsidTr="0065220C">
        <w:tc>
          <w:tcPr>
            <w:tcW w:w="959" w:type="dxa"/>
          </w:tcPr>
          <w:p w:rsidR="00BB2E08" w:rsidRDefault="00BB2E08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7087" w:type="dxa"/>
          </w:tcPr>
          <w:p w:rsidR="00BB2E08" w:rsidRPr="00421988" w:rsidRDefault="004B02E7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 хранении продуктов соблюдаются условия хранения и сроки годности продуктов, указанные производителем</w:t>
            </w:r>
          </w:p>
        </w:tc>
        <w:tc>
          <w:tcPr>
            <w:tcW w:w="1730" w:type="dxa"/>
          </w:tcPr>
          <w:p w:rsidR="00BB2E08" w:rsidRPr="00421988" w:rsidRDefault="006078F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B2E08" w:rsidRPr="00421988" w:rsidTr="0065220C">
        <w:tc>
          <w:tcPr>
            <w:tcW w:w="959" w:type="dxa"/>
          </w:tcPr>
          <w:p w:rsidR="00BB2E08" w:rsidRDefault="00BB2E08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7087" w:type="dxa"/>
          </w:tcPr>
          <w:p w:rsidR="00BB2E08" w:rsidRPr="00421988" w:rsidRDefault="004B02E7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Пищеблок оснащен необходимым оборудованием, предусмотре</w:t>
            </w:r>
            <w:r w:rsidR="00267CD3">
              <w:rPr>
                <w:rFonts w:ascii="Times New Roman" w:hAnsi="Times New Roman" w:cs="Times New Roman"/>
                <w:sz w:val="28"/>
                <w:szCs w:val="28"/>
              </w:rPr>
              <w:t>ны производственные помещения дл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 хранения, приготовления пищи</w:t>
            </w:r>
          </w:p>
        </w:tc>
        <w:tc>
          <w:tcPr>
            <w:tcW w:w="1730" w:type="dxa"/>
          </w:tcPr>
          <w:p w:rsidR="00BB2E08" w:rsidRPr="00421988" w:rsidRDefault="006078F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B2E08" w:rsidRPr="00421988" w:rsidTr="0065220C">
        <w:tc>
          <w:tcPr>
            <w:tcW w:w="959" w:type="dxa"/>
          </w:tcPr>
          <w:p w:rsidR="00BB2E08" w:rsidRDefault="00BB2E08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7087" w:type="dxa"/>
          </w:tcPr>
          <w:p w:rsidR="00BB2E08" w:rsidRPr="00421988" w:rsidRDefault="004B02E7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Организуется питьевой режим, с использованием питьевой воды, расфасованной в емкости,</w:t>
            </w:r>
            <w:r w:rsidR="00267CD3">
              <w:rPr>
                <w:rFonts w:ascii="Times New Roman" w:hAnsi="Times New Roman" w:cs="Times New Roman"/>
                <w:sz w:val="28"/>
                <w:szCs w:val="28"/>
              </w:rPr>
              <w:t xml:space="preserve"> или бутилированной, или кипяче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ной воды</w:t>
            </w:r>
          </w:p>
        </w:tc>
        <w:tc>
          <w:tcPr>
            <w:tcW w:w="1730" w:type="dxa"/>
          </w:tcPr>
          <w:p w:rsidR="00BB2E08" w:rsidRPr="00421988" w:rsidRDefault="006078F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B02E7" w:rsidRPr="00421988" w:rsidTr="0065220C">
        <w:tc>
          <w:tcPr>
            <w:tcW w:w="959" w:type="dxa"/>
          </w:tcPr>
          <w:p w:rsidR="004B02E7" w:rsidRDefault="004B02E7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7087" w:type="dxa"/>
          </w:tcPr>
          <w:p w:rsidR="004B02E7" w:rsidRDefault="004B02E7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ДОО организован процесс питания в соответствии с установленными требованиями</w:t>
            </w:r>
          </w:p>
        </w:tc>
        <w:tc>
          <w:tcPr>
            <w:tcW w:w="1730" w:type="dxa"/>
          </w:tcPr>
          <w:p w:rsidR="004B02E7" w:rsidRPr="00421988" w:rsidRDefault="006078F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B02E7" w:rsidRPr="00421988" w:rsidTr="0065220C">
        <w:tc>
          <w:tcPr>
            <w:tcW w:w="959" w:type="dxa"/>
          </w:tcPr>
          <w:p w:rsidR="004B02E7" w:rsidRDefault="004B02E7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7087" w:type="dxa"/>
          </w:tcPr>
          <w:p w:rsidR="004B02E7" w:rsidRDefault="004B02E7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Осуществляется систематический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выполнение</w:t>
            </w:r>
            <w:r w:rsidR="00267CD3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норм питания</w:t>
            </w:r>
          </w:p>
        </w:tc>
        <w:tc>
          <w:tcPr>
            <w:tcW w:w="1730" w:type="dxa"/>
          </w:tcPr>
          <w:p w:rsidR="004B02E7" w:rsidRPr="00421988" w:rsidRDefault="006078F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B02E7" w:rsidRPr="00421988" w:rsidTr="0065220C">
        <w:tc>
          <w:tcPr>
            <w:tcW w:w="959" w:type="dxa"/>
          </w:tcPr>
          <w:p w:rsidR="004B02E7" w:rsidRDefault="004B02E7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7087" w:type="dxa"/>
          </w:tcPr>
          <w:p w:rsidR="004B02E7" w:rsidRDefault="004B02E7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Предметно-пространственная среда группового помещения создана в соответствии с требованиями ФГОС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действующими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санитарно-эпидемиологическими требованиями к устройству, содержанию и организации режима работы дошколь</w:t>
            </w:r>
            <w:r w:rsidR="00267CD3">
              <w:rPr>
                <w:rFonts w:ascii="Times New Roman" w:hAnsi="Times New Roman" w:cs="Times New Roman"/>
                <w:sz w:val="28"/>
                <w:szCs w:val="28"/>
              </w:rPr>
              <w:t>ных образовательных организаций</w:t>
            </w:r>
          </w:p>
        </w:tc>
        <w:tc>
          <w:tcPr>
            <w:tcW w:w="1730" w:type="dxa"/>
          </w:tcPr>
          <w:p w:rsidR="004B02E7" w:rsidRPr="00421988" w:rsidRDefault="006078F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B02E7" w:rsidRPr="00421988" w:rsidTr="0065220C">
        <w:tc>
          <w:tcPr>
            <w:tcW w:w="959" w:type="dxa"/>
          </w:tcPr>
          <w:p w:rsidR="004B02E7" w:rsidRDefault="004B02E7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7087" w:type="dxa"/>
          </w:tcPr>
          <w:p w:rsidR="004B02E7" w:rsidRDefault="004B02E7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Создана предметно</w:t>
            </w:r>
            <w:r w:rsidR="00267CD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пространственная среда вне группового</w:t>
            </w:r>
            <w:r w:rsidR="00992611">
              <w:rPr>
                <w:rFonts w:ascii="Times New Roman" w:hAnsi="Times New Roman" w:cs="Times New Roman"/>
                <w:sz w:val="28"/>
                <w:szCs w:val="28"/>
              </w:rPr>
              <w:t xml:space="preserve"> помещения (наличие спортивного зала, музыкального зала, бассейна, специализированных кабинетов (логопеда, дефектолога и пр.)</w:t>
            </w:r>
            <w:proofErr w:type="gramEnd"/>
          </w:p>
        </w:tc>
        <w:tc>
          <w:tcPr>
            <w:tcW w:w="1730" w:type="dxa"/>
          </w:tcPr>
          <w:p w:rsidR="004B02E7" w:rsidRPr="00421988" w:rsidRDefault="006078F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92611" w:rsidRPr="00421988" w:rsidTr="0065220C">
        <w:tc>
          <w:tcPr>
            <w:tcW w:w="959" w:type="dxa"/>
          </w:tcPr>
          <w:p w:rsidR="00992611" w:rsidRDefault="00992611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7087" w:type="dxa"/>
          </w:tcPr>
          <w:p w:rsidR="00992611" w:rsidRDefault="00992611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Созданы условия для развития у детей навыков самообслуживания в соответствии с возрастными возможностями</w:t>
            </w:r>
          </w:p>
        </w:tc>
        <w:tc>
          <w:tcPr>
            <w:tcW w:w="1730" w:type="dxa"/>
          </w:tcPr>
          <w:p w:rsidR="00992611" w:rsidRPr="00421988" w:rsidRDefault="006078F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92611" w:rsidRPr="00421988" w:rsidTr="0065220C">
        <w:tc>
          <w:tcPr>
            <w:tcW w:w="959" w:type="dxa"/>
          </w:tcPr>
          <w:p w:rsidR="00992611" w:rsidRDefault="00992611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7087" w:type="dxa"/>
          </w:tcPr>
          <w:p w:rsidR="00992611" w:rsidRDefault="00992611" w:rsidP="009926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Созданы условия для приобщения детей к доступной трудовой деятельности, выполняют посильные трудовые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поручения</w:t>
            </w:r>
          </w:p>
        </w:tc>
        <w:tc>
          <w:tcPr>
            <w:tcW w:w="1730" w:type="dxa"/>
          </w:tcPr>
          <w:p w:rsidR="00992611" w:rsidRPr="00421988" w:rsidRDefault="006078F4" w:rsidP="006078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</w:tr>
      <w:tr w:rsidR="00992611" w:rsidRPr="00421988" w:rsidTr="0065220C">
        <w:tc>
          <w:tcPr>
            <w:tcW w:w="959" w:type="dxa"/>
          </w:tcPr>
          <w:p w:rsidR="00992611" w:rsidRDefault="00992611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15.</w:t>
            </w:r>
          </w:p>
        </w:tc>
        <w:tc>
          <w:tcPr>
            <w:tcW w:w="7087" w:type="dxa"/>
          </w:tcPr>
          <w:p w:rsidR="00992611" w:rsidRDefault="00992611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Мытье помещений проводится в соответствии с требованиями СанПиН</w:t>
            </w:r>
          </w:p>
        </w:tc>
        <w:tc>
          <w:tcPr>
            <w:tcW w:w="1730" w:type="dxa"/>
          </w:tcPr>
          <w:p w:rsidR="00992611" w:rsidRPr="00421988" w:rsidRDefault="006078F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92611" w:rsidRPr="00421988" w:rsidTr="0065220C">
        <w:tc>
          <w:tcPr>
            <w:tcW w:w="959" w:type="dxa"/>
          </w:tcPr>
          <w:p w:rsidR="00992611" w:rsidRDefault="00992611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7087" w:type="dxa"/>
          </w:tcPr>
          <w:p w:rsidR="00992611" w:rsidRDefault="00992611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Осуществляется ежедневный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санитарным состоянием помещений ДОО  в соответствии с действующими требованиями СанПиН</w:t>
            </w:r>
          </w:p>
        </w:tc>
        <w:tc>
          <w:tcPr>
            <w:tcW w:w="1730" w:type="dxa"/>
          </w:tcPr>
          <w:p w:rsidR="00992611" w:rsidRPr="00421988" w:rsidRDefault="006078F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92611" w:rsidRPr="00421988" w:rsidTr="0065220C">
        <w:tc>
          <w:tcPr>
            <w:tcW w:w="959" w:type="dxa"/>
          </w:tcPr>
          <w:p w:rsidR="00992611" w:rsidRDefault="00992611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7087" w:type="dxa"/>
          </w:tcPr>
          <w:p w:rsidR="00992611" w:rsidRDefault="00992611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Осуществляется ежедневный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санитарным состоянием территории в соответствии с действующими требованиями СанПиН; за санитарным состоянием групповых участков</w:t>
            </w:r>
          </w:p>
        </w:tc>
        <w:tc>
          <w:tcPr>
            <w:tcW w:w="1730" w:type="dxa"/>
          </w:tcPr>
          <w:p w:rsidR="00992611" w:rsidRPr="00421988" w:rsidRDefault="006078F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92611" w:rsidRPr="00421988" w:rsidTr="0065220C">
        <w:tc>
          <w:tcPr>
            <w:tcW w:w="959" w:type="dxa"/>
          </w:tcPr>
          <w:p w:rsidR="00992611" w:rsidRDefault="00992611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7087" w:type="dxa"/>
          </w:tcPr>
          <w:p w:rsidR="00992611" w:rsidRDefault="00992611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Обязательства по присмотру и уходу за детьми в группе выполняются воспитателем, помощником воспитателя в соответствии с должностными инструкциями</w:t>
            </w:r>
          </w:p>
        </w:tc>
        <w:tc>
          <w:tcPr>
            <w:tcW w:w="1730" w:type="dxa"/>
          </w:tcPr>
          <w:p w:rsidR="00992611" w:rsidRPr="00421988" w:rsidRDefault="006078F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92611" w:rsidRPr="00421988" w:rsidTr="0065220C">
        <w:tc>
          <w:tcPr>
            <w:tcW w:w="959" w:type="dxa"/>
          </w:tcPr>
          <w:p w:rsidR="00992611" w:rsidRDefault="00992611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7087" w:type="dxa"/>
          </w:tcPr>
          <w:p w:rsidR="00992611" w:rsidRDefault="00992611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ДОО имеются различные средства личной ги</w:t>
            </w:r>
            <w:r w:rsidR="00267CD3">
              <w:rPr>
                <w:rFonts w:ascii="Times New Roman" w:hAnsi="Times New Roman" w:cs="Times New Roman"/>
                <w:sz w:val="28"/>
                <w:szCs w:val="28"/>
              </w:rPr>
              <w:t>гиены, они доступны детям (например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мыло в туа</w:t>
            </w:r>
            <w:r w:rsidR="00591F30">
              <w:rPr>
                <w:rFonts w:ascii="Times New Roman" w:hAnsi="Times New Roman" w:cs="Times New Roman"/>
                <w:sz w:val="28"/>
                <w:szCs w:val="28"/>
              </w:rPr>
              <w:t>летной комнате, личные полотенца и пр.)</w:t>
            </w:r>
          </w:p>
        </w:tc>
        <w:tc>
          <w:tcPr>
            <w:tcW w:w="1730" w:type="dxa"/>
          </w:tcPr>
          <w:p w:rsidR="00992611" w:rsidRPr="00421988" w:rsidRDefault="006078F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92611" w:rsidRPr="00421988" w:rsidTr="0065220C">
        <w:tc>
          <w:tcPr>
            <w:tcW w:w="959" w:type="dxa"/>
          </w:tcPr>
          <w:p w:rsidR="00992611" w:rsidRDefault="00992611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7087" w:type="dxa"/>
          </w:tcPr>
          <w:p w:rsidR="00992611" w:rsidRDefault="00591F30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Режим дня соответствует возрастным особенностям воспитанников и состоит из основных компонентов: утренний прием детей, утренняя зарядка, пребывание на открытом воздухе (прогулка), игровая деятельность, подготовка и прием пищи, дежурств</w:t>
            </w:r>
            <w:r w:rsidR="00C7411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игры в режиме дня, личная гигиена, дневной сон, уход детей домой</w:t>
            </w:r>
          </w:p>
        </w:tc>
        <w:tc>
          <w:tcPr>
            <w:tcW w:w="1730" w:type="dxa"/>
          </w:tcPr>
          <w:p w:rsidR="00992611" w:rsidRPr="00421988" w:rsidRDefault="006078F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91F30" w:rsidRPr="00421988" w:rsidTr="0065220C">
        <w:tc>
          <w:tcPr>
            <w:tcW w:w="959" w:type="dxa"/>
          </w:tcPr>
          <w:p w:rsidR="00591F30" w:rsidRDefault="00591F30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7" w:type="dxa"/>
          </w:tcPr>
          <w:p w:rsidR="00591F30" w:rsidRPr="00591F30" w:rsidRDefault="00591F30" w:rsidP="0065220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1F30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1730" w:type="dxa"/>
          </w:tcPr>
          <w:p w:rsidR="00591F30" w:rsidRPr="00421988" w:rsidRDefault="006078F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</w:tr>
    </w:tbl>
    <w:p w:rsidR="00BB2E08" w:rsidRDefault="00BB2E08" w:rsidP="00591F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91F30" w:rsidRDefault="00591F30" w:rsidP="00591F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Процедура оценки качества условий по присмотру и уходу в ДОО включает:</w:t>
      </w:r>
    </w:p>
    <w:p w:rsidR="00591F30" w:rsidRDefault="00591F30" w:rsidP="00591F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изучение соответствующей документации;</w:t>
      </w:r>
    </w:p>
    <w:p w:rsidR="00591F30" w:rsidRDefault="00591F30" w:rsidP="00591F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беседы с участниками образовательных отношений;</w:t>
      </w:r>
    </w:p>
    <w:p w:rsidR="00591F30" w:rsidRDefault="00591F30" w:rsidP="00591F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наблюдение за организацией работы сотрудников по присмотру и уходу;</w:t>
      </w:r>
    </w:p>
    <w:p w:rsidR="00591F30" w:rsidRDefault="00591F30" w:rsidP="00591F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фиксация результатов наблюдений в оценочном листе с уточнением степени проявления наблюдаемых явлений (бальная оценка).</w:t>
      </w:r>
    </w:p>
    <w:p w:rsidR="00591F30" w:rsidRDefault="00591F30" w:rsidP="00591F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078F4" w:rsidRDefault="006078F4" w:rsidP="00591F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078F4" w:rsidRDefault="006078F4" w:rsidP="00591F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078F4" w:rsidRDefault="006078F4" w:rsidP="00591F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078F4" w:rsidRDefault="006078F4" w:rsidP="00591F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078F4" w:rsidRDefault="006078F4" w:rsidP="00591F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078F4" w:rsidRDefault="006078F4" w:rsidP="00591F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078F4" w:rsidRDefault="006078F4" w:rsidP="00591F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078F4" w:rsidRDefault="006078F4" w:rsidP="00591F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078F4" w:rsidRDefault="006078F4" w:rsidP="00591F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078F4" w:rsidRDefault="006078F4" w:rsidP="00591F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078F4" w:rsidRDefault="006078F4" w:rsidP="00591F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078F4" w:rsidRDefault="006078F4" w:rsidP="00591F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078F4" w:rsidRDefault="006078F4" w:rsidP="00591F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E7289" w:rsidRPr="00EF5EE1" w:rsidRDefault="00EE7289" w:rsidP="00EE728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EF5EE1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</w:t>
      </w:r>
      <w:r w:rsidR="00EF5EE1">
        <w:rPr>
          <w:rFonts w:ascii="Times New Roman" w:hAnsi="Times New Roman" w:cs="Times New Roman"/>
          <w:sz w:val="28"/>
          <w:szCs w:val="28"/>
        </w:rPr>
        <w:t xml:space="preserve"> </w:t>
      </w:r>
      <w:r w:rsidRPr="00EF5EE1">
        <w:rPr>
          <w:rFonts w:ascii="Times New Roman" w:hAnsi="Times New Roman" w:cs="Times New Roman"/>
          <w:b/>
          <w:sz w:val="28"/>
          <w:szCs w:val="28"/>
        </w:rPr>
        <w:t>Оценка кадровых</w:t>
      </w:r>
      <w:r w:rsidR="00EF5EE1" w:rsidRPr="00EF5EE1">
        <w:rPr>
          <w:rFonts w:ascii="Times New Roman" w:hAnsi="Times New Roman" w:cs="Times New Roman"/>
          <w:b/>
          <w:sz w:val="28"/>
          <w:szCs w:val="28"/>
        </w:rPr>
        <w:t xml:space="preserve"> условий в ДОО</w:t>
      </w:r>
    </w:p>
    <w:p w:rsidR="00EF5EE1" w:rsidRDefault="00771824" w:rsidP="00EF5EE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EF5EE1" w:rsidRPr="00EF5EE1">
        <w:rPr>
          <w:rFonts w:ascii="Times New Roman" w:hAnsi="Times New Roman" w:cs="Times New Roman"/>
          <w:b/>
          <w:sz w:val="28"/>
          <w:szCs w:val="28"/>
        </w:rPr>
        <w:t>Показатели и технология оценивания кадровых условий в ДОО</w:t>
      </w:r>
    </w:p>
    <w:p w:rsidR="00EF5EE1" w:rsidRPr="00EF5EE1" w:rsidRDefault="00EF5EE1" w:rsidP="00EF5EE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9776" w:type="dxa"/>
        <w:tblLook w:val="04A0" w:firstRow="1" w:lastRow="0" w:firstColumn="1" w:lastColumn="0" w:noHBand="0" w:noVBand="1"/>
      </w:tblPr>
      <w:tblGrid>
        <w:gridCol w:w="959"/>
        <w:gridCol w:w="7087"/>
        <w:gridCol w:w="1730"/>
      </w:tblGrid>
      <w:tr w:rsidR="00EF5EE1" w:rsidTr="0065220C">
        <w:tc>
          <w:tcPr>
            <w:tcW w:w="9776" w:type="dxa"/>
            <w:gridSpan w:val="3"/>
          </w:tcPr>
          <w:p w:rsidR="00EF5EE1" w:rsidRDefault="00EF5EE1" w:rsidP="006522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Лист оценивания</w:t>
            </w:r>
          </w:p>
        </w:tc>
      </w:tr>
      <w:tr w:rsidR="00EF5EE1" w:rsidRPr="00E06A0A" w:rsidTr="0065220C">
        <w:tc>
          <w:tcPr>
            <w:tcW w:w="959" w:type="dxa"/>
          </w:tcPr>
          <w:p w:rsidR="00EF5EE1" w:rsidRPr="00E06A0A" w:rsidRDefault="00EF5EE1" w:rsidP="00652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6A0A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E06A0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E06A0A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7087" w:type="dxa"/>
          </w:tcPr>
          <w:p w:rsidR="00EF5EE1" w:rsidRPr="00E06A0A" w:rsidRDefault="00EF5EE1" w:rsidP="00652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Показатели</w:t>
            </w:r>
          </w:p>
        </w:tc>
        <w:tc>
          <w:tcPr>
            <w:tcW w:w="1730" w:type="dxa"/>
          </w:tcPr>
          <w:p w:rsidR="00EF5EE1" w:rsidRPr="00E06A0A" w:rsidRDefault="00EF5EE1" w:rsidP="00652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Баллы 0-1-2</w:t>
            </w:r>
          </w:p>
        </w:tc>
      </w:tr>
      <w:tr w:rsidR="00EF5EE1" w:rsidRPr="00E06A0A" w:rsidTr="0065220C">
        <w:tc>
          <w:tcPr>
            <w:tcW w:w="959" w:type="dxa"/>
          </w:tcPr>
          <w:p w:rsidR="00EF5EE1" w:rsidRPr="00E06A0A" w:rsidRDefault="00EF5EE1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6A0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087" w:type="dxa"/>
          </w:tcPr>
          <w:p w:rsidR="00EF5EE1" w:rsidRPr="00E06A0A" w:rsidRDefault="00EF5EE1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Обеспеченность ДОО педагогическими кадрами на 100% - высокий уровень, на 80% - достаточный уровень и на 50% - критический уровень</w:t>
            </w:r>
          </w:p>
        </w:tc>
        <w:tc>
          <w:tcPr>
            <w:tcW w:w="1730" w:type="dxa"/>
          </w:tcPr>
          <w:p w:rsidR="00EF5EE1" w:rsidRPr="00E06A0A" w:rsidRDefault="006078F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F5EE1" w:rsidRPr="00E06A0A" w:rsidTr="0065220C">
        <w:tc>
          <w:tcPr>
            <w:tcW w:w="959" w:type="dxa"/>
          </w:tcPr>
          <w:p w:rsidR="00EF5EE1" w:rsidRPr="00E06A0A" w:rsidRDefault="00EF5EE1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087" w:type="dxa"/>
          </w:tcPr>
          <w:p w:rsidR="00EF5EE1" w:rsidRPr="00E06A0A" w:rsidRDefault="00EF5EE1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Обеспеченность ДОО педагогическими кадрами первой/высшей квалификационной категориями до 100% - высокий уровень, до 80% - достаточный уровень, до 50% - критический уровень</w:t>
            </w:r>
          </w:p>
        </w:tc>
        <w:tc>
          <w:tcPr>
            <w:tcW w:w="1730" w:type="dxa"/>
          </w:tcPr>
          <w:p w:rsidR="00EF5EE1" w:rsidRPr="00E06A0A" w:rsidRDefault="00D44DF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F5EE1" w:rsidRPr="00E06A0A" w:rsidTr="0065220C">
        <w:tc>
          <w:tcPr>
            <w:tcW w:w="959" w:type="dxa"/>
          </w:tcPr>
          <w:p w:rsidR="00EF5EE1" w:rsidRPr="00E06A0A" w:rsidRDefault="00EF5EE1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7087" w:type="dxa"/>
          </w:tcPr>
          <w:p w:rsidR="00EF5EE1" w:rsidRPr="00E06A0A" w:rsidRDefault="00EF5EE1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Обеспеченность ДОО педагогическими работниками</w:t>
            </w:r>
            <w:r w:rsidR="00B21267">
              <w:rPr>
                <w:rFonts w:ascii="Times New Roman" w:hAnsi="Times New Roman" w:cs="Times New Roman"/>
                <w:sz w:val="28"/>
                <w:szCs w:val="28"/>
              </w:rPr>
              <w:t>, прошедшими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курсы повышения квалификации по актуальным вопросам дошкольного образования за последние 3 года на 100% - высокий уровень, на 80% -достаточный уровень и на 50% - критический уровень </w:t>
            </w:r>
            <w:proofErr w:type="gramEnd"/>
          </w:p>
        </w:tc>
        <w:tc>
          <w:tcPr>
            <w:tcW w:w="1730" w:type="dxa"/>
          </w:tcPr>
          <w:p w:rsidR="00EF5EE1" w:rsidRPr="00E06A0A" w:rsidRDefault="006078F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F5EE1" w:rsidRPr="00E06A0A" w:rsidTr="0065220C">
        <w:tc>
          <w:tcPr>
            <w:tcW w:w="959" w:type="dxa"/>
          </w:tcPr>
          <w:p w:rsidR="00EF5EE1" w:rsidRPr="00E06A0A" w:rsidRDefault="00EF5EE1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7087" w:type="dxa"/>
          </w:tcPr>
          <w:p w:rsidR="00EF5EE1" w:rsidRPr="00E06A0A" w:rsidRDefault="00EF5EE1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Обеспеченность ДОО педагогическими работниками с высшим образованием до 100% - высокий уровень, до 80% - достаточный уровень и до 50% - критический уровень</w:t>
            </w:r>
          </w:p>
        </w:tc>
        <w:tc>
          <w:tcPr>
            <w:tcW w:w="1730" w:type="dxa"/>
          </w:tcPr>
          <w:p w:rsidR="00EF5EE1" w:rsidRPr="00E06A0A" w:rsidRDefault="006078F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F5EE1" w:rsidRPr="00421988" w:rsidTr="0065220C">
        <w:tc>
          <w:tcPr>
            <w:tcW w:w="959" w:type="dxa"/>
          </w:tcPr>
          <w:p w:rsidR="00EF5EE1" w:rsidRDefault="00EF5EE1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7087" w:type="dxa"/>
          </w:tcPr>
          <w:p w:rsidR="008F08C5" w:rsidRPr="00421988" w:rsidRDefault="00EF5EE1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Средний возраст сотрудников: от 35 до 40 лет – высокий уровень, от 41 до 55 лет – достаточный уровень, от </w:t>
            </w:r>
            <w:r w:rsidR="008F08C5">
              <w:rPr>
                <w:rFonts w:ascii="Times New Roman" w:hAnsi="Times New Roman" w:cs="Times New Roman"/>
                <w:sz w:val="28"/>
                <w:szCs w:val="28"/>
              </w:rPr>
              <w:t>3 до 34 лет и свыше 55 лет – критический уровень</w:t>
            </w:r>
          </w:p>
        </w:tc>
        <w:tc>
          <w:tcPr>
            <w:tcW w:w="1730" w:type="dxa"/>
          </w:tcPr>
          <w:p w:rsidR="00EF5EE1" w:rsidRPr="00421988" w:rsidRDefault="006078F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F5EE1" w:rsidRPr="00421988" w:rsidTr="0065220C">
        <w:tc>
          <w:tcPr>
            <w:tcW w:w="959" w:type="dxa"/>
          </w:tcPr>
          <w:p w:rsidR="00EF5EE1" w:rsidRDefault="00EF5EE1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7087" w:type="dxa"/>
          </w:tcPr>
          <w:p w:rsidR="00EF5EE1" w:rsidRPr="00421988" w:rsidRDefault="008F08C5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ДОО располагает необходимым количеством специалистов в соответствии со штатным расписанием: административный персонал; педагогический персонал; младший обслуживающий персонал, медицинский персонал</w:t>
            </w:r>
          </w:p>
        </w:tc>
        <w:tc>
          <w:tcPr>
            <w:tcW w:w="1730" w:type="dxa"/>
          </w:tcPr>
          <w:p w:rsidR="00EF5EE1" w:rsidRPr="00421988" w:rsidRDefault="006078F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F5EE1" w:rsidRPr="00421988" w:rsidTr="0065220C">
        <w:tc>
          <w:tcPr>
            <w:tcW w:w="959" w:type="dxa"/>
          </w:tcPr>
          <w:p w:rsidR="00EF5EE1" w:rsidRDefault="00EF5EE1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7087" w:type="dxa"/>
          </w:tcPr>
          <w:p w:rsidR="00EF5EE1" w:rsidRPr="00421988" w:rsidRDefault="00F43323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кадров для работы с детьми с ОВЗ и детьми инвалидами</w:t>
            </w:r>
          </w:p>
        </w:tc>
        <w:tc>
          <w:tcPr>
            <w:tcW w:w="1730" w:type="dxa"/>
          </w:tcPr>
          <w:p w:rsidR="00EF5EE1" w:rsidRPr="00421988" w:rsidRDefault="006078F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F5EE1" w:rsidRPr="00421988" w:rsidTr="0065220C">
        <w:tc>
          <w:tcPr>
            <w:tcW w:w="959" w:type="dxa"/>
          </w:tcPr>
          <w:p w:rsidR="00EF5EE1" w:rsidRDefault="00EF5EE1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7087" w:type="dxa"/>
          </w:tcPr>
          <w:p w:rsidR="00EF5EE1" w:rsidRPr="00421988" w:rsidRDefault="00F43323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Обеспеченность педагогическими работниками</w:t>
            </w:r>
            <w:r w:rsidR="00AF3068">
              <w:rPr>
                <w:rFonts w:ascii="Times New Roman" w:hAnsi="Times New Roman" w:cs="Times New Roman"/>
                <w:sz w:val="28"/>
                <w:szCs w:val="28"/>
              </w:rPr>
              <w:t xml:space="preserve"> со стажем работы в ДОО до 20 лет; - 100% - высокий уровень, 80% - достаточный уровень, 15% - критический уровень</w:t>
            </w:r>
          </w:p>
        </w:tc>
        <w:tc>
          <w:tcPr>
            <w:tcW w:w="1730" w:type="dxa"/>
          </w:tcPr>
          <w:p w:rsidR="00EF5EE1" w:rsidRPr="00421988" w:rsidRDefault="006078F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F5EE1" w:rsidRPr="00421988" w:rsidTr="0065220C">
        <w:tc>
          <w:tcPr>
            <w:tcW w:w="959" w:type="dxa"/>
          </w:tcPr>
          <w:p w:rsidR="00EF5EE1" w:rsidRDefault="00EF5EE1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7087" w:type="dxa"/>
          </w:tcPr>
          <w:p w:rsidR="00EF5EE1" w:rsidRPr="00421988" w:rsidRDefault="00AF3068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Стабильность кадрового состава педагогических работников ДОО</w:t>
            </w:r>
          </w:p>
        </w:tc>
        <w:tc>
          <w:tcPr>
            <w:tcW w:w="1730" w:type="dxa"/>
          </w:tcPr>
          <w:p w:rsidR="00EF5EE1" w:rsidRPr="00421988" w:rsidRDefault="006078F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F5EE1" w:rsidRPr="00421988" w:rsidTr="0065220C">
        <w:tc>
          <w:tcPr>
            <w:tcW w:w="959" w:type="dxa"/>
          </w:tcPr>
          <w:p w:rsidR="00EF5EE1" w:rsidRDefault="00EF5EE1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7087" w:type="dxa"/>
          </w:tcPr>
          <w:p w:rsidR="00EF5EE1" w:rsidRPr="00421988" w:rsidRDefault="00AF3068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Профильная направленность квалификации педагогических работников в соответствии с занимаемой должностью</w:t>
            </w:r>
          </w:p>
        </w:tc>
        <w:tc>
          <w:tcPr>
            <w:tcW w:w="1730" w:type="dxa"/>
          </w:tcPr>
          <w:p w:rsidR="00EF5EE1" w:rsidRPr="00421988" w:rsidRDefault="006078F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F3068" w:rsidRPr="00421988" w:rsidTr="0065220C">
        <w:tc>
          <w:tcPr>
            <w:tcW w:w="959" w:type="dxa"/>
          </w:tcPr>
          <w:p w:rsidR="00AF3068" w:rsidRDefault="00AF3068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7087" w:type="dxa"/>
          </w:tcPr>
          <w:p w:rsidR="00AF3068" w:rsidRPr="00421988" w:rsidRDefault="00AF3068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Отсутствие вакансий</w:t>
            </w:r>
          </w:p>
        </w:tc>
        <w:tc>
          <w:tcPr>
            <w:tcW w:w="1730" w:type="dxa"/>
          </w:tcPr>
          <w:p w:rsidR="00AF3068" w:rsidRPr="00421988" w:rsidRDefault="006078F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F3068" w:rsidRPr="00421988" w:rsidTr="0065220C">
        <w:tc>
          <w:tcPr>
            <w:tcW w:w="959" w:type="dxa"/>
          </w:tcPr>
          <w:p w:rsidR="00AF3068" w:rsidRDefault="00AF3068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7" w:type="dxa"/>
          </w:tcPr>
          <w:p w:rsidR="00AF3068" w:rsidRPr="00E21C2D" w:rsidRDefault="00AF3068" w:rsidP="0065220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1C2D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1730" w:type="dxa"/>
          </w:tcPr>
          <w:p w:rsidR="00AF3068" w:rsidRPr="00421988" w:rsidRDefault="00D44DF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</w:tbl>
    <w:p w:rsidR="0054537E" w:rsidRDefault="0054537E" w:rsidP="00413E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21C2D" w:rsidRDefault="00E21C2D" w:rsidP="00413E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Процедура оценки кадровых условий в ДОО включает:</w:t>
      </w:r>
    </w:p>
    <w:p w:rsidR="00E21C2D" w:rsidRDefault="00E21C2D" w:rsidP="00413E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изучение соответствующей документации;</w:t>
      </w:r>
    </w:p>
    <w:p w:rsidR="00E21C2D" w:rsidRDefault="00E21C2D" w:rsidP="00413E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беседы с участниками образовательных отношений;</w:t>
      </w:r>
    </w:p>
    <w:p w:rsidR="00E21C2D" w:rsidRDefault="00E21C2D" w:rsidP="00413E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наблюдение за организацией взаимодействия педагогических работников с детьми и родителями;</w:t>
      </w:r>
    </w:p>
    <w:p w:rsidR="00E21C2D" w:rsidRDefault="00E21C2D" w:rsidP="00413E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фиксация результатов наблюдений в оценочном листе с уточнением степени проявления наблюдаемых явлений (бальная оценка).</w:t>
      </w:r>
    </w:p>
    <w:p w:rsidR="00E21C2D" w:rsidRDefault="00E21C2D" w:rsidP="00413E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078F4" w:rsidRDefault="006078F4" w:rsidP="00413E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078F4" w:rsidRDefault="006078F4" w:rsidP="00413E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078F4" w:rsidRDefault="006078F4" w:rsidP="00413E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078F4" w:rsidRDefault="006078F4" w:rsidP="00413E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078F4" w:rsidRDefault="006078F4" w:rsidP="00413E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078F4" w:rsidRDefault="006078F4" w:rsidP="00413E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078F4" w:rsidRDefault="006078F4" w:rsidP="00413E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078F4" w:rsidRDefault="006078F4" w:rsidP="00413E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078F4" w:rsidRDefault="006078F4" w:rsidP="00413E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078F4" w:rsidRDefault="006078F4" w:rsidP="00413E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078F4" w:rsidRDefault="006078F4" w:rsidP="00413E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078F4" w:rsidRDefault="006078F4" w:rsidP="00413E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078F4" w:rsidRDefault="006078F4" w:rsidP="00413E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078F4" w:rsidRDefault="006078F4" w:rsidP="00413E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078F4" w:rsidRDefault="006078F4" w:rsidP="00413E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078F4" w:rsidRDefault="006078F4" w:rsidP="00413E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078F4" w:rsidRDefault="006078F4" w:rsidP="00413E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078F4" w:rsidRDefault="006078F4" w:rsidP="00413E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078F4" w:rsidRDefault="006078F4" w:rsidP="00413E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078F4" w:rsidRDefault="006078F4" w:rsidP="00413E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078F4" w:rsidRDefault="006078F4" w:rsidP="00413E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078F4" w:rsidRDefault="006078F4" w:rsidP="00413E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078F4" w:rsidRDefault="006078F4" w:rsidP="00413E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078F4" w:rsidRDefault="006078F4" w:rsidP="00413E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078F4" w:rsidRDefault="006078F4" w:rsidP="00413E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078F4" w:rsidRDefault="006078F4" w:rsidP="00413E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078F4" w:rsidRDefault="006078F4" w:rsidP="00413E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078F4" w:rsidRDefault="006078F4" w:rsidP="00413E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078F4" w:rsidRDefault="006078F4" w:rsidP="00413E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078F4" w:rsidRDefault="006078F4" w:rsidP="00413E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078F4" w:rsidRDefault="006078F4" w:rsidP="00413E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078F4" w:rsidRDefault="006078F4" w:rsidP="00413E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078F4" w:rsidRDefault="006078F4" w:rsidP="00413E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078F4" w:rsidRDefault="006078F4" w:rsidP="00413E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078F4" w:rsidRDefault="006078F4" w:rsidP="00413E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078F4" w:rsidRDefault="006078F4" w:rsidP="00413E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078F4" w:rsidRDefault="006078F4" w:rsidP="00413E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078F4" w:rsidRDefault="006078F4" w:rsidP="00413E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078F4" w:rsidRDefault="006078F4" w:rsidP="00413E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078F4" w:rsidRDefault="006078F4" w:rsidP="00413E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078F4" w:rsidRDefault="006078F4" w:rsidP="00413E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078F4" w:rsidRDefault="006078F4" w:rsidP="00413E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21267" w:rsidRDefault="00E21C2D" w:rsidP="00E21C2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1C2D">
        <w:rPr>
          <w:rFonts w:ascii="Times New Roman" w:hAnsi="Times New Roman" w:cs="Times New Roman"/>
          <w:b/>
          <w:sz w:val="28"/>
          <w:szCs w:val="28"/>
        </w:rPr>
        <w:lastRenderedPageBreak/>
        <w:t>7.</w:t>
      </w:r>
      <w:r w:rsidR="0077182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21C2D">
        <w:rPr>
          <w:rFonts w:ascii="Times New Roman" w:hAnsi="Times New Roman" w:cs="Times New Roman"/>
          <w:b/>
          <w:sz w:val="28"/>
          <w:szCs w:val="28"/>
        </w:rPr>
        <w:t xml:space="preserve">Оценка качества психолого-педагогических условий </w:t>
      </w:r>
    </w:p>
    <w:p w:rsidR="00E21C2D" w:rsidRPr="00E21C2D" w:rsidRDefault="00BA2A53" w:rsidP="00E21C2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реализации О</w:t>
      </w:r>
      <w:r w:rsidR="00E21C2D" w:rsidRPr="00E21C2D">
        <w:rPr>
          <w:rFonts w:ascii="Times New Roman" w:hAnsi="Times New Roman" w:cs="Times New Roman"/>
          <w:b/>
          <w:sz w:val="28"/>
          <w:szCs w:val="28"/>
        </w:rPr>
        <w:t xml:space="preserve">П </w:t>
      </w:r>
      <w:proofErr w:type="gramStart"/>
      <w:r w:rsidR="00E21C2D" w:rsidRPr="00E21C2D">
        <w:rPr>
          <w:rFonts w:ascii="Times New Roman" w:hAnsi="Times New Roman" w:cs="Times New Roman"/>
          <w:b/>
          <w:sz w:val="28"/>
          <w:szCs w:val="28"/>
        </w:rPr>
        <w:t>ДО</w:t>
      </w:r>
      <w:proofErr w:type="gramEnd"/>
    </w:p>
    <w:p w:rsidR="00E21C2D" w:rsidRDefault="00E21C2D" w:rsidP="00B212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1C2D">
        <w:rPr>
          <w:rFonts w:ascii="Times New Roman" w:hAnsi="Times New Roman" w:cs="Times New Roman"/>
          <w:b/>
          <w:sz w:val="28"/>
          <w:szCs w:val="28"/>
        </w:rPr>
        <w:t>Показатели и технология оценивания качества психолог</w:t>
      </w:r>
      <w:proofErr w:type="gramStart"/>
      <w:r w:rsidRPr="00E21C2D">
        <w:rPr>
          <w:rFonts w:ascii="Times New Roman" w:hAnsi="Times New Roman" w:cs="Times New Roman"/>
          <w:b/>
          <w:sz w:val="28"/>
          <w:szCs w:val="28"/>
        </w:rPr>
        <w:t>о-</w:t>
      </w:r>
      <w:proofErr w:type="gramEnd"/>
      <w:r w:rsidR="00771824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Pr="00E21C2D">
        <w:rPr>
          <w:rFonts w:ascii="Times New Roman" w:hAnsi="Times New Roman" w:cs="Times New Roman"/>
          <w:b/>
          <w:sz w:val="28"/>
          <w:szCs w:val="28"/>
        </w:rPr>
        <w:t>педа</w:t>
      </w:r>
      <w:r w:rsidR="00BA2A53">
        <w:rPr>
          <w:rFonts w:ascii="Times New Roman" w:hAnsi="Times New Roman" w:cs="Times New Roman"/>
          <w:b/>
          <w:sz w:val="28"/>
          <w:szCs w:val="28"/>
        </w:rPr>
        <w:t>гогических условий реализации О</w:t>
      </w:r>
      <w:r w:rsidRPr="00E21C2D">
        <w:rPr>
          <w:rFonts w:ascii="Times New Roman" w:hAnsi="Times New Roman" w:cs="Times New Roman"/>
          <w:b/>
          <w:sz w:val="28"/>
          <w:szCs w:val="28"/>
        </w:rPr>
        <w:t>П ДО</w:t>
      </w:r>
    </w:p>
    <w:p w:rsidR="00E21C2D" w:rsidRDefault="00E21C2D" w:rsidP="00E21C2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9776" w:type="dxa"/>
        <w:tblLook w:val="04A0" w:firstRow="1" w:lastRow="0" w:firstColumn="1" w:lastColumn="0" w:noHBand="0" w:noVBand="1"/>
      </w:tblPr>
      <w:tblGrid>
        <w:gridCol w:w="959"/>
        <w:gridCol w:w="7087"/>
        <w:gridCol w:w="1730"/>
      </w:tblGrid>
      <w:tr w:rsidR="00E21C2D" w:rsidTr="0065220C">
        <w:tc>
          <w:tcPr>
            <w:tcW w:w="9776" w:type="dxa"/>
            <w:gridSpan w:val="3"/>
          </w:tcPr>
          <w:p w:rsidR="00E21C2D" w:rsidRDefault="00E21C2D" w:rsidP="006522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Лист оценивания</w:t>
            </w:r>
          </w:p>
        </w:tc>
      </w:tr>
      <w:tr w:rsidR="00E21C2D" w:rsidRPr="00E06A0A" w:rsidTr="0065220C">
        <w:tc>
          <w:tcPr>
            <w:tcW w:w="959" w:type="dxa"/>
          </w:tcPr>
          <w:p w:rsidR="00E21C2D" w:rsidRPr="00E06A0A" w:rsidRDefault="00E21C2D" w:rsidP="00652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6A0A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E06A0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E06A0A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7087" w:type="dxa"/>
          </w:tcPr>
          <w:p w:rsidR="00E21C2D" w:rsidRPr="00E06A0A" w:rsidRDefault="00E21C2D" w:rsidP="00652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Показатели</w:t>
            </w:r>
          </w:p>
        </w:tc>
        <w:tc>
          <w:tcPr>
            <w:tcW w:w="1730" w:type="dxa"/>
          </w:tcPr>
          <w:p w:rsidR="00E21C2D" w:rsidRPr="00E06A0A" w:rsidRDefault="00E21C2D" w:rsidP="00652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Баллы 0-1-2</w:t>
            </w:r>
          </w:p>
        </w:tc>
      </w:tr>
      <w:tr w:rsidR="00E21C2D" w:rsidRPr="00E06A0A" w:rsidTr="0065220C">
        <w:tc>
          <w:tcPr>
            <w:tcW w:w="959" w:type="dxa"/>
          </w:tcPr>
          <w:p w:rsidR="00E21C2D" w:rsidRPr="00E06A0A" w:rsidRDefault="00E21C2D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6A0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087" w:type="dxa"/>
          </w:tcPr>
          <w:p w:rsidR="00E21C2D" w:rsidRPr="00E06A0A" w:rsidRDefault="00E21C2D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Сотрудники используют в образовательной деятельности формы и методы работы с детьми, соответствующие возрастным и индивидуальным особенностям</w:t>
            </w:r>
          </w:p>
        </w:tc>
        <w:tc>
          <w:tcPr>
            <w:tcW w:w="1730" w:type="dxa"/>
          </w:tcPr>
          <w:p w:rsidR="00E21C2D" w:rsidRPr="00E06A0A" w:rsidRDefault="006078F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21C2D" w:rsidRPr="00E06A0A" w:rsidTr="0065220C">
        <w:tc>
          <w:tcPr>
            <w:tcW w:w="959" w:type="dxa"/>
          </w:tcPr>
          <w:p w:rsidR="00E21C2D" w:rsidRPr="00E06A0A" w:rsidRDefault="00E21C2D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087" w:type="dxa"/>
          </w:tcPr>
          <w:p w:rsidR="00E21C2D" w:rsidRPr="00E06A0A" w:rsidRDefault="00E21C2D" w:rsidP="00E21C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Сотрудники поддерживают инициативу и самостоятельность детей в специфических для них видах деятельности</w:t>
            </w:r>
          </w:p>
        </w:tc>
        <w:tc>
          <w:tcPr>
            <w:tcW w:w="1730" w:type="dxa"/>
          </w:tcPr>
          <w:p w:rsidR="00E21C2D" w:rsidRPr="00E06A0A" w:rsidRDefault="006078F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21C2D" w:rsidRPr="00E06A0A" w:rsidTr="0065220C">
        <w:tc>
          <w:tcPr>
            <w:tcW w:w="959" w:type="dxa"/>
          </w:tcPr>
          <w:p w:rsidR="00E21C2D" w:rsidRPr="00E06A0A" w:rsidRDefault="00E21C2D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7087" w:type="dxa"/>
          </w:tcPr>
          <w:p w:rsidR="00E21C2D" w:rsidRPr="00E06A0A" w:rsidRDefault="00E21C2D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Сотрудники обеспечивают защиту детей от всех форм физического</w:t>
            </w:r>
            <w:r w:rsidR="0054512A">
              <w:rPr>
                <w:rFonts w:ascii="Times New Roman" w:hAnsi="Times New Roman" w:cs="Times New Roman"/>
                <w:sz w:val="28"/>
                <w:szCs w:val="28"/>
              </w:rPr>
              <w:t xml:space="preserve"> и психического насилия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30" w:type="dxa"/>
          </w:tcPr>
          <w:p w:rsidR="00E21C2D" w:rsidRPr="00E06A0A" w:rsidRDefault="006078F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21C2D" w:rsidRPr="00E06A0A" w:rsidTr="0065220C">
        <w:tc>
          <w:tcPr>
            <w:tcW w:w="959" w:type="dxa"/>
          </w:tcPr>
          <w:p w:rsidR="00E21C2D" w:rsidRDefault="00E21C2D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7087" w:type="dxa"/>
          </w:tcPr>
          <w:p w:rsidR="00E21C2D" w:rsidRDefault="0054512A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Педагоги планируют образовательную работу (развивающие игры, занятия, прогулки, беседы, экскурсии и пр.) с каждым ребенком и с группой детей на основании </w:t>
            </w:r>
            <w:r w:rsidR="008B6E98">
              <w:rPr>
                <w:rFonts w:ascii="Times New Roman" w:hAnsi="Times New Roman" w:cs="Times New Roman"/>
                <w:sz w:val="28"/>
                <w:szCs w:val="28"/>
              </w:rPr>
              <w:t>данных психолого-педагогической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диагностики развития каждого ребенка</w:t>
            </w:r>
          </w:p>
        </w:tc>
        <w:tc>
          <w:tcPr>
            <w:tcW w:w="1730" w:type="dxa"/>
          </w:tcPr>
          <w:p w:rsidR="00E21C2D" w:rsidRPr="00E06A0A" w:rsidRDefault="006078F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21C2D" w:rsidRPr="00E06A0A" w:rsidTr="0065220C">
        <w:tc>
          <w:tcPr>
            <w:tcW w:w="959" w:type="dxa"/>
          </w:tcPr>
          <w:p w:rsidR="00E21C2D" w:rsidRDefault="00E21C2D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7087" w:type="dxa"/>
          </w:tcPr>
          <w:p w:rsidR="00E21C2D" w:rsidRDefault="0054512A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возможностей для коррекции нарушений развития и социальной адаптации (для детей с ОВЗ, в том числе посредством организации инклюзивного образования)</w:t>
            </w:r>
          </w:p>
        </w:tc>
        <w:tc>
          <w:tcPr>
            <w:tcW w:w="1730" w:type="dxa"/>
          </w:tcPr>
          <w:p w:rsidR="00E21C2D" w:rsidRPr="00E06A0A" w:rsidRDefault="00B84EBA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21C2D" w:rsidRPr="00E06A0A" w:rsidTr="0065220C">
        <w:tc>
          <w:tcPr>
            <w:tcW w:w="959" w:type="dxa"/>
          </w:tcPr>
          <w:p w:rsidR="00E21C2D" w:rsidRDefault="00E21C2D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7087" w:type="dxa"/>
          </w:tcPr>
          <w:p w:rsidR="00E21C2D" w:rsidRDefault="0054512A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Сотрудники создают условия для развития у детей положительного самоощущения, уверенности в себе, чувства собственного достоинства</w:t>
            </w:r>
          </w:p>
        </w:tc>
        <w:tc>
          <w:tcPr>
            <w:tcW w:w="1730" w:type="dxa"/>
          </w:tcPr>
          <w:p w:rsidR="00E21C2D" w:rsidRPr="00E06A0A" w:rsidRDefault="006078F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21C2D" w:rsidRPr="00E06A0A" w:rsidTr="0065220C">
        <w:tc>
          <w:tcPr>
            <w:tcW w:w="959" w:type="dxa"/>
          </w:tcPr>
          <w:p w:rsidR="00E21C2D" w:rsidRDefault="00E21C2D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7087" w:type="dxa"/>
          </w:tcPr>
          <w:p w:rsidR="00E21C2D" w:rsidRDefault="0054512A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Сотрудники создают условия для формирования у детей положительного отношения к другим людям</w:t>
            </w:r>
          </w:p>
        </w:tc>
        <w:tc>
          <w:tcPr>
            <w:tcW w:w="1730" w:type="dxa"/>
          </w:tcPr>
          <w:p w:rsidR="00E21C2D" w:rsidRPr="00E06A0A" w:rsidRDefault="006078F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21C2D" w:rsidRPr="00E06A0A" w:rsidTr="0065220C">
        <w:tc>
          <w:tcPr>
            <w:tcW w:w="959" w:type="dxa"/>
          </w:tcPr>
          <w:p w:rsidR="00E21C2D" w:rsidRDefault="00E21C2D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7087" w:type="dxa"/>
          </w:tcPr>
          <w:p w:rsidR="00E21C2D" w:rsidRDefault="0054512A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Взрослые создают предпосылки для развития у детей гражданского самосознания</w:t>
            </w:r>
          </w:p>
        </w:tc>
        <w:tc>
          <w:tcPr>
            <w:tcW w:w="1730" w:type="dxa"/>
          </w:tcPr>
          <w:p w:rsidR="00E21C2D" w:rsidRPr="00E06A0A" w:rsidRDefault="006078F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21C2D" w:rsidRPr="00E06A0A" w:rsidTr="0065220C">
        <w:tc>
          <w:tcPr>
            <w:tcW w:w="959" w:type="dxa"/>
          </w:tcPr>
          <w:p w:rsidR="00E21C2D" w:rsidRDefault="00E21C2D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7087" w:type="dxa"/>
          </w:tcPr>
          <w:p w:rsidR="00E21C2D" w:rsidRDefault="0054512A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 создают условия для формирования у детей навыков безопасного поведения</w:t>
            </w:r>
          </w:p>
        </w:tc>
        <w:tc>
          <w:tcPr>
            <w:tcW w:w="1730" w:type="dxa"/>
          </w:tcPr>
          <w:p w:rsidR="00E21C2D" w:rsidRPr="00E06A0A" w:rsidRDefault="006078F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21C2D" w:rsidRPr="00E06A0A" w:rsidTr="0065220C">
        <w:tc>
          <w:tcPr>
            <w:tcW w:w="959" w:type="dxa"/>
          </w:tcPr>
          <w:p w:rsidR="00E21C2D" w:rsidRDefault="00E21C2D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7087" w:type="dxa"/>
          </w:tcPr>
          <w:p w:rsidR="00E21C2D" w:rsidRDefault="0054512A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 приобщают детей к нравственным ценностям</w:t>
            </w:r>
          </w:p>
        </w:tc>
        <w:tc>
          <w:tcPr>
            <w:tcW w:w="1730" w:type="dxa"/>
          </w:tcPr>
          <w:p w:rsidR="00E21C2D" w:rsidRPr="00E06A0A" w:rsidRDefault="006078F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4512A" w:rsidRPr="00E06A0A" w:rsidTr="0065220C">
        <w:tc>
          <w:tcPr>
            <w:tcW w:w="959" w:type="dxa"/>
          </w:tcPr>
          <w:p w:rsidR="0054512A" w:rsidRDefault="0054512A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7" w:type="dxa"/>
          </w:tcPr>
          <w:p w:rsidR="0054512A" w:rsidRPr="0054512A" w:rsidRDefault="0054512A" w:rsidP="0065220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512A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1730" w:type="dxa"/>
          </w:tcPr>
          <w:p w:rsidR="0054512A" w:rsidRPr="00E06A0A" w:rsidRDefault="00B84EBA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</w:tbl>
    <w:p w:rsidR="00E21C2D" w:rsidRPr="00E21C2D" w:rsidRDefault="00E21C2D" w:rsidP="00E21C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537E" w:rsidRDefault="0054512A" w:rsidP="005451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Процедура оценки психолого-педагоги</w:t>
      </w:r>
      <w:r w:rsidR="00BA2A53">
        <w:rPr>
          <w:rFonts w:ascii="Times New Roman" w:hAnsi="Times New Roman" w:cs="Times New Roman"/>
          <w:sz w:val="28"/>
          <w:szCs w:val="28"/>
        </w:rPr>
        <w:t>ческих условий для реализации О</w:t>
      </w:r>
      <w:r>
        <w:rPr>
          <w:rFonts w:ascii="Times New Roman" w:hAnsi="Times New Roman" w:cs="Times New Roman"/>
          <w:sz w:val="28"/>
          <w:szCs w:val="28"/>
        </w:rPr>
        <w:t xml:space="preserve">П </w:t>
      </w:r>
      <w:proofErr w:type="gramStart"/>
      <w:r>
        <w:rPr>
          <w:rFonts w:ascii="Times New Roman" w:hAnsi="Times New Roman" w:cs="Times New Roman"/>
          <w:sz w:val="28"/>
          <w:szCs w:val="28"/>
        </w:rPr>
        <w:t>ДО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включает:</w:t>
      </w:r>
    </w:p>
    <w:p w:rsidR="0054512A" w:rsidRDefault="0054512A" w:rsidP="005451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наблюдение за организацией образовательной деятель</w:t>
      </w:r>
      <w:r w:rsidR="00771824">
        <w:rPr>
          <w:rFonts w:ascii="Times New Roman" w:hAnsi="Times New Roman" w:cs="Times New Roman"/>
          <w:sz w:val="28"/>
          <w:szCs w:val="28"/>
        </w:rPr>
        <w:t>ности в ДОО со стороны педагогических работников;</w:t>
      </w:r>
    </w:p>
    <w:p w:rsidR="00771824" w:rsidRDefault="00771824" w:rsidP="005451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фиксация результатов наблюдений в оценочном листе с уточнением  степени проявления наблюдаемых явлений (бальная оценка);</w:t>
      </w:r>
    </w:p>
    <w:p w:rsidR="00771824" w:rsidRDefault="00771824" w:rsidP="005451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наблюдение за процессом взаимодействия всех участников образовательных отношений.</w:t>
      </w:r>
    </w:p>
    <w:p w:rsidR="00771824" w:rsidRDefault="00771824" w:rsidP="005451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71824" w:rsidRPr="00771824" w:rsidRDefault="00771824" w:rsidP="0054512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71824">
        <w:rPr>
          <w:rFonts w:ascii="Times New Roman" w:hAnsi="Times New Roman" w:cs="Times New Roman"/>
          <w:b/>
          <w:sz w:val="28"/>
          <w:szCs w:val="28"/>
        </w:rPr>
        <w:lastRenderedPageBreak/>
        <w:t>8.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71824">
        <w:rPr>
          <w:rFonts w:ascii="Times New Roman" w:hAnsi="Times New Roman" w:cs="Times New Roman"/>
          <w:b/>
          <w:sz w:val="28"/>
          <w:szCs w:val="28"/>
        </w:rPr>
        <w:t>Оценка качества организации развивающей предметно-пространственной среды в ДОО</w:t>
      </w:r>
    </w:p>
    <w:p w:rsidR="00771824" w:rsidRDefault="00771824" w:rsidP="0077182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71824">
        <w:rPr>
          <w:rFonts w:ascii="Times New Roman" w:hAnsi="Times New Roman" w:cs="Times New Roman"/>
          <w:b/>
          <w:sz w:val="28"/>
          <w:szCs w:val="28"/>
        </w:rPr>
        <w:t xml:space="preserve">           Показатели и технология оценивания качества организации развивающей предметно-пространственной среды</w:t>
      </w:r>
    </w:p>
    <w:p w:rsidR="00771824" w:rsidRDefault="00771824" w:rsidP="0077182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9776" w:type="dxa"/>
        <w:tblLook w:val="04A0" w:firstRow="1" w:lastRow="0" w:firstColumn="1" w:lastColumn="0" w:noHBand="0" w:noVBand="1"/>
      </w:tblPr>
      <w:tblGrid>
        <w:gridCol w:w="959"/>
        <w:gridCol w:w="7087"/>
        <w:gridCol w:w="1730"/>
      </w:tblGrid>
      <w:tr w:rsidR="00771824" w:rsidTr="0065220C">
        <w:tc>
          <w:tcPr>
            <w:tcW w:w="9776" w:type="dxa"/>
            <w:gridSpan w:val="3"/>
          </w:tcPr>
          <w:p w:rsidR="00771824" w:rsidRDefault="00771824" w:rsidP="006522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Лист оценивания</w:t>
            </w:r>
          </w:p>
        </w:tc>
      </w:tr>
      <w:tr w:rsidR="00771824" w:rsidRPr="00E06A0A" w:rsidTr="0065220C">
        <w:tc>
          <w:tcPr>
            <w:tcW w:w="959" w:type="dxa"/>
          </w:tcPr>
          <w:p w:rsidR="00771824" w:rsidRPr="00E06A0A" w:rsidRDefault="00771824" w:rsidP="00652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6A0A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E06A0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E06A0A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7087" w:type="dxa"/>
          </w:tcPr>
          <w:p w:rsidR="00771824" w:rsidRPr="00E06A0A" w:rsidRDefault="00771824" w:rsidP="00652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Показатели</w:t>
            </w:r>
          </w:p>
        </w:tc>
        <w:tc>
          <w:tcPr>
            <w:tcW w:w="1730" w:type="dxa"/>
          </w:tcPr>
          <w:p w:rsidR="00771824" w:rsidRPr="00E06A0A" w:rsidRDefault="00771824" w:rsidP="00652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Баллы 0-1-2</w:t>
            </w:r>
          </w:p>
        </w:tc>
      </w:tr>
      <w:tr w:rsidR="00771824" w:rsidRPr="00E06A0A" w:rsidTr="0065220C">
        <w:tc>
          <w:tcPr>
            <w:tcW w:w="959" w:type="dxa"/>
          </w:tcPr>
          <w:p w:rsidR="00771824" w:rsidRPr="00E06A0A" w:rsidRDefault="0077182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6A0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087" w:type="dxa"/>
          </w:tcPr>
          <w:p w:rsidR="00771824" w:rsidRPr="00E06A0A" w:rsidRDefault="00771824" w:rsidP="007718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Развивающая предметно-пространственная среда групповых помещений соответствует требованиям ФГОС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</w:p>
        </w:tc>
        <w:tc>
          <w:tcPr>
            <w:tcW w:w="1730" w:type="dxa"/>
          </w:tcPr>
          <w:p w:rsidR="00771824" w:rsidRPr="00E06A0A" w:rsidRDefault="006078F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71824" w:rsidRPr="00E06A0A" w:rsidTr="0065220C">
        <w:tc>
          <w:tcPr>
            <w:tcW w:w="959" w:type="dxa"/>
          </w:tcPr>
          <w:p w:rsidR="00771824" w:rsidRPr="00E06A0A" w:rsidRDefault="0077182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087" w:type="dxa"/>
          </w:tcPr>
          <w:p w:rsidR="00771824" w:rsidRPr="00E06A0A" w:rsidRDefault="0077182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группах достаточно места для детей, взрослых, размещения оборудования</w:t>
            </w:r>
          </w:p>
        </w:tc>
        <w:tc>
          <w:tcPr>
            <w:tcW w:w="1730" w:type="dxa"/>
          </w:tcPr>
          <w:p w:rsidR="00771824" w:rsidRPr="00E06A0A" w:rsidRDefault="006078F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71824" w:rsidRPr="00E06A0A" w:rsidTr="0065220C">
        <w:tc>
          <w:tcPr>
            <w:tcW w:w="959" w:type="dxa"/>
          </w:tcPr>
          <w:p w:rsidR="00771824" w:rsidRPr="00E06A0A" w:rsidRDefault="0077182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7087" w:type="dxa"/>
          </w:tcPr>
          <w:p w:rsidR="00771824" w:rsidRPr="00E06A0A" w:rsidRDefault="0077182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группах достаточно мебели для повседневного ухода, игр, учения</w:t>
            </w:r>
          </w:p>
        </w:tc>
        <w:tc>
          <w:tcPr>
            <w:tcW w:w="1730" w:type="dxa"/>
          </w:tcPr>
          <w:p w:rsidR="00771824" w:rsidRPr="00E06A0A" w:rsidRDefault="006078F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71824" w:rsidRPr="00E06A0A" w:rsidTr="0065220C">
        <w:tc>
          <w:tcPr>
            <w:tcW w:w="959" w:type="dxa"/>
          </w:tcPr>
          <w:p w:rsidR="00771824" w:rsidRDefault="0077182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7087" w:type="dxa"/>
          </w:tcPr>
          <w:p w:rsidR="00771824" w:rsidRDefault="0077182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группах есть мягкая мебель, уголки психологической разгрузки</w:t>
            </w:r>
          </w:p>
        </w:tc>
        <w:tc>
          <w:tcPr>
            <w:tcW w:w="1730" w:type="dxa"/>
          </w:tcPr>
          <w:p w:rsidR="00771824" w:rsidRPr="00E06A0A" w:rsidRDefault="006078F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71824" w:rsidRPr="00E06A0A" w:rsidTr="0065220C">
        <w:tc>
          <w:tcPr>
            <w:tcW w:w="959" w:type="dxa"/>
          </w:tcPr>
          <w:p w:rsidR="00771824" w:rsidRDefault="0077182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7087" w:type="dxa"/>
          </w:tcPr>
          <w:p w:rsidR="00771824" w:rsidRDefault="0077182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группах оборудовано как минимум 6 различных центров (уголков) по интересам, которые дают возможность детям приобрести разнообразный учебный опыт</w:t>
            </w:r>
          </w:p>
        </w:tc>
        <w:tc>
          <w:tcPr>
            <w:tcW w:w="1730" w:type="dxa"/>
          </w:tcPr>
          <w:p w:rsidR="00771824" w:rsidRPr="00E06A0A" w:rsidRDefault="006078F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71824" w:rsidRPr="00E06A0A" w:rsidTr="0065220C">
        <w:tc>
          <w:tcPr>
            <w:tcW w:w="959" w:type="dxa"/>
          </w:tcPr>
          <w:p w:rsidR="00771824" w:rsidRDefault="0077182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7087" w:type="dxa"/>
          </w:tcPr>
          <w:p w:rsidR="00771824" w:rsidRDefault="0077182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оформлении групп участвуют дети</w:t>
            </w:r>
          </w:p>
        </w:tc>
        <w:tc>
          <w:tcPr>
            <w:tcW w:w="1730" w:type="dxa"/>
          </w:tcPr>
          <w:p w:rsidR="00771824" w:rsidRPr="00E06A0A" w:rsidRDefault="00BA2A53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71824" w:rsidRPr="00E06A0A" w:rsidTr="0065220C">
        <w:tc>
          <w:tcPr>
            <w:tcW w:w="959" w:type="dxa"/>
          </w:tcPr>
          <w:p w:rsidR="00771824" w:rsidRDefault="0077182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7087" w:type="dxa"/>
          </w:tcPr>
          <w:p w:rsidR="00771824" w:rsidRDefault="004E47CE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Предметно-пространственная среда на свежем воздухе доступна воспитанникам групп, соответствует возрастным потребностям детей</w:t>
            </w:r>
          </w:p>
        </w:tc>
        <w:tc>
          <w:tcPr>
            <w:tcW w:w="1730" w:type="dxa"/>
          </w:tcPr>
          <w:p w:rsidR="00771824" w:rsidRPr="00E06A0A" w:rsidRDefault="006078F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71824" w:rsidRPr="00E06A0A" w:rsidTr="0065220C">
        <w:tc>
          <w:tcPr>
            <w:tcW w:w="959" w:type="dxa"/>
          </w:tcPr>
          <w:p w:rsidR="00771824" w:rsidRDefault="0077182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7087" w:type="dxa"/>
          </w:tcPr>
          <w:p w:rsidR="00771824" w:rsidRDefault="004E47CE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ДОО имеются спортивный и музыкальный залы, бассейн</w:t>
            </w:r>
          </w:p>
        </w:tc>
        <w:tc>
          <w:tcPr>
            <w:tcW w:w="1730" w:type="dxa"/>
          </w:tcPr>
          <w:p w:rsidR="00771824" w:rsidRPr="00E06A0A" w:rsidRDefault="006078F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71824" w:rsidRPr="00E06A0A" w:rsidTr="0065220C">
        <w:tc>
          <w:tcPr>
            <w:tcW w:w="959" w:type="dxa"/>
          </w:tcPr>
          <w:p w:rsidR="00771824" w:rsidRDefault="0077182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7087" w:type="dxa"/>
          </w:tcPr>
          <w:p w:rsidR="00771824" w:rsidRDefault="004E47CE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специализированных кабинетов логопеда, психолога, дефектолога и пр.</w:t>
            </w:r>
          </w:p>
        </w:tc>
        <w:tc>
          <w:tcPr>
            <w:tcW w:w="1730" w:type="dxa"/>
          </w:tcPr>
          <w:p w:rsidR="00771824" w:rsidRPr="00E06A0A" w:rsidRDefault="006078F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71824" w:rsidRPr="00E06A0A" w:rsidTr="0065220C">
        <w:tc>
          <w:tcPr>
            <w:tcW w:w="959" w:type="dxa"/>
          </w:tcPr>
          <w:p w:rsidR="00771824" w:rsidRDefault="0077182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7087" w:type="dxa"/>
          </w:tcPr>
          <w:p w:rsidR="00771824" w:rsidRDefault="004E47CE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ДОО созданы условия для информатизации образовательного пространства</w:t>
            </w:r>
          </w:p>
        </w:tc>
        <w:tc>
          <w:tcPr>
            <w:tcW w:w="1730" w:type="dxa"/>
          </w:tcPr>
          <w:p w:rsidR="00771824" w:rsidRPr="00E06A0A" w:rsidRDefault="00D44DF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E47CE" w:rsidRPr="00E06A0A" w:rsidTr="0065220C">
        <w:tc>
          <w:tcPr>
            <w:tcW w:w="959" w:type="dxa"/>
          </w:tcPr>
          <w:p w:rsidR="004E47CE" w:rsidRDefault="004E47CE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7" w:type="dxa"/>
          </w:tcPr>
          <w:p w:rsidR="004E47CE" w:rsidRPr="004E47CE" w:rsidRDefault="004E47CE" w:rsidP="0065220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47CE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1730" w:type="dxa"/>
          </w:tcPr>
          <w:p w:rsidR="004E47CE" w:rsidRPr="00E06A0A" w:rsidRDefault="00BA2A53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</w:tbl>
    <w:p w:rsidR="004E47CE" w:rsidRDefault="004E47CE" w:rsidP="004E47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71824" w:rsidRDefault="004E47CE" w:rsidP="004E47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Процедура оценки психолого-педагоги</w:t>
      </w:r>
      <w:r w:rsidR="00BA2A53">
        <w:rPr>
          <w:rFonts w:ascii="Times New Roman" w:hAnsi="Times New Roman" w:cs="Times New Roman"/>
          <w:sz w:val="28"/>
          <w:szCs w:val="28"/>
        </w:rPr>
        <w:t>ческих условий для реализации О</w:t>
      </w:r>
      <w:r>
        <w:rPr>
          <w:rFonts w:ascii="Times New Roman" w:hAnsi="Times New Roman" w:cs="Times New Roman"/>
          <w:sz w:val="28"/>
          <w:szCs w:val="28"/>
        </w:rPr>
        <w:t xml:space="preserve">П </w:t>
      </w:r>
      <w:proofErr w:type="gramStart"/>
      <w:r>
        <w:rPr>
          <w:rFonts w:ascii="Times New Roman" w:hAnsi="Times New Roman" w:cs="Times New Roman"/>
          <w:sz w:val="28"/>
          <w:szCs w:val="28"/>
        </w:rPr>
        <w:t>ДО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включает:</w:t>
      </w:r>
    </w:p>
    <w:p w:rsidR="004E47CE" w:rsidRDefault="004E47CE" w:rsidP="004E47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наблюдение состояния развивающей предметно-пространственной среды в ДОО;</w:t>
      </w:r>
    </w:p>
    <w:p w:rsidR="004E47CE" w:rsidRDefault="004E47CE" w:rsidP="004E47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фиксация результатов наблюдений в оценочном листе с уточнением степени проявления наблюдаемых явлений (бальная оценка);</w:t>
      </w:r>
    </w:p>
    <w:p w:rsidR="004E47CE" w:rsidRDefault="004E47CE" w:rsidP="004E47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наблюдение  за процессом использования детьми материалов и оборудования развивающей предметно-пространственной среды в ДОО.</w:t>
      </w:r>
    </w:p>
    <w:p w:rsidR="004E47CE" w:rsidRDefault="004E47CE" w:rsidP="004E47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078F4" w:rsidRDefault="006078F4" w:rsidP="004E47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078F4" w:rsidRDefault="006078F4" w:rsidP="004E47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078F4" w:rsidRDefault="006078F4" w:rsidP="004E47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078F4" w:rsidRDefault="006078F4" w:rsidP="004E47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078F4" w:rsidRDefault="006078F4" w:rsidP="004E47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E47CE" w:rsidRPr="004E47CE" w:rsidRDefault="004E47CE" w:rsidP="004E47C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E47CE">
        <w:rPr>
          <w:rFonts w:ascii="Times New Roman" w:hAnsi="Times New Roman" w:cs="Times New Roman"/>
          <w:b/>
          <w:sz w:val="28"/>
          <w:szCs w:val="28"/>
        </w:rPr>
        <w:lastRenderedPageBreak/>
        <w:t>9.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E47CE">
        <w:rPr>
          <w:rFonts w:ascii="Times New Roman" w:hAnsi="Times New Roman" w:cs="Times New Roman"/>
          <w:b/>
          <w:sz w:val="28"/>
          <w:szCs w:val="28"/>
        </w:rPr>
        <w:t>Оценка качества взаимодействия с семьями воспитанников ДОО</w:t>
      </w:r>
    </w:p>
    <w:p w:rsidR="004E47CE" w:rsidRDefault="004E47CE" w:rsidP="004E47C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E47CE">
        <w:rPr>
          <w:rFonts w:ascii="Times New Roman" w:hAnsi="Times New Roman" w:cs="Times New Roman"/>
          <w:b/>
          <w:sz w:val="28"/>
          <w:szCs w:val="28"/>
        </w:rPr>
        <w:t>Показатели и технология оценивания качества взаимодействия с семьями воспитанников ДОО</w:t>
      </w:r>
    </w:p>
    <w:p w:rsidR="004E47CE" w:rsidRDefault="004E47CE" w:rsidP="004E47C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9776" w:type="dxa"/>
        <w:tblLook w:val="04A0" w:firstRow="1" w:lastRow="0" w:firstColumn="1" w:lastColumn="0" w:noHBand="0" w:noVBand="1"/>
      </w:tblPr>
      <w:tblGrid>
        <w:gridCol w:w="959"/>
        <w:gridCol w:w="7087"/>
        <w:gridCol w:w="1730"/>
      </w:tblGrid>
      <w:tr w:rsidR="00CE794C" w:rsidTr="0065220C">
        <w:tc>
          <w:tcPr>
            <w:tcW w:w="9776" w:type="dxa"/>
            <w:gridSpan w:val="3"/>
          </w:tcPr>
          <w:p w:rsidR="00CE794C" w:rsidRDefault="00CE794C" w:rsidP="006522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Лист оценивания</w:t>
            </w:r>
          </w:p>
        </w:tc>
      </w:tr>
      <w:tr w:rsidR="00CE794C" w:rsidRPr="00E06A0A" w:rsidTr="0065220C">
        <w:tc>
          <w:tcPr>
            <w:tcW w:w="959" w:type="dxa"/>
          </w:tcPr>
          <w:p w:rsidR="00CE794C" w:rsidRPr="00E06A0A" w:rsidRDefault="00CE794C" w:rsidP="00652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6A0A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E06A0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E06A0A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7087" w:type="dxa"/>
          </w:tcPr>
          <w:p w:rsidR="00CE794C" w:rsidRPr="00E06A0A" w:rsidRDefault="00CE794C" w:rsidP="00652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Показатели</w:t>
            </w:r>
          </w:p>
        </w:tc>
        <w:tc>
          <w:tcPr>
            <w:tcW w:w="1730" w:type="dxa"/>
          </w:tcPr>
          <w:p w:rsidR="00CE794C" w:rsidRPr="00E06A0A" w:rsidRDefault="00CE794C" w:rsidP="00652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Баллы 0-1-2</w:t>
            </w:r>
          </w:p>
        </w:tc>
      </w:tr>
      <w:tr w:rsidR="00CE794C" w:rsidRPr="00E06A0A" w:rsidTr="0065220C">
        <w:tc>
          <w:tcPr>
            <w:tcW w:w="959" w:type="dxa"/>
          </w:tcPr>
          <w:p w:rsidR="00CE794C" w:rsidRPr="00E06A0A" w:rsidRDefault="00CE794C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6A0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087" w:type="dxa"/>
          </w:tcPr>
          <w:p w:rsidR="00CE794C" w:rsidRPr="00E06A0A" w:rsidRDefault="00CE794C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семей в образовательной деятельности ДОО</w:t>
            </w:r>
          </w:p>
        </w:tc>
        <w:tc>
          <w:tcPr>
            <w:tcW w:w="1730" w:type="dxa"/>
          </w:tcPr>
          <w:p w:rsidR="00CE794C" w:rsidRPr="00E06A0A" w:rsidRDefault="006078F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E794C" w:rsidRPr="00E06A0A" w:rsidTr="0065220C">
        <w:tc>
          <w:tcPr>
            <w:tcW w:w="959" w:type="dxa"/>
          </w:tcPr>
          <w:p w:rsidR="00CE794C" w:rsidRPr="00E06A0A" w:rsidRDefault="00CE794C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087" w:type="dxa"/>
          </w:tcPr>
          <w:p w:rsidR="00CE794C" w:rsidRPr="00E06A0A" w:rsidRDefault="00CE794C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Реализация образовательного курса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Семьеведение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30" w:type="dxa"/>
          </w:tcPr>
          <w:p w:rsidR="00CE794C" w:rsidRPr="00E06A0A" w:rsidRDefault="006078F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E794C" w:rsidRPr="00E06A0A" w:rsidTr="0065220C">
        <w:tc>
          <w:tcPr>
            <w:tcW w:w="959" w:type="dxa"/>
          </w:tcPr>
          <w:p w:rsidR="00CE794C" w:rsidRPr="00E06A0A" w:rsidRDefault="00CE794C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7087" w:type="dxa"/>
          </w:tcPr>
          <w:p w:rsidR="00CE794C" w:rsidRPr="00E06A0A" w:rsidRDefault="00CE794C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Удовлетворенность семьи образовательными услугами (по результатам тестирования родителей (законных представителей)</w:t>
            </w:r>
            <w:proofErr w:type="gramEnd"/>
          </w:p>
        </w:tc>
        <w:tc>
          <w:tcPr>
            <w:tcW w:w="1730" w:type="dxa"/>
          </w:tcPr>
          <w:p w:rsidR="00CE794C" w:rsidRPr="00E06A0A" w:rsidRDefault="006078F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E794C" w:rsidRPr="00E06A0A" w:rsidTr="0065220C">
        <w:tc>
          <w:tcPr>
            <w:tcW w:w="959" w:type="dxa"/>
          </w:tcPr>
          <w:p w:rsidR="00CE794C" w:rsidRDefault="00CE794C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7087" w:type="dxa"/>
          </w:tcPr>
          <w:p w:rsidR="00CE794C" w:rsidRDefault="00CE794C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и содержание родительских уголков в ДОО</w:t>
            </w:r>
          </w:p>
        </w:tc>
        <w:tc>
          <w:tcPr>
            <w:tcW w:w="1730" w:type="dxa"/>
          </w:tcPr>
          <w:p w:rsidR="00CE794C" w:rsidRPr="00E06A0A" w:rsidRDefault="006078F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E794C" w:rsidRPr="00E06A0A" w:rsidTr="0065220C">
        <w:tc>
          <w:tcPr>
            <w:tcW w:w="959" w:type="dxa"/>
          </w:tcPr>
          <w:p w:rsidR="00CE794C" w:rsidRDefault="00CE794C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7087" w:type="dxa"/>
          </w:tcPr>
          <w:p w:rsidR="00CE794C" w:rsidRDefault="00CE794C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Фронтальные формы взаимодействия с родителями (законными представителями) воспитанников</w:t>
            </w:r>
          </w:p>
        </w:tc>
        <w:tc>
          <w:tcPr>
            <w:tcW w:w="1730" w:type="dxa"/>
          </w:tcPr>
          <w:p w:rsidR="00CE794C" w:rsidRPr="00E06A0A" w:rsidRDefault="006078F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A61B7" w:rsidRPr="00E06A0A" w:rsidTr="0065220C">
        <w:tc>
          <w:tcPr>
            <w:tcW w:w="959" w:type="dxa"/>
          </w:tcPr>
          <w:p w:rsidR="00AA61B7" w:rsidRDefault="00AA61B7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7087" w:type="dxa"/>
          </w:tcPr>
          <w:p w:rsidR="00AA61B7" w:rsidRDefault="00AA61B7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Групповые формы взаимодействия с родителями (законными представителями) воспитанников</w:t>
            </w:r>
          </w:p>
        </w:tc>
        <w:tc>
          <w:tcPr>
            <w:tcW w:w="1730" w:type="dxa"/>
          </w:tcPr>
          <w:p w:rsidR="00AA61B7" w:rsidRPr="00E06A0A" w:rsidRDefault="006078F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A61B7" w:rsidRPr="00E06A0A" w:rsidTr="0065220C">
        <w:tc>
          <w:tcPr>
            <w:tcW w:w="959" w:type="dxa"/>
          </w:tcPr>
          <w:p w:rsidR="00AA61B7" w:rsidRDefault="00AA61B7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7087" w:type="dxa"/>
          </w:tcPr>
          <w:p w:rsidR="00AA61B7" w:rsidRDefault="00AA61B7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Индивидуальные формы взаимодействия с родителями (законными представителями) воспитанников</w:t>
            </w:r>
          </w:p>
        </w:tc>
        <w:tc>
          <w:tcPr>
            <w:tcW w:w="1730" w:type="dxa"/>
          </w:tcPr>
          <w:p w:rsidR="00AA61B7" w:rsidRPr="00E06A0A" w:rsidRDefault="006078F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A61B7" w:rsidRPr="00E06A0A" w:rsidTr="0065220C">
        <w:tc>
          <w:tcPr>
            <w:tcW w:w="959" w:type="dxa"/>
          </w:tcPr>
          <w:p w:rsidR="00AA61B7" w:rsidRDefault="00AA61B7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7087" w:type="dxa"/>
          </w:tcPr>
          <w:p w:rsidR="00AA61B7" w:rsidRDefault="00AA61B7" w:rsidP="00AA61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Использование информационных технологий во взаимодействии с родителями (законными представителями) воспитанников</w:t>
            </w:r>
          </w:p>
        </w:tc>
        <w:tc>
          <w:tcPr>
            <w:tcW w:w="1730" w:type="dxa"/>
          </w:tcPr>
          <w:p w:rsidR="00AA61B7" w:rsidRPr="00E06A0A" w:rsidRDefault="006078F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A61B7" w:rsidRPr="00E06A0A" w:rsidTr="0065220C">
        <w:tc>
          <w:tcPr>
            <w:tcW w:w="959" w:type="dxa"/>
          </w:tcPr>
          <w:p w:rsidR="00AA61B7" w:rsidRDefault="00AA61B7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7087" w:type="dxa"/>
          </w:tcPr>
          <w:p w:rsidR="00AA61B7" w:rsidRDefault="00AA61B7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Индивидуальная поддержка развития детей, не посещающих ДОО, в семье</w:t>
            </w:r>
          </w:p>
        </w:tc>
        <w:tc>
          <w:tcPr>
            <w:tcW w:w="1730" w:type="dxa"/>
          </w:tcPr>
          <w:p w:rsidR="00AA61B7" w:rsidRPr="00E06A0A" w:rsidRDefault="006078F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A61B7" w:rsidRPr="00E06A0A" w:rsidTr="0065220C">
        <w:tc>
          <w:tcPr>
            <w:tcW w:w="959" w:type="dxa"/>
          </w:tcPr>
          <w:p w:rsidR="00AA61B7" w:rsidRDefault="00AA61B7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7087" w:type="dxa"/>
          </w:tcPr>
          <w:p w:rsidR="00AA61B7" w:rsidRDefault="00AA61B7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Документация по взаимодействию с родителями (законными представителями) воспитанников</w:t>
            </w:r>
          </w:p>
        </w:tc>
        <w:tc>
          <w:tcPr>
            <w:tcW w:w="1730" w:type="dxa"/>
          </w:tcPr>
          <w:p w:rsidR="00AA61B7" w:rsidRPr="00E06A0A" w:rsidRDefault="006078F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A61B7" w:rsidRPr="00E06A0A" w:rsidTr="0065220C">
        <w:tc>
          <w:tcPr>
            <w:tcW w:w="959" w:type="dxa"/>
          </w:tcPr>
          <w:p w:rsidR="00AA61B7" w:rsidRDefault="00AA61B7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7" w:type="dxa"/>
          </w:tcPr>
          <w:p w:rsidR="00AA61B7" w:rsidRPr="00AA61B7" w:rsidRDefault="00AA61B7" w:rsidP="0065220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61B7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1730" w:type="dxa"/>
          </w:tcPr>
          <w:p w:rsidR="00AA61B7" w:rsidRPr="00E06A0A" w:rsidRDefault="006078F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</w:tbl>
    <w:p w:rsidR="004E47CE" w:rsidRDefault="004E47CE" w:rsidP="00AA61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A61B7" w:rsidRDefault="00AA61B7" w:rsidP="00AA61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Процедура оценки качества взаимодействия с семьями воспитанников ДОО включает:</w:t>
      </w:r>
    </w:p>
    <w:p w:rsidR="00AA61B7" w:rsidRDefault="00AA61B7" w:rsidP="00AA61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146DB">
        <w:rPr>
          <w:rFonts w:ascii="Times New Roman" w:hAnsi="Times New Roman" w:cs="Times New Roman"/>
          <w:sz w:val="28"/>
          <w:szCs w:val="28"/>
        </w:rPr>
        <w:t>анализ документации по взаимодействию с родителями (законными представителями) воспитанников;</w:t>
      </w:r>
    </w:p>
    <w:p w:rsidR="00E146DB" w:rsidRDefault="00E146DB" w:rsidP="00AA61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анкетирование родителей (законных представителей) воспитанников;</w:t>
      </w:r>
    </w:p>
    <w:p w:rsidR="00E146DB" w:rsidRDefault="00E146DB" w:rsidP="00AA61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беседы с родителями (законными представителями) воспитанников;</w:t>
      </w:r>
    </w:p>
    <w:p w:rsidR="00E146DB" w:rsidRDefault="00E146DB" w:rsidP="00AA61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фиксация результатов наблюдений в оценочном листе с уточнением степени проявления наблюдаемых явлений (банальная оценка).</w:t>
      </w:r>
    </w:p>
    <w:p w:rsidR="00E146DB" w:rsidRDefault="00E146DB" w:rsidP="00AA61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B6E98" w:rsidRDefault="008B6E98" w:rsidP="00AA61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B6E98" w:rsidRDefault="008B6E98" w:rsidP="00AA61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B6E98" w:rsidRDefault="008B6E98" w:rsidP="00AA61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B6E98" w:rsidRDefault="008B6E98" w:rsidP="00AA61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078F4" w:rsidRDefault="006078F4" w:rsidP="00AA61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078F4" w:rsidRDefault="006078F4" w:rsidP="00AA61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078F4" w:rsidRDefault="006078F4" w:rsidP="00AA61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078F4" w:rsidRDefault="006078F4" w:rsidP="00AA61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078F4" w:rsidRDefault="006078F4" w:rsidP="00AA61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B6E98" w:rsidRDefault="008B6E98" w:rsidP="00AA61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146DB" w:rsidRPr="00E146DB" w:rsidRDefault="00E146DB" w:rsidP="00E146D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46DB">
        <w:rPr>
          <w:rFonts w:ascii="Times New Roman" w:hAnsi="Times New Roman" w:cs="Times New Roman"/>
          <w:b/>
          <w:sz w:val="28"/>
          <w:szCs w:val="28"/>
        </w:rPr>
        <w:lastRenderedPageBreak/>
        <w:t>10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E146DB">
        <w:rPr>
          <w:rFonts w:ascii="Times New Roman" w:hAnsi="Times New Roman" w:cs="Times New Roman"/>
          <w:b/>
          <w:sz w:val="28"/>
          <w:szCs w:val="28"/>
        </w:rPr>
        <w:t>Оценка</w:t>
      </w:r>
      <w:r w:rsidR="008B6E9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146DB">
        <w:rPr>
          <w:rFonts w:ascii="Times New Roman" w:hAnsi="Times New Roman" w:cs="Times New Roman"/>
          <w:b/>
          <w:sz w:val="28"/>
          <w:szCs w:val="28"/>
        </w:rPr>
        <w:t xml:space="preserve"> качества управления ДОО</w:t>
      </w:r>
    </w:p>
    <w:p w:rsidR="00E146DB" w:rsidRDefault="00E146DB" w:rsidP="00E146D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46DB">
        <w:rPr>
          <w:rFonts w:ascii="Times New Roman" w:hAnsi="Times New Roman" w:cs="Times New Roman"/>
          <w:b/>
          <w:sz w:val="28"/>
          <w:szCs w:val="28"/>
        </w:rPr>
        <w:t>Показатели и технология оценивания качества управления ДОО</w:t>
      </w:r>
    </w:p>
    <w:p w:rsidR="00E146DB" w:rsidRDefault="00E146DB" w:rsidP="00E146D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9776" w:type="dxa"/>
        <w:tblLook w:val="04A0" w:firstRow="1" w:lastRow="0" w:firstColumn="1" w:lastColumn="0" w:noHBand="0" w:noVBand="1"/>
      </w:tblPr>
      <w:tblGrid>
        <w:gridCol w:w="959"/>
        <w:gridCol w:w="7087"/>
        <w:gridCol w:w="1730"/>
      </w:tblGrid>
      <w:tr w:rsidR="00CE794C" w:rsidTr="0065220C">
        <w:tc>
          <w:tcPr>
            <w:tcW w:w="9776" w:type="dxa"/>
            <w:gridSpan w:val="3"/>
          </w:tcPr>
          <w:p w:rsidR="00CE794C" w:rsidRDefault="00CE794C" w:rsidP="006522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Лист оценивания</w:t>
            </w:r>
          </w:p>
        </w:tc>
      </w:tr>
      <w:tr w:rsidR="00CE794C" w:rsidRPr="00E06A0A" w:rsidTr="0065220C">
        <w:tc>
          <w:tcPr>
            <w:tcW w:w="959" w:type="dxa"/>
          </w:tcPr>
          <w:p w:rsidR="00CE794C" w:rsidRPr="00E06A0A" w:rsidRDefault="00CE794C" w:rsidP="00652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6A0A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E06A0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E06A0A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7087" w:type="dxa"/>
          </w:tcPr>
          <w:p w:rsidR="00CE794C" w:rsidRPr="00E06A0A" w:rsidRDefault="00CE794C" w:rsidP="00652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Показатели</w:t>
            </w:r>
          </w:p>
        </w:tc>
        <w:tc>
          <w:tcPr>
            <w:tcW w:w="1730" w:type="dxa"/>
          </w:tcPr>
          <w:p w:rsidR="00CE794C" w:rsidRPr="00E06A0A" w:rsidRDefault="00CE794C" w:rsidP="00652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Баллы 0-1-2</w:t>
            </w:r>
          </w:p>
        </w:tc>
      </w:tr>
      <w:tr w:rsidR="00CE794C" w:rsidRPr="00E06A0A" w:rsidTr="0065220C">
        <w:tc>
          <w:tcPr>
            <w:tcW w:w="959" w:type="dxa"/>
          </w:tcPr>
          <w:p w:rsidR="00CE794C" w:rsidRPr="00E06A0A" w:rsidRDefault="00CE794C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6A0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087" w:type="dxa"/>
          </w:tcPr>
          <w:p w:rsidR="00CE794C" w:rsidRPr="00E06A0A" w:rsidRDefault="00CE794C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Программа/перспективный план развития ДОО</w:t>
            </w:r>
            <w:r w:rsidR="008B6E98">
              <w:rPr>
                <w:rFonts w:ascii="Times New Roman" w:hAnsi="Times New Roman" w:cs="Times New Roman"/>
                <w:sz w:val="28"/>
                <w:szCs w:val="28"/>
              </w:rPr>
              <w:t xml:space="preserve"> на 3-5 лет</w:t>
            </w:r>
          </w:p>
        </w:tc>
        <w:tc>
          <w:tcPr>
            <w:tcW w:w="1730" w:type="dxa"/>
          </w:tcPr>
          <w:p w:rsidR="00CE794C" w:rsidRPr="00E06A0A" w:rsidRDefault="006078F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E794C" w:rsidRPr="00E06A0A" w:rsidTr="00CE794C">
        <w:trPr>
          <w:trHeight w:val="87"/>
        </w:trPr>
        <w:tc>
          <w:tcPr>
            <w:tcW w:w="959" w:type="dxa"/>
          </w:tcPr>
          <w:p w:rsidR="00CE794C" w:rsidRPr="00E06A0A" w:rsidRDefault="00CE794C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087" w:type="dxa"/>
          </w:tcPr>
          <w:p w:rsidR="00CE794C" w:rsidRPr="00E06A0A" w:rsidRDefault="00CE794C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Годовой  план работы ДОО</w:t>
            </w:r>
          </w:p>
        </w:tc>
        <w:tc>
          <w:tcPr>
            <w:tcW w:w="1730" w:type="dxa"/>
          </w:tcPr>
          <w:p w:rsidR="00CE794C" w:rsidRPr="00E06A0A" w:rsidRDefault="006078F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E794C" w:rsidRPr="00E06A0A" w:rsidTr="0065220C">
        <w:tc>
          <w:tcPr>
            <w:tcW w:w="959" w:type="dxa"/>
          </w:tcPr>
          <w:p w:rsidR="00CE794C" w:rsidRPr="00E06A0A" w:rsidRDefault="00CE794C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7087" w:type="dxa"/>
          </w:tcPr>
          <w:p w:rsidR="00CE794C" w:rsidRPr="00E06A0A" w:rsidRDefault="00CE794C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ДОО оформлены все необходимые локальные акты</w:t>
            </w:r>
          </w:p>
        </w:tc>
        <w:tc>
          <w:tcPr>
            <w:tcW w:w="1730" w:type="dxa"/>
          </w:tcPr>
          <w:p w:rsidR="00CE794C" w:rsidRPr="00E06A0A" w:rsidRDefault="006078F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E794C" w:rsidRPr="00E06A0A" w:rsidTr="0065220C">
        <w:tc>
          <w:tcPr>
            <w:tcW w:w="959" w:type="dxa"/>
          </w:tcPr>
          <w:p w:rsidR="00CE794C" w:rsidRDefault="00CE794C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7087" w:type="dxa"/>
          </w:tcPr>
          <w:p w:rsidR="00CE794C" w:rsidRDefault="00CE794C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Документирование образовательной деятельности ДОО</w:t>
            </w:r>
          </w:p>
        </w:tc>
        <w:tc>
          <w:tcPr>
            <w:tcW w:w="1730" w:type="dxa"/>
          </w:tcPr>
          <w:p w:rsidR="00CE794C" w:rsidRPr="00E06A0A" w:rsidRDefault="006078F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E794C" w:rsidRPr="00E06A0A" w:rsidTr="0065220C">
        <w:tc>
          <w:tcPr>
            <w:tcW w:w="959" w:type="dxa"/>
          </w:tcPr>
          <w:p w:rsidR="00CE794C" w:rsidRDefault="00CE794C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7087" w:type="dxa"/>
          </w:tcPr>
          <w:p w:rsidR="00CE794C" w:rsidRDefault="00CE794C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методической работы с педагогами ДОО (мероприятия)</w:t>
            </w:r>
          </w:p>
        </w:tc>
        <w:tc>
          <w:tcPr>
            <w:tcW w:w="1730" w:type="dxa"/>
          </w:tcPr>
          <w:p w:rsidR="00CE794C" w:rsidRPr="00E06A0A" w:rsidRDefault="006078F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E794C" w:rsidRPr="00E06A0A" w:rsidTr="0065220C">
        <w:tc>
          <w:tcPr>
            <w:tcW w:w="959" w:type="dxa"/>
          </w:tcPr>
          <w:p w:rsidR="00CE794C" w:rsidRDefault="00CE794C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7087" w:type="dxa"/>
          </w:tcPr>
          <w:p w:rsidR="00CE794C" w:rsidRDefault="00CE794C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персоналом ДОО (мероприятия)</w:t>
            </w:r>
          </w:p>
        </w:tc>
        <w:tc>
          <w:tcPr>
            <w:tcW w:w="1730" w:type="dxa"/>
          </w:tcPr>
          <w:p w:rsidR="00CE794C" w:rsidRPr="00E06A0A" w:rsidRDefault="006078F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E794C" w:rsidRPr="00E06A0A" w:rsidTr="0065220C">
        <w:tc>
          <w:tcPr>
            <w:tcW w:w="959" w:type="dxa"/>
          </w:tcPr>
          <w:p w:rsidR="00CE794C" w:rsidRDefault="00CE794C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7087" w:type="dxa"/>
          </w:tcPr>
          <w:p w:rsidR="00CE794C" w:rsidRDefault="005350AE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Внутренняя система оценки качества ДОО (контроль)</w:t>
            </w:r>
          </w:p>
        </w:tc>
        <w:tc>
          <w:tcPr>
            <w:tcW w:w="1730" w:type="dxa"/>
          </w:tcPr>
          <w:p w:rsidR="00CE794C" w:rsidRPr="00E06A0A" w:rsidRDefault="006078F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E794C" w:rsidRPr="00E06A0A" w:rsidTr="0065220C">
        <w:tc>
          <w:tcPr>
            <w:tcW w:w="959" w:type="dxa"/>
          </w:tcPr>
          <w:p w:rsidR="00CE794C" w:rsidRDefault="00CE794C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7087" w:type="dxa"/>
          </w:tcPr>
          <w:p w:rsidR="00CE794C" w:rsidRDefault="005350AE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Соблюдение финансовых услов</w:t>
            </w:r>
            <w:r w:rsidR="00BA2A53">
              <w:rPr>
                <w:rFonts w:ascii="Times New Roman" w:hAnsi="Times New Roman" w:cs="Times New Roman"/>
                <w:sz w:val="28"/>
                <w:szCs w:val="28"/>
              </w:rPr>
              <w:t>ий (финансирование реализации О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финансирование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услуг по присмотру и уходу)</w:t>
            </w:r>
          </w:p>
        </w:tc>
        <w:tc>
          <w:tcPr>
            <w:tcW w:w="1730" w:type="dxa"/>
          </w:tcPr>
          <w:p w:rsidR="00CE794C" w:rsidRPr="00E06A0A" w:rsidRDefault="006078F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E794C" w:rsidRPr="00E06A0A" w:rsidTr="0065220C">
        <w:tc>
          <w:tcPr>
            <w:tcW w:w="959" w:type="dxa"/>
          </w:tcPr>
          <w:p w:rsidR="00CE794C" w:rsidRDefault="00CE794C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7087" w:type="dxa"/>
          </w:tcPr>
          <w:p w:rsidR="00CE794C" w:rsidRDefault="005350AE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Информационное обеспечение (учебно-методическое, библиотечно-информационное, информационные технологии в ДОО)</w:t>
            </w:r>
          </w:p>
        </w:tc>
        <w:tc>
          <w:tcPr>
            <w:tcW w:w="1730" w:type="dxa"/>
          </w:tcPr>
          <w:p w:rsidR="00CE794C" w:rsidRPr="00E06A0A" w:rsidRDefault="006078F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E794C" w:rsidRPr="00E06A0A" w:rsidTr="0065220C">
        <w:tc>
          <w:tcPr>
            <w:tcW w:w="959" w:type="dxa"/>
          </w:tcPr>
          <w:p w:rsidR="00CE794C" w:rsidRDefault="00CE794C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7087" w:type="dxa"/>
          </w:tcPr>
          <w:p w:rsidR="00CE794C" w:rsidRDefault="005350AE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родителей в управлении ДОО</w:t>
            </w:r>
          </w:p>
        </w:tc>
        <w:tc>
          <w:tcPr>
            <w:tcW w:w="1730" w:type="dxa"/>
          </w:tcPr>
          <w:p w:rsidR="00CE794C" w:rsidRPr="00E06A0A" w:rsidRDefault="006078F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E794C" w:rsidRPr="00E06A0A" w:rsidTr="0065220C">
        <w:tc>
          <w:tcPr>
            <w:tcW w:w="959" w:type="dxa"/>
          </w:tcPr>
          <w:p w:rsidR="00CE794C" w:rsidRDefault="00CE794C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7" w:type="dxa"/>
          </w:tcPr>
          <w:p w:rsidR="00CE794C" w:rsidRPr="00CE794C" w:rsidRDefault="00CE794C" w:rsidP="0065220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794C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1730" w:type="dxa"/>
          </w:tcPr>
          <w:p w:rsidR="00CE794C" w:rsidRPr="00E06A0A" w:rsidRDefault="006078F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</w:tbl>
    <w:p w:rsidR="00E146DB" w:rsidRDefault="00E146DB" w:rsidP="00CE794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350AE" w:rsidRDefault="005350AE" w:rsidP="005350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50AE">
        <w:rPr>
          <w:rFonts w:ascii="Times New Roman" w:hAnsi="Times New Roman" w:cs="Times New Roman"/>
          <w:sz w:val="28"/>
          <w:szCs w:val="28"/>
        </w:rPr>
        <w:t xml:space="preserve">Процедура оценки качества </w:t>
      </w:r>
      <w:r>
        <w:rPr>
          <w:rFonts w:ascii="Times New Roman" w:hAnsi="Times New Roman" w:cs="Times New Roman"/>
          <w:sz w:val="28"/>
          <w:szCs w:val="28"/>
        </w:rPr>
        <w:t>управления ДОО включает:</w:t>
      </w:r>
    </w:p>
    <w:p w:rsidR="005350AE" w:rsidRDefault="005350AE" w:rsidP="005350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анализ документации по управлению ДОО;</w:t>
      </w:r>
    </w:p>
    <w:p w:rsidR="005350AE" w:rsidRDefault="005350AE" w:rsidP="005350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анкетирование руководителей ДОО;</w:t>
      </w:r>
    </w:p>
    <w:p w:rsidR="005350AE" w:rsidRDefault="005350AE" w:rsidP="005350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беседы с руководителями ДОО;</w:t>
      </w:r>
    </w:p>
    <w:p w:rsidR="005350AE" w:rsidRDefault="005350AE" w:rsidP="005350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изучение сайта ДОО;</w:t>
      </w:r>
    </w:p>
    <w:p w:rsidR="005350AE" w:rsidRDefault="008B6E98" w:rsidP="005350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350AE">
        <w:rPr>
          <w:rFonts w:ascii="Times New Roman" w:hAnsi="Times New Roman" w:cs="Times New Roman"/>
          <w:sz w:val="28"/>
          <w:szCs w:val="28"/>
        </w:rPr>
        <w:t xml:space="preserve"> фиксация результатов наблюдений в оценочном листе с уточнением степени проявления наблюдаемых явлений (бальная оценка).</w:t>
      </w:r>
    </w:p>
    <w:p w:rsidR="005350AE" w:rsidRDefault="005350AE" w:rsidP="005350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078F4" w:rsidRDefault="006078F4" w:rsidP="005350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078F4" w:rsidRDefault="006078F4" w:rsidP="005350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078F4" w:rsidRDefault="006078F4" w:rsidP="005350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078F4" w:rsidRDefault="006078F4" w:rsidP="005350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078F4" w:rsidRDefault="006078F4" w:rsidP="005350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078F4" w:rsidRDefault="006078F4" w:rsidP="005350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078F4" w:rsidRDefault="006078F4" w:rsidP="005350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078F4" w:rsidRDefault="006078F4" w:rsidP="005350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078F4" w:rsidRDefault="006078F4" w:rsidP="005350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078F4" w:rsidRDefault="006078F4" w:rsidP="005350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078F4" w:rsidRDefault="006078F4" w:rsidP="005350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078F4" w:rsidRDefault="006078F4" w:rsidP="005350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078F4" w:rsidRDefault="006078F4" w:rsidP="005350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078F4" w:rsidRDefault="006078F4" w:rsidP="005350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078F4" w:rsidRDefault="006078F4" w:rsidP="005350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350AE" w:rsidRPr="005350AE" w:rsidRDefault="005350AE" w:rsidP="005350A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50AE">
        <w:rPr>
          <w:rFonts w:ascii="Times New Roman" w:hAnsi="Times New Roman" w:cs="Times New Roman"/>
          <w:b/>
          <w:sz w:val="28"/>
          <w:szCs w:val="28"/>
        </w:rPr>
        <w:lastRenderedPageBreak/>
        <w:t>11. Оценка качества обр</w:t>
      </w:r>
      <w:r w:rsidR="008B6E98">
        <w:rPr>
          <w:rFonts w:ascii="Times New Roman" w:hAnsi="Times New Roman" w:cs="Times New Roman"/>
          <w:b/>
          <w:sz w:val="28"/>
          <w:szCs w:val="28"/>
        </w:rPr>
        <w:t>азовательной деятельности в ДОО</w:t>
      </w:r>
    </w:p>
    <w:p w:rsidR="005350AE" w:rsidRDefault="005350AE" w:rsidP="005350A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50AE">
        <w:rPr>
          <w:rFonts w:ascii="Times New Roman" w:hAnsi="Times New Roman" w:cs="Times New Roman"/>
          <w:b/>
          <w:sz w:val="28"/>
          <w:szCs w:val="28"/>
        </w:rPr>
        <w:t>Показатели и технология оценивания качества образовательной деятельности в ДОО</w:t>
      </w:r>
    </w:p>
    <w:p w:rsidR="005350AE" w:rsidRDefault="005350AE" w:rsidP="005350A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9776" w:type="dxa"/>
        <w:tblLook w:val="04A0" w:firstRow="1" w:lastRow="0" w:firstColumn="1" w:lastColumn="0" w:noHBand="0" w:noVBand="1"/>
      </w:tblPr>
      <w:tblGrid>
        <w:gridCol w:w="959"/>
        <w:gridCol w:w="7087"/>
        <w:gridCol w:w="1730"/>
      </w:tblGrid>
      <w:tr w:rsidR="005350AE" w:rsidTr="0065220C">
        <w:tc>
          <w:tcPr>
            <w:tcW w:w="9776" w:type="dxa"/>
            <w:gridSpan w:val="3"/>
          </w:tcPr>
          <w:p w:rsidR="005350AE" w:rsidRDefault="005350AE" w:rsidP="006522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Лист оценивания</w:t>
            </w:r>
          </w:p>
        </w:tc>
      </w:tr>
      <w:tr w:rsidR="005350AE" w:rsidRPr="00E06A0A" w:rsidTr="0065220C">
        <w:tc>
          <w:tcPr>
            <w:tcW w:w="959" w:type="dxa"/>
          </w:tcPr>
          <w:p w:rsidR="005350AE" w:rsidRPr="00E06A0A" w:rsidRDefault="005350AE" w:rsidP="00652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6A0A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E06A0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E06A0A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7087" w:type="dxa"/>
          </w:tcPr>
          <w:p w:rsidR="005350AE" w:rsidRPr="00E06A0A" w:rsidRDefault="005350AE" w:rsidP="00652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Показатели</w:t>
            </w:r>
          </w:p>
        </w:tc>
        <w:tc>
          <w:tcPr>
            <w:tcW w:w="1730" w:type="dxa"/>
          </w:tcPr>
          <w:p w:rsidR="005350AE" w:rsidRPr="00E06A0A" w:rsidRDefault="005350AE" w:rsidP="00652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Баллы 0-1-2</w:t>
            </w:r>
          </w:p>
        </w:tc>
      </w:tr>
      <w:tr w:rsidR="005350AE" w:rsidRPr="00E06A0A" w:rsidTr="0065220C">
        <w:tc>
          <w:tcPr>
            <w:tcW w:w="959" w:type="dxa"/>
          </w:tcPr>
          <w:p w:rsidR="005350AE" w:rsidRPr="00E06A0A" w:rsidRDefault="005350AE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6A0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087" w:type="dxa"/>
          </w:tcPr>
          <w:p w:rsidR="005350AE" w:rsidRDefault="005350AE" w:rsidP="005350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детей в возрасте от 2 мес. до 3 лет, получающих дошкольное образование от общей численности детей в ДОО</w:t>
            </w:r>
          </w:p>
          <w:p w:rsidR="008B6E98" w:rsidRDefault="008B6E98" w:rsidP="005350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50AE" w:rsidRPr="00E06A0A" w:rsidRDefault="005350AE" w:rsidP="005350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до 40% - высокий уровень, 20% - достаточный уровень, до 10% - критический уровень</w:t>
            </w:r>
          </w:p>
        </w:tc>
        <w:tc>
          <w:tcPr>
            <w:tcW w:w="1730" w:type="dxa"/>
          </w:tcPr>
          <w:p w:rsidR="005350AE" w:rsidRPr="00E06A0A" w:rsidRDefault="006078F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350AE" w:rsidRPr="00E06A0A" w:rsidTr="0065220C">
        <w:tc>
          <w:tcPr>
            <w:tcW w:w="959" w:type="dxa"/>
          </w:tcPr>
          <w:p w:rsidR="005350AE" w:rsidRPr="00E06A0A" w:rsidRDefault="005350AE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087" w:type="dxa"/>
          </w:tcPr>
          <w:p w:rsidR="005350AE" w:rsidRDefault="005350AE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детей в возрасте от 3 до 8 лет, получающих дошкольное образование от общей численности детей в ДОО</w:t>
            </w:r>
          </w:p>
          <w:p w:rsidR="005350AE" w:rsidRPr="00E06A0A" w:rsidRDefault="005350AE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до 90% - высокий уровень, до 70% - достаточный уровень, до 50% - критический уровень</w:t>
            </w:r>
          </w:p>
        </w:tc>
        <w:tc>
          <w:tcPr>
            <w:tcW w:w="1730" w:type="dxa"/>
          </w:tcPr>
          <w:p w:rsidR="005350AE" w:rsidRPr="00E06A0A" w:rsidRDefault="006078F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350AE" w:rsidRPr="00E06A0A" w:rsidTr="0065220C">
        <w:tc>
          <w:tcPr>
            <w:tcW w:w="959" w:type="dxa"/>
          </w:tcPr>
          <w:p w:rsidR="005350AE" w:rsidRPr="00E06A0A" w:rsidRDefault="005350AE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7087" w:type="dxa"/>
          </w:tcPr>
          <w:p w:rsidR="005350AE" w:rsidRPr="00E06A0A" w:rsidRDefault="005350AE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воспитанников с ОВЗ от общей численности воспитанников, получающих услуги по освоению образовательной программы дошкольного образования – 20% - высокий уровень, 10% - достаточный уровень, до 5% - критический уровень</w:t>
            </w:r>
          </w:p>
        </w:tc>
        <w:tc>
          <w:tcPr>
            <w:tcW w:w="1730" w:type="dxa"/>
          </w:tcPr>
          <w:p w:rsidR="005350AE" w:rsidRPr="00E06A0A" w:rsidRDefault="006078F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350AE" w:rsidRPr="00E06A0A" w:rsidTr="0065220C">
        <w:tc>
          <w:tcPr>
            <w:tcW w:w="959" w:type="dxa"/>
          </w:tcPr>
          <w:p w:rsidR="005350AE" w:rsidRDefault="005350AE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7087" w:type="dxa"/>
          </w:tcPr>
          <w:p w:rsidR="005350AE" w:rsidRDefault="005350AE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новых форм дошкольного образования на базе ДОО (группы кратковременного пребывания, семейные</w:t>
            </w:r>
            <w:r w:rsidR="004C3DC1">
              <w:rPr>
                <w:rFonts w:ascii="Times New Roman" w:hAnsi="Times New Roman" w:cs="Times New Roman"/>
                <w:sz w:val="28"/>
                <w:szCs w:val="28"/>
              </w:rPr>
              <w:t xml:space="preserve"> дошкольные группы и т.п.)</w:t>
            </w:r>
          </w:p>
        </w:tc>
        <w:tc>
          <w:tcPr>
            <w:tcW w:w="1730" w:type="dxa"/>
          </w:tcPr>
          <w:p w:rsidR="005350AE" w:rsidRPr="00E06A0A" w:rsidRDefault="006078F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350AE" w:rsidRPr="00E06A0A" w:rsidTr="0065220C">
        <w:tc>
          <w:tcPr>
            <w:tcW w:w="959" w:type="dxa"/>
          </w:tcPr>
          <w:p w:rsidR="005350AE" w:rsidRDefault="005350AE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7087" w:type="dxa"/>
          </w:tcPr>
          <w:p w:rsidR="005350AE" w:rsidRDefault="004C3DC1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 ДОО ведется педагогическая диагностика с целью построения индивидуальной образовательной траектории развития детей и оптимизации работы с группой детей)</w:t>
            </w:r>
            <w:proofErr w:type="gramEnd"/>
          </w:p>
        </w:tc>
        <w:tc>
          <w:tcPr>
            <w:tcW w:w="1730" w:type="dxa"/>
          </w:tcPr>
          <w:p w:rsidR="005350AE" w:rsidRPr="00E06A0A" w:rsidRDefault="006078F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C3DC1" w:rsidRPr="00E06A0A" w:rsidTr="0065220C">
        <w:tc>
          <w:tcPr>
            <w:tcW w:w="959" w:type="dxa"/>
          </w:tcPr>
          <w:p w:rsidR="004C3DC1" w:rsidRDefault="004C3DC1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7087" w:type="dxa"/>
          </w:tcPr>
          <w:p w:rsidR="004C3DC1" w:rsidRDefault="004C3DC1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ДОО используется психологическая диагностика развития детей (выявление и изучение индивидуально-психологических особенностей у детей),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которую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проводят квалифицированные специалисты</w:t>
            </w:r>
          </w:p>
        </w:tc>
        <w:tc>
          <w:tcPr>
            <w:tcW w:w="1730" w:type="dxa"/>
          </w:tcPr>
          <w:p w:rsidR="004C3DC1" w:rsidRPr="00E06A0A" w:rsidRDefault="006078F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C3DC1" w:rsidRPr="00E06A0A" w:rsidTr="0065220C">
        <w:tc>
          <w:tcPr>
            <w:tcW w:w="959" w:type="dxa"/>
          </w:tcPr>
          <w:p w:rsidR="004C3DC1" w:rsidRDefault="004C3DC1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7087" w:type="dxa"/>
          </w:tcPr>
          <w:p w:rsidR="004C3DC1" w:rsidRDefault="004C3DC1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Достижения детей на конкурсах, соревнованиях, олимпиадах</w:t>
            </w:r>
          </w:p>
        </w:tc>
        <w:tc>
          <w:tcPr>
            <w:tcW w:w="1730" w:type="dxa"/>
          </w:tcPr>
          <w:p w:rsidR="004C3DC1" w:rsidRPr="00E06A0A" w:rsidRDefault="006078F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C3DC1" w:rsidRPr="00E06A0A" w:rsidTr="0065220C">
        <w:tc>
          <w:tcPr>
            <w:tcW w:w="959" w:type="dxa"/>
          </w:tcPr>
          <w:p w:rsidR="004C3DC1" w:rsidRDefault="004C3DC1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7087" w:type="dxa"/>
          </w:tcPr>
          <w:p w:rsidR="004C3DC1" w:rsidRDefault="004C3DC1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Готовность детей к школьному обучению: до 100% - высокий уровень, до 80% - достаточный уровень, до 50% - критический уровень</w:t>
            </w:r>
          </w:p>
        </w:tc>
        <w:tc>
          <w:tcPr>
            <w:tcW w:w="1730" w:type="dxa"/>
          </w:tcPr>
          <w:p w:rsidR="004C3DC1" w:rsidRPr="00E06A0A" w:rsidRDefault="00ED1377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C3DC1" w:rsidRPr="00E06A0A" w:rsidTr="0065220C">
        <w:tc>
          <w:tcPr>
            <w:tcW w:w="959" w:type="dxa"/>
          </w:tcPr>
          <w:p w:rsidR="004C3DC1" w:rsidRDefault="004C3DC1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7087" w:type="dxa"/>
          </w:tcPr>
          <w:p w:rsidR="004C3DC1" w:rsidRDefault="004C3DC1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Материально-техническое обеспечение ДОО соответствует требованиям ФГОС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30" w:type="dxa"/>
          </w:tcPr>
          <w:p w:rsidR="004C3DC1" w:rsidRPr="00E06A0A" w:rsidRDefault="006078F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C3DC1" w:rsidRPr="00E06A0A" w:rsidTr="0065220C">
        <w:tc>
          <w:tcPr>
            <w:tcW w:w="959" w:type="dxa"/>
          </w:tcPr>
          <w:p w:rsidR="004C3DC1" w:rsidRDefault="004C3DC1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7087" w:type="dxa"/>
          </w:tcPr>
          <w:p w:rsidR="004C3DC1" w:rsidRDefault="004C3DC1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ДОО созданы условия для реализации дополнительных общеразвивающих программ</w:t>
            </w:r>
          </w:p>
        </w:tc>
        <w:tc>
          <w:tcPr>
            <w:tcW w:w="1730" w:type="dxa"/>
          </w:tcPr>
          <w:p w:rsidR="004C3DC1" w:rsidRPr="00E06A0A" w:rsidRDefault="006078F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C3DC1" w:rsidRPr="00E06A0A" w:rsidTr="0065220C">
        <w:tc>
          <w:tcPr>
            <w:tcW w:w="959" w:type="dxa"/>
          </w:tcPr>
          <w:p w:rsidR="004C3DC1" w:rsidRDefault="004C3DC1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7" w:type="dxa"/>
          </w:tcPr>
          <w:p w:rsidR="004C3DC1" w:rsidRPr="004C3DC1" w:rsidRDefault="004C3DC1" w:rsidP="0065220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3DC1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1730" w:type="dxa"/>
          </w:tcPr>
          <w:p w:rsidR="004C3DC1" w:rsidRPr="00E06A0A" w:rsidRDefault="00ED1377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</w:tbl>
    <w:p w:rsidR="005350AE" w:rsidRPr="005350AE" w:rsidRDefault="005350AE" w:rsidP="005350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E47CE" w:rsidRPr="00771824" w:rsidRDefault="004E47CE" w:rsidP="004E47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4537E" w:rsidRDefault="0054537E" w:rsidP="006078F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54537E" w:rsidSect="008F1C41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3442F2"/>
    <w:multiLevelType w:val="hybridMultilevel"/>
    <w:tmpl w:val="416883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6709DE"/>
    <w:multiLevelType w:val="hybridMultilevel"/>
    <w:tmpl w:val="65DAB8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29199A"/>
    <w:multiLevelType w:val="multilevel"/>
    <w:tmpl w:val="534CFE4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8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7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1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9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27" w:hanging="2160"/>
      </w:pPr>
      <w:rPr>
        <w:rFonts w:hint="default"/>
      </w:rPr>
    </w:lvl>
  </w:abstractNum>
  <w:abstractNum w:abstractNumId="3">
    <w:nsid w:val="6C9E3106"/>
    <w:multiLevelType w:val="multilevel"/>
    <w:tmpl w:val="E6BA03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2AE"/>
    <w:rsid w:val="0002339D"/>
    <w:rsid w:val="000E443F"/>
    <w:rsid w:val="00132994"/>
    <w:rsid w:val="001B6B01"/>
    <w:rsid w:val="001E7C95"/>
    <w:rsid w:val="00261C66"/>
    <w:rsid w:val="00267CD3"/>
    <w:rsid w:val="002D77D8"/>
    <w:rsid w:val="00332E32"/>
    <w:rsid w:val="003A0587"/>
    <w:rsid w:val="00413E08"/>
    <w:rsid w:val="00421988"/>
    <w:rsid w:val="004B02E7"/>
    <w:rsid w:val="004C12AE"/>
    <w:rsid w:val="004C3DC1"/>
    <w:rsid w:val="004E47CE"/>
    <w:rsid w:val="0053405E"/>
    <w:rsid w:val="005350AE"/>
    <w:rsid w:val="00536E31"/>
    <w:rsid w:val="0054512A"/>
    <w:rsid w:val="0054537E"/>
    <w:rsid w:val="00591F30"/>
    <w:rsid w:val="005D3BC9"/>
    <w:rsid w:val="006078F4"/>
    <w:rsid w:val="0065220C"/>
    <w:rsid w:val="00705A60"/>
    <w:rsid w:val="00771824"/>
    <w:rsid w:val="007948AC"/>
    <w:rsid w:val="0084476F"/>
    <w:rsid w:val="008B6E98"/>
    <w:rsid w:val="008F08C5"/>
    <w:rsid w:val="008F1C41"/>
    <w:rsid w:val="00953CA3"/>
    <w:rsid w:val="00972AB6"/>
    <w:rsid w:val="00992611"/>
    <w:rsid w:val="00A667FC"/>
    <w:rsid w:val="00AA61B7"/>
    <w:rsid w:val="00AF3068"/>
    <w:rsid w:val="00B21267"/>
    <w:rsid w:val="00B80288"/>
    <w:rsid w:val="00B84EBA"/>
    <w:rsid w:val="00BA2A53"/>
    <w:rsid w:val="00BB2E08"/>
    <w:rsid w:val="00C7411D"/>
    <w:rsid w:val="00CA70BD"/>
    <w:rsid w:val="00CE794C"/>
    <w:rsid w:val="00D44DF4"/>
    <w:rsid w:val="00D5519E"/>
    <w:rsid w:val="00DD5FE5"/>
    <w:rsid w:val="00E06A0A"/>
    <w:rsid w:val="00E146DB"/>
    <w:rsid w:val="00E21C2D"/>
    <w:rsid w:val="00E4611A"/>
    <w:rsid w:val="00E86AAD"/>
    <w:rsid w:val="00EC6800"/>
    <w:rsid w:val="00ED1377"/>
    <w:rsid w:val="00EE7289"/>
    <w:rsid w:val="00EF5EE1"/>
    <w:rsid w:val="00F43323"/>
    <w:rsid w:val="00F80063"/>
    <w:rsid w:val="00F82615"/>
    <w:rsid w:val="00F84105"/>
    <w:rsid w:val="00F84E8E"/>
    <w:rsid w:val="00F87EBC"/>
    <w:rsid w:val="00FB26B6"/>
    <w:rsid w:val="00FD2D24"/>
    <w:rsid w:val="00FE1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12AE"/>
    <w:pPr>
      <w:ind w:left="720"/>
      <w:contextualSpacing/>
    </w:pPr>
  </w:style>
  <w:style w:type="table" w:styleId="a4">
    <w:name w:val="Table Grid"/>
    <w:basedOn w:val="a1"/>
    <w:uiPriority w:val="59"/>
    <w:rsid w:val="00E06A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CA70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A70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12AE"/>
    <w:pPr>
      <w:ind w:left="720"/>
      <w:contextualSpacing/>
    </w:pPr>
  </w:style>
  <w:style w:type="table" w:styleId="a4">
    <w:name w:val="Table Grid"/>
    <w:basedOn w:val="a1"/>
    <w:uiPriority w:val="59"/>
    <w:rsid w:val="00E06A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CA70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A70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03D0A2-7E3C-4FA5-9541-886DD147A3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12</Pages>
  <Words>2558</Words>
  <Characters>14582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2026-04-14T11:50:00Z</cp:lastPrinted>
  <dcterms:created xsi:type="dcterms:W3CDTF">2022-10-24T12:42:00Z</dcterms:created>
  <dcterms:modified xsi:type="dcterms:W3CDTF">2026-04-14T11:50:00Z</dcterms:modified>
</cp:coreProperties>
</file>