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84087" w14:textId="788C5575" w:rsidR="000D57E9" w:rsidRPr="00E5460B" w:rsidRDefault="000D57E9" w:rsidP="00E546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60B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Профессионализм и </w:t>
      </w:r>
      <w:r w:rsidR="00EF4DA2" w:rsidRPr="00E5460B">
        <w:rPr>
          <w:rFonts w:ascii="Times New Roman" w:hAnsi="Times New Roman" w:cs="Times New Roman"/>
          <w:b/>
          <w:bCs/>
          <w:sz w:val="28"/>
          <w:szCs w:val="28"/>
        </w:rPr>
        <w:t>компетентность педагога дополнительного образования.</w:t>
      </w:r>
    </w:p>
    <w:p w14:paraId="3AB76F7A" w14:textId="1BE7F3AC" w:rsidR="00EF4DA2" w:rsidRPr="00E5460B" w:rsidRDefault="007A6319" w:rsidP="00E546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5460B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07358F" w:rsidRPr="00E5460B">
        <w:rPr>
          <w:rFonts w:ascii="Times New Roman" w:hAnsi="Times New Roman" w:cs="Times New Roman"/>
          <w:sz w:val="28"/>
          <w:szCs w:val="28"/>
        </w:rPr>
        <w:t>–</w:t>
      </w:r>
      <w:r w:rsidRP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07358F" w:rsidRPr="00E5460B">
        <w:rPr>
          <w:rFonts w:ascii="Times New Roman" w:hAnsi="Times New Roman" w:cs="Times New Roman"/>
          <w:sz w:val="28"/>
          <w:szCs w:val="28"/>
        </w:rPr>
        <w:t xml:space="preserve">один из важнейших специалистов, </w:t>
      </w:r>
      <w:r w:rsidR="0061221A" w:rsidRPr="00E5460B">
        <w:rPr>
          <w:rFonts w:ascii="Times New Roman" w:hAnsi="Times New Roman" w:cs="Times New Roman"/>
          <w:sz w:val="28"/>
          <w:szCs w:val="28"/>
        </w:rPr>
        <w:t>реализующих</w:t>
      </w:r>
      <w:r w:rsidR="00767972" w:rsidRPr="00E5460B">
        <w:rPr>
          <w:rFonts w:ascii="Times New Roman" w:hAnsi="Times New Roman" w:cs="Times New Roman"/>
          <w:sz w:val="28"/>
          <w:szCs w:val="28"/>
        </w:rPr>
        <w:t xml:space="preserve"> дополнительные </w:t>
      </w:r>
      <w:r w:rsidR="003321BA" w:rsidRPr="00E5460B">
        <w:rPr>
          <w:rFonts w:ascii="Times New Roman" w:hAnsi="Times New Roman" w:cs="Times New Roman"/>
          <w:sz w:val="28"/>
          <w:szCs w:val="28"/>
        </w:rPr>
        <w:t xml:space="preserve">образовательные программы различной </w:t>
      </w:r>
      <w:r w:rsidR="00C33933" w:rsidRPr="00E5460B">
        <w:rPr>
          <w:rFonts w:ascii="Times New Roman" w:hAnsi="Times New Roman" w:cs="Times New Roman"/>
          <w:sz w:val="28"/>
          <w:szCs w:val="28"/>
        </w:rPr>
        <w:t>направленности.</w:t>
      </w:r>
      <w:r w:rsidR="006174EE" w:rsidRPr="00E5460B">
        <w:rPr>
          <w:rFonts w:ascii="Times New Roman" w:hAnsi="Times New Roman" w:cs="Times New Roman"/>
          <w:sz w:val="28"/>
          <w:szCs w:val="28"/>
        </w:rPr>
        <w:t xml:space="preserve"> Он занимается </w:t>
      </w:r>
      <w:r w:rsidR="00D54E67" w:rsidRPr="00E5460B">
        <w:rPr>
          <w:rFonts w:ascii="Times New Roman" w:hAnsi="Times New Roman" w:cs="Times New Roman"/>
          <w:sz w:val="28"/>
          <w:szCs w:val="28"/>
        </w:rPr>
        <w:t xml:space="preserve">развитием талантов и способностей детей. </w:t>
      </w:r>
      <w:r w:rsidR="00E946AD" w:rsidRPr="00E5460B">
        <w:rPr>
          <w:rFonts w:ascii="Times New Roman" w:hAnsi="Times New Roman" w:cs="Times New Roman"/>
          <w:sz w:val="28"/>
          <w:szCs w:val="28"/>
        </w:rPr>
        <w:t xml:space="preserve">Участвует в разработке </w:t>
      </w:r>
      <w:r w:rsidR="00551CBF" w:rsidRPr="00E5460B">
        <w:rPr>
          <w:rFonts w:ascii="Times New Roman" w:hAnsi="Times New Roman" w:cs="Times New Roman"/>
          <w:sz w:val="28"/>
          <w:szCs w:val="28"/>
        </w:rPr>
        <w:t xml:space="preserve">авторских образовательных </w:t>
      </w:r>
      <w:r w:rsidR="001B777F" w:rsidRPr="00E5460B">
        <w:rPr>
          <w:rFonts w:ascii="Times New Roman" w:hAnsi="Times New Roman" w:cs="Times New Roman"/>
          <w:sz w:val="28"/>
          <w:szCs w:val="28"/>
        </w:rPr>
        <w:t xml:space="preserve">программ, несёт ответственность за </w:t>
      </w:r>
      <w:r w:rsidR="00D35A7A" w:rsidRPr="00E5460B">
        <w:rPr>
          <w:rFonts w:ascii="Times New Roman" w:hAnsi="Times New Roman" w:cs="Times New Roman"/>
          <w:sz w:val="28"/>
          <w:szCs w:val="28"/>
        </w:rPr>
        <w:t xml:space="preserve">качество их реализации. </w:t>
      </w:r>
      <w:r w:rsidR="0029438A" w:rsidRPr="00E5460B">
        <w:rPr>
          <w:rFonts w:ascii="Times New Roman" w:hAnsi="Times New Roman" w:cs="Times New Roman"/>
          <w:sz w:val="28"/>
          <w:szCs w:val="28"/>
        </w:rPr>
        <w:t>Оказывает консультативную</w:t>
      </w:r>
      <w:r w:rsidR="00A127F8" w:rsidRPr="00E5460B">
        <w:rPr>
          <w:rFonts w:ascii="Times New Roman" w:hAnsi="Times New Roman" w:cs="Times New Roman"/>
          <w:sz w:val="28"/>
          <w:szCs w:val="28"/>
        </w:rPr>
        <w:t xml:space="preserve"> помощь родителям </w:t>
      </w:r>
      <w:r w:rsidR="006B203D" w:rsidRPr="00E5460B">
        <w:rPr>
          <w:rFonts w:ascii="Times New Roman" w:hAnsi="Times New Roman" w:cs="Times New Roman"/>
          <w:sz w:val="28"/>
          <w:szCs w:val="28"/>
        </w:rPr>
        <w:t xml:space="preserve">по вопросам развития </w:t>
      </w:r>
      <w:r w:rsidR="00F940F2" w:rsidRPr="00E5460B">
        <w:rPr>
          <w:rFonts w:ascii="Times New Roman" w:hAnsi="Times New Roman" w:cs="Times New Roman"/>
          <w:sz w:val="28"/>
          <w:szCs w:val="28"/>
        </w:rPr>
        <w:t xml:space="preserve">детей в системе дополнительного </w:t>
      </w:r>
      <w:r w:rsidR="00475713" w:rsidRPr="00E5460B">
        <w:rPr>
          <w:rFonts w:ascii="Times New Roman" w:hAnsi="Times New Roman" w:cs="Times New Roman"/>
          <w:sz w:val="28"/>
          <w:szCs w:val="28"/>
        </w:rPr>
        <w:t xml:space="preserve">образования. </w:t>
      </w:r>
    </w:p>
    <w:p w14:paraId="22803493" w14:textId="050DE84D" w:rsidR="00475713" w:rsidRPr="00E5460B" w:rsidRDefault="00475713" w:rsidP="00E546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Деятельность педагога </w:t>
      </w:r>
      <w:r w:rsidR="00136069" w:rsidRPr="00E5460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направлена на </w:t>
      </w:r>
      <w:r w:rsidR="00C0582F" w:rsidRPr="00E5460B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010F4E" w:rsidRPr="00E5460B">
        <w:rPr>
          <w:rFonts w:ascii="Times New Roman" w:hAnsi="Times New Roman" w:cs="Times New Roman"/>
          <w:sz w:val="28"/>
          <w:szCs w:val="28"/>
        </w:rPr>
        <w:t>познавательной</w:t>
      </w:r>
      <w:r w:rsidR="00C0582F" w:rsidRP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010F4E" w:rsidRPr="00E5460B">
        <w:rPr>
          <w:rFonts w:ascii="Times New Roman" w:hAnsi="Times New Roman" w:cs="Times New Roman"/>
          <w:sz w:val="28"/>
          <w:szCs w:val="28"/>
        </w:rPr>
        <w:t>мотивации детей</w:t>
      </w:r>
      <w:r w:rsidR="004B5D36" w:rsidRPr="00E5460B">
        <w:rPr>
          <w:rFonts w:ascii="Times New Roman" w:hAnsi="Times New Roman" w:cs="Times New Roman"/>
          <w:sz w:val="28"/>
          <w:szCs w:val="28"/>
        </w:rPr>
        <w:t>, на решение образовательных задач</w:t>
      </w:r>
      <w:r w:rsidR="00FC1799" w:rsidRPr="00E5460B">
        <w:rPr>
          <w:rFonts w:ascii="Times New Roman" w:hAnsi="Times New Roman" w:cs="Times New Roman"/>
          <w:sz w:val="28"/>
          <w:szCs w:val="28"/>
        </w:rPr>
        <w:t xml:space="preserve">, непосредственно отвечающих </w:t>
      </w:r>
      <w:r w:rsidR="00573762" w:rsidRPr="00E5460B">
        <w:rPr>
          <w:rFonts w:ascii="Times New Roman" w:hAnsi="Times New Roman" w:cs="Times New Roman"/>
          <w:sz w:val="28"/>
          <w:szCs w:val="28"/>
        </w:rPr>
        <w:t xml:space="preserve">жизненным потребностям детей, </w:t>
      </w:r>
      <w:r w:rsidR="00DD7740" w:rsidRPr="00E5460B">
        <w:rPr>
          <w:rFonts w:ascii="Times New Roman" w:hAnsi="Times New Roman" w:cs="Times New Roman"/>
          <w:sz w:val="28"/>
          <w:szCs w:val="28"/>
        </w:rPr>
        <w:t xml:space="preserve">что позволит им </w:t>
      </w:r>
      <w:r w:rsidR="00B50965" w:rsidRPr="00E5460B">
        <w:rPr>
          <w:rFonts w:ascii="Times New Roman" w:hAnsi="Times New Roman" w:cs="Times New Roman"/>
          <w:sz w:val="28"/>
          <w:szCs w:val="28"/>
        </w:rPr>
        <w:t xml:space="preserve">в будущем применять знания и навыки, </w:t>
      </w:r>
      <w:r w:rsidR="00C356C0" w:rsidRPr="00E5460B">
        <w:rPr>
          <w:rFonts w:ascii="Times New Roman" w:hAnsi="Times New Roman" w:cs="Times New Roman"/>
          <w:sz w:val="28"/>
          <w:szCs w:val="28"/>
        </w:rPr>
        <w:t xml:space="preserve">получаемые в системе дополнительного образования. </w:t>
      </w:r>
    </w:p>
    <w:p w14:paraId="599E6851" w14:textId="63EA1589" w:rsidR="008207E7" w:rsidRPr="00E5460B" w:rsidRDefault="0021610A" w:rsidP="00E546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60B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</w:t>
      </w:r>
      <w:r w:rsidR="00BA5DF9" w:rsidRPr="00E5460B">
        <w:rPr>
          <w:rFonts w:ascii="Times New Roman" w:hAnsi="Times New Roman" w:cs="Times New Roman"/>
          <w:sz w:val="28"/>
          <w:szCs w:val="28"/>
        </w:rPr>
        <w:t xml:space="preserve">должен обладать следующими </w:t>
      </w:r>
      <w:r w:rsidR="00E5460B">
        <w:rPr>
          <w:rFonts w:ascii="Times New Roman" w:hAnsi="Times New Roman" w:cs="Times New Roman"/>
          <w:sz w:val="28"/>
          <w:szCs w:val="28"/>
        </w:rPr>
        <w:t>личностными качествами</w:t>
      </w:r>
      <w:r w:rsidR="00F84891" w:rsidRPr="00E5460B">
        <w:rPr>
          <w:rFonts w:ascii="Times New Roman" w:hAnsi="Times New Roman" w:cs="Times New Roman"/>
          <w:sz w:val="28"/>
          <w:szCs w:val="28"/>
        </w:rPr>
        <w:t>:</w:t>
      </w:r>
      <w:r w:rsidR="0069415B" w:rsidRP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78484F" w:rsidRPr="00E5460B">
        <w:rPr>
          <w:rFonts w:ascii="Times New Roman" w:hAnsi="Times New Roman" w:cs="Times New Roman"/>
          <w:sz w:val="28"/>
          <w:szCs w:val="28"/>
        </w:rPr>
        <w:t>быть чутким и доброжелательным</w:t>
      </w:r>
      <w:r w:rsidR="00DC7179" w:rsidRPr="00E5460B">
        <w:rPr>
          <w:rFonts w:ascii="Times New Roman" w:hAnsi="Times New Roman" w:cs="Times New Roman"/>
          <w:sz w:val="28"/>
          <w:szCs w:val="28"/>
        </w:rPr>
        <w:t xml:space="preserve">, </w:t>
      </w:r>
      <w:r w:rsidR="00F33B25" w:rsidRPr="00E5460B">
        <w:rPr>
          <w:rFonts w:ascii="Times New Roman" w:hAnsi="Times New Roman" w:cs="Times New Roman"/>
          <w:sz w:val="28"/>
          <w:szCs w:val="28"/>
        </w:rPr>
        <w:t xml:space="preserve">понимать потребности и интересы </w:t>
      </w:r>
      <w:r w:rsidR="008F2F3A" w:rsidRPr="00E5460B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66019D" w:rsidRPr="00E5460B">
        <w:rPr>
          <w:rFonts w:ascii="Times New Roman" w:hAnsi="Times New Roman" w:cs="Times New Roman"/>
          <w:sz w:val="28"/>
          <w:szCs w:val="28"/>
        </w:rPr>
        <w:t xml:space="preserve">иметь высокий уровень </w:t>
      </w:r>
      <w:r w:rsidR="006426F2" w:rsidRPr="00E5460B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00217C" w:rsidRPr="00E5460B">
        <w:rPr>
          <w:rFonts w:ascii="Times New Roman" w:hAnsi="Times New Roman" w:cs="Times New Roman"/>
          <w:sz w:val="28"/>
          <w:szCs w:val="28"/>
        </w:rPr>
        <w:t xml:space="preserve"> развития, </w:t>
      </w:r>
      <w:r w:rsidR="007E0B48" w:rsidRPr="00E5460B">
        <w:rPr>
          <w:rFonts w:ascii="Times New Roman" w:hAnsi="Times New Roman" w:cs="Times New Roman"/>
          <w:sz w:val="28"/>
          <w:szCs w:val="28"/>
        </w:rPr>
        <w:t xml:space="preserve">обладать широким кругом интересов и умений, </w:t>
      </w:r>
      <w:r w:rsidR="00BC0B05" w:rsidRPr="00E5460B">
        <w:rPr>
          <w:rFonts w:ascii="Times New Roman" w:hAnsi="Times New Roman" w:cs="Times New Roman"/>
          <w:sz w:val="28"/>
          <w:szCs w:val="28"/>
        </w:rPr>
        <w:t xml:space="preserve">быть готовым к выполнению </w:t>
      </w:r>
      <w:r w:rsidR="00A64650" w:rsidRPr="00E5460B">
        <w:rPr>
          <w:rFonts w:ascii="Times New Roman" w:hAnsi="Times New Roman" w:cs="Times New Roman"/>
          <w:sz w:val="28"/>
          <w:szCs w:val="28"/>
        </w:rPr>
        <w:t xml:space="preserve">самых разных обязанностей, связанных с обучением </w:t>
      </w:r>
      <w:r w:rsidR="002A28C7" w:rsidRPr="00E5460B">
        <w:rPr>
          <w:rFonts w:ascii="Times New Roman" w:hAnsi="Times New Roman" w:cs="Times New Roman"/>
          <w:sz w:val="28"/>
          <w:szCs w:val="28"/>
        </w:rPr>
        <w:t xml:space="preserve">и воспитанием детей, </w:t>
      </w:r>
      <w:r w:rsidR="00BC4015" w:rsidRPr="00E5460B">
        <w:rPr>
          <w:rFonts w:ascii="Times New Roman" w:hAnsi="Times New Roman" w:cs="Times New Roman"/>
          <w:sz w:val="28"/>
          <w:szCs w:val="28"/>
        </w:rPr>
        <w:t xml:space="preserve">быть активным, располагать творческим потенциалом, </w:t>
      </w:r>
      <w:r w:rsidR="008207E7" w:rsidRPr="00E5460B">
        <w:rPr>
          <w:rFonts w:ascii="Times New Roman" w:hAnsi="Times New Roman" w:cs="Times New Roman"/>
          <w:sz w:val="28"/>
          <w:szCs w:val="28"/>
        </w:rPr>
        <w:t xml:space="preserve">проявлять гибкость, быть готовым </w:t>
      </w:r>
      <w:r w:rsidR="00F33F5E" w:rsidRPr="00E5460B">
        <w:rPr>
          <w:rFonts w:ascii="Times New Roman" w:hAnsi="Times New Roman" w:cs="Times New Roman"/>
          <w:sz w:val="28"/>
          <w:szCs w:val="28"/>
        </w:rPr>
        <w:t xml:space="preserve">к пересмотр своих взглядов </w:t>
      </w:r>
      <w:r w:rsidR="009C14CF" w:rsidRPr="00E5460B">
        <w:rPr>
          <w:rFonts w:ascii="Times New Roman" w:hAnsi="Times New Roman" w:cs="Times New Roman"/>
          <w:sz w:val="28"/>
          <w:szCs w:val="28"/>
        </w:rPr>
        <w:t xml:space="preserve">и постоянному </w:t>
      </w:r>
      <w:r w:rsidR="007E4D93" w:rsidRPr="00E5460B">
        <w:rPr>
          <w:rFonts w:ascii="Times New Roman" w:hAnsi="Times New Roman" w:cs="Times New Roman"/>
          <w:sz w:val="28"/>
          <w:szCs w:val="28"/>
        </w:rPr>
        <w:t>самосовершенствованию</w:t>
      </w:r>
      <w:r w:rsidR="00F535EE" w:rsidRPr="00E5460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14:paraId="22C69A26" w14:textId="09860B0D" w:rsidR="000E4AA4" w:rsidRPr="00E5460B" w:rsidRDefault="000E4AA4" w:rsidP="00E546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Важно и наличие у </w:t>
      </w:r>
      <w:r w:rsidR="00900B29" w:rsidRPr="00E5460B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022BBB" w:rsidRPr="00E5460B">
        <w:rPr>
          <w:rFonts w:ascii="Times New Roman" w:hAnsi="Times New Roman" w:cs="Times New Roman"/>
          <w:sz w:val="28"/>
          <w:szCs w:val="28"/>
        </w:rPr>
        <w:t xml:space="preserve">позитивной оценки себя </w:t>
      </w:r>
      <w:r w:rsidR="00A1177B" w:rsidRPr="00E5460B">
        <w:rPr>
          <w:rFonts w:ascii="Times New Roman" w:hAnsi="Times New Roman" w:cs="Times New Roman"/>
          <w:sz w:val="28"/>
          <w:szCs w:val="28"/>
        </w:rPr>
        <w:t xml:space="preserve">как профессионала </w:t>
      </w:r>
      <w:r w:rsidR="00FD46C4" w:rsidRPr="00E5460B">
        <w:rPr>
          <w:rFonts w:ascii="Times New Roman" w:hAnsi="Times New Roman" w:cs="Times New Roman"/>
          <w:sz w:val="28"/>
          <w:szCs w:val="28"/>
        </w:rPr>
        <w:t xml:space="preserve">при высокой </w:t>
      </w:r>
      <w:r w:rsidR="00507B4B" w:rsidRPr="00E5460B">
        <w:rPr>
          <w:rFonts w:ascii="Times New Roman" w:hAnsi="Times New Roman" w:cs="Times New Roman"/>
          <w:sz w:val="28"/>
          <w:szCs w:val="28"/>
        </w:rPr>
        <w:t xml:space="preserve">экспертной оценке </w:t>
      </w:r>
      <w:r w:rsidR="00DA5F84" w:rsidRPr="00E5460B">
        <w:rPr>
          <w:rFonts w:ascii="Times New Roman" w:hAnsi="Times New Roman" w:cs="Times New Roman"/>
          <w:sz w:val="28"/>
          <w:szCs w:val="28"/>
        </w:rPr>
        <w:t xml:space="preserve">со стороны коллег через </w:t>
      </w:r>
      <w:r w:rsidR="0020276E" w:rsidRPr="00E5460B">
        <w:rPr>
          <w:rFonts w:ascii="Times New Roman" w:hAnsi="Times New Roman" w:cs="Times New Roman"/>
          <w:sz w:val="28"/>
          <w:szCs w:val="28"/>
        </w:rPr>
        <w:t xml:space="preserve">публичные благодарности, </w:t>
      </w:r>
      <w:r w:rsidR="00012ADB" w:rsidRPr="00E5460B">
        <w:rPr>
          <w:rFonts w:ascii="Times New Roman" w:hAnsi="Times New Roman" w:cs="Times New Roman"/>
          <w:sz w:val="28"/>
          <w:szCs w:val="28"/>
        </w:rPr>
        <w:t xml:space="preserve">грамоты, признание руководителей </w:t>
      </w:r>
      <w:r w:rsidR="00757D88" w:rsidRPr="00E5460B">
        <w:rPr>
          <w:rFonts w:ascii="Times New Roman" w:hAnsi="Times New Roman" w:cs="Times New Roman"/>
          <w:sz w:val="28"/>
          <w:szCs w:val="28"/>
        </w:rPr>
        <w:t xml:space="preserve">и т. д. </w:t>
      </w:r>
    </w:p>
    <w:p w14:paraId="766297BF" w14:textId="5F99A9BD" w:rsidR="00323499" w:rsidRPr="00E5460B" w:rsidRDefault="00323499" w:rsidP="00E546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Высокая </w:t>
      </w:r>
      <w:r w:rsidR="004B6DED" w:rsidRPr="00E5460B">
        <w:rPr>
          <w:rFonts w:ascii="Times New Roman" w:hAnsi="Times New Roman" w:cs="Times New Roman"/>
          <w:sz w:val="28"/>
          <w:szCs w:val="28"/>
        </w:rPr>
        <w:t xml:space="preserve">экспертная оценка является </w:t>
      </w:r>
      <w:r w:rsidR="000306FD" w:rsidRPr="00E5460B">
        <w:rPr>
          <w:rFonts w:ascii="Times New Roman" w:hAnsi="Times New Roman" w:cs="Times New Roman"/>
          <w:sz w:val="28"/>
          <w:szCs w:val="28"/>
        </w:rPr>
        <w:t>показателем профессионализма</w:t>
      </w:r>
      <w:r w:rsidR="009F2694" w:rsidRPr="00E5460B">
        <w:rPr>
          <w:rFonts w:ascii="Times New Roman" w:hAnsi="Times New Roman" w:cs="Times New Roman"/>
          <w:sz w:val="28"/>
          <w:szCs w:val="28"/>
        </w:rPr>
        <w:t xml:space="preserve"> человека. </w:t>
      </w:r>
      <w:r w:rsidR="009A57C7" w:rsidRPr="00E5460B">
        <w:rPr>
          <w:rFonts w:ascii="Times New Roman" w:hAnsi="Times New Roman" w:cs="Times New Roman"/>
          <w:sz w:val="28"/>
          <w:szCs w:val="28"/>
        </w:rPr>
        <w:t xml:space="preserve">Частота обращений </w:t>
      </w:r>
      <w:r w:rsidR="006B630A" w:rsidRPr="00E5460B">
        <w:rPr>
          <w:rFonts w:ascii="Times New Roman" w:hAnsi="Times New Roman" w:cs="Times New Roman"/>
          <w:sz w:val="28"/>
          <w:szCs w:val="28"/>
        </w:rPr>
        <w:t xml:space="preserve">к </w:t>
      </w:r>
      <w:r w:rsidR="007C5916" w:rsidRPr="00E5460B">
        <w:rPr>
          <w:rFonts w:ascii="Times New Roman" w:hAnsi="Times New Roman" w:cs="Times New Roman"/>
          <w:sz w:val="28"/>
          <w:szCs w:val="28"/>
        </w:rPr>
        <w:t xml:space="preserve">педагогу по проблематике, связанной </w:t>
      </w:r>
      <w:r w:rsidR="00156A62" w:rsidRPr="00E5460B">
        <w:rPr>
          <w:rFonts w:ascii="Times New Roman" w:hAnsi="Times New Roman" w:cs="Times New Roman"/>
          <w:sz w:val="28"/>
          <w:szCs w:val="28"/>
        </w:rPr>
        <w:t xml:space="preserve">с его профессиональной деятельностью, </w:t>
      </w:r>
      <w:r w:rsidR="00845990" w:rsidRPr="00E5460B">
        <w:rPr>
          <w:rFonts w:ascii="Times New Roman" w:hAnsi="Times New Roman" w:cs="Times New Roman"/>
          <w:sz w:val="28"/>
          <w:szCs w:val="28"/>
        </w:rPr>
        <w:t xml:space="preserve">может служить признаком </w:t>
      </w:r>
      <w:r w:rsidR="0003642C" w:rsidRPr="00E5460B">
        <w:rPr>
          <w:rFonts w:ascii="Times New Roman" w:hAnsi="Times New Roman" w:cs="Times New Roman"/>
          <w:sz w:val="28"/>
          <w:szCs w:val="28"/>
        </w:rPr>
        <w:t xml:space="preserve">профессионализма человека. </w:t>
      </w:r>
    </w:p>
    <w:p w14:paraId="2F0FC4A8" w14:textId="77CC5797" w:rsidR="008D59CB" w:rsidRPr="00E5460B" w:rsidRDefault="0003642C" w:rsidP="00E546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Под профессиональной </w:t>
      </w:r>
      <w:r w:rsidR="00C926DD" w:rsidRPr="00E5460B">
        <w:rPr>
          <w:rFonts w:ascii="Times New Roman" w:hAnsi="Times New Roman" w:cs="Times New Roman"/>
          <w:sz w:val="28"/>
          <w:szCs w:val="28"/>
        </w:rPr>
        <w:t xml:space="preserve">компетентностью </w:t>
      </w:r>
      <w:r w:rsidR="00E3111D" w:rsidRPr="00E5460B">
        <w:rPr>
          <w:rFonts w:ascii="Times New Roman" w:hAnsi="Times New Roman" w:cs="Times New Roman"/>
          <w:sz w:val="28"/>
          <w:szCs w:val="28"/>
        </w:rPr>
        <w:t xml:space="preserve">понимается совокупность </w:t>
      </w:r>
      <w:r w:rsidR="00521F9C" w:rsidRPr="00E5460B">
        <w:rPr>
          <w:rFonts w:ascii="Times New Roman" w:hAnsi="Times New Roman" w:cs="Times New Roman"/>
          <w:sz w:val="28"/>
          <w:szCs w:val="28"/>
        </w:rPr>
        <w:t xml:space="preserve">профессиональных </w:t>
      </w:r>
      <w:r w:rsidR="00193202" w:rsidRPr="00E5460B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193202" w:rsidRPr="00E5460B">
        <w:rPr>
          <w:rFonts w:ascii="Times New Roman" w:hAnsi="Times New Roman" w:cs="Times New Roman"/>
          <w:sz w:val="28"/>
          <w:szCs w:val="28"/>
        </w:rPr>
        <w:t>личностный</w:t>
      </w:r>
      <w:proofErr w:type="gramEnd"/>
      <w:r w:rsidR="00193202" w:rsidRPr="00E5460B">
        <w:rPr>
          <w:rFonts w:ascii="Times New Roman" w:hAnsi="Times New Roman" w:cs="Times New Roman"/>
          <w:sz w:val="28"/>
          <w:szCs w:val="28"/>
        </w:rPr>
        <w:t xml:space="preserve"> качеств, </w:t>
      </w:r>
      <w:r w:rsidR="00E07CDB" w:rsidRPr="00E5460B">
        <w:rPr>
          <w:rFonts w:ascii="Times New Roman" w:hAnsi="Times New Roman" w:cs="Times New Roman"/>
          <w:sz w:val="28"/>
          <w:szCs w:val="28"/>
        </w:rPr>
        <w:t xml:space="preserve">необходимых для успешной педагогической </w:t>
      </w:r>
      <w:r w:rsidR="007053BB" w:rsidRPr="00E5460B">
        <w:rPr>
          <w:rFonts w:ascii="Times New Roman" w:hAnsi="Times New Roman" w:cs="Times New Roman"/>
          <w:sz w:val="28"/>
          <w:szCs w:val="28"/>
        </w:rPr>
        <w:t xml:space="preserve">деятельности. Развитие </w:t>
      </w:r>
      <w:r w:rsidR="00BB18E7" w:rsidRPr="00E5460B">
        <w:rPr>
          <w:rFonts w:ascii="Times New Roman" w:hAnsi="Times New Roman" w:cs="Times New Roman"/>
          <w:sz w:val="28"/>
          <w:szCs w:val="28"/>
        </w:rPr>
        <w:t xml:space="preserve">профессиональной компетентности </w:t>
      </w:r>
      <w:r w:rsidR="0023287D" w:rsidRPr="00E5460B">
        <w:rPr>
          <w:rFonts w:ascii="Times New Roman" w:hAnsi="Times New Roman" w:cs="Times New Roman"/>
          <w:sz w:val="28"/>
          <w:szCs w:val="28"/>
        </w:rPr>
        <w:t>–</w:t>
      </w:r>
      <w:r w:rsidR="00BB18E7" w:rsidRP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23287D" w:rsidRPr="00E5460B">
        <w:rPr>
          <w:rFonts w:ascii="Times New Roman" w:hAnsi="Times New Roman" w:cs="Times New Roman"/>
          <w:sz w:val="28"/>
          <w:szCs w:val="28"/>
        </w:rPr>
        <w:t>это развитие творческой индивидуальности</w:t>
      </w:r>
      <w:r w:rsidR="006543B6" w:rsidRPr="00E5460B">
        <w:rPr>
          <w:rFonts w:ascii="Times New Roman" w:hAnsi="Times New Roman" w:cs="Times New Roman"/>
          <w:sz w:val="28"/>
          <w:szCs w:val="28"/>
        </w:rPr>
        <w:t xml:space="preserve">, восприимчивости </w:t>
      </w:r>
      <w:r w:rsidR="000D38A9" w:rsidRPr="00E5460B">
        <w:rPr>
          <w:rFonts w:ascii="Times New Roman" w:hAnsi="Times New Roman" w:cs="Times New Roman"/>
          <w:sz w:val="28"/>
          <w:szCs w:val="28"/>
        </w:rPr>
        <w:t xml:space="preserve">к </w:t>
      </w:r>
      <w:r w:rsidR="00580761" w:rsidRPr="00E5460B">
        <w:rPr>
          <w:rFonts w:ascii="Times New Roman" w:hAnsi="Times New Roman" w:cs="Times New Roman"/>
          <w:sz w:val="28"/>
          <w:szCs w:val="28"/>
        </w:rPr>
        <w:t>педагогическим</w:t>
      </w:r>
      <w:r w:rsidR="000D38A9" w:rsidRP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C14F20" w:rsidRPr="00E5460B">
        <w:rPr>
          <w:rFonts w:ascii="Times New Roman" w:hAnsi="Times New Roman" w:cs="Times New Roman"/>
          <w:sz w:val="28"/>
          <w:szCs w:val="28"/>
        </w:rPr>
        <w:t xml:space="preserve">инновациям. </w:t>
      </w:r>
      <w:proofErr w:type="gramStart"/>
      <w:r w:rsidR="00C14F20" w:rsidRPr="00E5460B">
        <w:rPr>
          <w:rFonts w:ascii="Times New Roman" w:hAnsi="Times New Roman" w:cs="Times New Roman"/>
          <w:sz w:val="28"/>
          <w:szCs w:val="28"/>
        </w:rPr>
        <w:t xml:space="preserve">Успешная реализация программ </w:t>
      </w:r>
      <w:r w:rsidR="009D0839" w:rsidRPr="00E5460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предполагает </w:t>
      </w:r>
      <w:r w:rsidR="003F37AC" w:rsidRPr="00E5460B">
        <w:rPr>
          <w:rFonts w:ascii="Times New Roman" w:hAnsi="Times New Roman" w:cs="Times New Roman"/>
          <w:sz w:val="28"/>
          <w:szCs w:val="28"/>
        </w:rPr>
        <w:t xml:space="preserve">наличие у педагогов определённых </w:t>
      </w:r>
      <w:r w:rsidR="003A0C77" w:rsidRPr="00E5460B">
        <w:rPr>
          <w:rFonts w:ascii="Times New Roman" w:hAnsi="Times New Roman" w:cs="Times New Roman"/>
          <w:sz w:val="28"/>
          <w:szCs w:val="28"/>
        </w:rPr>
        <w:t>компетенций, которые определяют готовность и умение:</w:t>
      </w:r>
      <w:r w:rsid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DF16AB" w:rsidRPr="00E5460B">
        <w:rPr>
          <w:rFonts w:ascii="Times New Roman" w:hAnsi="Times New Roman" w:cs="Times New Roman"/>
          <w:sz w:val="28"/>
          <w:szCs w:val="28"/>
        </w:rPr>
        <w:t xml:space="preserve">обеспечить эмоциональное </w:t>
      </w:r>
      <w:r w:rsidR="008E6711" w:rsidRPr="00E5460B">
        <w:rPr>
          <w:rFonts w:ascii="Times New Roman" w:hAnsi="Times New Roman" w:cs="Times New Roman"/>
          <w:sz w:val="28"/>
          <w:szCs w:val="28"/>
        </w:rPr>
        <w:t xml:space="preserve">благополучие каждого ребёнка, </w:t>
      </w:r>
      <w:r w:rsidR="00F0607C" w:rsidRPr="00E5460B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4E5EFC" w:rsidRPr="00E5460B">
        <w:rPr>
          <w:rFonts w:ascii="Times New Roman" w:hAnsi="Times New Roman" w:cs="Times New Roman"/>
          <w:sz w:val="28"/>
          <w:szCs w:val="28"/>
        </w:rPr>
        <w:t xml:space="preserve">конструктивное взаимодействие обучающихся </w:t>
      </w:r>
      <w:r w:rsidR="00E56DA6" w:rsidRPr="00E5460B">
        <w:rPr>
          <w:rFonts w:ascii="Times New Roman" w:hAnsi="Times New Roman" w:cs="Times New Roman"/>
          <w:sz w:val="28"/>
          <w:szCs w:val="28"/>
        </w:rPr>
        <w:t xml:space="preserve">в разных видах деятельности и различных </w:t>
      </w:r>
      <w:r w:rsidR="001C432D" w:rsidRPr="00E5460B">
        <w:rPr>
          <w:rFonts w:ascii="Times New Roman" w:hAnsi="Times New Roman" w:cs="Times New Roman"/>
          <w:sz w:val="28"/>
          <w:szCs w:val="28"/>
        </w:rPr>
        <w:t xml:space="preserve">направленностях, </w:t>
      </w:r>
      <w:r w:rsidR="008D2D3E" w:rsidRPr="00E5460B">
        <w:rPr>
          <w:rFonts w:ascii="Times New Roman" w:hAnsi="Times New Roman" w:cs="Times New Roman"/>
          <w:sz w:val="28"/>
          <w:szCs w:val="28"/>
        </w:rPr>
        <w:t xml:space="preserve">создавать условие для свободного выбора </w:t>
      </w:r>
      <w:r w:rsidR="00DB7FAB" w:rsidRPr="00E5460B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 детьми, </w:t>
      </w:r>
      <w:r w:rsidR="00CD77CE" w:rsidRPr="00E5460B">
        <w:rPr>
          <w:rFonts w:ascii="Times New Roman" w:hAnsi="Times New Roman" w:cs="Times New Roman"/>
          <w:sz w:val="28"/>
          <w:szCs w:val="28"/>
        </w:rPr>
        <w:t xml:space="preserve">выстраивать </w:t>
      </w:r>
      <w:r w:rsidR="00434971" w:rsidRPr="00E5460B">
        <w:rPr>
          <w:rFonts w:ascii="Times New Roman" w:hAnsi="Times New Roman" w:cs="Times New Roman"/>
          <w:sz w:val="28"/>
          <w:szCs w:val="28"/>
        </w:rPr>
        <w:t xml:space="preserve">общеобразовательную программу </w:t>
      </w:r>
      <w:r w:rsidR="00823A07" w:rsidRPr="00E5460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опираясь </w:t>
      </w:r>
      <w:r w:rsidR="00D3325A" w:rsidRPr="00E5460B">
        <w:rPr>
          <w:rFonts w:ascii="Times New Roman" w:hAnsi="Times New Roman" w:cs="Times New Roman"/>
          <w:sz w:val="28"/>
          <w:szCs w:val="28"/>
        </w:rPr>
        <w:t xml:space="preserve">на разные варианты </w:t>
      </w:r>
      <w:r w:rsidR="003C55E0" w:rsidRPr="00E5460B">
        <w:rPr>
          <w:rFonts w:ascii="Times New Roman" w:hAnsi="Times New Roman" w:cs="Times New Roman"/>
          <w:sz w:val="28"/>
          <w:szCs w:val="28"/>
        </w:rPr>
        <w:t>примерных</w:t>
      </w:r>
      <w:r w:rsidR="00404532" w:rsidRPr="00E5460B">
        <w:rPr>
          <w:rFonts w:ascii="Times New Roman" w:hAnsi="Times New Roman" w:cs="Times New Roman"/>
          <w:sz w:val="28"/>
          <w:szCs w:val="28"/>
        </w:rPr>
        <w:t xml:space="preserve"> и авторских программ, </w:t>
      </w:r>
      <w:r w:rsidR="00BC0347" w:rsidRPr="00E5460B">
        <w:rPr>
          <w:rFonts w:ascii="Times New Roman" w:hAnsi="Times New Roman" w:cs="Times New Roman"/>
          <w:sz w:val="28"/>
          <w:szCs w:val="28"/>
        </w:rPr>
        <w:t xml:space="preserve">поддерживать индивидуальность ребёнка и обеспечивать </w:t>
      </w:r>
      <w:r w:rsidR="004027D6" w:rsidRPr="00E5460B">
        <w:rPr>
          <w:rFonts w:ascii="Times New Roman" w:hAnsi="Times New Roman" w:cs="Times New Roman"/>
          <w:sz w:val="28"/>
          <w:szCs w:val="28"/>
        </w:rPr>
        <w:t>развитие его потенциала</w:t>
      </w:r>
      <w:proofErr w:type="gramEnd"/>
      <w:r w:rsidR="004027D6" w:rsidRPr="00E5460B">
        <w:rPr>
          <w:rFonts w:ascii="Times New Roman" w:hAnsi="Times New Roman" w:cs="Times New Roman"/>
          <w:sz w:val="28"/>
          <w:szCs w:val="28"/>
        </w:rPr>
        <w:t xml:space="preserve">, </w:t>
      </w:r>
      <w:r w:rsidR="00E97FCF" w:rsidRPr="00E5460B">
        <w:rPr>
          <w:rFonts w:ascii="Times New Roman" w:hAnsi="Times New Roman" w:cs="Times New Roman"/>
          <w:sz w:val="28"/>
          <w:szCs w:val="28"/>
        </w:rPr>
        <w:t xml:space="preserve">образовательных потребностей, </w:t>
      </w:r>
      <w:r w:rsidR="00305484" w:rsidRPr="00E5460B">
        <w:rPr>
          <w:rFonts w:ascii="Times New Roman" w:hAnsi="Times New Roman" w:cs="Times New Roman"/>
          <w:sz w:val="28"/>
          <w:szCs w:val="28"/>
        </w:rPr>
        <w:t xml:space="preserve">выстраивать образовательный </w:t>
      </w:r>
      <w:r w:rsidR="00B2605D" w:rsidRPr="00E5460B">
        <w:rPr>
          <w:rFonts w:ascii="Times New Roman" w:hAnsi="Times New Roman" w:cs="Times New Roman"/>
          <w:sz w:val="28"/>
          <w:szCs w:val="28"/>
        </w:rPr>
        <w:t xml:space="preserve">процесс на основе взаимодействия </w:t>
      </w:r>
      <w:r w:rsidR="00B542C3" w:rsidRPr="00E5460B">
        <w:rPr>
          <w:rFonts w:ascii="Times New Roman" w:hAnsi="Times New Roman" w:cs="Times New Roman"/>
          <w:sz w:val="28"/>
          <w:szCs w:val="28"/>
        </w:rPr>
        <w:t>взрослых и детей</w:t>
      </w:r>
      <w:r w:rsidR="00FC2F5C" w:rsidRPr="00E5460B">
        <w:rPr>
          <w:rFonts w:ascii="Times New Roman" w:hAnsi="Times New Roman" w:cs="Times New Roman"/>
          <w:sz w:val="28"/>
          <w:szCs w:val="28"/>
        </w:rPr>
        <w:t xml:space="preserve">, ориентируясь </w:t>
      </w:r>
      <w:r w:rsidR="003F7344" w:rsidRPr="00E5460B">
        <w:rPr>
          <w:rFonts w:ascii="Times New Roman" w:hAnsi="Times New Roman" w:cs="Times New Roman"/>
          <w:sz w:val="28"/>
          <w:szCs w:val="28"/>
        </w:rPr>
        <w:t xml:space="preserve">на возможности и способности каждого ребёнка, </w:t>
      </w:r>
      <w:r w:rsidR="002970D3" w:rsidRPr="00E5460B">
        <w:rPr>
          <w:rFonts w:ascii="Times New Roman" w:hAnsi="Times New Roman" w:cs="Times New Roman"/>
          <w:sz w:val="28"/>
          <w:szCs w:val="28"/>
        </w:rPr>
        <w:t>поддерживать</w:t>
      </w:r>
      <w:r w:rsidR="005A5BAD" w:rsidRPr="00E5460B">
        <w:rPr>
          <w:rFonts w:ascii="Times New Roman" w:hAnsi="Times New Roman" w:cs="Times New Roman"/>
          <w:sz w:val="28"/>
          <w:szCs w:val="28"/>
        </w:rPr>
        <w:t xml:space="preserve"> положительное</w:t>
      </w:r>
      <w:r w:rsidR="00472BC5" w:rsidRPr="00E5460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72BC5" w:rsidRPr="00E5460B">
        <w:rPr>
          <w:rFonts w:ascii="Times New Roman" w:hAnsi="Times New Roman" w:cs="Times New Roman"/>
          <w:sz w:val="28"/>
          <w:szCs w:val="28"/>
        </w:rPr>
        <w:t>доброжелательным</w:t>
      </w:r>
      <w:proofErr w:type="gramEnd"/>
      <w:r w:rsidR="00472BC5" w:rsidRPr="00E5460B">
        <w:rPr>
          <w:rFonts w:ascii="Times New Roman" w:hAnsi="Times New Roman" w:cs="Times New Roman"/>
          <w:sz w:val="28"/>
          <w:szCs w:val="28"/>
        </w:rPr>
        <w:t xml:space="preserve"> отношение </w:t>
      </w:r>
      <w:r w:rsidR="00B542C1" w:rsidRPr="00E5460B">
        <w:rPr>
          <w:rFonts w:ascii="Times New Roman" w:hAnsi="Times New Roman" w:cs="Times New Roman"/>
          <w:sz w:val="28"/>
          <w:szCs w:val="28"/>
        </w:rPr>
        <w:t xml:space="preserve">друг к другу, выстраивать </w:t>
      </w:r>
      <w:r w:rsidR="000A22CA" w:rsidRPr="00E5460B">
        <w:rPr>
          <w:rFonts w:ascii="Times New Roman" w:hAnsi="Times New Roman" w:cs="Times New Roman"/>
          <w:sz w:val="28"/>
          <w:szCs w:val="28"/>
        </w:rPr>
        <w:t xml:space="preserve">взаимодействие с родителями </w:t>
      </w:r>
      <w:r w:rsidR="00BC67ED" w:rsidRPr="00E5460B">
        <w:rPr>
          <w:rFonts w:ascii="Times New Roman" w:hAnsi="Times New Roman" w:cs="Times New Roman"/>
          <w:sz w:val="28"/>
          <w:szCs w:val="28"/>
        </w:rPr>
        <w:t xml:space="preserve">учащихся. </w:t>
      </w:r>
      <w:r w:rsidR="008D59CB" w:rsidRPr="00E5460B">
        <w:rPr>
          <w:rFonts w:ascii="Times New Roman" w:hAnsi="Times New Roman" w:cs="Times New Roman"/>
          <w:sz w:val="28"/>
          <w:szCs w:val="28"/>
        </w:rPr>
        <w:t xml:space="preserve">К видам </w:t>
      </w:r>
      <w:r w:rsidR="005D65FE" w:rsidRPr="00E5460B">
        <w:rPr>
          <w:rFonts w:ascii="Times New Roman" w:hAnsi="Times New Roman" w:cs="Times New Roman"/>
          <w:sz w:val="28"/>
          <w:szCs w:val="28"/>
        </w:rPr>
        <w:t>профессиональной компетентности педагога относят:</w:t>
      </w:r>
    </w:p>
    <w:p w14:paraId="09CBB815" w14:textId="0D5E46AE" w:rsidR="00F67EE1" w:rsidRPr="00E5460B" w:rsidRDefault="009F6383" w:rsidP="00E5460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>Компетенция «</w:t>
      </w:r>
      <w:r w:rsidR="00C641EA" w:rsidRPr="00E5460B">
        <w:rPr>
          <w:rFonts w:ascii="Times New Roman" w:hAnsi="Times New Roman" w:cs="Times New Roman"/>
          <w:sz w:val="28"/>
          <w:szCs w:val="28"/>
        </w:rPr>
        <w:t xml:space="preserve"> Педагогическая </w:t>
      </w:r>
      <w:r w:rsidR="006B2F18" w:rsidRPr="00E5460B">
        <w:rPr>
          <w:rFonts w:ascii="Times New Roman" w:hAnsi="Times New Roman" w:cs="Times New Roman"/>
          <w:sz w:val="28"/>
          <w:szCs w:val="28"/>
        </w:rPr>
        <w:t>оценка развития обучающегося»</w:t>
      </w:r>
      <w:r w:rsidR="003B11B6" w:rsidRP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F73B20" w:rsidRPr="00E5460B">
        <w:rPr>
          <w:rFonts w:ascii="Times New Roman" w:hAnsi="Times New Roman" w:cs="Times New Roman"/>
          <w:sz w:val="28"/>
          <w:szCs w:val="28"/>
        </w:rPr>
        <w:t xml:space="preserve">подразумевает следующие поведенческие </w:t>
      </w:r>
      <w:r w:rsidR="00D5494E" w:rsidRPr="00E5460B">
        <w:rPr>
          <w:rFonts w:ascii="Times New Roman" w:hAnsi="Times New Roman" w:cs="Times New Roman"/>
          <w:sz w:val="28"/>
          <w:szCs w:val="28"/>
        </w:rPr>
        <w:t xml:space="preserve">признаки: Педагог </w:t>
      </w:r>
      <w:r w:rsidR="00BE7DBB" w:rsidRPr="00E5460B">
        <w:rPr>
          <w:rFonts w:ascii="Times New Roman" w:hAnsi="Times New Roman" w:cs="Times New Roman"/>
          <w:sz w:val="28"/>
          <w:szCs w:val="28"/>
        </w:rPr>
        <w:t xml:space="preserve">собирает информацию об учащемся: </w:t>
      </w:r>
      <w:r w:rsidR="00687A2A" w:rsidRPr="00E5460B">
        <w:rPr>
          <w:rFonts w:ascii="Times New Roman" w:hAnsi="Times New Roman" w:cs="Times New Roman"/>
          <w:sz w:val="28"/>
          <w:szCs w:val="28"/>
        </w:rPr>
        <w:t xml:space="preserve">наблюдает, беседует </w:t>
      </w:r>
      <w:r w:rsidR="00884458" w:rsidRPr="00E5460B">
        <w:rPr>
          <w:rFonts w:ascii="Times New Roman" w:hAnsi="Times New Roman" w:cs="Times New Roman"/>
          <w:sz w:val="28"/>
          <w:szCs w:val="28"/>
        </w:rPr>
        <w:t>с учащимися, родителями и специалистами</w:t>
      </w:r>
      <w:r w:rsidR="00B72D71" w:rsidRPr="00E5460B">
        <w:rPr>
          <w:rFonts w:ascii="Times New Roman" w:hAnsi="Times New Roman" w:cs="Times New Roman"/>
          <w:sz w:val="28"/>
          <w:szCs w:val="28"/>
        </w:rPr>
        <w:t xml:space="preserve">, анализирует деятельность. </w:t>
      </w:r>
    </w:p>
    <w:p w14:paraId="74CA3F53" w14:textId="00834A20" w:rsidR="00B23716" w:rsidRPr="00E5460B" w:rsidRDefault="00B23716" w:rsidP="00E5460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>Компетенция «</w:t>
      </w:r>
      <w:r w:rsidR="001D31D1" w:rsidRPr="00E5460B">
        <w:rPr>
          <w:rFonts w:ascii="Times New Roman" w:hAnsi="Times New Roman" w:cs="Times New Roman"/>
          <w:sz w:val="28"/>
          <w:szCs w:val="28"/>
        </w:rPr>
        <w:t xml:space="preserve"> Планирование педагогического процесса по развитию учащихся»</w:t>
      </w:r>
      <w:r w:rsidR="00EE6F15" w:rsidRPr="00E5460B">
        <w:rPr>
          <w:rFonts w:ascii="Times New Roman" w:hAnsi="Times New Roman" w:cs="Times New Roman"/>
          <w:sz w:val="28"/>
          <w:szCs w:val="28"/>
        </w:rPr>
        <w:t xml:space="preserve"> предполагает поведенческие признаки</w:t>
      </w:r>
      <w:r w:rsidR="00D64DC7" w:rsidRPr="00E5460B">
        <w:rPr>
          <w:rFonts w:ascii="Times New Roman" w:hAnsi="Times New Roman" w:cs="Times New Roman"/>
          <w:sz w:val="28"/>
          <w:szCs w:val="28"/>
        </w:rPr>
        <w:t xml:space="preserve">: Педагог разрабатывает планы работы, планирует </w:t>
      </w:r>
      <w:r w:rsidR="000C31E0" w:rsidRPr="00E5460B">
        <w:rPr>
          <w:rFonts w:ascii="Times New Roman" w:hAnsi="Times New Roman" w:cs="Times New Roman"/>
          <w:sz w:val="28"/>
          <w:szCs w:val="28"/>
        </w:rPr>
        <w:t xml:space="preserve">образовательные процессы, занятия, </w:t>
      </w:r>
      <w:r w:rsidR="008B427D" w:rsidRPr="00E5460B">
        <w:rPr>
          <w:rFonts w:ascii="Times New Roman" w:hAnsi="Times New Roman" w:cs="Times New Roman"/>
          <w:sz w:val="28"/>
          <w:szCs w:val="28"/>
        </w:rPr>
        <w:t xml:space="preserve">продуктивную деятельность </w:t>
      </w:r>
      <w:r w:rsidR="001F06FB" w:rsidRPr="00E5460B">
        <w:rPr>
          <w:rFonts w:ascii="Times New Roman" w:hAnsi="Times New Roman" w:cs="Times New Roman"/>
          <w:sz w:val="28"/>
          <w:szCs w:val="28"/>
        </w:rPr>
        <w:t xml:space="preserve">учащихся, разрабатывает </w:t>
      </w:r>
      <w:r w:rsidR="001E2491" w:rsidRPr="00E5460B">
        <w:rPr>
          <w:rFonts w:ascii="Times New Roman" w:hAnsi="Times New Roman" w:cs="Times New Roman"/>
          <w:sz w:val="28"/>
          <w:szCs w:val="28"/>
        </w:rPr>
        <w:t>педагогические</w:t>
      </w:r>
      <w:r w:rsidR="001F06FB" w:rsidRPr="00E5460B">
        <w:rPr>
          <w:rFonts w:ascii="Times New Roman" w:hAnsi="Times New Roman" w:cs="Times New Roman"/>
          <w:sz w:val="28"/>
          <w:szCs w:val="28"/>
        </w:rPr>
        <w:t xml:space="preserve"> проекты. </w:t>
      </w:r>
    </w:p>
    <w:p w14:paraId="04829B9C" w14:textId="6FF7E87F" w:rsidR="00516B65" w:rsidRPr="00E5460B" w:rsidRDefault="00516B65" w:rsidP="00E5460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Компетенция </w:t>
      </w:r>
      <w:r w:rsidR="00F36210" w:rsidRPr="00E5460B">
        <w:rPr>
          <w:rFonts w:ascii="Times New Roman" w:hAnsi="Times New Roman" w:cs="Times New Roman"/>
          <w:sz w:val="28"/>
          <w:szCs w:val="28"/>
        </w:rPr>
        <w:t xml:space="preserve">« Организация образовательного </w:t>
      </w:r>
      <w:r w:rsidR="00CE45C3" w:rsidRPr="00E5460B">
        <w:rPr>
          <w:rFonts w:ascii="Times New Roman" w:hAnsi="Times New Roman" w:cs="Times New Roman"/>
          <w:sz w:val="28"/>
          <w:szCs w:val="28"/>
        </w:rPr>
        <w:t xml:space="preserve">процесса в учреждении </w:t>
      </w:r>
      <w:r w:rsidR="00E674BE" w:rsidRPr="00E5460B">
        <w:rPr>
          <w:rFonts w:ascii="Times New Roman" w:hAnsi="Times New Roman" w:cs="Times New Roman"/>
          <w:sz w:val="28"/>
          <w:szCs w:val="28"/>
        </w:rPr>
        <w:t>дополнительного образования»</w:t>
      </w:r>
      <w:r w:rsidR="007D43DD" w:rsidRPr="00E5460B">
        <w:rPr>
          <w:rFonts w:ascii="Times New Roman" w:hAnsi="Times New Roman" w:cs="Times New Roman"/>
          <w:sz w:val="28"/>
          <w:szCs w:val="28"/>
        </w:rPr>
        <w:t xml:space="preserve">, подразумевает: </w:t>
      </w:r>
      <w:r w:rsidR="00CE4F1E" w:rsidRPr="00E5460B">
        <w:rPr>
          <w:rFonts w:ascii="Times New Roman" w:hAnsi="Times New Roman" w:cs="Times New Roman"/>
          <w:sz w:val="28"/>
          <w:szCs w:val="28"/>
        </w:rPr>
        <w:t xml:space="preserve">построение образовательного процесса </w:t>
      </w:r>
      <w:r w:rsidR="004B16E2" w:rsidRPr="00E5460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образования. </w:t>
      </w:r>
    </w:p>
    <w:p w14:paraId="149F313F" w14:textId="5145AE02" w:rsidR="004B16E2" w:rsidRPr="00E5460B" w:rsidRDefault="000C2F5A" w:rsidP="00E5460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Компетенция: </w:t>
      </w:r>
      <w:r w:rsidR="009768A3" w:rsidRPr="00E5460B">
        <w:rPr>
          <w:rFonts w:ascii="Times New Roman" w:hAnsi="Times New Roman" w:cs="Times New Roman"/>
          <w:sz w:val="28"/>
          <w:szCs w:val="28"/>
        </w:rPr>
        <w:t xml:space="preserve">« Установление </w:t>
      </w:r>
      <w:r w:rsidR="00307153" w:rsidRPr="00E5460B">
        <w:rPr>
          <w:rFonts w:ascii="Times New Roman" w:hAnsi="Times New Roman" w:cs="Times New Roman"/>
          <w:sz w:val="28"/>
          <w:szCs w:val="28"/>
        </w:rPr>
        <w:t xml:space="preserve">компетенций на основе анализа </w:t>
      </w:r>
      <w:r w:rsidR="00066471" w:rsidRPr="00E5460B">
        <w:rPr>
          <w:rFonts w:ascii="Times New Roman" w:hAnsi="Times New Roman" w:cs="Times New Roman"/>
          <w:sz w:val="28"/>
          <w:szCs w:val="28"/>
        </w:rPr>
        <w:t>и оценки педагогических результатов, предполагает</w:t>
      </w:r>
      <w:r w:rsidR="004D0F6F" w:rsidRPr="00E5460B">
        <w:rPr>
          <w:rFonts w:ascii="Times New Roman" w:hAnsi="Times New Roman" w:cs="Times New Roman"/>
          <w:sz w:val="28"/>
          <w:szCs w:val="28"/>
        </w:rPr>
        <w:t xml:space="preserve">: составление характеристик </w:t>
      </w:r>
      <w:r w:rsidR="00BA57C9" w:rsidRPr="00E5460B">
        <w:rPr>
          <w:rFonts w:ascii="Times New Roman" w:hAnsi="Times New Roman" w:cs="Times New Roman"/>
          <w:sz w:val="28"/>
          <w:szCs w:val="28"/>
        </w:rPr>
        <w:t xml:space="preserve">учащихся в конце года, </w:t>
      </w:r>
      <w:r w:rsidR="00BB798F" w:rsidRPr="00E5460B">
        <w:rPr>
          <w:rFonts w:ascii="Times New Roman" w:hAnsi="Times New Roman" w:cs="Times New Roman"/>
          <w:sz w:val="28"/>
          <w:szCs w:val="28"/>
        </w:rPr>
        <w:t xml:space="preserve">описание его достижений и качественных </w:t>
      </w:r>
      <w:r w:rsidR="00B61248" w:rsidRPr="00E5460B">
        <w:rPr>
          <w:rFonts w:ascii="Times New Roman" w:hAnsi="Times New Roman" w:cs="Times New Roman"/>
          <w:sz w:val="28"/>
          <w:szCs w:val="28"/>
        </w:rPr>
        <w:t xml:space="preserve">изменений в развитии. </w:t>
      </w:r>
    </w:p>
    <w:p w14:paraId="7931616F" w14:textId="5740BA1D" w:rsidR="00B61248" w:rsidRPr="00E5460B" w:rsidRDefault="005B7D9E" w:rsidP="00E5460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Компетенция « Управление </w:t>
      </w:r>
      <w:r w:rsidR="00C807D5" w:rsidRPr="00E5460B">
        <w:rPr>
          <w:rFonts w:ascii="Times New Roman" w:hAnsi="Times New Roman" w:cs="Times New Roman"/>
          <w:sz w:val="28"/>
          <w:szCs w:val="28"/>
        </w:rPr>
        <w:t xml:space="preserve">взаимоотношениями с учащимися, </w:t>
      </w:r>
      <w:r w:rsidR="009A1F25" w:rsidRPr="00E5460B">
        <w:rPr>
          <w:rFonts w:ascii="Times New Roman" w:hAnsi="Times New Roman" w:cs="Times New Roman"/>
          <w:sz w:val="28"/>
          <w:szCs w:val="28"/>
        </w:rPr>
        <w:t xml:space="preserve">их родителями, </w:t>
      </w:r>
      <w:r w:rsidR="009E6A63" w:rsidRPr="00E5460B">
        <w:rPr>
          <w:rFonts w:ascii="Times New Roman" w:hAnsi="Times New Roman" w:cs="Times New Roman"/>
          <w:sz w:val="28"/>
          <w:szCs w:val="28"/>
        </w:rPr>
        <w:t>коллегами», предполагает:</w:t>
      </w:r>
      <w:r w:rsidR="00E75E73" w:rsidRPr="00E5460B">
        <w:rPr>
          <w:rFonts w:ascii="Times New Roman" w:hAnsi="Times New Roman" w:cs="Times New Roman"/>
          <w:sz w:val="28"/>
          <w:szCs w:val="28"/>
        </w:rPr>
        <w:t xml:space="preserve"> эмоциональное общение с учащимися, </w:t>
      </w:r>
      <w:r w:rsidR="001C0FC3" w:rsidRPr="00E5460B">
        <w:rPr>
          <w:rFonts w:ascii="Times New Roman" w:hAnsi="Times New Roman" w:cs="Times New Roman"/>
          <w:sz w:val="28"/>
          <w:szCs w:val="28"/>
        </w:rPr>
        <w:t xml:space="preserve">поощрение положительного </w:t>
      </w:r>
      <w:r w:rsidR="004B1F3A" w:rsidRPr="00E5460B">
        <w:rPr>
          <w:rFonts w:ascii="Times New Roman" w:hAnsi="Times New Roman" w:cs="Times New Roman"/>
          <w:sz w:val="28"/>
          <w:szCs w:val="28"/>
        </w:rPr>
        <w:t xml:space="preserve">контакта между ними. Привлечение </w:t>
      </w:r>
      <w:r w:rsidR="00F515EF" w:rsidRPr="00E5460B">
        <w:rPr>
          <w:rFonts w:ascii="Times New Roman" w:hAnsi="Times New Roman" w:cs="Times New Roman"/>
          <w:sz w:val="28"/>
          <w:szCs w:val="28"/>
        </w:rPr>
        <w:t xml:space="preserve">родителей к участию </w:t>
      </w:r>
      <w:r w:rsidR="006B35BD" w:rsidRPr="00E5460B">
        <w:rPr>
          <w:rFonts w:ascii="Times New Roman" w:hAnsi="Times New Roman" w:cs="Times New Roman"/>
          <w:sz w:val="28"/>
          <w:szCs w:val="28"/>
        </w:rPr>
        <w:t xml:space="preserve">в деятельности </w:t>
      </w:r>
      <w:r w:rsidR="008414D6" w:rsidRPr="00E5460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1409AC" w:rsidRPr="00E5460B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образования, </w:t>
      </w:r>
      <w:r w:rsidR="001E2491" w:rsidRPr="00E5460B">
        <w:rPr>
          <w:rFonts w:ascii="Times New Roman" w:hAnsi="Times New Roman" w:cs="Times New Roman"/>
          <w:sz w:val="28"/>
          <w:szCs w:val="28"/>
        </w:rPr>
        <w:t>организуя</w:t>
      </w:r>
      <w:r w:rsidR="00FB6AF6" w:rsidRPr="00E5460B">
        <w:rPr>
          <w:rFonts w:ascii="Times New Roman" w:hAnsi="Times New Roman" w:cs="Times New Roman"/>
          <w:sz w:val="28"/>
          <w:szCs w:val="28"/>
        </w:rPr>
        <w:t xml:space="preserve"> активные формы взаимодействия с ними. </w:t>
      </w:r>
      <w:r w:rsidR="004B0FC5" w:rsidRPr="00E5460B">
        <w:rPr>
          <w:rFonts w:ascii="Times New Roman" w:hAnsi="Times New Roman" w:cs="Times New Roman"/>
          <w:sz w:val="28"/>
          <w:szCs w:val="28"/>
        </w:rPr>
        <w:t xml:space="preserve">Сотрудничество с коллегами. </w:t>
      </w:r>
    </w:p>
    <w:p w14:paraId="687E9B54" w14:textId="109F3981" w:rsidR="00AC5EEA" w:rsidRPr="00E5460B" w:rsidRDefault="00C34D95" w:rsidP="00E5460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Компетенция </w:t>
      </w:r>
      <w:r w:rsidR="00CB4F51" w:rsidRPr="00E5460B">
        <w:rPr>
          <w:rFonts w:ascii="Times New Roman" w:hAnsi="Times New Roman" w:cs="Times New Roman"/>
          <w:sz w:val="28"/>
          <w:szCs w:val="28"/>
        </w:rPr>
        <w:t xml:space="preserve">« Самодиагностика </w:t>
      </w:r>
      <w:r w:rsidR="007A4D01" w:rsidRPr="00E5460B">
        <w:rPr>
          <w:rFonts w:ascii="Times New Roman" w:hAnsi="Times New Roman" w:cs="Times New Roman"/>
          <w:sz w:val="28"/>
          <w:szCs w:val="28"/>
        </w:rPr>
        <w:t xml:space="preserve">уровня профессиональных </w:t>
      </w:r>
      <w:r w:rsidR="00FE5A79" w:rsidRPr="00E5460B">
        <w:rPr>
          <w:rFonts w:ascii="Times New Roman" w:hAnsi="Times New Roman" w:cs="Times New Roman"/>
          <w:sz w:val="28"/>
          <w:szCs w:val="28"/>
        </w:rPr>
        <w:t xml:space="preserve">компетенций в условиях </w:t>
      </w:r>
      <w:r w:rsidR="002B6343" w:rsidRPr="00E5460B">
        <w:rPr>
          <w:rFonts w:ascii="Times New Roman" w:hAnsi="Times New Roman" w:cs="Times New Roman"/>
          <w:sz w:val="28"/>
          <w:szCs w:val="28"/>
        </w:rPr>
        <w:t xml:space="preserve">учреждения дополнительного образования», </w:t>
      </w:r>
      <w:r w:rsidR="00BC5B5B" w:rsidRPr="00E5460B">
        <w:rPr>
          <w:rFonts w:ascii="Times New Roman" w:hAnsi="Times New Roman" w:cs="Times New Roman"/>
          <w:sz w:val="28"/>
          <w:szCs w:val="28"/>
        </w:rPr>
        <w:t>содержит следующие поведенческие признаки:</w:t>
      </w:r>
      <w:r w:rsidR="001D5573" w:rsidRP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C95B69" w:rsidRPr="00E5460B">
        <w:rPr>
          <w:rFonts w:ascii="Times New Roman" w:hAnsi="Times New Roman" w:cs="Times New Roman"/>
          <w:sz w:val="28"/>
          <w:szCs w:val="28"/>
        </w:rPr>
        <w:t xml:space="preserve">педагог осуществляет </w:t>
      </w:r>
      <w:r w:rsidR="00AE319E" w:rsidRPr="00E5460B">
        <w:rPr>
          <w:rFonts w:ascii="Times New Roman" w:hAnsi="Times New Roman" w:cs="Times New Roman"/>
          <w:sz w:val="28"/>
          <w:szCs w:val="28"/>
        </w:rPr>
        <w:t xml:space="preserve">самодиагностику, </w:t>
      </w:r>
      <w:r w:rsidR="00E349CF" w:rsidRPr="00E5460B">
        <w:rPr>
          <w:rFonts w:ascii="Times New Roman" w:hAnsi="Times New Roman" w:cs="Times New Roman"/>
          <w:sz w:val="28"/>
          <w:szCs w:val="28"/>
        </w:rPr>
        <w:t xml:space="preserve">привлекает коллег, экспертов к оценке профессиональной </w:t>
      </w:r>
      <w:r w:rsidR="003D60FE" w:rsidRPr="00E5460B">
        <w:rPr>
          <w:rFonts w:ascii="Times New Roman" w:hAnsi="Times New Roman" w:cs="Times New Roman"/>
          <w:sz w:val="28"/>
          <w:szCs w:val="28"/>
        </w:rPr>
        <w:t xml:space="preserve">деятельности. </w:t>
      </w:r>
    </w:p>
    <w:p w14:paraId="476DD3BE" w14:textId="4874D946" w:rsidR="003D60FE" w:rsidRPr="00E5460B" w:rsidRDefault="00135454" w:rsidP="00E5460B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Компетенция « </w:t>
      </w:r>
      <w:r w:rsidR="009B5C5D" w:rsidRPr="00E5460B">
        <w:rPr>
          <w:rFonts w:ascii="Times New Roman" w:hAnsi="Times New Roman" w:cs="Times New Roman"/>
          <w:sz w:val="28"/>
          <w:szCs w:val="28"/>
        </w:rPr>
        <w:t xml:space="preserve">Профессиональное развитие в условиях </w:t>
      </w:r>
      <w:r w:rsidR="00296130" w:rsidRPr="00E5460B">
        <w:rPr>
          <w:rFonts w:ascii="Times New Roman" w:hAnsi="Times New Roman" w:cs="Times New Roman"/>
          <w:sz w:val="28"/>
          <w:szCs w:val="28"/>
        </w:rPr>
        <w:t>учреждения дополнительного образования</w:t>
      </w:r>
      <w:r w:rsidR="00D23EAB" w:rsidRPr="00E5460B">
        <w:rPr>
          <w:rFonts w:ascii="Times New Roman" w:hAnsi="Times New Roman" w:cs="Times New Roman"/>
          <w:sz w:val="28"/>
          <w:szCs w:val="28"/>
        </w:rPr>
        <w:t xml:space="preserve">», </w:t>
      </w:r>
      <w:r w:rsidR="00BD4069" w:rsidRPr="00E5460B">
        <w:rPr>
          <w:rFonts w:ascii="Times New Roman" w:hAnsi="Times New Roman" w:cs="Times New Roman"/>
          <w:sz w:val="28"/>
          <w:szCs w:val="28"/>
        </w:rPr>
        <w:t xml:space="preserve">подразумевает: </w:t>
      </w:r>
      <w:r w:rsidR="00A92346" w:rsidRPr="00E5460B">
        <w:rPr>
          <w:rFonts w:ascii="Times New Roman" w:hAnsi="Times New Roman" w:cs="Times New Roman"/>
          <w:sz w:val="28"/>
          <w:szCs w:val="28"/>
        </w:rPr>
        <w:t xml:space="preserve">разработку и реализацию программы </w:t>
      </w:r>
      <w:r w:rsidR="007D7081" w:rsidRPr="00E5460B">
        <w:rPr>
          <w:rFonts w:ascii="Times New Roman" w:hAnsi="Times New Roman" w:cs="Times New Roman"/>
          <w:sz w:val="28"/>
          <w:szCs w:val="28"/>
        </w:rPr>
        <w:t xml:space="preserve">профессионального развития. </w:t>
      </w:r>
      <w:r w:rsidR="005F7F9F" w:rsidRPr="00E5460B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154EDE" w:rsidRPr="00E5460B">
        <w:rPr>
          <w:rFonts w:ascii="Times New Roman" w:hAnsi="Times New Roman" w:cs="Times New Roman"/>
          <w:sz w:val="28"/>
          <w:szCs w:val="28"/>
        </w:rPr>
        <w:t xml:space="preserve">потенциала коллег, консультантов, </w:t>
      </w:r>
      <w:r w:rsidR="00CF303B" w:rsidRPr="00E5460B">
        <w:rPr>
          <w:rFonts w:ascii="Times New Roman" w:hAnsi="Times New Roman" w:cs="Times New Roman"/>
          <w:sz w:val="28"/>
          <w:szCs w:val="28"/>
        </w:rPr>
        <w:t xml:space="preserve">экспертов, преподавателей курсов </w:t>
      </w:r>
      <w:r w:rsidR="00EC23B1" w:rsidRPr="00E5460B">
        <w:rPr>
          <w:rFonts w:ascii="Times New Roman" w:hAnsi="Times New Roman" w:cs="Times New Roman"/>
          <w:sz w:val="28"/>
          <w:szCs w:val="28"/>
        </w:rPr>
        <w:t xml:space="preserve">повышения квалификации. </w:t>
      </w:r>
    </w:p>
    <w:p w14:paraId="45C02B4B" w14:textId="1FB007A0" w:rsidR="00EC23B1" w:rsidRPr="00E5460B" w:rsidRDefault="008230FC" w:rsidP="00E5460B">
      <w:pPr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Педагог должен быть </w:t>
      </w:r>
      <w:r w:rsidR="006671D8" w:rsidRPr="00E5460B">
        <w:rPr>
          <w:rFonts w:ascii="Times New Roman" w:hAnsi="Times New Roman" w:cs="Times New Roman"/>
          <w:sz w:val="28"/>
          <w:szCs w:val="28"/>
        </w:rPr>
        <w:t xml:space="preserve">компетентный в вопросах организации </w:t>
      </w:r>
      <w:r w:rsidR="00C61437" w:rsidRPr="00E5460B">
        <w:rPr>
          <w:rFonts w:ascii="Times New Roman" w:hAnsi="Times New Roman" w:cs="Times New Roman"/>
          <w:sz w:val="28"/>
          <w:szCs w:val="28"/>
        </w:rPr>
        <w:t xml:space="preserve">и содержания деятельности по </w:t>
      </w:r>
      <w:r w:rsidR="000E1F87" w:rsidRPr="00E5460B">
        <w:rPr>
          <w:rFonts w:ascii="Times New Roman" w:hAnsi="Times New Roman" w:cs="Times New Roman"/>
          <w:sz w:val="28"/>
          <w:szCs w:val="28"/>
        </w:rPr>
        <w:t>следующим направлениям:</w:t>
      </w:r>
    </w:p>
    <w:p w14:paraId="3F213B99" w14:textId="6D9F10E6" w:rsidR="00BD2F95" w:rsidRPr="00E5460B" w:rsidRDefault="008D6A69" w:rsidP="00E5460B">
      <w:pPr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lastRenderedPageBreak/>
        <w:t>Воспитательно-образовательного</w:t>
      </w:r>
      <w:r w:rsidR="006747A1" w:rsidRPr="00E5460B">
        <w:rPr>
          <w:rFonts w:ascii="Times New Roman" w:hAnsi="Times New Roman" w:cs="Times New Roman"/>
          <w:sz w:val="28"/>
          <w:szCs w:val="28"/>
        </w:rPr>
        <w:t xml:space="preserve"> </w:t>
      </w:r>
      <w:r w:rsidR="00E3757C" w:rsidRPr="00E5460B">
        <w:rPr>
          <w:rFonts w:ascii="Times New Roman" w:hAnsi="Times New Roman" w:cs="Times New Roman"/>
          <w:sz w:val="28"/>
          <w:szCs w:val="28"/>
        </w:rPr>
        <w:t xml:space="preserve">(осуществление целостного </w:t>
      </w:r>
      <w:r w:rsidR="00BC3C1F" w:rsidRPr="00E5460B">
        <w:rPr>
          <w:rFonts w:ascii="Times New Roman" w:hAnsi="Times New Roman" w:cs="Times New Roman"/>
          <w:sz w:val="28"/>
          <w:szCs w:val="28"/>
        </w:rPr>
        <w:t xml:space="preserve">педагогического процесса, создание </w:t>
      </w:r>
      <w:proofErr w:type="gramStart"/>
      <w:r w:rsidR="00BC3C1F" w:rsidRPr="00E5460B">
        <w:rPr>
          <w:rFonts w:ascii="Times New Roman" w:hAnsi="Times New Roman" w:cs="Times New Roman"/>
          <w:sz w:val="28"/>
          <w:szCs w:val="28"/>
        </w:rPr>
        <w:t>развивающий</w:t>
      </w:r>
      <w:proofErr w:type="gramEnd"/>
      <w:r w:rsidR="00BC3C1F" w:rsidRPr="00E5460B">
        <w:rPr>
          <w:rFonts w:ascii="Times New Roman" w:hAnsi="Times New Roman" w:cs="Times New Roman"/>
          <w:sz w:val="28"/>
          <w:szCs w:val="28"/>
        </w:rPr>
        <w:t xml:space="preserve"> среды)</w:t>
      </w:r>
      <w:r w:rsidR="0055343A" w:rsidRPr="00E546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C192F22" w14:textId="67751BBF" w:rsidR="0055343A" w:rsidRPr="00E5460B" w:rsidRDefault="0055343A" w:rsidP="00E5460B">
      <w:pPr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Учебно-методическая деятельность </w:t>
      </w:r>
      <w:r w:rsidR="00A240E4" w:rsidRPr="00E5460B">
        <w:rPr>
          <w:rFonts w:ascii="Times New Roman" w:hAnsi="Times New Roman" w:cs="Times New Roman"/>
          <w:sz w:val="28"/>
          <w:szCs w:val="28"/>
        </w:rPr>
        <w:t xml:space="preserve">педагога предполагает </w:t>
      </w:r>
      <w:r w:rsidR="00DD194A" w:rsidRPr="00E5460B">
        <w:rPr>
          <w:rFonts w:ascii="Times New Roman" w:hAnsi="Times New Roman" w:cs="Times New Roman"/>
          <w:sz w:val="28"/>
          <w:szCs w:val="28"/>
        </w:rPr>
        <w:t>следующие критерии компетентности:</w:t>
      </w:r>
    </w:p>
    <w:p w14:paraId="12B66646" w14:textId="49E88E3B" w:rsidR="00755321" w:rsidRPr="00E5460B" w:rsidRDefault="00755321" w:rsidP="00E5460B">
      <w:pPr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>Знание образовательной программы</w:t>
      </w:r>
      <w:r w:rsidR="0037065D" w:rsidRPr="00E5460B">
        <w:rPr>
          <w:rFonts w:ascii="Times New Roman" w:hAnsi="Times New Roman" w:cs="Times New Roman"/>
          <w:sz w:val="28"/>
          <w:szCs w:val="28"/>
        </w:rPr>
        <w:t xml:space="preserve"> и методики развития деятельности детей, </w:t>
      </w:r>
      <w:r w:rsidR="003F5F9C" w:rsidRPr="00E5460B">
        <w:rPr>
          <w:rFonts w:ascii="Times New Roman" w:hAnsi="Times New Roman" w:cs="Times New Roman"/>
          <w:sz w:val="28"/>
          <w:szCs w:val="28"/>
        </w:rPr>
        <w:t xml:space="preserve">умение планировать и </w:t>
      </w:r>
      <w:r w:rsidR="007C674A" w:rsidRPr="00E5460B">
        <w:rPr>
          <w:rFonts w:ascii="Times New Roman" w:hAnsi="Times New Roman" w:cs="Times New Roman"/>
          <w:sz w:val="28"/>
          <w:szCs w:val="28"/>
        </w:rPr>
        <w:t>осуществлять целостный педагогический процесс</w:t>
      </w:r>
      <w:r w:rsidR="00155C0D" w:rsidRPr="00E5460B">
        <w:rPr>
          <w:rFonts w:ascii="Times New Roman" w:hAnsi="Times New Roman" w:cs="Times New Roman"/>
          <w:sz w:val="28"/>
          <w:szCs w:val="28"/>
        </w:rPr>
        <w:t xml:space="preserve"> воспитания и обучения детей. </w:t>
      </w:r>
    </w:p>
    <w:p w14:paraId="45CEEFF1" w14:textId="5453693B" w:rsidR="00F67EDD" w:rsidRPr="00E5460B" w:rsidRDefault="008D5CF4" w:rsidP="00E5460B">
      <w:pPr>
        <w:ind w:firstLine="348"/>
        <w:jc w:val="both"/>
        <w:rPr>
          <w:rFonts w:ascii="Times New Roman" w:hAnsi="Times New Roman" w:cs="Times New Roman"/>
          <w:sz w:val="28"/>
          <w:szCs w:val="28"/>
        </w:rPr>
      </w:pPr>
      <w:r w:rsidRPr="00E5460B">
        <w:rPr>
          <w:rFonts w:ascii="Times New Roman" w:hAnsi="Times New Roman" w:cs="Times New Roman"/>
          <w:sz w:val="28"/>
          <w:szCs w:val="28"/>
        </w:rPr>
        <w:t xml:space="preserve">Социально – </w:t>
      </w:r>
      <w:r w:rsidR="006A2090" w:rsidRPr="00E5460B">
        <w:rPr>
          <w:rFonts w:ascii="Times New Roman" w:hAnsi="Times New Roman" w:cs="Times New Roman"/>
          <w:sz w:val="28"/>
          <w:szCs w:val="28"/>
        </w:rPr>
        <w:t>п</w:t>
      </w:r>
      <w:r w:rsidRPr="00E5460B">
        <w:rPr>
          <w:rFonts w:ascii="Times New Roman" w:hAnsi="Times New Roman" w:cs="Times New Roman"/>
          <w:sz w:val="28"/>
          <w:szCs w:val="28"/>
        </w:rPr>
        <w:t xml:space="preserve">едагогическая </w:t>
      </w:r>
      <w:r w:rsidR="00D123DA" w:rsidRPr="00E5460B">
        <w:rPr>
          <w:rFonts w:ascii="Times New Roman" w:hAnsi="Times New Roman" w:cs="Times New Roman"/>
          <w:sz w:val="28"/>
          <w:szCs w:val="28"/>
        </w:rPr>
        <w:t>деятельность предполагает следующие критерии компетентности:</w:t>
      </w:r>
      <w:r w:rsidR="000266FE" w:rsidRPr="00E5460B">
        <w:rPr>
          <w:rFonts w:ascii="Times New Roman" w:hAnsi="Times New Roman" w:cs="Times New Roman"/>
          <w:sz w:val="28"/>
          <w:szCs w:val="28"/>
        </w:rPr>
        <w:t xml:space="preserve"> консультативную </w:t>
      </w:r>
      <w:r w:rsidR="00586538" w:rsidRPr="00E5460B">
        <w:rPr>
          <w:rFonts w:ascii="Times New Roman" w:hAnsi="Times New Roman" w:cs="Times New Roman"/>
          <w:sz w:val="28"/>
          <w:szCs w:val="28"/>
        </w:rPr>
        <w:t xml:space="preserve">помощь родителям, умение вести разъяснительную </w:t>
      </w:r>
      <w:proofErr w:type="gramStart"/>
      <w:r w:rsidR="00B27073" w:rsidRPr="00E5460B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="00B27073" w:rsidRPr="00E5460B">
        <w:rPr>
          <w:rFonts w:ascii="Times New Roman" w:hAnsi="Times New Roman" w:cs="Times New Roman"/>
          <w:sz w:val="28"/>
          <w:szCs w:val="28"/>
        </w:rPr>
        <w:t xml:space="preserve"> работу с родителями, </w:t>
      </w:r>
      <w:r w:rsidR="008A4458" w:rsidRPr="00E5460B">
        <w:rPr>
          <w:rFonts w:ascii="Times New Roman" w:hAnsi="Times New Roman" w:cs="Times New Roman"/>
          <w:sz w:val="28"/>
          <w:szCs w:val="28"/>
        </w:rPr>
        <w:t xml:space="preserve">специалистами ШИ. </w:t>
      </w:r>
      <w:r w:rsidR="00FC45F2" w:rsidRPr="00E5460B">
        <w:rPr>
          <w:rFonts w:ascii="Times New Roman" w:hAnsi="Times New Roman" w:cs="Times New Roman"/>
          <w:sz w:val="28"/>
          <w:szCs w:val="28"/>
        </w:rPr>
        <w:t xml:space="preserve">Но ни один из перечисленных способов не будет </w:t>
      </w:r>
      <w:r w:rsidR="0002128B" w:rsidRPr="00E5460B">
        <w:rPr>
          <w:rFonts w:ascii="Times New Roman" w:hAnsi="Times New Roman" w:cs="Times New Roman"/>
          <w:sz w:val="28"/>
          <w:szCs w:val="28"/>
        </w:rPr>
        <w:t>эффективным</w:t>
      </w:r>
      <w:r w:rsidR="00FC45F2" w:rsidRPr="00E5460B">
        <w:rPr>
          <w:rFonts w:ascii="Times New Roman" w:hAnsi="Times New Roman" w:cs="Times New Roman"/>
          <w:sz w:val="28"/>
          <w:szCs w:val="28"/>
        </w:rPr>
        <w:t xml:space="preserve">, </w:t>
      </w:r>
      <w:r w:rsidR="000B3BCC" w:rsidRPr="00E5460B">
        <w:rPr>
          <w:rFonts w:ascii="Times New Roman" w:hAnsi="Times New Roman" w:cs="Times New Roman"/>
          <w:sz w:val="28"/>
          <w:szCs w:val="28"/>
        </w:rPr>
        <w:t xml:space="preserve">если педагог сам не осознает необходимости </w:t>
      </w:r>
      <w:r w:rsidR="00F477A4" w:rsidRPr="00E5460B">
        <w:rPr>
          <w:rFonts w:ascii="Times New Roman" w:hAnsi="Times New Roman" w:cs="Times New Roman"/>
          <w:sz w:val="28"/>
          <w:szCs w:val="28"/>
        </w:rPr>
        <w:t xml:space="preserve">повышения собственной профессиональной </w:t>
      </w:r>
      <w:r w:rsidR="00656F7C" w:rsidRPr="00E5460B">
        <w:rPr>
          <w:rFonts w:ascii="Times New Roman" w:hAnsi="Times New Roman" w:cs="Times New Roman"/>
          <w:sz w:val="28"/>
          <w:szCs w:val="28"/>
        </w:rPr>
        <w:t xml:space="preserve">компетентности. Анализ собственного педагогического опыта </w:t>
      </w:r>
      <w:r w:rsidR="00773AE4" w:rsidRPr="00E5460B">
        <w:rPr>
          <w:rFonts w:ascii="Times New Roman" w:hAnsi="Times New Roman" w:cs="Times New Roman"/>
          <w:sz w:val="28"/>
          <w:szCs w:val="28"/>
        </w:rPr>
        <w:t xml:space="preserve">активизирует </w:t>
      </w:r>
      <w:r w:rsidR="00A1131B" w:rsidRPr="00E5460B">
        <w:rPr>
          <w:rFonts w:ascii="Times New Roman" w:hAnsi="Times New Roman" w:cs="Times New Roman"/>
          <w:sz w:val="28"/>
          <w:szCs w:val="28"/>
        </w:rPr>
        <w:t>профессиональное саморазвитие педагога</w:t>
      </w:r>
      <w:r w:rsidR="006A497B" w:rsidRPr="00E5460B">
        <w:rPr>
          <w:rFonts w:ascii="Times New Roman" w:hAnsi="Times New Roman" w:cs="Times New Roman"/>
          <w:sz w:val="28"/>
          <w:szCs w:val="28"/>
        </w:rPr>
        <w:t xml:space="preserve">. </w:t>
      </w:r>
      <w:r w:rsidR="004E0CDE" w:rsidRPr="00E5460B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0E1A57" w:rsidRPr="00E5460B">
        <w:rPr>
          <w:rFonts w:ascii="Times New Roman" w:hAnsi="Times New Roman" w:cs="Times New Roman"/>
          <w:sz w:val="28"/>
          <w:szCs w:val="28"/>
        </w:rPr>
        <w:t xml:space="preserve">наиболее важных факторов, которые </w:t>
      </w:r>
      <w:r w:rsidR="00304DF2" w:rsidRPr="00E5460B">
        <w:rPr>
          <w:rFonts w:ascii="Times New Roman" w:hAnsi="Times New Roman" w:cs="Times New Roman"/>
          <w:sz w:val="28"/>
          <w:szCs w:val="28"/>
        </w:rPr>
        <w:t xml:space="preserve">влияют на развитие </w:t>
      </w:r>
      <w:r w:rsidR="00ED55ED" w:rsidRPr="00E5460B">
        <w:rPr>
          <w:rFonts w:ascii="Times New Roman" w:hAnsi="Times New Roman" w:cs="Times New Roman"/>
          <w:sz w:val="28"/>
          <w:szCs w:val="28"/>
        </w:rPr>
        <w:t xml:space="preserve">личности детей в системе дополнительного образования, важнейшим является </w:t>
      </w:r>
      <w:r w:rsidR="00CC6506" w:rsidRPr="00E5460B">
        <w:rPr>
          <w:rFonts w:ascii="Times New Roman" w:hAnsi="Times New Roman" w:cs="Times New Roman"/>
          <w:sz w:val="28"/>
          <w:szCs w:val="28"/>
        </w:rPr>
        <w:t xml:space="preserve">профессионализм педагога. Только рядом с мастером может </w:t>
      </w:r>
      <w:r w:rsidR="00487A0E" w:rsidRPr="00E5460B">
        <w:rPr>
          <w:rFonts w:ascii="Times New Roman" w:hAnsi="Times New Roman" w:cs="Times New Roman"/>
          <w:sz w:val="28"/>
          <w:szCs w:val="28"/>
        </w:rPr>
        <w:t xml:space="preserve">вырасти другой мастер, воспитать личность </w:t>
      </w:r>
      <w:r w:rsidR="00596AE2" w:rsidRPr="00E5460B">
        <w:rPr>
          <w:rFonts w:ascii="Times New Roman" w:hAnsi="Times New Roman" w:cs="Times New Roman"/>
          <w:sz w:val="28"/>
          <w:szCs w:val="28"/>
        </w:rPr>
        <w:t xml:space="preserve">может только другая личность, лишь </w:t>
      </w:r>
      <w:r w:rsidR="000D185B" w:rsidRPr="00E5460B">
        <w:rPr>
          <w:rFonts w:ascii="Times New Roman" w:hAnsi="Times New Roman" w:cs="Times New Roman"/>
          <w:sz w:val="28"/>
          <w:szCs w:val="28"/>
        </w:rPr>
        <w:t xml:space="preserve">у мастера можно научиться мастерству. </w:t>
      </w:r>
      <w:r w:rsidR="005E6756" w:rsidRPr="00E5460B">
        <w:rPr>
          <w:rFonts w:ascii="Times New Roman" w:hAnsi="Times New Roman" w:cs="Times New Roman"/>
          <w:sz w:val="28"/>
          <w:szCs w:val="28"/>
        </w:rPr>
        <w:t xml:space="preserve">Профессионализм педагога является основой </w:t>
      </w:r>
      <w:r w:rsidR="007D3E30" w:rsidRPr="00E5460B">
        <w:rPr>
          <w:rFonts w:ascii="Times New Roman" w:hAnsi="Times New Roman" w:cs="Times New Roman"/>
          <w:sz w:val="28"/>
          <w:szCs w:val="28"/>
        </w:rPr>
        <w:t xml:space="preserve">для формирования и развития личности ребёнка. </w:t>
      </w:r>
      <w:bookmarkEnd w:id="0"/>
    </w:p>
    <w:sectPr w:rsidR="00F67EDD" w:rsidRPr="00E54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2DA5E" w14:textId="77777777" w:rsidR="00A14F2A" w:rsidRDefault="00A14F2A" w:rsidP="00E5460B">
      <w:pPr>
        <w:spacing w:after="0" w:line="240" w:lineRule="auto"/>
      </w:pPr>
      <w:r>
        <w:separator/>
      </w:r>
    </w:p>
  </w:endnote>
  <w:endnote w:type="continuationSeparator" w:id="0">
    <w:p w14:paraId="6ABC4EE1" w14:textId="77777777" w:rsidR="00A14F2A" w:rsidRDefault="00A14F2A" w:rsidP="00E5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E85F6" w14:textId="77777777" w:rsidR="00A14F2A" w:rsidRDefault="00A14F2A" w:rsidP="00E5460B">
      <w:pPr>
        <w:spacing w:after="0" w:line="240" w:lineRule="auto"/>
      </w:pPr>
      <w:r>
        <w:separator/>
      </w:r>
    </w:p>
  </w:footnote>
  <w:footnote w:type="continuationSeparator" w:id="0">
    <w:p w14:paraId="68CFE0C8" w14:textId="77777777" w:rsidR="00A14F2A" w:rsidRDefault="00A14F2A" w:rsidP="00E546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94F8A"/>
    <w:multiLevelType w:val="hybridMultilevel"/>
    <w:tmpl w:val="37924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CF27FE"/>
    <w:multiLevelType w:val="hybridMultilevel"/>
    <w:tmpl w:val="CCE871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E9"/>
    <w:rsid w:val="0000217C"/>
    <w:rsid w:val="00010F4E"/>
    <w:rsid w:val="00012ADB"/>
    <w:rsid w:val="0002128B"/>
    <w:rsid w:val="00022BBB"/>
    <w:rsid w:val="000266FE"/>
    <w:rsid w:val="000306FD"/>
    <w:rsid w:val="0003642C"/>
    <w:rsid w:val="00066471"/>
    <w:rsid w:val="0007358F"/>
    <w:rsid w:val="000A22CA"/>
    <w:rsid w:val="000B3BCC"/>
    <w:rsid w:val="000C2F5A"/>
    <w:rsid w:val="000C31E0"/>
    <w:rsid w:val="000D185B"/>
    <w:rsid w:val="000D38A9"/>
    <w:rsid w:val="000D57E9"/>
    <w:rsid w:val="000E1A57"/>
    <w:rsid w:val="000E1F87"/>
    <w:rsid w:val="000E4AA4"/>
    <w:rsid w:val="00135454"/>
    <w:rsid w:val="00136069"/>
    <w:rsid w:val="001409AC"/>
    <w:rsid w:val="00154EDE"/>
    <w:rsid w:val="00155C0D"/>
    <w:rsid w:val="00156A62"/>
    <w:rsid w:val="00193202"/>
    <w:rsid w:val="001B777F"/>
    <w:rsid w:val="001C0FC3"/>
    <w:rsid w:val="001C432D"/>
    <w:rsid w:val="001D31D1"/>
    <w:rsid w:val="001D5573"/>
    <w:rsid w:val="001E2491"/>
    <w:rsid w:val="001F06FB"/>
    <w:rsid w:val="0020276E"/>
    <w:rsid w:val="0021610A"/>
    <w:rsid w:val="0023287D"/>
    <w:rsid w:val="00267BBD"/>
    <w:rsid w:val="0029438A"/>
    <w:rsid w:val="00296130"/>
    <w:rsid w:val="002970D3"/>
    <w:rsid w:val="002A28C7"/>
    <w:rsid w:val="002B6343"/>
    <w:rsid w:val="002C620F"/>
    <w:rsid w:val="00304DF2"/>
    <w:rsid w:val="00305484"/>
    <w:rsid w:val="00307153"/>
    <w:rsid w:val="00323499"/>
    <w:rsid w:val="003321BA"/>
    <w:rsid w:val="0037065D"/>
    <w:rsid w:val="003A0C77"/>
    <w:rsid w:val="003B0D45"/>
    <w:rsid w:val="003B11B6"/>
    <w:rsid w:val="003C55E0"/>
    <w:rsid w:val="003D60FE"/>
    <w:rsid w:val="003F37AC"/>
    <w:rsid w:val="003F5F9C"/>
    <w:rsid w:val="003F7344"/>
    <w:rsid w:val="004027D6"/>
    <w:rsid w:val="00404532"/>
    <w:rsid w:val="00434971"/>
    <w:rsid w:val="0047231C"/>
    <w:rsid w:val="00472BC5"/>
    <w:rsid w:val="00475713"/>
    <w:rsid w:val="00487A0E"/>
    <w:rsid w:val="004B0FC5"/>
    <w:rsid w:val="004B16E2"/>
    <w:rsid w:val="004B1F3A"/>
    <w:rsid w:val="004B5D36"/>
    <w:rsid w:val="004B6DED"/>
    <w:rsid w:val="004D0F6F"/>
    <w:rsid w:val="004D1011"/>
    <w:rsid w:val="004D4C45"/>
    <w:rsid w:val="004E0CDE"/>
    <w:rsid w:val="004E5EFC"/>
    <w:rsid w:val="00507B4B"/>
    <w:rsid w:val="00516B65"/>
    <w:rsid w:val="00521F9C"/>
    <w:rsid w:val="00551CBF"/>
    <w:rsid w:val="0055343A"/>
    <w:rsid w:val="00573762"/>
    <w:rsid w:val="00580761"/>
    <w:rsid w:val="00586538"/>
    <w:rsid w:val="00596AE2"/>
    <w:rsid w:val="005A5BAD"/>
    <w:rsid w:val="005B7D9E"/>
    <w:rsid w:val="005D65FE"/>
    <w:rsid w:val="005E6756"/>
    <w:rsid w:val="005F7F9F"/>
    <w:rsid w:val="0061221A"/>
    <w:rsid w:val="006174EE"/>
    <w:rsid w:val="006426F2"/>
    <w:rsid w:val="006543B6"/>
    <w:rsid w:val="00656F7C"/>
    <w:rsid w:val="0066019D"/>
    <w:rsid w:val="006671D8"/>
    <w:rsid w:val="006747A1"/>
    <w:rsid w:val="00676205"/>
    <w:rsid w:val="00687A2A"/>
    <w:rsid w:val="0069415B"/>
    <w:rsid w:val="006A2090"/>
    <w:rsid w:val="006A497B"/>
    <w:rsid w:val="006B203D"/>
    <w:rsid w:val="006B2F18"/>
    <w:rsid w:val="006B35BD"/>
    <w:rsid w:val="006B630A"/>
    <w:rsid w:val="007053BB"/>
    <w:rsid w:val="007427C8"/>
    <w:rsid w:val="00755321"/>
    <w:rsid w:val="00757D88"/>
    <w:rsid w:val="00767972"/>
    <w:rsid w:val="00773AE4"/>
    <w:rsid w:val="0078484F"/>
    <w:rsid w:val="007A4D01"/>
    <w:rsid w:val="007A6319"/>
    <w:rsid w:val="007B5D1B"/>
    <w:rsid w:val="007C5916"/>
    <w:rsid w:val="007C674A"/>
    <w:rsid w:val="007D3E30"/>
    <w:rsid w:val="007D43DD"/>
    <w:rsid w:val="007D7081"/>
    <w:rsid w:val="007E0B48"/>
    <w:rsid w:val="007E4D93"/>
    <w:rsid w:val="008207E7"/>
    <w:rsid w:val="008230FC"/>
    <w:rsid w:val="00823A07"/>
    <w:rsid w:val="008414D6"/>
    <w:rsid w:val="00845990"/>
    <w:rsid w:val="00884458"/>
    <w:rsid w:val="008A4458"/>
    <w:rsid w:val="008B249A"/>
    <w:rsid w:val="008B427D"/>
    <w:rsid w:val="008D2D3E"/>
    <w:rsid w:val="008D59CB"/>
    <w:rsid w:val="008D5CF4"/>
    <w:rsid w:val="008D6A69"/>
    <w:rsid w:val="008E6711"/>
    <w:rsid w:val="008F2F3A"/>
    <w:rsid w:val="00900B29"/>
    <w:rsid w:val="009768A3"/>
    <w:rsid w:val="009A1F25"/>
    <w:rsid w:val="009A57C7"/>
    <w:rsid w:val="009B5C5D"/>
    <w:rsid w:val="009C14CF"/>
    <w:rsid w:val="009D0839"/>
    <w:rsid w:val="009E6A63"/>
    <w:rsid w:val="009F2694"/>
    <w:rsid w:val="009F6383"/>
    <w:rsid w:val="00A1131B"/>
    <w:rsid w:val="00A1177B"/>
    <w:rsid w:val="00A127F8"/>
    <w:rsid w:val="00A14F2A"/>
    <w:rsid w:val="00A240E4"/>
    <w:rsid w:val="00A64650"/>
    <w:rsid w:val="00A92346"/>
    <w:rsid w:val="00AC5EEA"/>
    <w:rsid w:val="00AE319E"/>
    <w:rsid w:val="00AE6181"/>
    <w:rsid w:val="00B23716"/>
    <w:rsid w:val="00B2605D"/>
    <w:rsid w:val="00B27073"/>
    <w:rsid w:val="00B50965"/>
    <w:rsid w:val="00B542C1"/>
    <w:rsid w:val="00B542C3"/>
    <w:rsid w:val="00B61248"/>
    <w:rsid w:val="00B72D71"/>
    <w:rsid w:val="00BA57C9"/>
    <w:rsid w:val="00BA5DF9"/>
    <w:rsid w:val="00BB18E7"/>
    <w:rsid w:val="00BB798F"/>
    <w:rsid w:val="00BC0347"/>
    <w:rsid w:val="00BC0B05"/>
    <w:rsid w:val="00BC3C1F"/>
    <w:rsid w:val="00BC4015"/>
    <w:rsid w:val="00BC5B5B"/>
    <w:rsid w:val="00BC67ED"/>
    <w:rsid w:val="00BD2F95"/>
    <w:rsid w:val="00BD4069"/>
    <w:rsid w:val="00BE7DBB"/>
    <w:rsid w:val="00C0582F"/>
    <w:rsid w:val="00C14F20"/>
    <w:rsid w:val="00C33933"/>
    <w:rsid w:val="00C34D95"/>
    <w:rsid w:val="00C356C0"/>
    <w:rsid w:val="00C61437"/>
    <w:rsid w:val="00C641EA"/>
    <w:rsid w:val="00C807D5"/>
    <w:rsid w:val="00C926DD"/>
    <w:rsid w:val="00C95B69"/>
    <w:rsid w:val="00CB4F51"/>
    <w:rsid w:val="00CC6506"/>
    <w:rsid w:val="00CD77CE"/>
    <w:rsid w:val="00CE45C3"/>
    <w:rsid w:val="00CE4F1E"/>
    <w:rsid w:val="00CF303B"/>
    <w:rsid w:val="00D123DA"/>
    <w:rsid w:val="00D23EAB"/>
    <w:rsid w:val="00D3325A"/>
    <w:rsid w:val="00D35A7A"/>
    <w:rsid w:val="00D5494E"/>
    <w:rsid w:val="00D54E67"/>
    <w:rsid w:val="00D64DC7"/>
    <w:rsid w:val="00DA5F84"/>
    <w:rsid w:val="00DB7FAB"/>
    <w:rsid w:val="00DC7179"/>
    <w:rsid w:val="00DD194A"/>
    <w:rsid w:val="00DD7740"/>
    <w:rsid w:val="00DF16AB"/>
    <w:rsid w:val="00E07CDB"/>
    <w:rsid w:val="00E3111D"/>
    <w:rsid w:val="00E349CF"/>
    <w:rsid w:val="00E3757C"/>
    <w:rsid w:val="00E5460B"/>
    <w:rsid w:val="00E56DA6"/>
    <w:rsid w:val="00E674BE"/>
    <w:rsid w:val="00E75E73"/>
    <w:rsid w:val="00E946AD"/>
    <w:rsid w:val="00E97FCF"/>
    <w:rsid w:val="00EC23B1"/>
    <w:rsid w:val="00ED55ED"/>
    <w:rsid w:val="00EE6F15"/>
    <w:rsid w:val="00EF4DA2"/>
    <w:rsid w:val="00F0607C"/>
    <w:rsid w:val="00F33B25"/>
    <w:rsid w:val="00F33F5E"/>
    <w:rsid w:val="00F36210"/>
    <w:rsid w:val="00F477A4"/>
    <w:rsid w:val="00F515EF"/>
    <w:rsid w:val="00F535EE"/>
    <w:rsid w:val="00F67EDD"/>
    <w:rsid w:val="00F67EE1"/>
    <w:rsid w:val="00F73B20"/>
    <w:rsid w:val="00F84891"/>
    <w:rsid w:val="00F940F2"/>
    <w:rsid w:val="00FB6AF6"/>
    <w:rsid w:val="00FC1799"/>
    <w:rsid w:val="00FC2F5C"/>
    <w:rsid w:val="00FC45F2"/>
    <w:rsid w:val="00FD46C4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D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E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60B"/>
  </w:style>
  <w:style w:type="paragraph" w:styleId="a6">
    <w:name w:val="footer"/>
    <w:basedOn w:val="a"/>
    <w:link w:val="a7"/>
    <w:uiPriority w:val="99"/>
    <w:unhideWhenUsed/>
    <w:rsid w:val="00E5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E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460B"/>
  </w:style>
  <w:style w:type="paragraph" w:styleId="a6">
    <w:name w:val="footer"/>
    <w:basedOn w:val="a"/>
    <w:link w:val="a7"/>
    <w:uiPriority w:val="99"/>
    <w:unhideWhenUsed/>
    <w:rsid w:val="00E54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901</Words>
  <Characters>5141</Characters>
  <Application>Microsoft Office Word</Application>
  <DocSecurity>0</DocSecurity>
  <Lines>42</Lines>
  <Paragraphs>12</Paragraphs>
  <ScaleCrop>false</ScaleCrop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79279775233</dc:creator>
  <cp:keywords/>
  <dc:description/>
  <cp:lastModifiedBy>RePack by Diakov</cp:lastModifiedBy>
  <cp:revision>3</cp:revision>
  <dcterms:created xsi:type="dcterms:W3CDTF">2021-08-24T07:42:00Z</dcterms:created>
  <dcterms:modified xsi:type="dcterms:W3CDTF">2021-08-26T08:20:00Z</dcterms:modified>
</cp:coreProperties>
</file>