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A32" w:rsidRPr="00F42A32" w:rsidRDefault="00F42A32" w:rsidP="00F42A32">
      <w:pPr>
        <w:ind w:firstLine="567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42A32" w:rsidRPr="00806647" w:rsidRDefault="00F42A32" w:rsidP="00806647">
      <w:pPr>
        <w:spacing w:after="0" w:line="240" w:lineRule="auto"/>
        <w:ind w:left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647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3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06647">
        <w:rPr>
          <w:rFonts w:ascii="Times New Roman" w:hAnsi="Times New Roman" w:cs="Times New Roman"/>
          <w:b/>
          <w:sz w:val="28"/>
          <w:szCs w:val="28"/>
        </w:rPr>
        <w:t>ЧАСТНОЕ ПРОФЕССИОНАЛЬНОЕ</w:t>
      </w:r>
    </w:p>
    <w:p w:rsidR="00F42A32" w:rsidRPr="00806647" w:rsidRDefault="00F42A32" w:rsidP="00806647">
      <w:pPr>
        <w:spacing w:after="0" w:line="240" w:lineRule="auto"/>
        <w:ind w:left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647">
        <w:rPr>
          <w:rFonts w:ascii="Times New Roman" w:hAnsi="Times New Roman" w:cs="Times New Roman"/>
          <w:b/>
          <w:sz w:val="28"/>
          <w:szCs w:val="28"/>
        </w:rPr>
        <w:t>ОБРАЗОВАТЕЛЬНОЕ УЧРЕЖДЕНИЕ</w:t>
      </w:r>
    </w:p>
    <w:p w:rsidR="00F42A32" w:rsidRPr="00806647" w:rsidRDefault="00F42A32" w:rsidP="00806647">
      <w:pPr>
        <w:spacing w:after="0" w:line="240" w:lineRule="auto"/>
        <w:ind w:left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647">
        <w:rPr>
          <w:rFonts w:ascii="Times New Roman" w:hAnsi="Times New Roman" w:cs="Times New Roman"/>
          <w:b/>
          <w:sz w:val="28"/>
          <w:szCs w:val="28"/>
        </w:rPr>
        <w:t>ПЕТРОЗАВОДСКИЙ КООПЕРАТИВНЫЙ  ТЕХНИКУМ</w:t>
      </w:r>
    </w:p>
    <w:p w:rsidR="00F42A32" w:rsidRPr="00806647" w:rsidRDefault="00F42A32" w:rsidP="00806647">
      <w:pPr>
        <w:spacing w:after="0" w:line="240" w:lineRule="auto"/>
        <w:ind w:left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647">
        <w:rPr>
          <w:rFonts w:ascii="Times New Roman" w:hAnsi="Times New Roman" w:cs="Times New Roman"/>
          <w:b/>
          <w:sz w:val="28"/>
          <w:szCs w:val="28"/>
        </w:rPr>
        <w:t>КАРЕЛРЕСПОТРЕБСОЮЗА (ЧПОУ ПКТК)</w:t>
      </w:r>
    </w:p>
    <w:p w:rsidR="00F42A32" w:rsidRPr="00806647" w:rsidRDefault="00F42A32" w:rsidP="00806647">
      <w:pPr>
        <w:spacing w:after="0" w:line="240" w:lineRule="auto"/>
        <w:ind w:left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647">
        <w:rPr>
          <w:rFonts w:ascii="Times New Roman" w:hAnsi="Times New Roman" w:cs="Times New Roman"/>
          <w:b/>
          <w:sz w:val="28"/>
          <w:szCs w:val="28"/>
        </w:rPr>
        <w:t>185660 Республика Карелия г. Петрозаводск, пр. Первомайский, 1-А,</w:t>
      </w:r>
    </w:p>
    <w:p w:rsidR="00F42A32" w:rsidRPr="00806647" w:rsidRDefault="00F42A32" w:rsidP="00806647">
      <w:pPr>
        <w:spacing w:after="0" w:line="240" w:lineRule="auto"/>
        <w:ind w:left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647">
        <w:rPr>
          <w:rFonts w:ascii="Times New Roman" w:hAnsi="Times New Roman" w:cs="Times New Roman"/>
          <w:b/>
          <w:sz w:val="28"/>
          <w:szCs w:val="28"/>
        </w:rPr>
        <w:t>тел./факс (8-814 -2)  70-22-73, E-mail cit@koopteh.one</w:t>
      </w:r>
      <w:r w:rsidRPr="00806647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Pr="00806647">
        <w:rPr>
          <w:rFonts w:ascii="Times New Roman" w:hAnsi="Times New Roman" w:cs="Times New Roman"/>
          <w:b/>
          <w:sz w:val="28"/>
          <w:szCs w:val="28"/>
        </w:rPr>
        <w:t>o.ru</w:t>
      </w:r>
    </w:p>
    <w:p w:rsidR="00F42A32" w:rsidRPr="00806647" w:rsidRDefault="00F42A32" w:rsidP="00806647">
      <w:pPr>
        <w:spacing w:after="0" w:line="240" w:lineRule="auto"/>
        <w:ind w:left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647">
        <w:rPr>
          <w:rFonts w:ascii="Times New Roman" w:hAnsi="Times New Roman" w:cs="Times New Roman"/>
          <w:b/>
          <w:sz w:val="28"/>
          <w:szCs w:val="28"/>
        </w:rPr>
        <w:t xml:space="preserve">ОКОПО 01728471, ОГРН 1021000534488, </w:t>
      </w:r>
    </w:p>
    <w:p w:rsidR="00F42A32" w:rsidRPr="00806647" w:rsidRDefault="00F42A32" w:rsidP="00806647">
      <w:pPr>
        <w:spacing w:after="0" w:line="240" w:lineRule="auto"/>
        <w:ind w:left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647">
        <w:rPr>
          <w:rFonts w:ascii="Times New Roman" w:hAnsi="Times New Roman" w:cs="Times New Roman"/>
          <w:b/>
          <w:sz w:val="28"/>
          <w:szCs w:val="28"/>
        </w:rPr>
        <w:t>ИНН 1001020548, КПП 100101001</w:t>
      </w:r>
    </w:p>
    <w:p w:rsidR="00F42A32" w:rsidRPr="00806647" w:rsidRDefault="00605ED3" w:rsidP="00806647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line id="Line 6" o:spid="_x0000_s1026" style="position:absolute;left:0;text-align:left;z-index:251660288;visibility:visibl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9r0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" o:allowincell="f"/>
        </w:pict>
      </w:r>
    </w:p>
    <w:p w:rsidR="00F42A32" w:rsidRPr="00806647" w:rsidRDefault="00F42A32" w:rsidP="00F42A32">
      <w:pPr>
        <w:rPr>
          <w:rFonts w:ascii="Times New Roman" w:hAnsi="Times New Roman" w:cs="Times New Roman"/>
          <w:sz w:val="28"/>
          <w:szCs w:val="28"/>
        </w:rPr>
      </w:pPr>
    </w:p>
    <w:p w:rsidR="00F42A32" w:rsidRPr="00806647" w:rsidRDefault="00F42A32" w:rsidP="00F42A32">
      <w:pPr>
        <w:rPr>
          <w:rFonts w:ascii="Times New Roman" w:hAnsi="Times New Roman" w:cs="Times New Roman"/>
          <w:sz w:val="28"/>
          <w:szCs w:val="28"/>
        </w:rPr>
      </w:pPr>
    </w:p>
    <w:p w:rsidR="00F42A32" w:rsidRPr="00806647" w:rsidRDefault="00F42A32" w:rsidP="00F42A32">
      <w:pPr>
        <w:rPr>
          <w:rFonts w:ascii="Times New Roman" w:hAnsi="Times New Roman" w:cs="Times New Roman"/>
          <w:sz w:val="28"/>
          <w:szCs w:val="28"/>
        </w:rPr>
      </w:pPr>
    </w:p>
    <w:p w:rsidR="00F42A32" w:rsidRPr="00806647" w:rsidRDefault="00F42A32" w:rsidP="00F42A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806647">
        <w:rPr>
          <w:rFonts w:ascii="Times New Roman" w:hAnsi="Times New Roman" w:cs="Times New Roman"/>
          <w:b/>
          <w:caps/>
          <w:sz w:val="28"/>
          <w:szCs w:val="28"/>
        </w:rPr>
        <w:t xml:space="preserve">РАБОЧАЯ ПРОГРАММа </w:t>
      </w:r>
    </w:p>
    <w:p w:rsidR="00F42A32" w:rsidRPr="00806647" w:rsidRDefault="00F42A32" w:rsidP="00F42A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42A32" w:rsidRPr="00806647" w:rsidRDefault="00F42A32" w:rsidP="00F42A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806647">
        <w:rPr>
          <w:rFonts w:ascii="Times New Roman" w:hAnsi="Times New Roman" w:cs="Times New Roman"/>
          <w:b/>
          <w:caps/>
          <w:sz w:val="28"/>
          <w:szCs w:val="28"/>
        </w:rPr>
        <w:t xml:space="preserve">ПРОФЕССИОНАЛЬНОГО МОДУЛЯ </w:t>
      </w:r>
    </w:p>
    <w:p w:rsidR="00F42A32" w:rsidRPr="00806647" w:rsidRDefault="00F42A32" w:rsidP="00F42A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34FF" w:rsidRPr="00806647" w:rsidRDefault="000E34FF" w:rsidP="00F42A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  <w:r w:rsidRPr="00806647">
        <w:rPr>
          <w:rFonts w:ascii="Times New Roman" w:hAnsi="Times New Roman" w:cs="Times New Roman"/>
          <w:b/>
          <w:caps/>
          <w:sz w:val="28"/>
          <w:szCs w:val="28"/>
          <w:u w:val="single"/>
        </w:rPr>
        <w:t>ПМ.02 ПРЕДОСТАВЛЕНИЕ ТУРОПЕРАТОРСКИХ И ТУРАГЕНТСКИХ УСЛУГ</w:t>
      </w:r>
    </w:p>
    <w:p w:rsidR="000E34FF" w:rsidRPr="00806647" w:rsidRDefault="000E34FF" w:rsidP="00F42A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F42A32" w:rsidRPr="00806647" w:rsidRDefault="00F42A32" w:rsidP="00F42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hAnsi="Times New Roman" w:cs="Times New Roman"/>
          <w:sz w:val="28"/>
          <w:szCs w:val="28"/>
        </w:rPr>
      </w:pPr>
      <w:r w:rsidRPr="00806647">
        <w:rPr>
          <w:rFonts w:ascii="Times New Roman" w:hAnsi="Times New Roman" w:cs="Times New Roman"/>
          <w:sz w:val="28"/>
          <w:szCs w:val="28"/>
        </w:rPr>
        <w:t>по специальности</w:t>
      </w:r>
    </w:p>
    <w:p w:rsidR="00F42A32" w:rsidRPr="00806647" w:rsidRDefault="000E34FF" w:rsidP="000E34FF">
      <w:pPr>
        <w:pStyle w:val="11"/>
        <w:spacing w:before="0" w:beforeAutospacing="0" w:after="0" w:afterAutospacing="0"/>
        <w:jc w:val="center"/>
        <w:rPr>
          <w:sz w:val="28"/>
          <w:szCs w:val="28"/>
        </w:rPr>
      </w:pPr>
      <w:r w:rsidRPr="00806647">
        <w:rPr>
          <w:color w:val="000000"/>
          <w:sz w:val="28"/>
          <w:szCs w:val="28"/>
        </w:rPr>
        <w:t>43.02.16  Туризм и гостеприимство</w:t>
      </w:r>
    </w:p>
    <w:p w:rsidR="00F42A32" w:rsidRPr="00806647" w:rsidRDefault="00F42A32" w:rsidP="00F42A3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F42A32" w:rsidRPr="00806647" w:rsidRDefault="00F42A32" w:rsidP="00F42A3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F42A32" w:rsidRPr="00806647" w:rsidRDefault="00F42A32" w:rsidP="00F42A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A32" w:rsidRPr="00806647" w:rsidRDefault="00F42A32" w:rsidP="00F42A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F42A32" w:rsidRPr="00806647" w:rsidRDefault="00F42A32" w:rsidP="00F42A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806647">
        <w:rPr>
          <w:rFonts w:ascii="Times New Roman" w:hAnsi="Times New Roman" w:cs="Times New Roman"/>
          <w:sz w:val="28"/>
          <w:szCs w:val="28"/>
        </w:rPr>
        <w:t>г. Петрозаводск, 20</w:t>
      </w:r>
      <w:r w:rsidR="000E34FF" w:rsidRPr="00806647">
        <w:rPr>
          <w:rFonts w:ascii="Times New Roman" w:hAnsi="Times New Roman" w:cs="Times New Roman"/>
          <w:sz w:val="28"/>
          <w:szCs w:val="28"/>
        </w:rPr>
        <w:t>24</w:t>
      </w:r>
      <w:r w:rsidRPr="0080664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42A32" w:rsidRPr="000E34FF" w:rsidRDefault="00F42A32" w:rsidP="00EE0B6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6647">
        <w:rPr>
          <w:rFonts w:ascii="Times New Roman" w:hAnsi="Times New Roman" w:cs="Times New Roman"/>
          <w:sz w:val="28"/>
          <w:szCs w:val="28"/>
        </w:rPr>
        <w:br w:type="page"/>
      </w:r>
      <w:r w:rsidRPr="00F42A32">
        <w:rPr>
          <w:rFonts w:ascii="Times New Roman" w:hAnsi="Times New Roman" w:cs="Times New Roman"/>
          <w:sz w:val="24"/>
          <w:szCs w:val="24"/>
        </w:rPr>
        <w:lastRenderedPageBreak/>
        <w:t>Рабочая программа (далее – программа) профессионального модуля «</w:t>
      </w:r>
      <w:r w:rsidR="000E34FF" w:rsidRPr="000E34FF">
        <w:rPr>
          <w:rFonts w:ascii="Times New Roman" w:hAnsi="Times New Roman" w:cs="Times New Roman"/>
          <w:sz w:val="24"/>
          <w:szCs w:val="24"/>
        </w:rPr>
        <w:t xml:space="preserve">ПМ.02 ПРЕДОСТАВЛЕНИЕ ТУРОПЕРАТОРСКИХ И ТУРАГЕНТСКИХ </w:t>
      </w:r>
      <w:r w:rsidR="00605ED3" w:rsidRPr="000E34FF">
        <w:rPr>
          <w:rFonts w:ascii="Times New Roman" w:hAnsi="Times New Roman" w:cs="Times New Roman"/>
          <w:sz w:val="24"/>
          <w:szCs w:val="24"/>
        </w:rPr>
        <w:t>УСЛУГ</w:t>
      </w:r>
      <w:r w:rsidR="00605ED3" w:rsidRPr="00F42A32">
        <w:rPr>
          <w:rFonts w:ascii="Times New Roman" w:hAnsi="Times New Roman" w:cs="Times New Roman"/>
          <w:sz w:val="24"/>
          <w:szCs w:val="24"/>
        </w:rPr>
        <w:t>» разработана в</w:t>
      </w:r>
      <w:r w:rsidRPr="00F42A32">
        <w:rPr>
          <w:rFonts w:ascii="Times New Roman" w:hAnsi="Times New Roman" w:cs="Times New Roman"/>
          <w:sz w:val="24"/>
          <w:szCs w:val="24"/>
        </w:rPr>
        <w:t xml:space="preserve"> соответствии с </w:t>
      </w:r>
      <w:r w:rsidRPr="00F42A32">
        <w:rPr>
          <w:rFonts w:ascii="Times New Roman" w:hAnsi="Times New Roman" w:cs="Times New Roman"/>
          <w:bCs/>
          <w:sz w:val="24"/>
          <w:szCs w:val="24"/>
        </w:rPr>
        <w:t xml:space="preserve">Федеральным государственным образовательным стандартом среднего профессионального образования по специальности </w:t>
      </w:r>
      <w:r w:rsidR="000E34FF" w:rsidRPr="000E34FF">
        <w:rPr>
          <w:rFonts w:ascii="Times New Roman" w:hAnsi="Times New Roman" w:cs="Times New Roman"/>
          <w:bCs/>
          <w:sz w:val="24"/>
          <w:szCs w:val="24"/>
        </w:rPr>
        <w:t xml:space="preserve">43.02.16 “Туризм и гостеприимство” </w:t>
      </w:r>
      <w:r w:rsidR="00605ED3" w:rsidRPr="000E34FF">
        <w:rPr>
          <w:rFonts w:ascii="Times New Roman" w:hAnsi="Times New Roman" w:cs="Times New Roman"/>
          <w:bCs/>
          <w:sz w:val="24"/>
          <w:szCs w:val="24"/>
        </w:rPr>
        <w:t>(утв</w:t>
      </w:r>
      <w:r w:rsidR="000E34FF" w:rsidRPr="000E34FF">
        <w:rPr>
          <w:rFonts w:ascii="Times New Roman" w:hAnsi="Times New Roman" w:cs="Times New Roman"/>
          <w:bCs/>
          <w:sz w:val="24"/>
          <w:szCs w:val="24"/>
        </w:rPr>
        <w:t>.</w:t>
      </w:r>
      <w:r w:rsidR="00605E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34FF" w:rsidRPr="000E34FF">
        <w:rPr>
          <w:rFonts w:ascii="Times New Roman" w:hAnsi="Times New Roman" w:cs="Times New Roman"/>
          <w:bCs/>
          <w:sz w:val="24"/>
          <w:szCs w:val="24"/>
        </w:rPr>
        <w:t>приказом Министерства просвещения Российской Федерации от 12 декабря 2022 г. N 1100)</w:t>
      </w:r>
    </w:p>
    <w:p w:rsidR="00F42A32" w:rsidRPr="00F42A32" w:rsidRDefault="00F42A32" w:rsidP="00EE0B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F42A32">
        <w:rPr>
          <w:rFonts w:ascii="Times New Roman" w:hAnsi="Times New Roman" w:cs="Times New Roman"/>
          <w:sz w:val="24"/>
          <w:szCs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F42A32" w:rsidRPr="00F42A32" w:rsidRDefault="00F42A32" w:rsidP="00EE0B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F42A32" w:rsidRPr="00F42A32" w:rsidRDefault="00F42A32" w:rsidP="00EE0B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F42A32">
        <w:rPr>
          <w:rFonts w:ascii="Times New Roman" w:hAnsi="Times New Roman" w:cs="Times New Roman"/>
          <w:sz w:val="24"/>
          <w:szCs w:val="24"/>
        </w:rPr>
        <w:t xml:space="preserve">Разработчик: </w:t>
      </w:r>
      <w:r w:rsidR="000E34FF" w:rsidRPr="00EE0B60">
        <w:rPr>
          <w:rFonts w:ascii="Times New Roman" w:hAnsi="Times New Roman" w:cs="Times New Roman"/>
          <w:iCs/>
          <w:sz w:val="24"/>
          <w:szCs w:val="24"/>
        </w:rPr>
        <w:t>Гребенникова Н.Е.</w:t>
      </w:r>
      <w:r w:rsidR="000E34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42A32">
        <w:rPr>
          <w:rFonts w:ascii="Times New Roman" w:hAnsi="Times New Roman" w:cs="Times New Roman"/>
          <w:sz w:val="24"/>
          <w:szCs w:val="24"/>
        </w:rPr>
        <w:t xml:space="preserve"> преподаватель ЧПОУ ПКТК</w:t>
      </w:r>
    </w:p>
    <w:p w:rsidR="00F42A32" w:rsidRPr="00F42A32" w:rsidRDefault="00F42A32" w:rsidP="00F42A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2A32">
        <w:rPr>
          <w:rFonts w:ascii="Times New Roman" w:hAnsi="Times New Roman" w:cs="Times New Roman"/>
          <w:i/>
          <w:sz w:val="24"/>
          <w:szCs w:val="24"/>
        </w:rPr>
        <w:tab/>
      </w:r>
      <w:r w:rsidRPr="00F42A32">
        <w:rPr>
          <w:rFonts w:ascii="Times New Roman" w:hAnsi="Times New Roman" w:cs="Times New Roman"/>
          <w:i/>
          <w:sz w:val="24"/>
          <w:szCs w:val="24"/>
        </w:rPr>
        <w:tab/>
      </w:r>
    </w:p>
    <w:p w:rsidR="00F42A32" w:rsidRPr="00F42A32" w:rsidRDefault="00F42A32" w:rsidP="00F42A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2A32" w:rsidRPr="00F42A32" w:rsidRDefault="00F42A32" w:rsidP="00F42A32">
      <w:pPr>
        <w:widowControl w:val="0"/>
        <w:tabs>
          <w:tab w:val="left" w:pos="0"/>
        </w:tabs>
        <w:suppressAutoHyphens/>
        <w:ind w:firstLine="144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F42A32" w:rsidRPr="00F42A32" w:rsidRDefault="00F42A32" w:rsidP="00F42A32">
      <w:pPr>
        <w:widowControl w:val="0"/>
        <w:tabs>
          <w:tab w:val="left" w:pos="0"/>
        </w:tabs>
        <w:suppressAutoHyphens/>
        <w:ind w:firstLine="144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F42A32" w:rsidRPr="00F42A32" w:rsidRDefault="00F42A32" w:rsidP="00F42A32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F42A32" w:rsidRPr="00F42A32" w:rsidRDefault="00F42A32" w:rsidP="00F42A32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F42A32" w:rsidRPr="00F42A32" w:rsidRDefault="00F42A32" w:rsidP="00F42A32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F42A32" w:rsidRPr="00F42A32" w:rsidRDefault="00F42A32" w:rsidP="00F42A32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F42A32" w:rsidRPr="00F42A32" w:rsidRDefault="00F42A32" w:rsidP="00F42A3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 w:val="0"/>
          <w:sz w:val="24"/>
          <w:szCs w:val="24"/>
        </w:rPr>
      </w:pPr>
    </w:p>
    <w:p w:rsidR="00F42A32" w:rsidRPr="00F42A32" w:rsidRDefault="00F42A32" w:rsidP="00F42A3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 w:val="0"/>
          <w:sz w:val="24"/>
          <w:szCs w:val="24"/>
        </w:rPr>
      </w:pPr>
    </w:p>
    <w:p w:rsidR="00F42A32" w:rsidRPr="00F42A32" w:rsidRDefault="00F42A32" w:rsidP="00F42A3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 w:val="0"/>
          <w:sz w:val="24"/>
          <w:szCs w:val="24"/>
        </w:rPr>
      </w:pPr>
    </w:p>
    <w:p w:rsidR="00F42A32" w:rsidRPr="00F42A32" w:rsidRDefault="00F42A32" w:rsidP="00F42A3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 w:val="0"/>
          <w:sz w:val="24"/>
          <w:szCs w:val="24"/>
        </w:rPr>
      </w:pPr>
    </w:p>
    <w:p w:rsidR="00F42A32" w:rsidRPr="00F42A32" w:rsidRDefault="00F42A32" w:rsidP="00F42A3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 w:val="0"/>
          <w:sz w:val="24"/>
          <w:szCs w:val="24"/>
        </w:rPr>
      </w:pPr>
    </w:p>
    <w:p w:rsidR="00F42A32" w:rsidRPr="00F42A32" w:rsidRDefault="00F42A32" w:rsidP="00F42A3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 w:val="0"/>
          <w:sz w:val="24"/>
          <w:szCs w:val="24"/>
        </w:rPr>
      </w:pPr>
    </w:p>
    <w:p w:rsidR="00F42A32" w:rsidRDefault="00F42A32" w:rsidP="00F42A3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 w:val="0"/>
          <w:sz w:val="24"/>
          <w:szCs w:val="24"/>
        </w:rPr>
      </w:pPr>
    </w:p>
    <w:p w:rsidR="008A721D" w:rsidRPr="008A721D" w:rsidRDefault="008A721D" w:rsidP="008A721D"/>
    <w:p w:rsidR="00F42A32" w:rsidRPr="00F42A32" w:rsidRDefault="00F42A32" w:rsidP="00F42A3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 w:val="0"/>
          <w:sz w:val="24"/>
          <w:szCs w:val="24"/>
        </w:rPr>
      </w:pPr>
    </w:p>
    <w:p w:rsidR="00F42A32" w:rsidRPr="00F42A32" w:rsidRDefault="00F42A32" w:rsidP="00F42A3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 w:val="0"/>
          <w:sz w:val="24"/>
          <w:szCs w:val="24"/>
        </w:rPr>
      </w:pPr>
    </w:p>
    <w:p w:rsidR="00F42A32" w:rsidRPr="00F42A32" w:rsidRDefault="00F42A32" w:rsidP="00F42A3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 w:val="0"/>
          <w:sz w:val="24"/>
          <w:szCs w:val="24"/>
        </w:rPr>
      </w:pPr>
    </w:p>
    <w:p w:rsidR="00F42A32" w:rsidRPr="00F42A32" w:rsidRDefault="00F42A32" w:rsidP="00F42A32">
      <w:pPr>
        <w:rPr>
          <w:rFonts w:ascii="Times New Roman" w:hAnsi="Times New Roman" w:cs="Times New Roman"/>
          <w:sz w:val="24"/>
          <w:szCs w:val="24"/>
        </w:rPr>
      </w:pPr>
    </w:p>
    <w:p w:rsidR="00F42A32" w:rsidRPr="00F42A32" w:rsidRDefault="00F42A32" w:rsidP="00F42A32">
      <w:pPr>
        <w:rPr>
          <w:rFonts w:ascii="Times New Roman" w:hAnsi="Times New Roman" w:cs="Times New Roman"/>
          <w:sz w:val="24"/>
          <w:szCs w:val="24"/>
        </w:rPr>
      </w:pPr>
    </w:p>
    <w:p w:rsidR="00F42A32" w:rsidRPr="00F42A32" w:rsidRDefault="00F42A32" w:rsidP="00F42A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42A32">
        <w:rPr>
          <w:rFonts w:ascii="Times New Roman" w:hAnsi="Times New Roman" w:cs="Times New Roman"/>
          <w:b/>
          <w:caps/>
          <w:sz w:val="24"/>
          <w:szCs w:val="24"/>
        </w:rPr>
        <w:lastRenderedPageBreak/>
        <w:t>1. паспорт  ПРОГРАММЫ ПРОФЕССИОНАЛЬНОГО МОДУЛЯ</w:t>
      </w:r>
    </w:p>
    <w:p w:rsidR="00F42A32" w:rsidRPr="00F42A32" w:rsidRDefault="00C20A30" w:rsidP="00C20A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A30">
        <w:rPr>
          <w:rFonts w:ascii="Times New Roman" w:hAnsi="Times New Roman" w:cs="Times New Roman"/>
          <w:b/>
          <w:sz w:val="24"/>
          <w:szCs w:val="24"/>
        </w:rPr>
        <w:t>ПМ.02 ПРЕДОСТАВЛЕНИЕ ТУРОПЕРАТОРСКИХ И ТУРАГЕНТСКИХ УСЛУГ</w:t>
      </w:r>
    </w:p>
    <w:p w:rsidR="00F42A32" w:rsidRPr="00F42A32" w:rsidRDefault="00F42A32" w:rsidP="00F42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2A32">
        <w:rPr>
          <w:rFonts w:ascii="Times New Roman" w:hAnsi="Times New Roman" w:cs="Times New Roman"/>
          <w:b/>
          <w:sz w:val="24"/>
          <w:szCs w:val="24"/>
        </w:rPr>
        <w:t>1.1. Область применения программы</w:t>
      </w:r>
    </w:p>
    <w:p w:rsidR="00F42A32" w:rsidRPr="00F42A32" w:rsidRDefault="00F42A32" w:rsidP="00F42A32">
      <w:pPr>
        <w:jc w:val="both"/>
        <w:rPr>
          <w:rFonts w:ascii="Times New Roman" w:hAnsi="Times New Roman" w:cs="Times New Roman"/>
          <w:sz w:val="24"/>
          <w:szCs w:val="24"/>
        </w:rPr>
      </w:pPr>
      <w:r w:rsidRPr="00F42A32">
        <w:rPr>
          <w:rFonts w:ascii="Times New Roman" w:hAnsi="Times New Roman" w:cs="Times New Roman"/>
          <w:sz w:val="24"/>
          <w:szCs w:val="24"/>
        </w:rPr>
        <w:t>Программа профессионального модуля (</w:t>
      </w:r>
      <w:proofErr w:type="gramStart"/>
      <w:r w:rsidRPr="00F42A32">
        <w:rPr>
          <w:rFonts w:ascii="Times New Roman" w:hAnsi="Times New Roman" w:cs="Times New Roman"/>
          <w:sz w:val="24"/>
          <w:szCs w:val="24"/>
        </w:rPr>
        <w:t>далее  программа</w:t>
      </w:r>
      <w:proofErr w:type="gramEnd"/>
      <w:r w:rsidRPr="00F42A32">
        <w:rPr>
          <w:rFonts w:ascii="Times New Roman" w:hAnsi="Times New Roman" w:cs="Times New Roman"/>
          <w:sz w:val="24"/>
          <w:szCs w:val="24"/>
        </w:rPr>
        <w:t xml:space="preserve">) – является частью   программы подготовки специалистов среднего звена в соответствии с ФГОС по специальности СПО </w:t>
      </w:r>
      <w:r w:rsidR="007E6DB7" w:rsidRPr="007E6DB7">
        <w:rPr>
          <w:rFonts w:ascii="Times New Roman" w:hAnsi="Times New Roman" w:cs="Times New Roman"/>
          <w:sz w:val="24"/>
          <w:szCs w:val="24"/>
        </w:rPr>
        <w:t>43.02.16  Туризм и гостеприимство</w:t>
      </w:r>
      <w:r w:rsidRPr="00F42A32">
        <w:rPr>
          <w:rFonts w:ascii="Times New Roman" w:hAnsi="Times New Roman" w:cs="Times New Roman"/>
          <w:sz w:val="24"/>
          <w:szCs w:val="24"/>
        </w:rPr>
        <w:t xml:space="preserve"> в части освоения основного вида профессиональной деятельности (ВПД): </w:t>
      </w:r>
      <w:r w:rsidR="007E6DB7">
        <w:rPr>
          <w:rFonts w:ascii="Times New Roman" w:hAnsi="Times New Roman" w:cs="Times New Roman"/>
          <w:sz w:val="24"/>
          <w:szCs w:val="24"/>
        </w:rPr>
        <w:t>п</w:t>
      </w:r>
      <w:r w:rsidR="007E6DB7" w:rsidRPr="007E6DB7">
        <w:rPr>
          <w:rFonts w:ascii="Times New Roman" w:hAnsi="Times New Roman" w:cs="Times New Roman"/>
          <w:sz w:val="24"/>
          <w:szCs w:val="24"/>
        </w:rPr>
        <w:t>редоставление туроператорских и турагентских услуг</w:t>
      </w:r>
      <w:r w:rsidR="00605ED3">
        <w:rPr>
          <w:rFonts w:ascii="Times New Roman" w:hAnsi="Times New Roman" w:cs="Times New Roman"/>
          <w:sz w:val="24"/>
          <w:szCs w:val="24"/>
        </w:rPr>
        <w:t>.</w:t>
      </w:r>
    </w:p>
    <w:p w:rsidR="00F42A32" w:rsidRPr="00F42A32" w:rsidRDefault="00F42A32" w:rsidP="00F42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42A32" w:rsidRPr="00F42A32" w:rsidRDefault="00F42A32" w:rsidP="00F42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42A32">
        <w:rPr>
          <w:rFonts w:ascii="Times New Roman" w:hAnsi="Times New Roman" w:cs="Times New Roman"/>
          <w:b/>
          <w:sz w:val="24"/>
          <w:szCs w:val="24"/>
        </w:rPr>
        <w:t>1.2. Цели и задачи модуля – требования к результатам освоения модуля</w:t>
      </w:r>
    </w:p>
    <w:p w:rsidR="00F42A32" w:rsidRPr="00F42A32" w:rsidRDefault="00F42A32" w:rsidP="00F42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42A32">
        <w:rPr>
          <w:rFonts w:ascii="Times New Roman" w:hAnsi="Times New Roman" w:cs="Times New Roman"/>
          <w:sz w:val="24"/>
          <w:szCs w:val="24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F42A32" w:rsidRDefault="00F42A32" w:rsidP="00F42A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2A32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7E6DB7" w:rsidRPr="00EC254E" w:rsidRDefault="007E6DB7" w:rsidP="007E6DB7">
      <w:pPr>
        <w:pStyle w:val="a4"/>
        <w:ind w:left="0"/>
        <w:contextualSpacing w:val="0"/>
        <w:jc w:val="both"/>
        <w:rPr>
          <w:bCs/>
          <w:lang w:eastAsia="en-US"/>
        </w:rPr>
      </w:pPr>
      <w:bookmarkStart w:id="0" w:name="_Hlk166076325"/>
      <w:r>
        <w:rPr>
          <w:bCs/>
          <w:lang w:eastAsia="en-US"/>
        </w:rPr>
        <w:t xml:space="preserve">- </w:t>
      </w:r>
      <w:r w:rsidRPr="00EC254E">
        <w:rPr>
          <w:bCs/>
          <w:lang w:eastAsia="en-US"/>
        </w:rPr>
        <w:t>законодательство Российской Федерации в сфере туризма;</w:t>
      </w:r>
    </w:p>
    <w:p w:rsidR="007E6DB7" w:rsidRPr="00EC254E" w:rsidRDefault="007E6DB7" w:rsidP="007E6DB7">
      <w:pPr>
        <w:pStyle w:val="a4"/>
        <w:ind w:left="0"/>
        <w:contextualSpacing w:val="0"/>
        <w:jc w:val="both"/>
        <w:rPr>
          <w:bCs/>
          <w:lang w:eastAsia="en-US"/>
        </w:rPr>
      </w:pPr>
      <w:r>
        <w:rPr>
          <w:bCs/>
          <w:lang w:eastAsia="en-US"/>
        </w:rPr>
        <w:t xml:space="preserve">- </w:t>
      </w:r>
      <w:r w:rsidRPr="00EC254E">
        <w:rPr>
          <w:bCs/>
          <w:lang w:eastAsia="en-US"/>
        </w:rPr>
        <w:t>нормативные документы, регламентирующие организацию туроператорской и турагентской деятельности;</w:t>
      </w:r>
    </w:p>
    <w:p w:rsidR="007E6DB7" w:rsidRPr="00EC254E" w:rsidRDefault="007E6DB7" w:rsidP="007E6DB7">
      <w:pPr>
        <w:pStyle w:val="a4"/>
        <w:ind w:left="0"/>
        <w:contextualSpacing w:val="0"/>
        <w:jc w:val="both"/>
        <w:rPr>
          <w:bCs/>
          <w:lang w:eastAsia="en-US"/>
        </w:rPr>
      </w:pPr>
      <w:r>
        <w:rPr>
          <w:bCs/>
          <w:lang w:eastAsia="en-US"/>
        </w:rPr>
        <w:t xml:space="preserve">- </w:t>
      </w:r>
      <w:r w:rsidRPr="00EC254E">
        <w:rPr>
          <w:bCs/>
          <w:lang w:eastAsia="en-US"/>
        </w:rPr>
        <w:t>ассортимент и характеристики предлагаемых туристских продуктов;</w:t>
      </w:r>
    </w:p>
    <w:p w:rsidR="007E6DB7" w:rsidRPr="00EC254E" w:rsidRDefault="007E6DB7" w:rsidP="007E6DB7">
      <w:pPr>
        <w:pStyle w:val="a4"/>
        <w:ind w:left="0"/>
        <w:contextualSpacing w:val="0"/>
        <w:jc w:val="both"/>
        <w:rPr>
          <w:bCs/>
          <w:lang w:eastAsia="en-US"/>
        </w:rPr>
      </w:pPr>
      <w:r>
        <w:rPr>
          <w:bCs/>
          <w:lang w:eastAsia="en-US"/>
        </w:rPr>
        <w:t xml:space="preserve">- </w:t>
      </w:r>
      <w:r w:rsidRPr="00EC254E">
        <w:rPr>
          <w:bCs/>
          <w:lang w:eastAsia="en-US"/>
        </w:rPr>
        <w:t>цены на туристские продукты и отдельные туристские и дополнительные услуги;</w:t>
      </w:r>
    </w:p>
    <w:p w:rsidR="007E6DB7" w:rsidRPr="00EC254E" w:rsidRDefault="007E6DB7" w:rsidP="007E6DB7">
      <w:pPr>
        <w:pStyle w:val="a4"/>
        <w:ind w:left="0"/>
        <w:contextualSpacing w:val="0"/>
        <w:jc w:val="both"/>
        <w:rPr>
          <w:bCs/>
          <w:lang w:eastAsia="en-US"/>
        </w:rPr>
      </w:pPr>
      <w:r>
        <w:rPr>
          <w:bCs/>
          <w:lang w:eastAsia="en-US"/>
        </w:rPr>
        <w:t xml:space="preserve">- </w:t>
      </w:r>
      <w:r w:rsidRPr="00EC254E">
        <w:rPr>
          <w:bCs/>
          <w:lang w:eastAsia="en-US"/>
        </w:rPr>
        <w:t>системы бронирования услуг;</w:t>
      </w:r>
    </w:p>
    <w:p w:rsidR="007E6DB7" w:rsidRPr="00EC254E" w:rsidRDefault="007E6DB7" w:rsidP="007E6DB7">
      <w:pPr>
        <w:pStyle w:val="a4"/>
        <w:ind w:left="0"/>
        <w:contextualSpacing w:val="0"/>
        <w:jc w:val="both"/>
        <w:rPr>
          <w:bCs/>
          <w:lang w:eastAsia="en-US"/>
        </w:rPr>
      </w:pPr>
      <w:r>
        <w:rPr>
          <w:bCs/>
          <w:lang w:eastAsia="en-US"/>
        </w:rPr>
        <w:t xml:space="preserve">- </w:t>
      </w:r>
      <w:r w:rsidRPr="00EC254E">
        <w:rPr>
          <w:bCs/>
          <w:lang w:eastAsia="en-US"/>
        </w:rPr>
        <w:t>организацию работы с запросами туристов;</w:t>
      </w:r>
    </w:p>
    <w:p w:rsidR="007E6DB7" w:rsidRPr="00EC254E" w:rsidRDefault="007E6DB7" w:rsidP="007E6DB7">
      <w:pPr>
        <w:pStyle w:val="a4"/>
        <w:ind w:left="0"/>
        <w:contextualSpacing w:val="0"/>
        <w:jc w:val="both"/>
        <w:rPr>
          <w:bCs/>
          <w:lang w:eastAsia="en-US"/>
        </w:rPr>
      </w:pPr>
      <w:r>
        <w:rPr>
          <w:bCs/>
          <w:lang w:eastAsia="en-US"/>
        </w:rPr>
        <w:t xml:space="preserve">- </w:t>
      </w:r>
      <w:r w:rsidRPr="00EC254E">
        <w:rPr>
          <w:bCs/>
          <w:lang w:eastAsia="en-US"/>
        </w:rPr>
        <w:t>требования к оформлению и учету заказов;</w:t>
      </w:r>
    </w:p>
    <w:p w:rsidR="007E6DB7" w:rsidRPr="00EC254E" w:rsidRDefault="007E6DB7" w:rsidP="007E6DB7">
      <w:pPr>
        <w:pStyle w:val="a4"/>
        <w:ind w:left="0"/>
        <w:contextualSpacing w:val="0"/>
        <w:jc w:val="both"/>
        <w:rPr>
          <w:bCs/>
          <w:lang w:eastAsia="en-US"/>
        </w:rPr>
      </w:pPr>
      <w:r>
        <w:rPr>
          <w:bCs/>
          <w:lang w:eastAsia="en-US"/>
        </w:rPr>
        <w:t xml:space="preserve">- </w:t>
      </w:r>
      <w:r w:rsidRPr="00EC254E">
        <w:rPr>
          <w:bCs/>
          <w:lang w:eastAsia="en-US"/>
        </w:rPr>
        <w:t>порядок контроля за прохождением и выполнением заказов;</w:t>
      </w:r>
    </w:p>
    <w:p w:rsidR="007E6DB7" w:rsidRPr="00EC254E" w:rsidRDefault="007E6DB7" w:rsidP="007E6DB7">
      <w:pPr>
        <w:pStyle w:val="a4"/>
        <w:ind w:left="0"/>
        <w:contextualSpacing w:val="0"/>
        <w:jc w:val="both"/>
        <w:rPr>
          <w:bCs/>
          <w:lang w:eastAsia="en-US"/>
        </w:rPr>
      </w:pPr>
      <w:r>
        <w:rPr>
          <w:bCs/>
          <w:lang w:eastAsia="en-US"/>
        </w:rPr>
        <w:t xml:space="preserve">- </w:t>
      </w:r>
      <w:r w:rsidRPr="00EC254E">
        <w:rPr>
          <w:bCs/>
          <w:lang w:eastAsia="en-US"/>
        </w:rPr>
        <w:t>виды технических средств сбора и обработки информации, связи и коммуникаций;</w:t>
      </w:r>
    </w:p>
    <w:p w:rsidR="007E6DB7" w:rsidRPr="00EC254E" w:rsidRDefault="007E6DB7" w:rsidP="007E6DB7">
      <w:pPr>
        <w:pStyle w:val="a4"/>
        <w:ind w:left="0"/>
        <w:contextualSpacing w:val="0"/>
        <w:jc w:val="both"/>
        <w:rPr>
          <w:bCs/>
          <w:lang w:eastAsia="en-US"/>
        </w:rPr>
      </w:pPr>
      <w:r>
        <w:rPr>
          <w:bCs/>
          <w:lang w:eastAsia="en-US"/>
        </w:rPr>
        <w:t xml:space="preserve">- </w:t>
      </w:r>
      <w:r w:rsidRPr="00EC254E">
        <w:rPr>
          <w:bCs/>
          <w:lang w:eastAsia="en-US"/>
        </w:rPr>
        <w:t>программное обеспечение деятельности туристских организаций;</w:t>
      </w:r>
    </w:p>
    <w:p w:rsidR="007E6DB7" w:rsidRPr="00EC254E" w:rsidRDefault="007E6DB7" w:rsidP="007E6DB7">
      <w:pPr>
        <w:pStyle w:val="a4"/>
        <w:ind w:left="0"/>
        <w:contextualSpacing w:val="0"/>
        <w:jc w:val="both"/>
        <w:rPr>
          <w:bCs/>
          <w:lang w:eastAsia="en-US"/>
        </w:rPr>
      </w:pPr>
      <w:r>
        <w:rPr>
          <w:bCs/>
          <w:lang w:eastAsia="en-US"/>
        </w:rPr>
        <w:t xml:space="preserve">-  </w:t>
      </w:r>
      <w:r w:rsidRPr="00EC254E">
        <w:rPr>
          <w:bCs/>
          <w:lang w:eastAsia="en-US"/>
        </w:rPr>
        <w:t>этику делового общения;</w:t>
      </w:r>
    </w:p>
    <w:p w:rsidR="007E6DB7" w:rsidRPr="00EC254E" w:rsidRDefault="007E6DB7" w:rsidP="007E6DB7">
      <w:pPr>
        <w:pStyle w:val="a4"/>
        <w:ind w:left="0"/>
        <w:contextualSpacing w:val="0"/>
        <w:jc w:val="both"/>
        <w:rPr>
          <w:bCs/>
          <w:lang w:eastAsia="en-US"/>
        </w:rPr>
      </w:pPr>
      <w:r>
        <w:rPr>
          <w:bCs/>
          <w:lang w:eastAsia="en-US"/>
        </w:rPr>
        <w:t xml:space="preserve">- </w:t>
      </w:r>
      <w:r w:rsidRPr="00EC254E">
        <w:rPr>
          <w:bCs/>
          <w:lang w:eastAsia="en-US"/>
        </w:rPr>
        <w:t>основы делопроизводства;</w:t>
      </w:r>
    </w:p>
    <w:p w:rsidR="007E6DB7" w:rsidRDefault="007E6DB7" w:rsidP="007E6DB7">
      <w:pPr>
        <w:pStyle w:val="a4"/>
        <w:ind w:left="0"/>
        <w:contextualSpacing w:val="0"/>
        <w:jc w:val="both"/>
        <w:rPr>
          <w:bCs/>
          <w:lang w:eastAsia="en-US"/>
        </w:rPr>
      </w:pPr>
      <w:r>
        <w:rPr>
          <w:bCs/>
          <w:lang w:eastAsia="en-US"/>
        </w:rPr>
        <w:t xml:space="preserve">- </w:t>
      </w:r>
      <w:r w:rsidRPr="00EC254E">
        <w:rPr>
          <w:bCs/>
          <w:lang w:eastAsia="en-US"/>
        </w:rPr>
        <w:t>правила внутреннего трудового распорядка;</w:t>
      </w:r>
    </w:p>
    <w:p w:rsidR="007E6DB7" w:rsidRDefault="007E6DB7" w:rsidP="007E6DB7">
      <w:pPr>
        <w:pStyle w:val="a4"/>
        <w:ind w:left="0"/>
        <w:contextualSpacing w:val="0"/>
        <w:jc w:val="both"/>
        <w:rPr>
          <w:bCs/>
          <w:lang w:eastAsia="en-US"/>
        </w:rPr>
      </w:pPr>
      <w:r>
        <w:rPr>
          <w:bCs/>
          <w:lang w:eastAsia="en-US"/>
        </w:rPr>
        <w:t xml:space="preserve">- </w:t>
      </w:r>
      <w:r w:rsidRPr="007E6DB7">
        <w:rPr>
          <w:bCs/>
          <w:lang w:eastAsia="en-US"/>
        </w:rPr>
        <w:t>правила по охране труда и пожарной безопасности</w:t>
      </w:r>
      <w:bookmarkEnd w:id="0"/>
    </w:p>
    <w:p w:rsidR="007E6DB7" w:rsidRPr="007E6DB7" w:rsidRDefault="007E6DB7" w:rsidP="007E6DB7">
      <w:pPr>
        <w:pStyle w:val="a4"/>
        <w:ind w:left="0"/>
        <w:contextualSpacing w:val="0"/>
        <w:jc w:val="both"/>
        <w:rPr>
          <w:bCs/>
          <w:lang w:eastAsia="en-US"/>
        </w:rPr>
      </w:pPr>
    </w:p>
    <w:p w:rsidR="00F42A32" w:rsidRDefault="00F42A32" w:rsidP="00F42A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2A32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7E6DB7" w:rsidRPr="00EC254E" w:rsidRDefault="007E6DB7" w:rsidP="007E6DB7">
      <w:pPr>
        <w:pStyle w:val="a4"/>
        <w:ind w:left="0"/>
        <w:contextualSpacing w:val="0"/>
        <w:jc w:val="both"/>
        <w:rPr>
          <w:bCs/>
          <w:lang w:eastAsia="en-US"/>
        </w:rPr>
      </w:pPr>
      <w:r>
        <w:rPr>
          <w:bCs/>
          <w:lang w:eastAsia="en-US"/>
        </w:rPr>
        <w:t xml:space="preserve">- </w:t>
      </w:r>
      <w:r w:rsidRPr="00EC254E">
        <w:rPr>
          <w:bCs/>
          <w:lang w:eastAsia="en-US"/>
        </w:rPr>
        <w:t>координировать работу подразделений туроператора, задействованных в реализации заказа;</w:t>
      </w:r>
    </w:p>
    <w:p w:rsidR="007E6DB7" w:rsidRPr="00EC254E" w:rsidRDefault="007E6DB7" w:rsidP="007E6DB7">
      <w:pPr>
        <w:pStyle w:val="a4"/>
        <w:ind w:left="0"/>
        <w:contextualSpacing w:val="0"/>
        <w:jc w:val="both"/>
        <w:rPr>
          <w:bCs/>
          <w:lang w:eastAsia="en-US"/>
        </w:rPr>
      </w:pPr>
      <w:r>
        <w:rPr>
          <w:bCs/>
          <w:lang w:eastAsia="en-US"/>
        </w:rPr>
        <w:t xml:space="preserve">- </w:t>
      </w:r>
      <w:r w:rsidRPr="00EC254E">
        <w:rPr>
          <w:bCs/>
          <w:lang w:eastAsia="en-US"/>
        </w:rPr>
        <w:t>взаимодействовать с туроператорами, экскурсионными бюро, кассами продажи билетов, транспортными компаниями, meet-компаниями;</w:t>
      </w:r>
    </w:p>
    <w:p w:rsidR="007E6DB7" w:rsidRPr="00EC254E" w:rsidRDefault="007E6DB7" w:rsidP="007E6DB7">
      <w:pPr>
        <w:pStyle w:val="a4"/>
        <w:ind w:left="0"/>
        <w:contextualSpacing w:val="0"/>
        <w:jc w:val="both"/>
        <w:rPr>
          <w:bCs/>
          <w:lang w:eastAsia="en-US"/>
        </w:rPr>
      </w:pPr>
      <w:r>
        <w:rPr>
          <w:bCs/>
          <w:lang w:eastAsia="en-US"/>
        </w:rPr>
        <w:t xml:space="preserve">- </w:t>
      </w:r>
      <w:r w:rsidRPr="00EC254E">
        <w:rPr>
          <w:bCs/>
          <w:lang w:eastAsia="en-US"/>
        </w:rPr>
        <w:t>владеть культурой межличностного общения;</w:t>
      </w:r>
    </w:p>
    <w:p w:rsidR="007E6DB7" w:rsidRPr="00EC254E" w:rsidRDefault="007E6DB7" w:rsidP="007E6DB7">
      <w:pPr>
        <w:pStyle w:val="a4"/>
        <w:ind w:left="0"/>
        <w:contextualSpacing w:val="0"/>
        <w:jc w:val="both"/>
        <w:rPr>
          <w:bCs/>
          <w:lang w:eastAsia="en-US"/>
        </w:rPr>
      </w:pPr>
      <w:r>
        <w:rPr>
          <w:bCs/>
          <w:lang w:eastAsia="en-US"/>
        </w:rPr>
        <w:t xml:space="preserve">- </w:t>
      </w:r>
      <w:r w:rsidRPr="00EC254E">
        <w:rPr>
          <w:bCs/>
          <w:lang w:eastAsia="en-US"/>
        </w:rPr>
        <w:t>владеть техникой переговоров, устного общения с клиентом, включая телефонные переговоры;</w:t>
      </w:r>
    </w:p>
    <w:p w:rsidR="007E6DB7" w:rsidRPr="00EC254E" w:rsidRDefault="007E6DB7" w:rsidP="007E6DB7">
      <w:pPr>
        <w:pStyle w:val="a4"/>
        <w:ind w:left="0"/>
        <w:contextualSpacing w:val="0"/>
        <w:jc w:val="both"/>
        <w:rPr>
          <w:bCs/>
          <w:lang w:eastAsia="en-US"/>
        </w:rPr>
      </w:pPr>
      <w:r>
        <w:rPr>
          <w:bCs/>
          <w:lang w:eastAsia="en-US"/>
        </w:rPr>
        <w:t xml:space="preserve">- </w:t>
      </w:r>
      <w:r w:rsidRPr="00EC254E">
        <w:rPr>
          <w:bCs/>
          <w:lang w:eastAsia="en-US"/>
        </w:rPr>
        <w:t>владеть техникой количественной оценки и анализа информации;</w:t>
      </w:r>
    </w:p>
    <w:p w:rsidR="007E6DB7" w:rsidRPr="00EC254E" w:rsidRDefault="007E6DB7" w:rsidP="007E6DB7">
      <w:pPr>
        <w:pStyle w:val="a4"/>
        <w:ind w:left="0"/>
        <w:contextualSpacing w:val="0"/>
        <w:jc w:val="both"/>
        <w:rPr>
          <w:bCs/>
          <w:lang w:eastAsia="en-US"/>
        </w:rPr>
      </w:pPr>
      <w:r>
        <w:rPr>
          <w:bCs/>
          <w:lang w:eastAsia="en-US"/>
        </w:rPr>
        <w:t xml:space="preserve">- </w:t>
      </w:r>
      <w:r w:rsidRPr="00EC254E">
        <w:rPr>
          <w:bCs/>
          <w:lang w:eastAsia="en-US"/>
        </w:rPr>
        <w:t>владеть методикой хранения и поиска информации;</w:t>
      </w:r>
    </w:p>
    <w:p w:rsidR="007E6DB7" w:rsidRPr="00EC254E" w:rsidRDefault="007E6DB7" w:rsidP="007E6DB7">
      <w:pPr>
        <w:pStyle w:val="a4"/>
        <w:ind w:left="0"/>
        <w:contextualSpacing w:val="0"/>
        <w:jc w:val="both"/>
        <w:rPr>
          <w:bCs/>
          <w:lang w:eastAsia="en-US"/>
        </w:rPr>
      </w:pPr>
      <w:r>
        <w:rPr>
          <w:bCs/>
          <w:lang w:eastAsia="en-US"/>
        </w:rPr>
        <w:t xml:space="preserve">- </w:t>
      </w:r>
      <w:r w:rsidRPr="00EC254E">
        <w:rPr>
          <w:bCs/>
          <w:lang w:eastAsia="en-US"/>
        </w:rPr>
        <w:t>вести документацию, хранение и извлечение информации;</w:t>
      </w:r>
    </w:p>
    <w:p w:rsidR="007E6DB7" w:rsidRPr="00EC254E" w:rsidRDefault="007E6DB7" w:rsidP="007E6DB7">
      <w:pPr>
        <w:pStyle w:val="a4"/>
        <w:ind w:left="0"/>
        <w:contextualSpacing w:val="0"/>
        <w:jc w:val="both"/>
        <w:rPr>
          <w:bCs/>
          <w:lang w:eastAsia="en-US"/>
        </w:rPr>
      </w:pPr>
      <w:r>
        <w:rPr>
          <w:bCs/>
          <w:lang w:eastAsia="en-US"/>
        </w:rPr>
        <w:t xml:space="preserve">- </w:t>
      </w:r>
      <w:r w:rsidRPr="00EC254E">
        <w:rPr>
          <w:bCs/>
          <w:lang w:eastAsia="en-US"/>
        </w:rPr>
        <w:t>пользоваться компьютерными программами бронирования туров;</w:t>
      </w:r>
    </w:p>
    <w:p w:rsidR="007E6DB7" w:rsidRPr="00EC254E" w:rsidRDefault="007E6DB7" w:rsidP="007E6DB7">
      <w:pPr>
        <w:pStyle w:val="a4"/>
        <w:ind w:left="0"/>
        <w:contextualSpacing w:val="0"/>
        <w:jc w:val="both"/>
        <w:rPr>
          <w:bCs/>
          <w:lang w:eastAsia="en-US"/>
        </w:rPr>
      </w:pPr>
      <w:r>
        <w:rPr>
          <w:bCs/>
          <w:lang w:eastAsia="en-US"/>
        </w:rPr>
        <w:t xml:space="preserve">- </w:t>
      </w:r>
      <w:r w:rsidRPr="00EC254E">
        <w:rPr>
          <w:bCs/>
          <w:lang w:eastAsia="en-US"/>
        </w:rPr>
        <w:t>осуществлять контроль за своевременным выполнением заказа;</w:t>
      </w:r>
    </w:p>
    <w:p w:rsidR="007E6DB7" w:rsidRPr="00EC254E" w:rsidRDefault="007E6DB7" w:rsidP="007E6DB7">
      <w:pPr>
        <w:pStyle w:val="a4"/>
        <w:ind w:left="0"/>
        <w:contextualSpacing w:val="0"/>
        <w:jc w:val="both"/>
        <w:rPr>
          <w:bCs/>
          <w:lang w:eastAsia="en-US"/>
        </w:rPr>
      </w:pPr>
      <w:r>
        <w:rPr>
          <w:bCs/>
          <w:lang w:eastAsia="en-US"/>
        </w:rPr>
        <w:t xml:space="preserve">- </w:t>
      </w:r>
      <w:r w:rsidRPr="00EC254E">
        <w:rPr>
          <w:bCs/>
          <w:lang w:eastAsia="en-US"/>
        </w:rPr>
        <w:t>собирать, обрабатывать и анализировать статистические данные;</w:t>
      </w:r>
    </w:p>
    <w:p w:rsidR="00F42A32" w:rsidRPr="00F42A32" w:rsidRDefault="00F42A32" w:rsidP="00F42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2A32" w:rsidRPr="00F42A32" w:rsidRDefault="00F42A32" w:rsidP="00F42A3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hAnsi="Times New Roman"/>
          <w:b w:val="0"/>
          <w:caps/>
          <w:sz w:val="24"/>
          <w:szCs w:val="24"/>
        </w:rPr>
      </w:pPr>
      <w:r w:rsidRPr="00F42A32">
        <w:rPr>
          <w:rFonts w:ascii="Times New Roman" w:hAnsi="Times New Roman"/>
          <w:b w:val="0"/>
          <w:caps/>
          <w:sz w:val="24"/>
          <w:szCs w:val="24"/>
        </w:rPr>
        <w:lastRenderedPageBreak/>
        <w:t>1.3  Р</w:t>
      </w:r>
      <w:r w:rsidRPr="00F42A32">
        <w:rPr>
          <w:rFonts w:ascii="Times New Roman" w:hAnsi="Times New Roman"/>
          <w:b w:val="0"/>
          <w:sz w:val="24"/>
          <w:szCs w:val="24"/>
        </w:rPr>
        <w:t xml:space="preserve">езультаты освоения профессионального модуля </w:t>
      </w:r>
    </w:p>
    <w:p w:rsidR="00F42A32" w:rsidRPr="00F42A32" w:rsidRDefault="00F42A32" w:rsidP="00F42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42A32">
        <w:rPr>
          <w:rFonts w:ascii="Times New Roman" w:hAnsi="Times New Roman" w:cs="Times New Roman"/>
          <w:sz w:val="24"/>
          <w:szCs w:val="24"/>
        </w:rPr>
        <w:t xml:space="preserve">Результатом освоения программы профессионального модуля является овладение обучающимися видом профессиональной </w:t>
      </w:r>
      <w:r w:rsidRPr="00B30408">
        <w:rPr>
          <w:rFonts w:ascii="Times New Roman" w:hAnsi="Times New Roman" w:cs="Times New Roman"/>
          <w:sz w:val="24"/>
          <w:szCs w:val="24"/>
        </w:rPr>
        <w:t>деятельности</w:t>
      </w:r>
      <w:r w:rsidR="00B30408" w:rsidRPr="00B30408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B30408" w:rsidRPr="00B30408">
        <w:rPr>
          <w:rFonts w:ascii="Times New Roman" w:hAnsi="Times New Roman" w:cs="Times New Roman"/>
          <w:sz w:val="24"/>
          <w:szCs w:val="24"/>
        </w:rPr>
        <w:t>предоставление туроператорских и турагентских услуг</w:t>
      </w:r>
      <w:r w:rsidRPr="00B30408">
        <w:rPr>
          <w:rFonts w:ascii="Times New Roman" w:hAnsi="Times New Roman" w:cs="Times New Roman"/>
          <w:sz w:val="24"/>
          <w:szCs w:val="24"/>
        </w:rPr>
        <w:t>, в том числе профессиональными (ПК</w:t>
      </w:r>
      <w:r w:rsidRPr="00F42A32">
        <w:rPr>
          <w:rFonts w:ascii="Times New Roman" w:hAnsi="Times New Roman" w:cs="Times New Roman"/>
          <w:sz w:val="24"/>
          <w:szCs w:val="24"/>
        </w:rPr>
        <w:t>) и общими (ОК) компетенциями:</w:t>
      </w:r>
    </w:p>
    <w:p w:rsidR="00F42A32" w:rsidRPr="00F42A32" w:rsidRDefault="00F42A32" w:rsidP="00F42A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2"/>
        <w:gridCol w:w="8212"/>
      </w:tblGrid>
      <w:tr w:rsidR="00F42A32" w:rsidRPr="00F42A32" w:rsidTr="00806647">
        <w:trPr>
          <w:trHeight w:val="651"/>
        </w:trPr>
        <w:tc>
          <w:tcPr>
            <w:tcW w:w="833" w:type="pct"/>
            <w:shd w:val="clear" w:color="auto" w:fill="auto"/>
            <w:vAlign w:val="center"/>
          </w:tcPr>
          <w:p w:rsidR="00F42A32" w:rsidRPr="00F42A32" w:rsidRDefault="00F42A32" w:rsidP="0080664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4167" w:type="pct"/>
            <w:shd w:val="clear" w:color="auto" w:fill="auto"/>
            <w:vAlign w:val="center"/>
          </w:tcPr>
          <w:p w:rsidR="00F42A32" w:rsidRPr="00F42A32" w:rsidRDefault="00F42A32" w:rsidP="0080664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F42A32" w:rsidRPr="00F42A32" w:rsidTr="00806647">
        <w:tc>
          <w:tcPr>
            <w:tcW w:w="833" w:type="pct"/>
            <w:shd w:val="clear" w:color="auto" w:fill="auto"/>
          </w:tcPr>
          <w:p w:rsidR="00F42A32" w:rsidRPr="00F42A32" w:rsidRDefault="00F42A32" w:rsidP="00806647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7E6DB7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167" w:type="pct"/>
            <w:shd w:val="clear" w:color="auto" w:fill="auto"/>
          </w:tcPr>
          <w:p w:rsidR="00F42A32" w:rsidRPr="00F42A32" w:rsidRDefault="007E6DB7" w:rsidP="00806647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E6DB7">
              <w:rPr>
                <w:rFonts w:ascii="Times New Roman" w:hAnsi="Times New Roman" w:cs="Times New Roman"/>
                <w:sz w:val="24"/>
                <w:szCs w:val="24"/>
              </w:rPr>
              <w:t>Оформлять и обрабатывать заказы клиентов</w:t>
            </w:r>
          </w:p>
        </w:tc>
      </w:tr>
      <w:tr w:rsidR="00F42A32" w:rsidRPr="00F42A32" w:rsidTr="00806647">
        <w:tc>
          <w:tcPr>
            <w:tcW w:w="833" w:type="pct"/>
            <w:shd w:val="clear" w:color="auto" w:fill="auto"/>
          </w:tcPr>
          <w:p w:rsidR="00F42A32" w:rsidRPr="00F42A32" w:rsidRDefault="00F42A32" w:rsidP="00806647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7E6DB7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167" w:type="pct"/>
            <w:shd w:val="clear" w:color="auto" w:fill="auto"/>
          </w:tcPr>
          <w:p w:rsidR="00F42A32" w:rsidRPr="00F42A32" w:rsidRDefault="007E6DB7" w:rsidP="00806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6DB7">
              <w:rPr>
                <w:rFonts w:ascii="Times New Roman" w:hAnsi="Times New Roman" w:cs="Times New Roman"/>
                <w:sz w:val="24"/>
                <w:szCs w:val="24"/>
              </w:rPr>
              <w:t>Координировать работу по реализации заказа</w:t>
            </w:r>
          </w:p>
        </w:tc>
      </w:tr>
      <w:tr w:rsidR="00F42A32" w:rsidRPr="00F42A32" w:rsidTr="00806647">
        <w:tc>
          <w:tcPr>
            <w:tcW w:w="833" w:type="pct"/>
            <w:shd w:val="clear" w:color="auto" w:fill="auto"/>
          </w:tcPr>
          <w:p w:rsidR="00F42A32" w:rsidRPr="00F42A32" w:rsidRDefault="00F42A32" w:rsidP="00806647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sz w:val="24"/>
                <w:szCs w:val="24"/>
              </w:rPr>
              <w:t>ОК 1.</w:t>
            </w:r>
          </w:p>
        </w:tc>
        <w:tc>
          <w:tcPr>
            <w:tcW w:w="4167" w:type="pct"/>
            <w:shd w:val="clear" w:color="auto" w:fill="auto"/>
          </w:tcPr>
          <w:p w:rsidR="00F42A32" w:rsidRPr="00F42A32" w:rsidRDefault="00B30408" w:rsidP="00806647">
            <w:pPr>
              <w:pStyle w:val="ac"/>
              <w:widowControl w:val="0"/>
              <w:spacing w:line="276" w:lineRule="auto"/>
              <w:ind w:left="0" w:firstLine="0"/>
              <w:jc w:val="both"/>
            </w:pPr>
            <w:r w:rsidRPr="00B30408"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F42A32" w:rsidRPr="00F42A32" w:rsidTr="00806647">
        <w:tc>
          <w:tcPr>
            <w:tcW w:w="833" w:type="pct"/>
            <w:shd w:val="clear" w:color="auto" w:fill="auto"/>
          </w:tcPr>
          <w:p w:rsidR="00F42A32" w:rsidRPr="00F42A32" w:rsidRDefault="00F42A32" w:rsidP="00806647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sz w:val="24"/>
                <w:szCs w:val="24"/>
              </w:rPr>
              <w:t>ОК 2.</w:t>
            </w:r>
          </w:p>
        </w:tc>
        <w:tc>
          <w:tcPr>
            <w:tcW w:w="4167" w:type="pct"/>
            <w:shd w:val="clear" w:color="auto" w:fill="auto"/>
          </w:tcPr>
          <w:p w:rsidR="00F42A32" w:rsidRPr="00F42A32" w:rsidRDefault="00B30408" w:rsidP="00806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408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F42A32" w:rsidRPr="00F42A32" w:rsidTr="00806647">
        <w:trPr>
          <w:trHeight w:val="355"/>
        </w:trPr>
        <w:tc>
          <w:tcPr>
            <w:tcW w:w="833" w:type="pct"/>
            <w:shd w:val="clear" w:color="auto" w:fill="auto"/>
          </w:tcPr>
          <w:p w:rsidR="00F42A32" w:rsidRPr="00F42A32" w:rsidRDefault="00F42A32" w:rsidP="00806647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sz w:val="24"/>
                <w:szCs w:val="24"/>
              </w:rPr>
              <w:t>ОК 3.</w:t>
            </w:r>
          </w:p>
        </w:tc>
        <w:tc>
          <w:tcPr>
            <w:tcW w:w="4167" w:type="pct"/>
            <w:shd w:val="clear" w:color="auto" w:fill="auto"/>
          </w:tcPr>
          <w:p w:rsidR="00F42A32" w:rsidRPr="00F42A32" w:rsidRDefault="00B30408" w:rsidP="00806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408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F42A32" w:rsidRPr="00F42A32" w:rsidTr="00806647">
        <w:trPr>
          <w:trHeight w:val="242"/>
        </w:trPr>
        <w:tc>
          <w:tcPr>
            <w:tcW w:w="833" w:type="pct"/>
            <w:shd w:val="clear" w:color="auto" w:fill="auto"/>
          </w:tcPr>
          <w:p w:rsidR="00F42A32" w:rsidRPr="00F42A32" w:rsidRDefault="00F42A32" w:rsidP="00806647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sz w:val="24"/>
                <w:szCs w:val="24"/>
              </w:rPr>
              <w:t>ОК 4.</w:t>
            </w:r>
          </w:p>
        </w:tc>
        <w:tc>
          <w:tcPr>
            <w:tcW w:w="4167" w:type="pct"/>
            <w:shd w:val="clear" w:color="auto" w:fill="auto"/>
          </w:tcPr>
          <w:p w:rsidR="00F42A32" w:rsidRPr="00F42A32" w:rsidRDefault="00B30408" w:rsidP="00806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408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F42A32" w:rsidRPr="00F42A32" w:rsidTr="00806647">
        <w:trPr>
          <w:trHeight w:val="317"/>
        </w:trPr>
        <w:tc>
          <w:tcPr>
            <w:tcW w:w="833" w:type="pct"/>
            <w:shd w:val="clear" w:color="auto" w:fill="auto"/>
          </w:tcPr>
          <w:p w:rsidR="00F42A32" w:rsidRPr="00F42A32" w:rsidRDefault="00F42A32" w:rsidP="00806647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sz w:val="24"/>
                <w:szCs w:val="24"/>
              </w:rPr>
              <w:t>ОК 5.</w:t>
            </w:r>
          </w:p>
        </w:tc>
        <w:tc>
          <w:tcPr>
            <w:tcW w:w="4167" w:type="pct"/>
            <w:shd w:val="clear" w:color="auto" w:fill="auto"/>
          </w:tcPr>
          <w:p w:rsidR="00F42A32" w:rsidRPr="00F42A32" w:rsidRDefault="00B30408" w:rsidP="00806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408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</w:tbl>
    <w:p w:rsidR="00F42A32" w:rsidRPr="00F42A32" w:rsidRDefault="00F42A32" w:rsidP="00F42A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F42A32" w:rsidRPr="00F42A32" w:rsidRDefault="00F42A32" w:rsidP="00F42A32">
      <w:pPr>
        <w:widowControl w:val="0"/>
        <w:suppressAutoHyphens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42A32" w:rsidRPr="00F42A32" w:rsidRDefault="00F42A32" w:rsidP="00F42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  <w:sectPr w:rsidR="00F42A32" w:rsidRPr="00F42A32" w:rsidSect="00657342">
          <w:footerReference w:type="even" r:id="rId8"/>
          <w:footerReference w:type="default" r:id="rId9"/>
          <w:pgSz w:w="11907" w:h="16840"/>
          <w:pgMar w:top="1134" w:right="851" w:bottom="992" w:left="1418" w:header="709" w:footer="709" w:gutter="0"/>
          <w:cols w:space="720"/>
        </w:sectPr>
      </w:pPr>
    </w:p>
    <w:p w:rsidR="00F42A32" w:rsidRPr="00E6048D" w:rsidRDefault="00F42A32" w:rsidP="00E6048D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</w:rPr>
      </w:pPr>
      <w:r w:rsidRPr="00F42A32">
        <w:rPr>
          <w:b/>
          <w:caps/>
        </w:rPr>
        <w:lastRenderedPageBreak/>
        <w:t>2. СТРУКТУРА и содержание профессионального модуля</w:t>
      </w:r>
    </w:p>
    <w:p w:rsidR="00F42A32" w:rsidRPr="00E6048D" w:rsidRDefault="00F42A32" w:rsidP="00E6048D">
      <w:pPr>
        <w:jc w:val="both"/>
        <w:rPr>
          <w:rFonts w:ascii="Times New Roman" w:hAnsi="Times New Roman" w:cs="Times New Roman"/>
          <w:sz w:val="24"/>
          <w:szCs w:val="24"/>
        </w:rPr>
      </w:pPr>
      <w:r w:rsidRPr="00F42A32">
        <w:rPr>
          <w:rFonts w:ascii="Times New Roman" w:hAnsi="Times New Roman" w:cs="Times New Roman"/>
          <w:b/>
          <w:sz w:val="24"/>
          <w:szCs w:val="24"/>
        </w:rPr>
        <w:t xml:space="preserve">2.1.1. Тематический план профессионального модуля </w:t>
      </w:r>
    </w:p>
    <w:tbl>
      <w:tblPr>
        <w:tblW w:w="13336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4"/>
        <w:gridCol w:w="6454"/>
        <w:gridCol w:w="708"/>
        <w:gridCol w:w="567"/>
        <w:gridCol w:w="709"/>
        <w:gridCol w:w="709"/>
        <w:gridCol w:w="709"/>
        <w:gridCol w:w="708"/>
        <w:gridCol w:w="709"/>
        <w:gridCol w:w="709"/>
      </w:tblGrid>
      <w:tr w:rsidR="00F42A32" w:rsidRPr="00F42A32" w:rsidTr="00806647">
        <w:trPr>
          <w:trHeight w:val="520"/>
        </w:trPr>
        <w:tc>
          <w:tcPr>
            <w:tcW w:w="1354" w:type="dxa"/>
            <w:vMerge w:val="restart"/>
          </w:tcPr>
          <w:p w:rsidR="00F42A32" w:rsidRPr="00F42A32" w:rsidRDefault="00F42A32" w:rsidP="0080664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Индекс</w:t>
            </w:r>
          </w:p>
        </w:tc>
        <w:tc>
          <w:tcPr>
            <w:tcW w:w="6454" w:type="dxa"/>
            <w:vMerge w:val="restart"/>
          </w:tcPr>
          <w:p w:rsidR="00F42A32" w:rsidRPr="00F42A32" w:rsidRDefault="00F42A32" w:rsidP="0080664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Структурные элементы</w:t>
            </w:r>
          </w:p>
          <w:p w:rsidR="00F42A32" w:rsidRPr="00F42A32" w:rsidRDefault="00F42A32" w:rsidP="0080664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профессионального модуля</w:t>
            </w:r>
          </w:p>
        </w:tc>
        <w:tc>
          <w:tcPr>
            <w:tcW w:w="5528" w:type="dxa"/>
            <w:gridSpan w:val="8"/>
            <w:shd w:val="clear" w:color="auto" w:fill="auto"/>
            <w:vAlign w:val="center"/>
            <w:hideMark/>
          </w:tcPr>
          <w:p w:rsidR="00F42A32" w:rsidRPr="00F42A32" w:rsidRDefault="00F42A32" w:rsidP="0080664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Учебная нагрузка обучающихся, ч.</w:t>
            </w:r>
          </w:p>
        </w:tc>
      </w:tr>
      <w:tr w:rsidR="00F42A32" w:rsidRPr="00F42A32" w:rsidTr="00806647">
        <w:trPr>
          <w:trHeight w:val="255"/>
        </w:trPr>
        <w:tc>
          <w:tcPr>
            <w:tcW w:w="1354" w:type="dxa"/>
            <w:vMerge/>
            <w:textDirection w:val="btLr"/>
          </w:tcPr>
          <w:p w:rsidR="00F42A32" w:rsidRPr="00F42A32" w:rsidRDefault="00F42A32" w:rsidP="008066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54" w:type="dxa"/>
            <w:vMerge/>
            <w:textDirection w:val="btLr"/>
          </w:tcPr>
          <w:p w:rsidR="00F42A32" w:rsidRPr="00F42A32" w:rsidRDefault="00F42A32" w:rsidP="008066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  <w:hideMark/>
          </w:tcPr>
          <w:p w:rsidR="00F42A32" w:rsidRPr="00F42A32" w:rsidRDefault="00F42A32" w:rsidP="008066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 ОП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2A32" w:rsidRPr="00F42A32" w:rsidRDefault="00F42A32" w:rsidP="008066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4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</w:t>
            </w:r>
            <w:proofErr w:type="spellEnd"/>
            <w:r w:rsidRPr="00F4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работа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A32" w:rsidRPr="00F42A32" w:rsidRDefault="00F42A32" w:rsidP="0080664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 преподавателем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2A32" w:rsidRPr="00F42A32" w:rsidRDefault="00F42A32" w:rsidP="008066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Промежуточная аттестация</w:t>
            </w:r>
          </w:p>
        </w:tc>
      </w:tr>
      <w:tr w:rsidR="00F42A32" w:rsidRPr="00F42A32" w:rsidTr="00806647">
        <w:trPr>
          <w:trHeight w:val="255"/>
        </w:trPr>
        <w:tc>
          <w:tcPr>
            <w:tcW w:w="1354" w:type="dxa"/>
            <w:vMerge/>
          </w:tcPr>
          <w:p w:rsidR="00F42A32" w:rsidRPr="00F42A32" w:rsidRDefault="00F42A32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54" w:type="dxa"/>
            <w:vMerge/>
          </w:tcPr>
          <w:p w:rsidR="00F42A32" w:rsidRPr="00F42A32" w:rsidRDefault="00F42A32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F42A32" w:rsidRPr="00F42A32" w:rsidRDefault="00F42A32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F42A32" w:rsidRPr="00F42A32" w:rsidRDefault="00F42A32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F42A32" w:rsidRPr="00F42A32" w:rsidRDefault="00F42A32" w:rsidP="008066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835" w:type="dxa"/>
            <w:gridSpan w:val="4"/>
            <w:shd w:val="clear" w:color="auto" w:fill="auto"/>
            <w:noWrap/>
            <w:vAlign w:val="center"/>
            <w:hideMark/>
          </w:tcPr>
          <w:p w:rsidR="00F42A32" w:rsidRPr="00F42A32" w:rsidRDefault="00F42A32" w:rsidP="008066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709" w:type="dxa"/>
            <w:vMerge/>
            <w:vAlign w:val="center"/>
            <w:hideMark/>
          </w:tcPr>
          <w:p w:rsidR="00F42A32" w:rsidRPr="00F42A32" w:rsidRDefault="00F42A32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2A32" w:rsidRPr="00F42A32" w:rsidTr="00806647">
        <w:trPr>
          <w:trHeight w:val="1260"/>
        </w:trPr>
        <w:tc>
          <w:tcPr>
            <w:tcW w:w="1354" w:type="dxa"/>
            <w:vMerge/>
          </w:tcPr>
          <w:p w:rsidR="00F42A32" w:rsidRPr="00F42A32" w:rsidRDefault="00F42A32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54" w:type="dxa"/>
            <w:vMerge/>
          </w:tcPr>
          <w:p w:rsidR="00F42A32" w:rsidRPr="00F42A32" w:rsidRDefault="00F42A32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F42A32" w:rsidRPr="00F42A32" w:rsidRDefault="00F42A32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F42A32" w:rsidRPr="00F42A32" w:rsidRDefault="00F42A32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F42A32" w:rsidRPr="00F42A32" w:rsidRDefault="00F42A32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42A32" w:rsidRPr="00F42A32" w:rsidRDefault="00F42A32" w:rsidP="008066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Лекции, уроки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42A32" w:rsidRPr="00F42A32" w:rsidRDefault="00F42A32" w:rsidP="008066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занятия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F42A32" w:rsidRPr="00F42A32" w:rsidRDefault="00F42A32" w:rsidP="008066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Курсовое </w:t>
            </w:r>
            <w:proofErr w:type="spellStart"/>
            <w:r w:rsidRPr="00F4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</w:t>
            </w:r>
            <w:proofErr w:type="spellEnd"/>
            <w:r w:rsidRPr="00F4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42A32" w:rsidRPr="00F42A32" w:rsidRDefault="00F42A32" w:rsidP="008066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Консультации</w:t>
            </w:r>
          </w:p>
        </w:tc>
        <w:tc>
          <w:tcPr>
            <w:tcW w:w="709" w:type="dxa"/>
            <w:vMerge/>
            <w:vAlign w:val="center"/>
            <w:hideMark/>
          </w:tcPr>
          <w:p w:rsidR="00F42A32" w:rsidRPr="00F42A32" w:rsidRDefault="00F42A32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2A32" w:rsidRPr="00F42A32" w:rsidTr="00806647">
        <w:trPr>
          <w:trHeight w:val="930"/>
        </w:trPr>
        <w:tc>
          <w:tcPr>
            <w:tcW w:w="1354" w:type="dxa"/>
            <w:vAlign w:val="center"/>
          </w:tcPr>
          <w:p w:rsidR="00F42A32" w:rsidRPr="00F42A32" w:rsidRDefault="00F42A32" w:rsidP="008066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</w:t>
            </w:r>
            <w:r w:rsidR="00313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 w:rsidRPr="00F4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6454" w:type="dxa"/>
            <w:vAlign w:val="center"/>
          </w:tcPr>
          <w:p w:rsidR="00F42A32" w:rsidRPr="00F42A32" w:rsidRDefault="00313D56" w:rsidP="008066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туроператорских услуг</w:t>
            </w:r>
          </w:p>
        </w:tc>
        <w:tc>
          <w:tcPr>
            <w:tcW w:w="708" w:type="dxa"/>
            <w:vAlign w:val="center"/>
            <w:hideMark/>
          </w:tcPr>
          <w:p w:rsidR="00F42A32" w:rsidRPr="00F42A32" w:rsidRDefault="00313D56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67" w:type="dxa"/>
            <w:vAlign w:val="center"/>
            <w:hideMark/>
          </w:tcPr>
          <w:p w:rsidR="00F42A32" w:rsidRPr="00F42A32" w:rsidRDefault="00313D56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9" w:type="dxa"/>
            <w:vAlign w:val="center"/>
            <w:hideMark/>
          </w:tcPr>
          <w:p w:rsidR="00F42A32" w:rsidRPr="00F42A32" w:rsidRDefault="00313D56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09" w:type="dxa"/>
            <w:vAlign w:val="center"/>
            <w:hideMark/>
          </w:tcPr>
          <w:p w:rsidR="00F42A32" w:rsidRPr="00F42A32" w:rsidRDefault="00313D56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09" w:type="dxa"/>
            <w:vAlign w:val="center"/>
            <w:hideMark/>
          </w:tcPr>
          <w:p w:rsidR="00F42A32" w:rsidRPr="00F42A32" w:rsidRDefault="00313D56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08" w:type="dxa"/>
            <w:vAlign w:val="center"/>
            <w:hideMark/>
          </w:tcPr>
          <w:p w:rsidR="00F42A32" w:rsidRPr="00F42A32" w:rsidRDefault="00313D56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F42A32" w:rsidRPr="00F42A32" w:rsidRDefault="00313D56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F42A32" w:rsidRPr="00F42A32" w:rsidRDefault="00F42A32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2A32" w:rsidRPr="00F42A32" w:rsidTr="00806647">
        <w:trPr>
          <w:trHeight w:val="930"/>
        </w:trPr>
        <w:tc>
          <w:tcPr>
            <w:tcW w:w="1354" w:type="dxa"/>
            <w:vAlign w:val="center"/>
          </w:tcPr>
          <w:p w:rsidR="00F42A32" w:rsidRPr="00F42A32" w:rsidRDefault="00F42A32" w:rsidP="008066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</w:t>
            </w:r>
            <w:r w:rsidR="00313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 w:rsidRPr="00F4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6454" w:type="dxa"/>
            <w:vAlign w:val="center"/>
          </w:tcPr>
          <w:p w:rsidR="00F42A32" w:rsidRPr="00F42A32" w:rsidRDefault="00313D56" w:rsidP="008066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турагентских услуг</w:t>
            </w:r>
          </w:p>
        </w:tc>
        <w:tc>
          <w:tcPr>
            <w:tcW w:w="708" w:type="dxa"/>
            <w:vAlign w:val="center"/>
            <w:hideMark/>
          </w:tcPr>
          <w:p w:rsidR="00F42A32" w:rsidRPr="00F42A32" w:rsidRDefault="00313D56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67" w:type="dxa"/>
            <w:vAlign w:val="center"/>
            <w:hideMark/>
          </w:tcPr>
          <w:p w:rsidR="00F42A32" w:rsidRPr="00F42A32" w:rsidRDefault="00313D56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9" w:type="dxa"/>
            <w:vAlign w:val="center"/>
            <w:hideMark/>
          </w:tcPr>
          <w:p w:rsidR="00F42A32" w:rsidRPr="00F42A32" w:rsidRDefault="00313D56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709" w:type="dxa"/>
            <w:vAlign w:val="center"/>
            <w:hideMark/>
          </w:tcPr>
          <w:p w:rsidR="00F42A32" w:rsidRPr="00F42A32" w:rsidRDefault="00313D56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9" w:type="dxa"/>
            <w:vAlign w:val="center"/>
            <w:hideMark/>
          </w:tcPr>
          <w:p w:rsidR="00F42A32" w:rsidRPr="00F42A32" w:rsidRDefault="00313D56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08" w:type="dxa"/>
            <w:vAlign w:val="center"/>
            <w:hideMark/>
          </w:tcPr>
          <w:p w:rsidR="00F42A32" w:rsidRPr="00F42A32" w:rsidRDefault="00313D56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F42A32" w:rsidRPr="00F42A32" w:rsidRDefault="00313D56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F42A32" w:rsidRPr="00F42A32" w:rsidRDefault="00625855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F42A32" w:rsidRPr="00F42A32" w:rsidTr="00806647">
        <w:trPr>
          <w:trHeight w:val="930"/>
        </w:trPr>
        <w:tc>
          <w:tcPr>
            <w:tcW w:w="1354" w:type="dxa"/>
            <w:vAlign w:val="center"/>
          </w:tcPr>
          <w:p w:rsidR="00F42A32" w:rsidRPr="00F42A32" w:rsidRDefault="00F42A32" w:rsidP="008066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УП.</w:t>
            </w:r>
          </w:p>
        </w:tc>
        <w:tc>
          <w:tcPr>
            <w:tcW w:w="6454" w:type="dxa"/>
            <w:vAlign w:val="center"/>
          </w:tcPr>
          <w:p w:rsidR="00F42A32" w:rsidRPr="00F42A32" w:rsidRDefault="00F42A32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</w:t>
            </w:r>
          </w:p>
        </w:tc>
        <w:tc>
          <w:tcPr>
            <w:tcW w:w="708" w:type="dxa"/>
            <w:vAlign w:val="center"/>
            <w:hideMark/>
          </w:tcPr>
          <w:p w:rsidR="00F42A32" w:rsidRPr="00F42A32" w:rsidRDefault="00313D56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67" w:type="dxa"/>
            <w:vAlign w:val="center"/>
            <w:hideMark/>
          </w:tcPr>
          <w:p w:rsidR="00F42A32" w:rsidRPr="00F42A32" w:rsidRDefault="00F42A32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  <w:hideMark/>
          </w:tcPr>
          <w:p w:rsidR="00F42A32" w:rsidRPr="00F42A32" w:rsidRDefault="00F42A32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  <w:hideMark/>
          </w:tcPr>
          <w:p w:rsidR="00F42A32" w:rsidRPr="00F42A32" w:rsidRDefault="00F42A32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  <w:hideMark/>
          </w:tcPr>
          <w:p w:rsidR="00F42A32" w:rsidRPr="00F42A32" w:rsidRDefault="00F42A32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  <w:hideMark/>
          </w:tcPr>
          <w:p w:rsidR="00F42A32" w:rsidRPr="00F42A32" w:rsidRDefault="00F42A32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  <w:hideMark/>
          </w:tcPr>
          <w:p w:rsidR="00F42A32" w:rsidRPr="00F42A32" w:rsidRDefault="00F42A32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  <w:hideMark/>
          </w:tcPr>
          <w:p w:rsidR="00F42A32" w:rsidRPr="00F42A32" w:rsidRDefault="00F42A32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2A32" w:rsidRPr="00F42A32" w:rsidTr="00806647">
        <w:trPr>
          <w:trHeight w:val="930"/>
        </w:trPr>
        <w:tc>
          <w:tcPr>
            <w:tcW w:w="1354" w:type="dxa"/>
            <w:vAlign w:val="center"/>
          </w:tcPr>
          <w:p w:rsidR="00F42A32" w:rsidRPr="00F42A32" w:rsidRDefault="00F42A32" w:rsidP="008066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ПП.</w:t>
            </w:r>
          </w:p>
        </w:tc>
        <w:tc>
          <w:tcPr>
            <w:tcW w:w="6454" w:type="dxa"/>
            <w:vAlign w:val="center"/>
          </w:tcPr>
          <w:p w:rsidR="00F42A32" w:rsidRPr="00F42A32" w:rsidRDefault="00F42A32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(по профилю специальности)</w:t>
            </w:r>
          </w:p>
        </w:tc>
        <w:tc>
          <w:tcPr>
            <w:tcW w:w="708" w:type="dxa"/>
            <w:vAlign w:val="center"/>
            <w:hideMark/>
          </w:tcPr>
          <w:p w:rsidR="00F42A32" w:rsidRPr="00F42A32" w:rsidRDefault="00313D56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  <w:hideMark/>
          </w:tcPr>
          <w:p w:rsidR="00F42A32" w:rsidRPr="00F42A32" w:rsidRDefault="00F42A32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  <w:hideMark/>
          </w:tcPr>
          <w:p w:rsidR="00F42A32" w:rsidRPr="00F42A32" w:rsidRDefault="00F42A32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  <w:hideMark/>
          </w:tcPr>
          <w:p w:rsidR="00F42A32" w:rsidRPr="00F42A32" w:rsidRDefault="00F42A32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  <w:hideMark/>
          </w:tcPr>
          <w:p w:rsidR="00F42A32" w:rsidRPr="00F42A32" w:rsidRDefault="00F42A32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  <w:hideMark/>
          </w:tcPr>
          <w:p w:rsidR="00F42A32" w:rsidRPr="00F42A32" w:rsidRDefault="00F42A32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  <w:hideMark/>
          </w:tcPr>
          <w:p w:rsidR="00F42A32" w:rsidRPr="00F42A32" w:rsidRDefault="00F42A32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  <w:hideMark/>
          </w:tcPr>
          <w:p w:rsidR="00F42A32" w:rsidRPr="00F42A32" w:rsidRDefault="00F42A32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3D56" w:rsidRPr="00F42A32" w:rsidTr="00806647">
        <w:trPr>
          <w:trHeight w:val="930"/>
        </w:trPr>
        <w:tc>
          <w:tcPr>
            <w:tcW w:w="1354" w:type="dxa"/>
            <w:vAlign w:val="center"/>
          </w:tcPr>
          <w:p w:rsidR="00313D56" w:rsidRPr="00F42A32" w:rsidRDefault="00313D56" w:rsidP="008066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313D56" w:rsidRPr="00F42A32" w:rsidRDefault="00313D56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Промежуточная аттестация (экзамен) </w:t>
            </w:r>
          </w:p>
        </w:tc>
        <w:tc>
          <w:tcPr>
            <w:tcW w:w="708" w:type="dxa"/>
            <w:vAlign w:val="center"/>
          </w:tcPr>
          <w:p w:rsidR="00313D56" w:rsidRPr="00F42A32" w:rsidRDefault="00313D56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313D56" w:rsidRPr="00F42A32" w:rsidRDefault="00313D56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13D56" w:rsidRPr="00F42A32" w:rsidRDefault="00313D56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13D56" w:rsidRPr="00F42A32" w:rsidRDefault="00313D56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13D56" w:rsidRPr="00F42A32" w:rsidRDefault="00313D56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13D56" w:rsidRPr="00F42A32" w:rsidRDefault="00313D56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13D56" w:rsidRPr="00F42A32" w:rsidRDefault="00313D56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13D56" w:rsidRPr="00F42A32" w:rsidRDefault="00605ED3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313D56" w:rsidRPr="00F42A32" w:rsidTr="00806647">
        <w:trPr>
          <w:trHeight w:val="930"/>
        </w:trPr>
        <w:tc>
          <w:tcPr>
            <w:tcW w:w="1354" w:type="dxa"/>
            <w:vAlign w:val="center"/>
          </w:tcPr>
          <w:p w:rsidR="00313D56" w:rsidRPr="00F42A32" w:rsidRDefault="00313D56" w:rsidP="008066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313D56" w:rsidRDefault="00313D56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08" w:type="dxa"/>
            <w:vAlign w:val="center"/>
          </w:tcPr>
          <w:p w:rsidR="00313D56" w:rsidRDefault="00313D56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567" w:type="dxa"/>
            <w:vAlign w:val="center"/>
          </w:tcPr>
          <w:p w:rsidR="00313D56" w:rsidRPr="00F42A32" w:rsidRDefault="00625855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09" w:type="dxa"/>
            <w:vAlign w:val="center"/>
          </w:tcPr>
          <w:p w:rsidR="00313D56" w:rsidRPr="00F42A32" w:rsidRDefault="00625855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709" w:type="dxa"/>
            <w:vAlign w:val="center"/>
          </w:tcPr>
          <w:p w:rsidR="00313D56" w:rsidRPr="00F42A32" w:rsidRDefault="00625855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09" w:type="dxa"/>
            <w:vAlign w:val="center"/>
          </w:tcPr>
          <w:p w:rsidR="00313D56" w:rsidRPr="00F42A32" w:rsidRDefault="00625855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708" w:type="dxa"/>
            <w:vAlign w:val="center"/>
          </w:tcPr>
          <w:p w:rsidR="00313D56" w:rsidRPr="00F42A32" w:rsidRDefault="00313D56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13D56" w:rsidRPr="00F42A32" w:rsidRDefault="00313D56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13D56" w:rsidRPr="00F42A32" w:rsidRDefault="00625855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</w:tbl>
    <w:p w:rsidR="00F42A32" w:rsidRPr="00F42A32" w:rsidRDefault="00F42A32" w:rsidP="00E6048D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aps/>
        </w:rPr>
        <w:sectPr w:rsidR="00F42A32" w:rsidRPr="00F42A32" w:rsidSect="00657342">
          <w:pgSz w:w="16840" w:h="11907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F42A32" w:rsidRPr="00F42A32" w:rsidRDefault="00F42A32" w:rsidP="00F42A32">
      <w:pPr>
        <w:rPr>
          <w:rFonts w:ascii="Times New Roman" w:hAnsi="Times New Roman" w:cs="Times New Roman"/>
          <w:sz w:val="24"/>
          <w:szCs w:val="24"/>
        </w:rPr>
      </w:pPr>
      <w:r w:rsidRPr="00F42A32">
        <w:rPr>
          <w:rFonts w:ascii="Times New Roman" w:hAnsi="Times New Roman" w:cs="Times New Roman"/>
          <w:b/>
          <w:caps/>
          <w:sz w:val="24"/>
          <w:szCs w:val="24"/>
        </w:rPr>
        <w:lastRenderedPageBreak/>
        <w:t xml:space="preserve">2.2. 1. </w:t>
      </w:r>
      <w:r w:rsidRPr="00F42A32">
        <w:rPr>
          <w:rFonts w:ascii="Times New Roman" w:hAnsi="Times New Roman" w:cs="Times New Roman"/>
          <w:b/>
          <w:sz w:val="24"/>
          <w:szCs w:val="24"/>
        </w:rPr>
        <w:t xml:space="preserve">Содержание обучения по профессиональному модулю (ПМ)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850"/>
        <w:gridCol w:w="118"/>
        <w:gridCol w:w="8813"/>
        <w:gridCol w:w="992"/>
        <w:gridCol w:w="1701"/>
      </w:tblGrid>
      <w:tr w:rsidR="00F42A32" w:rsidRPr="00F42A32" w:rsidTr="004C5E95">
        <w:tc>
          <w:tcPr>
            <w:tcW w:w="2660" w:type="dxa"/>
          </w:tcPr>
          <w:p w:rsidR="00F42A32" w:rsidRPr="00F42A32" w:rsidRDefault="00F42A32" w:rsidP="008066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9781" w:type="dxa"/>
            <w:gridSpan w:val="3"/>
          </w:tcPr>
          <w:p w:rsidR="00F42A32" w:rsidRPr="00F42A32" w:rsidRDefault="00F42A32" w:rsidP="0080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F42A32" w:rsidRPr="00F42A32" w:rsidRDefault="00F42A32" w:rsidP="0080664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2A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  <w:p w:rsidR="00F42A32" w:rsidRPr="00F42A32" w:rsidRDefault="00F42A32" w:rsidP="0080664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2A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Очное отд.</w:t>
            </w:r>
          </w:p>
        </w:tc>
        <w:tc>
          <w:tcPr>
            <w:tcW w:w="1701" w:type="dxa"/>
          </w:tcPr>
          <w:p w:rsidR="00F42A32" w:rsidRPr="00F42A32" w:rsidRDefault="00F42A32" w:rsidP="0080664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F42A32" w:rsidRPr="00F42A32" w:rsidTr="004C5E95">
        <w:tc>
          <w:tcPr>
            <w:tcW w:w="2660" w:type="dxa"/>
          </w:tcPr>
          <w:p w:rsidR="00F42A32" w:rsidRPr="00F42A32" w:rsidRDefault="00F42A32" w:rsidP="0080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781" w:type="dxa"/>
            <w:gridSpan w:val="3"/>
          </w:tcPr>
          <w:p w:rsidR="00F42A32" w:rsidRPr="00F42A32" w:rsidRDefault="00F42A32" w:rsidP="008066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42A32" w:rsidRPr="00F42A32" w:rsidRDefault="00F42A32" w:rsidP="0080664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2A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F42A32" w:rsidRPr="00F42A32" w:rsidRDefault="00F42A32" w:rsidP="0080664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4BEC" w:rsidRPr="00F42A32" w:rsidTr="004C5E95">
        <w:tc>
          <w:tcPr>
            <w:tcW w:w="12441" w:type="dxa"/>
            <w:gridSpan w:val="4"/>
          </w:tcPr>
          <w:p w:rsidR="00094BEC" w:rsidRPr="00F42A32" w:rsidRDefault="00094BEC" w:rsidP="00724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A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МДК </w:t>
            </w:r>
            <w:r w:rsidRPr="00313D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02.01 Предоставление туроператорских услуг</w:t>
            </w:r>
          </w:p>
        </w:tc>
        <w:tc>
          <w:tcPr>
            <w:tcW w:w="992" w:type="dxa"/>
          </w:tcPr>
          <w:p w:rsidR="00094BEC" w:rsidRPr="00724BD4" w:rsidRDefault="00094BEC" w:rsidP="008066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4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1701" w:type="dxa"/>
            <w:vMerge w:val="restart"/>
          </w:tcPr>
          <w:p w:rsidR="00094BEC" w:rsidRDefault="00094BEC" w:rsidP="00094B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BEC" w:rsidRPr="00094BEC" w:rsidRDefault="00094BEC" w:rsidP="00094B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EC">
              <w:rPr>
                <w:rFonts w:ascii="Times New Roman" w:hAnsi="Times New Roman" w:cs="Times New Roman"/>
                <w:sz w:val="24"/>
                <w:szCs w:val="24"/>
              </w:rPr>
              <w:t>ПК 2.1.</w:t>
            </w:r>
          </w:p>
          <w:p w:rsidR="00094BEC" w:rsidRPr="00094BEC" w:rsidRDefault="00094BEC" w:rsidP="00094B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EC">
              <w:rPr>
                <w:rFonts w:ascii="Times New Roman" w:hAnsi="Times New Roman" w:cs="Times New Roman"/>
                <w:sz w:val="24"/>
                <w:szCs w:val="24"/>
              </w:rPr>
              <w:t>ПК 2.2.</w:t>
            </w:r>
          </w:p>
          <w:p w:rsidR="00094BEC" w:rsidRPr="00094BEC" w:rsidRDefault="00094BEC" w:rsidP="00094B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EC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94B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094BEC" w:rsidRPr="00094BEC" w:rsidRDefault="00094BEC" w:rsidP="00094B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EC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94BE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094BEC" w:rsidRPr="00094BEC" w:rsidRDefault="00094BEC" w:rsidP="00094B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EC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94BE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094BEC" w:rsidRPr="00094BEC" w:rsidRDefault="00094BEC" w:rsidP="00094B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E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094B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094BEC" w:rsidRPr="00F42A32" w:rsidRDefault="00094BEC" w:rsidP="00094B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E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094BE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</w:tr>
      <w:tr w:rsidR="00094BEC" w:rsidRPr="00F42A32" w:rsidTr="004C5E95">
        <w:trPr>
          <w:trHeight w:val="90"/>
        </w:trPr>
        <w:tc>
          <w:tcPr>
            <w:tcW w:w="2660" w:type="dxa"/>
            <w:vMerge w:val="restart"/>
          </w:tcPr>
          <w:p w:rsidR="00094BEC" w:rsidRDefault="00094BEC" w:rsidP="00313D5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2A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1.1.</w:t>
            </w:r>
          </w:p>
          <w:p w:rsidR="00094BEC" w:rsidRPr="00F42A32" w:rsidRDefault="00094BEC" w:rsidP="00313D5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13D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Основы туроператорской деятельности</w:t>
            </w:r>
          </w:p>
        </w:tc>
        <w:tc>
          <w:tcPr>
            <w:tcW w:w="9781" w:type="dxa"/>
            <w:gridSpan w:val="3"/>
          </w:tcPr>
          <w:p w:rsidR="00094BEC" w:rsidRPr="00F42A32" w:rsidRDefault="00094BEC" w:rsidP="00806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A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992" w:type="dxa"/>
          </w:tcPr>
          <w:p w:rsidR="00094BEC" w:rsidRPr="00F42A32" w:rsidRDefault="00094BEC" w:rsidP="0031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BEC" w:rsidRPr="00F42A32" w:rsidTr="00094BEC">
        <w:trPr>
          <w:trHeight w:val="678"/>
        </w:trPr>
        <w:tc>
          <w:tcPr>
            <w:tcW w:w="2660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94BEC" w:rsidRPr="00F42A32" w:rsidRDefault="00094BEC" w:rsidP="00AE2795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8931" w:type="dxa"/>
            <w:gridSpan w:val="2"/>
            <w:shd w:val="clear" w:color="auto" w:fill="auto"/>
          </w:tcPr>
          <w:p w:rsidR="00094BEC" w:rsidRPr="00F42A32" w:rsidRDefault="00094BEC" w:rsidP="00313D56">
            <w:pPr>
              <w:pStyle w:val="a3"/>
              <w:spacing w:before="0" w:beforeAutospacing="0" w:after="0" w:afterAutospacing="0"/>
            </w:pPr>
            <w:r w:rsidRPr="00313D56">
              <w:t>Понятие и сущность туроператорской деятельности. Условия осуществления туроператорской деятельности.</w:t>
            </w:r>
          </w:p>
        </w:tc>
        <w:tc>
          <w:tcPr>
            <w:tcW w:w="992" w:type="dxa"/>
          </w:tcPr>
          <w:p w:rsidR="00094BEC" w:rsidRPr="00F42A32" w:rsidRDefault="00094BEC" w:rsidP="00313D56">
            <w:pPr>
              <w:pStyle w:val="a3"/>
              <w:jc w:val="center"/>
            </w:pPr>
            <w:r>
              <w:t>2</w:t>
            </w:r>
          </w:p>
        </w:tc>
        <w:tc>
          <w:tcPr>
            <w:tcW w:w="1701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BEC" w:rsidRPr="00F42A32" w:rsidTr="00094BEC">
        <w:trPr>
          <w:trHeight w:val="983"/>
        </w:trPr>
        <w:tc>
          <w:tcPr>
            <w:tcW w:w="2660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94BEC" w:rsidRPr="00F42A32" w:rsidRDefault="00094BEC" w:rsidP="00AE2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8931" w:type="dxa"/>
            <w:gridSpan w:val="2"/>
            <w:shd w:val="clear" w:color="auto" w:fill="auto"/>
          </w:tcPr>
          <w:p w:rsidR="00094BEC" w:rsidRPr="00F42A32" w:rsidRDefault="00094BEC" w:rsidP="00313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D5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регистрация туристкой </w:t>
            </w:r>
            <w:r w:rsidR="00605ED3" w:rsidRPr="00313D56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  <w:r w:rsidRPr="00313D56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Нормативно-правовая база осуществления туроператорской деятельности. Организационно - правовые формы функционирования туроператоров</w:t>
            </w:r>
          </w:p>
        </w:tc>
        <w:tc>
          <w:tcPr>
            <w:tcW w:w="992" w:type="dxa"/>
          </w:tcPr>
          <w:p w:rsidR="00094BEC" w:rsidRPr="00F42A32" w:rsidRDefault="00094BEC" w:rsidP="0031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BEC" w:rsidRPr="00F42A32" w:rsidTr="00094BEC">
        <w:trPr>
          <w:trHeight w:val="325"/>
        </w:trPr>
        <w:tc>
          <w:tcPr>
            <w:tcW w:w="2660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94BEC" w:rsidRPr="00F42A32" w:rsidRDefault="00094BEC" w:rsidP="00AE2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8931" w:type="dxa"/>
            <w:gridSpan w:val="2"/>
            <w:shd w:val="clear" w:color="auto" w:fill="auto"/>
          </w:tcPr>
          <w:p w:rsidR="00094BEC" w:rsidRPr="00F42A32" w:rsidRDefault="00094BEC" w:rsidP="00313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D56">
              <w:rPr>
                <w:rFonts w:ascii="Times New Roman" w:hAnsi="Times New Roman" w:cs="Times New Roman"/>
                <w:sz w:val="24"/>
                <w:szCs w:val="24"/>
              </w:rPr>
              <w:t>Классификация туроператоров</w:t>
            </w:r>
          </w:p>
        </w:tc>
        <w:tc>
          <w:tcPr>
            <w:tcW w:w="992" w:type="dxa"/>
          </w:tcPr>
          <w:p w:rsidR="00094BEC" w:rsidRPr="00F42A32" w:rsidRDefault="00094BEC" w:rsidP="0031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BEC" w:rsidRPr="00F42A32" w:rsidTr="00094BEC">
        <w:trPr>
          <w:trHeight w:val="361"/>
        </w:trPr>
        <w:tc>
          <w:tcPr>
            <w:tcW w:w="2660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94BEC" w:rsidRDefault="00094BEC" w:rsidP="00AE2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31" w:type="dxa"/>
            <w:gridSpan w:val="2"/>
            <w:shd w:val="clear" w:color="auto" w:fill="auto"/>
          </w:tcPr>
          <w:p w:rsidR="00094BEC" w:rsidRPr="00313D56" w:rsidRDefault="00094BEC" w:rsidP="00313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D56">
              <w:rPr>
                <w:rFonts w:ascii="Times New Roman" w:hAnsi="Times New Roman" w:cs="Times New Roman"/>
                <w:sz w:val="24"/>
                <w:szCs w:val="24"/>
              </w:rPr>
              <w:t>Банкротство и закрытие туроператора</w:t>
            </w:r>
          </w:p>
        </w:tc>
        <w:tc>
          <w:tcPr>
            <w:tcW w:w="992" w:type="dxa"/>
          </w:tcPr>
          <w:p w:rsidR="00094BEC" w:rsidRDefault="00094BEC" w:rsidP="0031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BEC" w:rsidRPr="00F42A32" w:rsidTr="00094BEC">
        <w:tc>
          <w:tcPr>
            <w:tcW w:w="2660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94BEC" w:rsidRDefault="00094BEC" w:rsidP="00AE2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8931" w:type="dxa"/>
            <w:gridSpan w:val="2"/>
            <w:shd w:val="clear" w:color="auto" w:fill="auto"/>
          </w:tcPr>
          <w:p w:rsidR="00094BEC" w:rsidRPr="00313D56" w:rsidRDefault="00094BEC" w:rsidP="00313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D56">
              <w:rPr>
                <w:rFonts w:ascii="Times New Roman" w:hAnsi="Times New Roman" w:cs="Times New Roman"/>
                <w:sz w:val="24"/>
                <w:szCs w:val="24"/>
              </w:rPr>
              <w:t>Требования к кадровому составу  туроператора</w:t>
            </w:r>
          </w:p>
        </w:tc>
        <w:tc>
          <w:tcPr>
            <w:tcW w:w="992" w:type="dxa"/>
          </w:tcPr>
          <w:p w:rsidR="00094BEC" w:rsidRDefault="00094BEC" w:rsidP="0031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BEC" w:rsidRPr="00F42A32" w:rsidTr="004C5E95">
        <w:tc>
          <w:tcPr>
            <w:tcW w:w="2660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3"/>
            <w:shd w:val="clear" w:color="auto" w:fill="auto"/>
          </w:tcPr>
          <w:p w:rsidR="00094BEC" w:rsidRPr="00E324AB" w:rsidRDefault="00094BEC" w:rsidP="00AE27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2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</w:tcPr>
          <w:p w:rsidR="00094BEC" w:rsidRPr="00625855" w:rsidRDefault="00094BEC" w:rsidP="00313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85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BEC" w:rsidRPr="00F42A32" w:rsidTr="00094BEC">
        <w:tc>
          <w:tcPr>
            <w:tcW w:w="2660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94BEC" w:rsidRDefault="00094BEC" w:rsidP="00AE2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8931" w:type="dxa"/>
            <w:gridSpan w:val="2"/>
            <w:shd w:val="clear" w:color="auto" w:fill="auto"/>
          </w:tcPr>
          <w:p w:rsidR="00094BEC" w:rsidRPr="00313D56" w:rsidRDefault="00094BEC" w:rsidP="00313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C49">
              <w:rPr>
                <w:rFonts w:ascii="Times New Roman" w:hAnsi="Times New Roman" w:cs="Times New Roman"/>
                <w:sz w:val="24"/>
                <w:szCs w:val="24"/>
              </w:rPr>
              <w:t>Анализ профиля туроператоров</w:t>
            </w:r>
          </w:p>
        </w:tc>
        <w:tc>
          <w:tcPr>
            <w:tcW w:w="992" w:type="dxa"/>
          </w:tcPr>
          <w:p w:rsidR="00094BEC" w:rsidRDefault="00094BEC" w:rsidP="0031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BEC" w:rsidRPr="00F42A32" w:rsidTr="00094BEC">
        <w:tc>
          <w:tcPr>
            <w:tcW w:w="2660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94BEC" w:rsidRDefault="00094BEC" w:rsidP="00AE2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8931" w:type="dxa"/>
            <w:gridSpan w:val="2"/>
            <w:shd w:val="clear" w:color="auto" w:fill="auto"/>
          </w:tcPr>
          <w:p w:rsidR="00094BEC" w:rsidRPr="00313D56" w:rsidRDefault="00094BEC" w:rsidP="00313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C49">
              <w:rPr>
                <w:rFonts w:ascii="Times New Roman" w:hAnsi="Times New Roman" w:cs="Times New Roman"/>
                <w:sz w:val="24"/>
                <w:szCs w:val="24"/>
              </w:rPr>
              <w:t>Анализ крупнейших туроператоров России</w:t>
            </w:r>
          </w:p>
        </w:tc>
        <w:tc>
          <w:tcPr>
            <w:tcW w:w="992" w:type="dxa"/>
          </w:tcPr>
          <w:p w:rsidR="00094BEC" w:rsidRDefault="00094BEC" w:rsidP="0031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BEC" w:rsidRPr="00F42A32" w:rsidTr="00094BEC">
        <w:tc>
          <w:tcPr>
            <w:tcW w:w="2660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94BEC" w:rsidRDefault="00094BEC" w:rsidP="00AE2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8931" w:type="dxa"/>
            <w:gridSpan w:val="2"/>
            <w:shd w:val="clear" w:color="auto" w:fill="auto"/>
          </w:tcPr>
          <w:p w:rsidR="00094BEC" w:rsidRPr="00313D56" w:rsidRDefault="00094BEC" w:rsidP="00313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90F">
              <w:rPr>
                <w:rFonts w:ascii="Times New Roman" w:hAnsi="Times New Roman" w:cs="Times New Roman"/>
                <w:sz w:val="24"/>
                <w:szCs w:val="24"/>
              </w:rPr>
              <w:t>Показатели надежности туроператора. Риски туроператорской деятельности</w:t>
            </w:r>
          </w:p>
        </w:tc>
        <w:tc>
          <w:tcPr>
            <w:tcW w:w="992" w:type="dxa"/>
          </w:tcPr>
          <w:p w:rsidR="00094BEC" w:rsidRDefault="00094BEC" w:rsidP="0031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BEC" w:rsidRPr="00F42A32" w:rsidTr="004C5E95">
        <w:trPr>
          <w:trHeight w:val="90"/>
        </w:trPr>
        <w:tc>
          <w:tcPr>
            <w:tcW w:w="2660" w:type="dxa"/>
            <w:vMerge w:val="restart"/>
          </w:tcPr>
          <w:p w:rsidR="00094BEC" w:rsidRDefault="00094BEC" w:rsidP="0046090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2A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1.2.</w:t>
            </w:r>
          </w:p>
          <w:p w:rsidR="00094BEC" w:rsidRPr="00F42A32" w:rsidRDefault="00094BEC" w:rsidP="0046090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09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Технология разработки туристского продукта</w:t>
            </w:r>
          </w:p>
        </w:tc>
        <w:tc>
          <w:tcPr>
            <w:tcW w:w="9781" w:type="dxa"/>
            <w:gridSpan w:val="3"/>
          </w:tcPr>
          <w:p w:rsidR="00094BEC" w:rsidRPr="00F42A32" w:rsidRDefault="00094BEC" w:rsidP="00806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A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</w:tcPr>
          <w:p w:rsidR="00094BEC" w:rsidRPr="00F42A32" w:rsidRDefault="00094BEC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vMerge w:val="restart"/>
          </w:tcPr>
          <w:p w:rsidR="00094BEC" w:rsidRDefault="00094BEC" w:rsidP="00094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BEC" w:rsidRDefault="00094BEC" w:rsidP="00094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BEC" w:rsidRDefault="00094BEC" w:rsidP="00094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BEC" w:rsidRDefault="00094BEC" w:rsidP="00094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BEC" w:rsidRPr="00094BEC" w:rsidRDefault="00094BEC" w:rsidP="00094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EC">
              <w:rPr>
                <w:rFonts w:ascii="Times New Roman" w:hAnsi="Times New Roman" w:cs="Times New Roman"/>
                <w:sz w:val="24"/>
                <w:szCs w:val="24"/>
              </w:rPr>
              <w:t>ПК 2.1.</w:t>
            </w:r>
          </w:p>
          <w:p w:rsidR="00094BEC" w:rsidRPr="00094BEC" w:rsidRDefault="00094BEC" w:rsidP="00094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EC">
              <w:rPr>
                <w:rFonts w:ascii="Times New Roman" w:hAnsi="Times New Roman" w:cs="Times New Roman"/>
                <w:sz w:val="24"/>
                <w:szCs w:val="24"/>
              </w:rPr>
              <w:t>ПК 2.2.</w:t>
            </w:r>
          </w:p>
          <w:p w:rsidR="00094BEC" w:rsidRPr="00094BEC" w:rsidRDefault="00094BEC" w:rsidP="00094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EC">
              <w:rPr>
                <w:rFonts w:ascii="Times New Roman" w:hAnsi="Times New Roman" w:cs="Times New Roman"/>
                <w:sz w:val="24"/>
                <w:szCs w:val="24"/>
              </w:rPr>
              <w:t>ОК 01.</w:t>
            </w:r>
          </w:p>
          <w:p w:rsidR="00094BEC" w:rsidRPr="00094BEC" w:rsidRDefault="00094BEC" w:rsidP="00094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EC">
              <w:rPr>
                <w:rFonts w:ascii="Times New Roman" w:hAnsi="Times New Roman" w:cs="Times New Roman"/>
                <w:sz w:val="24"/>
                <w:szCs w:val="24"/>
              </w:rPr>
              <w:t>ОК 02.</w:t>
            </w:r>
          </w:p>
          <w:p w:rsidR="00094BEC" w:rsidRPr="00094BEC" w:rsidRDefault="00094BEC" w:rsidP="00094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EC">
              <w:rPr>
                <w:rFonts w:ascii="Times New Roman" w:hAnsi="Times New Roman" w:cs="Times New Roman"/>
                <w:sz w:val="24"/>
                <w:szCs w:val="24"/>
              </w:rPr>
              <w:t>ОК 03.</w:t>
            </w:r>
          </w:p>
          <w:p w:rsidR="00094BEC" w:rsidRPr="00094BEC" w:rsidRDefault="00094BEC" w:rsidP="00094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EC">
              <w:rPr>
                <w:rFonts w:ascii="Times New Roman" w:hAnsi="Times New Roman" w:cs="Times New Roman"/>
                <w:sz w:val="24"/>
                <w:szCs w:val="24"/>
              </w:rPr>
              <w:t>ОК 04.</w:t>
            </w:r>
          </w:p>
          <w:p w:rsidR="00094BEC" w:rsidRPr="00F42A32" w:rsidRDefault="00094BEC" w:rsidP="00094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EC">
              <w:rPr>
                <w:rFonts w:ascii="Times New Roman" w:hAnsi="Times New Roman" w:cs="Times New Roman"/>
                <w:sz w:val="24"/>
                <w:szCs w:val="24"/>
              </w:rPr>
              <w:t>ОК 05.</w:t>
            </w:r>
          </w:p>
        </w:tc>
      </w:tr>
      <w:tr w:rsidR="00094BEC" w:rsidRPr="00F42A32" w:rsidTr="00094BEC">
        <w:tc>
          <w:tcPr>
            <w:tcW w:w="2660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94BEC" w:rsidRPr="00F42A32" w:rsidRDefault="00094BEC" w:rsidP="00AE2795">
            <w:pPr>
              <w:pStyle w:val="a3"/>
              <w:jc w:val="center"/>
            </w:pPr>
            <w:r>
              <w:t>15</w:t>
            </w:r>
          </w:p>
        </w:tc>
        <w:tc>
          <w:tcPr>
            <w:tcW w:w="8931" w:type="dxa"/>
            <w:gridSpan w:val="2"/>
            <w:shd w:val="clear" w:color="auto" w:fill="auto"/>
          </w:tcPr>
          <w:p w:rsidR="00094BEC" w:rsidRPr="00F42A32" w:rsidRDefault="00094BEC" w:rsidP="00806647">
            <w:pPr>
              <w:pStyle w:val="a3"/>
            </w:pPr>
            <w:r w:rsidRPr="00AE2795">
              <w:t>Понятие и структура турпродукта. Составляющие туристского пакета</w:t>
            </w:r>
          </w:p>
        </w:tc>
        <w:tc>
          <w:tcPr>
            <w:tcW w:w="992" w:type="dxa"/>
          </w:tcPr>
          <w:p w:rsidR="00094BEC" w:rsidRPr="00F42A32" w:rsidRDefault="00094BEC" w:rsidP="00AE2795">
            <w:pPr>
              <w:pStyle w:val="a3"/>
              <w:jc w:val="center"/>
            </w:pPr>
            <w:r>
              <w:t>2</w:t>
            </w:r>
          </w:p>
        </w:tc>
        <w:tc>
          <w:tcPr>
            <w:tcW w:w="1701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BEC" w:rsidRPr="00F42A32" w:rsidTr="00094BEC">
        <w:tc>
          <w:tcPr>
            <w:tcW w:w="2660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94BEC" w:rsidRPr="00F42A32" w:rsidRDefault="00094BEC" w:rsidP="00AE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931" w:type="dxa"/>
            <w:gridSpan w:val="2"/>
            <w:shd w:val="clear" w:color="auto" w:fill="auto"/>
          </w:tcPr>
          <w:p w:rsidR="00094BEC" w:rsidRPr="00F42A32" w:rsidRDefault="00094BEC" w:rsidP="00806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795">
              <w:rPr>
                <w:rFonts w:ascii="Times New Roman" w:hAnsi="Times New Roman" w:cs="Times New Roman"/>
                <w:sz w:val="24"/>
                <w:szCs w:val="24"/>
              </w:rPr>
              <w:t>Классификация туристского продукта</w:t>
            </w:r>
          </w:p>
        </w:tc>
        <w:tc>
          <w:tcPr>
            <w:tcW w:w="992" w:type="dxa"/>
          </w:tcPr>
          <w:p w:rsidR="00094BEC" w:rsidRPr="00F42A32" w:rsidRDefault="00094BEC" w:rsidP="00AE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BEC" w:rsidRPr="00F42A32" w:rsidTr="00094BEC">
        <w:trPr>
          <w:trHeight w:val="490"/>
        </w:trPr>
        <w:tc>
          <w:tcPr>
            <w:tcW w:w="2660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094BEC" w:rsidRPr="00F42A32" w:rsidRDefault="00094BEC" w:rsidP="00AE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931" w:type="dxa"/>
            <w:gridSpan w:val="2"/>
          </w:tcPr>
          <w:p w:rsidR="00094BEC" w:rsidRPr="00F42A32" w:rsidRDefault="00094BEC" w:rsidP="00806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795">
              <w:rPr>
                <w:rFonts w:ascii="Times New Roman" w:hAnsi="Times New Roman" w:cs="Times New Roman"/>
                <w:sz w:val="24"/>
                <w:szCs w:val="24"/>
              </w:rPr>
              <w:t>Особенности и потребительские свойства турпродукта</w:t>
            </w:r>
          </w:p>
        </w:tc>
        <w:tc>
          <w:tcPr>
            <w:tcW w:w="992" w:type="dxa"/>
          </w:tcPr>
          <w:p w:rsidR="00094BEC" w:rsidRPr="00F42A32" w:rsidRDefault="00094BEC" w:rsidP="00AE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BEC" w:rsidRPr="00F42A32" w:rsidTr="00094BEC">
        <w:tc>
          <w:tcPr>
            <w:tcW w:w="2660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094BEC" w:rsidRPr="00F42A32" w:rsidRDefault="00094BEC" w:rsidP="00AE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931" w:type="dxa"/>
            <w:gridSpan w:val="2"/>
          </w:tcPr>
          <w:p w:rsidR="00094BEC" w:rsidRPr="00F42A32" w:rsidRDefault="00094BEC" w:rsidP="00806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795">
              <w:rPr>
                <w:rFonts w:ascii="Times New Roman" w:hAnsi="Times New Roman" w:cs="Times New Roman"/>
                <w:sz w:val="24"/>
                <w:szCs w:val="24"/>
              </w:rPr>
              <w:t>Жизненный цикл туристского продукта</w:t>
            </w:r>
          </w:p>
        </w:tc>
        <w:tc>
          <w:tcPr>
            <w:tcW w:w="992" w:type="dxa"/>
          </w:tcPr>
          <w:p w:rsidR="00094BEC" w:rsidRPr="00F42A32" w:rsidRDefault="00094BEC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BEC" w:rsidRPr="00F42A32" w:rsidTr="00094BEC">
        <w:trPr>
          <w:trHeight w:val="406"/>
        </w:trPr>
        <w:tc>
          <w:tcPr>
            <w:tcW w:w="2660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094BEC" w:rsidRPr="00F42A32" w:rsidRDefault="00094BEC" w:rsidP="00AE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931" w:type="dxa"/>
            <w:gridSpan w:val="2"/>
          </w:tcPr>
          <w:p w:rsidR="00094BEC" w:rsidRPr="00F42A32" w:rsidRDefault="00094BEC" w:rsidP="00806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795">
              <w:rPr>
                <w:rFonts w:ascii="Times New Roman" w:hAnsi="Times New Roman" w:cs="Times New Roman"/>
                <w:sz w:val="24"/>
                <w:szCs w:val="24"/>
              </w:rPr>
              <w:t>Этапы разработки турпродукта</w:t>
            </w:r>
          </w:p>
        </w:tc>
        <w:tc>
          <w:tcPr>
            <w:tcW w:w="992" w:type="dxa"/>
          </w:tcPr>
          <w:p w:rsidR="00094BEC" w:rsidRPr="00F42A32" w:rsidRDefault="00094BEC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BEC" w:rsidRPr="00F42A32" w:rsidTr="00094BEC">
        <w:trPr>
          <w:trHeight w:val="712"/>
        </w:trPr>
        <w:tc>
          <w:tcPr>
            <w:tcW w:w="2660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094BEC" w:rsidRPr="00F42A32" w:rsidRDefault="00094BEC" w:rsidP="00AE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931" w:type="dxa"/>
            <w:gridSpan w:val="2"/>
          </w:tcPr>
          <w:p w:rsidR="00094BEC" w:rsidRPr="00F42A32" w:rsidRDefault="00094BEC" w:rsidP="00806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795">
              <w:rPr>
                <w:rFonts w:ascii="Times New Roman" w:hAnsi="Times New Roman" w:cs="Times New Roman"/>
                <w:sz w:val="24"/>
                <w:szCs w:val="24"/>
              </w:rPr>
              <w:t>Технологическая документация (технологическая карта туристского путешествия, памятка туристу, туристский ваучер)</w:t>
            </w:r>
          </w:p>
        </w:tc>
        <w:tc>
          <w:tcPr>
            <w:tcW w:w="992" w:type="dxa"/>
          </w:tcPr>
          <w:p w:rsidR="00094BEC" w:rsidRPr="00F42A32" w:rsidRDefault="00094BEC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BEC" w:rsidRPr="00F42A32" w:rsidTr="00094BEC">
        <w:trPr>
          <w:trHeight w:val="712"/>
        </w:trPr>
        <w:tc>
          <w:tcPr>
            <w:tcW w:w="2660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094BEC" w:rsidRDefault="00094BEC" w:rsidP="00AE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931" w:type="dxa"/>
            <w:gridSpan w:val="2"/>
          </w:tcPr>
          <w:p w:rsidR="00094BEC" w:rsidRPr="00AE2795" w:rsidRDefault="00094BEC" w:rsidP="00806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795">
              <w:rPr>
                <w:rFonts w:ascii="Times New Roman" w:hAnsi="Times New Roman" w:cs="Times New Roman"/>
                <w:sz w:val="24"/>
                <w:szCs w:val="24"/>
              </w:rPr>
              <w:t>Испытание туристского продукта в рыночных условиях</w:t>
            </w:r>
          </w:p>
        </w:tc>
        <w:tc>
          <w:tcPr>
            <w:tcW w:w="992" w:type="dxa"/>
          </w:tcPr>
          <w:p w:rsidR="00094BEC" w:rsidRDefault="00094BEC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BEC" w:rsidRPr="00F42A32" w:rsidTr="004C5E95">
        <w:tc>
          <w:tcPr>
            <w:tcW w:w="2660" w:type="dxa"/>
            <w:vMerge/>
          </w:tcPr>
          <w:p w:rsidR="00094BEC" w:rsidRPr="00F42A32" w:rsidRDefault="00094BEC" w:rsidP="008066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3"/>
          </w:tcPr>
          <w:p w:rsidR="00094BEC" w:rsidRPr="00AE2795" w:rsidRDefault="00094BEC" w:rsidP="00AE27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2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</w:tcPr>
          <w:p w:rsidR="00094BEC" w:rsidRPr="00625855" w:rsidRDefault="00625855" w:rsidP="008066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5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701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BEC" w:rsidRPr="00F42A32" w:rsidTr="00094BEC">
        <w:trPr>
          <w:trHeight w:val="600"/>
        </w:trPr>
        <w:tc>
          <w:tcPr>
            <w:tcW w:w="2660" w:type="dxa"/>
            <w:vMerge/>
          </w:tcPr>
          <w:p w:rsidR="00094BEC" w:rsidRPr="00F42A32" w:rsidRDefault="00094BEC" w:rsidP="008066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094BEC" w:rsidRPr="00F42A32" w:rsidRDefault="00094BEC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931" w:type="dxa"/>
            <w:gridSpan w:val="2"/>
          </w:tcPr>
          <w:p w:rsidR="00094BEC" w:rsidRPr="00F42A32" w:rsidRDefault="00094BEC" w:rsidP="00AE2795">
            <w:pPr>
              <w:tabs>
                <w:tab w:val="left" w:pos="2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2795">
              <w:rPr>
                <w:rFonts w:ascii="Times New Roman" w:hAnsi="Times New Roman" w:cs="Times New Roman"/>
                <w:sz w:val="24"/>
                <w:szCs w:val="24"/>
              </w:rPr>
              <w:t>Формирование турпродукта. Общие требования к проектированию туристских услуг</w:t>
            </w:r>
          </w:p>
        </w:tc>
        <w:tc>
          <w:tcPr>
            <w:tcW w:w="992" w:type="dxa"/>
          </w:tcPr>
          <w:p w:rsidR="00094BEC" w:rsidRPr="00094BEC" w:rsidRDefault="00094BEC" w:rsidP="008066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BE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BEC" w:rsidRPr="00F42A32" w:rsidTr="00094BEC">
        <w:trPr>
          <w:trHeight w:val="600"/>
        </w:trPr>
        <w:tc>
          <w:tcPr>
            <w:tcW w:w="2660" w:type="dxa"/>
            <w:vMerge w:val="restart"/>
          </w:tcPr>
          <w:p w:rsidR="00094BEC" w:rsidRPr="00F42A32" w:rsidRDefault="00094BEC" w:rsidP="008066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094BEC" w:rsidRDefault="00094BEC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931" w:type="dxa"/>
            <w:gridSpan w:val="2"/>
          </w:tcPr>
          <w:p w:rsidR="00094BEC" w:rsidRPr="00AE2795" w:rsidRDefault="00094BEC" w:rsidP="00AE2795">
            <w:pPr>
              <w:tabs>
                <w:tab w:val="left" w:pos="2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1169">
              <w:rPr>
                <w:rFonts w:ascii="Times New Roman" w:hAnsi="Times New Roman" w:cs="Times New Roman"/>
                <w:sz w:val="24"/>
                <w:szCs w:val="24"/>
              </w:rPr>
              <w:t>Анализ матрицы «Желательность услуг для фирмы и клиентов»</w:t>
            </w:r>
          </w:p>
        </w:tc>
        <w:tc>
          <w:tcPr>
            <w:tcW w:w="992" w:type="dxa"/>
          </w:tcPr>
          <w:p w:rsidR="00094BEC" w:rsidRPr="00094BEC" w:rsidRDefault="00094BEC" w:rsidP="008066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BE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BEC" w:rsidRPr="00F42A32" w:rsidTr="00094BEC">
        <w:trPr>
          <w:trHeight w:val="512"/>
        </w:trPr>
        <w:tc>
          <w:tcPr>
            <w:tcW w:w="2660" w:type="dxa"/>
            <w:vMerge/>
          </w:tcPr>
          <w:p w:rsidR="00094BEC" w:rsidRPr="00F42A32" w:rsidRDefault="00094BEC" w:rsidP="008066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094BEC" w:rsidRDefault="00094BEC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931" w:type="dxa"/>
            <w:gridSpan w:val="2"/>
          </w:tcPr>
          <w:p w:rsidR="00094BEC" w:rsidRPr="00AE2795" w:rsidRDefault="00094BEC" w:rsidP="00AE2795">
            <w:pPr>
              <w:tabs>
                <w:tab w:val="left" w:pos="2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116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туристского маршрута. Разработка программы обслуживания туристов  </w:t>
            </w:r>
          </w:p>
        </w:tc>
        <w:tc>
          <w:tcPr>
            <w:tcW w:w="992" w:type="dxa"/>
          </w:tcPr>
          <w:p w:rsidR="00094BEC" w:rsidRPr="00094BEC" w:rsidRDefault="00094BEC" w:rsidP="008066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BE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BEC" w:rsidRPr="00F42A32" w:rsidTr="00094BEC">
        <w:trPr>
          <w:trHeight w:val="419"/>
        </w:trPr>
        <w:tc>
          <w:tcPr>
            <w:tcW w:w="2660" w:type="dxa"/>
            <w:vMerge/>
          </w:tcPr>
          <w:p w:rsidR="00094BEC" w:rsidRPr="00F42A32" w:rsidRDefault="00094BEC" w:rsidP="008066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094BEC" w:rsidRDefault="00094BEC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931" w:type="dxa"/>
            <w:gridSpan w:val="2"/>
          </w:tcPr>
          <w:p w:rsidR="00094BEC" w:rsidRPr="00AE2795" w:rsidRDefault="00094BEC" w:rsidP="00AE2795">
            <w:pPr>
              <w:tabs>
                <w:tab w:val="left" w:pos="2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23C3">
              <w:rPr>
                <w:rFonts w:ascii="Times New Roman" w:hAnsi="Times New Roman" w:cs="Times New Roman"/>
                <w:sz w:val="24"/>
                <w:szCs w:val="24"/>
              </w:rPr>
              <w:t>Формирование классического и динамического турпакета</w:t>
            </w:r>
          </w:p>
        </w:tc>
        <w:tc>
          <w:tcPr>
            <w:tcW w:w="992" w:type="dxa"/>
          </w:tcPr>
          <w:p w:rsidR="00094BEC" w:rsidRPr="00094BEC" w:rsidRDefault="00094BEC" w:rsidP="008066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BE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BEC" w:rsidRPr="00F42A32" w:rsidTr="00094BEC">
        <w:trPr>
          <w:trHeight w:val="455"/>
        </w:trPr>
        <w:tc>
          <w:tcPr>
            <w:tcW w:w="2660" w:type="dxa"/>
            <w:vMerge/>
          </w:tcPr>
          <w:p w:rsidR="00094BEC" w:rsidRPr="00F42A32" w:rsidRDefault="00094BEC" w:rsidP="008066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094BEC" w:rsidRDefault="00094BEC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26-27</w:t>
            </w:r>
          </w:p>
        </w:tc>
        <w:tc>
          <w:tcPr>
            <w:tcW w:w="8931" w:type="dxa"/>
            <w:gridSpan w:val="2"/>
          </w:tcPr>
          <w:p w:rsidR="00094BEC" w:rsidRPr="00AE2795" w:rsidRDefault="00094BEC" w:rsidP="00AE2795">
            <w:pPr>
              <w:tabs>
                <w:tab w:val="left" w:pos="2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23C3">
              <w:rPr>
                <w:rFonts w:ascii="Times New Roman" w:hAnsi="Times New Roman" w:cs="Times New Roman"/>
                <w:sz w:val="24"/>
                <w:szCs w:val="24"/>
              </w:rPr>
              <w:t>Различные виды услуг (транспорта, размещения, питания, экскурсионной программы)  в составе туристского продукта</w:t>
            </w:r>
          </w:p>
        </w:tc>
        <w:tc>
          <w:tcPr>
            <w:tcW w:w="992" w:type="dxa"/>
          </w:tcPr>
          <w:p w:rsidR="00094BEC" w:rsidRPr="00094BEC" w:rsidRDefault="00094BEC" w:rsidP="008066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BE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BEC" w:rsidRPr="00F42A32" w:rsidTr="00094BEC">
        <w:trPr>
          <w:trHeight w:val="505"/>
        </w:trPr>
        <w:tc>
          <w:tcPr>
            <w:tcW w:w="2660" w:type="dxa"/>
            <w:vMerge/>
          </w:tcPr>
          <w:p w:rsidR="00094BEC" w:rsidRPr="00F42A32" w:rsidRDefault="00094BEC" w:rsidP="008066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094BEC" w:rsidRDefault="00094BEC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28-29</w:t>
            </w:r>
          </w:p>
        </w:tc>
        <w:tc>
          <w:tcPr>
            <w:tcW w:w="8931" w:type="dxa"/>
            <w:gridSpan w:val="2"/>
          </w:tcPr>
          <w:p w:rsidR="00094BEC" w:rsidRPr="00AE2795" w:rsidRDefault="00094BEC" w:rsidP="00AE2795">
            <w:pPr>
              <w:tabs>
                <w:tab w:val="left" w:pos="2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23C3">
              <w:rPr>
                <w:rFonts w:ascii="Times New Roman" w:hAnsi="Times New Roman" w:cs="Times New Roman"/>
                <w:sz w:val="24"/>
                <w:szCs w:val="24"/>
              </w:rPr>
              <w:t>Разработка программ обслуживания с учетом специфики различных видов туров (культурно -познавательные, деловые, оздоровительные, образовательные, приключенческие, событийные, спортивные, семейные, хобби – туры)</w:t>
            </w:r>
          </w:p>
        </w:tc>
        <w:tc>
          <w:tcPr>
            <w:tcW w:w="992" w:type="dxa"/>
          </w:tcPr>
          <w:p w:rsidR="00094BEC" w:rsidRPr="00094BEC" w:rsidRDefault="00094BEC" w:rsidP="008066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BE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BEC" w:rsidRPr="00F42A32" w:rsidTr="00094BEC">
        <w:trPr>
          <w:trHeight w:val="385"/>
        </w:trPr>
        <w:tc>
          <w:tcPr>
            <w:tcW w:w="2660" w:type="dxa"/>
            <w:vMerge/>
          </w:tcPr>
          <w:p w:rsidR="00094BEC" w:rsidRPr="00F42A32" w:rsidRDefault="00094BEC" w:rsidP="008066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094BEC" w:rsidRDefault="00094BEC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25855">
              <w:rPr>
                <w:rFonts w:ascii="Times New Roman" w:hAnsi="Times New Roman" w:cs="Times New Roman"/>
                <w:sz w:val="24"/>
                <w:szCs w:val="24"/>
              </w:rPr>
              <w:t>-31</w:t>
            </w:r>
          </w:p>
        </w:tc>
        <w:tc>
          <w:tcPr>
            <w:tcW w:w="8931" w:type="dxa"/>
            <w:gridSpan w:val="2"/>
          </w:tcPr>
          <w:p w:rsidR="00094BEC" w:rsidRPr="00AE2795" w:rsidRDefault="00094BEC" w:rsidP="00AE2795">
            <w:pPr>
              <w:tabs>
                <w:tab w:val="left" w:pos="2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23C3">
              <w:rPr>
                <w:rFonts w:ascii="Times New Roman" w:hAnsi="Times New Roman" w:cs="Times New Roman"/>
                <w:sz w:val="24"/>
                <w:szCs w:val="24"/>
              </w:rPr>
              <w:t>Расчет стоимости тура по заданным параметрам</w:t>
            </w:r>
          </w:p>
        </w:tc>
        <w:tc>
          <w:tcPr>
            <w:tcW w:w="992" w:type="dxa"/>
          </w:tcPr>
          <w:p w:rsidR="00094BEC" w:rsidRPr="00094BEC" w:rsidRDefault="00625855" w:rsidP="008066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BEC" w:rsidRPr="00F42A32" w:rsidTr="004C5E95">
        <w:trPr>
          <w:trHeight w:val="231"/>
        </w:trPr>
        <w:tc>
          <w:tcPr>
            <w:tcW w:w="2660" w:type="dxa"/>
            <w:vMerge w:val="restart"/>
          </w:tcPr>
          <w:p w:rsidR="00094BEC" w:rsidRDefault="00094BEC" w:rsidP="006D45E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D45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1.3.</w:t>
            </w:r>
          </w:p>
          <w:p w:rsidR="00094BEC" w:rsidRPr="00F42A32" w:rsidRDefault="00094BEC" w:rsidP="006D45E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D45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Оформление и обработка заказов клиентов</w:t>
            </w:r>
          </w:p>
          <w:p w:rsidR="00094BEC" w:rsidRPr="00F42A32" w:rsidRDefault="00094BEC" w:rsidP="00806647">
            <w:pPr>
              <w:tabs>
                <w:tab w:val="left" w:pos="0"/>
                <w:tab w:val="center" w:pos="3060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094BEC" w:rsidRPr="00F42A32" w:rsidRDefault="00094BEC" w:rsidP="00806647">
            <w:pPr>
              <w:tabs>
                <w:tab w:val="left" w:pos="0"/>
                <w:tab w:val="center" w:pos="3060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3"/>
          </w:tcPr>
          <w:p w:rsidR="00094BEC" w:rsidRPr="00F42A32" w:rsidRDefault="00094BEC" w:rsidP="0080664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42A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992" w:type="dxa"/>
          </w:tcPr>
          <w:p w:rsidR="00094BEC" w:rsidRPr="00094BEC" w:rsidRDefault="00094BEC" w:rsidP="008066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BEC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vMerge w:val="restart"/>
          </w:tcPr>
          <w:p w:rsidR="00094BEC" w:rsidRDefault="00094BEC" w:rsidP="00094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4BEC" w:rsidRDefault="00094BEC" w:rsidP="00094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4BEC" w:rsidRDefault="00094BEC" w:rsidP="00094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4BEC" w:rsidRPr="00094BEC" w:rsidRDefault="00094BEC" w:rsidP="00094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BEC">
              <w:rPr>
                <w:rFonts w:ascii="Times New Roman" w:hAnsi="Times New Roman" w:cs="Times New Roman"/>
                <w:bCs/>
                <w:sz w:val="24"/>
                <w:szCs w:val="24"/>
              </w:rPr>
              <w:t>ПК 2.1.</w:t>
            </w:r>
          </w:p>
          <w:p w:rsidR="00094BEC" w:rsidRPr="00094BEC" w:rsidRDefault="00094BEC" w:rsidP="00094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BEC">
              <w:rPr>
                <w:rFonts w:ascii="Times New Roman" w:hAnsi="Times New Roman" w:cs="Times New Roman"/>
                <w:bCs/>
                <w:sz w:val="24"/>
                <w:szCs w:val="24"/>
              </w:rPr>
              <w:t>ПК 2.2.</w:t>
            </w:r>
          </w:p>
          <w:p w:rsidR="00094BEC" w:rsidRPr="00094BEC" w:rsidRDefault="00094BEC" w:rsidP="00094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BEC">
              <w:rPr>
                <w:rFonts w:ascii="Times New Roman" w:hAnsi="Times New Roman" w:cs="Times New Roman"/>
                <w:bCs/>
                <w:sz w:val="24"/>
                <w:szCs w:val="24"/>
              </w:rPr>
              <w:t>ОК 01.</w:t>
            </w:r>
          </w:p>
          <w:p w:rsidR="00094BEC" w:rsidRPr="00094BEC" w:rsidRDefault="00094BEC" w:rsidP="00094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BEC">
              <w:rPr>
                <w:rFonts w:ascii="Times New Roman" w:hAnsi="Times New Roman" w:cs="Times New Roman"/>
                <w:bCs/>
                <w:sz w:val="24"/>
                <w:szCs w:val="24"/>
              </w:rPr>
              <w:t>ОК 02.</w:t>
            </w:r>
          </w:p>
          <w:p w:rsidR="00094BEC" w:rsidRPr="00094BEC" w:rsidRDefault="00094BEC" w:rsidP="00094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BEC">
              <w:rPr>
                <w:rFonts w:ascii="Times New Roman" w:hAnsi="Times New Roman" w:cs="Times New Roman"/>
                <w:bCs/>
                <w:sz w:val="24"/>
                <w:szCs w:val="24"/>
              </w:rPr>
              <w:t>ОК 03.</w:t>
            </w:r>
          </w:p>
          <w:p w:rsidR="00094BEC" w:rsidRPr="00094BEC" w:rsidRDefault="00094BEC" w:rsidP="00094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BEC">
              <w:rPr>
                <w:rFonts w:ascii="Times New Roman" w:hAnsi="Times New Roman" w:cs="Times New Roman"/>
                <w:bCs/>
                <w:sz w:val="24"/>
                <w:szCs w:val="24"/>
              </w:rPr>
              <w:t>ОК 04.</w:t>
            </w:r>
          </w:p>
          <w:p w:rsidR="00094BEC" w:rsidRPr="00F42A32" w:rsidRDefault="00094BEC" w:rsidP="00094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BEC">
              <w:rPr>
                <w:rFonts w:ascii="Times New Roman" w:hAnsi="Times New Roman" w:cs="Times New Roman"/>
                <w:bCs/>
                <w:sz w:val="24"/>
                <w:szCs w:val="24"/>
              </w:rPr>
              <w:t>ОК 05.</w:t>
            </w:r>
          </w:p>
        </w:tc>
      </w:tr>
      <w:tr w:rsidR="00094BEC" w:rsidRPr="00F42A32" w:rsidTr="004C5E95">
        <w:tc>
          <w:tcPr>
            <w:tcW w:w="2660" w:type="dxa"/>
            <w:vMerge/>
          </w:tcPr>
          <w:p w:rsidR="00094BEC" w:rsidRPr="00F42A32" w:rsidRDefault="00094BEC" w:rsidP="00806647">
            <w:pPr>
              <w:tabs>
                <w:tab w:val="left" w:pos="0"/>
                <w:tab w:val="center" w:pos="3060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gridSpan w:val="2"/>
          </w:tcPr>
          <w:p w:rsidR="00094BEC" w:rsidRPr="00F42A32" w:rsidRDefault="00094BEC" w:rsidP="000C4A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8813" w:type="dxa"/>
          </w:tcPr>
          <w:p w:rsidR="00094BEC" w:rsidRPr="00F42A32" w:rsidRDefault="00094BEC" w:rsidP="00AE279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4A8C">
              <w:rPr>
                <w:rFonts w:ascii="Times New Roman" w:hAnsi="Times New Roman" w:cs="Times New Roman"/>
                <w:bCs/>
                <w:sz w:val="24"/>
                <w:szCs w:val="24"/>
              </w:rPr>
              <w:t>Теоретические аспекты оформления и обработки заказов</w:t>
            </w:r>
          </w:p>
        </w:tc>
        <w:tc>
          <w:tcPr>
            <w:tcW w:w="992" w:type="dxa"/>
          </w:tcPr>
          <w:p w:rsidR="00094BEC" w:rsidRPr="00094BEC" w:rsidRDefault="00605ED3" w:rsidP="008066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BEC" w:rsidRPr="00F42A32" w:rsidTr="004C5E95">
        <w:trPr>
          <w:trHeight w:val="407"/>
        </w:trPr>
        <w:tc>
          <w:tcPr>
            <w:tcW w:w="2660" w:type="dxa"/>
            <w:vMerge/>
          </w:tcPr>
          <w:p w:rsidR="00094BEC" w:rsidRPr="00F42A32" w:rsidRDefault="00094BEC" w:rsidP="00806647">
            <w:pPr>
              <w:tabs>
                <w:tab w:val="left" w:pos="0"/>
                <w:tab w:val="center" w:pos="3060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gridSpan w:val="2"/>
          </w:tcPr>
          <w:p w:rsidR="00094BEC" w:rsidRPr="00F42A32" w:rsidRDefault="00094BEC" w:rsidP="000C4A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8813" w:type="dxa"/>
          </w:tcPr>
          <w:p w:rsidR="00094BEC" w:rsidRPr="00F42A32" w:rsidRDefault="00094BEC" w:rsidP="00AE279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4A8C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работы с клиентами и их обслуживанию</w:t>
            </w:r>
          </w:p>
        </w:tc>
        <w:tc>
          <w:tcPr>
            <w:tcW w:w="992" w:type="dxa"/>
          </w:tcPr>
          <w:p w:rsidR="00094BEC" w:rsidRPr="00094BEC" w:rsidRDefault="00094BEC" w:rsidP="008066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BE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BEC" w:rsidRPr="00F42A32" w:rsidTr="004C5E95">
        <w:trPr>
          <w:trHeight w:val="301"/>
        </w:trPr>
        <w:tc>
          <w:tcPr>
            <w:tcW w:w="2660" w:type="dxa"/>
            <w:vMerge/>
          </w:tcPr>
          <w:p w:rsidR="00094BEC" w:rsidRPr="00F42A32" w:rsidRDefault="00094BEC" w:rsidP="00806647">
            <w:pPr>
              <w:tabs>
                <w:tab w:val="left" w:pos="0"/>
                <w:tab w:val="center" w:pos="3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gridSpan w:val="2"/>
          </w:tcPr>
          <w:p w:rsidR="00094BEC" w:rsidRPr="00F42A32" w:rsidRDefault="00094BEC" w:rsidP="000C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813" w:type="dxa"/>
          </w:tcPr>
          <w:p w:rsidR="00094BEC" w:rsidRPr="00F42A32" w:rsidRDefault="00094BEC" w:rsidP="000C4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A8C">
              <w:rPr>
                <w:rFonts w:ascii="Times New Roman" w:hAnsi="Times New Roman" w:cs="Times New Roman"/>
                <w:sz w:val="24"/>
                <w:szCs w:val="24"/>
              </w:rPr>
              <w:t>Теоретические аспекты качества обслуживания клиентов</w:t>
            </w:r>
          </w:p>
        </w:tc>
        <w:tc>
          <w:tcPr>
            <w:tcW w:w="992" w:type="dxa"/>
          </w:tcPr>
          <w:p w:rsidR="00094BEC" w:rsidRPr="00094BEC" w:rsidRDefault="00094BEC" w:rsidP="008066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BE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BEC" w:rsidRPr="00F42A32" w:rsidTr="004C5E95">
        <w:tc>
          <w:tcPr>
            <w:tcW w:w="2660" w:type="dxa"/>
            <w:vMerge/>
          </w:tcPr>
          <w:p w:rsidR="00094BEC" w:rsidRPr="00F42A32" w:rsidRDefault="00094BEC" w:rsidP="00806647">
            <w:pPr>
              <w:tabs>
                <w:tab w:val="left" w:pos="0"/>
                <w:tab w:val="center" w:pos="3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gridSpan w:val="2"/>
          </w:tcPr>
          <w:p w:rsidR="00094BEC" w:rsidRPr="008B689F" w:rsidRDefault="00094BEC" w:rsidP="008B68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89F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813" w:type="dxa"/>
          </w:tcPr>
          <w:p w:rsidR="00094BEC" w:rsidRPr="000C4A8C" w:rsidRDefault="00094BEC" w:rsidP="008066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A8C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Программное обеспечение для учёта и ведения заказов и клиентов</w:t>
            </w:r>
          </w:p>
        </w:tc>
        <w:tc>
          <w:tcPr>
            <w:tcW w:w="992" w:type="dxa"/>
          </w:tcPr>
          <w:p w:rsidR="00094BEC" w:rsidRPr="00094BEC" w:rsidRDefault="00094BEC" w:rsidP="008066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BE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BEC" w:rsidRPr="00F42A32" w:rsidTr="004C5E95">
        <w:trPr>
          <w:trHeight w:val="93"/>
        </w:trPr>
        <w:tc>
          <w:tcPr>
            <w:tcW w:w="2660" w:type="dxa"/>
            <w:vMerge/>
          </w:tcPr>
          <w:p w:rsidR="00094BEC" w:rsidRPr="00F42A32" w:rsidRDefault="00094BEC" w:rsidP="00806647">
            <w:pPr>
              <w:tabs>
                <w:tab w:val="left" w:pos="0"/>
                <w:tab w:val="center" w:pos="3060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3"/>
          </w:tcPr>
          <w:p w:rsidR="00094BEC" w:rsidRPr="008B689F" w:rsidRDefault="00094BEC" w:rsidP="0080664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B68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</w:tcPr>
          <w:p w:rsidR="00094BEC" w:rsidRPr="00625855" w:rsidRDefault="00625855" w:rsidP="008066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5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701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BEC" w:rsidRPr="00F42A32" w:rsidTr="004C5E95">
        <w:trPr>
          <w:trHeight w:val="271"/>
        </w:trPr>
        <w:tc>
          <w:tcPr>
            <w:tcW w:w="2660" w:type="dxa"/>
            <w:vMerge/>
          </w:tcPr>
          <w:p w:rsidR="00094BEC" w:rsidRPr="00F42A32" w:rsidRDefault="00094BEC" w:rsidP="00806647">
            <w:pPr>
              <w:tabs>
                <w:tab w:val="left" w:pos="0"/>
                <w:tab w:val="center" w:pos="3060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gridSpan w:val="2"/>
          </w:tcPr>
          <w:p w:rsidR="00094BEC" w:rsidRPr="008B689F" w:rsidRDefault="00094BEC" w:rsidP="009778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89F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813" w:type="dxa"/>
          </w:tcPr>
          <w:p w:rsidR="00094BEC" w:rsidRPr="00F42A32" w:rsidRDefault="00094BEC" w:rsidP="0080664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689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Мониторинг предложений туроператоров. Подбор тура по запросу клиента</w:t>
            </w:r>
          </w:p>
        </w:tc>
        <w:tc>
          <w:tcPr>
            <w:tcW w:w="992" w:type="dxa"/>
          </w:tcPr>
          <w:p w:rsidR="00094BEC" w:rsidRPr="00094BEC" w:rsidRDefault="00094BEC" w:rsidP="008066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BE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BEC" w:rsidRPr="00F42A32" w:rsidTr="004C5E95">
        <w:trPr>
          <w:trHeight w:val="93"/>
        </w:trPr>
        <w:tc>
          <w:tcPr>
            <w:tcW w:w="2660" w:type="dxa"/>
            <w:vMerge/>
          </w:tcPr>
          <w:p w:rsidR="00094BEC" w:rsidRPr="00F42A32" w:rsidRDefault="00094BEC" w:rsidP="00806647">
            <w:pPr>
              <w:tabs>
                <w:tab w:val="left" w:pos="0"/>
                <w:tab w:val="center" w:pos="3060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gridSpan w:val="2"/>
          </w:tcPr>
          <w:p w:rsidR="00094BEC" w:rsidRPr="00F42A32" w:rsidRDefault="00094BEC" w:rsidP="0097785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8813" w:type="dxa"/>
          </w:tcPr>
          <w:p w:rsidR="00094BEC" w:rsidRPr="00F42A32" w:rsidRDefault="00094BEC" w:rsidP="0080664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75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Анализ систем бронирований туроператоров</w:t>
            </w:r>
          </w:p>
        </w:tc>
        <w:tc>
          <w:tcPr>
            <w:tcW w:w="992" w:type="dxa"/>
          </w:tcPr>
          <w:p w:rsidR="00094BEC" w:rsidRPr="00094BEC" w:rsidRDefault="00094BEC" w:rsidP="008066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BE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BEC" w:rsidRPr="00F42A32" w:rsidTr="004C5E95">
        <w:trPr>
          <w:trHeight w:val="267"/>
        </w:trPr>
        <w:tc>
          <w:tcPr>
            <w:tcW w:w="2660" w:type="dxa"/>
            <w:vMerge/>
          </w:tcPr>
          <w:p w:rsidR="00094BEC" w:rsidRPr="00F42A32" w:rsidRDefault="00094BEC" w:rsidP="00964AF6">
            <w:pPr>
              <w:tabs>
                <w:tab w:val="left" w:pos="0"/>
                <w:tab w:val="center" w:pos="3060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gridSpan w:val="2"/>
          </w:tcPr>
          <w:p w:rsidR="00094BEC" w:rsidRPr="00964AF6" w:rsidRDefault="00094BEC" w:rsidP="0097785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4AF6">
              <w:rPr>
                <w:rFonts w:ascii="Times New Roman" w:hAnsi="Times New Roman" w:cs="Times New Roman"/>
                <w:sz w:val="24"/>
                <w:szCs w:val="24"/>
              </w:rPr>
              <w:t>38-39</w:t>
            </w:r>
          </w:p>
        </w:tc>
        <w:tc>
          <w:tcPr>
            <w:tcW w:w="8813" w:type="dxa"/>
          </w:tcPr>
          <w:p w:rsidR="00094BEC" w:rsidRPr="00964AF6" w:rsidRDefault="00094BEC" w:rsidP="00964AF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4AF6">
              <w:rPr>
                <w:rFonts w:ascii="Times New Roman" w:hAnsi="Times New Roman" w:cs="Times New Roman"/>
                <w:sz w:val="24"/>
                <w:szCs w:val="24"/>
              </w:rPr>
              <w:t>Прием заказа клиента, оформление заявки на бронирование</w:t>
            </w:r>
          </w:p>
        </w:tc>
        <w:tc>
          <w:tcPr>
            <w:tcW w:w="992" w:type="dxa"/>
          </w:tcPr>
          <w:p w:rsidR="00094BEC" w:rsidRPr="00094BEC" w:rsidRDefault="00625855" w:rsidP="00964A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</w:tcPr>
          <w:p w:rsidR="00094BEC" w:rsidRPr="00F42A32" w:rsidRDefault="00094BEC" w:rsidP="00964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BEC" w:rsidRPr="00F42A32" w:rsidTr="004C5E95">
        <w:trPr>
          <w:trHeight w:val="267"/>
        </w:trPr>
        <w:tc>
          <w:tcPr>
            <w:tcW w:w="2660" w:type="dxa"/>
            <w:vMerge/>
          </w:tcPr>
          <w:p w:rsidR="00094BEC" w:rsidRPr="00F42A32" w:rsidRDefault="00094BEC" w:rsidP="00977853">
            <w:pPr>
              <w:tabs>
                <w:tab w:val="left" w:pos="0"/>
                <w:tab w:val="center" w:pos="3060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gridSpan w:val="2"/>
          </w:tcPr>
          <w:p w:rsidR="00094BEC" w:rsidRPr="00977853" w:rsidRDefault="00625855" w:rsidP="00977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094BEC" w:rsidRPr="00977853">
              <w:rPr>
                <w:rFonts w:ascii="Times New Roman" w:hAnsi="Times New Roman" w:cs="Times New Roman"/>
                <w:sz w:val="24"/>
                <w:szCs w:val="24"/>
              </w:rPr>
              <w:t>-43</w:t>
            </w:r>
          </w:p>
        </w:tc>
        <w:tc>
          <w:tcPr>
            <w:tcW w:w="8813" w:type="dxa"/>
          </w:tcPr>
          <w:p w:rsidR="00094BEC" w:rsidRPr="00625855" w:rsidRDefault="00094BEC" w:rsidP="009778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2585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Самостоятельная работа Развитие и регулирование туроператорской деятельности за рубежом</w:t>
            </w:r>
          </w:p>
        </w:tc>
        <w:tc>
          <w:tcPr>
            <w:tcW w:w="992" w:type="dxa"/>
          </w:tcPr>
          <w:p w:rsidR="00094BEC" w:rsidRPr="00094BEC" w:rsidRDefault="00625855" w:rsidP="009778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701" w:type="dxa"/>
            <w:vMerge/>
          </w:tcPr>
          <w:p w:rsidR="00094BEC" w:rsidRPr="00F42A32" w:rsidRDefault="00094BEC" w:rsidP="00977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BEC" w:rsidRPr="00F42A32" w:rsidTr="004C5E95">
        <w:trPr>
          <w:trHeight w:val="267"/>
        </w:trPr>
        <w:tc>
          <w:tcPr>
            <w:tcW w:w="2660" w:type="dxa"/>
            <w:vMerge/>
          </w:tcPr>
          <w:p w:rsidR="00094BEC" w:rsidRPr="00F42A32" w:rsidRDefault="00094BEC" w:rsidP="00977853">
            <w:pPr>
              <w:tabs>
                <w:tab w:val="left" w:pos="0"/>
                <w:tab w:val="center" w:pos="3060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gridSpan w:val="2"/>
          </w:tcPr>
          <w:p w:rsidR="00094BEC" w:rsidRPr="00977853" w:rsidRDefault="00094BEC" w:rsidP="00977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53">
              <w:rPr>
                <w:rFonts w:ascii="Times New Roman" w:hAnsi="Times New Roman" w:cs="Times New Roman"/>
                <w:sz w:val="24"/>
                <w:szCs w:val="24"/>
              </w:rPr>
              <w:t>44-47</w:t>
            </w:r>
          </w:p>
        </w:tc>
        <w:tc>
          <w:tcPr>
            <w:tcW w:w="8813" w:type="dxa"/>
          </w:tcPr>
          <w:p w:rsidR="00094BEC" w:rsidRPr="00625855" w:rsidRDefault="00094BEC" w:rsidP="009778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2585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Самостоятельная работа Выбор схемы работы в дестинации</w:t>
            </w:r>
          </w:p>
        </w:tc>
        <w:tc>
          <w:tcPr>
            <w:tcW w:w="992" w:type="dxa"/>
          </w:tcPr>
          <w:p w:rsidR="00094BEC" w:rsidRPr="00094BEC" w:rsidRDefault="00094BEC" w:rsidP="009778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BE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701" w:type="dxa"/>
            <w:vMerge/>
          </w:tcPr>
          <w:p w:rsidR="00094BEC" w:rsidRPr="00F42A32" w:rsidRDefault="00094BEC" w:rsidP="00977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BEC" w:rsidRPr="00F42A32" w:rsidTr="004C5E95">
        <w:trPr>
          <w:trHeight w:val="267"/>
        </w:trPr>
        <w:tc>
          <w:tcPr>
            <w:tcW w:w="2660" w:type="dxa"/>
            <w:vMerge/>
          </w:tcPr>
          <w:p w:rsidR="00094BEC" w:rsidRPr="00F42A32" w:rsidRDefault="00094BEC" w:rsidP="00673FB2">
            <w:pPr>
              <w:tabs>
                <w:tab w:val="left" w:pos="0"/>
                <w:tab w:val="center" w:pos="3060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gridSpan w:val="2"/>
          </w:tcPr>
          <w:p w:rsidR="00094BEC" w:rsidRPr="00673FB2" w:rsidRDefault="00094BEC" w:rsidP="00673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FB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813" w:type="dxa"/>
          </w:tcPr>
          <w:p w:rsidR="00094BEC" w:rsidRPr="00673FB2" w:rsidRDefault="00094BEC" w:rsidP="00673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FB2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Дифференцированный зачет </w:t>
            </w:r>
          </w:p>
        </w:tc>
        <w:tc>
          <w:tcPr>
            <w:tcW w:w="992" w:type="dxa"/>
          </w:tcPr>
          <w:p w:rsidR="00094BEC" w:rsidRPr="00094BEC" w:rsidRDefault="00094BEC" w:rsidP="00673F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BE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094BEC" w:rsidRPr="00F42A32" w:rsidRDefault="00094BEC" w:rsidP="00673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751C" w:rsidRPr="00F42A32" w:rsidTr="004C5E95">
        <w:trPr>
          <w:trHeight w:val="267"/>
        </w:trPr>
        <w:tc>
          <w:tcPr>
            <w:tcW w:w="2660" w:type="dxa"/>
            <w:vMerge/>
          </w:tcPr>
          <w:p w:rsidR="0006751C" w:rsidRPr="00F42A32" w:rsidRDefault="0006751C" w:rsidP="00673FB2">
            <w:pPr>
              <w:tabs>
                <w:tab w:val="left" w:pos="0"/>
                <w:tab w:val="center" w:pos="3060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gridSpan w:val="2"/>
          </w:tcPr>
          <w:p w:rsidR="0006751C" w:rsidRPr="00673FB2" w:rsidRDefault="0006751C" w:rsidP="00673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3" w:type="dxa"/>
          </w:tcPr>
          <w:p w:rsidR="0006751C" w:rsidRPr="00673FB2" w:rsidRDefault="0006751C" w:rsidP="00673F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</w:p>
        </w:tc>
        <w:tc>
          <w:tcPr>
            <w:tcW w:w="992" w:type="dxa"/>
          </w:tcPr>
          <w:p w:rsidR="0006751C" w:rsidRPr="00673FB2" w:rsidRDefault="0006751C" w:rsidP="00673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701" w:type="dxa"/>
          </w:tcPr>
          <w:p w:rsidR="0006751C" w:rsidRPr="00F42A32" w:rsidRDefault="0006751C" w:rsidP="00673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4BD4" w:rsidRPr="00F42A32" w:rsidTr="004C5E95">
        <w:trPr>
          <w:trHeight w:val="45"/>
        </w:trPr>
        <w:tc>
          <w:tcPr>
            <w:tcW w:w="12441" w:type="dxa"/>
            <w:gridSpan w:val="4"/>
          </w:tcPr>
          <w:p w:rsidR="00724BD4" w:rsidRPr="00724BD4" w:rsidRDefault="00724BD4" w:rsidP="00724BD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4B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МДК 02.02 Предоставление турагентских услуг</w:t>
            </w:r>
          </w:p>
        </w:tc>
        <w:tc>
          <w:tcPr>
            <w:tcW w:w="992" w:type="dxa"/>
          </w:tcPr>
          <w:p w:rsidR="00724BD4" w:rsidRPr="00F42A32" w:rsidRDefault="00724BD4" w:rsidP="00724B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1701" w:type="dxa"/>
          </w:tcPr>
          <w:p w:rsidR="00724BD4" w:rsidRPr="00F42A32" w:rsidRDefault="00724BD4" w:rsidP="008066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5175" w:rsidRPr="00F42A32" w:rsidTr="004C5E95">
        <w:trPr>
          <w:trHeight w:val="45"/>
        </w:trPr>
        <w:tc>
          <w:tcPr>
            <w:tcW w:w="2660" w:type="dxa"/>
            <w:vMerge w:val="restart"/>
          </w:tcPr>
          <w:p w:rsidR="00BD5175" w:rsidRDefault="00BD5175" w:rsidP="00724BD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24B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2.1.</w:t>
            </w:r>
          </w:p>
          <w:p w:rsidR="00BD5175" w:rsidRPr="00F42A32" w:rsidRDefault="00BD5175" w:rsidP="00724BD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24B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Основы турагентской деятельности</w:t>
            </w:r>
          </w:p>
        </w:tc>
        <w:tc>
          <w:tcPr>
            <w:tcW w:w="9781" w:type="dxa"/>
            <w:gridSpan w:val="3"/>
          </w:tcPr>
          <w:p w:rsidR="00BD5175" w:rsidRPr="00F42A32" w:rsidRDefault="00BD5175" w:rsidP="0080664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2A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vMerge w:val="restart"/>
          </w:tcPr>
          <w:p w:rsidR="00BD5175" w:rsidRDefault="00BD5175" w:rsidP="00BD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175" w:rsidRDefault="00BD5175" w:rsidP="00BD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175" w:rsidRDefault="00BD5175" w:rsidP="00BD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175" w:rsidRPr="00BD5175" w:rsidRDefault="00BD5175" w:rsidP="00BD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75">
              <w:rPr>
                <w:rFonts w:ascii="Times New Roman" w:hAnsi="Times New Roman" w:cs="Times New Roman"/>
                <w:sz w:val="24"/>
                <w:szCs w:val="24"/>
              </w:rPr>
              <w:t>ПК 2.1.</w:t>
            </w:r>
          </w:p>
          <w:p w:rsidR="00BD5175" w:rsidRPr="00BD5175" w:rsidRDefault="00BD5175" w:rsidP="00BD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75">
              <w:rPr>
                <w:rFonts w:ascii="Times New Roman" w:hAnsi="Times New Roman" w:cs="Times New Roman"/>
                <w:sz w:val="24"/>
                <w:szCs w:val="24"/>
              </w:rPr>
              <w:t>ПК 2.2.</w:t>
            </w:r>
          </w:p>
          <w:p w:rsidR="00BD5175" w:rsidRPr="00BD5175" w:rsidRDefault="00BD5175" w:rsidP="00BD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75">
              <w:rPr>
                <w:rFonts w:ascii="Times New Roman" w:hAnsi="Times New Roman" w:cs="Times New Roman"/>
                <w:sz w:val="24"/>
                <w:szCs w:val="24"/>
              </w:rPr>
              <w:t>ОК 01.</w:t>
            </w:r>
          </w:p>
          <w:p w:rsidR="00BD5175" w:rsidRPr="00BD5175" w:rsidRDefault="00BD5175" w:rsidP="00BD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75">
              <w:rPr>
                <w:rFonts w:ascii="Times New Roman" w:hAnsi="Times New Roman" w:cs="Times New Roman"/>
                <w:sz w:val="24"/>
                <w:szCs w:val="24"/>
              </w:rPr>
              <w:t>ОК 02.</w:t>
            </w:r>
          </w:p>
          <w:p w:rsidR="00BD5175" w:rsidRPr="00BD5175" w:rsidRDefault="00BD5175" w:rsidP="00BD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75">
              <w:rPr>
                <w:rFonts w:ascii="Times New Roman" w:hAnsi="Times New Roman" w:cs="Times New Roman"/>
                <w:sz w:val="24"/>
                <w:szCs w:val="24"/>
              </w:rPr>
              <w:t>ОК 03.</w:t>
            </w:r>
          </w:p>
          <w:p w:rsidR="00BD5175" w:rsidRPr="00BD5175" w:rsidRDefault="00BD5175" w:rsidP="00BD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75">
              <w:rPr>
                <w:rFonts w:ascii="Times New Roman" w:hAnsi="Times New Roman" w:cs="Times New Roman"/>
                <w:sz w:val="24"/>
                <w:szCs w:val="24"/>
              </w:rPr>
              <w:t>ОК 04.</w:t>
            </w:r>
          </w:p>
          <w:p w:rsidR="00BD5175" w:rsidRPr="00F42A32" w:rsidRDefault="00BD5175" w:rsidP="00BD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75">
              <w:rPr>
                <w:rFonts w:ascii="Times New Roman" w:hAnsi="Times New Roman" w:cs="Times New Roman"/>
                <w:sz w:val="24"/>
                <w:szCs w:val="24"/>
              </w:rPr>
              <w:t>ОК 05.</w:t>
            </w:r>
          </w:p>
        </w:tc>
      </w:tr>
      <w:tr w:rsidR="00BD5175" w:rsidRPr="00F42A32" w:rsidTr="00094BEC">
        <w:trPr>
          <w:trHeight w:val="45"/>
        </w:trPr>
        <w:tc>
          <w:tcPr>
            <w:tcW w:w="2660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BD5175" w:rsidRPr="00F42A32" w:rsidRDefault="00BD5175" w:rsidP="0006751C">
            <w:pPr>
              <w:spacing w:after="0" w:line="240" w:lineRule="auto"/>
              <w:ind w:left="23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1-2</w:t>
            </w:r>
          </w:p>
        </w:tc>
        <w:tc>
          <w:tcPr>
            <w:tcW w:w="8931" w:type="dxa"/>
            <w:gridSpan w:val="2"/>
          </w:tcPr>
          <w:p w:rsidR="00BD5175" w:rsidRPr="00F42A32" w:rsidRDefault="00BD5175" w:rsidP="0006751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75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Понятие и виды деятельности турагентства.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0675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Задачи, функции и значение турагентств. Классификация турагентств. Кадровый состав турагентства.</w:t>
            </w:r>
          </w:p>
        </w:tc>
        <w:tc>
          <w:tcPr>
            <w:tcW w:w="992" w:type="dxa"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175" w:rsidRPr="00F42A32" w:rsidTr="00094BEC">
        <w:trPr>
          <w:trHeight w:val="354"/>
        </w:trPr>
        <w:tc>
          <w:tcPr>
            <w:tcW w:w="2660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BD5175" w:rsidRPr="00F42A32" w:rsidRDefault="00BD5175" w:rsidP="0006751C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931" w:type="dxa"/>
            <w:gridSpan w:val="2"/>
          </w:tcPr>
          <w:p w:rsidR="00BD5175" w:rsidRPr="00F42A32" w:rsidRDefault="00BD5175" w:rsidP="0006751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75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Требования российского законодательства к деятельности турагентств. Контроль за выполнением нормативно-правовых требований. Закон «О защите прав потребителей» в туризме</w:t>
            </w:r>
          </w:p>
        </w:tc>
        <w:tc>
          <w:tcPr>
            <w:tcW w:w="992" w:type="dxa"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175" w:rsidRPr="00F42A32" w:rsidTr="00094BEC">
        <w:trPr>
          <w:trHeight w:val="45"/>
        </w:trPr>
        <w:tc>
          <w:tcPr>
            <w:tcW w:w="2660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BD5175" w:rsidRPr="00F42A32" w:rsidRDefault="00BD5175" w:rsidP="0006751C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931" w:type="dxa"/>
            <w:gridSpan w:val="2"/>
          </w:tcPr>
          <w:p w:rsidR="00BD5175" w:rsidRPr="00F42A32" w:rsidRDefault="00BD5175" w:rsidP="0006751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75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Организационно – правовые формы  туристского предприятия</w:t>
            </w:r>
          </w:p>
        </w:tc>
        <w:tc>
          <w:tcPr>
            <w:tcW w:w="992" w:type="dxa"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175" w:rsidRPr="00F42A32" w:rsidTr="00094BEC">
        <w:trPr>
          <w:trHeight w:val="45"/>
        </w:trPr>
        <w:tc>
          <w:tcPr>
            <w:tcW w:w="2660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BD5175" w:rsidRPr="00F42A32" w:rsidRDefault="00BD5175" w:rsidP="0006751C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931" w:type="dxa"/>
            <w:gridSpan w:val="2"/>
          </w:tcPr>
          <w:p w:rsidR="00BD5175" w:rsidRPr="00F42A32" w:rsidRDefault="00BD5175" w:rsidP="00067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75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Реклама и продвижение турпродукта</w:t>
            </w:r>
          </w:p>
        </w:tc>
        <w:tc>
          <w:tcPr>
            <w:tcW w:w="992" w:type="dxa"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175" w:rsidRPr="00F42A32" w:rsidTr="004C5E95">
        <w:trPr>
          <w:trHeight w:val="45"/>
        </w:trPr>
        <w:tc>
          <w:tcPr>
            <w:tcW w:w="2660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3"/>
          </w:tcPr>
          <w:p w:rsidR="00BD5175" w:rsidRPr="00F42A32" w:rsidRDefault="00BD5175" w:rsidP="0080664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2A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175" w:rsidRPr="00F42A32" w:rsidTr="00094BEC">
        <w:trPr>
          <w:trHeight w:val="45"/>
        </w:trPr>
        <w:tc>
          <w:tcPr>
            <w:tcW w:w="2660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BD5175" w:rsidRPr="00F42A32" w:rsidRDefault="00BD5175" w:rsidP="00AD48A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6-7</w:t>
            </w:r>
          </w:p>
        </w:tc>
        <w:tc>
          <w:tcPr>
            <w:tcW w:w="8931" w:type="dxa"/>
            <w:gridSpan w:val="2"/>
          </w:tcPr>
          <w:p w:rsidR="00BD5175" w:rsidRPr="00F42A32" w:rsidRDefault="00BD5175" w:rsidP="00507C5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Практическая работа Анализ турагентской сети </w:t>
            </w:r>
            <w:proofErr w:type="gramStart"/>
            <w:r w:rsidR="00605ED3" w:rsidRPr="00AD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г..</w:t>
            </w:r>
            <w:proofErr w:type="gramEnd"/>
            <w:r w:rsidR="00605ED3" w:rsidRPr="00AD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Петрозаводска</w:t>
            </w:r>
          </w:p>
        </w:tc>
        <w:tc>
          <w:tcPr>
            <w:tcW w:w="992" w:type="dxa"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175" w:rsidRPr="00F42A32" w:rsidTr="00094BEC">
        <w:trPr>
          <w:trHeight w:val="45"/>
        </w:trPr>
        <w:tc>
          <w:tcPr>
            <w:tcW w:w="2660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BD5175" w:rsidRPr="00F42A32" w:rsidRDefault="00BD5175" w:rsidP="00AD48A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8-9</w:t>
            </w:r>
          </w:p>
        </w:tc>
        <w:tc>
          <w:tcPr>
            <w:tcW w:w="8931" w:type="dxa"/>
            <w:gridSpan w:val="2"/>
          </w:tcPr>
          <w:p w:rsidR="00BD5175" w:rsidRPr="00F42A32" w:rsidRDefault="00BD5175" w:rsidP="00507C5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Практическая работа Анализ сайта турфирмы</w:t>
            </w:r>
          </w:p>
        </w:tc>
        <w:tc>
          <w:tcPr>
            <w:tcW w:w="992" w:type="dxa"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175" w:rsidRPr="00F42A32" w:rsidTr="00094BEC">
        <w:trPr>
          <w:trHeight w:val="45"/>
        </w:trPr>
        <w:tc>
          <w:tcPr>
            <w:tcW w:w="2660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BD5175" w:rsidRPr="00F42A32" w:rsidRDefault="00BD5175" w:rsidP="00AD48A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931" w:type="dxa"/>
            <w:gridSpan w:val="2"/>
          </w:tcPr>
          <w:p w:rsidR="00BD5175" w:rsidRPr="00F42A32" w:rsidRDefault="00BD5175" w:rsidP="00507C5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Практическая работа Анализ группы турагентства в соцсетях</w:t>
            </w:r>
          </w:p>
        </w:tc>
        <w:tc>
          <w:tcPr>
            <w:tcW w:w="992" w:type="dxa"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175" w:rsidRPr="00F42A32" w:rsidTr="00094BEC">
        <w:trPr>
          <w:trHeight w:val="45"/>
        </w:trPr>
        <w:tc>
          <w:tcPr>
            <w:tcW w:w="2660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BD5175" w:rsidRPr="00F42A32" w:rsidRDefault="00BD5175" w:rsidP="00AD48A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11-12</w:t>
            </w:r>
          </w:p>
        </w:tc>
        <w:tc>
          <w:tcPr>
            <w:tcW w:w="8931" w:type="dxa"/>
            <w:gridSpan w:val="2"/>
          </w:tcPr>
          <w:p w:rsidR="00BD5175" w:rsidRPr="00F42A32" w:rsidRDefault="00BD5175" w:rsidP="00507C5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Практическая работа Контроль Роспотребнадзором выполнения турагентствами нормативно – правовых требований</w:t>
            </w:r>
          </w:p>
        </w:tc>
        <w:tc>
          <w:tcPr>
            <w:tcW w:w="992" w:type="dxa"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175" w:rsidRPr="00F42A32" w:rsidTr="004C5E95">
        <w:trPr>
          <w:trHeight w:val="45"/>
        </w:trPr>
        <w:tc>
          <w:tcPr>
            <w:tcW w:w="2660" w:type="dxa"/>
            <w:vMerge w:val="restart"/>
          </w:tcPr>
          <w:p w:rsidR="00BD5175" w:rsidRPr="00DC73D9" w:rsidRDefault="00BD5175" w:rsidP="00DC73D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C73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2.2</w:t>
            </w:r>
          </w:p>
          <w:p w:rsidR="00BD5175" w:rsidRPr="00DC73D9" w:rsidRDefault="00BD5175" w:rsidP="00DC73D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C73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Взаимодействие турагентства с</w:t>
            </w:r>
          </w:p>
          <w:p w:rsidR="00BD5175" w:rsidRPr="00DC73D9" w:rsidRDefault="00BD5175" w:rsidP="00DC73D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C73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туроператором по</w:t>
            </w:r>
          </w:p>
          <w:p w:rsidR="00BD5175" w:rsidRPr="00DC73D9" w:rsidRDefault="00BD5175" w:rsidP="00DC73D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C73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продвижению и реализации</w:t>
            </w:r>
          </w:p>
          <w:p w:rsidR="00BD5175" w:rsidRPr="00DC73D9" w:rsidRDefault="00BD5175" w:rsidP="00DC73D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C73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турпродукта</w:t>
            </w:r>
          </w:p>
          <w:p w:rsidR="00BD5175" w:rsidRPr="00F42A32" w:rsidRDefault="00BD5175" w:rsidP="008066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3"/>
          </w:tcPr>
          <w:p w:rsidR="00BD5175" w:rsidRPr="00F42A32" w:rsidRDefault="00BD5175" w:rsidP="0080664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2A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992" w:type="dxa"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Merge w:val="restart"/>
          </w:tcPr>
          <w:p w:rsidR="00BD5175" w:rsidRDefault="00BD5175" w:rsidP="00BD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175" w:rsidRDefault="00BD5175" w:rsidP="00BD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175" w:rsidRPr="00BD5175" w:rsidRDefault="00BD5175" w:rsidP="00BD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75">
              <w:rPr>
                <w:rFonts w:ascii="Times New Roman" w:hAnsi="Times New Roman" w:cs="Times New Roman"/>
                <w:sz w:val="24"/>
                <w:szCs w:val="24"/>
              </w:rPr>
              <w:t>ПК 2.1.</w:t>
            </w:r>
          </w:p>
          <w:p w:rsidR="00BD5175" w:rsidRPr="00BD5175" w:rsidRDefault="00BD5175" w:rsidP="00BD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75">
              <w:rPr>
                <w:rFonts w:ascii="Times New Roman" w:hAnsi="Times New Roman" w:cs="Times New Roman"/>
                <w:sz w:val="24"/>
                <w:szCs w:val="24"/>
              </w:rPr>
              <w:t>ПК 2.2.</w:t>
            </w:r>
          </w:p>
          <w:p w:rsidR="00BD5175" w:rsidRPr="00BD5175" w:rsidRDefault="00BD5175" w:rsidP="00BD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75">
              <w:rPr>
                <w:rFonts w:ascii="Times New Roman" w:hAnsi="Times New Roman" w:cs="Times New Roman"/>
                <w:sz w:val="24"/>
                <w:szCs w:val="24"/>
              </w:rPr>
              <w:t>ОК 01.</w:t>
            </w:r>
          </w:p>
          <w:p w:rsidR="00BD5175" w:rsidRPr="00BD5175" w:rsidRDefault="00BD5175" w:rsidP="00BD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75">
              <w:rPr>
                <w:rFonts w:ascii="Times New Roman" w:hAnsi="Times New Roman" w:cs="Times New Roman"/>
                <w:sz w:val="24"/>
                <w:szCs w:val="24"/>
              </w:rPr>
              <w:t>ОК 02.</w:t>
            </w:r>
          </w:p>
          <w:p w:rsidR="00BD5175" w:rsidRPr="00BD5175" w:rsidRDefault="00BD5175" w:rsidP="00BD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75">
              <w:rPr>
                <w:rFonts w:ascii="Times New Roman" w:hAnsi="Times New Roman" w:cs="Times New Roman"/>
                <w:sz w:val="24"/>
                <w:szCs w:val="24"/>
              </w:rPr>
              <w:t>ОК 03.</w:t>
            </w:r>
          </w:p>
          <w:p w:rsidR="00BD5175" w:rsidRPr="00BD5175" w:rsidRDefault="00BD5175" w:rsidP="00BD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75">
              <w:rPr>
                <w:rFonts w:ascii="Times New Roman" w:hAnsi="Times New Roman" w:cs="Times New Roman"/>
                <w:sz w:val="24"/>
                <w:szCs w:val="24"/>
              </w:rPr>
              <w:t>ОК 04.</w:t>
            </w:r>
          </w:p>
          <w:p w:rsidR="00BD5175" w:rsidRPr="00F42A32" w:rsidRDefault="00BD5175" w:rsidP="00BD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75">
              <w:rPr>
                <w:rFonts w:ascii="Times New Roman" w:hAnsi="Times New Roman" w:cs="Times New Roman"/>
                <w:sz w:val="24"/>
                <w:szCs w:val="24"/>
              </w:rPr>
              <w:t>ОК 05.</w:t>
            </w:r>
          </w:p>
        </w:tc>
      </w:tr>
      <w:tr w:rsidR="00BD5175" w:rsidRPr="00F42A32" w:rsidTr="00094BEC">
        <w:trPr>
          <w:trHeight w:val="45"/>
        </w:trPr>
        <w:tc>
          <w:tcPr>
            <w:tcW w:w="2660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BD5175" w:rsidRPr="00F42A32" w:rsidRDefault="00BD5175" w:rsidP="00AE77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8931" w:type="dxa"/>
            <w:gridSpan w:val="2"/>
          </w:tcPr>
          <w:p w:rsidR="00BD5175" w:rsidRPr="00F42A32" w:rsidRDefault="00BD5175" w:rsidP="0080664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E77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Договор оферты</w:t>
            </w:r>
          </w:p>
        </w:tc>
        <w:tc>
          <w:tcPr>
            <w:tcW w:w="992" w:type="dxa"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175" w:rsidRPr="00F42A32" w:rsidTr="00094BEC">
        <w:trPr>
          <w:trHeight w:val="45"/>
        </w:trPr>
        <w:tc>
          <w:tcPr>
            <w:tcW w:w="2660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BD5175" w:rsidRPr="00F42A32" w:rsidRDefault="00BD5175" w:rsidP="00AE77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8931" w:type="dxa"/>
            <w:gridSpan w:val="2"/>
          </w:tcPr>
          <w:p w:rsidR="00BD5175" w:rsidRPr="00F42A32" w:rsidRDefault="00BD5175" w:rsidP="0080664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E77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Агентский договор</w:t>
            </w:r>
          </w:p>
        </w:tc>
        <w:tc>
          <w:tcPr>
            <w:tcW w:w="992" w:type="dxa"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175" w:rsidRPr="00F42A32" w:rsidTr="00094BEC">
        <w:trPr>
          <w:trHeight w:val="45"/>
        </w:trPr>
        <w:tc>
          <w:tcPr>
            <w:tcW w:w="2660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BD5175" w:rsidRPr="00F42A32" w:rsidRDefault="00BD5175" w:rsidP="00AE77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8931" w:type="dxa"/>
            <w:gridSpan w:val="2"/>
          </w:tcPr>
          <w:p w:rsidR="00BD5175" w:rsidRPr="00F42A32" w:rsidRDefault="00BD5175" w:rsidP="0080664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E77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Технология бронирования турпродукта</w:t>
            </w:r>
          </w:p>
        </w:tc>
        <w:tc>
          <w:tcPr>
            <w:tcW w:w="992" w:type="dxa"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175" w:rsidRPr="00F42A32" w:rsidTr="004C5E95">
        <w:trPr>
          <w:trHeight w:val="45"/>
        </w:trPr>
        <w:tc>
          <w:tcPr>
            <w:tcW w:w="2660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3"/>
          </w:tcPr>
          <w:p w:rsidR="00BD5175" w:rsidRPr="00F42A32" w:rsidRDefault="00BD5175" w:rsidP="0080664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2A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175" w:rsidRPr="00F42A32" w:rsidTr="00094BEC">
        <w:trPr>
          <w:trHeight w:val="45"/>
        </w:trPr>
        <w:tc>
          <w:tcPr>
            <w:tcW w:w="2660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BD5175" w:rsidRPr="00F42A32" w:rsidRDefault="00BD5175" w:rsidP="00AE77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8931" w:type="dxa"/>
            <w:gridSpan w:val="2"/>
          </w:tcPr>
          <w:p w:rsidR="00BD5175" w:rsidRPr="00F42A32" w:rsidRDefault="00BD5175" w:rsidP="00507C5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E77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Практическая работа Выбор турагентом  туроператора</w:t>
            </w:r>
          </w:p>
        </w:tc>
        <w:tc>
          <w:tcPr>
            <w:tcW w:w="992" w:type="dxa"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175" w:rsidRPr="00F42A32" w:rsidTr="00094BEC">
        <w:trPr>
          <w:trHeight w:val="195"/>
        </w:trPr>
        <w:tc>
          <w:tcPr>
            <w:tcW w:w="2660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BD5175" w:rsidRPr="00F42A32" w:rsidRDefault="00BD5175" w:rsidP="00AE77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17-18</w:t>
            </w:r>
          </w:p>
        </w:tc>
        <w:tc>
          <w:tcPr>
            <w:tcW w:w="8931" w:type="dxa"/>
            <w:gridSpan w:val="2"/>
          </w:tcPr>
          <w:p w:rsidR="00BD5175" w:rsidRPr="00F42A32" w:rsidRDefault="00BD5175" w:rsidP="00507C5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E77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Практическая работа Анализ условий агентского договора между туроператором и турагентом</w:t>
            </w:r>
          </w:p>
        </w:tc>
        <w:tc>
          <w:tcPr>
            <w:tcW w:w="992" w:type="dxa"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175" w:rsidRPr="00F42A32" w:rsidTr="00094BEC">
        <w:trPr>
          <w:trHeight w:val="195"/>
        </w:trPr>
        <w:tc>
          <w:tcPr>
            <w:tcW w:w="2660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BD5175" w:rsidRPr="00F42A32" w:rsidRDefault="00BD5175" w:rsidP="00AE77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19-20</w:t>
            </w:r>
          </w:p>
        </w:tc>
        <w:tc>
          <w:tcPr>
            <w:tcW w:w="8931" w:type="dxa"/>
            <w:gridSpan w:val="2"/>
          </w:tcPr>
          <w:p w:rsidR="00BD5175" w:rsidRPr="00F42A32" w:rsidRDefault="00BD5175" w:rsidP="00507C5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E77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Практическая работа Оформление заявки на бронирование тура</w:t>
            </w:r>
          </w:p>
        </w:tc>
        <w:tc>
          <w:tcPr>
            <w:tcW w:w="992" w:type="dxa"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175" w:rsidRPr="00F42A32" w:rsidTr="00094BEC">
        <w:trPr>
          <w:trHeight w:val="195"/>
        </w:trPr>
        <w:tc>
          <w:tcPr>
            <w:tcW w:w="2660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BD5175" w:rsidRPr="00F42A32" w:rsidRDefault="00BD5175" w:rsidP="00AE77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21-22</w:t>
            </w:r>
          </w:p>
        </w:tc>
        <w:tc>
          <w:tcPr>
            <w:tcW w:w="8931" w:type="dxa"/>
            <w:gridSpan w:val="2"/>
          </w:tcPr>
          <w:p w:rsidR="00BD5175" w:rsidRPr="00F42A32" w:rsidRDefault="00BD5175" w:rsidP="00507C5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E77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Практическая работа Составление деловых писем</w:t>
            </w:r>
          </w:p>
        </w:tc>
        <w:tc>
          <w:tcPr>
            <w:tcW w:w="992" w:type="dxa"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175" w:rsidRPr="00F42A32" w:rsidTr="004C5E95">
        <w:trPr>
          <w:trHeight w:val="427"/>
        </w:trPr>
        <w:tc>
          <w:tcPr>
            <w:tcW w:w="2660" w:type="dxa"/>
            <w:vMerge w:val="restart"/>
          </w:tcPr>
          <w:p w:rsidR="00BD5175" w:rsidRPr="00AE77DF" w:rsidRDefault="00BD5175" w:rsidP="00AE77D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77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2.3 </w:t>
            </w:r>
          </w:p>
          <w:p w:rsidR="00BD5175" w:rsidRPr="00F42A32" w:rsidRDefault="00BD5175" w:rsidP="00AE77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E77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Взаимодействие турагентства с туристом</w:t>
            </w:r>
          </w:p>
        </w:tc>
        <w:tc>
          <w:tcPr>
            <w:tcW w:w="9781" w:type="dxa"/>
            <w:gridSpan w:val="3"/>
          </w:tcPr>
          <w:p w:rsidR="00BD5175" w:rsidRPr="00AE77DF" w:rsidRDefault="00BD5175" w:rsidP="0080664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77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992" w:type="dxa"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vMerge w:val="restart"/>
          </w:tcPr>
          <w:p w:rsidR="00BD5175" w:rsidRDefault="00BD5175" w:rsidP="00BD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175" w:rsidRDefault="00BD5175" w:rsidP="00BD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175" w:rsidRDefault="00BD5175" w:rsidP="00BD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175" w:rsidRDefault="00BD5175" w:rsidP="00BD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175" w:rsidRPr="00BD5175" w:rsidRDefault="00BD5175" w:rsidP="00BD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75">
              <w:rPr>
                <w:rFonts w:ascii="Times New Roman" w:hAnsi="Times New Roman" w:cs="Times New Roman"/>
                <w:sz w:val="24"/>
                <w:szCs w:val="24"/>
              </w:rPr>
              <w:t>ПК 2.1.</w:t>
            </w:r>
          </w:p>
          <w:p w:rsidR="00BD5175" w:rsidRPr="00BD5175" w:rsidRDefault="00BD5175" w:rsidP="00BD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75">
              <w:rPr>
                <w:rFonts w:ascii="Times New Roman" w:hAnsi="Times New Roman" w:cs="Times New Roman"/>
                <w:sz w:val="24"/>
                <w:szCs w:val="24"/>
              </w:rPr>
              <w:t>ПК 2.2.</w:t>
            </w:r>
          </w:p>
          <w:p w:rsidR="00BD5175" w:rsidRPr="00BD5175" w:rsidRDefault="00BD5175" w:rsidP="00BD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75">
              <w:rPr>
                <w:rFonts w:ascii="Times New Roman" w:hAnsi="Times New Roman" w:cs="Times New Roman"/>
                <w:sz w:val="24"/>
                <w:szCs w:val="24"/>
              </w:rPr>
              <w:t>ОК 01.</w:t>
            </w:r>
          </w:p>
          <w:p w:rsidR="00BD5175" w:rsidRPr="00BD5175" w:rsidRDefault="00BD5175" w:rsidP="00BD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75">
              <w:rPr>
                <w:rFonts w:ascii="Times New Roman" w:hAnsi="Times New Roman" w:cs="Times New Roman"/>
                <w:sz w:val="24"/>
                <w:szCs w:val="24"/>
              </w:rPr>
              <w:t>ОК 02.</w:t>
            </w:r>
          </w:p>
          <w:p w:rsidR="00BD5175" w:rsidRPr="00BD5175" w:rsidRDefault="00BD5175" w:rsidP="00BD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03.</w:t>
            </w:r>
          </w:p>
          <w:p w:rsidR="00BD5175" w:rsidRPr="00BD5175" w:rsidRDefault="00BD5175" w:rsidP="00BD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75">
              <w:rPr>
                <w:rFonts w:ascii="Times New Roman" w:hAnsi="Times New Roman" w:cs="Times New Roman"/>
                <w:sz w:val="24"/>
                <w:szCs w:val="24"/>
              </w:rPr>
              <w:t>ОК 04.</w:t>
            </w:r>
          </w:p>
          <w:p w:rsidR="00BD5175" w:rsidRPr="00F42A32" w:rsidRDefault="00BD5175" w:rsidP="00BD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75">
              <w:rPr>
                <w:rFonts w:ascii="Times New Roman" w:hAnsi="Times New Roman" w:cs="Times New Roman"/>
                <w:sz w:val="24"/>
                <w:szCs w:val="24"/>
              </w:rPr>
              <w:t>ОК 05.</w:t>
            </w:r>
          </w:p>
        </w:tc>
      </w:tr>
      <w:tr w:rsidR="00BD5175" w:rsidRPr="00F42A32" w:rsidTr="00094BEC">
        <w:trPr>
          <w:trHeight w:val="596"/>
        </w:trPr>
        <w:tc>
          <w:tcPr>
            <w:tcW w:w="2660" w:type="dxa"/>
            <w:vMerge/>
          </w:tcPr>
          <w:p w:rsidR="00BD5175" w:rsidRPr="00AE77DF" w:rsidRDefault="00BD5175" w:rsidP="00AE77D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D5175" w:rsidRPr="00F42A32" w:rsidRDefault="00BD5175" w:rsidP="00AE77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E77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8931" w:type="dxa"/>
            <w:gridSpan w:val="2"/>
          </w:tcPr>
          <w:p w:rsidR="00BD5175" w:rsidRPr="00F42A32" w:rsidRDefault="00BD5175" w:rsidP="0080664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E77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Выявление потребностей туристов, мотивов  и барьеров к путешествию</w:t>
            </w:r>
          </w:p>
        </w:tc>
        <w:tc>
          <w:tcPr>
            <w:tcW w:w="992" w:type="dxa"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175" w:rsidRPr="00F42A32" w:rsidTr="00094BEC">
        <w:trPr>
          <w:trHeight w:val="596"/>
        </w:trPr>
        <w:tc>
          <w:tcPr>
            <w:tcW w:w="2660" w:type="dxa"/>
            <w:vMerge/>
          </w:tcPr>
          <w:p w:rsidR="00BD5175" w:rsidRPr="00AE77DF" w:rsidRDefault="00BD5175" w:rsidP="00AE77D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D5175" w:rsidRPr="00F42A32" w:rsidRDefault="00BD5175" w:rsidP="00AE77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8931" w:type="dxa"/>
            <w:gridSpan w:val="2"/>
          </w:tcPr>
          <w:p w:rsidR="00BD5175" w:rsidRPr="00F42A32" w:rsidRDefault="00BD5175" w:rsidP="0080664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E77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Предоставление информации по туру. Основные требования.</w:t>
            </w:r>
          </w:p>
        </w:tc>
        <w:tc>
          <w:tcPr>
            <w:tcW w:w="992" w:type="dxa"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175" w:rsidRPr="00F42A32" w:rsidTr="00094BEC">
        <w:trPr>
          <w:trHeight w:val="596"/>
        </w:trPr>
        <w:tc>
          <w:tcPr>
            <w:tcW w:w="2660" w:type="dxa"/>
            <w:vMerge/>
          </w:tcPr>
          <w:p w:rsidR="00BD5175" w:rsidRPr="00AE77DF" w:rsidRDefault="00BD5175" w:rsidP="00AE77D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D5175" w:rsidRPr="00F42A32" w:rsidRDefault="00BD5175" w:rsidP="004C5E9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8931" w:type="dxa"/>
            <w:gridSpan w:val="2"/>
          </w:tcPr>
          <w:p w:rsidR="00BD5175" w:rsidRPr="00F42A32" w:rsidRDefault="00BD5175" w:rsidP="004C5E9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C5E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Пакет документов для туриста (договор, ваучер, памятка)</w:t>
            </w:r>
          </w:p>
        </w:tc>
        <w:tc>
          <w:tcPr>
            <w:tcW w:w="992" w:type="dxa"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175" w:rsidRPr="00F42A32" w:rsidTr="00094BEC">
        <w:trPr>
          <w:trHeight w:val="596"/>
        </w:trPr>
        <w:tc>
          <w:tcPr>
            <w:tcW w:w="2660" w:type="dxa"/>
            <w:vMerge/>
          </w:tcPr>
          <w:p w:rsidR="00BD5175" w:rsidRPr="00AE77DF" w:rsidRDefault="00BD5175" w:rsidP="00AE77D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D5175" w:rsidRPr="00F42A32" w:rsidRDefault="00BD5175" w:rsidP="004C5E9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8931" w:type="dxa"/>
            <w:gridSpan w:val="2"/>
          </w:tcPr>
          <w:p w:rsidR="00BD5175" w:rsidRPr="00F42A32" w:rsidRDefault="00BD5175" w:rsidP="0080664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C5E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Правила разрешения конфликтов с туристами. Претензионный порядок</w:t>
            </w:r>
          </w:p>
        </w:tc>
        <w:tc>
          <w:tcPr>
            <w:tcW w:w="992" w:type="dxa"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175" w:rsidRPr="00F42A32" w:rsidTr="004C5E95">
        <w:trPr>
          <w:trHeight w:val="596"/>
        </w:trPr>
        <w:tc>
          <w:tcPr>
            <w:tcW w:w="2660" w:type="dxa"/>
            <w:vMerge/>
          </w:tcPr>
          <w:p w:rsidR="00BD5175" w:rsidRPr="00AE77DF" w:rsidRDefault="00BD5175" w:rsidP="00AE77D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3"/>
          </w:tcPr>
          <w:p w:rsidR="00BD5175" w:rsidRPr="004C5E95" w:rsidRDefault="00BD5175" w:rsidP="0080664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5E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</w:tcPr>
          <w:p w:rsidR="00BD5175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175" w:rsidRPr="00F42A32" w:rsidTr="00094BEC">
        <w:trPr>
          <w:trHeight w:val="596"/>
        </w:trPr>
        <w:tc>
          <w:tcPr>
            <w:tcW w:w="2660" w:type="dxa"/>
            <w:vMerge/>
          </w:tcPr>
          <w:p w:rsidR="00BD5175" w:rsidRPr="00AE77DF" w:rsidRDefault="00BD5175" w:rsidP="00AE77D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D5175" w:rsidRDefault="00BD5175" w:rsidP="004C5E9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27-29</w:t>
            </w:r>
          </w:p>
        </w:tc>
        <w:tc>
          <w:tcPr>
            <w:tcW w:w="8931" w:type="dxa"/>
            <w:gridSpan w:val="2"/>
          </w:tcPr>
          <w:p w:rsidR="00BD5175" w:rsidRPr="004C5E95" w:rsidRDefault="00BD5175" w:rsidP="00507C5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C5E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Практическая работа Разработка анкеты по выявлению потребностей туриста</w:t>
            </w:r>
          </w:p>
        </w:tc>
        <w:tc>
          <w:tcPr>
            <w:tcW w:w="992" w:type="dxa"/>
          </w:tcPr>
          <w:p w:rsidR="00BD5175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175" w:rsidRPr="00F42A32" w:rsidTr="00094BEC">
        <w:trPr>
          <w:trHeight w:val="596"/>
        </w:trPr>
        <w:tc>
          <w:tcPr>
            <w:tcW w:w="2660" w:type="dxa"/>
            <w:vMerge/>
          </w:tcPr>
          <w:p w:rsidR="00BD5175" w:rsidRPr="00AE77DF" w:rsidRDefault="00BD5175" w:rsidP="00AE77D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D5175" w:rsidRDefault="00BD5175" w:rsidP="004C5E9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30-32</w:t>
            </w:r>
          </w:p>
        </w:tc>
        <w:tc>
          <w:tcPr>
            <w:tcW w:w="8931" w:type="dxa"/>
            <w:gridSpan w:val="2"/>
          </w:tcPr>
          <w:p w:rsidR="00BD5175" w:rsidRPr="004C5E95" w:rsidRDefault="00BD5175" w:rsidP="00507C5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C5E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Практическая работа Заполнение договора о реализации турпродукта</w:t>
            </w:r>
          </w:p>
        </w:tc>
        <w:tc>
          <w:tcPr>
            <w:tcW w:w="992" w:type="dxa"/>
          </w:tcPr>
          <w:p w:rsidR="00BD5175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175" w:rsidRPr="00F42A32" w:rsidTr="00094BEC">
        <w:trPr>
          <w:trHeight w:val="596"/>
        </w:trPr>
        <w:tc>
          <w:tcPr>
            <w:tcW w:w="2660" w:type="dxa"/>
            <w:vMerge/>
          </w:tcPr>
          <w:p w:rsidR="00BD5175" w:rsidRPr="00AE77DF" w:rsidRDefault="00BD5175" w:rsidP="00AE77D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D5175" w:rsidRDefault="00BD5175" w:rsidP="004C5E9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33-34</w:t>
            </w:r>
          </w:p>
        </w:tc>
        <w:tc>
          <w:tcPr>
            <w:tcW w:w="8931" w:type="dxa"/>
            <w:gridSpan w:val="2"/>
          </w:tcPr>
          <w:p w:rsidR="00BD5175" w:rsidRPr="004C5E95" w:rsidRDefault="00BD5175" w:rsidP="00507C5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C5E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Практическая работа Ответы на претензии туристов</w:t>
            </w:r>
          </w:p>
        </w:tc>
        <w:tc>
          <w:tcPr>
            <w:tcW w:w="992" w:type="dxa"/>
          </w:tcPr>
          <w:p w:rsidR="00BD5175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175" w:rsidRPr="00F42A32" w:rsidTr="00094BEC">
        <w:trPr>
          <w:trHeight w:val="596"/>
        </w:trPr>
        <w:tc>
          <w:tcPr>
            <w:tcW w:w="2660" w:type="dxa"/>
          </w:tcPr>
          <w:p w:rsidR="00BD5175" w:rsidRPr="00AE77DF" w:rsidRDefault="00BD5175" w:rsidP="00AE77D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D5175" w:rsidRDefault="00BD5175" w:rsidP="004C5E9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35-42</w:t>
            </w:r>
          </w:p>
        </w:tc>
        <w:tc>
          <w:tcPr>
            <w:tcW w:w="8931" w:type="dxa"/>
            <w:gridSpan w:val="2"/>
          </w:tcPr>
          <w:p w:rsidR="00BD5175" w:rsidRPr="00507C5F" w:rsidRDefault="00BD5175" w:rsidP="00806647">
            <w:pPr>
              <w:jc w:val="both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507C5F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Самостоятельная работа: Выставочные мероприятия как важный инструмент продвижения турпродукта</w:t>
            </w:r>
          </w:p>
        </w:tc>
        <w:tc>
          <w:tcPr>
            <w:tcW w:w="992" w:type="dxa"/>
          </w:tcPr>
          <w:p w:rsidR="00BD5175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C5F" w:rsidRPr="00F42A32" w:rsidTr="00605ED3">
        <w:trPr>
          <w:trHeight w:val="491"/>
        </w:trPr>
        <w:tc>
          <w:tcPr>
            <w:tcW w:w="2660" w:type="dxa"/>
          </w:tcPr>
          <w:p w:rsidR="00507C5F" w:rsidRPr="00AE77DF" w:rsidRDefault="00507C5F" w:rsidP="00AE77D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07C5F" w:rsidRDefault="00507C5F" w:rsidP="004C5E9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43-44</w:t>
            </w:r>
          </w:p>
        </w:tc>
        <w:tc>
          <w:tcPr>
            <w:tcW w:w="8931" w:type="dxa"/>
            <w:gridSpan w:val="2"/>
          </w:tcPr>
          <w:p w:rsidR="00507C5F" w:rsidRPr="00CB43EC" w:rsidRDefault="00507C5F" w:rsidP="00605ED3">
            <w:pPr>
              <w:pStyle w:val="1"/>
              <w:rPr>
                <w:rFonts w:ascii="Times New Roman" w:eastAsia="Calibri" w:hAnsi="Times New Roman"/>
                <w:bCs w:val="0"/>
                <w:color w:val="FF0000"/>
                <w:sz w:val="24"/>
                <w:szCs w:val="24"/>
              </w:rPr>
            </w:pPr>
            <w:r w:rsidRPr="00CB43EC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Правоотношения турфирмы с туристом</w:t>
            </w:r>
          </w:p>
        </w:tc>
        <w:tc>
          <w:tcPr>
            <w:tcW w:w="992" w:type="dxa"/>
          </w:tcPr>
          <w:p w:rsidR="00507C5F" w:rsidRDefault="00CB43EC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</w:tcPr>
          <w:p w:rsidR="00507C5F" w:rsidRPr="00F42A32" w:rsidRDefault="00507C5F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C5F" w:rsidRPr="00F42A32" w:rsidTr="00094BEC">
        <w:trPr>
          <w:trHeight w:val="596"/>
        </w:trPr>
        <w:tc>
          <w:tcPr>
            <w:tcW w:w="2660" w:type="dxa"/>
          </w:tcPr>
          <w:p w:rsidR="00507C5F" w:rsidRPr="00AE77DF" w:rsidRDefault="00507C5F" w:rsidP="00AE77D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07C5F" w:rsidRDefault="00507C5F" w:rsidP="004C5E9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8931" w:type="dxa"/>
            <w:gridSpan w:val="2"/>
          </w:tcPr>
          <w:p w:rsidR="00507C5F" w:rsidRPr="00CB43EC" w:rsidRDefault="00507C5F" w:rsidP="00605ED3">
            <w:pPr>
              <w:pStyle w:val="1"/>
              <w:rPr>
                <w:rFonts w:ascii="Times New Roman" w:eastAsia="Calibri" w:hAnsi="Times New Roman"/>
                <w:bCs w:val="0"/>
                <w:color w:val="FF0000"/>
                <w:sz w:val="24"/>
                <w:szCs w:val="24"/>
              </w:rPr>
            </w:pPr>
            <w:r w:rsidRPr="00CB43EC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Правоотношения турфирмы с туристом</w:t>
            </w:r>
          </w:p>
        </w:tc>
        <w:tc>
          <w:tcPr>
            <w:tcW w:w="992" w:type="dxa"/>
          </w:tcPr>
          <w:p w:rsidR="00507C5F" w:rsidRDefault="00CB43EC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507C5F" w:rsidRPr="00F42A32" w:rsidRDefault="00507C5F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175" w:rsidRPr="00F42A32" w:rsidTr="00094BEC">
        <w:trPr>
          <w:trHeight w:val="507"/>
        </w:trPr>
        <w:tc>
          <w:tcPr>
            <w:tcW w:w="2660" w:type="dxa"/>
          </w:tcPr>
          <w:p w:rsidR="00BD5175" w:rsidRPr="00F42A32" w:rsidRDefault="00BD5175" w:rsidP="0080664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2A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Промежуточная аттестация по МДК </w:t>
            </w:r>
          </w:p>
        </w:tc>
        <w:tc>
          <w:tcPr>
            <w:tcW w:w="850" w:type="dxa"/>
          </w:tcPr>
          <w:p w:rsidR="00BD5175" w:rsidRPr="00F42A32" w:rsidRDefault="00BD5175" w:rsidP="0080664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931" w:type="dxa"/>
            <w:gridSpan w:val="2"/>
          </w:tcPr>
          <w:p w:rsidR="00BD5175" w:rsidRPr="00F42A32" w:rsidRDefault="00BD5175" w:rsidP="0080664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 w:rsidRPr="00094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Экзамен</w:t>
            </w:r>
          </w:p>
        </w:tc>
        <w:tc>
          <w:tcPr>
            <w:tcW w:w="992" w:type="dxa"/>
          </w:tcPr>
          <w:p w:rsidR="00BD5175" w:rsidRPr="00094BEC" w:rsidRDefault="00BD5175" w:rsidP="008066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BE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7C5F" w:rsidRPr="00F42A32" w:rsidTr="00094BEC">
        <w:trPr>
          <w:trHeight w:val="507"/>
        </w:trPr>
        <w:tc>
          <w:tcPr>
            <w:tcW w:w="2660" w:type="dxa"/>
          </w:tcPr>
          <w:p w:rsidR="00507C5F" w:rsidRPr="00F42A32" w:rsidRDefault="00507C5F" w:rsidP="0080664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507C5F" w:rsidRPr="00F42A32" w:rsidRDefault="00507C5F" w:rsidP="0080664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931" w:type="dxa"/>
            <w:gridSpan w:val="2"/>
          </w:tcPr>
          <w:p w:rsidR="00507C5F" w:rsidRPr="00094BEC" w:rsidRDefault="00507C5F" w:rsidP="00507C5F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992" w:type="dxa"/>
          </w:tcPr>
          <w:p w:rsidR="00507C5F" w:rsidRPr="00094BEC" w:rsidRDefault="00507C5F" w:rsidP="008066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96</w:t>
            </w:r>
          </w:p>
        </w:tc>
        <w:tc>
          <w:tcPr>
            <w:tcW w:w="1701" w:type="dxa"/>
          </w:tcPr>
          <w:p w:rsidR="00507C5F" w:rsidRPr="00F42A32" w:rsidRDefault="00507C5F" w:rsidP="0080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2A32" w:rsidRPr="00F42A32" w:rsidTr="004C5E95">
        <w:tc>
          <w:tcPr>
            <w:tcW w:w="12441" w:type="dxa"/>
            <w:gridSpan w:val="4"/>
          </w:tcPr>
          <w:p w:rsidR="00F42A32" w:rsidRPr="00F42A32" w:rsidRDefault="00F42A32" w:rsidP="008066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2A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Учебная практика</w:t>
            </w:r>
          </w:p>
        </w:tc>
        <w:tc>
          <w:tcPr>
            <w:tcW w:w="992" w:type="dxa"/>
          </w:tcPr>
          <w:p w:rsidR="00F42A32" w:rsidRPr="00F42A32" w:rsidRDefault="00094BEC" w:rsidP="0080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1701" w:type="dxa"/>
          </w:tcPr>
          <w:p w:rsidR="00F42A32" w:rsidRPr="00F42A32" w:rsidRDefault="00F42A32" w:rsidP="0080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2A32" w:rsidRPr="00F42A32" w:rsidTr="004C5E95">
        <w:tc>
          <w:tcPr>
            <w:tcW w:w="12441" w:type="dxa"/>
            <w:gridSpan w:val="4"/>
          </w:tcPr>
          <w:p w:rsidR="00F42A32" w:rsidRPr="00F42A32" w:rsidRDefault="00F42A32" w:rsidP="008066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2A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992" w:type="dxa"/>
          </w:tcPr>
          <w:p w:rsidR="00F42A32" w:rsidRPr="00F42A32" w:rsidRDefault="00094BEC" w:rsidP="0080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701" w:type="dxa"/>
          </w:tcPr>
          <w:p w:rsidR="00F42A32" w:rsidRPr="00F42A32" w:rsidRDefault="00F42A32" w:rsidP="0080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2A32" w:rsidRPr="00F42A32" w:rsidTr="004C5E95">
        <w:tc>
          <w:tcPr>
            <w:tcW w:w="12441" w:type="dxa"/>
            <w:gridSpan w:val="4"/>
          </w:tcPr>
          <w:p w:rsidR="00F42A32" w:rsidRPr="00F42A32" w:rsidRDefault="00F42A32" w:rsidP="008066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2A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Экзамен   по модулю</w:t>
            </w:r>
          </w:p>
        </w:tc>
        <w:tc>
          <w:tcPr>
            <w:tcW w:w="992" w:type="dxa"/>
          </w:tcPr>
          <w:p w:rsidR="00F42A32" w:rsidRPr="00F42A32" w:rsidRDefault="00094BEC" w:rsidP="0080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F42A32" w:rsidRPr="00F42A32" w:rsidRDefault="00F42A32" w:rsidP="0080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2A32" w:rsidRPr="00F42A32" w:rsidTr="004C5E95">
        <w:tc>
          <w:tcPr>
            <w:tcW w:w="12441" w:type="dxa"/>
            <w:gridSpan w:val="4"/>
          </w:tcPr>
          <w:p w:rsidR="00F42A32" w:rsidRPr="00F42A32" w:rsidRDefault="00F42A32" w:rsidP="00806647">
            <w:pPr>
              <w:tabs>
                <w:tab w:val="left" w:pos="708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2A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Всего по профессиональному модулю </w:t>
            </w:r>
          </w:p>
        </w:tc>
        <w:tc>
          <w:tcPr>
            <w:tcW w:w="992" w:type="dxa"/>
          </w:tcPr>
          <w:p w:rsidR="00F42A32" w:rsidRPr="00F42A32" w:rsidRDefault="00094BEC" w:rsidP="0080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342</w:t>
            </w:r>
          </w:p>
        </w:tc>
        <w:tc>
          <w:tcPr>
            <w:tcW w:w="1701" w:type="dxa"/>
          </w:tcPr>
          <w:p w:rsidR="00F42A32" w:rsidRPr="00F42A32" w:rsidRDefault="00F42A32" w:rsidP="0080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42A32" w:rsidRPr="00F42A32" w:rsidRDefault="00F42A32" w:rsidP="00F42A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F42A32" w:rsidRDefault="00F42A32" w:rsidP="00F42A32">
      <w:pPr>
        <w:rPr>
          <w:rFonts w:ascii="Times New Roman" w:hAnsi="Times New Roman" w:cs="Times New Roman"/>
          <w:sz w:val="24"/>
          <w:szCs w:val="24"/>
        </w:rPr>
      </w:pPr>
    </w:p>
    <w:p w:rsidR="00CB43EC" w:rsidRDefault="00CB43EC" w:rsidP="00F42A32">
      <w:pPr>
        <w:rPr>
          <w:rFonts w:ascii="Times New Roman" w:hAnsi="Times New Roman" w:cs="Times New Roman"/>
          <w:sz w:val="24"/>
          <w:szCs w:val="24"/>
        </w:rPr>
      </w:pPr>
    </w:p>
    <w:p w:rsidR="00CB43EC" w:rsidRDefault="00CB43EC" w:rsidP="00F42A32">
      <w:pPr>
        <w:rPr>
          <w:rFonts w:ascii="Times New Roman" w:hAnsi="Times New Roman" w:cs="Times New Roman"/>
          <w:sz w:val="24"/>
          <w:szCs w:val="24"/>
        </w:rPr>
      </w:pPr>
    </w:p>
    <w:p w:rsidR="00CB43EC" w:rsidRDefault="00CB43EC" w:rsidP="00F42A32">
      <w:pPr>
        <w:rPr>
          <w:rFonts w:ascii="Times New Roman" w:hAnsi="Times New Roman" w:cs="Times New Roman"/>
          <w:sz w:val="24"/>
          <w:szCs w:val="24"/>
        </w:rPr>
        <w:sectPr w:rsidR="00CB43EC" w:rsidSect="00CB43E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F42A32" w:rsidRPr="00F42A32" w:rsidRDefault="00F42A32" w:rsidP="00F42A3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rFonts w:ascii="Times New Roman" w:hAnsi="Times New Roman"/>
          <w:caps/>
          <w:sz w:val="24"/>
          <w:szCs w:val="24"/>
        </w:rPr>
      </w:pPr>
      <w:r w:rsidRPr="00F42A32">
        <w:rPr>
          <w:rFonts w:ascii="Times New Roman" w:hAnsi="Times New Roman"/>
          <w:caps/>
          <w:sz w:val="24"/>
          <w:szCs w:val="24"/>
        </w:rPr>
        <w:lastRenderedPageBreak/>
        <w:t>3. условия реализации программы ПРОФЕССИОНАЛЬНОГО МОДУЛЯ</w:t>
      </w:r>
    </w:p>
    <w:p w:rsidR="00F42A32" w:rsidRPr="00F42A32" w:rsidRDefault="00F42A32" w:rsidP="00F42A32">
      <w:pPr>
        <w:rPr>
          <w:rFonts w:ascii="Times New Roman" w:hAnsi="Times New Roman" w:cs="Times New Roman"/>
          <w:sz w:val="24"/>
          <w:szCs w:val="24"/>
        </w:rPr>
      </w:pPr>
    </w:p>
    <w:p w:rsidR="00F42A32" w:rsidRPr="00F42A32" w:rsidRDefault="00F42A32" w:rsidP="00F42A3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hAnsi="Times New Roman"/>
          <w:b w:val="0"/>
          <w:sz w:val="24"/>
          <w:szCs w:val="24"/>
        </w:rPr>
      </w:pPr>
      <w:r w:rsidRPr="00F42A32">
        <w:rPr>
          <w:rFonts w:ascii="Times New Roman" w:hAnsi="Times New Roman"/>
          <w:b w:val="0"/>
          <w:sz w:val="24"/>
          <w:szCs w:val="24"/>
        </w:rPr>
        <w:t xml:space="preserve">3.1. </w:t>
      </w:r>
      <w:r w:rsidRPr="00F42A32">
        <w:rPr>
          <w:rFonts w:ascii="Times New Roman" w:hAnsi="Times New Roman"/>
          <w:b w:val="0"/>
          <w:bCs w:val="0"/>
          <w:sz w:val="24"/>
          <w:szCs w:val="24"/>
        </w:rPr>
        <w:t>Требования к минимальному материально-техническому обеспечению</w:t>
      </w:r>
    </w:p>
    <w:p w:rsidR="00F42A32" w:rsidRPr="00F42A32" w:rsidRDefault="00F42A32" w:rsidP="00F42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F42A32">
        <w:rPr>
          <w:rFonts w:ascii="Times New Roman" w:hAnsi="Times New Roman" w:cs="Times New Roman"/>
          <w:sz w:val="24"/>
          <w:szCs w:val="24"/>
        </w:rPr>
        <w:t>Реализация программы модуля предполагает наличие учебного кабинета.</w:t>
      </w:r>
    </w:p>
    <w:p w:rsidR="00F42A32" w:rsidRPr="00F42A32" w:rsidRDefault="00F42A32" w:rsidP="00F42A32">
      <w:pPr>
        <w:pStyle w:val="20"/>
        <w:tabs>
          <w:tab w:val="left" w:pos="0"/>
        </w:tabs>
        <w:spacing w:after="0" w:line="276" w:lineRule="auto"/>
        <w:jc w:val="both"/>
        <w:rPr>
          <w:bCs/>
        </w:rPr>
      </w:pPr>
    </w:p>
    <w:p w:rsidR="00F42A32" w:rsidRPr="00F42A32" w:rsidRDefault="00F42A32" w:rsidP="00F42A32">
      <w:pPr>
        <w:pStyle w:val="20"/>
        <w:tabs>
          <w:tab w:val="left" w:pos="0"/>
        </w:tabs>
        <w:spacing w:after="0" w:line="276" w:lineRule="auto"/>
        <w:jc w:val="both"/>
      </w:pPr>
      <w:r w:rsidRPr="00F42A32">
        <w:rPr>
          <w:bCs/>
        </w:rPr>
        <w:t>Оборудование учебного кабинета</w:t>
      </w:r>
      <w:r w:rsidRPr="00F42A32">
        <w:t>:</w:t>
      </w:r>
    </w:p>
    <w:p w:rsidR="00F42A32" w:rsidRPr="00F42A32" w:rsidRDefault="00F42A32" w:rsidP="00F42A32">
      <w:pPr>
        <w:pStyle w:val="20"/>
        <w:tabs>
          <w:tab w:val="left" w:pos="0"/>
        </w:tabs>
        <w:spacing w:after="0" w:line="276" w:lineRule="auto"/>
        <w:jc w:val="both"/>
      </w:pPr>
      <w:r w:rsidRPr="00F42A32">
        <w:t xml:space="preserve">- рабочие </w:t>
      </w:r>
      <w:proofErr w:type="gramStart"/>
      <w:r w:rsidRPr="00F42A32">
        <w:t>места  по</w:t>
      </w:r>
      <w:proofErr w:type="gramEnd"/>
      <w:r w:rsidRPr="00F42A32">
        <w:t xml:space="preserve"> количеству обучающихся;</w:t>
      </w:r>
    </w:p>
    <w:p w:rsidR="00F42A32" w:rsidRPr="00F42A32" w:rsidRDefault="00F42A32" w:rsidP="00F42A32">
      <w:pPr>
        <w:pStyle w:val="20"/>
        <w:tabs>
          <w:tab w:val="left" w:pos="0"/>
        </w:tabs>
        <w:spacing w:after="0" w:line="276" w:lineRule="auto"/>
        <w:jc w:val="both"/>
        <w:rPr>
          <w:bCs/>
        </w:rPr>
      </w:pPr>
      <w:r w:rsidRPr="00F42A32">
        <w:rPr>
          <w:bCs/>
        </w:rPr>
        <w:t>- рабочее место преподавателя;</w:t>
      </w:r>
    </w:p>
    <w:p w:rsidR="00F42A32" w:rsidRPr="00F42A32" w:rsidRDefault="00F42A32" w:rsidP="00F42A32">
      <w:pPr>
        <w:pStyle w:val="20"/>
        <w:tabs>
          <w:tab w:val="left" w:pos="0"/>
        </w:tabs>
        <w:spacing w:after="0" w:line="276" w:lineRule="auto"/>
        <w:jc w:val="both"/>
      </w:pPr>
      <w:r w:rsidRPr="00F42A32">
        <w:t>- комплект учебно-методической документации;</w:t>
      </w:r>
    </w:p>
    <w:p w:rsidR="00F42A32" w:rsidRPr="00F42A32" w:rsidRDefault="00F42A32" w:rsidP="00F42A32">
      <w:pPr>
        <w:pStyle w:val="20"/>
        <w:tabs>
          <w:tab w:val="left" w:pos="0"/>
        </w:tabs>
        <w:spacing w:after="0" w:line="276" w:lineRule="auto"/>
        <w:jc w:val="both"/>
      </w:pPr>
      <w:r w:rsidRPr="00F42A32">
        <w:t>- наглядные пособия (стенды, схемы).</w:t>
      </w:r>
    </w:p>
    <w:p w:rsidR="00F42A32" w:rsidRPr="00F42A32" w:rsidRDefault="00F42A32" w:rsidP="00F42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2A32">
        <w:rPr>
          <w:rFonts w:ascii="Times New Roman" w:hAnsi="Times New Roman" w:cs="Times New Roman"/>
          <w:bCs/>
          <w:sz w:val="24"/>
          <w:szCs w:val="24"/>
        </w:rPr>
        <w:t xml:space="preserve">- мультимедийный проектор; </w:t>
      </w:r>
    </w:p>
    <w:p w:rsidR="00F42A32" w:rsidRPr="00F42A32" w:rsidRDefault="00F42A32" w:rsidP="00F42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2A32">
        <w:rPr>
          <w:rFonts w:ascii="Times New Roman" w:hAnsi="Times New Roman" w:cs="Times New Roman"/>
          <w:bCs/>
          <w:sz w:val="24"/>
          <w:szCs w:val="24"/>
        </w:rPr>
        <w:t xml:space="preserve">- персональные компьютеры </w:t>
      </w:r>
      <w:r w:rsidRPr="00F42A32">
        <w:rPr>
          <w:rFonts w:ascii="Times New Roman" w:hAnsi="Times New Roman" w:cs="Times New Roman"/>
          <w:bCs/>
          <w:i/>
          <w:sz w:val="24"/>
          <w:szCs w:val="24"/>
        </w:rPr>
        <w:t>(при наличии);</w:t>
      </w:r>
    </w:p>
    <w:p w:rsidR="00F42A32" w:rsidRPr="00F42A32" w:rsidRDefault="00F42A32" w:rsidP="00F42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2A32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F42A32">
        <w:rPr>
          <w:rFonts w:ascii="Times New Roman" w:hAnsi="Times New Roman" w:cs="Times New Roman"/>
          <w:bCs/>
          <w:i/>
          <w:sz w:val="24"/>
          <w:szCs w:val="24"/>
        </w:rPr>
        <w:t>другое в зависимости от специфики</w:t>
      </w:r>
      <w:r w:rsidRPr="00F42A32">
        <w:rPr>
          <w:rFonts w:ascii="Times New Roman" w:hAnsi="Times New Roman" w:cs="Times New Roman"/>
          <w:bCs/>
          <w:sz w:val="24"/>
          <w:szCs w:val="24"/>
        </w:rPr>
        <w:t>.</w:t>
      </w:r>
    </w:p>
    <w:p w:rsidR="00F42A32" w:rsidRPr="00F42A32" w:rsidRDefault="00F42A32" w:rsidP="00F42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42A32" w:rsidRPr="00F42A32" w:rsidRDefault="00F42A32" w:rsidP="00F42A3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hAnsi="Times New Roman"/>
          <w:b w:val="0"/>
          <w:sz w:val="24"/>
          <w:szCs w:val="24"/>
        </w:rPr>
      </w:pPr>
      <w:r w:rsidRPr="00F42A32">
        <w:rPr>
          <w:rFonts w:ascii="Times New Roman" w:hAnsi="Times New Roman"/>
          <w:b w:val="0"/>
          <w:sz w:val="24"/>
          <w:szCs w:val="24"/>
        </w:rPr>
        <w:t>3.2. Информационное обеспечение обучения</w:t>
      </w:r>
    </w:p>
    <w:p w:rsidR="00F42A32" w:rsidRPr="00F42A32" w:rsidRDefault="00F42A32" w:rsidP="00F42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2A32">
        <w:rPr>
          <w:rFonts w:ascii="Times New Roman" w:hAnsi="Times New Roman" w:cs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F42A32" w:rsidRPr="00F42A32" w:rsidRDefault="00F42A32" w:rsidP="00F42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42A32" w:rsidRDefault="00F42A32" w:rsidP="00F42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F42A32">
        <w:rPr>
          <w:rFonts w:ascii="Times New Roman" w:hAnsi="Times New Roman" w:cs="Times New Roman"/>
          <w:bCs/>
          <w:sz w:val="24"/>
          <w:szCs w:val="24"/>
          <w:u w:val="single"/>
        </w:rPr>
        <w:t>Основные источники:</w:t>
      </w:r>
    </w:p>
    <w:p w:rsidR="00827C3F" w:rsidRDefault="00827C3F" w:rsidP="00827C3F">
      <w:pPr>
        <w:pStyle w:val="af1"/>
        <w:widowControl w:val="0"/>
        <w:numPr>
          <w:ilvl w:val="0"/>
          <w:numId w:val="6"/>
        </w:numPr>
        <w:spacing w:before="0" w:beforeAutospacing="0" w:after="0" w:afterAutospacing="0" w:line="276" w:lineRule="auto"/>
        <w:ind w:left="0" w:firstLine="709"/>
        <w:jc w:val="both"/>
      </w:pPr>
      <w:r w:rsidRPr="00DF2737">
        <w:t xml:space="preserve">Емелин С. В. Технология и организация туроператорской деятельности : учебное пособие для среднего профессионального образования / С. В. Емелин. – Москва: Издательство </w:t>
      </w:r>
      <w:proofErr w:type="spellStart"/>
      <w:r w:rsidRPr="00DF2737">
        <w:t>Юрайт</w:t>
      </w:r>
      <w:proofErr w:type="spellEnd"/>
      <w:r w:rsidRPr="00DF2737">
        <w:t xml:space="preserve">, 2021. – 472 с. – (Профессиональное образование). – ISBN 978-5-534-13683-8. – Текст: электронный // ЭБС </w:t>
      </w:r>
      <w:proofErr w:type="spellStart"/>
      <w:r w:rsidRPr="00DF2737">
        <w:t>Юрайт</w:t>
      </w:r>
      <w:proofErr w:type="spellEnd"/>
      <w:r w:rsidRPr="00DF2737">
        <w:t xml:space="preserve"> [сайт]. – URL: </w:t>
      </w:r>
      <w:hyperlink r:id="rId10" w:history="1">
        <w:r w:rsidRPr="003832D0">
          <w:rPr>
            <w:rStyle w:val="a6"/>
          </w:rPr>
          <w:t>https://urait.ru/bcode/477186</w:t>
        </w:r>
      </w:hyperlink>
    </w:p>
    <w:p w:rsidR="00827C3F" w:rsidRDefault="00827C3F" w:rsidP="00827C3F">
      <w:pPr>
        <w:pStyle w:val="af1"/>
        <w:widowControl w:val="0"/>
        <w:numPr>
          <w:ilvl w:val="0"/>
          <w:numId w:val="6"/>
        </w:numPr>
        <w:spacing w:before="0" w:beforeAutospacing="0" w:after="0" w:afterAutospacing="0" w:line="276" w:lineRule="auto"/>
        <w:ind w:left="0" w:firstLine="709"/>
        <w:jc w:val="both"/>
      </w:pPr>
      <w:r w:rsidRPr="003819B8">
        <w:t xml:space="preserve">Емелин, С. В.  Технология и организация турагентской </w:t>
      </w:r>
      <w:proofErr w:type="gramStart"/>
      <w:r w:rsidRPr="003819B8">
        <w:t>деятельности :</w:t>
      </w:r>
      <w:proofErr w:type="gramEnd"/>
      <w:r w:rsidRPr="003819B8">
        <w:t xml:space="preserve"> учебное пособие для среднего профессионального образования / С. В. Емелин. — 2-е изд., </w:t>
      </w:r>
      <w:proofErr w:type="spellStart"/>
      <w:r w:rsidRPr="003819B8">
        <w:t>перераб</w:t>
      </w:r>
      <w:proofErr w:type="spellEnd"/>
      <w:r w:rsidRPr="003819B8">
        <w:t xml:space="preserve">. и доп. — Москва : Издательство </w:t>
      </w:r>
      <w:proofErr w:type="spellStart"/>
      <w:r w:rsidRPr="003819B8">
        <w:t>Юрайт</w:t>
      </w:r>
      <w:proofErr w:type="spellEnd"/>
      <w:r w:rsidRPr="003819B8">
        <w:t xml:space="preserve">, 2024. — 309 с. — (Профессиональное образование). — ISBN 978-5-534-16141-0. — </w:t>
      </w:r>
      <w:proofErr w:type="gramStart"/>
      <w:r w:rsidRPr="003819B8">
        <w:t>Текст :</w:t>
      </w:r>
      <w:proofErr w:type="gramEnd"/>
      <w:r w:rsidRPr="003819B8">
        <w:t xml:space="preserve"> электронный // Образовательная платформа </w:t>
      </w:r>
      <w:proofErr w:type="spellStart"/>
      <w:r w:rsidRPr="003819B8">
        <w:t>Юрайт</w:t>
      </w:r>
      <w:proofErr w:type="spellEnd"/>
      <w:r w:rsidRPr="003819B8">
        <w:t xml:space="preserve"> [сайт]. — URL: </w:t>
      </w:r>
      <w:hyperlink r:id="rId11" w:history="1">
        <w:r w:rsidRPr="003832D0">
          <w:rPr>
            <w:rStyle w:val="a6"/>
          </w:rPr>
          <w:t>https://urait.ru/bcode/543253</w:t>
        </w:r>
      </w:hyperlink>
    </w:p>
    <w:p w:rsidR="00827C3F" w:rsidRDefault="00827C3F" w:rsidP="00827C3F">
      <w:pPr>
        <w:pStyle w:val="af1"/>
        <w:widowControl w:val="0"/>
        <w:numPr>
          <w:ilvl w:val="0"/>
          <w:numId w:val="6"/>
        </w:numPr>
        <w:spacing w:before="0" w:beforeAutospacing="0" w:after="0" w:afterAutospacing="0" w:line="276" w:lineRule="auto"/>
        <w:ind w:left="0" w:firstLine="709"/>
        <w:jc w:val="both"/>
      </w:pPr>
      <w:r w:rsidRPr="003819B8">
        <w:t xml:space="preserve">Морозов, М. А.  Экономика </w:t>
      </w:r>
      <w:proofErr w:type="gramStart"/>
      <w:r w:rsidRPr="003819B8">
        <w:t>туризма :</w:t>
      </w:r>
      <w:proofErr w:type="gramEnd"/>
      <w:r w:rsidRPr="003819B8">
        <w:t xml:space="preserve"> учебник для среднего профессионального образования / М. А. Морозов, Н. С. Морозова. — 6-е изд., </w:t>
      </w:r>
      <w:proofErr w:type="spellStart"/>
      <w:r w:rsidRPr="003819B8">
        <w:t>испр</w:t>
      </w:r>
      <w:proofErr w:type="spellEnd"/>
      <w:r w:rsidRPr="003819B8">
        <w:t xml:space="preserve">. и доп. — Москва : Издательство </w:t>
      </w:r>
      <w:proofErr w:type="spellStart"/>
      <w:r w:rsidRPr="003819B8">
        <w:t>Юрайт</w:t>
      </w:r>
      <w:proofErr w:type="spellEnd"/>
      <w:r w:rsidRPr="003819B8">
        <w:t xml:space="preserve">, 2024. — 304 с. — (Профессиональное образование). — ISBN 978-5-534-16173-1. — </w:t>
      </w:r>
      <w:proofErr w:type="gramStart"/>
      <w:r w:rsidRPr="003819B8">
        <w:t>Текст :</w:t>
      </w:r>
      <w:proofErr w:type="gramEnd"/>
      <w:r w:rsidRPr="003819B8">
        <w:t xml:space="preserve"> электронный // Образовательная платформа </w:t>
      </w:r>
      <w:proofErr w:type="spellStart"/>
      <w:r w:rsidRPr="003819B8">
        <w:t>Юрайт</w:t>
      </w:r>
      <w:proofErr w:type="spellEnd"/>
      <w:r w:rsidRPr="003819B8">
        <w:t xml:space="preserve"> [сайт]. — URL: </w:t>
      </w:r>
      <w:hyperlink r:id="rId12" w:history="1">
        <w:r w:rsidRPr="003832D0">
          <w:rPr>
            <w:rStyle w:val="a6"/>
          </w:rPr>
          <w:t>https://urait.ru/bcode/542265</w:t>
        </w:r>
      </w:hyperlink>
    </w:p>
    <w:p w:rsidR="00827C3F" w:rsidRDefault="00827C3F" w:rsidP="00827C3F">
      <w:pPr>
        <w:pStyle w:val="af1"/>
        <w:widowControl w:val="0"/>
        <w:numPr>
          <w:ilvl w:val="0"/>
          <w:numId w:val="6"/>
        </w:numPr>
        <w:spacing w:before="0" w:beforeAutospacing="0" w:after="0" w:afterAutospacing="0" w:line="276" w:lineRule="auto"/>
        <w:ind w:left="0" w:firstLine="709"/>
        <w:jc w:val="both"/>
      </w:pPr>
      <w:r w:rsidRPr="003819B8">
        <w:t xml:space="preserve">Скобельцына, А. С.  Технология и организация информационно-экскурсионной </w:t>
      </w:r>
      <w:proofErr w:type="gramStart"/>
      <w:r w:rsidRPr="003819B8">
        <w:t>деятельности :</w:t>
      </w:r>
      <w:proofErr w:type="gramEnd"/>
      <w:r w:rsidRPr="003819B8">
        <w:t xml:space="preserve"> учебник для среднего профессионального образования / А. С. Скобельцына, А. П. </w:t>
      </w:r>
      <w:proofErr w:type="spellStart"/>
      <w:r w:rsidRPr="003819B8">
        <w:t>Шарухин</w:t>
      </w:r>
      <w:proofErr w:type="spellEnd"/>
      <w:r w:rsidRPr="003819B8">
        <w:t xml:space="preserve">. — 4-е изд., </w:t>
      </w:r>
      <w:proofErr w:type="spellStart"/>
      <w:r w:rsidRPr="003819B8">
        <w:t>перераб</w:t>
      </w:r>
      <w:proofErr w:type="spellEnd"/>
      <w:r w:rsidRPr="003819B8">
        <w:t xml:space="preserve">. и доп. — Москва : Издательство </w:t>
      </w:r>
      <w:proofErr w:type="spellStart"/>
      <w:r w:rsidRPr="003819B8">
        <w:t>Юрайт</w:t>
      </w:r>
      <w:proofErr w:type="spellEnd"/>
      <w:r w:rsidRPr="003819B8">
        <w:t xml:space="preserve">, 2024. — 251 с. — (Профессиональное образование). — ISBN 978-5-534-18077-0. — </w:t>
      </w:r>
      <w:proofErr w:type="gramStart"/>
      <w:r w:rsidRPr="003819B8">
        <w:t>Текст :</w:t>
      </w:r>
      <w:proofErr w:type="gramEnd"/>
      <w:r w:rsidRPr="003819B8">
        <w:t xml:space="preserve"> электронный // Образовательная платформа </w:t>
      </w:r>
      <w:proofErr w:type="spellStart"/>
      <w:r w:rsidRPr="003819B8">
        <w:t>Юрайт</w:t>
      </w:r>
      <w:proofErr w:type="spellEnd"/>
      <w:r w:rsidRPr="003819B8">
        <w:t xml:space="preserve"> [сайт]. — URL: </w:t>
      </w:r>
      <w:hyperlink r:id="rId13" w:history="1">
        <w:r w:rsidRPr="003832D0">
          <w:rPr>
            <w:rStyle w:val="a6"/>
          </w:rPr>
          <w:t>https://urait.ru/bcode/540719</w:t>
        </w:r>
      </w:hyperlink>
    </w:p>
    <w:p w:rsidR="00827C3F" w:rsidRDefault="00827C3F" w:rsidP="00827C3F">
      <w:pPr>
        <w:pStyle w:val="af1"/>
        <w:widowControl w:val="0"/>
        <w:numPr>
          <w:ilvl w:val="0"/>
          <w:numId w:val="6"/>
        </w:numPr>
        <w:spacing w:before="0" w:beforeAutospacing="0" w:after="0" w:afterAutospacing="0" w:line="276" w:lineRule="auto"/>
        <w:ind w:left="0" w:firstLine="709"/>
        <w:jc w:val="both"/>
      </w:pPr>
      <w:r w:rsidRPr="003819B8">
        <w:t xml:space="preserve">Стахова, Л. В.  Основы </w:t>
      </w:r>
      <w:proofErr w:type="gramStart"/>
      <w:r w:rsidRPr="003819B8">
        <w:t>туризма :</w:t>
      </w:r>
      <w:proofErr w:type="gramEnd"/>
      <w:r w:rsidRPr="003819B8">
        <w:t xml:space="preserve"> учебник для среднего профессионального образования / Л. В. Стахова. — </w:t>
      </w:r>
      <w:proofErr w:type="gramStart"/>
      <w:r w:rsidRPr="003819B8">
        <w:t>Москва :</w:t>
      </w:r>
      <w:proofErr w:type="gramEnd"/>
      <w:r w:rsidRPr="003819B8">
        <w:t xml:space="preserve"> Издательство </w:t>
      </w:r>
      <w:proofErr w:type="spellStart"/>
      <w:r w:rsidRPr="003819B8">
        <w:t>Юрайт</w:t>
      </w:r>
      <w:proofErr w:type="spellEnd"/>
      <w:r w:rsidRPr="003819B8">
        <w:t xml:space="preserve">, 2024. — 330 с. — (Профессиональное образование). — ISBN 978-5-534-18295-8. — </w:t>
      </w:r>
      <w:proofErr w:type="gramStart"/>
      <w:r w:rsidRPr="003819B8">
        <w:t>Текст :</w:t>
      </w:r>
      <w:proofErr w:type="gramEnd"/>
      <w:r w:rsidRPr="003819B8">
        <w:t xml:space="preserve"> электронный // Образовательная платформа </w:t>
      </w:r>
      <w:proofErr w:type="spellStart"/>
      <w:r w:rsidRPr="003819B8">
        <w:t>Юрайт</w:t>
      </w:r>
      <w:proofErr w:type="spellEnd"/>
      <w:r w:rsidRPr="003819B8">
        <w:t xml:space="preserve"> [сайт]. — URL: </w:t>
      </w:r>
      <w:hyperlink r:id="rId14" w:history="1">
        <w:r w:rsidRPr="003832D0">
          <w:rPr>
            <w:rStyle w:val="a6"/>
          </w:rPr>
          <w:t>https://urait.ru/bcode/534736</w:t>
        </w:r>
      </w:hyperlink>
    </w:p>
    <w:p w:rsidR="00827C3F" w:rsidRDefault="00827C3F" w:rsidP="00827C3F">
      <w:pPr>
        <w:pStyle w:val="af1"/>
        <w:widowControl w:val="0"/>
        <w:numPr>
          <w:ilvl w:val="0"/>
          <w:numId w:val="6"/>
        </w:numPr>
        <w:spacing w:before="0" w:beforeAutospacing="0" w:after="0" w:afterAutospacing="0" w:line="276" w:lineRule="auto"/>
        <w:ind w:left="0" w:firstLine="709"/>
        <w:jc w:val="both"/>
      </w:pPr>
      <w:proofErr w:type="spellStart"/>
      <w:r w:rsidRPr="003819B8">
        <w:t>Джанджугазова</w:t>
      </w:r>
      <w:proofErr w:type="spellEnd"/>
      <w:r w:rsidRPr="003819B8">
        <w:t xml:space="preserve">, Е. А.  Маркетинговые технологии в туризме: маркетинг туристских </w:t>
      </w:r>
      <w:proofErr w:type="gramStart"/>
      <w:r w:rsidRPr="003819B8">
        <w:t>территорий :</w:t>
      </w:r>
      <w:proofErr w:type="gramEnd"/>
      <w:r w:rsidRPr="003819B8">
        <w:t xml:space="preserve"> учебное пособие для среднего профессионального образования / Е. А. </w:t>
      </w:r>
      <w:proofErr w:type="spellStart"/>
      <w:r w:rsidRPr="003819B8">
        <w:t>Джанджугазова</w:t>
      </w:r>
      <w:proofErr w:type="spellEnd"/>
      <w:r w:rsidRPr="003819B8">
        <w:t xml:space="preserve">. — 3-е изд., </w:t>
      </w:r>
      <w:proofErr w:type="spellStart"/>
      <w:r w:rsidRPr="003819B8">
        <w:t>испр</w:t>
      </w:r>
      <w:proofErr w:type="spellEnd"/>
      <w:r w:rsidRPr="003819B8">
        <w:t xml:space="preserve">. и доп. — Москва : Издательство </w:t>
      </w:r>
      <w:proofErr w:type="spellStart"/>
      <w:r w:rsidRPr="003819B8">
        <w:t>Юрайт</w:t>
      </w:r>
      <w:proofErr w:type="spellEnd"/>
      <w:r w:rsidRPr="003819B8">
        <w:t xml:space="preserve">, 2024. — 208 с. — (Профессиональное образование). — ISBN 978-5-534-10551-3. — </w:t>
      </w:r>
      <w:proofErr w:type="gramStart"/>
      <w:r w:rsidRPr="003819B8">
        <w:t>Текст :</w:t>
      </w:r>
      <w:proofErr w:type="gramEnd"/>
      <w:r w:rsidRPr="003819B8">
        <w:t xml:space="preserve"> электронный // Образовательная платформа </w:t>
      </w:r>
      <w:proofErr w:type="spellStart"/>
      <w:r w:rsidRPr="003819B8">
        <w:t>Юрайт</w:t>
      </w:r>
      <w:proofErr w:type="spellEnd"/>
      <w:r w:rsidRPr="003819B8">
        <w:t xml:space="preserve"> [сайт]. — URL: </w:t>
      </w:r>
      <w:hyperlink r:id="rId15" w:history="1">
        <w:r w:rsidRPr="003832D0">
          <w:rPr>
            <w:rStyle w:val="a6"/>
          </w:rPr>
          <w:t>https://urait.ru/bcode/542264</w:t>
        </w:r>
      </w:hyperlink>
    </w:p>
    <w:p w:rsidR="00827C3F" w:rsidRPr="003819B8" w:rsidRDefault="00827C3F" w:rsidP="00827C3F">
      <w:pPr>
        <w:pStyle w:val="af1"/>
        <w:widowControl w:val="0"/>
        <w:numPr>
          <w:ilvl w:val="0"/>
          <w:numId w:val="6"/>
        </w:numPr>
        <w:spacing w:before="0" w:beforeAutospacing="0" w:after="0" w:afterAutospacing="0" w:line="276" w:lineRule="auto"/>
        <w:ind w:left="0" w:firstLine="709"/>
        <w:jc w:val="both"/>
      </w:pPr>
      <w:r w:rsidRPr="003819B8">
        <w:t xml:space="preserve">Суворова, Г. М.  Безопасность </w:t>
      </w:r>
      <w:proofErr w:type="gramStart"/>
      <w:r w:rsidRPr="003819B8">
        <w:t>туризма :</w:t>
      </w:r>
      <w:proofErr w:type="gramEnd"/>
      <w:r w:rsidRPr="003819B8">
        <w:t xml:space="preserve"> учебник для среднего профессионального образования / Г. М. Суворова. — </w:t>
      </w:r>
      <w:proofErr w:type="gramStart"/>
      <w:r w:rsidRPr="003819B8">
        <w:t>Москва :</w:t>
      </w:r>
      <w:proofErr w:type="gramEnd"/>
      <w:r w:rsidRPr="003819B8">
        <w:t xml:space="preserve"> Издательство </w:t>
      </w:r>
      <w:proofErr w:type="spellStart"/>
      <w:r w:rsidRPr="003819B8">
        <w:t>Юрайт</w:t>
      </w:r>
      <w:proofErr w:type="spellEnd"/>
      <w:r w:rsidRPr="003819B8">
        <w:t xml:space="preserve">, 2024. — 397 с. — (Профессиональное образование). — ISBN 978-5-534-18682-6. — </w:t>
      </w:r>
      <w:proofErr w:type="gramStart"/>
      <w:r w:rsidRPr="003819B8">
        <w:t>Текст :</w:t>
      </w:r>
      <w:proofErr w:type="gramEnd"/>
      <w:r w:rsidRPr="003819B8">
        <w:t xml:space="preserve"> электронный // Образовательная платформа </w:t>
      </w:r>
      <w:proofErr w:type="spellStart"/>
      <w:r w:rsidRPr="003819B8">
        <w:t>Юрайт</w:t>
      </w:r>
      <w:proofErr w:type="spellEnd"/>
      <w:r w:rsidRPr="003819B8">
        <w:t xml:space="preserve"> [сайт]. — URL: https://urait.ru/bcode/545355</w:t>
      </w:r>
    </w:p>
    <w:p w:rsidR="00F42A32" w:rsidRPr="00827C3F" w:rsidRDefault="00F42A32" w:rsidP="00827C3F">
      <w:pPr>
        <w:pStyle w:val="af1"/>
        <w:widowControl w:val="0"/>
        <w:spacing w:before="0" w:beforeAutospacing="0" w:after="0" w:afterAutospacing="0" w:line="276" w:lineRule="auto"/>
        <w:ind w:left="709"/>
        <w:jc w:val="both"/>
      </w:pPr>
    </w:p>
    <w:p w:rsidR="00F42A32" w:rsidRDefault="00F42A32" w:rsidP="00F42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F42A32">
        <w:rPr>
          <w:rFonts w:ascii="Times New Roman" w:hAnsi="Times New Roman" w:cs="Times New Roman"/>
          <w:bCs/>
          <w:sz w:val="24"/>
          <w:szCs w:val="24"/>
          <w:u w:val="single"/>
        </w:rPr>
        <w:t>Дополнительные  источники:</w:t>
      </w:r>
    </w:p>
    <w:p w:rsidR="00827C3F" w:rsidRPr="00827C3F" w:rsidRDefault="00827C3F" w:rsidP="0082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7C3F">
        <w:rPr>
          <w:rFonts w:ascii="Times New Roman" w:hAnsi="Times New Roman" w:cs="Times New Roman"/>
          <w:bCs/>
          <w:sz w:val="24"/>
          <w:szCs w:val="24"/>
        </w:rPr>
        <w:t>1. Федеральный закон от 24 ноября 1996 г. N 132-ФЗ «Об основах туристской деятельности в Российской Федерации»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( в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действующей редакции)</w:t>
      </w:r>
      <w:r w:rsidRPr="00827C3F">
        <w:rPr>
          <w:rFonts w:ascii="Times New Roman" w:hAnsi="Times New Roman" w:cs="Times New Roman"/>
          <w:bCs/>
          <w:sz w:val="24"/>
          <w:szCs w:val="24"/>
        </w:rPr>
        <w:t>;</w:t>
      </w:r>
    </w:p>
    <w:p w:rsidR="00827C3F" w:rsidRPr="00827C3F" w:rsidRDefault="00827C3F" w:rsidP="0082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7C3F">
        <w:rPr>
          <w:rFonts w:ascii="Times New Roman" w:hAnsi="Times New Roman" w:cs="Times New Roman"/>
          <w:bCs/>
          <w:sz w:val="24"/>
          <w:szCs w:val="24"/>
        </w:rPr>
        <w:t>2. Закон РФ от 07.02.1992 N 2300-1 «О защите прав потребителей»</w:t>
      </w:r>
      <w:r w:rsidRPr="00827C3F">
        <w:t xml:space="preserve"> </w:t>
      </w:r>
      <w:r w:rsidRPr="00827C3F">
        <w:rPr>
          <w:rFonts w:ascii="Times New Roman" w:hAnsi="Times New Roman" w:cs="Times New Roman"/>
          <w:bCs/>
          <w:sz w:val="24"/>
          <w:szCs w:val="24"/>
        </w:rPr>
        <w:t>(ред. от 11.06.2021</w:t>
      </w:r>
      <w:proofErr w:type="gramStart"/>
      <w:r w:rsidRPr="00827C3F">
        <w:rPr>
          <w:rFonts w:ascii="Times New Roman" w:hAnsi="Times New Roman" w:cs="Times New Roman"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7C3F">
        <w:rPr>
          <w:rFonts w:ascii="Times New Roman" w:hAnsi="Times New Roman" w:cs="Times New Roman"/>
          <w:bCs/>
          <w:sz w:val="24"/>
          <w:szCs w:val="24"/>
        </w:rPr>
        <w:t>;</w:t>
      </w:r>
      <w:proofErr w:type="gramEnd"/>
    </w:p>
    <w:p w:rsidR="00827C3F" w:rsidRPr="00827C3F" w:rsidRDefault="00827C3F" w:rsidP="0082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7C3F">
        <w:rPr>
          <w:rFonts w:ascii="Times New Roman" w:hAnsi="Times New Roman" w:cs="Times New Roman"/>
          <w:bCs/>
          <w:sz w:val="24"/>
          <w:szCs w:val="24"/>
        </w:rPr>
        <w:t>3. Распоряжение Правительства РФ от 20.09.2019 N 2129-р (ред. от 23.11.2020) «Об утверждении Стратегии развития туризма в Российской Федерации на период до 2035 года».</w:t>
      </w:r>
    </w:p>
    <w:p w:rsidR="00F42A32" w:rsidRPr="00F42A32" w:rsidRDefault="00F42A32" w:rsidP="00F42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42A32" w:rsidRPr="00F42A32" w:rsidRDefault="00F42A32" w:rsidP="00F42A32">
      <w:pPr>
        <w:rPr>
          <w:rFonts w:ascii="Times New Roman" w:hAnsi="Times New Roman" w:cs="Times New Roman"/>
          <w:sz w:val="24"/>
          <w:szCs w:val="24"/>
        </w:rPr>
      </w:pPr>
    </w:p>
    <w:p w:rsidR="00F42A32" w:rsidRPr="00F42A32" w:rsidRDefault="00F42A32" w:rsidP="00F42A3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caps/>
          <w:sz w:val="24"/>
          <w:szCs w:val="24"/>
        </w:rPr>
      </w:pPr>
      <w:r w:rsidRPr="00F42A32">
        <w:rPr>
          <w:rFonts w:ascii="Times New Roman" w:hAnsi="Times New Roman"/>
          <w:caps/>
          <w:sz w:val="24"/>
          <w:szCs w:val="24"/>
        </w:rPr>
        <w:t xml:space="preserve">4. Контроль и оценка результатов освоения профессионального модуля </w:t>
      </w:r>
    </w:p>
    <w:p w:rsidR="00F42A32" w:rsidRPr="00F42A32" w:rsidRDefault="00F42A32" w:rsidP="00F42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536"/>
        <w:gridCol w:w="2942"/>
      </w:tblGrid>
      <w:tr w:rsidR="00F42A32" w:rsidRPr="00F42A32" w:rsidTr="006D4ABA"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A32" w:rsidRPr="00F42A32" w:rsidRDefault="00F42A32" w:rsidP="008066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:rsidR="00F42A32" w:rsidRPr="00F42A32" w:rsidRDefault="00F42A32" w:rsidP="008066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A32" w:rsidRPr="00F42A32" w:rsidRDefault="00F42A32" w:rsidP="008066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9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2A32" w:rsidRPr="00F42A32" w:rsidRDefault="00F42A32" w:rsidP="008066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F42A32" w:rsidRPr="00F42A32" w:rsidTr="006D4ABA">
        <w:trPr>
          <w:trHeight w:val="637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42A32" w:rsidRPr="00F42A32" w:rsidRDefault="00D37615" w:rsidP="00806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2.1. </w:t>
            </w:r>
            <w:r w:rsidRPr="00D37615">
              <w:rPr>
                <w:rFonts w:ascii="Times New Roman" w:hAnsi="Times New Roman" w:cs="Times New Roman"/>
                <w:sz w:val="24"/>
                <w:szCs w:val="24"/>
              </w:rPr>
              <w:t>Оформлять и обрабатывать заказы клиентов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D4ABA" w:rsidRDefault="006D4ABA" w:rsidP="00D376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Знать: </w:t>
            </w:r>
          </w:p>
          <w:p w:rsidR="00D37615" w:rsidRPr="00D37615" w:rsidRDefault="00D37615" w:rsidP="00D376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7615">
              <w:rPr>
                <w:rFonts w:ascii="Times New Roman" w:hAnsi="Times New Roman" w:cs="Times New Roman"/>
                <w:bCs/>
                <w:sz w:val="24"/>
                <w:szCs w:val="24"/>
              </w:rPr>
              <w:t>- законодательство Российской Федерации в сфере туризма;</w:t>
            </w:r>
          </w:p>
          <w:p w:rsidR="00D37615" w:rsidRPr="00D37615" w:rsidRDefault="00D37615" w:rsidP="00D376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76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нормативные документы, </w:t>
            </w:r>
            <w:r w:rsidRPr="00D3761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регламентирующие организацию туроператорской и турагентской деятельности;</w:t>
            </w:r>
          </w:p>
          <w:p w:rsidR="00D37615" w:rsidRPr="00D37615" w:rsidRDefault="00D37615" w:rsidP="00D376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7615">
              <w:rPr>
                <w:rFonts w:ascii="Times New Roman" w:hAnsi="Times New Roman" w:cs="Times New Roman"/>
                <w:bCs/>
                <w:sz w:val="24"/>
                <w:szCs w:val="24"/>
              </w:rPr>
              <w:t>- ассортимент и характеристики предлагаемых туристских продуктов;</w:t>
            </w:r>
          </w:p>
          <w:p w:rsidR="00D37615" w:rsidRPr="00D37615" w:rsidRDefault="00D37615" w:rsidP="00D376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7615">
              <w:rPr>
                <w:rFonts w:ascii="Times New Roman" w:hAnsi="Times New Roman" w:cs="Times New Roman"/>
                <w:bCs/>
                <w:sz w:val="24"/>
                <w:szCs w:val="24"/>
              </w:rPr>
              <w:t>- цены на туристские продукты и отдельные туристские и дополнительные услуги;</w:t>
            </w:r>
          </w:p>
          <w:p w:rsidR="00D37615" w:rsidRPr="00D37615" w:rsidRDefault="00D37615" w:rsidP="00D376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7615">
              <w:rPr>
                <w:rFonts w:ascii="Times New Roman" w:hAnsi="Times New Roman" w:cs="Times New Roman"/>
                <w:bCs/>
                <w:sz w:val="24"/>
                <w:szCs w:val="24"/>
              </w:rPr>
              <w:t>- системы бронирования услуг;</w:t>
            </w:r>
          </w:p>
          <w:p w:rsidR="00D37615" w:rsidRPr="00D37615" w:rsidRDefault="00D37615" w:rsidP="00D376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7615">
              <w:rPr>
                <w:rFonts w:ascii="Times New Roman" w:hAnsi="Times New Roman" w:cs="Times New Roman"/>
                <w:bCs/>
                <w:sz w:val="24"/>
                <w:szCs w:val="24"/>
              </w:rPr>
              <w:t>- организацию работы с запросами туристов;</w:t>
            </w:r>
          </w:p>
          <w:p w:rsidR="00D37615" w:rsidRPr="00D37615" w:rsidRDefault="00D37615" w:rsidP="00D376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7615">
              <w:rPr>
                <w:rFonts w:ascii="Times New Roman" w:hAnsi="Times New Roman" w:cs="Times New Roman"/>
                <w:bCs/>
                <w:sz w:val="24"/>
                <w:szCs w:val="24"/>
              </w:rPr>
              <w:t>- требования к оформлению и учету заказов;</w:t>
            </w:r>
          </w:p>
          <w:p w:rsidR="00D37615" w:rsidRPr="00D37615" w:rsidRDefault="00D37615" w:rsidP="00D376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7615">
              <w:rPr>
                <w:rFonts w:ascii="Times New Roman" w:hAnsi="Times New Roman" w:cs="Times New Roman"/>
                <w:bCs/>
                <w:sz w:val="24"/>
                <w:szCs w:val="24"/>
              </w:rPr>
              <w:t>- порядок контроля за прохождением и выполнением заказов;</w:t>
            </w:r>
          </w:p>
          <w:p w:rsidR="00D37615" w:rsidRPr="00D37615" w:rsidRDefault="00D37615" w:rsidP="00D376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7615">
              <w:rPr>
                <w:rFonts w:ascii="Times New Roman" w:hAnsi="Times New Roman" w:cs="Times New Roman"/>
                <w:bCs/>
                <w:sz w:val="24"/>
                <w:szCs w:val="24"/>
              </w:rPr>
              <w:t>- виды технических средств сбора и обработки информации, связи и коммуникаций;</w:t>
            </w:r>
          </w:p>
          <w:p w:rsidR="00D37615" w:rsidRPr="00D37615" w:rsidRDefault="00D37615" w:rsidP="00D376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7615">
              <w:rPr>
                <w:rFonts w:ascii="Times New Roman" w:hAnsi="Times New Roman" w:cs="Times New Roman"/>
                <w:bCs/>
                <w:sz w:val="24"/>
                <w:szCs w:val="24"/>
              </w:rPr>
              <w:t>- программное обеспечение деятельности туристских организаций;</w:t>
            </w:r>
          </w:p>
          <w:p w:rsidR="00D37615" w:rsidRPr="00D37615" w:rsidRDefault="00D37615" w:rsidP="00D376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7615">
              <w:rPr>
                <w:rFonts w:ascii="Times New Roman" w:hAnsi="Times New Roman" w:cs="Times New Roman"/>
                <w:bCs/>
                <w:sz w:val="24"/>
                <w:szCs w:val="24"/>
              </w:rPr>
              <w:t>-  этику делового общения;</w:t>
            </w:r>
          </w:p>
          <w:p w:rsidR="00D37615" w:rsidRPr="00D37615" w:rsidRDefault="00D37615" w:rsidP="00D376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7615">
              <w:rPr>
                <w:rFonts w:ascii="Times New Roman" w:hAnsi="Times New Roman" w:cs="Times New Roman"/>
                <w:bCs/>
                <w:sz w:val="24"/>
                <w:szCs w:val="24"/>
              </w:rPr>
              <w:t>- основы делопроизводства;</w:t>
            </w:r>
          </w:p>
          <w:p w:rsidR="00D37615" w:rsidRPr="00D37615" w:rsidRDefault="00D37615" w:rsidP="00D376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7615">
              <w:rPr>
                <w:rFonts w:ascii="Times New Roman" w:hAnsi="Times New Roman" w:cs="Times New Roman"/>
                <w:bCs/>
                <w:sz w:val="24"/>
                <w:szCs w:val="24"/>
              </w:rPr>
              <w:t>- правила внутреннего трудового распорядка;</w:t>
            </w:r>
          </w:p>
          <w:p w:rsidR="00D37615" w:rsidRPr="00D37615" w:rsidRDefault="00D37615" w:rsidP="00D376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7615">
              <w:rPr>
                <w:rFonts w:ascii="Times New Roman" w:hAnsi="Times New Roman" w:cs="Times New Roman"/>
                <w:bCs/>
                <w:sz w:val="24"/>
                <w:szCs w:val="24"/>
              </w:rPr>
              <w:t>- правила по охране труда и пожарной безопасности</w:t>
            </w:r>
          </w:p>
          <w:p w:rsidR="00D37615" w:rsidRPr="00D37615" w:rsidRDefault="00D37615" w:rsidP="00D376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7615" w:rsidRPr="00D37615" w:rsidRDefault="00D37615" w:rsidP="00D376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7615">
              <w:rPr>
                <w:rFonts w:ascii="Times New Roman" w:hAnsi="Times New Roman" w:cs="Times New Roman"/>
                <w:bCs/>
                <w:sz w:val="24"/>
                <w:szCs w:val="24"/>
              </w:rPr>
              <w:t>уметь:</w:t>
            </w:r>
          </w:p>
          <w:p w:rsidR="00D37615" w:rsidRPr="00D37615" w:rsidRDefault="00D37615" w:rsidP="00D376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7615">
              <w:rPr>
                <w:rFonts w:ascii="Times New Roman" w:hAnsi="Times New Roman" w:cs="Times New Roman"/>
                <w:bCs/>
                <w:sz w:val="24"/>
                <w:szCs w:val="24"/>
              </w:rPr>
              <w:t>- координировать работу подразделений туроператора, задействованных в реализации заказа;</w:t>
            </w:r>
          </w:p>
          <w:p w:rsidR="00D37615" w:rsidRPr="00D37615" w:rsidRDefault="00D37615" w:rsidP="00D376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76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взаимодействовать с туроператорами, экскурсионными бюро, кассами продажи билетов, транспортными компаниями, </w:t>
            </w:r>
            <w:r w:rsidRPr="00D3761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meet-компаниями;</w:t>
            </w:r>
          </w:p>
          <w:p w:rsidR="00D37615" w:rsidRPr="00D37615" w:rsidRDefault="00D37615" w:rsidP="00D376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7615">
              <w:rPr>
                <w:rFonts w:ascii="Times New Roman" w:hAnsi="Times New Roman" w:cs="Times New Roman"/>
                <w:bCs/>
                <w:sz w:val="24"/>
                <w:szCs w:val="24"/>
              </w:rPr>
              <w:t>- владеть культурой межличностного общения;</w:t>
            </w:r>
          </w:p>
          <w:p w:rsidR="00D37615" w:rsidRPr="00D37615" w:rsidRDefault="00D37615" w:rsidP="00D376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7615">
              <w:rPr>
                <w:rFonts w:ascii="Times New Roman" w:hAnsi="Times New Roman" w:cs="Times New Roman"/>
                <w:bCs/>
                <w:sz w:val="24"/>
                <w:szCs w:val="24"/>
              </w:rPr>
              <w:t>- владеть техникой переговоров, устного общения с клиентом, включая телефонные переговоры;</w:t>
            </w:r>
          </w:p>
          <w:p w:rsidR="00D37615" w:rsidRPr="00D37615" w:rsidRDefault="00D37615" w:rsidP="00D376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7615">
              <w:rPr>
                <w:rFonts w:ascii="Times New Roman" w:hAnsi="Times New Roman" w:cs="Times New Roman"/>
                <w:bCs/>
                <w:sz w:val="24"/>
                <w:szCs w:val="24"/>
              </w:rPr>
              <w:t>- владеть техникой количественной оценки и анализа информации;</w:t>
            </w:r>
          </w:p>
          <w:p w:rsidR="00D37615" w:rsidRPr="00D37615" w:rsidRDefault="00D37615" w:rsidP="00D376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7615">
              <w:rPr>
                <w:rFonts w:ascii="Times New Roman" w:hAnsi="Times New Roman" w:cs="Times New Roman"/>
                <w:bCs/>
                <w:sz w:val="24"/>
                <w:szCs w:val="24"/>
              </w:rPr>
              <w:t>- владеть методикой хранения и поиска информации;</w:t>
            </w:r>
          </w:p>
          <w:p w:rsidR="00D37615" w:rsidRPr="00D37615" w:rsidRDefault="00D37615" w:rsidP="00D376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7615">
              <w:rPr>
                <w:rFonts w:ascii="Times New Roman" w:hAnsi="Times New Roman" w:cs="Times New Roman"/>
                <w:bCs/>
                <w:sz w:val="24"/>
                <w:szCs w:val="24"/>
              </w:rPr>
              <w:t>- вести документацию, хранение и извлечение информации;</w:t>
            </w:r>
          </w:p>
          <w:p w:rsidR="00D37615" w:rsidRPr="00D37615" w:rsidRDefault="00D37615" w:rsidP="00D376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7615">
              <w:rPr>
                <w:rFonts w:ascii="Times New Roman" w:hAnsi="Times New Roman" w:cs="Times New Roman"/>
                <w:bCs/>
                <w:sz w:val="24"/>
                <w:szCs w:val="24"/>
              </w:rPr>
              <w:t>- пользоваться компьютерными программами бронирования туров;</w:t>
            </w:r>
          </w:p>
          <w:p w:rsidR="00D37615" w:rsidRPr="00D37615" w:rsidRDefault="00D37615" w:rsidP="00D376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7615">
              <w:rPr>
                <w:rFonts w:ascii="Times New Roman" w:hAnsi="Times New Roman" w:cs="Times New Roman"/>
                <w:bCs/>
                <w:sz w:val="24"/>
                <w:szCs w:val="24"/>
              </w:rPr>
              <w:t>- осуществлять контроль за своевременным выполнением заказа;</w:t>
            </w:r>
          </w:p>
          <w:p w:rsidR="00F42A32" w:rsidRPr="00F42A32" w:rsidRDefault="00D37615" w:rsidP="00D376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7615">
              <w:rPr>
                <w:rFonts w:ascii="Times New Roman" w:hAnsi="Times New Roman" w:cs="Times New Roman"/>
                <w:bCs/>
                <w:sz w:val="24"/>
                <w:szCs w:val="24"/>
              </w:rPr>
              <w:t>- собирать, обрабатывать и анализировать статистические данные;</w:t>
            </w:r>
          </w:p>
        </w:tc>
        <w:tc>
          <w:tcPr>
            <w:tcW w:w="29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D4ABA" w:rsidRDefault="006D4ABA" w:rsidP="00806647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ABA" w:rsidRDefault="006D4ABA" w:rsidP="00806647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ABA" w:rsidRDefault="006D4ABA" w:rsidP="00806647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A32" w:rsidRPr="00F42A32" w:rsidRDefault="00F42A32" w:rsidP="00806647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F42A32">
              <w:rPr>
                <w:rFonts w:ascii="Times New Roman" w:hAnsi="Times New Roman" w:cs="Times New Roman"/>
                <w:sz w:val="24"/>
                <w:szCs w:val="24"/>
              </w:rPr>
              <w:tab/>
              <w:t>Компьютерное тестирование на знание терминологии по теме;</w:t>
            </w:r>
          </w:p>
          <w:p w:rsidR="00F42A32" w:rsidRPr="00F42A32" w:rsidRDefault="00F42A32" w:rsidP="00806647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A32" w:rsidRPr="00F42A32" w:rsidRDefault="00F42A32" w:rsidP="00806647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42A3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Контрольная работа </w:t>
            </w:r>
          </w:p>
          <w:p w:rsidR="00F42A32" w:rsidRPr="00F42A32" w:rsidRDefault="00F42A32" w:rsidP="00806647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42A32">
              <w:rPr>
                <w:rFonts w:ascii="Times New Roman" w:hAnsi="Times New Roman" w:cs="Times New Roman"/>
                <w:sz w:val="24"/>
                <w:szCs w:val="24"/>
              </w:rPr>
              <w:tab/>
              <w:t>Самостоятельная работа.</w:t>
            </w:r>
          </w:p>
          <w:p w:rsidR="00F42A32" w:rsidRPr="00F42A32" w:rsidRDefault="00F42A32" w:rsidP="00806647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42A32">
              <w:rPr>
                <w:rFonts w:ascii="Times New Roman" w:hAnsi="Times New Roman" w:cs="Times New Roman"/>
                <w:sz w:val="24"/>
                <w:szCs w:val="24"/>
              </w:rPr>
              <w:tab/>
              <w:t>Семинар</w:t>
            </w:r>
          </w:p>
          <w:p w:rsidR="00F42A32" w:rsidRPr="00F42A32" w:rsidRDefault="00F42A32" w:rsidP="00806647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42A32">
              <w:rPr>
                <w:rFonts w:ascii="Times New Roman" w:hAnsi="Times New Roman" w:cs="Times New Roman"/>
                <w:sz w:val="24"/>
                <w:szCs w:val="24"/>
              </w:rPr>
              <w:tab/>
              <w:t>Наблюдение за выполнением практического задания (деятельностью студента)</w:t>
            </w:r>
          </w:p>
          <w:p w:rsidR="00F42A32" w:rsidRPr="00F42A32" w:rsidRDefault="00F42A32" w:rsidP="00806647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42A32">
              <w:rPr>
                <w:rFonts w:ascii="Times New Roman" w:hAnsi="Times New Roman" w:cs="Times New Roman"/>
                <w:sz w:val="24"/>
                <w:szCs w:val="24"/>
              </w:rPr>
              <w:tab/>
              <w:t>Оценка выполнения практического задания (работы)</w:t>
            </w:r>
          </w:p>
          <w:p w:rsidR="00F42A32" w:rsidRPr="00F42A32" w:rsidRDefault="00F42A32" w:rsidP="00806647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42A32">
              <w:rPr>
                <w:rFonts w:ascii="Times New Roman" w:hAnsi="Times New Roman" w:cs="Times New Roman"/>
                <w:sz w:val="24"/>
                <w:szCs w:val="24"/>
              </w:rPr>
              <w:tab/>
              <w:t>Подготовка и выступление с докладом, сообщением, презентацией…</w:t>
            </w:r>
          </w:p>
          <w:p w:rsidR="00F42A32" w:rsidRPr="00F42A32" w:rsidRDefault="00F42A32" w:rsidP="00806647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sz w:val="24"/>
                <w:szCs w:val="24"/>
              </w:rPr>
              <w:t xml:space="preserve">•    </w:t>
            </w:r>
            <w:r w:rsidRPr="00F42A32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схемы – конспекта</w:t>
            </w:r>
          </w:p>
          <w:p w:rsidR="00F42A32" w:rsidRPr="00F42A32" w:rsidRDefault="00F42A32" w:rsidP="00806647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42A32">
              <w:rPr>
                <w:rFonts w:ascii="Times New Roman" w:hAnsi="Times New Roman" w:cs="Times New Roman"/>
                <w:sz w:val="24"/>
                <w:szCs w:val="24"/>
              </w:rPr>
              <w:tab/>
              <w:t>Решение ситуационной задачи</w:t>
            </w:r>
          </w:p>
          <w:p w:rsidR="006D4ABA" w:rsidRDefault="006D4ABA" w:rsidP="00806647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A32" w:rsidRPr="00F42A32" w:rsidRDefault="00F42A32" w:rsidP="00806647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</w:t>
            </w:r>
            <w:bookmarkStart w:id="1" w:name="_GoBack"/>
            <w:bookmarkEnd w:id="1"/>
          </w:p>
          <w:p w:rsidR="00F42A32" w:rsidRPr="00F42A32" w:rsidRDefault="00F42A32" w:rsidP="008066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42A32" w:rsidRPr="00F42A32" w:rsidTr="006D4ABA">
        <w:trPr>
          <w:trHeight w:val="637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42A32" w:rsidRPr="00F42A32" w:rsidRDefault="00F42A32" w:rsidP="00806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ПК 2. </w:t>
            </w:r>
            <w:r w:rsidR="006D4AB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D4ABA">
              <w:t xml:space="preserve"> </w:t>
            </w:r>
            <w:r w:rsidR="006D4ABA" w:rsidRPr="006D4ABA">
              <w:rPr>
                <w:rFonts w:ascii="Times New Roman" w:hAnsi="Times New Roman" w:cs="Times New Roman"/>
                <w:sz w:val="24"/>
                <w:szCs w:val="24"/>
              </w:rPr>
              <w:t>Координировать работу по реализации заказа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D4ABA" w:rsidRDefault="006D4ABA" w:rsidP="006D4A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Знать: </w:t>
            </w:r>
          </w:p>
          <w:p w:rsidR="006D4ABA" w:rsidRPr="006D4ABA" w:rsidRDefault="006D4ABA" w:rsidP="006D4A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t>- законодательство Российской Федерации в сфере туризма;</w:t>
            </w:r>
          </w:p>
          <w:p w:rsidR="006D4ABA" w:rsidRPr="006D4ABA" w:rsidRDefault="006D4ABA" w:rsidP="006D4A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t>- нормативные документы, регламентирующие организацию туроператорской и турагентской деятельности;</w:t>
            </w:r>
          </w:p>
          <w:p w:rsidR="006D4ABA" w:rsidRPr="006D4ABA" w:rsidRDefault="006D4ABA" w:rsidP="006D4A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t>- ассортимент и характеристики предлагаемых туристских продуктов;</w:t>
            </w:r>
          </w:p>
          <w:p w:rsidR="006D4ABA" w:rsidRPr="006D4ABA" w:rsidRDefault="006D4ABA" w:rsidP="006D4A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t>- цены на туристские продукты и отдельные туристские и дополнительные услуги;</w:t>
            </w:r>
          </w:p>
          <w:p w:rsidR="006D4ABA" w:rsidRPr="006D4ABA" w:rsidRDefault="006D4ABA" w:rsidP="006D4A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t>- системы бронирования услуг;</w:t>
            </w:r>
          </w:p>
          <w:p w:rsidR="006D4ABA" w:rsidRPr="006D4ABA" w:rsidRDefault="006D4ABA" w:rsidP="006D4A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t>- организацию работы с запросами туристов;</w:t>
            </w:r>
          </w:p>
          <w:p w:rsidR="006D4ABA" w:rsidRPr="006D4ABA" w:rsidRDefault="006D4ABA" w:rsidP="006D4A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требования к оформлению и учету </w:t>
            </w: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заказов;</w:t>
            </w:r>
          </w:p>
          <w:p w:rsidR="006D4ABA" w:rsidRPr="006D4ABA" w:rsidRDefault="006D4ABA" w:rsidP="006D4A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t>- порядок контроля за прохождением и выполнением заказов;</w:t>
            </w:r>
          </w:p>
          <w:p w:rsidR="006D4ABA" w:rsidRPr="006D4ABA" w:rsidRDefault="006D4ABA" w:rsidP="006D4A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t>- виды технических средств сбора и обработки информации, связи и коммуникаций;</w:t>
            </w:r>
          </w:p>
          <w:p w:rsidR="006D4ABA" w:rsidRPr="006D4ABA" w:rsidRDefault="006D4ABA" w:rsidP="006D4A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t>- программное обеспечение деятельности туристских организаций;</w:t>
            </w:r>
          </w:p>
          <w:p w:rsidR="006D4ABA" w:rsidRPr="006D4ABA" w:rsidRDefault="006D4ABA" w:rsidP="006D4A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t>-  этику делового общения;</w:t>
            </w:r>
          </w:p>
          <w:p w:rsidR="006D4ABA" w:rsidRPr="006D4ABA" w:rsidRDefault="006D4ABA" w:rsidP="006D4A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t>- основы делопроизводства;</w:t>
            </w:r>
          </w:p>
          <w:p w:rsidR="006D4ABA" w:rsidRPr="006D4ABA" w:rsidRDefault="006D4ABA" w:rsidP="006D4A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t>- правила внутреннего трудового распорядка;</w:t>
            </w:r>
          </w:p>
          <w:p w:rsidR="006D4ABA" w:rsidRPr="006D4ABA" w:rsidRDefault="006D4ABA" w:rsidP="006D4A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t>- правила по охране труда и пожарной безопасности</w:t>
            </w:r>
          </w:p>
          <w:p w:rsidR="006D4ABA" w:rsidRPr="006D4ABA" w:rsidRDefault="006D4ABA" w:rsidP="006D4A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D4ABA" w:rsidRPr="006D4ABA" w:rsidRDefault="006D4ABA" w:rsidP="006D4A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t>уметь:</w:t>
            </w:r>
          </w:p>
          <w:p w:rsidR="006D4ABA" w:rsidRPr="006D4ABA" w:rsidRDefault="006D4ABA" w:rsidP="006D4A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t>- координировать работу подразделений туроператора, задействованных в реализации заказа;</w:t>
            </w:r>
          </w:p>
          <w:p w:rsidR="006D4ABA" w:rsidRPr="006D4ABA" w:rsidRDefault="006D4ABA" w:rsidP="006D4A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t>- взаимодействовать с туроператорами, экскурсионными бюро, кассами продажи билетов, транспортными компаниями, meet-компаниями;</w:t>
            </w:r>
          </w:p>
          <w:p w:rsidR="006D4ABA" w:rsidRPr="006D4ABA" w:rsidRDefault="006D4ABA" w:rsidP="006D4A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t>- владеть культурой межличностного общения;</w:t>
            </w:r>
          </w:p>
          <w:p w:rsidR="006D4ABA" w:rsidRPr="006D4ABA" w:rsidRDefault="006D4ABA" w:rsidP="006D4A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t>- владеть техникой переговоров, устного общения с клиентом, включая телефонные переговоры;</w:t>
            </w:r>
          </w:p>
          <w:p w:rsidR="006D4ABA" w:rsidRPr="006D4ABA" w:rsidRDefault="006D4ABA" w:rsidP="006D4A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t>- владеть техникой количественной оценки и анализа информации;</w:t>
            </w:r>
          </w:p>
          <w:p w:rsidR="006D4ABA" w:rsidRPr="006D4ABA" w:rsidRDefault="006D4ABA" w:rsidP="006D4A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t>- владеть методикой хранения и поиска информации;</w:t>
            </w:r>
          </w:p>
          <w:p w:rsidR="006D4ABA" w:rsidRPr="006D4ABA" w:rsidRDefault="006D4ABA" w:rsidP="006D4A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t>- вести документацию, хранение и извлечение информации;</w:t>
            </w:r>
          </w:p>
          <w:p w:rsidR="006D4ABA" w:rsidRPr="006D4ABA" w:rsidRDefault="006D4ABA" w:rsidP="006D4A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 пользоваться компьютерными программами бронирования туров;</w:t>
            </w:r>
          </w:p>
          <w:p w:rsidR="006D4ABA" w:rsidRPr="006D4ABA" w:rsidRDefault="006D4ABA" w:rsidP="006D4A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t>- осуществлять контроль за своевременным выполнением заказа;</w:t>
            </w:r>
          </w:p>
          <w:p w:rsidR="00F42A32" w:rsidRPr="00F42A32" w:rsidRDefault="006D4ABA" w:rsidP="006D4A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t>- собирать, обрабатывать и анализировать статистические данные;</w:t>
            </w:r>
          </w:p>
        </w:tc>
        <w:tc>
          <w:tcPr>
            <w:tcW w:w="29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D4ABA" w:rsidRPr="006D4ABA" w:rsidRDefault="006D4ABA" w:rsidP="006D4A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•</w:t>
            </w: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Компьютерное тестирование на знание терминологии по теме;</w:t>
            </w:r>
          </w:p>
          <w:p w:rsidR="006D4ABA" w:rsidRPr="006D4ABA" w:rsidRDefault="006D4ABA" w:rsidP="006D4A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D4ABA" w:rsidRPr="006D4ABA" w:rsidRDefault="006D4ABA" w:rsidP="006D4A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Контрольная работа </w:t>
            </w:r>
          </w:p>
          <w:p w:rsidR="006D4ABA" w:rsidRPr="006D4ABA" w:rsidRDefault="006D4ABA" w:rsidP="006D4A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Самостоятельная работа.</w:t>
            </w:r>
          </w:p>
          <w:p w:rsidR="006D4ABA" w:rsidRPr="006D4ABA" w:rsidRDefault="006D4ABA" w:rsidP="006D4A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Семинар</w:t>
            </w:r>
          </w:p>
          <w:p w:rsidR="006D4ABA" w:rsidRPr="006D4ABA" w:rsidRDefault="006D4ABA" w:rsidP="006D4A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Наблюдение за выполнением практического задания (деятельностью студента)</w:t>
            </w:r>
          </w:p>
          <w:p w:rsidR="006D4ABA" w:rsidRPr="006D4ABA" w:rsidRDefault="006D4ABA" w:rsidP="006D4A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Оценка выполнения практического задания (работы)</w:t>
            </w:r>
          </w:p>
          <w:p w:rsidR="006D4ABA" w:rsidRPr="006D4ABA" w:rsidRDefault="006D4ABA" w:rsidP="006D4A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•</w:t>
            </w: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Подготовка и выступление с докладом, сообщением, презентацией…</w:t>
            </w:r>
          </w:p>
          <w:p w:rsidR="006D4ABA" w:rsidRPr="006D4ABA" w:rsidRDefault="006D4ABA" w:rsidP="006D4A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t>•    Составление схемы – конспекта</w:t>
            </w:r>
          </w:p>
          <w:p w:rsidR="006D4ABA" w:rsidRPr="006D4ABA" w:rsidRDefault="006D4ABA" w:rsidP="006D4A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Решение ситуационной задачи</w:t>
            </w:r>
          </w:p>
          <w:p w:rsidR="006D4ABA" w:rsidRPr="006D4ABA" w:rsidRDefault="006D4ABA" w:rsidP="006D4A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42A32" w:rsidRPr="00F42A32" w:rsidRDefault="006D4ABA" w:rsidP="006D4A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</w:t>
            </w:r>
          </w:p>
        </w:tc>
      </w:tr>
    </w:tbl>
    <w:p w:rsidR="00F42A32" w:rsidRPr="00F42A32" w:rsidRDefault="00F42A32" w:rsidP="00F42A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F42A32" w:rsidRPr="00F42A32" w:rsidRDefault="00F42A32" w:rsidP="00F42A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42A32">
        <w:rPr>
          <w:rFonts w:ascii="Times New Roman" w:hAnsi="Times New Roman" w:cs="Times New Roman"/>
          <w:sz w:val="24"/>
          <w:szCs w:val="24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:rsidR="00F42A32" w:rsidRPr="00F42A32" w:rsidRDefault="00F42A32" w:rsidP="00F42A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119"/>
        <w:gridCol w:w="3509"/>
      </w:tblGrid>
      <w:tr w:rsidR="00F42A32" w:rsidRPr="00F42A32" w:rsidTr="00806647">
        <w:tc>
          <w:tcPr>
            <w:tcW w:w="2977" w:type="dxa"/>
          </w:tcPr>
          <w:p w:rsidR="00F42A32" w:rsidRPr="00F42A32" w:rsidRDefault="00F42A32" w:rsidP="008066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:rsidR="00F42A32" w:rsidRPr="00F42A32" w:rsidRDefault="00F42A32" w:rsidP="00806647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общие компетенции)</w:t>
            </w:r>
          </w:p>
          <w:p w:rsidR="00F42A32" w:rsidRPr="00F42A32" w:rsidRDefault="00F42A32" w:rsidP="00806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42A32" w:rsidRPr="00F42A32" w:rsidRDefault="00F42A32" w:rsidP="00806647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  <w:r w:rsidRPr="00F42A3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  <w:p w:rsidR="00F42A32" w:rsidRPr="00F42A32" w:rsidRDefault="00F42A32" w:rsidP="00806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F42A32" w:rsidRPr="00F42A32" w:rsidRDefault="00F42A32" w:rsidP="0080664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Формы и методы  оценки</w:t>
            </w:r>
          </w:p>
        </w:tc>
      </w:tr>
      <w:tr w:rsidR="00F42A32" w:rsidRPr="00F42A32" w:rsidTr="00806647">
        <w:tc>
          <w:tcPr>
            <w:tcW w:w="2977" w:type="dxa"/>
          </w:tcPr>
          <w:p w:rsidR="00F42A32" w:rsidRPr="00F42A32" w:rsidRDefault="00F42A32" w:rsidP="00806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sz w:val="24"/>
                <w:szCs w:val="24"/>
              </w:rPr>
              <w:t>ОК 01.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3119" w:type="dxa"/>
          </w:tcPr>
          <w:p w:rsidR="00F42A32" w:rsidRPr="00F42A32" w:rsidRDefault="00F42A32" w:rsidP="00F42A3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sz w:val="24"/>
                <w:szCs w:val="24"/>
              </w:rPr>
              <w:t>обоснованность постановки цели, выбора и применения методов и способов решения профессиональных задач;</w:t>
            </w:r>
          </w:p>
          <w:p w:rsidR="00F42A32" w:rsidRPr="00F42A32" w:rsidRDefault="00F42A32" w:rsidP="00806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sz w:val="24"/>
                <w:szCs w:val="24"/>
              </w:rPr>
              <w:t>- 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3509" w:type="dxa"/>
            <w:vMerge w:val="restart"/>
          </w:tcPr>
          <w:p w:rsidR="006D4ABA" w:rsidRDefault="006D4ABA" w:rsidP="0080664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D4ABA" w:rsidRDefault="006D4ABA" w:rsidP="0080664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D4ABA" w:rsidRDefault="006D4ABA" w:rsidP="0080664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D4ABA" w:rsidRDefault="006D4ABA" w:rsidP="0080664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D4ABA" w:rsidRDefault="006D4ABA" w:rsidP="0080664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D4ABA" w:rsidRDefault="006D4ABA" w:rsidP="0080664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D4ABA" w:rsidRDefault="006D4ABA" w:rsidP="0080664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D4ABA" w:rsidRDefault="006D4ABA" w:rsidP="0080664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D4ABA" w:rsidRDefault="006D4ABA" w:rsidP="0080664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D4ABA" w:rsidRDefault="006D4ABA" w:rsidP="0080664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42A32" w:rsidRPr="00F42A32" w:rsidRDefault="00F42A32" w:rsidP="0080664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сообщения \ выступления,</w:t>
            </w:r>
          </w:p>
          <w:p w:rsidR="00F42A32" w:rsidRPr="00F42A32" w:rsidRDefault="00F42A32" w:rsidP="0080664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групповая работа, подготовка проекта, осуществление самооценки, </w:t>
            </w:r>
            <w:proofErr w:type="spellStart"/>
            <w:r w:rsidRPr="00F42A32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взаимооценка</w:t>
            </w:r>
            <w:proofErr w:type="spellEnd"/>
            <w:r w:rsidRPr="00F42A32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F42A32" w:rsidRPr="00F42A32" w:rsidRDefault="00F42A32" w:rsidP="00806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и оценивание </w:t>
            </w:r>
            <w:r w:rsidRPr="00F42A3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групповых проектов, подготовка презентации, анализ и систематизация  информации, </w:t>
            </w:r>
            <w:r w:rsidRPr="00F42A3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профессиональных олимпиадах, конкурсах, выставках, научно-практических конференциях, оценка способности находить альтернативные варианты решения стандартных и нестандартных ситуаций, участие в объединениях патриотической направленности,  военно-патриотических и военно-исторических клубах, в спортивно-массовых мероприятиях </w:t>
            </w:r>
            <w:r w:rsidRPr="00F42A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т.п.</w:t>
            </w:r>
          </w:p>
        </w:tc>
      </w:tr>
      <w:tr w:rsidR="00F42A32" w:rsidRPr="00F42A32" w:rsidTr="00806647">
        <w:tc>
          <w:tcPr>
            <w:tcW w:w="2977" w:type="dxa"/>
          </w:tcPr>
          <w:p w:rsidR="00F42A32" w:rsidRPr="00F42A32" w:rsidRDefault="00F42A32" w:rsidP="00806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sz w:val="24"/>
                <w:szCs w:val="24"/>
              </w:rPr>
              <w:t>ОК 02.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3119" w:type="dxa"/>
          </w:tcPr>
          <w:p w:rsidR="00F42A32" w:rsidRPr="00F42A32" w:rsidRDefault="00F42A32" w:rsidP="00806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sz w:val="24"/>
                <w:szCs w:val="24"/>
              </w:rPr>
              <w:t>- использование различных источников, включая электронные ресурсы, медиаресурсы,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3509" w:type="dxa"/>
            <w:vMerge/>
          </w:tcPr>
          <w:p w:rsidR="00F42A32" w:rsidRPr="00F42A32" w:rsidRDefault="00F42A32" w:rsidP="00806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A32" w:rsidRPr="00F42A32" w:rsidTr="00806647">
        <w:tc>
          <w:tcPr>
            <w:tcW w:w="2977" w:type="dxa"/>
          </w:tcPr>
          <w:p w:rsidR="00F42A32" w:rsidRPr="00F42A32" w:rsidRDefault="00F42A32" w:rsidP="00806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sz w:val="24"/>
                <w:szCs w:val="24"/>
              </w:rPr>
              <w:t>ОК 03. Планировать и реализовывать собственное профессиональное и личностное развитие.</w:t>
            </w:r>
          </w:p>
        </w:tc>
        <w:tc>
          <w:tcPr>
            <w:tcW w:w="3119" w:type="dxa"/>
          </w:tcPr>
          <w:p w:rsidR="00F42A32" w:rsidRPr="00F42A32" w:rsidRDefault="00F42A32" w:rsidP="00806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sz w:val="24"/>
                <w:szCs w:val="24"/>
              </w:rPr>
              <w:t>- демонстрация ответственности за принятые решения;</w:t>
            </w:r>
          </w:p>
          <w:p w:rsidR="00F42A32" w:rsidRPr="00F42A32" w:rsidRDefault="00F42A32" w:rsidP="00806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sz w:val="24"/>
                <w:szCs w:val="24"/>
              </w:rPr>
              <w:t xml:space="preserve">- обоснованность самоанализа и коррекция результатов собственной </w:t>
            </w:r>
            <w:r w:rsidRPr="00F42A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работы </w:t>
            </w:r>
          </w:p>
        </w:tc>
        <w:tc>
          <w:tcPr>
            <w:tcW w:w="3509" w:type="dxa"/>
            <w:vMerge/>
          </w:tcPr>
          <w:p w:rsidR="00F42A32" w:rsidRPr="00F42A32" w:rsidRDefault="00F42A32" w:rsidP="00806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A32" w:rsidRPr="00F42A32" w:rsidTr="00806647">
        <w:tc>
          <w:tcPr>
            <w:tcW w:w="2977" w:type="dxa"/>
          </w:tcPr>
          <w:p w:rsidR="00F42A32" w:rsidRPr="00F42A32" w:rsidRDefault="00F42A32" w:rsidP="00806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sz w:val="24"/>
                <w:szCs w:val="24"/>
              </w:rPr>
              <w:t>ОК 04.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119" w:type="dxa"/>
          </w:tcPr>
          <w:p w:rsidR="00F42A32" w:rsidRPr="00F42A32" w:rsidRDefault="00F42A32" w:rsidP="00806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sz w:val="24"/>
                <w:szCs w:val="24"/>
              </w:rPr>
              <w:t>- взаимодействовать с обучающимися, преподавателями и мастерами в ходе обучения, с руководителями учебной и производственной практик;</w:t>
            </w:r>
          </w:p>
          <w:p w:rsidR="00F42A32" w:rsidRPr="00F42A32" w:rsidRDefault="00F42A32" w:rsidP="00806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sz w:val="24"/>
                <w:szCs w:val="24"/>
              </w:rPr>
              <w:t>- обоснованность анализа работы членов команды (подчиненных)</w:t>
            </w:r>
          </w:p>
        </w:tc>
        <w:tc>
          <w:tcPr>
            <w:tcW w:w="3509" w:type="dxa"/>
            <w:vMerge/>
          </w:tcPr>
          <w:p w:rsidR="00F42A32" w:rsidRPr="00F42A32" w:rsidRDefault="00F42A32" w:rsidP="00806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A32" w:rsidRPr="00F42A32" w:rsidTr="00806647">
        <w:tc>
          <w:tcPr>
            <w:tcW w:w="2977" w:type="dxa"/>
          </w:tcPr>
          <w:p w:rsidR="00F42A32" w:rsidRPr="00F42A32" w:rsidRDefault="00F42A32" w:rsidP="00806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sz w:val="24"/>
                <w:szCs w:val="24"/>
              </w:rPr>
              <w:t>ОК 05.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3119" w:type="dxa"/>
          </w:tcPr>
          <w:p w:rsidR="00F42A32" w:rsidRPr="00F42A32" w:rsidRDefault="00F42A32" w:rsidP="00806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sz w:val="24"/>
                <w:szCs w:val="24"/>
              </w:rPr>
              <w:t>- демонстрировать грамотность устной и письменной речи, - ясность формулирования и изложения мыслей</w:t>
            </w:r>
          </w:p>
        </w:tc>
        <w:tc>
          <w:tcPr>
            <w:tcW w:w="3509" w:type="dxa"/>
            <w:vMerge/>
          </w:tcPr>
          <w:p w:rsidR="00F42A32" w:rsidRPr="00F42A32" w:rsidRDefault="00F42A32" w:rsidP="00806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37E0" w:rsidRDefault="003B37E0"/>
    <w:sectPr w:rsidR="003B37E0" w:rsidSect="008D5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5ED3" w:rsidRDefault="00605ED3">
      <w:pPr>
        <w:spacing w:after="0" w:line="240" w:lineRule="auto"/>
      </w:pPr>
      <w:r>
        <w:separator/>
      </w:r>
    </w:p>
  </w:endnote>
  <w:endnote w:type="continuationSeparator" w:id="0">
    <w:p w:rsidR="00605ED3" w:rsidRDefault="00605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ED3" w:rsidRDefault="00605ED3" w:rsidP="0080664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05ED3" w:rsidRDefault="00605ED3" w:rsidP="00806647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ED3" w:rsidRDefault="00605ED3">
    <w:pPr>
      <w:pStyle w:val="a7"/>
      <w:jc w:val="right"/>
    </w:pPr>
  </w:p>
  <w:p w:rsidR="00605ED3" w:rsidRDefault="00605ED3" w:rsidP="0080664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5ED3" w:rsidRDefault="00605ED3">
      <w:pPr>
        <w:spacing w:after="0" w:line="240" w:lineRule="auto"/>
      </w:pPr>
      <w:r>
        <w:separator/>
      </w:r>
    </w:p>
  </w:footnote>
  <w:footnote w:type="continuationSeparator" w:id="0">
    <w:p w:rsidR="00605ED3" w:rsidRDefault="00605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E2D16"/>
    <w:multiLevelType w:val="hybridMultilevel"/>
    <w:tmpl w:val="E43A0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D4FC8"/>
    <w:multiLevelType w:val="hybridMultilevel"/>
    <w:tmpl w:val="F9B4F9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F193D"/>
    <w:multiLevelType w:val="hybridMultilevel"/>
    <w:tmpl w:val="022A6562"/>
    <w:lvl w:ilvl="0" w:tplc="C9960B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3F0CD1"/>
    <w:multiLevelType w:val="hybridMultilevel"/>
    <w:tmpl w:val="F1D07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02CEE"/>
    <w:multiLevelType w:val="hybridMultilevel"/>
    <w:tmpl w:val="CA9C4D3A"/>
    <w:lvl w:ilvl="0" w:tplc="39B8D6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75D784C"/>
    <w:multiLevelType w:val="hybridMultilevel"/>
    <w:tmpl w:val="F9B4F9F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2A32"/>
    <w:rsid w:val="0006751C"/>
    <w:rsid w:val="00094BEC"/>
    <w:rsid w:val="000C4A8C"/>
    <w:rsid w:val="000E34FF"/>
    <w:rsid w:val="001C7581"/>
    <w:rsid w:val="002507DC"/>
    <w:rsid w:val="00313D56"/>
    <w:rsid w:val="003B37E0"/>
    <w:rsid w:val="00453C49"/>
    <w:rsid w:val="0046090F"/>
    <w:rsid w:val="004637D9"/>
    <w:rsid w:val="004B1169"/>
    <w:rsid w:val="004C5E95"/>
    <w:rsid w:val="004C7D50"/>
    <w:rsid w:val="004D282F"/>
    <w:rsid w:val="00507C5F"/>
    <w:rsid w:val="00605ED3"/>
    <w:rsid w:val="00625855"/>
    <w:rsid w:val="00657342"/>
    <w:rsid w:val="00673FB2"/>
    <w:rsid w:val="006C42D5"/>
    <w:rsid w:val="006D45E4"/>
    <w:rsid w:val="006D4ABA"/>
    <w:rsid w:val="006F2719"/>
    <w:rsid w:val="00724BD4"/>
    <w:rsid w:val="00744AE6"/>
    <w:rsid w:val="007E6DB7"/>
    <w:rsid w:val="00806647"/>
    <w:rsid w:val="00827C3F"/>
    <w:rsid w:val="008A721D"/>
    <w:rsid w:val="008B689F"/>
    <w:rsid w:val="008D5656"/>
    <w:rsid w:val="00964AF6"/>
    <w:rsid w:val="00977853"/>
    <w:rsid w:val="00A210B0"/>
    <w:rsid w:val="00A23ED1"/>
    <w:rsid w:val="00AD48A8"/>
    <w:rsid w:val="00AE2795"/>
    <w:rsid w:val="00AE77DF"/>
    <w:rsid w:val="00B30408"/>
    <w:rsid w:val="00BD5175"/>
    <w:rsid w:val="00C20A30"/>
    <w:rsid w:val="00CB43EC"/>
    <w:rsid w:val="00D10231"/>
    <w:rsid w:val="00D37615"/>
    <w:rsid w:val="00DC73D9"/>
    <w:rsid w:val="00E324AB"/>
    <w:rsid w:val="00E6048D"/>
    <w:rsid w:val="00EE0B60"/>
    <w:rsid w:val="00EF23C3"/>
    <w:rsid w:val="00F4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A71374"/>
  <w15:docId w15:val="{3A7DBABE-40B3-4E90-8084-D4338290E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5656"/>
  </w:style>
  <w:style w:type="paragraph" w:styleId="1">
    <w:name w:val="heading 1"/>
    <w:basedOn w:val="a"/>
    <w:next w:val="a"/>
    <w:link w:val="10"/>
    <w:qFormat/>
    <w:rsid w:val="00F42A3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2A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rsid w:val="00F42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aliases w:val="Содержание. 2 уровень,List Paragraph"/>
    <w:basedOn w:val="a"/>
    <w:link w:val="a5"/>
    <w:uiPriority w:val="99"/>
    <w:qFormat/>
    <w:rsid w:val="00F42A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uiPriority w:val="99"/>
    <w:unhideWhenUsed/>
    <w:rsid w:val="00F42A32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F42A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F42A32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age number"/>
    <w:basedOn w:val="a0"/>
    <w:rsid w:val="00F42A32"/>
  </w:style>
  <w:style w:type="paragraph" w:styleId="aa">
    <w:name w:val="annotation text"/>
    <w:basedOn w:val="a"/>
    <w:link w:val="ab"/>
    <w:rsid w:val="00F42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F42A32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List 2"/>
    <w:basedOn w:val="a"/>
    <w:rsid w:val="00F42A32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20">
    <w:name w:val="Body Text 2"/>
    <w:basedOn w:val="a"/>
    <w:link w:val="21"/>
    <w:rsid w:val="00F42A3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rsid w:val="00F42A32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"/>
    <w:basedOn w:val="a"/>
    <w:rsid w:val="00F42A32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 (веб) Знак1"/>
    <w:aliases w:val="Обычный (веб) Знак Знак,Обычный (веб) Знак Знак Знак,Обычный (веб) Знак Знак Знак Знак Знак,Обычный (веб) Знак Знак Знак Знак Знак Знак Знак Знак Знак Знак Знак Знак,Обычный (веб)24 Знак Знак"/>
    <w:basedOn w:val="a"/>
    <w:next w:val="a3"/>
    <w:link w:val="ad"/>
    <w:uiPriority w:val="99"/>
    <w:qFormat/>
    <w:rsid w:val="000E3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бычный (веб) Знак"/>
    <w:aliases w:val="Обычный (Интернет) Знак,Обычный (веб) Знак1 Знак,Обычный (веб) Знак Знак Знак1,Обычный (веб) Знак Знак Знак Знак,Обычный (веб) Знак Знак Знак Знак Знак Знак,Обычный (веб)24 Знак Знак Знак"/>
    <w:link w:val="11"/>
    <w:uiPriority w:val="99"/>
    <w:locked/>
    <w:rsid w:val="000E34FF"/>
    <w:rPr>
      <w:rFonts w:ascii="Times New Roman" w:eastAsia="Times New Roman" w:hAnsi="Times New Roman"/>
      <w:sz w:val="24"/>
      <w:szCs w:val="24"/>
    </w:rPr>
  </w:style>
  <w:style w:type="character" w:customStyle="1" w:styleId="a5">
    <w:name w:val="Абзац списка Знак"/>
    <w:aliases w:val="Содержание. 2 уровень Знак,List Paragraph Знак"/>
    <w:link w:val="a4"/>
    <w:uiPriority w:val="99"/>
    <w:qFormat/>
    <w:locked/>
    <w:rsid w:val="007E6DB7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46090F"/>
    <w:rPr>
      <w:sz w:val="16"/>
      <w:szCs w:val="16"/>
    </w:rPr>
  </w:style>
  <w:style w:type="paragraph" w:styleId="af">
    <w:name w:val="annotation subject"/>
    <w:basedOn w:val="aa"/>
    <w:next w:val="aa"/>
    <w:link w:val="af0"/>
    <w:uiPriority w:val="99"/>
    <w:semiHidden/>
    <w:unhideWhenUsed/>
    <w:rsid w:val="0046090F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af0">
    <w:name w:val="Тема примечания Знак"/>
    <w:basedOn w:val="ab"/>
    <w:link w:val="af"/>
    <w:uiPriority w:val="99"/>
    <w:semiHidden/>
    <w:rsid w:val="0046090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1">
    <w:basedOn w:val="a"/>
    <w:next w:val="a3"/>
    <w:uiPriority w:val="99"/>
    <w:qFormat/>
    <w:rsid w:val="00827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8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rait.ru/bcode/54071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urait.ru/bcode/54226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54325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ait.ru/bcode/542264" TargetMode="External"/><Relationship Id="rId10" Type="http://schemas.openxmlformats.org/officeDocument/2006/relationships/hyperlink" Target="https://urait.ru/bcode/477186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urait.ru/bcode/5347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18</Pages>
  <Words>3131</Words>
  <Characters>17847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User_5k</dc:creator>
  <cp:keywords/>
  <dc:description/>
  <cp:lastModifiedBy>Шидерская О.С</cp:lastModifiedBy>
  <cp:revision>38</cp:revision>
  <dcterms:created xsi:type="dcterms:W3CDTF">2024-05-06T13:50:00Z</dcterms:created>
  <dcterms:modified xsi:type="dcterms:W3CDTF">2024-05-14T07:49:00Z</dcterms:modified>
</cp:coreProperties>
</file>