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93" w:rsidRPr="00213593" w:rsidRDefault="00213593" w:rsidP="0021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ознавательно - исследовательское</w:t>
      </w:r>
      <w:r w:rsidRPr="0021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занятие </w:t>
      </w:r>
      <w:r w:rsidRPr="0021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старшей группы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бывают мосты?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21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135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знакомить детей с различными конструкциями мостов и с основными элементами их конструкций.</w:t>
      </w:r>
      <w:r w:rsidRPr="00213593">
        <w:rPr>
          <w:rFonts w:ascii="Calibri" w:eastAsia="Times New Roman" w:hAnsi="Calibri" w:cs="Calibri"/>
          <w:color w:val="000000"/>
          <w:sz w:val="28"/>
          <w:lang w:eastAsia="ru-RU"/>
        </w:rPr>
        <w:t xml:space="preserve"> 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13593" w:rsidRPr="00213593" w:rsidRDefault="00213593" w:rsidP="002135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Познакомиться с историей создания мостов человечеством.</w:t>
      </w:r>
    </w:p>
    <w:p w:rsidR="00213593" w:rsidRPr="00213593" w:rsidRDefault="00213593" w:rsidP="0021359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видами мостов.</w:t>
      </w:r>
    </w:p>
    <w:p w:rsidR="00213593" w:rsidRDefault="00213593" w:rsidP="00213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преграду одолеть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вовремя поспеть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речку обмануть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нее перешагнуть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так решил вопрос: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через речку сделал мост.</w:t>
      </w:r>
    </w:p>
    <w:p w:rsidR="00213593" w:rsidRPr="00213593" w:rsidRDefault="00213593" w:rsidP="002135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всё с чего-то начинается... Вот и первый мост был простейшим - деревянный, сделанный из цельного ствола дерева. </w:t>
      </w:r>
    </w:p>
    <w:p w:rsidR="00213593" w:rsidRP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буря свалила дерево, которое росло над обрывом у реки. Дерево упало верхушкой на другой берег, и получился мост! Посмотрел человек на это, почесал в затылке и вдруг сообразил: «Ага! Да ведь так можно перебираться через любую реку». Правда, по одному бревну ходить не очень-то удобно. Зато если срубить несколько деревьев и уложить их через реку рядком, то получится самый настоящий мост, по которому можно уже и пройти спокойно, и повозку с грузом провезти.</w:t>
      </w:r>
    </w:p>
    <w:p w:rsidR="00213593" w:rsidRP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 берега, на которые опирался такой мост, стали укреплять камнем, сооружая на них главные опоры моста – устои. Земляной берег – штука ненадёжная: вдруг возьмёт и осыплется или водой его размоет в половодье.</w:t>
      </w:r>
    </w:p>
    <w:p w:rsidR="00213593" w:rsidRDefault="00213593" w:rsidP="00213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Казалось бы, всем хорош такой мост. Но вот незадача: перекинуть его можно только через небольшую реку. А если река широкая? Талант мостостроителя способен победить любую преграду. </w:t>
      </w:r>
    </w:p>
    <w:p w:rsidR="00213593" w:rsidRP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люди придумали кроме основных опор-устоев моста делать ещё и промежуточные. А ставили их прямо посреди реки! Выкладывали широкие столбы из камня, которые поднимались над водой, как утёсы. Если река не очень широкая, такую опору делали одну, а если </w:t>
      </w:r>
      <w:proofErr w:type="spellStart"/>
      <w:proofErr w:type="gramStart"/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proofErr w:type="gramEnd"/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две или три. Сколько надо было таких промежуточных опор, столько и выкладывали. Расстояние между ними делали по длине балки, а потом, как обычно, перекрывали балками все пролёты между опорами. И получался мост, по которому можно было перебраться даже через самую широкую реку. Правда, тут есть серьёзная проблема: промежуточным опорам нужно выдерживать мощный натиск водного потока, а весной во время ледохода по ним с силой бьют огромные льдины. Поэтому такие опоры делают очень массивными, крепкими, даже название им дали подходящее – быки́.</w:t>
      </w:r>
    </w:p>
    <w:p w:rsidR="00213593" w:rsidRP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так долгое время выглядело большинство мостов. Этот тип мостов называется балочным. Балочные мосты строят и поныне, только уже не </w:t>
      </w: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деревянные, а стальные и железобетонные. Есть у балочного моста одна особенность: любая балка, лежащая на опорах, прогибается вниз даже под собственным весом. А уж когда по ней везут что-либо тяжёлое – и подавно. Поэтому возможность перевозить грузы по такому мосту ограничена прочностью его балок на прогиб. Чтобы было понятнее, о чём идет речь, можно провести маленький эксперимент.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1.</w:t>
      </w: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взял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полоску бумаги из картона и два деревянных кубика, положил полоску между ними – это модель балочного моста. Было заметно, что бумажная «балка» чуть-чуть провисает. А когда я поставил на неё машинку, то она тут же прогнулась вниз. Балочный мост лучше, чем никакого моста, но вот большие тяжести по нему не перевезёшь - балки начинают прогибаться. Что же можно сделать в таком случае? Конечно же, подставить под длинный пролет опору!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даже при наличии промежуточных опор, балки под грузом прогибаются.</w:t>
      </w:r>
    </w:p>
    <w:p w:rsidR="00213593" w:rsidRDefault="00213593" w:rsidP="00213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 2.</w:t>
      </w: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же быть? Что сделать, чтобы полоска картона не прогибалась? Очень просто: нужно заранее чуть-чуть выгнуть её в обратную сторону, то есть вверх. Ну вот, теперь наша бумажная «балка» стала намного прочнее и даже способна, не прогибаясь, держать на себе тот же груз. У нас получилась модель моста, в основе которого лежит арка. Когда на неё давишь, она уже не прогибается, а лишь чуть-чуть пружинит. В этом смысл арочной конструкции – сделать мост прочным и устойчивым к тяжёлым грузам. Так появились арочные мосты.</w:t>
      </w:r>
    </w:p>
    <w:p w:rsidR="00213593" w:rsidRP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арочные мосты делали из камня. Для этого между береговыми опорами-устоями сначала строили деревянную форму в виде арки. Потом на неё укладывали камни так, чтобы они лежали как можно ближе друг к другу. Их скрепляли цементным раствором. Получался такой полукруглый «веер» из камней. Когда раствор застывал и сам становился прочным, как камень, то деревянную форму убирали, а каменный «веер» оставался висеть в воздухе. Теперь по нему можно было спокойно ходить пешком, ездить на коне или возить грузы на тележке.</w:t>
      </w:r>
    </w:p>
    <w:p w:rsidR="00213593" w:rsidRP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Арочный мост надежен и красив. А если нужно наладить переправу через глубокое ущелье в горах? Арочный мост здесь невозможен. Опоры не поставишь, слишком высоко от дна ущелья. Для этого существует ещё один вид мостов – висячий/подвесной. Самый простой висячий мост – две веревки, переброшенные на другой край, между которыми уложены надежно привязанные дощечки. Еще в древности люди научились строить такие мосты. Но и в наши дни такие мостики можно найти в некоторых странах. Правда, такой висячий мост – сооружение хлипкое. И ветром его шатает, и от шагов начинает покачиваться, словно батут. Страшновато ходить по таким мостам, но других иногда нет.</w:t>
      </w:r>
    </w:p>
    <w:p w:rsid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висячие мосты – настоящее чудо строительной науки. С их помощью перекрывают не только самые широкие реки, но и целые морские проливы. Висячая конструкция удобна тем, что на этот мост уходит мало строительных материалов и при этом не нужно выводить дополнительные опоры. Оказывается, такой мост прочнее того, что стоит, опираясь на берега. </w:t>
      </w:r>
    </w:p>
    <w:p w:rsidR="00213593" w:rsidRP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Только, конечно, висит мост уже не на канатах, и даже не на цепях, а на стальных тросах. Сначала по берегам реки строятся высокие столбы − пилоны, затем между ними натягивают толстенные тросы – гибкую нить, на которую с помощью множества тонких тросов подвешивается сам мост.</w:t>
      </w:r>
    </w:p>
    <w:p w:rsidR="00213593" w:rsidRP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Отдельная разновидность мостов – вантовый мост. Он назван так, потому что напоминает парусник. Высокие пилоны моста, словно мачты, мост – палуба, а от палубы к мачтам на кораблях натягивают ванты. Отличительная особенность в том, что тросы крепятся по всей высоте пилона и натянуты как струна. Такие мосты самые молодые на нашей планете, их стали строить полвека назад, когда люди научились делать прочные канаты-ванты.</w:t>
      </w:r>
    </w:p>
    <w:p w:rsidR="00213593" w:rsidRPr="00213593" w:rsidRDefault="00213593" w:rsidP="0021359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вид мостов - </w:t>
      </w:r>
      <w:proofErr w:type="gramStart"/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понтонные</w:t>
      </w:r>
      <w:proofErr w:type="gramEnd"/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Помните, в сказке царь велел Иванушке выстроить за одну ночь мост, чтобы царь мог по нему проехать в карете. Тогда герою помогло волшебное кольцо. В наше время есть такие мосты, которые можно построить за час, а не за ночь. Это плавучие мосты, пролеты которых опираются не на твердые опоры, а на плавающие в воде объекты - понтоны. Это прямоугольный плот, он сделан из стали, а внутри у него воздух, поэтому понтон не тонет и способен держать на себе груз. Это военный мост. Так работают инженерные войска. Их главная задача – быстро создать переправу. В наши дни понтонные мосты используются не только в армии. Их наводят там, где нет возможности построить более основательный мост.</w:t>
      </w:r>
    </w:p>
    <w:p w:rsidR="00213593" w:rsidRPr="00213593" w:rsidRDefault="00213593" w:rsidP="0021359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3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Мосты – очень полезная вещь. Но бывает и так, что как раз мост мешает доставить людей или груз в нужное место. Ведь река – это тоже дорога. Представьте себе, плывет по реке корабль, а путь ему как шлагбаум перекрыл мост. Неужели придётся поворачивать назад? Конечно, нет. Для таких случаев был придуман еще один тип моста – разводной. В разводных мостах есть специальный механизм, который поднимает части моста вверх. И дорога для корабля свободна.</w:t>
      </w:r>
    </w:p>
    <w:p w:rsidR="00213593" w:rsidRDefault="00213593">
      <w:pPr>
        <w:rPr>
          <w:rFonts w:ascii="Times New Roman" w:hAnsi="Times New Roman" w:cs="Times New Roman"/>
          <w:b/>
          <w:sz w:val="28"/>
        </w:rPr>
      </w:pPr>
      <w:r>
        <w:t xml:space="preserve"> </w:t>
      </w:r>
      <w:r w:rsidRPr="00213593">
        <w:rPr>
          <w:rFonts w:ascii="Times New Roman" w:hAnsi="Times New Roman" w:cs="Times New Roman"/>
          <w:b/>
          <w:sz w:val="28"/>
        </w:rPr>
        <w:t xml:space="preserve">Итог занятия: </w:t>
      </w:r>
    </w:p>
    <w:p w:rsidR="008F04C4" w:rsidRPr="00213593" w:rsidRDefault="00213593">
      <w:pPr>
        <w:rPr>
          <w:rFonts w:ascii="Times New Roman" w:hAnsi="Times New Roman" w:cs="Times New Roman"/>
          <w:b/>
          <w:sz w:val="28"/>
        </w:rPr>
      </w:pPr>
      <w:r w:rsidRPr="00213593">
        <w:rPr>
          <w:rFonts w:ascii="Times New Roman" w:hAnsi="Times New Roman" w:cs="Times New Roman"/>
          <w:sz w:val="28"/>
        </w:rPr>
        <w:t>Вопросы по пройденной теме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8F04C4" w:rsidRPr="00213593" w:rsidSect="002135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7AAF"/>
    <w:multiLevelType w:val="multilevel"/>
    <w:tmpl w:val="A054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4710D"/>
    <w:multiLevelType w:val="multilevel"/>
    <w:tmpl w:val="91EE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86"/>
    <w:rsid w:val="00213593"/>
    <w:rsid w:val="008F04C4"/>
    <w:rsid w:val="00C4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1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3593"/>
  </w:style>
  <w:style w:type="paragraph" w:customStyle="1" w:styleId="c9">
    <w:name w:val="c9"/>
    <w:basedOn w:val="a"/>
    <w:rsid w:val="0021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3593"/>
  </w:style>
  <w:style w:type="paragraph" w:customStyle="1" w:styleId="c0">
    <w:name w:val="c0"/>
    <w:basedOn w:val="a"/>
    <w:rsid w:val="0021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3593"/>
  </w:style>
  <w:style w:type="paragraph" w:customStyle="1" w:styleId="c8">
    <w:name w:val="c8"/>
    <w:basedOn w:val="a"/>
    <w:rsid w:val="0021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3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1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3593"/>
  </w:style>
  <w:style w:type="paragraph" w:customStyle="1" w:styleId="c9">
    <w:name w:val="c9"/>
    <w:basedOn w:val="a"/>
    <w:rsid w:val="0021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3593"/>
  </w:style>
  <w:style w:type="paragraph" w:customStyle="1" w:styleId="c0">
    <w:name w:val="c0"/>
    <w:basedOn w:val="a"/>
    <w:rsid w:val="0021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3593"/>
  </w:style>
  <w:style w:type="paragraph" w:customStyle="1" w:styleId="c8">
    <w:name w:val="c8"/>
    <w:basedOn w:val="a"/>
    <w:rsid w:val="0021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Викусик</dc:creator>
  <cp:keywords/>
  <dc:description/>
  <cp:lastModifiedBy>Викусик</cp:lastModifiedBy>
  <cp:revision>2</cp:revision>
  <dcterms:created xsi:type="dcterms:W3CDTF">2026-03-11T13:21:00Z</dcterms:created>
  <dcterms:modified xsi:type="dcterms:W3CDTF">2026-03-11T13:31:00Z</dcterms:modified>
</cp:coreProperties>
</file>