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3CF" w:rsidRPr="00190622" w:rsidRDefault="004043CF" w:rsidP="004043CF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4043CF" w:rsidRPr="00190622" w:rsidRDefault="004043CF" w:rsidP="004043CF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4043CF" w:rsidRPr="00190622" w:rsidRDefault="004043CF" w:rsidP="004043CF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4043CF" w:rsidRPr="00190622" w:rsidRDefault="004043CF" w:rsidP="004043CF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4043CF" w:rsidRPr="00190622" w:rsidRDefault="004043CF" w:rsidP="004043CF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4043CF" w:rsidRPr="00D72B2E" w:rsidRDefault="004043CF" w:rsidP="004043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43CF" w:rsidRPr="00D72B2E" w:rsidRDefault="004043CF" w:rsidP="004043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43CF" w:rsidRPr="00D72B2E" w:rsidRDefault="004043CF" w:rsidP="004043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43CF" w:rsidRPr="00D72B2E" w:rsidRDefault="004043CF" w:rsidP="004043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43CF" w:rsidRPr="00D72B2E" w:rsidRDefault="004043CF" w:rsidP="004043CF">
      <w:pPr>
        <w:jc w:val="both"/>
        <w:rPr>
          <w:rFonts w:ascii="Times New Roman" w:hAnsi="Times New Roman" w:cs="Times New Roman"/>
        </w:rPr>
      </w:pPr>
    </w:p>
    <w:p w:rsidR="004043CF" w:rsidRPr="00190622" w:rsidRDefault="004043CF" w:rsidP="004043CF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AC6B4D" w:rsidRDefault="00AC6B4D" w:rsidP="00AC6B4D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7C3229" w:rsidRDefault="00AC6B4D" w:rsidP="008B3134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«Чтение»</w:t>
      </w:r>
    </w:p>
    <w:p w:rsidR="00AC6B4D" w:rsidRDefault="00AC6B4D" w:rsidP="00AC6B4D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02695E">
        <w:rPr>
          <w:rFonts w:ascii="Times New Roman" w:eastAsia="Times New Roman" w:hAnsi="Times New Roman" w:cs="Times New Roman"/>
          <w:b/>
          <w:sz w:val="36"/>
          <w:szCs w:val="36"/>
        </w:rPr>
        <w:t xml:space="preserve">для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1</w:t>
      </w:r>
      <w:r w:rsidR="007C3229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F407BD" w:rsidRPr="00436C8B">
        <w:rPr>
          <w:rFonts w:ascii="Times New Roman" w:eastAsia="Times New Roman" w:hAnsi="Times New Roman" w:cs="Times New Roman"/>
          <w:b/>
          <w:sz w:val="36"/>
          <w:szCs w:val="36"/>
        </w:rPr>
        <w:t>(</w:t>
      </w:r>
      <w:r w:rsidR="007C3229">
        <w:rPr>
          <w:rFonts w:ascii="Times New Roman" w:eastAsia="Times New Roman" w:hAnsi="Times New Roman" w:cs="Times New Roman"/>
          <w:b/>
          <w:sz w:val="36"/>
          <w:szCs w:val="36"/>
        </w:rPr>
        <w:t>дополнительн</w:t>
      </w:r>
      <w:r w:rsidR="0002695E">
        <w:rPr>
          <w:rFonts w:ascii="Times New Roman" w:eastAsia="Times New Roman" w:hAnsi="Times New Roman" w:cs="Times New Roman"/>
          <w:b/>
          <w:sz w:val="36"/>
          <w:szCs w:val="36"/>
        </w:rPr>
        <w:t>ого</w:t>
      </w:r>
      <w:r w:rsidR="00F407BD" w:rsidRPr="00436C8B">
        <w:rPr>
          <w:rFonts w:ascii="Times New Roman" w:eastAsia="Times New Roman" w:hAnsi="Times New Roman" w:cs="Times New Roman"/>
          <w:b/>
          <w:sz w:val="36"/>
          <w:szCs w:val="36"/>
        </w:rPr>
        <w:t>)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класс</w:t>
      </w:r>
      <w:bookmarkEnd w:id="0"/>
      <w:r w:rsidR="0002695E">
        <w:rPr>
          <w:rFonts w:ascii="Times New Roman" w:eastAsia="Times New Roman" w:hAnsi="Times New Roman" w:cs="Times New Roman"/>
          <w:b/>
          <w:sz w:val="36"/>
          <w:szCs w:val="36"/>
        </w:rPr>
        <w:t>а</w:t>
      </w:r>
    </w:p>
    <w:p w:rsidR="00AC6B4D" w:rsidRDefault="00AC6B4D" w:rsidP="00AC6B4D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AC6B4D" w:rsidRDefault="00AC6B4D" w:rsidP="00AC6B4D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AC6B4D" w:rsidRDefault="00AC6B4D" w:rsidP="00AC6B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B4D" w:rsidRDefault="00AC6B4D" w:rsidP="00AC6B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B4D" w:rsidRDefault="00AC6B4D" w:rsidP="00AC6B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2843" w:rsidRDefault="00052843" w:rsidP="00AC6B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2843" w:rsidRDefault="00052843" w:rsidP="00AC6B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B4D" w:rsidRDefault="00AC6B4D" w:rsidP="00AC6B4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C6B4D" w:rsidRDefault="00AC6B4D" w:rsidP="00AC6B4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C6B4D" w:rsidRDefault="004043CF" w:rsidP="004043C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</w:p>
    <w:p w:rsidR="008B3134" w:rsidRDefault="008B3134" w:rsidP="00AC6B4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C6B4D" w:rsidRPr="00D131B6" w:rsidRDefault="00AC6B4D" w:rsidP="007C3229">
      <w:pPr>
        <w:pStyle w:val="a5"/>
        <w:numPr>
          <w:ilvl w:val="0"/>
          <w:numId w:val="2"/>
        </w:numPr>
        <w:spacing w:before="240"/>
        <w:jc w:val="center"/>
        <w:rPr>
          <w:b/>
          <w:sz w:val="28"/>
          <w:szCs w:val="28"/>
        </w:rPr>
      </w:pPr>
      <w:bookmarkStart w:id="1" w:name="_Hlk126253671"/>
      <w:r w:rsidRPr="003D410D">
        <w:rPr>
          <w:b/>
          <w:sz w:val="28"/>
          <w:szCs w:val="28"/>
        </w:rPr>
        <w:lastRenderedPageBreak/>
        <w:t>П</w:t>
      </w:r>
      <w:r>
        <w:rPr>
          <w:b/>
          <w:sz w:val="28"/>
          <w:szCs w:val="28"/>
        </w:rPr>
        <w:t>ОЯСНИТЕЛЬНАЯ ЗАПИСКА</w:t>
      </w:r>
    </w:p>
    <w:p w:rsidR="00EE16F7" w:rsidRPr="00EE16F7" w:rsidRDefault="00EE16F7" w:rsidP="00EE16F7">
      <w:pPr>
        <w:spacing w:before="240" w:after="0" w:line="360" w:lineRule="auto"/>
        <w:ind w:firstLine="55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2" w:name="_Hlk130489168"/>
      <w:r w:rsidRPr="00EE16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gramStart"/>
      <w:r w:rsidRPr="00EE16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Рабочая программа по учебному предмету «Чтение» составлена на основе Федеральной адаптированной основной </w:t>
      </w:r>
      <w:r w:rsidR="00436C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обще</w:t>
      </w:r>
      <w:r w:rsidRPr="00EE16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образовательной программы обучающихся с умственной отсталостью (интеллектуальными нарушениями), вариант 1, утверждена приказом Министерства просвещения России от 24.11.2022г № 1026  и адресована обучающимся с легкой умственной отсталостью (интеллектуальными нарушениями) с учетом реализации особых образовательных потребностей.</w:t>
      </w:r>
      <w:proofErr w:type="gramEnd"/>
    </w:p>
    <w:p w:rsidR="00EE16F7" w:rsidRPr="00EE16F7" w:rsidRDefault="00EE16F7" w:rsidP="00EE16F7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16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ФАООП УО </w:t>
      </w:r>
      <w:r w:rsidR="00436C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Pr="00EE16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вариант 1</w:t>
      </w:r>
      <w:r w:rsidR="00436C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Pr="00EE16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E16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адресована</w:t>
      </w:r>
      <w:proofErr w:type="gramEnd"/>
      <w:r w:rsidRPr="00EE16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RPr="00EE16F7">
        <w:rPr>
          <w:rFonts w:ascii="Times New Roman" w:hAnsi="Times New Roman"/>
          <w:sz w:val="28"/>
          <w:szCs w:val="28"/>
        </w:rPr>
        <w:t xml:space="preserve">   </w:t>
      </w:r>
    </w:p>
    <w:p w:rsidR="00EE16F7" w:rsidRPr="00EE16F7" w:rsidRDefault="00EE16F7" w:rsidP="00EE16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6F7">
        <w:rPr>
          <w:rFonts w:ascii="Times New Roman" w:hAnsi="Times New Roman" w:cs="Times New Roman"/>
          <w:sz w:val="28"/>
          <w:szCs w:val="28"/>
        </w:rPr>
        <w:t>Учебный предмет</w:t>
      </w:r>
      <w:r w:rsidRPr="00EE16F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E16F7">
        <w:rPr>
          <w:rFonts w:ascii="Times New Roman" w:hAnsi="Times New Roman" w:cs="Times New Roman"/>
          <w:sz w:val="28"/>
          <w:szCs w:val="28"/>
        </w:rPr>
        <w:t>Чтение»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в 1</w:t>
      </w:r>
      <w:r w:rsidR="00754C7A">
        <w:rPr>
          <w:rFonts w:ascii="Times New Roman" w:hAnsi="Times New Roman" w:cs="Times New Roman"/>
          <w:sz w:val="28"/>
          <w:szCs w:val="28"/>
        </w:rPr>
        <w:t xml:space="preserve"> (дополнительном) </w:t>
      </w:r>
      <w:r w:rsidRPr="00EE16F7">
        <w:rPr>
          <w:rFonts w:ascii="Times New Roman" w:hAnsi="Times New Roman" w:cs="Times New Roman"/>
          <w:sz w:val="28"/>
          <w:szCs w:val="28"/>
        </w:rPr>
        <w:t xml:space="preserve">классе рассчитана на 33 учебные недели и составляет </w:t>
      </w:r>
      <w:r>
        <w:rPr>
          <w:rFonts w:ascii="Times New Roman" w:hAnsi="Times New Roman" w:cs="Times New Roman"/>
          <w:sz w:val="28"/>
          <w:szCs w:val="28"/>
        </w:rPr>
        <w:t>66</w:t>
      </w:r>
      <w:r w:rsidRPr="00EE16F7">
        <w:rPr>
          <w:rFonts w:ascii="Times New Roman" w:hAnsi="Times New Roman" w:cs="Times New Roman"/>
          <w:sz w:val="28"/>
          <w:szCs w:val="28"/>
        </w:rPr>
        <w:t xml:space="preserve"> часов в год (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E16F7">
        <w:rPr>
          <w:rFonts w:ascii="Times New Roman" w:hAnsi="Times New Roman" w:cs="Times New Roman"/>
          <w:sz w:val="28"/>
          <w:szCs w:val="28"/>
        </w:rPr>
        <w:t xml:space="preserve"> часа в неделю).</w:t>
      </w:r>
    </w:p>
    <w:p w:rsidR="00AC6B4D" w:rsidRPr="003D410D" w:rsidRDefault="00EE16F7" w:rsidP="00EE1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AC6B4D" w:rsidRPr="003D410D">
        <w:rPr>
          <w:rFonts w:ascii="Times New Roman" w:eastAsia="Times New Roman" w:hAnsi="Times New Roman" w:cs="Times New Roman"/>
          <w:sz w:val="28"/>
          <w:szCs w:val="28"/>
        </w:rPr>
        <w:t xml:space="preserve">ФАООП УО </w:t>
      </w:r>
      <w:r w:rsidR="00436C8B">
        <w:rPr>
          <w:rFonts w:ascii="Times New Roman" w:eastAsia="Times New Roman" w:hAnsi="Times New Roman" w:cs="Times New Roman"/>
          <w:sz w:val="28"/>
          <w:szCs w:val="28"/>
        </w:rPr>
        <w:t>(</w:t>
      </w:r>
      <w:r w:rsidR="00AC6B4D" w:rsidRPr="003D410D">
        <w:rPr>
          <w:rFonts w:ascii="Times New Roman" w:eastAsia="Times New Roman" w:hAnsi="Times New Roman" w:cs="Times New Roman"/>
          <w:sz w:val="28"/>
          <w:szCs w:val="28"/>
        </w:rPr>
        <w:t>вариант 1</w:t>
      </w:r>
      <w:r w:rsidR="00436C8B">
        <w:rPr>
          <w:rFonts w:ascii="Times New Roman" w:eastAsia="Times New Roman" w:hAnsi="Times New Roman" w:cs="Times New Roman"/>
          <w:sz w:val="28"/>
          <w:szCs w:val="28"/>
        </w:rPr>
        <w:t>)</w:t>
      </w:r>
      <w:r w:rsidR="00AC6B4D" w:rsidRPr="003D410D">
        <w:rPr>
          <w:rFonts w:ascii="Times New Roman" w:eastAsia="Times New Roman" w:hAnsi="Times New Roman" w:cs="Times New Roman"/>
          <w:sz w:val="28"/>
          <w:szCs w:val="28"/>
        </w:rPr>
        <w:t xml:space="preserve"> определяет цель и задачи учебного предмета «Чтение».</w:t>
      </w:r>
    </w:p>
    <w:bookmarkEnd w:id="1"/>
    <w:bookmarkEnd w:id="2"/>
    <w:p w:rsidR="00AC6B4D" w:rsidRPr="00BC0F00" w:rsidRDefault="00AC6B4D" w:rsidP="00AC6B4D">
      <w:pPr>
        <w:spacing w:after="0" w:line="360" w:lineRule="auto"/>
        <w:ind w:right="117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0F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 обучения -</w:t>
      </w:r>
      <w:r w:rsidR="003320B1" w:rsidRPr="00BC0F00">
        <w:rPr>
          <w:rFonts w:ascii="Times New Roman" w:hAnsi="Times New Roman" w:cs="Times New Roman"/>
          <w:sz w:val="28"/>
          <w:szCs w:val="28"/>
        </w:rPr>
        <w:t xml:space="preserve"> </w:t>
      </w:r>
      <w:r w:rsidR="00F6055B" w:rsidRPr="00F60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овладение элементарными навыками чтения, развитие устной и письменной речи </w:t>
      </w:r>
      <w:proofErr w:type="gramStart"/>
      <w:r w:rsidR="00F6055B" w:rsidRPr="00F60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F6055B">
        <w:rPr>
          <w:color w:val="000000"/>
          <w:shd w:val="clear" w:color="auto" w:fill="FFFFFF"/>
        </w:rPr>
        <w:t xml:space="preserve"> </w:t>
      </w:r>
      <w:r w:rsidR="00F6055B" w:rsidRPr="00EE16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легкой умственной отсталостью (интеллектуальными нарушениями)</w:t>
      </w:r>
      <w:r w:rsidR="000269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C6B4D" w:rsidRDefault="00AC6B4D" w:rsidP="00AC6B4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D410D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EE16F7" w:rsidRPr="00EE16F7" w:rsidRDefault="00EE16F7" w:rsidP="00EE16F7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16F7">
        <w:rPr>
          <w:rFonts w:ascii="Times New Roman" w:hAnsi="Times New Roman" w:cs="Times New Roman"/>
          <w:sz w:val="28"/>
          <w:szCs w:val="28"/>
        </w:rPr>
        <w:t xml:space="preserve">преодоление речевой замкнутости </w:t>
      </w:r>
      <w:r w:rsidR="00EB78C1">
        <w:rPr>
          <w:rFonts w:ascii="Times New Roman" w:hAnsi="Times New Roman" w:cs="Times New Roman"/>
          <w:sz w:val="28"/>
          <w:szCs w:val="28"/>
        </w:rPr>
        <w:t>об</w:t>
      </w:r>
      <w:r w:rsidRPr="00EE16F7">
        <w:rPr>
          <w:rFonts w:ascii="Times New Roman" w:hAnsi="Times New Roman" w:cs="Times New Roman"/>
          <w:sz w:val="28"/>
          <w:szCs w:val="28"/>
        </w:rPr>
        <w:t>уча</w:t>
      </w:r>
      <w:r w:rsidR="00EB78C1">
        <w:rPr>
          <w:rFonts w:ascii="Times New Roman" w:hAnsi="Times New Roman" w:cs="Times New Roman"/>
          <w:sz w:val="28"/>
          <w:szCs w:val="28"/>
        </w:rPr>
        <w:t>ю</w:t>
      </w:r>
      <w:r w:rsidRPr="00EE16F7">
        <w:rPr>
          <w:rFonts w:ascii="Times New Roman" w:hAnsi="Times New Roman" w:cs="Times New Roman"/>
          <w:sz w:val="28"/>
          <w:szCs w:val="28"/>
        </w:rPr>
        <w:t xml:space="preserve">щихся, формирование у </w:t>
      </w:r>
      <w:r w:rsidR="0002695E">
        <w:rPr>
          <w:rFonts w:ascii="Times New Roman" w:hAnsi="Times New Roman" w:cs="Times New Roman"/>
          <w:sz w:val="28"/>
          <w:szCs w:val="28"/>
        </w:rPr>
        <w:t>обучающихся</w:t>
      </w:r>
      <w:r w:rsidRPr="00EE16F7">
        <w:rPr>
          <w:rFonts w:ascii="Times New Roman" w:hAnsi="Times New Roman" w:cs="Times New Roman"/>
          <w:sz w:val="28"/>
          <w:szCs w:val="28"/>
        </w:rPr>
        <w:t xml:space="preserve"> умения сотрудничать с взрослыми в различных видах деятельности: в игре, в учебной ситуации, в решении бытовых задач; </w:t>
      </w:r>
      <w:proofErr w:type="gramEnd"/>
    </w:p>
    <w:p w:rsidR="00EE16F7" w:rsidRPr="00EE16F7" w:rsidRDefault="00EE16F7" w:rsidP="00EE16F7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6F7">
        <w:rPr>
          <w:rFonts w:ascii="Times New Roman" w:hAnsi="Times New Roman" w:cs="Times New Roman"/>
          <w:sz w:val="28"/>
          <w:szCs w:val="28"/>
        </w:rPr>
        <w:t xml:space="preserve">развитие умения слушать и понимать учителя, выполнять несложные речевые инструкции, внятно выражать свои просьбы и желания; </w:t>
      </w:r>
    </w:p>
    <w:p w:rsidR="00EE16F7" w:rsidRPr="00EE16F7" w:rsidRDefault="00EE16F7" w:rsidP="00EE16F7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6F7">
        <w:rPr>
          <w:rFonts w:ascii="Times New Roman" w:hAnsi="Times New Roman" w:cs="Times New Roman"/>
          <w:sz w:val="28"/>
          <w:szCs w:val="28"/>
        </w:rPr>
        <w:t xml:space="preserve">коррекция недостатков и развитие сенсомоторной сферы </w:t>
      </w:r>
      <w:r w:rsidR="00EB78C1">
        <w:rPr>
          <w:rFonts w:ascii="Times New Roman" w:hAnsi="Times New Roman" w:cs="Times New Roman"/>
          <w:sz w:val="28"/>
          <w:szCs w:val="28"/>
        </w:rPr>
        <w:t>обучающихся</w:t>
      </w:r>
      <w:r w:rsidRPr="00EE16F7">
        <w:rPr>
          <w:rFonts w:ascii="Times New Roman" w:hAnsi="Times New Roman" w:cs="Times New Roman"/>
          <w:sz w:val="28"/>
          <w:szCs w:val="28"/>
        </w:rPr>
        <w:t xml:space="preserve"> на основе различных упражнений по воспитанию слухового, зрительного, </w:t>
      </w:r>
      <w:r w:rsidRPr="00EE16F7">
        <w:rPr>
          <w:rFonts w:ascii="Times New Roman" w:hAnsi="Times New Roman" w:cs="Times New Roman"/>
          <w:sz w:val="28"/>
          <w:szCs w:val="28"/>
        </w:rPr>
        <w:lastRenderedPageBreak/>
        <w:t xml:space="preserve">тактильного восприятия, артикуляционной моторики, движений кистей рук и пальцев; </w:t>
      </w:r>
    </w:p>
    <w:p w:rsidR="00EE16F7" w:rsidRPr="00EE16F7" w:rsidRDefault="00EE16F7" w:rsidP="00EE16F7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6F7">
        <w:rPr>
          <w:rFonts w:ascii="Times New Roman" w:hAnsi="Times New Roman" w:cs="Times New Roman"/>
          <w:sz w:val="28"/>
          <w:szCs w:val="28"/>
        </w:rPr>
        <w:t xml:space="preserve">уточнение и расширение представлений </w:t>
      </w:r>
      <w:r w:rsidR="00EB78C1">
        <w:rPr>
          <w:rFonts w:ascii="Times New Roman" w:hAnsi="Times New Roman" w:cs="Times New Roman"/>
          <w:sz w:val="28"/>
          <w:szCs w:val="28"/>
        </w:rPr>
        <w:t>обучающихся</w:t>
      </w:r>
      <w:r w:rsidRPr="00EE16F7">
        <w:rPr>
          <w:rFonts w:ascii="Times New Roman" w:hAnsi="Times New Roman" w:cs="Times New Roman"/>
          <w:sz w:val="28"/>
          <w:szCs w:val="28"/>
        </w:rPr>
        <w:t xml:space="preserve"> в связи с различными практическими действиями на уроке, во время экскурсий, наблюдений за разнообразными явлениями в окружающей среде; </w:t>
      </w:r>
    </w:p>
    <w:p w:rsidR="00EE16F7" w:rsidRPr="00EE16F7" w:rsidRDefault="00EE16F7" w:rsidP="00EE16F7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6F7">
        <w:rPr>
          <w:rFonts w:ascii="Times New Roman" w:hAnsi="Times New Roman" w:cs="Times New Roman"/>
          <w:sz w:val="28"/>
          <w:szCs w:val="28"/>
        </w:rPr>
        <w:t xml:space="preserve">практическое овладение понятиями </w:t>
      </w:r>
      <w:r w:rsidR="00EB78C1">
        <w:rPr>
          <w:rFonts w:ascii="Times New Roman" w:hAnsi="Times New Roman" w:cs="Times New Roman"/>
          <w:sz w:val="28"/>
          <w:szCs w:val="28"/>
        </w:rPr>
        <w:t>«</w:t>
      </w:r>
      <w:r w:rsidRPr="00EE16F7">
        <w:rPr>
          <w:rFonts w:ascii="Times New Roman" w:hAnsi="Times New Roman" w:cs="Times New Roman"/>
          <w:sz w:val="28"/>
          <w:szCs w:val="28"/>
        </w:rPr>
        <w:t>слово</w:t>
      </w:r>
      <w:r w:rsidR="00EB78C1">
        <w:rPr>
          <w:rFonts w:ascii="Times New Roman" w:hAnsi="Times New Roman" w:cs="Times New Roman"/>
          <w:sz w:val="28"/>
          <w:szCs w:val="28"/>
        </w:rPr>
        <w:t>»</w:t>
      </w:r>
      <w:r w:rsidRPr="00EE16F7">
        <w:rPr>
          <w:rFonts w:ascii="Times New Roman" w:hAnsi="Times New Roman" w:cs="Times New Roman"/>
          <w:sz w:val="28"/>
          <w:szCs w:val="28"/>
        </w:rPr>
        <w:t xml:space="preserve"> и </w:t>
      </w:r>
      <w:r w:rsidR="00EB78C1">
        <w:rPr>
          <w:rFonts w:ascii="Times New Roman" w:hAnsi="Times New Roman" w:cs="Times New Roman"/>
          <w:sz w:val="28"/>
          <w:szCs w:val="28"/>
        </w:rPr>
        <w:t>«</w:t>
      </w:r>
      <w:r w:rsidRPr="00EE16F7">
        <w:rPr>
          <w:rFonts w:ascii="Times New Roman" w:hAnsi="Times New Roman" w:cs="Times New Roman"/>
          <w:sz w:val="28"/>
          <w:szCs w:val="28"/>
        </w:rPr>
        <w:t>предложение</w:t>
      </w:r>
      <w:r w:rsidR="00EB78C1">
        <w:rPr>
          <w:rFonts w:ascii="Times New Roman" w:hAnsi="Times New Roman" w:cs="Times New Roman"/>
          <w:sz w:val="28"/>
          <w:szCs w:val="28"/>
        </w:rPr>
        <w:t>»</w:t>
      </w:r>
      <w:r w:rsidRPr="00EE16F7">
        <w:rPr>
          <w:rFonts w:ascii="Times New Roman" w:hAnsi="Times New Roman" w:cs="Times New Roman"/>
          <w:sz w:val="28"/>
          <w:szCs w:val="28"/>
        </w:rPr>
        <w:t>, формирование умения правильно оформлять предложение, состоящее из 2 - 4 слов</w:t>
      </w:r>
      <w:r w:rsidR="00EB78C1">
        <w:rPr>
          <w:rFonts w:ascii="Times New Roman" w:hAnsi="Times New Roman" w:cs="Times New Roman"/>
          <w:sz w:val="28"/>
          <w:szCs w:val="28"/>
        </w:rPr>
        <w:t>,</w:t>
      </w:r>
      <w:r w:rsidRPr="00EE16F7">
        <w:rPr>
          <w:rFonts w:ascii="Times New Roman" w:hAnsi="Times New Roman" w:cs="Times New Roman"/>
          <w:sz w:val="28"/>
          <w:szCs w:val="28"/>
        </w:rPr>
        <w:t xml:space="preserve"> с опорой на выполняемые действия, картинки или проведенные ранее наблюдения; </w:t>
      </w:r>
    </w:p>
    <w:p w:rsidR="00EE16F7" w:rsidRPr="00EE16F7" w:rsidRDefault="00EE16F7" w:rsidP="00EE16F7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6F7">
        <w:rPr>
          <w:rFonts w:ascii="Times New Roman" w:hAnsi="Times New Roman" w:cs="Times New Roman"/>
          <w:sz w:val="28"/>
          <w:szCs w:val="28"/>
        </w:rPr>
        <w:t xml:space="preserve">знакомство с пятью звуками и обозначающими их буквами печатного шрифта, умение слышать звуки в начале и конце слова, выделять изучаемый звук; </w:t>
      </w:r>
    </w:p>
    <w:p w:rsidR="00BC0F00" w:rsidRPr="00754C7A" w:rsidRDefault="00EE16F7" w:rsidP="00754C7A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6F7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Pr="00EE16F7">
        <w:rPr>
          <w:rFonts w:ascii="Times New Roman" w:hAnsi="Times New Roman" w:cs="Times New Roman"/>
          <w:sz w:val="28"/>
          <w:szCs w:val="28"/>
        </w:rPr>
        <w:t>двубуквенных</w:t>
      </w:r>
      <w:proofErr w:type="spellEnd"/>
      <w:r w:rsidRPr="00EE16F7">
        <w:rPr>
          <w:rFonts w:ascii="Times New Roman" w:hAnsi="Times New Roman" w:cs="Times New Roman"/>
          <w:sz w:val="28"/>
          <w:szCs w:val="28"/>
        </w:rPr>
        <w:t xml:space="preserve"> слогов (закрытых и открытых) и слов из этих слоговых структур, их </w:t>
      </w:r>
      <w:proofErr w:type="spellStart"/>
      <w:proofErr w:type="gramStart"/>
      <w:r w:rsidRPr="00EE16F7">
        <w:rPr>
          <w:rFonts w:ascii="Times New Roman" w:hAnsi="Times New Roman" w:cs="Times New Roman"/>
          <w:sz w:val="28"/>
          <w:szCs w:val="28"/>
        </w:rPr>
        <w:t>звуко-буквенный</w:t>
      </w:r>
      <w:proofErr w:type="spellEnd"/>
      <w:proofErr w:type="gramEnd"/>
      <w:r w:rsidRPr="00EE16F7">
        <w:rPr>
          <w:rFonts w:ascii="Times New Roman" w:hAnsi="Times New Roman" w:cs="Times New Roman"/>
          <w:sz w:val="28"/>
          <w:szCs w:val="28"/>
        </w:rPr>
        <w:t xml:space="preserve"> анализ (на усмотрение учителя, в зависимости от уровня </w:t>
      </w:r>
      <w:r w:rsidR="00D506C2">
        <w:rPr>
          <w:rFonts w:ascii="Times New Roman" w:hAnsi="Times New Roman" w:cs="Times New Roman"/>
          <w:sz w:val="28"/>
          <w:szCs w:val="28"/>
        </w:rPr>
        <w:t>об</w:t>
      </w:r>
      <w:r w:rsidRPr="00EE16F7">
        <w:rPr>
          <w:rFonts w:ascii="Times New Roman" w:hAnsi="Times New Roman" w:cs="Times New Roman"/>
          <w:sz w:val="28"/>
          <w:szCs w:val="28"/>
        </w:rPr>
        <w:t>уча</w:t>
      </w:r>
      <w:r w:rsidR="00D506C2">
        <w:rPr>
          <w:rFonts w:ascii="Times New Roman" w:hAnsi="Times New Roman" w:cs="Times New Roman"/>
          <w:sz w:val="28"/>
          <w:szCs w:val="28"/>
        </w:rPr>
        <w:t>ю</w:t>
      </w:r>
      <w:r w:rsidRPr="00EE16F7">
        <w:rPr>
          <w:rFonts w:ascii="Times New Roman" w:hAnsi="Times New Roman" w:cs="Times New Roman"/>
          <w:sz w:val="28"/>
          <w:szCs w:val="28"/>
        </w:rPr>
        <w:t xml:space="preserve">щихся). </w:t>
      </w:r>
    </w:p>
    <w:p w:rsidR="00AC6B4D" w:rsidRPr="001F646D" w:rsidRDefault="00AC6B4D" w:rsidP="00AC6B4D">
      <w:pPr>
        <w:pStyle w:val="a5"/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F646D">
        <w:rPr>
          <w:sz w:val="28"/>
          <w:szCs w:val="28"/>
        </w:rPr>
        <w:t>Рабочая программа по учебному предмету «Чтение» в 1</w:t>
      </w:r>
      <w:r w:rsidR="00EE16F7">
        <w:rPr>
          <w:sz w:val="28"/>
          <w:szCs w:val="28"/>
        </w:rPr>
        <w:t xml:space="preserve"> </w:t>
      </w:r>
      <w:r w:rsidR="00754C7A">
        <w:rPr>
          <w:sz w:val="28"/>
          <w:szCs w:val="28"/>
        </w:rPr>
        <w:t>(</w:t>
      </w:r>
      <w:r w:rsidR="00EE16F7">
        <w:rPr>
          <w:sz w:val="28"/>
          <w:szCs w:val="28"/>
        </w:rPr>
        <w:t>дополнительном</w:t>
      </w:r>
      <w:r w:rsidR="00754C7A">
        <w:rPr>
          <w:sz w:val="28"/>
          <w:szCs w:val="28"/>
        </w:rPr>
        <w:t>)</w:t>
      </w:r>
      <w:r w:rsidR="00EE16F7">
        <w:rPr>
          <w:sz w:val="28"/>
          <w:szCs w:val="28"/>
        </w:rPr>
        <w:t xml:space="preserve"> </w:t>
      </w:r>
      <w:r w:rsidRPr="001F646D">
        <w:rPr>
          <w:sz w:val="28"/>
          <w:szCs w:val="28"/>
        </w:rPr>
        <w:t>классе определяет следующие задачи:</w:t>
      </w:r>
    </w:p>
    <w:p w:rsidR="00AC6B4D" w:rsidRPr="003D410D" w:rsidRDefault="00AC6B4D" w:rsidP="00AC6B4D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D410D">
        <w:rPr>
          <w:sz w:val="28"/>
          <w:szCs w:val="28"/>
        </w:rPr>
        <w:t>формирование умения дифференцировать неречевые и речевые звуки;</w:t>
      </w:r>
    </w:p>
    <w:p w:rsidR="00AC6B4D" w:rsidRPr="003D410D" w:rsidRDefault="00AC6B4D" w:rsidP="00AC6B4D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D410D">
        <w:rPr>
          <w:sz w:val="28"/>
          <w:szCs w:val="28"/>
        </w:rPr>
        <w:t>формирование умения работать с языковыми единицами (буква, слово, предложение);</w:t>
      </w:r>
    </w:p>
    <w:p w:rsidR="00AC6B4D" w:rsidRPr="003D410D" w:rsidRDefault="00AC6B4D" w:rsidP="00AC6B4D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D410D">
        <w:rPr>
          <w:sz w:val="28"/>
          <w:szCs w:val="28"/>
        </w:rPr>
        <w:t>развитие умения работать с условно-графическим изображением слова, предложения;</w:t>
      </w:r>
    </w:p>
    <w:p w:rsidR="00AC6B4D" w:rsidRPr="003D410D" w:rsidRDefault="00AC6B4D" w:rsidP="00AC6B4D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D410D">
        <w:rPr>
          <w:sz w:val="28"/>
          <w:szCs w:val="28"/>
        </w:rPr>
        <w:t>развитие умения слушать вопрос, понимать его, отвечать на поставленный вопрос;</w:t>
      </w:r>
    </w:p>
    <w:p w:rsidR="00AC6B4D" w:rsidRPr="003D410D" w:rsidRDefault="00AC6B4D" w:rsidP="00AC6B4D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D410D">
        <w:rPr>
          <w:sz w:val="28"/>
          <w:szCs w:val="28"/>
        </w:rPr>
        <w:t>формирование умения пересказывать сюжет известной сказки по данному рисунку;</w:t>
      </w:r>
    </w:p>
    <w:p w:rsidR="00AC6B4D" w:rsidRPr="003D410D" w:rsidRDefault="00AC6B4D" w:rsidP="00AC6B4D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D410D">
        <w:rPr>
          <w:sz w:val="28"/>
          <w:szCs w:val="28"/>
        </w:rPr>
        <w:t>формирование умения читать по слогам слова, предложения и короткие тексты;</w:t>
      </w:r>
    </w:p>
    <w:p w:rsidR="00754C7A" w:rsidRPr="00754C7A" w:rsidRDefault="00AC6B4D" w:rsidP="00754C7A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D410D">
        <w:rPr>
          <w:sz w:val="28"/>
          <w:szCs w:val="28"/>
        </w:rPr>
        <w:t>развитие умения соблюдать в устной речи интонацию конца предложений.</w:t>
      </w:r>
    </w:p>
    <w:p w:rsidR="00AC6B4D" w:rsidRPr="00B42822" w:rsidRDefault="00EE16F7" w:rsidP="00EE16F7">
      <w:pPr>
        <w:pStyle w:val="a5"/>
        <w:spacing w:before="240" w:line="360" w:lineRule="auto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252DEA">
        <w:rPr>
          <w:b/>
          <w:sz w:val="28"/>
          <w:szCs w:val="28"/>
        </w:rPr>
        <w:t>.</w:t>
      </w:r>
      <w:r w:rsidR="00AC6B4D" w:rsidRPr="003D410D">
        <w:rPr>
          <w:b/>
          <w:sz w:val="28"/>
          <w:szCs w:val="28"/>
        </w:rPr>
        <w:t>С</w:t>
      </w:r>
      <w:r w:rsidR="00AC6B4D">
        <w:rPr>
          <w:b/>
          <w:sz w:val="28"/>
          <w:szCs w:val="28"/>
        </w:rPr>
        <w:t>ОДЕРЖАНИЕ ОБУЧЕНИЯ</w:t>
      </w:r>
    </w:p>
    <w:p w:rsidR="004001B4" w:rsidRPr="004001B4" w:rsidRDefault="004001B4" w:rsidP="00252DEA">
      <w:pPr>
        <w:spacing w:after="155" w:line="360" w:lineRule="auto"/>
        <w:ind w:left="9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Подготовка к усвоению грамоты включает: </w:t>
      </w:r>
    </w:p>
    <w:p w:rsidR="004001B4" w:rsidRPr="004001B4" w:rsidRDefault="004001B4" w:rsidP="00252DEA">
      <w:pPr>
        <w:spacing w:after="155" w:line="360" w:lineRule="auto"/>
        <w:ind w:left="9" w:right="1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Подготовк</w:t>
      </w:r>
      <w:r w:rsidR="00026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усвоению первоначальных навыков чтения: </w:t>
      </w:r>
    </w:p>
    <w:p w:rsidR="004001B4" w:rsidRPr="004001B4" w:rsidRDefault="004001B4" w:rsidP="00252DEA">
      <w:pPr>
        <w:numPr>
          <w:ilvl w:val="0"/>
          <w:numId w:val="46"/>
        </w:numPr>
        <w:spacing w:after="155" w:line="360" w:lineRule="auto"/>
        <w:ind w:right="12"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слухового внимания, фонематического слуха; </w:t>
      </w:r>
    </w:p>
    <w:p w:rsidR="004001B4" w:rsidRPr="004001B4" w:rsidRDefault="004001B4" w:rsidP="00252DEA">
      <w:pPr>
        <w:numPr>
          <w:ilvl w:val="0"/>
          <w:numId w:val="46"/>
        </w:numPr>
        <w:spacing w:after="155" w:line="360" w:lineRule="auto"/>
        <w:ind w:right="12"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элементарный звуковой анализ; </w:t>
      </w:r>
    </w:p>
    <w:p w:rsidR="004001B4" w:rsidRPr="004001B4" w:rsidRDefault="004001B4" w:rsidP="00252DEA">
      <w:pPr>
        <w:numPr>
          <w:ilvl w:val="0"/>
          <w:numId w:val="46"/>
        </w:numPr>
        <w:spacing w:after="155" w:line="360" w:lineRule="auto"/>
        <w:ind w:right="12"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произносительной стороны речи; </w:t>
      </w:r>
    </w:p>
    <w:p w:rsidR="004001B4" w:rsidRPr="004001B4" w:rsidRDefault="004001B4" w:rsidP="00252DEA">
      <w:pPr>
        <w:numPr>
          <w:ilvl w:val="0"/>
          <w:numId w:val="46"/>
        </w:numPr>
        <w:spacing w:after="155" w:line="360" w:lineRule="auto"/>
        <w:ind w:right="12"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первоначальных языковых понятий: «слово», «предложение»; часть слова − «слог» (без называния термина), «звуки»; </w:t>
      </w:r>
    </w:p>
    <w:p w:rsidR="004001B4" w:rsidRPr="004001B4" w:rsidRDefault="004001B4" w:rsidP="00252DEA">
      <w:pPr>
        <w:numPr>
          <w:ilvl w:val="0"/>
          <w:numId w:val="46"/>
        </w:numPr>
        <w:spacing w:after="155" w:line="360" w:lineRule="auto"/>
        <w:ind w:right="12"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деление слов на части; </w:t>
      </w:r>
    </w:p>
    <w:p w:rsidR="004001B4" w:rsidRPr="004001B4" w:rsidRDefault="004001B4" w:rsidP="00252DEA">
      <w:pPr>
        <w:numPr>
          <w:ilvl w:val="0"/>
          <w:numId w:val="46"/>
        </w:numPr>
        <w:spacing w:after="155" w:line="360" w:lineRule="auto"/>
        <w:ind w:right="12"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выделение на слух некоторых звуков; </w:t>
      </w:r>
    </w:p>
    <w:p w:rsidR="004001B4" w:rsidRPr="004001B4" w:rsidRDefault="004001B4" w:rsidP="00252DEA">
      <w:pPr>
        <w:numPr>
          <w:ilvl w:val="0"/>
          <w:numId w:val="46"/>
        </w:numPr>
        <w:spacing w:after="155" w:line="360" w:lineRule="auto"/>
        <w:ind w:right="12" w:firstLine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наличия/отсутствия звука в слове на слух. </w:t>
      </w:r>
    </w:p>
    <w:p w:rsidR="004001B4" w:rsidRPr="004001B4" w:rsidRDefault="00EE16F7" w:rsidP="00252DEA">
      <w:pPr>
        <w:spacing w:after="155" w:line="360" w:lineRule="auto"/>
        <w:ind w:left="9" w:right="1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</w:t>
      </w:r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Речевое развитие: </w:t>
      </w:r>
    </w:p>
    <w:p w:rsidR="004001B4" w:rsidRPr="004001B4" w:rsidRDefault="004001B4" w:rsidP="00252DEA">
      <w:pPr>
        <w:numPr>
          <w:ilvl w:val="0"/>
          <w:numId w:val="48"/>
        </w:numPr>
        <w:spacing w:after="0" w:line="480" w:lineRule="auto"/>
        <w:ind w:right="12" w:firstLine="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понимание обращенной речи; </w:t>
      </w:r>
    </w:p>
    <w:p w:rsidR="004001B4" w:rsidRPr="004001B4" w:rsidRDefault="004001B4" w:rsidP="00252DEA">
      <w:pPr>
        <w:numPr>
          <w:ilvl w:val="0"/>
          <w:numId w:val="48"/>
        </w:numPr>
        <w:spacing w:after="0" w:line="480" w:lineRule="auto"/>
        <w:ind w:right="12" w:firstLine="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несложных словесных инструкций</w:t>
      </w:r>
      <w:r w:rsidR="00EB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называние предметов, подбор слов, характеризующих их по основным свойствам (цвету, форме, размеру, вкусу, материалу), подбор обобщающих слов к группе предметов, объединенных по определенному признаку; </w:t>
      </w:r>
    </w:p>
    <w:p w:rsidR="004001B4" w:rsidRPr="004001B4" w:rsidRDefault="004001B4" w:rsidP="00252DEA">
      <w:pPr>
        <w:numPr>
          <w:ilvl w:val="0"/>
          <w:numId w:val="48"/>
        </w:numPr>
        <w:spacing w:after="0" w:line="480" w:lineRule="auto"/>
        <w:ind w:right="12" w:firstLine="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обогащение словарного запаса за счет слов, относящихся к различным грамматическим категориям; </w:t>
      </w:r>
    </w:p>
    <w:p w:rsidR="004001B4" w:rsidRPr="004001B4" w:rsidRDefault="004001B4" w:rsidP="00252DEA">
      <w:pPr>
        <w:numPr>
          <w:ilvl w:val="0"/>
          <w:numId w:val="48"/>
        </w:numPr>
        <w:spacing w:after="0" w:line="480" w:lineRule="auto"/>
        <w:ind w:right="12" w:firstLine="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активизация словаря; </w:t>
      </w:r>
    </w:p>
    <w:p w:rsidR="004001B4" w:rsidRPr="004001B4" w:rsidRDefault="004001B4" w:rsidP="00252DEA">
      <w:pPr>
        <w:numPr>
          <w:ilvl w:val="0"/>
          <w:numId w:val="48"/>
        </w:numPr>
        <w:spacing w:after="0" w:line="480" w:lineRule="auto"/>
        <w:ind w:right="12" w:firstLine="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нераспространенных и простых распространенных предложений (из 3-4 слов) на основе различных опор (совершаемого действия, простой сюжетной картинки, наблюдению и т.д.); </w:t>
      </w:r>
    </w:p>
    <w:p w:rsidR="004001B4" w:rsidRPr="004001B4" w:rsidRDefault="004001B4" w:rsidP="00252DEA">
      <w:pPr>
        <w:numPr>
          <w:ilvl w:val="0"/>
          <w:numId w:val="48"/>
        </w:numPr>
        <w:spacing w:after="0" w:line="480" w:lineRule="auto"/>
        <w:ind w:right="12" w:firstLine="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расширение арсенала языковых средств, необходимых для вербального общения; </w:t>
      </w:r>
    </w:p>
    <w:p w:rsidR="004001B4" w:rsidRPr="004001B4" w:rsidRDefault="004001B4" w:rsidP="00252DEA">
      <w:pPr>
        <w:numPr>
          <w:ilvl w:val="0"/>
          <w:numId w:val="48"/>
        </w:numPr>
        <w:spacing w:after="0" w:line="480" w:lineRule="auto"/>
        <w:ind w:right="12" w:firstLine="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элементарных коммуникативных навыков диалогической речи: ответы на вопросы собеседника на темы, близкие личному опыту, на основе предметно-практической деятельности, наблюдений за окружающей действительностью, выражение своей просьбы и желания и т.п.; </w:t>
      </w:r>
    </w:p>
    <w:p w:rsidR="004001B4" w:rsidRPr="004001B4" w:rsidRDefault="004001B4" w:rsidP="00252DEA">
      <w:pPr>
        <w:numPr>
          <w:ilvl w:val="0"/>
          <w:numId w:val="48"/>
        </w:numPr>
        <w:spacing w:after="0" w:line="480" w:lineRule="auto"/>
        <w:ind w:right="12" w:firstLine="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слушание сказок и рассказов в устном изложении учителя, ответы на вопросы по содержанию прослушанного текста; </w:t>
      </w:r>
    </w:p>
    <w:p w:rsidR="004001B4" w:rsidRPr="004001B4" w:rsidRDefault="004001B4" w:rsidP="00252DEA">
      <w:pPr>
        <w:numPr>
          <w:ilvl w:val="0"/>
          <w:numId w:val="48"/>
        </w:numPr>
        <w:spacing w:after="0" w:line="480" w:lineRule="auto"/>
        <w:ind w:right="12" w:firstLine="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рассказывание сказки с помощью учителя с опорой на наглядность; </w:t>
      </w:r>
    </w:p>
    <w:p w:rsidR="004001B4" w:rsidRPr="004001B4" w:rsidRDefault="004001B4" w:rsidP="00252DEA">
      <w:pPr>
        <w:numPr>
          <w:ilvl w:val="0"/>
          <w:numId w:val="48"/>
        </w:numPr>
        <w:spacing w:after="0" w:line="480" w:lineRule="auto"/>
        <w:ind w:right="12" w:firstLine="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коротких стихотворений с голоса учителя. </w:t>
      </w:r>
    </w:p>
    <w:p w:rsidR="004001B4" w:rsidRPr="004001B4" w:rsidRDefault="00252DEA" w:rsidP="00F02110">
      <w:pPr>
        <w:spacing w:after="0" w:line="401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4001B4" w:rsidRPr="004001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Развитие слухового внимания, фонематического слуха и элементарного звукового анализа </w:t>
      </w:r>
    </w:p>
    <w:p w:rsidR="004001B4" w:rsidRPr="004001B4" w:rsidRDefault="004001B4" w:rsidP="004001B4">
      <w:pPr>
        <w:spacing w:after="0" w:line="364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Различение звуков окружающей действительности, их узнавание (шуршание листьев под ногами, шум ветра, дождя и др.). Использование игровых упражнений на определение источника звука (кто позвал?), направления звука (отгадай, где пищит мышка), силы звука (найди спрятанный предмет, ориентируясь на силу хлопков) и т.д. Дифференциация неречевых звуков: различные и сходные звуки: звон маленького колокольчика и большого колокольчика, шуршание толстой и тонкой бумаги, тихие шаги и топот, писк большой или маленькой резиновой игрушки и т.д. </w:t>
      </w:r>
    </w:p>
    <w:p w:rsidR="004001B4" w:rsidRPr="004001B4" w:rsidRDefault="004001B4" w:rsidP="004001B4">
      <w:pPr>
        <w:spacing w:after="8" w:line="398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Имитация голосов животных: кто как голос подает, узнавание животного по имитации голоса: корова – </w:t>
      </w:r>
      <w:proofErr w:type="spellStart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собака – </w:t>
      </w:r>
      <w:proofErr w:type="spellStart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proofErr w:type="spellEnd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Соотнесение звуков окружающего мира с речевыми звуками: как звенит комар, воет ветер, жужжит жук и др. </w:t>
      </w:r>
    </w:p>
    <w:p w:rsidR="004001B4" w:rsidRPr="004001B4" w:rsidRDefault="00252DEA" w:rsidP="004001B4">
      <w:pPr>
        <w:spacing w:after="303" w:line="265" w:lineRule="auto"/>
        <w:ind w:left="9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</w:t>
      </w:r>
      <w:r w:rsidR="004001B4" w:rsidRPr="004001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Работа над звукопроизношением </w:t>
      </w:r>
    </w:p>
    <w:p w:rsidR="004001B4" w:rsidRPr="004001B4" w:rsidRDefault="004001B4" w:rsidP="004001B4">
      <w:pPr>
        <w:spacing w:after="30" w:line="378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артикуляционных упражнений и дыхательной гимнастики. Подражание речи учителя; соотнесение звуков с реальным объектом; заучивание и четкое, правильное произнесение вслух слов, предложений, пословиц, строчек из стихотворений и т.п. </w:t>
      </w:r>
    </w:p>
    <w:p w:rsidR="004001B4" w:rsidRPr="004001B4" w:rsidRDefault="004001B4" w:rsidP="004001B4">
      <w:pPr>
        <w:spacing w:after="155" w:line="265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Слово </w:t>
      </w:r>
    </w:p>
    <w:p w:rsidR="004001B4" w:rsidRPr="004001B4" w:rsidRDefault="004001B4" w:rsidP="004001B4">
      <w:pPr>
        <w:spacing w:after="26" w:line="380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знакомство со словом (назови предметы, повтори все слова и др.). Фиксация слова условно-графическим изображением (черта черного цвета). «Чтение» зафиксированных слов, их соотнесение с конкретными предметами. Четкое различение предмета и слова (где предмет, а где записано слово?) Называние окружающих предметов, предметов на картинке, запись слов условно-графической схемой. Дифференциация сходных по звучанию слов (раз-два-три, без ошибок повтори: дом – дым, мишка – миска, Боря - Поля) с показом предметов или их изображений. Выделение слов из</w:t>
      </w:r>
      <w:r w:rsidR="00026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ряда предложенных на слух (2 – 3 слова) с фиксацией каждого слова картинкой и схемой. «Чтение» слов. </w:t>
      </w:r>
    </w:p>
    <w:p w:rsidR="004001B4" w:rsidRPr="004001B4" w:rsidRDefault="004001B4" w:rsidP="004001B4">
      <w:pPr>
        <w:spacing w:after="104" w:line="265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Предложение </w:t>
      </w:r>
    </w:p>
    <w:p w:rsidR="004001B4" w:rsidRPr="004001B4" w:rsidRDefault="004001B4" w:rsidP="004001B4">
      <w:pPr>
        <w:spacing w:after="18" w:line="382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Практическое знакомство с предложением на основе демонстрации действий: Маша пишет. Коля читает. Фиксация предложения условно-графическим изображением. </w:t>
      </w:r>
      <w:proofErr w:type="gramStart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предложений из 2 слов, далее из 3 по подобию с опорой на картинку (Бабушка читает.</w:t>
      </w:r>
      <w:proofErr w:type="gramEnd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Девочка читает. Мальчик читает; Девочка читает. </w:t>
      </w:r>
      <w:proofErr w:type="gramStart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рисует, Девочка спит).</w:t>
      </w:r>
      <w:proofErr w:type="gramEnd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Составление схем предложений (длинная полоска черного цвета с вертикальной чертой в начале и точкой в конце). «Чтение» каждого предложения. </w:t>
      </w:r>
    </w:p>
    <w:p w:rsidR="004001B4" w:rsidRPr="004001B4" w:rsidRDefault="004001B4" w:rsidP="004001B4">
      <w:pPr>
        <w:spacing w:after="0" w:line="378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Деление предложения на слова, их фиксация условно-графической схемой и последующее «чтение» предложения. После того как </w:t>
      </w:r>
      <w:proofErr w:type="gramStart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B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EB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</w:t>
      </w:r>
      <w:proofErr w:type="gramEnd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сформировано представление о предложении, их внимание обращается на возможность деления предложения на отдельные </w:t>
      </w: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слова, что находит отражение в условно-графическом изображении. Черные короткие полоски под схемой предложения — слова, входящие в данное предложение. </w:t>
      </w:r>
    </w:p>
    <w:p w:rsidR="004001B4" w:rsidRPr="004001B4" w:rsidRDefault="004001B4" w:rsidP="004001B4">
      <w:pPr>
        <w:spacing w:after="0" w:line="377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Различение сходных предложений, сказанных учителем, показ ситуации на картинке: </w:t>
      </w:r>
      <w:r w:rsidR="0043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маленькой Веры машина. У маленького Игоря тоже машина. Катя держит мишку. Катя держит кошку</w:t>
      </w:r>
      <w:r w:rsidR="00436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001B4" w:rsidRPr="004001B4" w:rsidRDefault="004001B4" w:rsidP="004001B4">
      <w:pPr>
        <w:spacing w:after="222" w:line="389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успешного формирования практических представлений о предложении и слове как разных единицах речи, двухуровневая схема предложения «сворачивается», в ней сразу обозначаются входящие в предложение слова, а вертикальная черта на месте первого слова и точка в конце сохраняются, как и в предыдущем варианте схемы. </w:t>
      </w:r>
    </w:p>
    <w:p w:rsidR="004001B4" w:rsidRPr="004001B4" w:rsidRDefault="00252DEA" w:rsidP="004001B4">
      <w:pPr>
        <w:spacing w:after="348" w:line="265" w:lineRule="auto"/>
        <w:ind w:left="9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4001B4" w:rsidRPr="004001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Часть слова (слог) </w:t>
      </w:r>
    </w:p>
    <w:p w:rsidR="004001B4" w:rsidRPr="004001B4" w:rsidRDefault="004001B4" w:rsidP="00252DEA">
      <w:pPr>
        <w:spacing w:after="24" w:line="360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 двусложных слов на части (</w:t>
      </w:r>
      <w:proofErr w:type="gramStart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– </w:t>
      </w:r>
      <w:proofErr w:type="spellStart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proofErr w:type="spellEnd"/>
      <w:proofErr w:type="gramEnd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– ля, </w:t>
      </w:r>
      <w:proofErr w:type="spellStart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spellEnd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</w:t>
      </w:r>
      <w:proofErr w:type="spellEnd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Игровые упражнения на произнесение слов по слогам в сопровождении хлопков, шагов, музыкальных инструментов (бубна, барабана). Фиксация части слов (слогов) условно-графическим изображением. </w:t>
      </w:r>
    </w:p>
    <w:p w:rsidR="004001B4" w:rsidRPr="004001B4" w:rsidRDefault="004001B4" w:rsidP="00252DEA">
      <w:pPr>
        <w:spacing w:after="155" w:line="360" w:lineRule="auto"/>
        <w:ind w:left="9" w:right="1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«Чтение» слов по слогам с опорой на картинку и условно – графическую схему. </w:t>
      </w:r>
    </w:p>
    <w:p w:rsidR="004001B4" w:rsidRPr="004001B4" w:rsidRDefault="00252DEA" w:rsidP="00252DEA">
      <w:pPr>
        <w:spacing w:after="163" w:line="360" w:lineRule="auto"/>
        <w:ind w:left="10" w:right="2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Дифференциация сходных слогов: </w:t>
      </w:r>
      <w:proofErr w:type="spell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мо, со – су, </w:t>
      </w:r>
      <w:proofErr w:type="spell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на, </w:t>
      </w:r>
      <w:proofErr w:type="spell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фа, </w:t>
      </w:r>
      <w:proofErr w:type="spell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по, ту– </w:t>
      </w:r>
      <w:proofErr w:type="spellStart"/>
      <w:proofErr w:type="gram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proofErr w:type="gram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 </w:t>
      </w:r>
    </w:p>
    <w:p w:rsidR="004001B4" w:rsidRPr="004001B4" w:rsidRDefault="004001B4" w:rsidP="004001B4">
      <w:pPr>
        <w:spacing w:after="155" w:line="265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Буква </w:t>
      </w:r>
    </w:p>
    <w:p w:rsidR="004001B4" w:rsidRPr="004001B4" w:rsidRDefault="004001B4" w:rsidP="004001B4">
      <w:pPr>
        <w:spacing w:after="0" w:line="376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зрительных эталонов букв на основе их восприятия в виде целостных нерасчлененных структур (без называния буквы и соотнесения ее со звуком): А, У, М, О, Х, С, Н. </w:t>
      </w:r>
    </w:p>
    <w:p w:rsidR="004001B4" w:rsidRPr="004001B4" w:rsidRDefault="004001B4" w:rsidP="004001B4">
      <w:pPr>
        <w:spacing w:after="24" w:line="384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Нахождение предъявляемой буквы среди других букв, наложение одинаковых букв друг на друга, объединение одинаковых букв, разных по размеру, складывание предъявленной буквы из палочек, полосок. </w:t>
      </w:r>
    </w:p>
    <w:p w:rsidR="004001B4" w:rsidRPr="004001B4" w:rsidRDefault="004001B4" w:rsidP="004001B4">
      <w:pPr>
        <w:spacing w:after="102" w:line="265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Звук и буква </w:t>
      </w:r>
    </w:p>
    <w:p w:rsidR="00D506C2" w:rsidRDefault="004001B4" w:rsidP="004001B4">
      <w:pPr>
        <w:spacing w:after="0" w:line="386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Печатание прописных букв: А, У, М, О, Х, С, Н и соотнесение их со звуком. Обозначение звука соответствующей буквой. Фиксация буквой начального звука в схеме слов при назывании предметных картинок. Чтение букв, выделение знакомой буквы среди других. </w:t>
      </w:r>
    </w:p>
    <w:p w:rsidR="004001B4" w:rsidRPr="004001B4" w:rsidRDefault="004001B4" w:rsidP="004001B4">
      <w:pPr>
        <w:spacing w:after="0" w:line="386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Слог </w:t>
      </w:r>
    </w:p>
    <w:p w:rsidR="004001B4" w:rsidRPr="004001B4" w:rsidRDefault="00252DEA" w:rsidP="00252DEA">
      <w:pPr>
        <w:spacing w:after="155" w:line="360" w:lineRule="auto"/>
        <w:ind w:right="1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и чтение слогов с изученными согласными в данной последовательности:</w:t>
      </w:r>
      <w:r w:rsidR="00D5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слог, состоящий из одной гласной в словах (а - у, у – а), закрытые </w:t>
      </w:r>
      <w:proofErr w:type="spell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двубуквенные</w:t>
      </w:r>
      <w:proofErr w:type="spell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слоги (</w:t>
      </w:r>
      <w:proofErr w:type="spell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ум); открытые </w:t>
      </w:r>
      <w:proofErr w:type="spell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двубуквенные</w:t>
      </w:r>
      <w:proofErr w:type="spell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слоги (</w:t>
      </w:r>
      <w:proofErr w:type="spell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Дифференциация сходных звуков в слогах: </w:t>
      </w:r>
      <w:proofErr w:type="spell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ан, </w:t>
      </w:r>
      <w:proofErr w:type="spell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ха - хо. Термин «слог» не используется, используется понятие «часть слова». </w:t>
      </w:r>
    </w:p>
    <w:p w:rsidR="004001B4" w:rsidRPr="004001B4" w:rsidRDefault="004001B4" w:rsidP="004001B4">
      <w:pPr>
        <w:spacing w:after="155" w:line="265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Слово </w:t>
      </w:r>
    </w:p>
    <w:p w:rsidR="004001B4" w:rsidRPr="004001B4" w:rsidRDefault="004001B4" w:rsidP="004001B4">
      <w:pPr>
        <w:spacing w:after="5" w:line="398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слов, состоящих из двух слогов</w:t>
      </w:r>
      <w:r w:rsidR="00EB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изученными слоговыми структурами: </w:t>
      </w:r>
      <w:proofErr w:type="spellStart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ха</w:t>
      </w:r>
      <w:proofErr w:type="gramEnd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- ха и др. Составление слов из заданных слогов с опорой на картинку, дополнение слога до слова одним из двух предложенных слогов (с опорой на картинку). </w:t>
      </w:r>
    </w:p>
    <w:p w:rsidR="004001B4" w:rsidRPr="004001B4" w:rsidRDefault="004001B4" w:rsidP="004001B4">
      <w:pPr>
        <w:spacing w:after="102" w:line="265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Звук </w:t>
      </w:r>
    </w:p>
    <w:p w:rsidR="004001B4" w:rsidRPr="00EE16F7" w:rsidRDefault="00252DEA" w:rsidP="00252DEA">
      <w:pPr>
        <w:spacing w:after="155" w:line="360" w:lineRule="auto"/>
        <w:ind w:right="1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Артикуляционная гимнастика с игровыми заданиями. Дыхательные упражнения в игре: покатай ватный шарик, назови на одном выдохе игрушки на столе (2 – 3) и др. Отработка четкого и выразительного произношения на материале коротких стихотворений, </w:t>
      </w:r>
      <w:proofErr w:type="spell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учителем. Дифференциация сходных звуков. Использование игровых приемов. Развитие умения слышать заданный звук в ряду других звуков. Выделение на слух часто повторяющегося звука при акцентированном его произнесении учителем (в двустишии, </w:t>
      </w:r>
      <w:proofErr w:type="spellStart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чистоговорке</w:t>
      </w:r>
      <w:proofErr w:type="spellEnd"/>
      <w:r w:rsidR="004001B4"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Обозначение звука условным значком (белым квадратиком). Подбор слов, начинающихся с заданного звука, с опорой на натуральные предметы или картинки. </w:t>
      </w:r>
    </w:p>
    <w:p w:rsidR="004001B4" w:rsidRPr="004001B4" w:rsidRDefault="00252DEA" w:rsidP="004001B4">
      <w:pPr>
        <w:spacing w:after="0" w:line="370" w:lineRule="auto"/>
        <w:ind w:left="9" w:right="1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4001B4" w:rsidRPr="004001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Развитие моторных умений </w:t>
      </w:r>
    </w:p>
    <w:p w:rsidR="004001B4" w:rsidRPr="004001B4" w:rsidRDefault="004001B4" w:rsidP="004001B4">
      <w:pPr>
        <w:spacing w:after="0" w:line="357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Правильное расположение учебных принадлежностей при письме. Развитие умения держать карандаш, ручку. Пальчиковая гимнастика для </w:t>
      </w: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развития и координации движений кисти руки, пальцев: сжимание и разжимание пищащих резиновых игрушек, сжимание пальцев в кулачок, разжимание пальцев всех вместе, по одному, крючки, щелчки, колечки, приветствие пальчиков друг друга и т.п. Игры с мозаикой, конструирование, рисование. </w:t>
      </w:r>
    </w:p>
    <w:p w:rsidR="004001B4" w:rsidRPr="004001B4" w:rsidRDefault="004001B4" w:rsidP="004001B4">
      <w:pPr>
        <w:spacing w:after="0" w:line="367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графических умений: работа мелом на доске, карандашом в альбоме; вычерчивание горизонтальных, вертикальных и наклонных прямых линий по образцу или заданным точкам, переключение с одного направления на другое при работе с трафаретом, шаблоном; соблюдение пределов геометрической фигуры при штриховке ее прямыми линиями. </w:t>
      </w:r>
    </w:p>
    <w:p w:rsidR="004001B4" w:rsidRPr="004001B4" w:rsidRDefault="004001B4" w:rsidP="004001B4">
      <w:pPr>
        <w:spacing w:after="0" w:line="377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рисунков, сходных по конфигурации с элементами печатных букв: прямая палочка (заборчик), наклонная прямая палочка (ветер травку качает), овал (слива), полуовал (месяц), прямая вертикальная и горизонтальная соединительная палочки (лесенка), выполнение бордюров из усвоенных элементов. </w:t>
      </w:r>
      <w:proofErr w:type="gramEnd"/>
    </w:p>
    <w:p w:rsidR="00AC6B4D" w:rsidRDefault="004001B4" w:rsidP="00EB78C1">
      <w:pPr>
        <w:spacing w:after="0" w:line="399" w:lineRule="auto"/>
        <w:ind w:left="-1" w:right="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Написание схем слова, предложения. Рисование изученных букв («печатание») по образцу в альбоме после выбора буквы из ряда предложенных, дорисовка буквы. </w:t>
      </w:r>
    </w:p>
    <w:p w:rsidR="00F64A27" w:rsidRDefault="00F64A27" w:rsidP="00F64A27">
      <w:pPr>
        <w:pStyle w:val="af2"/>
        <w:tabs>
          <w:tab w:val="left" w:pos="9355"/>
        </w:tabs>
        <w:spacing w:before="1" w:line="362" w:lineRule="auto"/>
        <w:ind w:right="-1" w:firstLine="706"/>
        <w:jc w:val="both"/>
      </w:pPr>
    </w:p>
    <w:tbl>
      <w:tblPr>
        <w:tblStyle w:val="a7"/>
        <w:tblW w:w="9464" w:type="dxa"/>
        <w:tblLayout w:type="fixed"/>
        <w:tblLook w:val="04A0"/>
      </w:tblPr>
      <w:tblGrid>
        <w:gridCol w:w="540"/>
        <w:gridCol w:w="5664"/>
        <w:gridCol w:w="1559"/>
        <w:gridCol w:w="1701"/>
      </w:tblGrid>
      <w:tr w:rsidR="00F64A27" w:rsidRPr="00F64A27" w:rsidTr="0002695E">
        <w:trPr>
          <w:trHeight w:val="6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27" w:rsidRPr="00F64A27" w:rsidRDefault="00F64A27" w:rsidP="0002695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A2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64A27" w:rsidRPr="00F64A27" w:rsidRDefault="00F64A27" w:rsidP="0002695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4A2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64A2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64A2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27" w:rsidRPr="00F64A27" w:rsidRDefault="00F64A27" w:rsidP="00F64A2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A27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27" w:rsidRPr="00F64A27" w:rsidRDefault="00F64A27" w:rsidP="00F64A2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A27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A2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27" w:rsidRPr="00F64A27" w:rsidRDefault="00F64A27" w:rsidP="00F64A2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A27">
              <w:rPr>
                <w:rFonts w:ascii="Times New Roman" w:hAnsi="Times New Roman"/>
                <w:sz w:val="24"/>
                <w:szCs w:val="24"/>
              </w:rPr>
              <w:t>Контрольныеработы</w:t>
            </w:r>
            <w:proofErr w:type="spellEnd"/>
          </w:p>
        </w:tc>
      </w:tr>
      <w:tr w:rsidR="00F64A27" w:rsidRPr="00F64A27" w:rsidTr="0002695E">
        <w:trPr>
          <w:trHeight w:val="3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A27" w:rsidRPr="00F64A27" w:rsidRDefault="00F64A27" w:rsidP="0002695E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A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64A27" w:rsidRPr="00F64A27" w:rsidRDefault="00F64A27" w:rsidP="0002695E">
            <w:pPr>
              <w:suppressAutoHyphens/>
              <w:spacing w:line="36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Добуквенный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A27" w:rsidRPr="00F64A27" w:rsidRDefault="00F64A27" w:rsidP="0002695E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27" w:rsidRPr="00F64A27" w:rsidRDefault="00F64A27" w:rsidP="0002695E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A2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A27" w:rsidRPr="00F64A27" w:rsidTr="0002695E">
        <w:trPr>
          <w:trHeight w:val="3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A27" w:rsidRPr="00F64A27" w:rsidRDefault="00F64A27" w:rsidP="0002695E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A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64A27" w:rsidRPr="00F64A27" w:rsidRDefault="00F64A27" w:rsidP="0002695E">
            <w:pPr>
              <w:suppressAutoHyphens/>
              <w:spacing w:line="36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Буквенный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A27" w:rsidRPr="00F64A27" w:rsidRDefault="00F64A27" w:rsidP="0002695E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A27" w:rsidRPr="00F64A27" w:rsidRDefault="00F64A27" w:rsidP="0002695E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A2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64A27" w:rsidRPr="00F64A27" w:rsidTr="00F64A27">
        <w:trPr>
          <w:trHeight w:val="35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4A27" w:rsidRPr="00F64A27" w:rsidRDefault="00F64A27" w:rsidP="00F64A27">
            <w:pPr>
              <w:suppressAutoHyphens/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64A2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27" w:rsidRPr="0002695E" w:rsidRDefault="00F64A27" w:rsidP="00F64A2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695E">
              <w:rPr>
                <w:rFonts w:ascii="Times New Roman" w:hAnsi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A27" w:rsidRPr="00F64A27" w:rsidRDefault="00F64A27" w:rsidP="0002695E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A2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54C7A" w:rsidRPr="00EB78C1" w:rsidRDefault="00754C7A" w:rsidP="00F64A27">
      <w:pPr>
        <w:spacing w:after="0" w:line="399" w:lineRule="auto"/>
        <w:ind w:right="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B4D" w:rsidRPr="00A90A4B" w:rsidRDefault="00AC6B4D" w:rsidP="00AC6B4D">
      <w:pPr>
        <w:pStyle w:val="2"/>
        <w:spacing w:before="24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3" w:name="_Toc143943335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Ш.  </w:t>
      </w:r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3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AC6B4D" w:rsidRPr="008B3134" w:rsidRDefault="00AC6B4D" w:rsidP="00252DEA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8B3134" w:rsidRPr="008B3134" w:rsidRDefault="008B3134" w:rsidP="00252DEA">
      <w:pPr>
        <w:pStyle w:val="a5"/>
        <w:numPr>
          <w:ilvl w:val="0"/>
          <w:numId w:val="5"/>
        </w:numPr>
        <w:spacing w:line="360" w:lineRule="auto"/>
        <w:ind w:left="0" w:firstLine="349"/>
        <w:jc w:val="both"/>
        <w:rPr>
          <w:sz w:val="28"/>
          <w:szCs w:val="28"/>
        </w:rPr>
      </w:pPr>
      <w:r w:rsidRPr="008B3134">
        <w:rPr>
          <w:sz w:val="28"/>
          <w:szCs w:val="28"/>
        </w:rPr>
        <w:t xml:space="preserve">положительное отношение к школе, к урокам </w:t>
      </w:r>
      <w:r>
        <w:rPr>
          <w:sz w:val="28"/>
          <w:szCs w:val="28"/>
        </w:rPr>
        <w:t>чтения</w:t>
      </w:r>
      <w:r w:rsidRPr="008B3134">
        <w:rPr>
          <w:sz w:val="28"/>
          <w:szCs w:val="28"/>
        </w:rPr>
        <w:t xml:space="preserve">; </w:t>
      </w:r>
    </w:p>
    <w:p w:rsidR="008B3134" w:rsidRDefault="008B3134" w:rsidP="00252DEA">
      <w:pPr>
        <w:pStyle w:val="a5"/>
        <w:numPr>
          <w:ilvl w:val="0"/>
          <w:numId w:val="5"/>
        </w:numPr>
        <w:spacing w:line="360" w:lineRule="auto"/>
        <w:ind w:left="0" w:firstLine="349"/>
        <w:jc w:val="both"/>
        <w:rPr>
          <w:sz w:val="28"/>
          <w:szCs w:val="28"/>
        </w:rPr>
      </w:pPr>
      <w:r w:rsidRPr="008B3134">
        <w:rPr>
          <w:sz w:val="28"/>
          <w:szCs w:val="28"/>
        </w:rPr>
        <w:t xml:space="preserve">доброжелательное отношение к одноклассникам, сочувствие, сопереживание, отзывчивость и др.; </w:t>
      </w:r>
    </w:p>
    <w:p w:rsidR="00C47040" w:rsidRPr="008B3134" w:rsidRDefault="00C47040" w:rsidP="00C47040">
      <w:pPr>
        <w:pStyle w:val="a5"/>
        <w:numPr>
          <w:ilvl w:val="0"/>
          <w:numId w:val="5"/>
        </w:numPr>
        <w:spacing w:line="360" w:lineRule="auto"/>
        <w:ind w:left="0" w:firstLine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иметь </w:t>
      </w:r>
      <w:r w:rsidRPr="008B3134">
        <w:rPr>
          <w:sz w:val="28"/>
          <w:szCs w:val="28"/>
        </w:rPr>
        <w:t>расшире</w:t>
      </w:r>
      <w:r>
        <w:rPr>
          <w:sz w:val="28"/>
          <w:szCs w:val="28"/>
        </w:rPr>
        <w:t>нное</w:t>
      </w:r>
      <w:r w:rsidRPr="008B3134">
        <w:rPr>
          <w:sz w:val="28"/>
          <w:szCs w:val="28"/>
        </w:rPr>
        <w:t xml:space="preserve"> представлени</w:t>
      </w:r>
      <w:r>
        <w:rPr>
          <w:sz w:val="28"/>
          <w:szCs w:val="28"/>
        </w:rPr>
        <w:t>е</w:t>
      </w:r>
      <w:r w:rsidRPr="008B3134">
        <w:rPr>
          <w:sz w:val="28"/>
          <w:szCs w:val="28"/>
        </w:rPr>
        <w:t xml:space="preserve"> о многообразии окружающего мира; </w:t>
      </w:r>
    </w:p>
    <w:p w:rsidR="008B3134" w:rsidRPr="008B3134" w:rsidRDefault="0002695E" w:rsidP="00252DEA">
      <w:pPr>
        <w:pStyle w:val="a5"/>
        <w:numPr>
          <w:ilvl w:val="0"/>
          <w:numId w:val="5"/>
        </w:numPr>
        <w:spacing w:line="360" w:lineRule="auto"/>
        <w:ind w:left="0" w:firstLine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иметь </w:t>
      </w:r>
      <w:r w:rsidR="008B3134" w:rsidRPr="008B3134">
        <w:rPr>
          <w:sz w:val="28"/>
          <w:szCs w:val="28"/>
        </w:rPr>
        <w:t xml:space="preserve">первоначальные навыки сотрудничества </w:t>
      </w:r>
      <w:proofErr w:type="gramStart"/>
      <w:r w:rsidR="008B3134" w:rsidRPr="008B3134">
        <w:rPr>
          <w:sz w:val="28"/>
          <w:szCs w:val="28"/>
        </w:rPr>
        <w:t>со</w:t>
      </w:r>
      <w:proofErr w:type="gramEnd"/>
      <w:r w:rsidR="008B3134" w:rsidRPr="008B3134">
        <w:rPr>
          <w:sz w:val="28"/>
          <w:szCs w:val="28"/>
        </w:rPr>
        <w:t xml:space="preserve"> взрослыми и сверстниками в процессе выполнения совместной учебной деятельности на уроке; </w:t>
      </w:r>
    </w:p>
    <w:p w:rsidR="008B3134" w:rsidRPr="008B3134" w:rsidRDefault="008B3134" w:rsidP="00252DEA">
      <w:pPr>
        <w:pStyle w:val="a5"/>
        <w:numPr>
          <w:ilvl w:val="0"/>
          <w:numId w:val="5"/>
        </w:numPr>
        <w:spacing w:line="360" w:lineRule="auto"/>
        <w:ind w:left="0" w:firstLine="349"/>
        <w:jc w:val="both"/>
        <w:rPr>
          <w:sz w:val="28"/>
          <w:szCs w:val="28"/>
        </w:rPr>
      </w:pPr>
      <w:r w:rsidRPr="008B3134">
        <w:rPr>
          <w:sz w:val="28"/>
          <w:szCs w:val="28"/>
        </w:rPr>
        <w:t xml:space="preserve">проговаривать вслух последовательность производимых действий, опираясь на вопросы учителя; </w:t>
      </w:r>
    </w:p>
    <w:p w:rsidR="008B3134" w:rsidRPr="008B3134" w:rsidRDefault="0002695E" w:rsidP="00252DEA">
      <w:pPr>
        <w:pStyle w:val="a5"/>
        <w:numPr>
          <w:ilvl w:val="0"/>
          <w:numId w:val="5"/>
        </w:numPr>
        <w:spacing w:line="360" w:lineRule="auto"/>
        <w:ind w:left="0" w:firstLine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оценивать </w:t>
      </w:r>
      <w:r w:rsidR="008B3134" w:rsidRPr="008B3134">
        <w:rPr>
          <w:sz w:val="28"/>
          <w:szCs w:val="28"/>
        </w:rPr>
        <w:t xml:space="preserve">совместно с учителем результатов своих действий и действий одноклассников; </w:t>
      </w:r>
    </w:p>
    <w:p w:rsidR="008B3134" w:rsidRPr="008B3134" w:rsidRDefault="008B3134" w:rsidP="00252DEA">
      <w:pPr>
        <w:pStyle w:val="a5"/>
        <w:numPr>
          <w:ilvl w:val="0"/>
          <w:numId w:val="5"/>
        </w:numPr>
        <w:spacing w:line="360" w:lineRule="auto"/>
        <w:ind w:left="0" w:firstLine="349"/>
        <w:jc w:val="both"/>
        <w:rPr>
          <w:sz w:val="28"/>
          <w:szCs w:val="28"/>
        </w:rPr>
      </w:pPr>
      <w:r w:rsidRPr="008B3134">
        <w:rPr>
          <w:sz w:val="28"/>
          <w:szCs w:val="28"/>
        </w:rPr>
        <w:t xml:space="preserve">слушать </w:t>
      </w:r>
      <w:r w:rsidR="0002695E">
        <w:rPr>
          <w:sz w:val="28"/>
          <w:szCs w:val="28"/>
        </w:rPr>
        <w:t>просьбы</w:t>
      </w:r>
      <w:r w:rsidRPr="008B3134">
        <w:rPr>
          <w:sz w:val="28"/>
          <w:szCs w:val="28"/>
        </w:rPr>
        <w:t xml:space="preserve"> и инструкции учителя, решая познавательную задачу; </w:t>
      </w:r>
    </w:p>
    <w:p w:rsidR="008B3134" w:rsidRPr="008B3134" w:rsidRDefault="008B3134" w:rsidP="00252DEA">
      <w:pPr>
        <w:pStyle w:val="a5"/>
        <w:numPr>
          <w:ilvl w:val="0"/>
          <w:numId w:val="5"/>
        </w:numPr>
        <w:spacing w:line="360" w:lineRule="auto"/>
        <w:ind w:left="0" w:firstLine="349"/>
        <w:jc w:val="both"/>
        <w:rPr>
          <w:sz w:val="28"/>
          <w:szCs w:val="28"/>
        </w:rPr>
      </w:pPr>
      <w:r w:rsidRPr="008B3134">
        <w:rPr>
          <w:sz w:val="28"/>
          <w:szCs w:val="28"/>
        </w:rPr>
        <w:t>понима</w:t>
      </w:r>
      <w:r w:rsidR="0002695E">
        <w:rPr>
          <w:sz w:val="28"/>
          <w:szCs w:val="28"/>
        </w:rPr>
        <w:t>ть</w:t>
      </w:r>
      <w:r w:rsidRPr="008B3134">
        <w:rPr>
          <w:sz w:val="28"/>
          <w:szCs w:val="28"/>
        </w:rPr>
        <w:t xml:space="preserve"> заданн</w:t>
      </w:r>
      <w:r w:rsidR="0002695E">
        <w:rPr>
          <w:sz w:val="28"/>
          <w:szCs w:val="28"/>
        </w:rPr>
        <w:t>ый</w:t>
      </w:r>
      <w:r w:rsidRPr="008B3134">
        <w:rPr>
          <w:sz w:val="28"/>
          <w:szCs w:val="28"/>
        </w:rPr>
        <w:t xml:space="preserve"> вопрос, в соответствии с ним строить ответ в устной форме; </w:t>
      </w:r>
    </w:p>
    <w:p w:rsidR="008B3134" w:rsidRPr="008B3134" w:rsidRDefault="008B3134" w:rsidP="00252DEA">
      <w:pPr>
        <w:pStyle w:val="a5"/>
        <w:numPr>
          <w:ilvl w:val="0"/>
          <w:numId w:val="5"/>
        </w:numPr>
        <w:spacing w:line="360" w:lineRule="auto"/>
        <w:ind w:left="0" w:firstLine="349"/>
        <w:jc w:val="both"/>
        <w:rPr>
          <w:sz w:val="28"/>
          <w:szCs w:val="28"/>
        </w:rPr>
      </w:pPr>
      <w:r w:rsidRPr="008B3134">
        <w:rPr>
          <w:sz w:val="28"/>
          <w:szCs w:val="28"/>
        </w:rPr>
        <w:t xml:space="preserve">слушать собеседника и понимать речь других; </w:t>
      </w:r>
    </w:p>
    <w:p w:rsidR="008B3134" w:rsidRPr="008B3134" w:rsidRDefault="008B3134" w:rsidP="00252DEA">
      <w:pPr>
        <w:pStyle w:val="a5"/>
        <w:numPr>
          <w:ilvl w:val="0"/>
          <w:numId w:val="5"/>
        </w:numPr>
        <w:spacing w:line="360" w:lineRule="auto"/>
        <w:ind w:left="0" w:firstLine="349"/>
        <w:jc w:val="both"/>
        <w:rPr>
          <w:sz w:val="28"/>
          <w:szCs w:val="28"/>
        </w:rPr>
      </w:pPr>
      <w:r w:rsidRPr="008B3134">
        <w:rPr>
          <w:sz w:val="28"/>
          <w:szCs w:val="28"/>
        </w:rPr>
        <w:t xml:space="preserve">оформлять свои мысли в устной форме на уровне предложения (нескольких предложений); </w:t>
      </w:r>
    </w:p>
    <w:p w:rsidR="008B3134" w:rsidRPr="008B3134" w:rsidRDefault="008B3134" w:rsidP="00252DEA">
      <w:pPr>
        <w:pStyle w:val="a5"/>
        <w:numPr>
          <w:ilvl w:val="0"/>
          <w:numId w:val="5"/>
        </w:numPr>
        <w:spacing w:line="360" w:lineRule="auto"/>
        <w:ind w:left="0" w:firstLine="349"/>
        <w:jc w:val="both"/>
        <w:rPr>
          <w:sz w:val="28"/>
          <w:szCs w:val="28"/>
        </w:rPr>
      </w:pPr>
      <w:r w:rsidRPr="008B3134">
        <w:rPr>
          <w:sz w:val="28"/>
          <w:szCs w:val="28"/>
        </w:rPr>
        <w:t xml:space="preserve">принимать участие в диалоге; </w:t>
      </w:r>
    </w:p>
    <w:p w:rsidR="008B3134" w:rsidRPr="008B3134" w:rsidRDefault="008B3134" w:rsidP="00252DEA">
      <w:pPr>
        <w:pStyle w:val="a5"/>
        <w:numPr>
          <w:ilvl w:val="0"/>
          <w:numId w:val="5"/>
        </w:numPr>
        <w:spacing w:line="360" w:lineRule="auto"/>
        <w:ind w:left="0" w:firstLine="349"/>
        <w:jc w:val="both"/>
        <w:rPr>
          <w:sz w:val="28"/>
          <w:szCs w:val="28"/>
        </w:rPr>
      </w:pPr>
      <w:r w:rsidRPr="008B3134">
        <w:rPr>
          <w:sz w:val="28"/>
          <w:szCs w:val="28"/>
        </w:rPr>
        <w:t xml:space="preserve">принимать участие в работе парами и группами; </w:t>
      </w:r>
    </w:p>
    <w:p w:rsidR="008B3134" w:rsidRPr="008B3134" w:rsidRDefault="008B3134" w:rsidP="00252DEA">
      <w:pPr>
        <w:pStyle w:val="a5"/>
        <w:numPr>
          <w:ilvl w:val="0"/>
          <w:numId w:val="5"/>
        </w:numPr>
        <w:spacing w:line="360" w:lineRule="auto"/>
        <w:ind w:left="0" w:firstLine="349"/>
        <w:jc w:val="both"/>
        <w:rPr>
          <w:sz w:val="28"/>
          <w:szCs w:val="28"/>
        </w:rPr>
      </w:pPr>
      <w:r w:rsidRPr="008B3134">
        <w:rPr>
          <w:sz w:val="28"/>
          <w:szCs w:val="28"/>
        </w:rPr>
        <w:t xml:space="preserve">оценивать собственное поведение и поведение окружающих, использовать в общении правила вежливости; </w:t>
      </w:r>
    </w:p>
    <w:p w:rsidR="00AC6B4D" w:rsidRPr="00252DEA" w:rsidRDefault="0002695E" w:rsidP="00252DEA">
      <w:pPr>
        <w:pStyle w:val="a5"/>
        <w:numPr>
          <w:ilvl w:val="0"/>
          <w:numId w:val="5"/>
        </w:numPr>
        <w:spacing w:line="360" w:lineRule="auto"/>
        <w:ind w:left="0" w:firstLine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</w:t>
      </w:r>
      <w:r w:rsidR="008B3134" w:rsidRPr="008B3134">
        <w:rPr>
          <w:sz w:val="28"/>
          <w:szCs w:val="28"/>
        </w:rPr>
        <w:t xml:space="preserve">называть свое имя, фамилию, имена и фамилии родителей, свой адрес. </w:t>
      </w:r>
      <w:r w:rsidR="00AC6B4D" w:rsidRPr="00252DEA">
        <w:rPr>
          <w:b/>
          <w:sz w:val="28"/>
          <w:szCs w:val="28"/>
        </w:rPr>
        <w:t>Предметные:</w:t>
      </w:r>
    </w:p>
    <w:p w:rsidR="00AC6B4D" w:rsidRPr="004001B4" w:rsidRDefault="00AC6B4D" w:rsidP="004001B4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B21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Минимальный уровень: </w:t>
      </w:r>
    </w:p>
    <w:p w:rsidR="004001B4" w:rsidRPr="004001B4" w:rsidRDefault="004001B4" w:rsidP="00400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1B4">
        <w:rPr>
          <w:rFonts w:ascii="Times New Roman" w:hAnsi="Times New Roman" w:cs="Times New Roman"/>
          <w:sz w:val="28"/>
          <w:szCs w:val="28"/>
        </w:rPr>
        <w:t>-</w:t>
      </w:r>
      <w:r w:rsidRPr="004001B4">
        <w:rPr>
          <w:rFonts w:ascii="Times New Roman" w:hAnsi="Times New Roman" w:cs="Times New Roman"/>
          <w:sz w:val="28"/>
          <w:szCs w:val="28"/>
        </w:rPr>
        <w:tab/>
      </w:r>
      <w:r w:rsidR="0002695E">
        <w:rPr>
          <w:rFonts w:ascii="Times New Roman" w:hAnsi="Times New Roman" w:cs="Times New Roman"/>
          <w:sz w:val="28"/>
          <w:szCs w:val="28"/>
        </w:rPr>
        <w:t xml:space="preserve">соблюдать </w:t>
      </w:r>
      <w:r w:rsidRPr="004001B4">
        <w:rPr>
          <w:rFonts w:ascii="Times New Roman" w:hAnsi="Times New Roman" w:cs="Times New Roman"/>
          <w:sz w:val="28"/>
          <w:szCs w:val="28"/>
        </w:rPr>
        <w:t>правил</w:t>
      </w:r>
      <w:r w:rsidR="0002695E">
        <w:rPr>
          <w:rFonts w:ascii="Times New Roman" w:hAnsi="Times New Roman" w:cs="Times New Roman"/>
          <w:sz w:val="28"/>
          <w:szCs w:val="28"/>
        </w:rPr>
        <w:t>а</w:t>
      </w:r>
      <w:r w:rsidRPr="004001B4">
        <w:rPr>
          <w:rFonts w:ascii="Times New Roman" w:hAnsi="Times New Roman" w:cs="Times New Roman"/>
          <w:sz w:val="28"/>
          <w:szCs w:val="28"/>
        </w:rPr>
        <w:t xml:space="preserve"> поведения </w:t>
      </w:r>
      <w:proofErr w:type="gramStart"/>
      <w:r w:rsidR="00EE16F7">
        <w:rPr>
          <w:rFonts w:ascii="Times New Roman" w:hAnsi="Times New Roman" w:cs="Times New Roman"/>
          <w:sz w:val="28"/>
          <w:szCs w:val="28"/>
        </w:rPr>
        <w:t>об</w:t>
      </w:r>
      <w:r w:rsidRPr="004001B4">
        <w:rPr>
          <w:rFonts w:ascii="Times New Roman" w:hAnsi="Times New Roman" w:cs="Times New Roman"/>
          <w:sz w:val="28"/>
          <w:szCs w:val="28"/>
        </w:rPr>
        <w:t>уча</w:t>
      </w:r>
      <w:r w:rsidR="00EE16F7">
        <w:rPr>
          <w:rFonts w:ascii="Times New Roman" w:hAnsi="Times New Roman" w:cs="Times New Roman"/>
          <w:sz w:val="28"/>
          <w:szCs w:val="28"/>
        </w:rPr>
        <w:t>ю</w:t>
      </w:r>
      <w:r w:rsidRPr="004001B4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4001B4">
        <w:rPr>
          <w:rFonts w:ascii="Times New Roman" w:hAnsi="Times New Roman" w:cs="Times New Roman"/>
          <w:sz w:val="28"/>
          <w:szCs w:val="28"/>
        </w:rPr>
        <w:t xml:space="preserve"> в школе; </w:t>
      </w:r>
    </w:p>
    <w:p w:rsidR="004001B4" w:rsidRPr="004001B4" w:rsidRDefault="004001B4" w:rsidP="00400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1B4">
        <w:rPr>
          <w:rFonts w:ascii="Times New Roman" w:hAnsi="Times New Roman" w:cs="Times New Roman"/>
          <w:sz w:val="28"/>
          <w:szCs w:val="28"/>
        </w:rPr>
        <w:t>-</w:t>
      </w:r>
      <w:r w:rsidRPr="004001B4">
        <w:rPr>
          <w:rFonts w:ascii="Times New Roman" w:hAnsi="Times New Roman" w:cs="Times New Roman"/>
          <w:sz w:val="28"/>
          <w:szCs w:val="28"/>
        </w:rPr>
        <w:tab/>
        <w:t xml:space="preserve">называть письменные принадлежности, необходимые для учёбы, с опорой на иллюстрации; </w:t>
      </w:r>
    </w:p>
    <w:p w:rsidR="004001B4" w:rsidRPr="004001B4" w:rsidRDefault="004001B4" w:rsidP="00400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1B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001B4">
        <w:rPr>
          <w:rFonts w:ascii="Times New Roman" w:hAnsi="Times New Roman" w:cs="Times New Roman"/>
          <w:sz w:val="28"/>
          <w:szCs w:val="28"/>
        </w:rPr>
        <w:tab/>
        <w:t>зна</w:t>
      </w:r>
      <w:r w:rsidR="0002695E">
        <w:rPr>
          <w:rFonts w:ascii="Times New Roman" w:hAnsi="Times New Roman" w:cs="Times New Roman"/>
          <w:sz w:val="28"/>
          <w:szCs w:val="28"/>
        </w:rPr>
        <w:t xml:space="preserve">ние </w:t>
      </w:r>
      <w:r w:rsidRPr="004001B4">
        <w:rPr>
          <w:rFonts w:ascii="Times New Roman" w:hAnsi="Times New Roman" w:cs="Times New Roman"/>
          <w:sz w:val="28"/>
          <w:szCs w:val="28"/>
        </w:rPr>
        <w:t xml:space="preserve">основные цвета (3 цвета), называть и дифференцировать их; </w:t>
      </w:r>
    </w:p>
    <w:p w:rsidR="004001B4" w:rsidRPr="004001B4" w:rsidRDefault="004001B4" w:rsidP="00754C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1B4">
        <w:rPr>
          <w:rFonts w:ascii="Times New Roman" w:hAnsi="Times New Roman" w:cs="Times New Roman"/>
          <w:sz w:val="28"/>
          <w:szCs w:val="28"/>
        </w:rPr>
        <w:t>-</w:t>
      </w:r>
      <w:r w:rsidRPr="004001B4">
        <w:rPr>
          <w:rFonts w:ascii="Times New Roman" w:hAnsi="Times New Roman" w:cs="Times New Roman"/>
          <w:sz w:val="28"/>
          <w:szCs w:val="28"/>
        </w:rPr>
        <w:tab/>
        <w:t>находить лишний пред</w:t>
      </w:r>
      <w:r w:rsidR="00754C7A">
        <w:rPr>
          <w:rFonts w:ascii="Times New Roman" w:hAnsi="Times New Roman" w:cs="Times New Roman"/>
          <w:sz w:val="28"/>
          <w:szCs w:val="28"/>
        </w:rPr>
        <w:t xml:space="preserve">мет по цвету, форме, величине; </w:t>
      </w:r>
      <w:r w:rsidRPr="0040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1B4" w:rsidRPr="004001B4" w:rsidRDefault="004001B4" w:rsidP="00400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1B4">
        <w:rPr>
          <w:rFonts w:ascii="Times New Roman" w:hAnsi="Times New Roman" w:cs="Times New Roman"/>
          <w:sz w:val="28"/>
          <w:szCs w:val="28"/>
        </w:rPr>
        <w:t>-</w:t>
      </w:r>
      <w:r w:rsidRPr="004001B4">
        <w:rPr>
          <w:rFonts w:ascii="Times New Roman" w:hAnsi="Times New Roman" w:cs="Times New Roman"/>
          <w:sz w:val="28"/>
          <w:szCs w:val="28"/>
        </w:rPr>
        <w:tab/>
        <w:t xml:space="preserve">различать и дифференцировать звуки окружающей действительности; </w:t>
      </w:r>
    </w:p>
    <w:p w:rsidR="004001B4" w:rsidRPr="004001B4" w:rsidRDefault="004001B4" w:rsidP="00400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1B4">
        <w:rPr>
          <w:rFonts w:ascii="Times New Roman" w:hAnsi="Times New Roman" w:cs="Times New Roman"/>
          <w:sz w:val="28"/>
          <w:szCs w:val="28"/>
        </w:rPr>
        <w:t>-</w:t>
      </w:r>
      <w:r w:rsidRPr="004001B4">
        <w:rPr>
          <w:rFonts w:ascii="Times New Roman" w:hAnsi="Times New Roman" w:cs="Times New Roman"/>
          <w:sz w:val="28"/>
          <w:szCs w:val="28"/>
        </w:rPr>
        <w:tab/>
      </w:r>
      <w:r w:rsidR="0002695E">
        <w:rPr>
          <w:rFonts w:ascii="Times New Roman" w:hAnsi="Times New Roman" w:cs="Times New Roman"/>
          <w:sz w:val="28"/>
          <w:szCs w:val="28"/>
        </w:rPr>
        <w:t>усвоить</w:t>
      </w:r>
      <w:r w:rsidRPr="004001B4">
        <w:rPr>
          <w:rFonts w:ascii="Times New Roman" w:hAnsi="Times New Roman" w:cs="Times New Roman"/>
          <w:sz w:val="28"/>
          <w:szCs w:val="28"/>
        </w:rPr>
        <w:t xml:space="preserve"> практически</w:t>
      </w:r>
      <w:r w:rsidR="0002695E">
        <w:rPr>
          <w:rFonts w:ascii="Times New Roman" w:hAnsi="Times New Roman" w:cs="Times New Roman"/>
          <w:sz w:val="28"/>
          <w:szCs w:val="28"/>
        </w:rPr>
        <w:t>е</w:t>
      </w:r>
      <w:r w:rsidRPr="004001B4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02695E">
        <w:rPr>
          <w:rFonts w:ascii="Times New Roman" w:hAnsi="Times New Roman" w:cs="Times New Roman"/>
          <w:sz w:val="28"/>
          <w:szCs w:val="28"/>
        </w:rPr>
        <w:t>я</w:t>
      </w:r>
      <w:r w:rsidRPr="004001B4">
        <w:rPr>
          <w:rFonts w:ascii="Times New Roman" w:hAnsi="Times New Roman" w:cs="Times New Roman"/>
          <w:sz w:val="28"/>
          <w:szCs w:val="28"/>
        </w:rPr>
        <w:t xml:space="preserve"> о таких понятиях</w:t>
      </w:r>
      <w:r w:rsidR="00220CE3">
        <w:rPr>
          <w:rFonts w:ascii="Times New Roman" w:hAnsi="Times New Roman" w:cs="Times New Roman"/>
          <w:sz w:val="28"/>
          <w:szCs w:val="28"/>
        </w:rPr>
        <w:t>,</w:t>
      </w:r>
      <w:r w:rsidRPr="004001B4">
        <w:rPr>
          <w:rFonts w:ascii="Times New Roman" w:hAnsi="Times New Roman" w:cs="Times New Roman"/>
          <w:sz w:val="28"/>
          <w:szCs w:val="28"/>
        </w:rPr>
        <w:t xml:space="preserve"> как </w:t>
      </w:r>
      <w:r w:rsidR="00EB78C1">
        <w:rPr>
          <w:rFonts w:ascii="Times New Roman" w:hAnsi="Times New Roman" w:cs="Times New Roman"/>
          <w:sz w:val="28"/>
          <w:szCs w:val="28"/>
        </w:rPr>
        <w:t>«</w:t>
      </w:r>
      <w:r w:rsidRPr="004001B4">
        <w:rPr>
          <w:rFonts w:ascii="Times New Roman" w:hAnsi="Times New Roman" w:cs="Times New Roman"/>
          <w:sz w:val="28"/>
          <w:szCs w:val="28"/>
        </w:rPr>
        <w:t>предложение</w:t>
      </w:r>
      <w:r w:rsidR="00EB78C1">
        <w:rPr>
          <w:rFonts w:ascii="Times New Roman" w:hAnsi="Times New Roman" w:cs="Times New Roman"/>
          <w:sz w:val="28"/>
          <w:szCs w:val="28"/>
        </w:rPr>
        <w:t>»</w:t>
      </w:r>
      <w:r w:rsidRPr="004001B4">
        <w:rPr>
          <w:rFonts w:ascii="Times New Roman" w:hAnsi="Times New Roman" w:cs="Times New Roman"/>
          <w:sz w:val="28"/>
          <w:szCs w:val="28"/>
        </w:rPr>
        <w:t xml:space="preserve">, </w:t>
      </w:r>
      <w:r w:rsidR="00EB78C1">
        <w:rPr>
          <w:rFonts w:ascii="Times New Roman" w:hAnsi="Times New Roman" w:cs="Times New Roman"/>
          <w:sz w:val="28"/>
          <w:szCs w:val="28"/>
        </w:rPr>
        <w:t>«</w:t>
      </w:r>
      <w:r w:rsidRPr="004001B4">
        <w:rPr>
          <w:rFonts w:ascii="Times New Roman" w:hAnsi="Times New Roman" w:cs="Times New Roman"/>
          <w:sz w:val="28"/>
          <w:szCs w:val="28"/>
        </w:rPr>
        <w:t>слово</w:t>
      </w:r>
      <w:r w:rsidR="00EB78C1">
        <w:rPr>
          <w:rFonts w:ascii="Times New Roman" w:hAnsi="Times New Roman" w:cs="Times New Roman"/>
          <w:sz w:val="28"/>
          <w:szCs w:val="28"/>
        </w:rPr>
        <w:t>»</w:t>
      </w:r>
      <w:r w:rsidRPr="004001B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001B4" w:rsidRPr="004001B4" w:rsidRDefault="004001B4" w:rsidP="00400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1B4">
        <w:rPr>
          <w:rFonts w:ascii="Times New Roman" w:hAnsi="Times New Roman" w:cs="Times New Roman"/>
          <w:sz w:val="28"/>
          <w:szCs w:val="28"/>
        </w:rPr>
        <w:t>-</w:t>
      </w:r>
      <w:r w:rsidRPr="004001B4">
        <w:rPr>
          <w:rFonts w:ascii="Times New Roman" w:hAnsi="Times New Roman" w:cs="Times New Roman"/>
          <w:sz w:val="28"/>
          <w:szCs w:val="28"/>
        </w:rPr>
        <w:tab/>
        <w:t>составлять предложени</w:t>
      </w:r>
      <w:r w:rsidR="00EB78C1">
        <w:rPr>
          <w:rFonts w:ascii="Times New Roman" w:hAnsi="Times New Roman" w:cs="Times New Roman"/>
          <w:sz w:val="28"/>
          <w:szCs w:val="28"/>
        </w:rPr>
        <w:t>я</w:t>
      </w:r>
      <w:r w:rsidRPr="004001B4">
        <w:rPr>
          <w:rFonts w:ascii="Times New Roman" w:hAnsi="Times New Roman" w:cs="Times New Roman"/>
          <w:sz w:val="28"/>
          <w:szCs w:val="28"/>
        </w:rPr>
        <w:t xml:space="preserve"> из двух слов по действию, предметной картинке, вопросу учителя, выделять каждое слово с помощью учителя с опорой на условно- графическую схему; </w:t>
      </w:r>
    </w:p>
    <w:p w:rsidR="004001B4" w:rsidRPr="004001B4" w:rsidRDefault="004001B4" w:rsidP="00754C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1B4">
        <w:rPr>
          <w:rFonts w:ascii="Times New Roman" w:hAnsi="Times New Roman" w:cs="Times New Roman"/>
          <w:sz w:val="28"/>
          <w:szCs w:val="28"/>
        </w:rPr>
        <w:t>-</w:t>
      </w:r>
      <w:r w:rsidRPr="004001B4">
        <w:rPr>
          <w:rFonts w:ascii="Times New Roman" w:hAnsi="Times New Roman" w:cs="Times New Roman"/>
          <w:sz w:val="28"/>
          <w:szCs w:val="28"/>
        </w:rPr>
        <w:tab/>
        <w:t>выделять звуки</w:t>
      </w:r>
      <w:proofErr w:type="gramStart"/>
      <w:r w:rsidRPr="004001B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001B4">
        <w:rPr>
          <w:rFonts w:ascii="Times New Roman" w:hAnsi="Times New Roman" w:cs="Times New Roman"/>
          <w:sz w:val="28"/>
          <w:szCs w:val="28"/>
        </w:rPr>
        <w:t xml:space="preserve">, У, О в начале слов, с </w:t>
      </w:r>
      <w:r w:rsidR="00754C7A">
        <w:rPr>
          <w:rFonts w:ascii="Times New Roman" w:hAnsi="Times New Roman" w:cs="Times New Roman"/>
          <w:sz w:val="28"/>
          <w:szCs w:val="28"/>
        </w:rPr>
        <w:t xml:space="preserve">опорой на иллюстрацию и схему; </w:t>
      </w:r>
      <w:r w:rsidRPr="0040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1B4" w:rsidRPr="004001B4" w:rsidRDefault="004001B4" w:rsidP="00400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1B4">
        <w:rPr>
          <w:rFonts w:ascii="Times New Roman" w:hAnsi="Times New Roman" w:cs="Times New Roman"/>
          <w:sz w:val="28"/>
          <w:szCs w:val="28"/>
        </w:rPr>
        <w:t>-</w:t>
      </w:r>
      <w:r w:rsidRPr="004001B4">
        <w:rPr>
          <w:rFonts w:ascii="Times New Roman" w:hAnsi="Times New Roman" w:cs="Times New Roman"/>
          <w:sz w:val="28"/>
          <w:szCs w:val="28"/>
        </w:rPr>
        <w:tab/>
      </w:r>
      <w:bookmarkStart w:id="4" w:name="_GoBack"/>
      <w:bookmarkEnd w:id="4"/>
      <w:r w:rsidRPr="004001B4">
        <w:rPr>
          <w:rFonts w:ascii="Times New Roman" w:hAnsi="Times New Roman" w:cs="Times New Roman"/>
          <w:sz w:val="28"/>
          <w:szCs w:val="28"/>
        </w:rPr>
        <w:t xml:space="preserve">рисовать по пунктирным линиям, обводить элементы рисунка. </w:t>
      </w:r>
    </w:p>
    <w:p w:rsidR="00AC6B4D" w:rsidRDefault="00252DEA" w:rsidP="00252D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2DE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6B4D" w:rsidRPr="00EB2172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4001B4" w:rsidRPr="004001B4" w:rsidRDefault="004001B4" w:rsidP="00252DEA">
      <w:pPr>
        <w:numPr>
          <w:ilvl w:val="0"/>
          <w:numId w:val="49"/>
        </w:numPr>
        <w:spacing w:after="155" w:line="360" w:lineRule="auto"/>
        <w:ind w:left="0" w:right="1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иметь представления о значимости языка и речи в жизни людей; </w:t>
      </w:r>
    </w:p>
    <w:p w:rsidR="004001B4" w:rsidRPr="004001B4" w:rsidRDefault="004001B4" w:rsidP="00252DEA">
      <w:pPr>
        <w:numPr>
          <w:ilvl w:val="0"/>
          <w:numId w:val="49"/>
        </w:numPr>
        <w:spacing w:after="155" w:line="360" w:lineRule="auto"/>
        <w:ind w:left="0" w:right="1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различать и узнавать звуки окружающей действительности; </w:t>
      </w:r>
    </w:p>
    <w:p w:rsidR="004001B4" w:rsidRPr="004001B4" w:rsidRDefault="004001B4" w:rsidP="00252DEA">
      <w:pPr>
        <w:numPr>
          <w:ilvl w:val="0"/>
          <w:numId w:val="49"/>
        </w:numPr>
        <w:spacing w:after="155" w:line="360" w:lineRule="auto"/>
        <w:ind w:left="0" w:right="1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дифференцировать неречевые и речевые звуки; </w:t>
      </w:r>
    </w:p>
    <w:p w:rsidR="004001B4" w:rsidRPr="004001B4" w:rsidRDefault="004001B4" w:rsidP="00252DEA">
      <w:pPr>
        <w:numPr>
          <w:ilvl w:val="0"/>
          <w:numId w:val="49"/>
        </w:numPr>
        <w:spacing w:after="5" w:line="360" w:lineRule="auto"/>
        <w:ind w:left="0" w:right="1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произносить все поставленные звуки, стараться употреблять их в речи, выделять первый звук в слове, слышать нужный звук; </w:t>
      </w:r>
    </w:p>
    <w:p w:rsidR="004001B4" w:rsidRPr="004001B4" w:rsidRDefault="004001B4" w:rsidP="00252DEA">
      <w:pPr>
        <w:numPr>
          <w:ilvl w:val="0"/>
          <w:numId w:val="49"/>
        </w:numPr>
        <w:spacing w:after="155" w:line="360" w:lineRule="auto"/>
        <w:ind w:left="0" w:right="1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классифицировать и объединять заданные слова по значению, исключать лишний предмет; </w:t>
      </w:r>
    </w:p>
    <w:p w:rsidR="004001B4" w:rsidRPr="004001B4" w:rsidRDefault="004001B4" w:rsidP="00252DEA">
      <w:pPr>
        <w:numPr>
          <w:ilvl w:val="0"/>
          <w:numId w:val="49"/>
        </w:numPr>
        <w:spacing w:after="155" w:line="360" w:lineRule="auto"/>
        <w:ind w:left="0" w:right="1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понимать и показывать пространственное расположение фигур; </w:t>
      </w:r>
    </w:p>
    <w:p w:rsidR="004001B4" w:rsidRPr="004001B4" w:rsidRDefault="004001B4" w:rsidP="00252DEA">
      <w:pPr>
        <w:numPr>
          <w:ilvl w:val="0"/>
          <w:numId w:val="49"/>
        </w:numPr>
        <w:spacing w:after="155" w:line="360" w:lineRule="auto"/>
        <w:ind w:left="0" w:right="1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слушать вопрос, понимать его, отвечать на поставленный вопрос простой фразой; </w:t>
      </w:r>
    </w:p>
    <w:p w:rsidR="004001B4" w:rsidRPr="004001B4" w:rsidRDefault="004001B4" w:rsidP="00252DEA">
      <w:pPr>
        <w:numPr>
          <w:ilvl w:val="0"/>
          <w:numId w:val="49"/>
        </w:numPr>
        <w:spacing w:after="155" w:line="360" w:lineRule="auto"/>
        <w:ind w:left="0" w:right="1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пересказывать сюжет известной сказки по данному рисунку, по вопросам учителя; </w:t>
      </w:r>
    </w:p>
    <w:p w:rsidR="004001B4" w:rsidRPr="004001B4" w:rsidRDefault="004001B4" w:rsidP="00252DEA">
      <w:pPr>
        <w:numPr>
          <w:ilvl w:val="0"/>
          <w:numId w:val="49"/>
        </w:numPr>
        <w:spacing w:after="155" w:line="360" w:lineRule="auto"/>
        <w:ind w:left="0" w:right="1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работать с условно-графическим изображением слова, предложения; </w:t>
      </w:r>
    </w:p>
    <w:p w:rsidR="004001B4" w:rsidRPr="004001B4" w:rsidRDefault="004001B4" w:rsidP="00252DEA">
      <w:pPr>
        <w:numPr>
          <w:ilvl w:val="0"/>
          <w:numId w:val="49"/>
        </w:numPr>
        <w:spacing w:after="155" w:line="360" w:lineRule="auto"/>
        <w:ind w:left="0" w:right="1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определять количество слов в предложении, вычленять слова из предложения; </w:t>
      </w:r>
    </w:p>
    <w:p w:rsidR="004001B4" w:rsidRPr="004001B4" w:rsidRDefault="004001B4" w:rsidP="00252DEA">
      <w:pPr>
        <w:numPr>
          <w:ilvl w:val="0"/>
          <w:numId w:val="49"/>
        </w:numPr>
        <w:spacing w:after="155" w:line="360" w:lineRule="auto"/>
        <w:ind w:left="0" w:right="1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в устной речи интонацию конца предложений; </w:t>
      </w:r>
    </w:p>
    <w:p w:rsidR="004001B4" w:rsidRPr="004001B4" w:rsidRDefault="004001B4" w:rsidP="00252DEA">
      <w:pPr>
        <w:numPr>
          <w:ilvl w:val="0"/>
          <w:numId w:val="49"/>
        </w:numPr>
        <w:spacing w:after="0" w:line="360" w:lineRule="auto"/>
        <w:ind w:left="0" w:right="1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составлять предложение по несложной ситуативной картинке, связно высказываться по несложной сюжетной картинке; </w:t>
      </w:r>
    </w:p>
    <w:p w:rsidR="004001B4" w:rsidRPr="004001B4" w:rsidRDefault="004001B4" w:rsidP="00252DEA">
      <w:pPr>
        <w:numPr>
          <w:ilvl w:val="0"/>
          <w:numId w:val="49"/>
        </w:numPr>
        <w:spacing w:after="155" w:line="360" w:lineRule="auto"/>
        <w:ind w:left="0" w:right="1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ориентироваться на альбомном листе; </w:t>
      </w:r>
    </w:p>
    <w:p w:rsidR="004001B4" w:rsidRPr="004001B4" w:rsidRDefault="004001B4" w:rsidP="00252DEA">
      <w:pPr>
        <w:numPr>
          <w:ilvl w:val="0"/>
          <w:numId w:val="49"/>
        </w:numPr>
        <w:spacing w:after="155" w:line="360" w:lineRule="auto"/>
        <w:ind w:left="0" w:right="1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работать с шаблонами, трафаретами, выполнять штриховку, писать элементы букв. </w:t>
      </w:r>
    </w:p>
    <w:p w:rsidR="004001B4" w:rsidRPr="00EB2172" w:rsidRDefault="004001B4" w:rsidP="00400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C6B4D" w:rsidRPr="00371E28" w:rsidRDefault="00AC6B4D" w:rsidP="004001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:rsidR="00AC6B4D" w:rsidRPr="00B76411" w:rsidRDefault="00AC6B4D" w:rsidP="00AC6B4D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76411">
        <w:rPr>
          <w:sz w:val="28"/>
          <w:szCs w:val="28"/>
        </w:rPr>
        <w:t>Во время обучения в 1</w:t>
      </w:r>
      <w:r w:rsidR="00D506C2">
        <w:rPr>
          <w:sz w:val="28"/>
          <w:szCs w:val="28"/>
        </w:rPr>
        <w:t xml:space="preserve"> </w:t>
      </w:r>
      <w:r w:rsidR="00754C7A">
        <w:rPr>
          <w:sz w:val="28"/>
          <w:szCs w:val="28"/>
        </w:rPr>
        <w:t>(</w:t>
      </w:r>
      <w:r w:rsidR="00220CE3">
        <w:rPr>
          <w:sz w:val="28"/>
          <w:szCs w:val="28"/>
        </w:rPr>
        <w:t>дополнительном</w:t>
      </w:r>
      <w:r w:rsidR="00754C7A">
        <w:rPr>
          <w:sz w:val="28"/>
          <w:szCs w:val="28"/>
        </w:rPr>
        <w:t>)</w:t>
      </w:r>
      <w:r w:rsidRPr="00B76411">
        <w:rPr>
          <w:sz w:val="28"/>
          <w:szCs w:val="28"/>
        </w:rPr>
        <w:t xml:space="preserve"> классе целесообразно всячески поощрять и стимулировать работу </w:t>
      </w:r>
      <w:proofErr w:type="gramStart"/>
      <w:r w:rsidRPr="00B76411">
        <w:rPr>
          <w:sz w:val="28"/>
          <w:szCs w:val="28"/>
        </w:rPr>
        <w:t>обучающихся</w:t>
      </w:r>
      <w:proofErr w:type="gramEnd"/>
      <w:r w:rsidRPr="00B76411">
        <w:rPr>
          <w:sz w:val="28"/>
          <w:szCs w:val="28"/>
        </w:rPr>
        <w:t xml:space="preserve">, используя только качественную оценку. При этом не является принципиально важным, насколько </w:t>
      </w:r>
      <w:proofErr w:type="gramStart"/>
      <w:r w:rsidRPr="00B76411">
        <w:rPr>
          <w:sz w:val="28"/>
          <w:szCs w:val="28"/>
        </w:rPr>
        <w:t>обучающийся</w:t>
      </w:r>
      <w:proofErr w:type="gramEnd"/>
      <w:r w:rsidRPr="00B76411">
        <w:rPr>
          <w:sz w:val="28"/>
          <w:szCs w:val="28"/>
        </w:rPr>
        <w:t xml:space="preserve">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AC6B4D" w:rsidRPr="00B76411" w:rsidRDefault="00AC6B4D" w:rsidP="00AC6B4D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B76411">
        <w:rPr>
          <w:sz w:val="28"/>
          <w:szCs w:val="28"/>
        </w:rPr>
        <w:t xml:space="preserve">В целом, оценка достижения </w:t>
      </w:r>
      <w:proofErr w:type="gramStart"/>
      <w:r w:rsidRPr="00B76411">
        <w:rPr>
          <w:sz w:val="28"/>
          <w:szCs w:val="28"/>
        </w:rPr>
        <w:t>обучающимися</w:t>
      </w:r>
      <w:proofErr w:type="gramEnd"/>
      <w:r w:rsidRPr="00B76411">
        <w:rPr>
          <w:sz w:val="28"/>
          <w:szCs w:val="28"/>
        </w:rPr>
        <w:t xml:space="preserve">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:rsidR="00AC6B4D" w:rsidRPr="00B76411" w:rsidRDefault="00AC6B4D" w:rsidP="00AC6B4D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B76411">
        <w:rPr>
          <w:sz w:val="28"/>
          <w:szCs w:val="28"/>
        </w:rPr>
        <w:t xml:space="preserve">Усвоенные </w:t>
      </w:r>
      <w:proofErr w:type="gramStart"/>
      <w:r w:rsidRPr="00B76411">
        <w:rPr>
          <w:sz w:val="28"/>
          <w:szCs w:val="28"/>
        </w:rPr>
        <w:t>обучающимися</w:t>
      </w:r>
      <w:proofErr w:type="gramEnd"/>
      <w:r w:rsidRPr="00B76411">
        <w:rPr>
          <w:sz w:val="28"/>
          <w:szCs w:val="28"/>
        </w:rPr>
        <w:t xml:space="preserve">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AC6B4D" w:rsidRPr="00B76411" w:rsidRDefault="00AC6B4D" w:rsidP="00AC6B4D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B76411">
        <w:rPr>
          <w:sz w:val="28"/>
          <w:szCs w:val="28"/>
        </w:rPr>
        <w:lastRenderedPageBreak/>
        <w:t>Усвоенные предметные результаты могут быть оценены с точки зрения достоверности как «верные» или «неверные».</w:t>
      </w:r>
    </w:p>
    <w:p w:rsidR="00AC6B4D" w:rsidRPr="00B76411" w:rsidRDefault="00AC6B4D" w:rsidP="00AC6B4D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B76411">
        <w:rPr>
          <w:sz w:val="28"/>
          <w:szCs w:val="28"/>
        </w:rPr>
        <w:t>Критерий «верно» и (или) «неверно» (правильность выполнения задания) свидетельствует о частности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и (или) 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AC6B4D" w:rsidRPr="00B76411" w:rsidRDefault="00AC6B4D" w:rsidP="00AC6B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продвижения обучающихся 1 </w:t>
      </w:r>
      <w:r w:rsidR="00754C7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B78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</w:t>
      </w:r>
      <w:r w:rsidR="00754C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B7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 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:rsidR="00AC6B4D" w:rsidRPr="00B76411" w:rsidRDefault="00AC6B4D" w:rsidP="00AC6B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6411">
        <w:rPr>
          <w:rFonts w:ascii="Times New Roman" w:hAnsi="Times New Roman"/>
          <w:color w:val="000000"/>
          <w:spacing w:val="-2"/>
          <w:sz w:val="28"/>
          <w:szCs w:val="28"/>
        </w:rPr>
        <w:t>Работа обучающихся поощряется и стимулируется с использованием качественной оценки: «верно», «частично верно», «неверно»</w:t>
      </w:r>
    </w:p>
    <w:p w:rsidR="00AC6B4D" w:rsidRPr="00B76411" w:rsidRDefault="00AC6B4D" w:rsidP="00AC6B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6411">
        <w:rPr>
          <w:rFonts w:ascii="Times New Roman" w:hAnsi="Times New Roman"/>
          <w:color w:val="000000"/>
          <w:spacing w:val="-2"/>
          <w:sz w:val="28"/>
          <w:szCs w:val="28"/>
        </w:rPr>
        <w:t xml:space="preserve">Соотнесение результатов оценочной деятельности, демонстрируемые </w:t>
      </w:r>
      <w:proofErr w:type="gramStart"/>
      <w:r w:rsidRPr="00B76411">
        <w:rPr>
          <w:rFonts w:ascii="Times New Roman" w:hAnsi="Times New Roman"/>
          <w:color w:val="000000"/>
          <w:spacing w:val="-2"/>
          <w:sz w:val="28"/>
          <w:szCs w:val="28"/>
        </w:rPr>
        <w:t>обучающимися</w:t>
      </w:r>
      <w:proofErr w:type="gramEnd"/>
      <w:r w:rsidRPr="00B76411">
        <w:rPr>
          <w:rFonts w:ascii="Times New Roman" w:hAnsi="Times New Roman"/>
          <w:color w:val="000000"/>
          <w:spacing w:val="-2"/>
          <w:sz w:val="28"/>
          <w:szCs w:val="28"/>
        </w:rPr>
        <w:t>:</w:t>
      </w:r>
    </w:p>
    <w:p w:rsidR="00AC6B4D" w:rsidRPr="00B76411" w:rsidRDefault="00AC6B4D" w:rsidP="00E9635B">
      <w:pPr>
        <w:widowControl w:val="0"/>
        <w:numPr>
          <w:ilvl w:val="0"/>
          <w:numId w:val="4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«верно» - задание выполнено на 70 – 100 %;</w:t>
      </w:r>
    </w:p>
    <w:p w:rsidR="00AC6B4D" w:rsidRPr="00B76411" w:rsidRDefault="00AC6B4D" w:rsidP="00E9635B">
      <w:pPr>
        <w:widowControl w:val="0"/>
        <w:numPr>
          <w:ilvl w:val="0"/>
          <w:numId w:val="4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«частично верно» - задание выполнено на 30-70%;</w:t>
      </w:r>
    </w:p>
    <w:p w:rsidR="00AC6B4D" w:rsidRPr="00B76411" w:rsidRDefault="00AC6B4D" w:rsidP="00E9635B">
      <w:pPr>
        <w:widowControl w:val="0"/>
        <w:numPr>
          <w:ilvl w:val="0"/>
          <w:numId w:val="4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«неверно» - задание выполнено менее</w:t>
      </w:r>
      <w:proofErr w:type="gramStart"/>
      <w:r w:rsidRPr="00B76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76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30 %.</w:t>
      </w:r>
    </w:p>
    <w:p w:rsidR="006643A6" w:rsidRDefault="006643A6"/>
    <w:p w:rsidR="00AC6B4D" w:rsidRDefault="00AC6B4D"/>
    <w:p w:rsidR="00AC6B4D" w:rsidRDefault="00AC6B4D"/>
    <w:p w:rsidR="00AC6B4D" w:rsidRDefault="00AC6B4D"/>
    <w:p w:rsidR="00AC6B4D" w:rsidRDefault="00AC6B4D">
      <w:pPr>
        <w:sectPr w:rsidR="00AC6B4D" w:rsidSect="00052843">
          <w:footerReference w:type="default" r:id="rId7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p w:rsidR="00AC6B4D" w:rsidRPr="00D131B6" w:rsidRDefault="00AC6B4D" w:rsidP="00AC6B4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7641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V.</w:t>
      </w:r>
      <w:r w:rsidRPr="00B7641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W w:w="157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81"/>
        <w:gridCol w:w="992"/>
        <w:gridCol w:w="3969"/>
        <w:gridCol w:w="3945"/>
        <w:gridCol w:w="3544"/>
      </w:tblGrid>
      <w:tr w:rsidR="00754C7A" w:rsidRPr="00044527" w:rsidTr="00754C7A">
        <w:trPr>
          <w:trHeight w:val="278"/>
        </w:trPr>
        <w:tc>
          <w:tcPr>
            <w:tcW w:w="675" w:type="dxa"/>
            <w:vMerge w:val="restart"/>
            <w:vAlign w:val="center"/>
          </w:tcPr>
          <w:p w:rsidR="00754C7A" w:rsidRPr="00115283" w:rsidRDefault="00754C7A" w:rsidP="00F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1528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№ </w:t>
            </w:r>
          </w:p>
        </w:tc>
        <w:tc>
          <w:tcPr>
            <w:tcW w:w="2581" w:type="dxa"/>
            <w:vMerge w:val="restart"/>
            <w:vAlign w:val="center"/>
          </w:tcPr>
          <w:p w:rsidR="00754C7A" w:rsidRPr="00044527" w:rsidRDefault="00754C7A" w:rsidP="00F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992" w:type="dxa"/>
            <w:vMerge w:val="restart"/>
            <w:vAlign w:val="center"/>
          </w:tcPr>
          <w:p w:rsidR="00754C7A" w:rsidRPr="00044527" w:rsidRDefault="00754C7A" w:rsidP="00F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69" w:type="dxa"/>
            <w:vMerge w:val="restart"/>
            <w:vAlign w:val="center"/>
          </w:tcPr>
          <w:p w:rsidR="00754C7A" w:rsidRPr="00044527" w:rsidRDefault="00754C7A" w:rsidP="00F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489" w:type="dxa"/>
            <w:gridSpan w:val="2"/>
            <w:vAlign w:val="center"/>
          </w:tcPr>
          <w:p w:rsidR="00754C7A" w:rsidRPr="00044527" w:rsidRDefault="00754C7A" w:rsidP="00F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754C7A" w:rsidRPr="00044527" w:rsidTr="00754C7A">
        <w:trPr>
          <w:trHeight w:val="428"/>
        </w:trPr>
        <w:tc>
          <w:tcPr>
            <w:tcW w:w="675" w:type="dxa"/>
            <w:vMerge/>
            <w:vAlign w:val="center"/>
          </w:tcPr>
          <w:p w:rsidR="00754C7A" w:rsidRPr="00115283" w:rsidRDefault="00754C7A" w:rsidP="00F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81" w:type="dxa"/>
            <w:vMerge/>
            <w:vAlign w:val="center"/>
          </w:tcPr>
          <w:p w:rsidR="00754C7A" w:rsidRPr="00044527" w:rsidRDefault="00754C7A" w:rsidP="00F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754C7A" w:rsidRPr="00044527" w:rsidRDefault="00754C7A" w:rsidP="00F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vAlign w:val="center"/>
          </w:tcPr>
          <w:p w:rsidR="00754C7A" w:rsidRPr="00044527" w:rsidRDefault="00754C7A" w:rsidP="00F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vAlign w:val="center"/>
          </w:tcPr>
          <w:p w:rsidR="00754C7A" w:rsidRPr="00044527" w:rsidRDefault="00754C7A" w:rsidP="00F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4" w:type="dxa"/>
            <w:vAlign w:val="center"/>
          </w:tcPr>
          <w:p w:rsidR="00754C7A" w:rsidRPr="00044527" w:rsidRDefault="00754C7A" w:rsidP="00F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9D308F" w:rsidRPr="00044527" w:rsidTr="0002695E">
        <w:trPr>
          <w:trHeight w:val="428"/>
        </w:trPr>
        <w:tc>
          <w:tcPr>
            <w:tcW w:w="15706" w:type="dxa"/>
            <w:gridSpan w:val="6"/>
            <w:vAlign w:val="center"/>
          </w:tcPr>
          <w:p w:rsidR="009D308F" w:rsidRPr="009D308F" w:rsidRDefault="009D308F" w:rsidP="00F605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F64A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обуквенный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перио</w:t>
            </w:r>
            <w:r w:rsidR="00F64A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9D30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–</w:t>
            </w:r>
            <w:r w:rsidR="00F64A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31</w:t>
            </w:r>
            <w:r w:rsidRPr="009D30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64A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час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115283" w:rsidRDefault="00754C7A" w:rsidP="00F60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1528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581" w:type="dxa"/>
          </w:tcPr>
          <w:p w:rsidR="00754C7A" w:rsidRPr="00044527" w:rsidRDefault="00754C7A" w:rsidP="00F60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hAnsi="Times New Roman" w:cs="Times New Roman"/>
                <w:sz w:val="24"/>
                <w:szCs w:val="24"/>
              </w:rPr>
              <w:t>Выявление представлений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школе и празднике </w:t>
            </w:r>
            <w:r w:rsidRPr="00044527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992" w:type="dxa"/>
          </w:tcPr>
          <w:p w:rsidR="00754C7A" w:rsidRPr="00044527" w:rsidRDefault="00754C7A" w:rsidP="00F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703FA0" w:rsidRDefault="00754C7A" w:rsidP="00703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3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с опорой на иллюстрацию.</w:t>
            </w:r>
          </w:p>
          <w:p w:rsidR="00754C7A" w:rsidRPr="00703FA0" w:rsidRDefault="00754C7A" w:rsidP="00703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3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Выполнение заданий </w:t>
            </w:r>
            <w:proofErr w:type="gramStart"/>
            <w:r w:rsidRPr="00703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703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703FA0" w:rsidRDefault="00754C7A" w:rsidP="00703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3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словесной инструкции (сядь за парту,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стань около парты</w:t>
            </w:r>
            <w:r w:rsidRPr="00703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). Составление рассказа </w:t>
            </w:r>
            <w:proofErr w:type="gramStart"/>
            <w:r w:rsidRPr="00703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703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703FA0" w:rsidRDefault="00754C7A" w:rsidP="00703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3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вопросам учителя с опорой </w:t>
            </w:r>
            <w:proofErr w:type="gramStart"/>
            <w:r w:rsidRPr="00703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703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703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3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иллюстрацию и жизненный опыт</w:t>
            </w:r>
          </w:p>
        </w:tc>
        <w:tc>
          <w:tcPr>
            <w:tcW w:w="3945" w:type="dxa"/>
          </w:tcPr>
          <w:p w:rsidR="00754C7A" w:rsidRPr="00044527" w:rsidRDefault="00754C7A" w:rsidP="00F60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Беседуют с опорой на иллюстрацию.</w:t>
            </w:r>
          </w:p>
          <w:p w:rsidR="00754C7A" w:rsidRDefault="00754C7A" w:rsidP="00F60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словесной инструкции.</w:t>
            </w:r>
          </w:p>
          <w:p w:rsidR="00754C7A" w:rsidRPr="00044527" w:rsidRDefault="00754C7A" w:rsidP="00F60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 с опорой на иллюстрацию и жизненный опыт</w:t>
            </w:r>
          </w:p>
        </w:tc>
        <w:tc>
          <w:tcPr>
            <w:tcW w:w="3544" w:type="dxa"/>
          </w:tcPr>
          <w:p w:rsidR="00754C7A" w:rsidRPr="00044527" w:rsidRDefault="00754C7A" w:rsidP="00F60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Беседуют с опорой на иллюстрацию.</w:t>
            </w:r>
          </w:p>
          <w:p w:rsidR="00754C7A" w:rsidRDefault="00754C7A" w:rsidP="00F60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словесной инструкции.</w:t>
            </w:r>
          </w:p>
          <w:p w:rsidR="00754C7A" w:rsidRPr="00044527" w:rsidRDefault="00754C7A" w:rsidP="00F6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вопросам учителя с опорой на иллюстрацию и жизненный опыт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115283" w:rsidRDefault="00754C7A" w:rsidP="00F60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1528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2581" w:type="dxa"/>
          </w:tcPr>
          <w:p w:rsidR="00754C7A" w:rsidRPr="00044527" w:rsidRDefault="00754C7A" w:rsidP="00F60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58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Звуки вокруг нас. Различение неречевых звуков окружающей действительности</w:t>
            </w:r>
          </w:p>
        </w:tc>
        <w:tc>
          <w:tcPr>
            <w:tcW w:w="992" w:type="dxa"/>
          </w:tcPr>
          <w:p w:rsidR="00754C7A" w:rsidRPr="00044527" w:rsidRDefault="00754C7A" w:rsidP="00F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9170FB" w:rsidRDefault="00754C7A" w:rsidP="00917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и выделение звуков </w:t>
            </w:r>
          </w:p>
          <w:p w:rsidR="00754C7A" w:rsidRPr="009170FB" w:rsidRDefault="00754C7A" w:rsidP="00917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>окружающей действительности с опорой на иллюстрации, аудио и видео 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C7A" w:rsidRPr="009170FB" w:rsidRDefault="00754C7A" w:rsidP="00917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источника звука </w:t>
            </w:r>
            <w:proofErr w:type="gramStart"/>
            <w:r w:rsidRPr="009170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C7A" w:rsidRPr="009170FB" w:rsidRDefault="00754C7A" w:rsidP="00917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>опорой на практические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C7A" w:rsidRPr="009170FB" w:rsidRDefault="00754C7A" w:rsidP="00917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звуков животного </w:t>
            </w:r>
          </w:p>
          <w:p w:rsidR="00754C7A" w:rsidRDefault="00754C7A" w:rsidP="00917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  <w:p w:rsidR="00754C7A" w:rsidRPr="009170FB" w:rsidRDefault="00754C7A" w:rsidP="00917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Запоминание нескольких </w:t>
            </w:r>
          </w:p>
          <w:p w:rsidR="00754C7A" w:rsidRPr="009170FB" w:rsidRDefault="00754C7A" w:rsidP="00917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(от 2 до 4) с опорой </w:t>
            </w:r>
            <w:proofErr w:type="gramStart"/>
            <w:r w:rsidRPr="009170F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C7A" w:rsidRPr="009170FB" w:rsidRDefault="00754C7A" w:rsidP="00917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  <w:p w:rsidR="00754C7A" w:rsidRPr="009170FB" w:rsidRDefault="00754C7A" w:rsidP="00917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и сравнение предметов </w:t>
            </w:r>
          </w:p>
          <w:p w:rsidR="00754C7A" w:rsidRPr="009170FB" w:rsidRDefault="00754C7A" w:rsidP="00917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по цвету на основе </w:t>
            </w:r>
            <w:proofErr w:type="gramStart"/>
            <w:r w:rsidRPr="009170FB">
              <w:rPr>
                <w:rFonts w:ascii="Times New Roman" w:hAnsi="Times New Roman" w:cs="Times New Roman"/>
                <w:sz w:val="24"/>
                <w:szCs w:val="24"/>
              </w:rPr>
              <w:t>зрительного</w:t>
            </w:r>
            <w:proofErr w:type="gramEnd"/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C7A" w:rsidRPr="00044527" w:rsidRDefault="00754C7A" w:rsidP="00917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>восприятия</w:t>
            </w:r>
          </w:p>
        </w:tc>
        <w:tc>
          <w:tcPr>
            <w:tcW w:w="3945" w:type="dxa"/>
          </w:tcPr>
          <w:p w:rsidR="00754C7A" w:rsidRPr="00210442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Различают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звуки окружающей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действительности с опорой на иллюстрации, аудио и видео материалы.</w:t>
            </w:r>
          </w:p>
          <w:p w:rsidR="00754C7A" w:rsidRPr="00210442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Определяют источник звука с опорой на практические действия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учителя.</w:t>
            </w:r>
          </w:p>
          <w:p w:rsidR="00754C7A" w:rsidRPr="00210442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Имитируют звуки животного мира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образцу.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Описывают и сравнивают предметы по цвету на основе зрительного восприятия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</w:t>
            </w:r>
          </w:p>
        </w:tc>
        <w:tc>
          <w:tcPr>
            <w:tcW w:w="3544" w:type="dxa"/>
          </w:tcPr>
          <w:p w:rsidR="00754C7A" w:rsidRPr="00210442" w:rsidRDefault="00754C7A" w:rsidP="0021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ают</w:t>
            </w: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210442" w:rsidRDefault="00754C7A" w:rsidP="0021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окружающей действительности с опорой на иллюстрации, аудио и видео материалы.</w:t>
            </w:r>
          </w:p>
          <w:p w:rsidR="00754C7A" w:rsidRPr="00210442" w:rsidRDefault="00754C7A" w:rsidP="0021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источник звука </w:t>
            </w:r>
            <w:proofErr w:type="gramStart"/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210442" w:rsidRDefault="00754C7A" w:rsidP="0021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опорой на практические действия.</w:t>
            </w:r>
          </w:p>
          <w:p w:rsidR="00754C7A" w:rsidRPr="00210442" w:rsidRDefault="00754C7A" w:rsidP="0021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ируют</w:t>
            </w: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животного </w:t>
            </w:r>
          </w:p>
          <w:p w:rsidR="00754C7A" w:rsidRPr="00210442" w:rsidRDefault="00754C7A" w:rsidP="0021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мира.</w:t>
            </w:r>
          </w:p>
          <w:p w:rsidR="00754C7A" w:rsidRPr="00210442" w:rsidRDefault="00754C7A" w:rsidP="0021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Запомина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названия</w:t>
            </w: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предметов (от 2 до 4) с опорой на иллюстрации.</w:t>
            </w:r>
          </w:p>
          <w:p w:rsidR="00754C7A" w:rsidRPr="00044527" w:rsidRDefault="00754C7A" w:rsidP="0021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сравн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ивают</w:t>
            </w: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210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цвету на основе зрительного восприятия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115283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1528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2581" w:type="dxa"/>
          </w:tcPr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58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Различение неречевых звуков окружающей действительности</w:t>
            </w:r>
          </w:p>
        </w:tc>
        <w:tc>
          <w:tcPr>
            <w:tcW w:w="992" w:type="dxa"/>
          </w:tcPr>
          <w:p w:rsidR="00754C7A" w:rsidRPr="00044527" w:rsidRDefault="00754C7A" w:rsidP="0021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определяемых на слух источников звука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простых поручений </w:t>
            </w:r>
          </w:p>
          <w:p w:rsidR="00754C7A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словесному заданию. Простейшие словесные отчеты по выполненному поручению.</w:t>
            </w:r>
          </w:p>
          <w:p w:rsidR="00754C7A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картине.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>Составление простых предложений, называние цветов (осенние краски)</w:t>
            </w:r>
          </w:p>
        </w:tc>
        <w:tc>
          <w:tcPr>
            <w:tcW w:w="3945" w:type="dxa"/>
          </w:tcPr>
          <w:p w:rsidR="00754C7A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яют</w:t>
            </w: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 просты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 по словесному заданию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образец.</w:t>
            </w: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картине.</w:t>
            </w: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 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яют простые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>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 помощью учителя</w:t>
            </w: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>, назыв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 (осенние краски)</w:t>
            </w:r>
          </w:p>
        </w:tc>
        <w:tc>
          <w:tcPr>
            <w:tcW w:w="3544" w:type="dxa"/>
          </w:tcPr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яют</w:t>
            </w: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 просты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C7A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по словесному заданию. </w:t>
            </w:r>
          </w:p>
          <w:p w:rsidR="00754C7A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беседе по картине.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яют простые</w:t>
            </w:r>
          </w:p>
          <w:p w:rsidR="00754C7A" w:rsidRPr="00DB6782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>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>, назыв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 цвет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70FB">
              <w:rPr>
                <w:rFonts w:ascii="Times New Roman" w:hAnsi="Times New Roman" w:cs="Times New Roman"/>
                <w:sz w:val="24"/>
                <w:szCs w:val="24"/>
              </w:rPr>
              <w:t xml:space="preserve"> (осенние краски)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115283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1528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</w:t>
            </w:r>
          </w:p>
        </w:tc>
        <w:tc>
          <w:tcPr>
            <w:tcW w:w="2581" w:type="dxa"/>
          </w:tcPr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58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Обобщающий урок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теме «Неречевые звуки»</w:t>
            </w:r>
          </w:p>
        </w:tc>
        <w:tc>
          <w:tcPr>
            <w:tcW w:w="992" w:type="dxa"/>
          </w:tcPr>
          <w:p w:rsidR="00754C7A" w:rsidRPr="00044527" w:rsidRDefault="00754C7A" w:rsidP="0021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Различение и выделение звуков </w:t>
            </w:r>
          </w:p>
          <w:p w:rsidR="00754C7A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окружающей действительности с опорой на иллюстрации, аудио и видео материалы.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Рассказывание сказки с опорой </w:t>
            </w:r>
            <w:proofErr w:type="gramStart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вопросы учителя и </w:t>
            </w:r>
            <w:proofErr w:type="gramStart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иллюстративный</w:t>
            </w:r>
            <w:proofErr w:type="gramEnd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материал. Активизация и обогащение словаря.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Разучивание с голоса учителя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потешек</w:t>
            </w:r>
            <w:proofErr w:type="spellEnd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двустиший</w:t>
            </w:r>
          </w:p>
        </w:tc>
        <w:tc>
          <w:tcPr>
            <w:tcW w:w="3945" w:type="dxa"/>
          </w:tcPr>
          <w:p w:rsidR="00754C7A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окружающей действительности с опорой на иллюстрации, аудио и видео материалы.</w:t>
            </w:r>
          </w:p>
          <w:p w:rsidR="00754C7A" w:rsidRPr="009170FB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вопросы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учителя по сказке с опорой   на 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иллюстративный материал. </w:t>
            </w:r>
          </w:p>
          <w:p w:rsidR="00754C7A" w:rsidRPr="009170FB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Повторяют за 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ем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потеш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</w:t>
            </w:r>
            <w:proofErr w:type="spellEnd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двустиши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544" w:type="dxa"/>
          </w:tcPr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ают 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окружающей действительности с опорой на иллюстрации, аудио и видео материалы.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Рассказыва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сказк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опорой на вопросы учителя и иллюстративный материал.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голоса учителя </w:t>
            </w:r>
          </w:p>
          <w:p w:rsidR="00754C7A" w:rsidRPr="00044527" w:rsidRDefault="00754C7A" w:rsidP="0021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потеш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</w:t>
            </w:r>
            <w:proofErr w:type="spellEnd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двустиши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115283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1528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2581" w:type="dxa"/>
          </w:tcPr>
          <w:p w:rsidR="00754C7A" w:rsidRPr="00B55808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558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Звуки вокруг нас (источник звука, </w:t>
            </w:r>
            <w:proofErr w:type="gramEnd"/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58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направление звука, сила звука)</w:t>
            </w:r>
          </w:p>
        </w:tc>
        <w:tc>
          <w:tcPr>
            <w:tcW w:w="992" w:type="dxa"/>
          </w:tcPr>
          <w:p w:rsidR="00754C7A" w:rsidRPr="00044527" w:rsidRDefault="00754C7A" w:rsidP="0021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Различение неречевых звуков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окружающей действительности.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Узнавание и имитация звуков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окружающей действительности с опорой на картинки и собственные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представления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источника звука </w:t>
            </w:r>
            <w:proofErr w:type="gramStart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опорой на практические действия,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аудиозапись, натуральные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945" w:type="dxa"/>
          </w:tcPr>
          <w:p w:rsidR="00754C7A" w:rsidRPr="009170FB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неречевы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9170FB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Окружающей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действительности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учителя.</w:t>
            </w:r>
          </w:p>
          <w:p w:rsidR="00754C7A" w:rsidRPr="009170FB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Узна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окружающей действительности с опорой на картинки и собственные представления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044527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Пробуют определить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источник звука с опорой на практические действия, аудиозапись, натуральные предметы</w:t>
            </w:r>
          </w:p>
        </w:tc>
        <w:tc>
          <w:tcPr>
            <w:tcW w:w="3544" w:type="dxa"/>
          </w:tcPr>
          <w:p w:rsidR="00754C7A" w:rsidRPr="009170FB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неречевы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9170FB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окружающей действительности. </w:t>
            </w:r>
          </w:p>
          <w:p w:rsidR="00754C7A" w:rsidRPr="009170FB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Узна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имит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ируют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9170FB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окружающей действительности с опорой на картинки и собственные представления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044527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источник звука с опорой на практические действия, аудиозапись, натуральные предметы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115283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1528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2581" w:type="dxa"/>
          </w:tcPr>
          <w:p w:rsidR="00754C7A" w:rsidRPr="00B55808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558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Звуки вокруг нас (источник звука, </w:t>
            </w:r>
            <w:proofErr w:type="gramEnd"/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58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направление звука, сила звука)</w:t>
            </w:r>
          </w:p>
        </w:tc>
        <w:tc>
          <w:tcPr>
            <w:tcW w:w="992" w:type="dxa"/>
          </w:tcPr>
          <w:p w:rsidR="00754C7A" w:rsidRPr="00044527" w:rsidRDefault="00754C7A" w:rsidP="0021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направления звука,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исходящего из одного источника, </w:t>
            </w:r>
            <w:proofErr w:type="gramStart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</w:t>
            </w:r>
            <w:proofErr w:type="gramEnd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разных источников.</w:t>
            </w:r>
          </w:p>
          <w:p w:rsidR="00754C7A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силы звука.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Имитация голосов животных.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Рассказывание сказки с опорой </w:t>
            </w:r>
            <w:proofErr w:type="gramStart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иллюстрации, вопросы учителя </w:t>
            </w:r>
            <w:proofErr w:type="gramStart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использованием элементов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драматизации</w:t>
            </w:r>
          </w:p>
        </w:tc>
        <w:tc>
          <w:tcPr>
            <w:tcW w:w="3945" w:type="dxa"/>
          </w:tcPr>
          <w:p w:rsidR="00754C7A" w:rsidRPr="009170FB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Пробуют определить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направления звука,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исходящего из одного источника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сил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звука.</w:t>
            </w:r>
          </w:p>
          <w:p w:rsidR="00754C7A" w:rsidRPr="009170FB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ируют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животных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опорой на образец.</w:t>
            </w:r>
          </w:p>
          <w:p w:rsidR="00754C7A" w:rsidRPr="00044527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Отвечают на вопросы учителя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сказке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опорой на иллюстрации</w:t>
            </w:r>
          </w:p>
        </w:tc>
        <w:tc>
          <w:tcPr>
            <w:tcW w:w="3544" w:type="dxa"/>
          </w:tcPr>
          <w:p w:rsidR="00754C7A" w:rsidRPr="009170FB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направления звука, исходящего из одного источника, из разных источников.</w:t>
            </w:r>
          </w:p>
          <w:p w:rsidR="00754C7A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сил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звука.</w:t>
            </w:r>
          </w:p>
          <w:p w:rsidR="00754C7A" w:rsidRPr="009170FB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ируют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животных.</w:t>
            </w:r>
          </w:p>
          <w:p w:rsidR="00754C7A" w:rsidRPr="00044527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Рассказыва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сказк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опорой 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 иллюстрации, вопросы учителя с использованием элементов драматизации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115283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1528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7</w:t>
            </w:r>
          </w:p>
        </w:tc>
        <w:tc>
          <w:tcPr>
            <w:tcW w:w="2581" w:type="dxa"/>
          </w:tcPr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Обобщающий урок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теме «Звуки вокруг нас»</w:t>
            </w:r>
          </w:p>
        </w:tc>
        <w:tc>
          <w:tcPr>
            <w:tcW w:w="992" w:type="dxa"/>
          </w:tcPr>
          <w:p w:rsidR="00754C7A" w:rsidRPr="00044527" w:rsidRDefault="00754C7A" w:rsidP="0021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Активизация и обогащение словаря.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Выполнение простых поручений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словесному заданию. Словесный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отчет.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Описание и сравнение предметов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цвету, по форме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двум признакам (по цвету и форме)</w:t>
            </w:r>
          </w:p>
        </w:tc>
        <w:tc>
          <w:tcPr>
            <w:tcW w:w="3945" w:type="dxa"/>
          </w:tcPr>
          <w:p w:rsidR="00754C7A" w:rsidRPr="009170FB" w:rsidRDefault="00754C7A" w:rsidP="00700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поручени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словесному заданию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учителя.</w:t>
            </w:r>
          </w:p>
          <w:p w:rsidR="00754C7A" w:rsidRPr="00044527" w:rsidRDefault="00754C7A" w:rsidP="00700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сравн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цвету, по фор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 с помощью учителя</w:t>
            </w:r>
          </w:p>
        </w:tc>
        <w:tc>
          <w:tcPr>
            <w:tcW w:w="3544" w:type="dxa"/>
          </w:tcPr>
          <w:p w:rsidR="00754C7A" w:rsidRPr="009170FB" w:rsidRDefault="00754C7A" w:rsidP="00F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поручени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словесному заданию.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ловесный отчет.</w:t>
            </w:r>
          </w:p>
          <w:p w:rsidR="00754C7A" w:rsidRPr="00044527" w:rsidRDefault="00754C7A" w:rsidP="00700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сравн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цвету, по форм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е, п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двум признакам (по цвету и форме)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115283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1528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2581" w:type="dxa"/>
          </w:tcPr>
          <w:p w:rsidR="00754C7A" w:rsidRPr="006C3092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Практическое ознакомление </w:t>
            </w:r>
            <w:proofErr w:type="gramStart"/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понятием «слово» и его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графическим изображение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2" w:type="dxa"/>
          </w:tcPr>
          <w:p w:rsidR="00754C7A" w:rsidRPr="00044527" w:rsidRDefault="00754C7A" w:rsidP="0021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Называние предметов,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изображённых на картинках, введение понятия «слово».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графическим изображением слова (черта </w:t>
            </w:r>
            <w:proofErr w:type="gramEnd"/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черного цвета), «чтение»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графической схемы слов.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Условно-графическая фиксация </w:t>
            </w:r>
          </w:p>
          <w:p w:rsidR="00754C7A" w:rsidRPr="009170FB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 с последующим его «чтением».</w:t>
            </w:r>
          </w:p>
          <w:p w:rsidR="00754C7A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Кодирование слов, предложенных учителем к сюжетной картинке, их «чтение»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Разучивание четверостишия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голоса учителя</w:t>
            </w:r>
          </w:p>
        </w:tc>
        <w:tc>
          <w:tcPr>
            <w:tcW w:w="3945" w:type="dxa"/>
          </w:tcPr>
          <w:p w:rsidR="00754C7A" w:rsidRPr="009170FB" w:rsidRDefault="00754C7A" w:rsidP="00700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Назыв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Pr="009170FB" w:rsidRDefault="00754C7A" w:rsidP="00700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изображённы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proofErr w:type="gramEnd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картинках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9170FB" w:rsidRDefault="00754C7A" w:rsidP="00700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ятся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графическим изображением слова (черта черного цвета), 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ие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схемы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учителя.</w:t>
            </w:r>
          </w:p>
          <w:p w:rsidR="00754C7A" w:rsidRPr="00044527" w:rsidRDefault="00754C7A" w:rsidP="00700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четверостишия с голоса учителя</w:t>
            </w:r>
          </w:p>
        </w:tc>
        <w:tc>
          <w:tcPr>
            <w:tcW w:w="3544" w:type="dxa"/>
          </w:tcPr>
          <w:p w:rsidR="00754C7A" w:rsidRPr="009170FB" w:rsidRDefault="00754C7A" w:rsidP="00700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Назыв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Pr="009170FB" w:rsidRDefault="00754C7A" w:rsidP="00700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изображённы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proofErr w:type="gramEnd"/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картинках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9170FB" w:rsidRDefault="00754C7A" w:rsidP="00700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ятся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графическим изображением слова (черта черного цвета), 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ие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схемы слов.</w:t>
            </w:r>
          </w:p>
          <w:p w:rsidR="00754C7A" w:rsidRDefault="00754C7A" w:rsidP="00700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предложенн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ые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учителем к сюжетной картинке, их 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9170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F65F1E" w:rsidRDefault="00754C7A" w:rsidP="00700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Разучива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четверостишия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700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голоса учителя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115283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1528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2581" w:type="dxa"/>
          </w:tcPr>
          <w:p w:rsidR="00754C7A" w:rsidRPr="006C3092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Практическое ознакомление </w:t>
            </w:r>
            <w:proofErr w:type="gramStart"/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понятием «слово» и его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графическим изображение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2" w:type="dxa"/>
          </w:tcPr>
          <w:p w:rsidR="00754C7A" w:rsidRPr="00044527" w:rsidRDefault="00754C7A" w:rsidP="0021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тение» условно-графической схемы слов.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Описание и сравнение предметов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цвету, форме на основе словесного образца. Описание предмета по двум признакам.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Выполнение простых поручений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словесному заданию учителя.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Словесный отчет.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Подбор слов к картинке на сюжет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сказки в точном соответствии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количеством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условно-графических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изображений. Активизация и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обогащение словаря.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Рассказывание сказки с опорой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иллюстрации и вопросы учителя</w:t>
            </w:r>
          </w:p>
        </w:tc>
        <w:tc>
          <w:tcPr>
            <w:tcW w:w="3945" w:type="dxa"/>
          </w:tcPr>
          <w:p w:rsidR="00754C7A" w:rsidRDefault="00754C7A" w:rsidP="00D52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сравн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цвету, форме на основе словесного образца. </w:t>
            </w:r>
          </w:p>
          <w:p w:rsidR="00754C7A" w:rsidRPr="00F65F1E" w:rsidRDefault="00754C7A" w:rsidP="00D52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 по двум признакам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учителя.</w:t>
            </w:r>
          </w:p>
          <w:p w:rsidR="00754C7A" w:rsidRPr="00F65F1E" w:rsidRDefault="00754C7A" w:rsidP="00D52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поручени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словесному заданию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учителя. </w:t>
            </w:r>
          </w:p>
          <w:p w:rsidR="00754C7A" w:rsidRPr="00F65F1E" w:rsidRDefault="00754C7A" w:rsidP="00D52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картинке на сюжет сказки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помощью учителя.</w:t>
            </w:r>
          </w:p>
          <w:p w:rsidR="00754C7A" w:rsidRPr="00044527" w:rsidRDefault="00754C7A" w:rsidP="00D52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Отвечают на вопросы учителя к 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опорой на иллюстрации </w:t>
            </w:r>
          </w:p>
        </w:tc>
        <w:tc>
          <w:tcPr>
            <w:tcW w:w="3544" w:type="dxa"/>
          </w:tcPr>
          <w:p w:rsidR="00754C7A" w:rsidRDefault="00754C7A" w:rsidP="00D52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ие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схемы слов.</w:t>
            </w:r>
          </w:p>
          <w:p w:rsidR="00754C7A" w:rsidRPr="00F65F1E" w:rsidRDefault="00754C7A" w:rsidP="00D52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сравн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цвету, форме на основе словесного образца. Опис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 по двум признакам.</w:t>
            </w:r>
          </w:p>
          <w:p w:rsidR="00754C7A" w:rsidRPr="00F65F1E" w:rsidRDefault="00754C7A" w:rsidP="00D52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поручени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словесному заданию 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учителя. </w:t>
            </w:r>
          </w:p>
          <w:p w:rsidR="00754C7A" w:rsidRPr="00F65F1E" w:rsidRDefault="00754C7A" w:rsidP="00D52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картинке на сюжет сказки в точном соответствии с количеством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условно-графических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D52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изображений. </w:t>
            </w:r>
          </w:p>
          <w:p w:rsidR="00754C7A" w:rsidRPr="00044527" w:rsidRDefault="00754C7A" w:rsidP="00D52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Рассказыва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сказк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опорой на иллюстрации и вопросы учителя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115283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1528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10</w:t>
            </w:r>
          </w:p>
        </w:tc>
        <w:tc>
          <w:tcPr>
            <w:tcW w:w="2581" w:type="dxa"/>
          </w:tcPr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«слово» и его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графическое изображение</w:t>
            </w:r>
          </w:p>
        </w:tc>
        <w:tc>
          <w:tcPr>
            <w:tcW w:w="992" w:type="dxa"/>
          </w:tcPr>
          <w:p w:rsidR="00754C7A" w:rsidRPr="00044527" w:rsidRDefault="00754C7A" w:rsidP="0021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F65F1E" w:rsidRDefault="00754C7A" w:rsidP="00210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Отработка понятия «слово» и его </w:t>
            </w:r>
          </w:p>
          <w:p w:rsidR="00754C7A" w:rsidRPr="00F65F1E" w:rsidRDefault="00754C7A" w:rsidP="00210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условно-графическое изображение.</w:t>
            </w:r>
          </w:p>
          <w:p w:rsidR="00754C7A" w:rsidRPr="00F65F1E" w:rsidRDefault="00754C7A" w:rsidP="00210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«Подпись» картинки словами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210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последующим «чтением» по порядку и вразбивку.</w:t>
            </w:r>
          </w:p>
          <w:p w:rsidR="00754C7A" w:rsidRPr="00F65F1E" w:rsidRDefault="00754C7A" w:rsidP="00210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Дифференциация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сходных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</w:t>
            </w:r>
          </w:p>
          <w:p w:rsidR="00754C7A" w:rsidRDefault="00754C7A" w:rsidP="00210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звучанию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F65F1E" w:rsidRDefault="00754C7A" w:rsidP="00210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Рассказывание сказки с опорой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210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иллюстрации и вопросы учителя,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210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элементами драматизации. Активизация и обогащение словаря</w:t>
            </w:r>
          </w:p>
        </w:tc>
        <w:tc>
          <w:tcPr>
            <w:tcW w:w="3945" w:type="dxa"/>
          </w:tcPr>
          <w:p w:rsidR="00754C7A" w:rsidRDefault="00754C7A" w:rsidP="00D52D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Знакомятся с 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ем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«слово» и его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изображение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Default="00754C7A" w:rsidP="00D52D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ируют 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сходны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звучанию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с помощью учителя.</w:t>
            </w:r>
          </w:p>
          <w:p w:rsidR="00754C7A" w:rsidRPr="00044527" w:rsidRDefault="00754C7A" w:rsidP="00D52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Отвечают на вопросы учителя к 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опорой на иллюст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ации </w:t>
            </w:r>
          </w:p>
        </w:tc>
        <w:tc>
          <w:tcPr>
            <w:tcW w:w="3544" w:type="dxa"/>
          </w:tcPr>
          <w:p w:rsidR="00754C7A" w:rsidRDefault="00754C7A" w:rsidP="00D52D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Знакомятся с 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ем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«слово» и его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изображение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F65F1E" w:rsidRDefault="00754C7A" w:rsidP="00D52D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писывают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картинк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словами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по порядку и вразбивку.</w:t>
            </w:r>
          </w:p>
          <w:p w:rsidR="00754C7A" w:rsidRDefault="00754C7A" w:rsidP="00D52D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ируют 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сходны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звучанию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</w:t>
            </w:r>
          </w:p>
          <w:p w:rsidR="00754C7A" w:rsidRPr="00044527" w:rsidRDefault="00754C7A" w:rsidP="00D52D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Рассказыва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сказк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опорой на иллюстрации и вопросы учителя, с элементами драматизации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115283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1528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2581" w:type="dxa"/>
          </w:tcPr>
          <w:p w:rsidR="00754C7A" w:rsidRPr="00044527" w:rsidRDefault="00754C7A" w:rsidP="0021044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0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«Чтение» условно-графической записи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A50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сходных по звучанию</w:t>
            </w:r>
          </w:p>
        </w:tc>
        <w:tc>
          <w:tcPr>
            <w:tcW w:w="992" w:type="dxa"/>
          </w:tcPr>
          <w:p w:rsidR="00754C7A" w:rsidRPr="00044527" w:rsidRDefault="00754C7A" w:rsidP="0021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F65F1E" w:rsidRDefault="00754C7A" w:rsidP="00210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«Чтение»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условно-графической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210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записи слов, сходных по звучанию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210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парами с опорой на картинки.</w:t>
            </w:r>
          </w:p>
          <w:p w:rsidR="00754C7A" w:rsidRPr="00F65F1E" w:rsidRDefault="00754C7A" w:rsidP="00210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«Чтение»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условно-графической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210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записи слов, сходных по звучанию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порядку и вразбивку к картинке на сюжет сказки</w:t>
            </w:r>
          </w:p>
        </w:tc>
        <w:tc>
          <w:tcPr>
            <w:tcW w:w="3945" w:type="dxa"/>
          </w:tcPr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Пробуют «читать» условно-графическую запись слов, сходных по звучанию, с помощью учителя с опорой на картинки</w:t>
            </w:r>
          </w:p>
        </w:tc>
        <w:tc>
          <w:tcPr>
            <w:tcW w:w="3544" w:type="dxa"/>
          </w:tcPr>
          <w:p w:rsidR="00754C7A" w:rsidRPr="00F65F1E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слов, сходных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звучанию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парами с опорой на картинки.</w:t>
            </w:r>
          </w:p>
          <w:p w:rsidR="00754C7A" w:rsidRPr="00044527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слов, сходных по звучанию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порядку и вразбивку к картинке на сюжет сказки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115283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1528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2581" w:type="dxa"/>
          </w:tcPr>
          <w:p w:rsidR="00754C7A" w:rsidRPr="00044527" w:rsidRDefault="00754C7A" w:rsidP="00210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Обобщающий урок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теме «Знакомство с понятием «слово»</w:t>
            </w:r>
          </w:p>
        </w:tc>
        <w:tc>
          <w:tcPr>
            <w:tcW w:w="992" w:type="dxa"/>
          </w:tcPr>
          <w:p w:rsidR="00754C7A" w:rsidRPr="00044527" w:rsidRDefault="00754C7A" w:rsidP="0021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«Подпись» картинки словами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последующим «чтением» по порядку и вразбивку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по вопросам учителя </w:t>
            </w:r>
          </w:p>
          <w:p w:rsidR="00754C7A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предложений, включающих описание предмета.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Описание предмета по трем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признакам (цвет, форма, величина) с опорой на символический план</w:t>
            </w:r>
          </w:p>
        </w:tc>
        <w:tc>
          <w:tcPr>
            <w:tcW w:w="3945" w:type="dxa"/>
          </w:tcPr>
          <w:p w:rsidR="00754C7A" w:rsidRPr="00910A3F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Пробуют составлять предложения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044527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Описывают предмет по трем признакам (цвет, форма, величина) 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 опорой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вопросы учителя и картинки</w:t>
            </w:r>
          </w:p>
        </w:tc>
        <w:tc>
          <w:tcPr>
            <w:tcW w:w="3544" w:type="dxa"/>
          </w:tcPr>
          <w:p w:rsidR="00754C7A" w:rsidRDefault="00754C7A" w:rsidP="00910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«Подпи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сывают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картинки словами с их последующим «чтением» по порядку и вразбивку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Default="00754C7A" w:rsidP="00910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включающи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описание предмета.</w:t>
            </w:r>
          </w:p>
          <w:p w:rsidR="00754C7A" w:rsidRPr="00F65F1E" w:rsidRDefault="00754C7A" w:rsidP="00910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 по трем </w:t>
            </w:r>
          </w:p>
          <w:p w:rsidR="00754C7A" w:rsidRPr="00044527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признакам (цвет, форма, величина) с опорой на символический план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115283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1528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13</w:t>
            </w:r>
          </w:p>
        </w:tc>
        <w:tc>
          <w:tcPr>
            <w:tcW w:w="2581" w:type="dxa"/>
          </w:tcPr>
          <w:p w:rsidR="00754C7A" w:rsidRPr="008067C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67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Практическое ознакомление </w:t>
            </w:r>
            <w:proofErr w:type="gramStart"/>
            <w:r w:rsidRPr="008067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8067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8067C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67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понятием «предложение» и его </w:t>
            </w:r>
          </w:p>
          <w:p w:rsidR="00754C7A" w:rsidRPr="008067C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67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условно-графическим изображением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67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(схема предложения без деления 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8067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754C7A" w:rsidRPr="00044527" w:rsidRDefault="00754C7A" w:rsidP="0021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предложений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картинкам, знакомство с понятием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«предложение» и его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графической схемой (схема </w:t>
            </w:r>
            <w:proofErr w:type="gramEnd"/>
          </w:p>
          <w:p w:rsidR="00754C7A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предложения без деления на слова).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Беседы на темы, заданные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учителем.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Заучивание коротких стихотворений с голоса учителя.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Упражнения в рассказывании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стихотворений с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правильным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использованием силы голоса и темпа речи по образцу учителя</w:t>
            </w:r>
          </w:p>
        </w:tc>
        <w:tc>
          <w:tcPr>
            <w:tcW w:w="3945" w:type="dxa"/>
          </w:tcPr>
          <w:p w:rsidR="00754C7A" w:rsidRPr="00910A3F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Составляют предложения по картинкам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знакомятся с понятием «предложение» и его условно-графической схемой (схема предложения без деления на слова).</w:t>
            </w:r>
          </w:p>
          <w:p w:rsidR="00754C7A" w:rsidRPr="00910A3F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Принимают участие в беседе по теме, заданной учителем.</w:t>
            </w:r>
          </w:p>
          <w:p w:rsidR="00754C7A" w:rsidRPr="00910A3F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Повторяют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короткие стихотворения с голоса учителя </w:t>
            </w:r>
          </w:p>
          <w:p w:rsidR="00754C7A" w:rsidRPr="00044527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Pr="00910A3F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910A3F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картинкам, знаком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ятся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понятием «предложение» и его условно-графической схемой (схема предложения без деления на слова).</w:t>
            </w:r>
          </w:p>
          <w:p w:rsidR="00754C7A" w:rsidRPr="00910A3F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Принимают участие в беседе по теме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заданн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ой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учителем.</w:t>
            </w:r>
          </w:p>
          <w:p w:rsidR="00754C7A" w:rsidRPr="00910A3F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Заучива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стихотворени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голоса учителя. </w:t>
            </w:r>
          </w:p>
          <w:p w:rsidR="00754C7A" w:rsidRPr="00910A3F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Тренируются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рассказывании </w:t>
            </w:r>
          </w:p>
          <w:p w:rsidR="00754C7A" w:rsidRPr="00910A3F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стихотворений с </w:t>
            </w:r>
            <w:proofErr w:type="gramStart"/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правильным</w:t>
            </w:r>
            <w:proofErr w:type="gramEnd"/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10A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использованием силы голоса и темпа речи по образцу учителя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115283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1528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2581" w:type="dxa"/>
          </w:tcPr>
          <w:p w:rsidR="00754C7A" w:rsidRPr="008067C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67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Практическое ознакомление </w:t>
            </w:r>
            <w:proofErr w:type="gramStart"/>
            <w:r w:rsidRPr="008067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8067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8067C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67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понятием «предложение» и его </w:t>
            </w:r>
          </w:p>
          <w:p w:rsidR="00754C7A" w:rsidRPr="008067C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67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условно-графическим изображением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67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(схема предложения без деления 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8067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754C7A" w:rsidRPr="00044527" w:rsidRDefault="00754C7A" w:rsidP="0021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предложений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количеством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графических схем и их последующее «чтение» (схема предложения без деления на слова).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предложений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опорой на ситуационную картинку, с последующим чтением их в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графической записи.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Подбор слов и предложений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темам, заданным учителем,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последующим кодированием и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«чтением» (работа на партах со схемами, вырезанными из чёрной бумаги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45" w:type="dxa"/>
          </w:tcPr>
          <w:p w:rsidR="00754C7A" w:rsidRPr="00910A3F" w:rsidRDefault="00754C7A" w:rsidP="00BF3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Пробуют с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ять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с количеством условно-графических схем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помощью учителя.</w:t>
            </w:r>
          </w:p>
          <w:p w:rsidR="00754C7A" w:rsidRPr="00044527" w:rsidRDefault="00754C7A" w:rsidP="00924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помощью учителя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темам, заданным учителем, с последующим кодированием и «чтением» (работа на партах со схемами, вырезанными из чёрной бумаги)</w:t>
            </w:r>
          </w:p>
        </w:tc>
        <w:tc>
          <w:tcPr>
            <w:tcW w:w="3544" w:type="dxa"/>
          </w:tcPr>
          <w:p w:rsidR="00754C7A" w:rsidRPr="00910A3F" w:rsidRDefault="00754C7A" w:rsidP="00910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910A3F" w:rsidRDefault="00754C7A" w:rsidP="00910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количеством условно-графических схем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(схема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предложения без деления на слова).</w:t>
            </w:r>
          </w:p>
          <w:p w:rsidR="00754C7A" w:rsidRPr="00910A3F" w:rsidRDefault="00754C7A" w:rsidP="00910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910A3F" w:rsidRDefault="00754C7A" w:rsidP="00910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опорой на ситуационную картинку, с последующим чтением их в условно-графической записи.</w:t>
            </w:r>
          </w:p>
          <w:p w:rsidR="00754C7A" w:rsidRPr="00910A3F" w:rsidRDefault="00754C7A" w:rsidP="00910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емам, заданным учителем, </w:t>
            </w:r>
            <w:proofErr w:type="gramStart"/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10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последующим кодированием и «чтением» (работа на партах со схемами, вырезанными из чёрной бумаги)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115283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15</w:t>
            </w:r>
          </w:p>
        </w:tc>
        <w:tc>
          <w:tcPr>
            <w:tcW w:w="2581" w:type="dxa"/>
          </w:tcPr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Понятие «предложение» и его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условно-графическое изображение.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«Чтение» и «запись» предложений </w:t>
            </w:r>
          </w:p>
          <w:p w:rsidR="00754C7A" w:rsidRPr="008067C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(схема предложения без деления на слова)</w:t>
            </w:r>
          </w:p>
        </w:tc>
        <w:tc>
          <w:tcPr>
            <w:tcW w:w="992" w:type="dxa"/>
          </w:tcPr>
          <w:p w:rsidR="00754C7A" w:rsidRPr="00044527" w:rsidRDefault="00754C7A" w:rsidP="0021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предложений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ситуационным и предметным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картинкам, их кодирование и «чтение».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Подбор одной из двух близких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содержанию картинок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заданному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предложению, фиксация предложения условно-графическим изображением и последующее «чтение».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Составление, кодирование и </w:t>
            </w:r>
          </w:p>
          <w:p w:rsidR="00754C7A" w:rsidRPr="00F65F1E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«чтение» предложений к сказкам, </w:t>
            </w:r>
          </w:p>
          <w:p w:rsidR="00754C7A" w:rsidRPr="00044527" w:rsidRDefault="00754C7A" w:rsidP="00210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предложенным учителем. Активизация и обогащение словаря</w:t>
            </w:r>
          </w:p>
        </w:tc>
        <w:tc>
          <w:tcPr>
            <w:tcW w:w="3945" w:type="dxa"/>
          </w:tcPr>
          <w:p w:rsidR="00754C7A" w:rsidRPr="00F65F1E" w:rsidRDefault="00754C7A" w:rsidP="00BF3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Пробуют с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ять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ситуационным и предметным картинкам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учителя.</w:t>
            </w:r>
          </w:p>
          <w:p w:rsidR="00754C7A" w:rsidRPr="00F65F1E" w:rsidRDefault="00754C7A" w:rsidP="00BF3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картин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заданному предложению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</w:t>
            </w:r>
          </w:p>
          <w:p w:rsidR="00754C7A" w:rsidRPr="00044527" w:rsidRDefault="00754C7A" w:rsidP="00BF3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Pr="00F65F1E" w:rsidRDefault="00754C7A" w:rsidP="00BF3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BF3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ситуационным и предметным </w:t>
            </w:r>
          </w:p>
          <w:p w:rsidR="00754C7A" w:rsidRPr="00F65F1E" w:rsidRDefault="00754C7A" w:rsidP="00BF3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картинкам, их кодир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754C7A" w:rsidRPr="00F65F1E" w:rsidRDefault="00754C7A" w:rsidP="00BF3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картин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заданному предложению, фик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сируют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предложения условно-графическим изображением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его.</w:t>
            </w:r>
          </w:p>
          <w:p w:rsidR="00754C7A" w:rsidRPr="00F65F1E" w:rsidRDefault="00754C7A" w:rsidP="00BF3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кодир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</w:p>
          <w:p w:rsidR="00754C7A" w:rsidRPr="00044527" w:rsidRDefault="00754C7A" w:rsidP="00BF3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сказкам, предложенным учителем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2581" w:type="dxa"/>
          </w:tcPr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Понятие «предложение» и его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условно-графическое изображение.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«Чтение» и «запись» предложений </w:t>
            </w:r>
          </w:p>
          <w:p w:rsidR="00754C7A" w:rsidRPr="00F65F1E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(схема предложения без деления на слова)</w:t>
            </w:r>
          </w:p>
        </w:tc>
        <w:tc>
          <w:tcPr>
            <w:tcW w:w="992" w:type="dxa"/>
          </w:tcPr>
          <w:p w:rsidR="00754C7A" w:rsidRPr="00044527" w:rsidRDefault="00754C7A" w:rsidP="00D3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Воспроизведение сказок </w:t>
            </w: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вопросам учителя с опорой </w:t>
            </w: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наглядность.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Озвучивание реплик </w:t>
            </w: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подражанием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голосам.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Выполнение простых поручений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словесному заданию учителя.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Запоминание на слух и точное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воспроизведение предложения </w:t>
            </w: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постепенным увеличением его на одно слово.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Соотнесение </w:t>
            </w: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заданного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предложения с одной из двух 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близких по содержанию картинок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точное воспроизведение его</w:t>
            </w:r>
          </w:p>
        </w:tc>
        <w:tc>
          <w:tcPr>
            <w:tcW w:w="3945" w:type="dxa"/>
          </w:tcPr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Отвечают на вопросы учителя по сказке 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опорой на наглядность.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Озвучива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реплик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подражанием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голосам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образцу.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поручени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словесному заданию учителя.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осят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одной из двух близких по содержанию картинок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воспроизв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544" w:type="dxa"/>
          </w:tcPr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Воспроизв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ят 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вопросам учителя с опорой на наглядность.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Озвучива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реплик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подражанием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голосам.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поручени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словесному заданию учителя.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Запомина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и 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воспроизв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одят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предложения с постепенным увеличением его на одно слово.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осят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D3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одной из двух близких по содержанию картинок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воспроизв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его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1" w:type="dxa"/>
          </w:tcPr>
          <w:p w:rsidR="00754C7A" w:rsidRPr="00044527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30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Обобщающий урок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</w:t>
            </w:r>
            <w:r w:rsidR="009D30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теме «Знакомство с понятием «П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редложение»</w:t>
            </w:r>
          </w:p>
        </w:tc>
        <w:tc>
          <w:tcPr>
            <w:tcW w:w="992" w:type="dxa"/>
          </w:tcPr>
          <w:p w:rsidR="00754C7A" w:rsidRPr="00044527" w:rsidRDefault="00754C7A" w:rsidP="00D3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F65F1E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предложений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ситуационным и предметным </w:t>
            </w:r>
          </w:p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картинкам, их кодирование и «чтение».</w:t>
            </w:r>
          </w:p>
          <w:p w:rsidR="00754C7A" w:rsidRPr="00F65F1E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Восприятие на слух и точное воспроизведение двух коротких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близких по содержанию предложений</w:t>
            </w:r>
          </w:p>
          <w:p w:rsidR="00754C7A" w:rsidRPr="00044527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</w:tcPr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Составляют предложения с помощью учителя по предметным картинкам.</w:t>
            </w:r>
          </w:p>
          <w:p w:rsidR="00754C7A" w:rsidRPr="00044527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Воспринимают на слух и воспроизводят короткое предложение</w:t>
            </w:r>
          </w:p>
        </w:tc>
        <w:tc>
          <w:tcPr>
            <w:tcW w:w="3544" w:type="dxa"/>
          </w:tcPr>
          <w:p w:rsidR="00754C7A" w:rsidRPr="00F65F1E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F65F1E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ситуационным и предметным </w:t>
            </w:r>
          </w:p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картинкам, их кодир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F65F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754C7A" w:rsidRPr="00F65F1E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Воспри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нимают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и </w:t>
            </w: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точное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воспроизв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одят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близких по содержанию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</w:p>
          <w:p w:rsidR="00754C7A" w:rsidRPr="00044527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1" w:type="dxa"/>
          </w:tcPr>
          <w:p w:rsidR="00754C7A" w:rsidRPr="00D633BB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3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с новым видом схемы </w:t>
            </w:r>
          </w:p>
          <w:p w:rsidR="00754C7A" w:rsidRPr="00044527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33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предложения</w:t>
            </w:r>
          </w:p>
        </w:tc>
        <w:tc>
          <w:tcPr>
            <w:tcW w:w="992" w:type="dxa"/>
          </w:tcPr>
          <w:p w:rsidR="00754C7A" w:rsidRPr="00044527" w:rsidRDefault="00754C7A" w:rsidP="00D3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с новым видом схемы </w:t>
            </w:r>
          </w:p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предложения.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«Чтение» предложений из двух слов с опорой на иллюстрации, вопросы учителя.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Рассматривание картинок, </w:t>
            </w:r>
          </w:p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придумывание и проговаривание слов, предложений. </w:t>
            </w:r>
          </w:p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предложений по схеме Кто? Что делает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? 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ситуационной картинке, по аналогии, по предметной картинке, по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графическому изображению.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Выполнение простых поручений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словесному заданию учителя.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учителем </w:t>
            </w: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небольших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рассказов, ответы на вопросы к тексту с опорой на ситуационные картинки</w:t>
            </w:r>
          </w:p>
        </w:tc>
        <w:tc>
          <w:tcPr>
            <w:tcW w:w="3945" w:type="dxa"/>
          </w:tcPr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ятся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новым видом схемы предложения.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карти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нки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придумыва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проговарив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с помощью учителя.</w:t>
            </w:r>
          </w:p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схеме Кто? Что делает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? 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ситуационной картинке, по аналогии, по предметной картинке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поручени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словесному заданию учителя.</w:t>
            </w:r>
          </w:p>
          <w:p w:rsidR="00754C7A" w:rsidRPr="00044527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к тексту, прочитанному учителем, с опорой на ситуационные картинки</w:t>
            </w:r>
          </w:p>
        </w:tc>
        <w:tc>
          <w:tcPr>
            <w:tcW w:w="3544" w:type="dxa"/>
          </w:tcPr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ятся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новым видом схемы предложения.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 двух слов с опорой на иллюстрации, вопросы учителя.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карти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нки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придумыва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проговарив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схеме Кто? Что делает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? 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ситуационной картинке, по аналогии, по предметной картинке, по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графическому изображению.</w:t>
            </w:r>
          </w:p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поручени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словесному заданию учителя.</w:t>
            </w:r>
          </w:p>
          <w:p w:rsidR="00754C7A" w:rsidRPr="00044527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к тексту, прочитанному учителем, с опорой на ситуационные картинки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1" w:type="dxa"/>
          </w:tcPr>
          <w:p w:rsidR="00754C7A" w:rsidRPr="001E7C51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Деление предложения, </w:t>
            </w:r>
          </w:p>
          <w:p w:rsidR="00754C7A" w:rsidRPr="001E7C51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состоящего из двух слов, на слова, его </w:t>
            </w:r>
          </w:p>
          <w:p w:rsidR="00754C7A" w:rsidRPr="001E7C51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условно-графическое изображение и </w:t>
            </w:r>
          </w:p>
          <w:p w:rsidR="00754C7A" w:rsidRPr="00044527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«чтение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754C7A" w:rsidRPr="00044527" w:rsidRDefault="00754C7A" w:rsidP="00D3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</w:tcPr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Деление предложения,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состоящего из двух слов, на слова </w:t>
            </w: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опорой на </w:t>
            </w: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тактильно-двигательные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ощущения и </w:t>
            </w: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условно-графическое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 предложения.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cr/>
              <w:t xml:space="preserve">Составление по картинкам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предложений из двух слов на заданную тему, их «чтение» и последующее выделение каждого слова на слух и в условно-графической схеме.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Беседы на темы, заданные </w:t>
            </w:r>
          </w:p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чителем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опорой на картинки. </w:t>
            </w:r>
          </w:p>
          <w:p w:rsidR="00754C7A" w:rsidRPr="00A07F35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Запоминание и воспроизведение </w:t>
            </w:r>
          </w:p>
          <w:p w:rsidR="00754C7A" w:rsidRPr="00044527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постепенно увеличивающегося на одно слово ряда слов по теме, заданной учителем, с опорой на их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графическое изображение</w:t>
            </w:r>
          </w:p>
        </w:tc>
        <w:tc>
          <w:tcPr>
            <w:tcW w:w="3945" w:type="dxa"/>
          </w:tcPr>
          <w:p w:rsidR="00754C7A" w:rsidRPr="00A07F3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Pr="00A07F3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состояще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 двух слов, на слова с опорой на тактильно-двигательные ощущения и условно-графическое </w:t>
            </w:r>
          </w:p>
          <w:p w:rsidR="00754C7A" w:rsidRPr="00A07F3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 предложения.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cr/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картинкам </w:t>
            </w:r>
          </w:p>
          <w:p w:rsidR="00754C7A" w:rsidRPr="00A07F3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 двух слов на заданную тему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учителя.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Принимают участие в беседе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темы, заданные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чителем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опорой на картинки.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Запомина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воспроизв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одят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ряд слов по теме, заданной учителем, с опорой на их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графическое изображение</w:t>
            </w:r>
          </w:p>
        </w:tc>
        <w:tc>
          <w:tcPr>
            <w:tcW w:w="3544" w:type="dxa"/>
          </w:tcPr>
          <w:p w:rsidR="00754C7A" w:rsidRPr="00A07F3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Pr="00A07F3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состояще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proofErr w:type="gramEnd"/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 двух слов, на слова с опорой на тактильно-двигательные ощущения и условно-графическое </w:t>
            </w:r>
          </w:p>
          <w:p w:rsidR="00754C7A" w:rsidRPr="00A07F3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 предложения.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cr/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картинкам </w:t>
            </w:r>
          </w:p>
          <w:p w:rsidR="00754C7A" w:rsidRPr="00A07F3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 двух слов на заданную тему, их 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каждо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и в условно-графической схеме.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Принимают участие в беседе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темы, заданные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чителем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опорой на картинки. </w:t>
            </w:r>
          </w:p>
          <w:p w:rsidR="00754C7A" w:rsidRPr="00A07F3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Запомина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воспроизв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одят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C1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постепенно увеличивающ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ийся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одно слово ряд слов по теме, заданной учителем, с опорой на их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A07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графическое изображение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581" w:type="dxa"/>
          </w:tcPr>
          <w:p w:rsidR="00754C7A" w:rsidRPr="001E7C51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предложений из трёх </w:t>
            </w:r>
          </w:p>
          <w:p w:rsidR="00754C7A" w:rsidRPr="001E7C51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слов, их </w:t>
            </w:r>
            <w:proofErr w:type="gramStart"/>
            <w:r w:rsidRPr="001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условно-графическое</w:t>
            </w:r>
            <w:proofErr w:type="gramEnd"/>
            <w:r w:rsidRPr="001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 и «чтение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754C7A" w:rsidRPr="00044527" w:rsidRDefault="00754C7A" w:rsidP="00D3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316B1F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предложений </w:t>
            </w: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картинкам в соответствии с количеством условно-графических записей. </w:t>
            </w:r>
          </w:p>
          <w:p w:rsidR="00754C7A" w:rsidRPr="00316B1F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«Чтение» предложений по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графической записи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316B1F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Деление данного предложения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316B1F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состоящего из трех слов, на слова. </w:t>
            </w:r>
            <w:proofErr w:type="gramEnd"/>
          </w:p>
          <w:p w:rsidR="00754C7A" w:rsidRPr="00316B1F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Условно-графическая фиксация слов в предложении. «Чтение» предложения.</w:t>
            </w:r>
          </w:p>
          <w:p w:rsidR="00754C7A" w:rsidRPr="00316B1F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предложений </w:t>
            </w: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</w:t>
            </w:r>
            <w:proofErr w:type="gram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трёх слов по ситуационным картинкам, по двум предметным картинкам, с подстановкой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различных слов действий</w:t>
            </w:r>
          </w:p>
          <w:p w:rsidR="00754C7A" w:rsidRPr="00044527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</w:tcPr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картинкам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соответствии с количеством условно-графических записей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учителя.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Пробуют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читать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графической записи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данно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е,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состоящего из трех слов, на слова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заданию учителя.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 трёх слов по ситуационным картинкам, по двум предметным картинка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</w:p>
          <w:p w:rsidR="00754C7A" w:rsidRPr="00044527" w:rsidRDefault="00754C7A" w:rsidP="00D3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картинкам в соответствии с количеством условно-графических записей.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графической записи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данно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е,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состоящего из трех слов, на слова. </w:t>
            </w:r>
            <w:proofErr w:type="gramEnd"/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</w:t>
            </w:r>
            <w:proofErr w:type="gram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трёх слов по ситуационным картинкам, по двум предметным картинкам, с подстановкой различных слов действий</w:t>
            </w:r>
          </w:p>
          <w:p w:rsidR="00754C7A" w:rsidRPr="00044527" w:rsidRDefault="00754C7A" w:rsidP="00D35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581" w:type="dxa"/>
          </w:tcPr>
          <w:p w:rsidR="00754C7A" w:rsidRPr="001E7C51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предложений из трёх </w:t>
            </w:r>
          </w:p>
          <w:p w:rsidR="00754C7A" w:rsidRPr="001E7C51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слов, их </w:t>
            </w:r>
            <w:proofErr w:type="gramStart"/>
            <w:r w:rsidRPr="001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условно-графическое</w:t>
            </w:r>
            <w:proofErr w:type="gramEnd"/>
            <w:r w:rsidRPr="001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 и «чтение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«Чтение» и последующее выделение каждого слова на слух и в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графической схеме. Заучивание четверостиший,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пословиц, </w:t>
            </w:r>
            <w:proofErr w:type="spell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потешек</w:t>
            </w:r>
            <w:proofErr w:type="spell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голоса учителя.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Упражнения в рассказывании наизусть.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Слушание коротких рассказов,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сказок.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Пересказ содержания </w:t>
            </w: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вопросам учителя, с опорой </w:t>
            </w: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иллюстративный материал, </w:t>
            </w: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элементами драматизации</w:t>
            </w:r>
          </w:p>
        </w:tc>
        <w:tc>
          <w:tcPr>
            <w:tcW w:w="3945" w:type="dxa"/>
          </w:tcPr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Повторяют за учителем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пословиц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потеш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Пробуют заучивать наизусть короткие стихи.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 по содержанию с опорой на иллюстративный материал</w:t>
            </w:r>
          </w:p>
        </w:tc>
        <w:tc>
          <w:tcPr>
            <w:tcW w:w="3544" w:type="dxa"/>
          </w:tcPr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и выде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ляют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каждо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и в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графической схеме.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Заучива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пословиц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потеш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</w:t>
            </w:r>
            <w:proofErr w:type="spell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голоса учителя.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упражнения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рассказывании наизусть.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Pr="00044527" w:rsidRDefault="00754C7A" w:rsidP="00665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учителя, с опорой на иллюстративный материал, с элементами драматизации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1" w:type="dxa"/>
          </w:tcPr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2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предложений из двух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2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трёх слов, их условно-графическое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2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 и «чтение»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Деление предложений на слова,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их условно-графическая запись,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«чтение»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предложений </w:t>
            </w: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ситуационным картинкам с заданным количеством слов, их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графическая фиксация и последующее «чтение»</w:t>
            </w:r>
          </w:p>
        </w:tc>
        <w:tc>
          <w:tcPr>
            <w:tcW w:w="3945" w:type="dxa"/>
          </w:tcPr>
          <w:p w:rsidR="00754C7A" w:rsidRPr="00316B1F" w:rsidRDefault="00754C7A" w:rsidP="001D7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ят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образцу.</w:t>
            </w:r>
          </w:p>
          <w:p w:rsidR="00754C7A" w:rsidRPr="00044527" w:rsidRDefault="00754C7A" w:rsidP="001D7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ситуационным картинкам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помощью учителя, выполняют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фиксаци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последующее «чтение»</w:t>
            </w:r>
          </w:p>
        </w:tc>
        <w:tc>
          <w:tcPr>
            <w:tcW w:w="3544" w:type="dxa"/>
          </w:tcPr>
          <w:p w:rsidR="00754C7A" w:rsidRPr="00316B1F" w:rsidRDefault="00754C7A" w:rsidP="001D7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ят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слова, </w:t>
            </w:r>
          </w:p>
          <w:p w:rsidR="00754C7A" w:rsidRPr="00316B1F" w:rsidRDefault="00754C7A" w:rsidP="001D7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запись, </w:t>
            </w:r>
          </w:p>
          <w:p w:rsidR="00754C7A" w:rsidRPr="00316B1F" w:rsidRDefault="00754C7A" w:rsidP="001D7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316B1F" w:rsidRDefault="00754C7A" w:rsidP="001D7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D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ситуационным картинкам с заданным количеством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выполняют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их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фиксаци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последующее «чтение»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1" w:type="dxa"/>
          </w:tcPr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2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предложений из двух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72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трёх слов, их условно-графическое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2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 и «чтение»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Активизация словаря.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 словарного запаса по разным темам категориями: слова-предметы, слова-действия, слова-признаки.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предложений «</w:t>
            </w: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следам» изученных стихотворений,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сказок, рассказов.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Работа над распространением предложений</w:t>
            </w:r>
          </w:p>
        </w:tc>
        <w:tc>
          <w:tcPr>
            <w:tcW w:w="3945" w:type="dxa"/>
          </w:tcPr>
          <w:p w:rsidR="00754C7A" w:rsidRPr="00316B1F" w:rsidRDefault="00754C7A" w:rsidP="001D7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Подбирают слова   по образцу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разным темам категориями: слова-предметы, слова-действия, слова-признаки.</w:t>
            </w:r>
          </w:p>
          <w:p w:rsidR="00754C7A" w:rsidRPr="00044527" w:rsidRDefault="00754C7A" w:rsidP="001D7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яют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помощью учителя с использованием иллюстративного материала</w:t>
            </w:r>
          </w:p>
        </w:tc>
        <w:tc>
          <w:tcPr>
            <w:tcW w:w="3544" w:type="dxa"/>
          </w:tcPr>
          <w:p w:rsidR="00754C7A" w:rsidRPr="00316B1F" w:rsidRDefault="00754C7A" w:rsidP="001D7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Подбирают слова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разным темам категориями: слова-предметы, слова-действия, слова-признаки.</w:t>
            </w:r>
          </w:p>
          <w:p w:rsidR="00754C7A" w:rsidRDefault="00754C7A" w:rsidP="001D7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яют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«по следам» изученных стихотворений, сказок, рассказов. </w:t>
            </w:r>
          </w:p>
          <w:p w:rsidR="00754C7A" w:rsidRPr="00044527" w:rsidRDefault="00754C7A" w:rsidP="001D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Выполняют работу по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распростране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нию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предложений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1" w:type="dxa"/>
          </w:tcPr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Обобщающий урок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теме «Составление предложений из слов»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предложений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ситуационным картинкам, по двум предметным картинкам, с подстановкой различных слов действий.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над распространением предложений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</w:tcPr>
          <w:p w:rsidR="00754C7A" w:rsidRDefault="00754C7A" w:rsidP="008E1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ситуационным картинкам, по двум предметным картинкам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Default="00754C7A" w:rsidP="008E1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над распространением предложений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Default="00754C7A" w:rsidP="001D7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ситуационным картинкам, по двум предметным картинкам, с подстановкой различных слов действий.</w:t>
            </w:r>
          </w:p>
          <w:p w:rsidR="00754C7A" w:rsidRDefault="00754C7A" w:rsidP="001D7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над распространением предложений</w:t>
            </w:r>
          </w:p>
          <w:p w:rsidR="00754C7A" w:rsidRPr="00044527" w:rsidRDefault="00754C7A" w:rsidP="001C1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1" w:type="dxa"/>
          </w:tcPr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5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делением слова на слоги.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Деление </w:t>
            </w: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простых</w:t>
            </w:r>
            <w:proofErr w:type="gram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слоговой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структуре слов на слоги с помощью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выполнения действий. Использование выражения «часть слова».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Деление слова на слоги, «письмо»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«чтение» слов слитно и по слогам</w:t>
            </w:r>
          </w:p>
        </w:tc>
        <w:tc>
          <w:tcPr>
            <w:tcW w:w="3945" w:type="dxa"/>
          </w:tcPr>
          <w:p w:rsidR="00754C7A" w:rsidRPr="00316B1F" w:rsidRDefault="00754C7A" w:rsidP="008E1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слоговой </w:t>
            </w:r>
          </w:p>
          <w:p w:rsidR="00754C7A" w:rsidRDefault="00754C7A" w:rsidP="008E1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структуре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слоги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образцу.</w:t>
            </w:r>
          </w:p>
          <w:p w:rsidR="00754C7A" w:rsidRPr="00044527" w:rsidRDefault="00754C7A" w:rsidP="008E1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слова на слоги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пробуют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итать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по слогам</w:t>
            </w:r>
          </w:p>
        </w:tc>
        <w:tc>
          <w:tcPr>
            <w:tcW w:w="3544" w:type="dxa"/>
          </w:tcPr>
          <w:p w:rsidR="00754C7A" w:rsidRPr="00316B1F" w:rsidRDefault="00754C7A" w:rsidP="008E1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слоговой </w:t>
            </w:r>
          </w:p>
          <w:p w:rsidR="00754C7A" w:rsidRDefault="00754C7A" w:rsidP="008E1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структуре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слоги с помощью выполнения действий. </w:t>
            </w:r>
          </w:p>
          <w:p w:rsidR="00754C7A" w:rsidRDefault="00754C7A" w:rsidP="008E1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выражени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«часть слова».</w:t>
            </w:r>
          </w:p>
          <w:p w:rsidR="00754C7A" w:rsidRPr="00316B1F" w:rsidRDefault="00754C7A" w:rsidP="008E1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слова на слоги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8E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слитно и по слогам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1" w:type="dxa"/>
          </w:tcPr>
          <w:p w:rsidR="00754C7A" w:rsidRPr="003F593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5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«Чтение» и условно-графическое </w:t>
            </w:r>
          </w:p>
          <w:p w:rsidR="00754C7A" w:rsidRPr="003F593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5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изображение слов, разделенных </w:t>
            </w:r>
            <w:proofErr w:type="gramStart"/>
            <w:r w:rsidRPr="003F5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3F5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5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графическим изображением слова,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разделенного</w:t>
            </w:r>
            <w:proofErr w:type="gram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слоги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(вертикальная полоска)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</w:tcPr>
          <w:p w:rsidR="00754C7A" w:rsidRPr="00316B1F" w:rsidRDefault="00754C7A" w:rsidP="008E1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ятся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8E1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графическим изображением слова, разделенного на слоги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(вертикальная полоска)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Pr="00316B1F" w:rsidRDefault="00754C7A" w:rsidP="008E1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ятся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8E1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графическим изображением слова, разделенного на слоги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(вертикальная полоска)</w:t>
            </w:r>
          </w:p>
          <w:p w:rsidR="00754C7A" w:rsidRPr="00044527" w:rsidRDefault="00754C7A" w:rsidP="001C1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1" w:type="dxa"/>
          </w:tcPr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Обобщающий урок по теме «Знакомство с делением слов на слоги»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Деление </w:t>
            </w: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простых</w:t>
            </w:r>
            <w:proofErr w:type="gram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слоговой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структуре слов на слоги с помощью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выполнения действий.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учителем </w:t>
            </w: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небольших</w:t>
            </w:r>
            <w:proofErr w:type="gram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сказок и рассказов.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Передача содержания произведений с опорой на иллюстрации и вопросы учителя.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элементов драматизации</w:t>
            </w:r>
          </w:p>
        </w:tc>
        <w:tc>
          <w:tcPr>
            <w:tcW w:w="3945" w:type="dxa"/>
          </w:tcPr>
          <w:p w:rsidR="00754C7A" w:rsidRPr="00316B1F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слоговой </w:t>
            </w:r>
          </w:p>
          <w:p w:rsidR="00754C7A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структуре слов на слоги с помощью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учителя.</w:t>
            </w:r>
          </w:p>
          <w:p w:rsidR="00754C7A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Pr="00044527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 по сказке с опорой на иллюстративный материал</w:t>
            </w:r>
          </w:p>
        </w:tc>
        <w:tc>
          <w:tcPr>
            <w:tcW w:w="3544" w:type="dxa"/>
          </w:tcPr>
          <w:p w:rsidR="00754C7A" w:rsidRPr="00316B1F" w:rsidRDefault="00754C7A" w:rsidP="008E1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слоговой </w:t>
            </w:r>
          </w:p>
          <w:p w:rsidR="00754C7A" w:rsidRDefault="00754C7A" w:rsidP="008E1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структуре слов на слоги с помощью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ыполнения действий.</w:t>
            </w:r>
          </w:p>
          <w:p w:rsidR="00754C7A" w:rsidRPr="00316B1F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учителя, с опорой на иллюстративный материал, с элементами драматизации</w:t>
            </w:r>
          </w:p>
          <w:p w:rsidR="00754C7A" w:rsidRPr="00044527" w:rsidRDefault="00754C7A" w:rsidP="008E1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1" w:type="dxa"/>
          </w:tcPr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5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Деление слова на части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Деление слов на слоги и «чтение»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их в условно-графической записи слитно и по слогам.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Четкое произнесение каждого слога в словах.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Слитное «чтение» и «чтение» по слогам</w:t>
            </w:r>
          </w:p>
        </w:tc>
        <w:tc>
          <w:tcPr>
            <w:tcW w:w="3945" w:type="dxa"/>
          </w:tcPr>
          <w:p w:rsidR="00754C7A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слоги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помощью учителя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754C7A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произносят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кажд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слог в словах</w:t>
            </w:r>
          </w:p>
          <w:p w:rsidR="00754C7A" w:rsidRPr="00044527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слоги и 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их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слитно и по слогам. </w:t>
            </w:r>
          </w:p>
          <w:p w:rsidR="00754C7A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произносят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кажд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слог в словах.</w:t>
            </w:r>
          </w:p>
          <w:p w:rsidR="00754C7A" w:rsidRPr="00044527" w:rsidRDefault="00754C7A" w:rsidP="004A6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слитно и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слогам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1" w:type="dxa"/>
          </w:tcPr>
          <w:p w:rsidR="00754C7A" w:rsidRPr="003F593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5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Деление слова на части.</w:t>
            </w:r>
            <w:r>
              <w:t xml:space="preserve"> </w:t>
            </w:r>
            <w:r w:rsidRPr="003F5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Дифференциация сходных слогов и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5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Дифференциация сходных слогов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spell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</w:t>
            </w:r>
            <w:proofErr w:type="spell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мо, ту – </w:t>
            </w:r>
            <w:proofErr w:type="spell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</w:t>
            </w:r>
            <w:proofErr w:type="spell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  <w:p w:rsidR="00754C7A" w:rsidRPr="00BC6C53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Заучивание с голоса учителя </w:t>
            </w:r>
          </w:p>
          <w:p w:rsidR="00754C7A" w:rsidRPr="00BC6C53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четверостиший, </w:t>
            </w:r>
            <w:proofErr w:type="spellStart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потешек</w:t>
            </w:r>
            <w:proofErr w:type="spellEnd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пословиц,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включающих в себя слоги и слова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сходные по звучанию и оппозиционными звуками</w:t>
            </w:r>
            <w:proofErr w:type="gramEnd"/>
          </w:p>
        </w:tc>
        <w:tc>
          <w:tcPr>
            <w:tcW w:w="3945" w:type="dxa"/>
          </w:tcPr>
          <w:p w:rsidR="00754C7A" w:rsidRPr="00316B1F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ируют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сходны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</w:t>
            </w:r>
            <w:proofErr w:type="spell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мо, ту – </w:t>
            </w:r>
            <w:proofErr w:type="spell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</w:t>
            </w:r>
            <w:proofErr w:type="spell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образцу.</w:t>
            </w:r>
          </w:p>
          <w:p w:rsidR="00754C7A" w:rsidRPr="00BC6C53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Повторяют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голоса учителя </w:t>
            </w:r>
          </w:p>
          <w:p w:rsidR="00754C7A" w:rsidRPr="00044527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потеш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</w:t>
            </w:r>
            <w:proofErr w:type="spellEnd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пословиц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чистоговор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</w:t>
            </w:r>
            <w:proofErr w:type="spellEnd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включающи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себя слоги и слова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сходные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звучанию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ппозиционными звуками</w:t>
            </w:r>
          </w:p>
        </w:tc>
        <w:tc>
          <w:tcPr>
            <w:tcW w:w="3544" w:type="dxa"/>
          </w:tcPr>
          <w:p w:rsidR="00754C7A" w:rsidRPr="00316B1F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ируют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сходны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</w:t>
            </w:r>
            <w:proofErr w:type="spell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мо, ту – </w:t>
            </w:r>
            <w:proofErr w:type="spell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</w:t>
            </w:r>
            <w:proofErr w:type="spellEnd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  <w:p w:rsidR="00754C7A" w:rsidRPr="00BC6C53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Заучива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голоса учителя </w:t>
            </w:r>
          </w:p>
          <w:p w:rsidR="00754C7A" w:rsidRPr="00044527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потеш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</w:t>
            </w:r>
            <w:proofErr w:type="spellEnd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пословиц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чистоговор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</w:t>
            </w:r>
            <w:proofErr w:type="spellEnd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включающи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себя слоги и слова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сходные по звучанию и оппозиционными звуками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81" w:type="dxa"/>
          </w:tcPr>
          <w:p w:rsidR="00754C7A" w:rsidRPr="000F73E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Дифференциация сходных слогов и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Дифференциация сходных слов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(мак – бак, мишка – миска, осы – косы, рот – крот). </w:t>
            </w:r>
          </w:p>
          <w:p w:rsidR="00754C7A" w:rsidRPr="00316B1F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Игра «Раз, два, три – повтори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покажи»</w:t>
            </w:r>
          </w:p>
        </w:tc>
        <w:tc>
          <w:tcPr>
            <w:tcW w:w="3945" w:type="dxa"/>
          </w:tcPr>
          <w:p w:rsidR="00754C7A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сходны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(мак – бак, мишка – миска, осы – косы, рот – крот)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учителя.</w:t>
            </w:r>
            <w:proofErr w:type="gramEnd"/>
          </w:p>
          <w:p w:rsidR="00754C7A" w:rsidRPr="00044527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Играют в игру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«Раз, два, три – повтори и покажи»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</w:t>
            </w:r>
          </w:p>
        </w:tc>
        <w:tc>
          <w:tcPr>
            <w:tcW w:w="3544" w:type="dxa"/>
          </w:tcPr>
          <w:p w:rsidR="00754C7A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сходны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(мак – бак, мишка – миска, осы – косы, рот – крот). </w:t>
            </w:r>
            <w:proofErr w:type="gramEnd"/>
          </w:p>
          <w:p w:rsidR="00754C7A" w:rsidRPr="00044527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Играют в игру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«Раз, два, три – повтори и покажи»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81" w:type="dxa"/>
          </w:tcPr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Обобщающий урок по теме «Деление слова на части»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BC6C53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Деление слов на слоги и «чтение»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 в условно-графической записи слитно и по слогам.</w:t>
            </w:r>
          </w:p>
          <w:p w:rsidR="00754C7A" w:rsidRPr="00BC6C53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учителем </w:t>
            </w:r>
            <w:proofErr w:type="gramStart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небольших</w:t>
            </w:r>
            <w:proofErr w:type="gramEnd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BC6C53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сказок и рассказов. Воспроизведение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содержания</w:t>
            </w:r>
            <w:r w:rsidR="00436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услышанного с опорой </w:t>
            </w:r>
            <w:proofErr w:type="gramStart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BC6C53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иллюстрации, вопросы учителя, </w:t>
            </w:r>
            <w:proofErr w:type="gramStart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элементами драматизации</w:t>
            </w:r>
          </w:p>
        </w:tc>
        <w:tc>
          <w:tcPr>
            <w:tcW w:w="3945" w:type="dxa"/>
          </w:tcPr>
          <w:p w:rsidR="00754C7A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слоги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помощью учителя.</w:t>
            </w:r>
          </w:p>
          <w:p w:rsidR="00754C7A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Pr="00044527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 по сказке с опорой на иллюстративный материал</w:t>
            </w:r>
          </w:p>
        </w:tc>
        <w:tc>
          <w:tcPr>
            <w:tcW w:w="3544" w:type="dxa"/>
          </w:tcPr>
          <w:p w:rsidR="00754C7A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слоги и 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BC6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их в условно-графической записи слитно и по слогам.</w:t>
            </w:r>
          </w:p>
          <w:p w:rsidR="00754C7A" w:rsidRPr="00316B1F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4A6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Pr="00044527" w:rsidRDefault="00754C7A" w:rsidP="00665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учителя, с опорой на иллюстративный материал, с элементами драматизации</w:t>
            </w:r>
          </w:p>
        </w:tc>
      </w:tr>
      <w:tr w:rsidR="00F64A27" w:rsidRPr="00044527" w:rsidTr="0002695E">
        <w:tc>
          <w:tcPr>
            <w:tcW w:w="15706" w:type="dxa"/>
            <w:gridSpan w:val="6"/>
          </w:tcPr>
          <w:p w:rsidR="00F64A27" w:rsidRPr="00F64A27" w:rsidRDefault="00F64A27" w:rsidP="00F64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64A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Буквенный период -   35 часов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1" w:type="dxa"/>
          </w:tcPr>
          <w:p w:rsidR="00754C7A" w:rsidRPr="000F73E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звука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</w:t>
            </w: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начале слова, </w:t>
            </w:r>
          </w:p>
          <w:p w:rsidR="00754C7A" w:rsidRPr="000F73E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его 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условно-графическим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изображением в схеме слов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</w:tcPr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</w:t>
            </w:r>
            <w:proofErr w:type="gramStart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словах, обозначающих </w:t>
            </w:r>
            <w:proofErr w:type="gramStart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предметные</w:t>
            </w:r>
            <w:proofErr w:type="gramEnd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картинки.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новым видом схемы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слова, на </w:t>
            </w:r>
            <w:proofErr w:type="gramStart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которой</w:t>
            </w:r>
            <w:proofErr w:type="gramEnd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звук показан в виде пустого квадратика.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«Чтение» условно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графической записи слов и выделение первого звука на слух и в схеме</w:t>
            </w:r>
          </w:p>
        </w:tc>
        <w:tc>
          <w:tcPr>
            <w:tcW w:w="3945" w:type="dxa"/>
          </w:tcPr>
          <w:p w:rsidR="00754C7A" w:rsidRPr="0047701E" w:rsidRDefault="00754C7A" w:rsidP="00D8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Определ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яют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звука</w:t>
            </w:r>
            <w:proofErr w:type="gramStart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словах, обозначающих предметные картинки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помощью учителя.</w:t>
            </w:r>
          </w:p>
          <w:p w:rsidR="00754C7A" w:rsidRDefault="00754C7A" w:rsidP="00D8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ятся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новым видом схемы слова, на которой звук показан в виде пустого квадратика. </w:t>
            </w:r>
          </w:p>
          <w:p w:rsidR="00754C7A" w:rsidRPr="00044527" w:rsidRDefault="00754C7A" w:rsidP="00D8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яют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ый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звук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слух и в схеме</w:t>
            </w:r>
          </w:p>
        </w:tc>
        <w:tc>
          <w:tcPr>
            <w:tcW w:w="3544" w:type="dxa"/>
          </w:tcPr>
          <w:p w:rsidR="00754C7A" w:rsidRPr="0047701E" w:rsidRDefault="00754C7A" w:rsidP="00D8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Определ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яют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звука</w:t>
            </w:r>
            <w:proofErr w:type="gramStart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</w:p>
          <w:p w:rsidR="00754C7A" w:rsidRPr="0047701E" w:rsidRDefault="00754C7A" w:rsidP="00D8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словах</w:t>
            </w:r>
            <w:proofErr w:type="gramEnd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обозначающих предметные картинки.</w:t>
            </w:r>
          </w:p>
          <w:p w:rsidR="00754C7A" w:rsidRDefault="00754C7A" w:rsidP="00D8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ятся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новым видом схемы слова, на которой звук показан в виде пустого квадратика. </w:t>
            </w:r>
          </w:p>
          <w:p w:rsidR="00754C7A" w:rsidRPr="00044527" w:rsidRDefault="00754C7A" w:rsidP="00D83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итают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условно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ую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запис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слов и выдел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яют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ый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звук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слух и в схеме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1" w:type="dxa"/>
          </w:tcPr>
          <w:p w:rsidR="00754C7A" w:rsidRPr="000F73E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звука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начале слова, </w:t>
            </w:r>
          </w:p>
          <w:p w:rsidR="00754C7A" w:rsidRPr="000F73E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его 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условно-графическим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изображением в схеме слов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Подбор слов, начинающихся 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звука А. Условно-графическая запись слова.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Упражнения на развитие умения 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слышать первый звук в словах.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учителем 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небольших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сказок и рассказов. Воспроизведение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содержания</w:t>
            </w:r>
            <w:r w:rsidR="00436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услышанного с опорой на иллюстрации, вопросы учителя, 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элементами драматизаци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945" w:type="dxa"/>
          </w:tcPr>
          <w:p w:rsidR="00754C7A" w:rsidRPr="0047701E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звука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47701E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пражнения на развитие умения слышать первый звук в словах.</w:t>
            </w:r>
          </w:p>
          <w:p w:rsidR="00754C7A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Pr="00044527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 по сказке с опорой на иллюстративный материал</w:t>
            </w:r>
          </w:p>
        </w:tc>
        <w:tc>
          <w:tcPr>
            <w:tcW w:w="3544" w:type="dxa"/>
          </w:tcPr>
          <w:p w:rsidR="00754C7A" w:rsidRPr="0047701E" w:rsidRDefault="00754C7A" w:rsidP="00D8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звука А.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слова.</w:t>
            </w:r>
          </w:p>
          <w:p w:rsidR="00754C7A" w:rsidRPr="0047701E" w:rsidRDefault="00754C7A" w:rsidP="00D8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пражнения на развитие умения слышать первый звук в словах.</w:t>
            </w:r>
          </w:p>
          <w:p w:rsidR="00754C7A" w:rsidRPr="00316B1F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Pr="00044527" w:rsidRDefault="00754C7A" w:rsidP="00665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учителя, с опорой на иллюстративный материал, с элементами драматизации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1" w:type="dxa"/>
          </w:tcPr>
          <w:p w:rsidR="00754C7A" w:rsidRPr="000F73E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звука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начале слова, </w:t>
            </w:r>
          </w:p>
          <w:p w:rsidR="00754C7A" w:rsidRPr="000F73E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его 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условно-графическим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изображением в схеме слов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</w:t>
            </w:r>
            <w:proofErr w:type="gramStart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словах, обозначающих </w:t>
            </w:r>
            <w:proofErr w:type="gramStart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предметные</w:t>
            </w:r>
            <w:proofErr w:type="gramEnd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картинки.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«Чтение» </w:t>
            </w:r>
            <w:proofErr w:type="gramStart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условно-графической</w:t>
            </w:r>
            <w:proofErr w:type="gramEnd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записи слов и выделение первого звука на слух и в схеме.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слов, начинающихся </w:t>
            </w:r>
            <w:proofErr w:type="gramStart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звука У. Условно-графическая запись слова</w:t>
            </w:r>
          </w:p>
        </w:tc>
        <w:tc>
          <w:tcPr>
            <w:tcW w:w="3945" w:type="dxa"/>
          </w:tcPr>
          <w:p w:rsidR="00754C7A" w:rsidRPr="0047701E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яют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звука</w:t>
            </w:r>
            <w:proofErr w:type="gramStart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словах, обозначающих предметные картинки.</w:t>
            </w:r>
          </w:p>
          <w:p w:rsidR="00754C7A" w:rsidRPr="0047701E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итают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условно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ую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запис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слов и выдел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яют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ый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звук на слух и в схеме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учителя.</w:t>
            </w:r>
          </w:p>
          <w:p w:rsidR="00754C7A" w:rsidRPr="00044527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ирают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начинающ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иеся 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вука</w:t>
            </w:r>
            <w:proofErr w:type="gramStart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 картинкам</w:t>
            </w:r>
          </w:p>
        </w:tc>
        <w:tc>
          <w:tcPr>
            <w:tcW w:w="3544" w:type="dxa"/>
          </w:tcPr>
          <w:p w:rsidR="00754C7A" w:rsidRPr="0047701E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яют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звука</w:t>
            </w:r>
            <w:proofErr w:type="gramStart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proofErr w:type="gramEnd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</w:p>
          <w:p w:rsidR="00754C7A" w:rsidRPr="0047701E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словах</w:t>
            </w:r>
            <w:proofErr w:type="gramEnd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обозначающих предметные картинки.</w:t>
            </w:r>
          </w:p>
          <w:p w:rsidR="00754C7A" w:rsidRPr="0047701E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итают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условно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ую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запис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слов и выдел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яют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ый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звук на слух и в схеме.</w:t>
            </w:r>
          </w:p>
          <w:p w:rsidR="00754C7A" w:rsidRPr="00D32923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ирают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начинающ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иеся 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вука У.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словно-графическ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ую</w:t>
            </w:r>
            <w:r w:rsidRPr="0047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запись слова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1" w:type="dxa"/>
          </w:tcPr>
          <w:p w:rsidR="00754C7A" w:rsidRPr="000F73E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звука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начале слова, </w:t>
            </w:r>
          </w:p>
          <w:p w:rsidR="00754C7A" w:rsidRPr="000F73E5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его 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условно-графическим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изображением в схеме слов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Упражнения на развитие умения 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слышать первый звук в словах.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учителем 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небольших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сказок и рассказов. Воспроизведение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содержания</w:t>
            </w:r>
            <w:r w:rsidR="00436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услышанного с опорой на иллюстрации, вопросы учителя, 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элементами драматизации</w:t>
            </w:r>
          </w:p>
        </w:tc>
        <w:tc>
          <w:tcPr>
            <w:tcW w:w="3945" w:type="dxa"/>
          </w:tcPr>
          <w:p w:rsidR="00754C7A" w:rsidRPr="0047701E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пражнения на развитие умения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лышать первый звук в словах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Pr="00044527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 по сказке с опорой на иллюстративный материал</w:t>
            </w:r>
          </w:p>
        </w:tc>
        <w:tc>
          <w:tcPr>
            <w:tcW w:w="3544" w:type="dxa"/>
          </w:tcPr>
          <w:p w:rsidR="00754C7A" w:rsidRPr="0047701E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пражнения на развитие умения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лышать первый звук в словах.</w:t>
            </w:r>
          </w:p>
          <w:p w:rsidR="00754C7A" w:rsidRPr="00316B1F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Pr="00044527" w:rsidRDefault="00754C7A" w:rsidP="003A5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опросам учителя, с опорой на иллюстративный материал, с элементами драматизации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1" w:type="dxa"/>
          </w:tcPr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 и чтение слогов с буквами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У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У в 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словах, обозначающих 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картинки.</w:t>
            </w:r>
          </w:p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«Чтение» 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условно-графической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записи слов и выделение первого звука на слух и в схеме</w:t>
            </w:r>
          </w:p>
        </w:tc>
        <w:tc>
          <w:tcPr>
            <w:tcW w:w="3945" w:type="dxa"/>
          </w:tcPr>
          <w:p w:rsidR="00754C7A" w:rsidRPr="0047701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У в словах,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обозначающих предметные картинки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</w:t>
            </w:r>
          </w:p>
        </w:tc>
        <w:tc>
          <w:tcPr>
            <w:tcW w:w="3544" w:type="dxa"/>
          </w:tcPr>
          <w:p w:rsidR="00754C7A" w:rsidRPr="0047701E" w:rsidRDefault="00754C7A" w:rsidP="00D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У в словах, обозначающих предметные картинки.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1" w:type="dxa"/>
          </w:tcPr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 и чтение слогов с буквами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У</w:t>
            </w:r>
          </w:p>
        </w:tc>
        <w:tc>
          <w:tcPr>
            <w:tcW w:w="992" w:type="dxa"/>
          </w:tcPr>
          <w:p w:rsidR="00754C7A" w:rsidRPr="00044527" w:rsidRDefault="00754C7A" w:rsidP="001C1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47701E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Подбор слов, начинающихся 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У. </w:t>
            </w:r>
          </w:p>
          <w:p w:rsidR="00754C7A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Условно-графическая запись слов и первого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</w:t>
            </w:r>
          </w:p>
          <w:p w:rsidR="00754C7A" w:rsidRPr="00044527" w:rsidRDefault="00754C7A" w:rsidP="001C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рассказа по сюжетной картинке</w:t>
            </w:r>
          </w:p>
        </w:tc>
        <w:tc>
          <w:tcPr>
            <w:tcW w:w="3945" w:type="dxa"/>
          </w:tcPr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ирают 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начинающихся со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 и первого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по образцу.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 по картинке</w:t>
            </w:r>
          </w:p>
        </w:tc>
        <w:tc>
          <w:tcPr>
            <w:tcW w:w="3544" w:type="dxa"/>
          </w:tcPr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ирают 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начинающихся со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У. </w:t>
            </w:r>
          </w:p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 и первого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</w:t>
            </w:r>
          </w:p>
          <w:p w:rsidR="00754C7A" w:rsidRPr="00044527" w:rsidRDefault="00754C7A" w:rsidP="00980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яют  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 по сюжетной картинке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1" w:type="dxa"/>
          </w:tcPr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Обобщающий урок по теме «Буквы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У»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на слух слов, начинающихся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47701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звукоподражательных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слогов АУ, УА.</w:t>
            </w:r>
          </w:p>
          <w:p w:rsidR="00754C7A" w:rsidRPr="0047701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над восклицательной интонацией при чтении.</w:t>
            </w:r>
          </w:p>
          <w:p w:rsidR="00754C7A" w:rsidRPr="0047701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учителем 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небольших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сказок и рассказов. Воспроизведение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содержания</w:t>
            </w:r>
            <w:r w:rsidR="00436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услышанного с опорой на 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иллюстрации, вопросы учителя</w:t>
            </w:r>
          </w:p>
        </w:tc>
        <w:tc>
          <w:tcPr>
            <w:tcW w:w="3945" w:type="dxa"/>
          </w:tcPr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Pr="0047701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Пробуют читать   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звукоподражательны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АУ, УА.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 по услышанному тексту</w:t>
            </w:r>
          </w:p>
        </w:tc>
        <w:tc>
          <w:tcPr>
            <w:tcW w:w="3544" w:type="dxa"/>
          </w:tcPr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звукоподражательны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АУ, УА.</w:t>
            </w:r>
          </w:p>
          <w:p w:rsidR="00754C7A" w:rsidRPr="0047701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над восклицательной интонацией при чтении.</w:t>
            </w:r>
          </w:p>
          <w:p w:rsidR="00754C7A" w:rsidRPr="00044527" w:rsidRDefault="00754C7A" w:rsidP="003A5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учителя, с опорой на иллюстративный материал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1" w:type="dxa"/>
          </w:tcPr>
          <w:p w:rsidR="00754C7A" w:rsidRPr="000F73E5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звука М в начале слова,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его 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условно-графическим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изображением в схеме слова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47701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места звука М 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47701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словах, обозначающих 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47701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картинки.</w:t>
            </w:r>
          </w:p>
          <w:p w:rsidR="00754C7A" w:rsidRPr="0047701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«Чтение» 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условно-графической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записи слов и выделение первого звука на слух и в схеме</w:t>
            </w:r>
          </w:p>
        </w:tc>
        <w:tc>
          <w:tcPr>
            <w:tcW w:w="3945" w:type="dxa"/>
          </w:tcPr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звука М в словах, обозначающих предметные картинки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</w:t>
            </w:r>
          </w:p>
        </w:tc>
        <w:tc>
          <w:tcPr>
            <w:tcW w:w="3544" w:type="dxa"/>
          </w:tcPr>
          <w:p w:rsidR="00754C7A" w:rsidRPr="0047701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звука М </w:t>
            </w: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47701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словах</w:t>
            </w:r>
            <w:proofErr w:type="gramEnd"/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обозначающих предметные картинки.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477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81" w:type="dxa"/>
          </w:tcPr>
          <w:p w:rsidR="00754C7A" w:rsidRPr="000F73E5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Выделение звука М в начале слова, </w:t>
            </w:r>
          </w:p>
          <w:p w:rsidR="00754C7A" w:rsidRPr="000F73E5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его 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условно-графическим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изображением в схеме слова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Подбор слов, начинающихся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звука М. Условно-графическая запись слова.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Упражнения на развитие умения 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слышать первый звук в словах.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учителем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небольших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сказок и рассказов. Воспроизведение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содержания</w:t>
            </w:r>
            <w:r w:rsidR="00436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услышанного с опорой на иллюстрации, вопросы учителя,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элементами драматизации</w:t>
            </w:r>
          </w:p>
        </w:tc>
        <w:tc>
          <w:tcPr>
            <w:tcW w:w="3945" w:type="dxa"/>
          </w:tcPr>
          <w:p w:rsidR="00754C7A" w:rsidRPr="00895682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звука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опорой на образец.</w:t>
            </w:r>
          </w:p>
          <w:p w:rsidR="00754C7A" w:rsidRPr="00895682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учителя.</w:t>
            </w:r>
          </w:p>
          <w:p w:rsidR="00754C7A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пражнения на развитие умения слышать первый звук в словах.</w:t>
            </w:r>
          </w:p>
          <w:p w:rsidR="00754C7A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Pr="00044527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 по сказке с опорой на иллюстративный материал</w:t>
            </w:r>
          </w:p>
        </w:tc>
        <w:tc>
          <w:tcPr>
            <w:tcW w:w="3544" w:type="dxa"/>
          </w:tcPr>
          <w:p w:rsidR="00754C7A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звука М. </w:t>
            </w:r>
          </w:p>
          <w:p w:rsidR="00754C7A" w:rsidRPr="00895682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слова.</w:t>
            </w:r>
          </w:p>
          <w:p w:rsidR="00754C7A" w:rsidRPr="00895682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пражнения на развитие умения слышать первый звук в словах.</w:t>
            </w:r>
          </w:p>
          <w:p w:rsidR="00754C7A" w:rsidRPr="00316B1F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Pr="00044527" w:rsidRDefault="00754C7A" w:rsidP="003A5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учителя, с опорой на иллюстративный материал, с элементами драматизации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81" w:type="dxa"/>
          </w:tcPr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слогов и слов из букв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 звука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М 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словах, обозначающих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 картинки.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«Чтение»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условно-графической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записи слов и выделение первого звука на слух и в схеме.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Подбор слов, начинающихся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М. Условно-графическая запись слов и первого звука</w:t>
            </w:r>
          </w:p>
        </w:tc>
        <w:tc>
          <w:tcPr>
            <w:tcW w:w="3945" w:type="dxa"/>
          </w:tcPr>
          <w:p w:rsidR="00754C7A" w:rsidRPr="00895682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 в словах, обозначающих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 картинки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Pr="00895682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образцу.</w:t>
            </w:r>
          </w:p>
          <w:p w:rsidR="00754C7A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Pr="00895682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 в словах, обозначающих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 картинки.</w:t>
            </w:r>
          </w:p>
          <w:p w:rsidR="00754C7A" w:rsidRPr="00895682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схеме.</w:t>
            </w:r>
          </w:p>
          <w:p w:rsidR="00754C7A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М. </w:t>
            </w:r>
          </w:p>
          <w:p w:rsidR="00754C7A" w:rsidRPr="00044527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 и первого звука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1" w:type="dxa"/>
          </w:tcPr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слогов и слов из букв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рассказа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сюжетной картинке.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на слух слов, начинающихся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М.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звукоподражательных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слогов АУ, УА, АМ, УМ, МА, МУ. Работа над восклицательной интонацией при чтении.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чтение слова МА -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45" w:type="dxa"/>
          </w:tcPr>
          <w:p w:rsidR="00754C7A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Отвечают на вопросы учителя 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сюжетной картинке.</w:t>
            </w:r>
          </w:p>
          <w:p w:rsidR="00754C7A" w:rsidRPr="00895682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Pr="00895682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Пробуют читать 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звукоподражательн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ые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АУ, УА, АМ, УМ, МА, МУ. </w:t>
            </w:r>
          </w:p>
          <w:p w:rsidR="00754C7A" w:rsidRPr="00044527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по образцу</w:t>
            </w:r>
          </w:p>
        </w:tc>
        <w:tc>
          <w:tcPr>
            <w:tcW w:w="3544" w:type="dxa"/>
          </w:tcPr>
          <w:p w:rsidR="00754C7A" w:rsidRPr="00895682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сюжетной картинке.</w:t>
            </w:r>
          </w:p>
          <w:p w:rsidR="00754C7A" w:rsidRPr="00895682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М.</w:t>
            </w:r>
          </w:p>
          <w:p w:rsidR="00754C7A" w:rsidRPr="00895682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звукоподражательн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ые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АУ, УА, АМ, УМ, МА, МУ. </w:t>
            </w:r>
          </w:p>
          <w:p w:rsidR="00754C7A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над восклицательной интонацией при чтении.</w:t>
            </w:r>
          </w:p>
          <w:p w:rsidR="00754C7A" w:rsidRPr="00044527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81" w:type="dxa"/>
          </w:tcPr>
          <w:p w:rsidR="00754C7A" w:rsidRPr="000F73E5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слогов и слов из букв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895682" w:rsidRDefault="00754C7A" w:rsidP="00220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 звука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М </w:t>
            </w:r>
          </w:p>
          <w:p w:rsidR="00754C7A" w:rsidRPr="00895682" w:rsidRDefault="00754C7A" w:rsidP="00220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словах, обозначающих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 картинки.</w:t>
            </w:r>
          </w:p>
          <w:p w:rsidR="00754C7A" w:rsidRPr="00895682" w:rsidRDefault="00754C7A" w:rsidP="00220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звукоподражательных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895682" w:rsidRDefault="00754C7A" w:rsidP="00220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слогов АУ, УА, АМ, УМ, МА, МУ.</w:t>
            </w:r>
          </w:p>
        </w:tc>
        <w:tc>
          <w:tcPr>
            <w:tcW w:w="3945" w:type="dxa"/>
          </w:tcPr>
          <w:p w:rsidR="00754C7A" w:rsidRPr="00895682" w:rsidRDefault="00754C7A" w:rsidP="00220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 в словах, обозначающих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 картинки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Pr="00895682" w:rsidRDefault="00754C7A" w:rsidP="00220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Пробуют читать 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звукоподражательн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ые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220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АУ, УА, АМ, УМ, МА, МУ. </w:t>
            </w:r>
          </w:p>
          <w:p w:rsidR="00754C7A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Default="00754C7A" w:rsidP="00220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 в словах,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обозначающих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 картинки.</w:t>
            </w:r>
          </w:p>
          <w:p w:rsidR="00754C7A" w:rsidRPr="00895682" w:rsidRDefault="00754C7A" w:rsidP="00220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звукоподражательн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ые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895682" w:rsidRDefault="00754C7A" w:rsidP="00220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АУ, УА, АМ, УМ, МА, МУ. </w:t>
            </w:r>
          </w:p>
          <w:p w:rsidR="00754C7A" w:rsidRPr="00895682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1" w:type="dxa"/>
          </w:tcPr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Обобщающий урок по теме «Буквы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М»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на слух слов, начинающихся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М.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учителем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небольших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сказок и рассказов. Воспроизведение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содержания</w:t>
            </w:r>
            <w:r w:rsidR="00436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услышанного с опорой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иллюстрации, вопросы учителя,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элементами драматизации.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Заучивание четверостиший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голоса учителя. Использование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элементов драматизации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5" w:type="dxa"/>
          </w:tcPr>
          <w:p w:rsidR="00754C7A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 словесному образцу.</w:t>
            </w:r>
          </w:p>
          <w:p w:rsidR="00754C7A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 по сказке с опорой на иллюстративный материал.</w:t>
            </w:r>
          </w:p>
          <w:p w:rsidR="00754C7A" w:rsidRPr="00044527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голоса учителя</w:t>
            </w:r>
          </w:p>
        </w:tc>
        <w:tc>
          <w:tcPr>
            <w:tcW w:w="3544" w:type="dxa"/>
          </w:tcPr>
          <w:p w:rsidR="00754C7A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М.</w:t>
            </w:r>
          </w:p>
          <w:p w:rsidR="00754C7A" w:rsidRPr="00316B1F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учителя, с опорой на иллюстративный материал, с элементами драматизации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895682" w:rsidRDefault="00754C7A" w:rsidP="001C0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Заучива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голоса учителя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1" w:type="dxa"/>
          </w:tcPr>
          <w:p w:rsidR="00754C7A" w:rsidRPr="000F73E5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звука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начале слова,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его условно-графическим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изображением в схеме слов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</w:tcPr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 звука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словах, обозначающих предметные картинки.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«Чтение»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графической 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записи слов и выделение первого звука на слух и в схеме.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 слов, начинающихся со звука О.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графическая запись слова</w:t>
            </w:r>
          </w:p>
        </w:tc>
        <w:tc>
          <w:tcPr>
            <w:tcW w:w="3945" w:type="dxa"/>
          </w:tcPr>
          <w:p w:rsidR="00754C7A" w:rsidRPr="00895682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звука </w:t>
            </w:r>
          </w:p>
          <w:p w:rsidR="00754C7A" w:rsidRPr="00895682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словах, обозначающих предметные картинки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 словесному образцу.</w:t>
            </w:r>
          </w:p>
          <w:p w:rsidR="00754C7A" w:rsidRPr="00895682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учителя.</w:t>
            </w:r>
          </w:p>
          <w:p w:rsidR="00754C7A" w:rsidRPr="00044527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бирают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звука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 образцу</w:t>
            </w:r>
          </w:p>
        </w:tc>
        <w:tc>
          <w:tcPr>
            <w:tcW w:w="3544" w:type="dxa"/>
          </w:tcPr>
          <w:p w:rsidR="00754C7A" w:rsidRPr="00895682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звука </w:t>
            </w:r>
          </w:p>
          <w:p w:rsidR="00754C7A" w:rsidRPr="00895682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словах, обозначающих предметные картинки.</w:t>
            </w:r>
          </w:p>
          <w:p w:rsidR="00754C7A" w:rsidRPr="00895682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схеме.</w:t>
            </w:r>
          </w:p>
          <w:p w:rsidR="00754C7A" w:rsidRPr="00044527" w:rsidRDefault="00754C7A" w:rsidP="0030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бирают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звука О.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слова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1" w:type="dxa"/>
          </w:tcPr>
          <w:p w:rsidR="00754C7A" w:rsidRPr="000F73E5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звука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начале слова, </w:t>
            </w:r>
          </w:p>
          <w:p w:rsidR="00754C7A" w:rsidRPr="000F73E5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его 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условно-графическим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изображением в схеме слов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Упражнения на развитие 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умения слышать первый звук в словах.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учителем небольших сказок и рассказов. </w:t>
            </w:r>
          </w:p>
          <w:p w:rsidR="00754C7A" w:rsidRPr="0089568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Воспроизведение содержания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услышанного с опорой на иллюстрации, вопросы учителя, с элементами драматизации</w:t>
            </w:r>
          </w:p>
        </w:tc>
        <w:tc>
          <w:tcPr>
            <w:tcW w:w="3945" w:type="dxa"/>
          </w:tcPr>
          <w:p w:rsidR="00754C7A" w:rsidRPr="00044527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пражнения на развитие умения слышать первый звук в словах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учителя.</w:t>
            </w:r>
          </w:p>
          <w:p w:rsidR="00754C7A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 по сказке с опорой на иллюстративный материал</w:t>
            </w:r>
          </w:p>
          <w:p w:rsidR="00754C7A" w:rsidRPr="00044527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Pr="00895682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пражнения на развитие умения слышать первый звук в словах.</w:t>
            </w:r>
          </w:p>
          <w:p w:rsidR="00754C7A" w:rsidRPr="00316B1F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Pr="00044527" w:rsidRDefault="00754C7A" w:rsidP="003A5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учителя, с опорой на иллюстративный материал, с элементами драматизации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1" w:type="dxa"/>
          </w:tcPr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слогов и слов из букв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М,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словах, обозначающих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 картинки.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«Чтение»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условно-графической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записи слов и выделение первого звука на слух и в схеме.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Подбор слов, начинающихся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М, О.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Условно-графическая запись слов и первого звука</w:t>
            </w:r>
          </w:p>
        </w:tc>
        <w:tc>
          <w:tcPr>
            <w:tcW w:w="3945" w:type="dxa"/>
          </w:tcPr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М, О в словах, обозначающих </w:t>
            </w:r>
          </w:p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 картинки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образцу.</w:t>
            </w:r>
          </w:p>
          <w:p w:rsidR="00754C7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щиеся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картинкам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Pr="00AA6A8A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 в словах, обозначающих предметные картинки.</w:t>
            </w:r>
          </w:p>
          <w:p w:rsidR="00754C7A" w:rsidRPr="00AA6A8A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схеме.</w:t>
            </w:r>
          </w:p>
          <w:p w:rsidR="00754C7A" w:rsidRDefault="00754C7A" w:rsidP="0030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щиеся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М, О. </w:t>
            </w:r>
          </w:p>
          <w:p w:rsidR="00754C7A" w:rsidRPr="00044527" w:rsidRDefault="00754C7A" w:rsidP="0030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 и первого звука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1" w:type="dxa"/>
          </w:tcPr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слогов и слов из букв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рассказа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сюжетной картинке.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на слух слов, начинающихся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М,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О.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Чтение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звукоподражательных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слогов АУ, УА, АМ, УМ, МА, МУ, ОМ, УМ, МО, МУ. </w:t>
            </w:r>
            <w:proofErr w:type="gramEnd"/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над восклицательной интонацией при чтении</w:t>
            </w:r>
          </w:p>
        </w:tc>
        <w:tc>
          <w:tcPr>
            <w:tcW w:w="3945" w:type="dxa"/>
          </w:tcPr>
          <w:p w:rsidR="00754C7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Отвечают на вопросы учителя 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сюжетной картинке. </w:t>
            </w:r>
          </w:p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Пробуют читать 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звукоподражательны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АУ, УА, АМ, УМ, МА, МУ, ОМ, УМ, МО, МУ</w:t>
            </w:r>
            <w:proofErr w:type="gramEnd"/>
          </w:p>
          <w:p w:rsidR="00754C7A" w:rsidRPr="00044527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сюжетной картинке. </w:t>
            </w:r>
          </w:p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О.</w:t>
            </w:r>
          </w:p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итают 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звукоподражательны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АУ, УА, АМ, УМ, МА, МУ, ОМ, УМ, МО, МУ. </w:t>
            </w:r>
            <w:proofErr w:type="gramEnd"/>
          </w:p>
          <w:p w:rsidR="00754C7A" w:rsidRPr="00044527" w:rsidRDefault="00754C7A" w:rsidP="00FF1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над восклицательной интонацией при чтении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1" w:type="dxa"/>
          </w:tcPr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Обобщающий урок по теме «Буквы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О»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чтение слова М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учителем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небольших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сказок и рассказов. Воспроизведение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содержания</w:t>
            </w:r>
            <w:r w:rsidR="00436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услышанного с опорой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иллюстрации, вопросы учителя,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элементами драматизации.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Заучивание четверостиший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голоса учителя. Использование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элементов драматизации</w:t>
            </w:r>
          </w:p>
        </w:tc>
        <w:tc>
          <w:tcPr>
            <w:tcW w:w="3945" w:type="dxa"/>
          </w:tcPr>
          <w:p w:rsidR="00754C7A" w:rsidRPr="00AA6A8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учителя.</w:t>
            </w:r>
          </w:p>
          <w:p w:rsidR="00754C7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 по сказке с опорой на иллюстративный материал.</w:t>
            </w:r>
          </w:p>
          <w:p w:rsidR="00754C7A" w:rsidRPr="00044527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голоса учителя</w:t>
            </w: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316B1F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учителя, с опорой на иллюстративный материал, с элементами драматизации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895682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Заучива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FF1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голоса учителя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81" w:type="dxa"/>
          </w:tcPr>
          <w:p w:rsidR="00754C7A" w:rsidRPr="000F73E5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Выделение звука Х в начале слова, </w:t>
            </w:r>
          </w:p>
          <w:p w:rsidR="00754C7A" w:rsidRPr="000F73E5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его 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условно-графическим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изображением в схеме слова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места звука Х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словах, обозначающих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картинки.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«Чтение»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условно-графической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записи слов и выделение первого звука на слух и в схеме.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Подбор слов, начинающихся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звука Х</w:t>
            </w:r>
          </w:p>
        </w:tc>
        <w:tc>
          <w:tcPr>
            <w:tcW w:w="3945" w:type="dxa"/>
          </w:tcPr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звука Х в словах, обозначающих предметные картинки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образцу.</w:t>
            </w:r>
          </w:p>
          <w:p w:rsidR="00754C7A" w:rsidRPr="00044527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начинающихся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вука 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 картинкам</w:t>
            </w:r>
          </w:p>
        </w:tc>
        <w:tc>
          <w:tcPr>
            <w:tcW w:w="3544" w:type="dxa"/>
          </w:tcPr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звука Х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словах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обозначающих предметные картинки.</w:t>
            </w:r>
          </w:p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схеме.</w:t>
            </w:r>
          </w:p>
          <w:p w:rsidR="00754C7A" w:rsidRPr="00044527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начинающихся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вука Х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81" w:type="dxa"/>
          </w:tcPr>
          <w:p w:rsidR="00754C7A" w:rsidRPr="000F73E5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Выделение звука Х в начале слова, </w:t>
            </w:r>
          </w:p>
          <w:p w:rsidR="00754C7A" w:rsidRPr="000F73E5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его 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условно-графическим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изображением в схеме слова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Условно-графическая запись </w:t>
            </w:r>
          </w:p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слова.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Упражнения на развитие умения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слышать первый звук в словах.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учителем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небольших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сказок и рассказов. Воспроизведение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содержания</w:t>
            </w:r>
            <w:r w:rsidR="00436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услышанного с опорой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иллюстрации, вопросы учителя,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элементами драматизации</w:t>
            </w:r>
          </w:p>
        </w:tc>
        <w:tc>
          <w:tcPr>
            <w:tcW w:w="3945" w:type="dxa"/>
          </w:tcPr>
          <w:p w:rsidR="00754C7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у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образцу.</w:t>
            </w:r>
          </w:p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пражнения на развитие умения слышать первый звук в словах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учителя.</w:t>
            </w:r>
          </w:p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Отвечают на вопросы учителя по сказке с опорой на иллюстративный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материал</w:t>
            </w:r>
          </w:p>
          <w:p w:rsidR="00754C7A" w:rsidRPr="00044527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у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слова.</w:t>
            </w:r>
          </w:p>
          <w:p w:rsidR="00754C7A" w:rsidRPr="00AA6A8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пражнения на развитие умения слышать первый звук в словах.</w:t>
            </w:r>
          </w:p>
          <w:p w:rsidR="00754C7A" w:rsidRPr="00316B1F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FF1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учителя, с опорой на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иллюстративный материал, с элементами драматизации</w:t>
            </w:r>
          </w:p>
          <w:p w:rsidR="00754C7A" w:rsidRPr="00044527" w:rsidRDefault="00754C7A" w:rsidP="00FF1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1" w:type="dxa"/>
          </w:tcPr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слогов и слов из букв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М, О, Х в словах, обозначающих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 картинки.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«Чтение»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условно-графической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записи слов и выделение первого звука на слух и в схеме.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на слух слов, начинающихся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</w:t>
            </w:r>
          </w:p>
        </w:tc>
        <w:tc>
          <w:tcPr>
            <w:tcW w:w="3945" w:type="dxa"/>
          </w:tcPr>
          <w:p w:rsidR="00754C7A" w:rsidRPr="00AA6A8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 в словах, обозначающих предметные картинки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образцу.</w:t>
            </w:r>
          </w:p>
          <w:p w:rsidR="00754C7A" w:rsidRPr="00044527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 картинкам</w:t>
            </w:r>
          </w:p>
        </w:tc>
        <w:tc>
          <w:tcPr>
            <w:tcW w:w="3544" w:type="dxa"/>
          </w:tcPr>
          <w:p w:rsidR="00754C7A" w:rsidRPr="00AA6A8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 в словах, обозначающих предметные картинки.</w:t>
            </w:r>
          </w:p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схеме.</w:t>
            </w:r>
          </w:p>
          <w:p w:rsidR="00754C7A" w:rsidRPr="00044527" w:rsidRDefault="00754C7A" w:rsidP="0033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1" w:type="dxa"/>
          </w:tcPr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слогов и слов из букв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Подбор слов, начинающихся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Х.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графическая запись слов и первого звука.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рассказа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сюжетной картинке.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на слух слов, начинающихся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Х.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звукоподражательных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слогов АУ, УА, АМ, УМ, МА, МУ, ОМ, УМ, МО, МУ, ОХ, АХ, УХ, ХА, ХО, ХУ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над восклицательной интонацией при чтении</w:t>
            </w:r>
          </w:p>
        </w:tc>
        <w:tc>
          <w:tcPr>
            <w:tcW w:w="3945" w:type="dxa"/>
          </w:tcPr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 картинкам.</w:t>
            </w:r>
          </w:p>
          <w:p w:rsidR="00754C7A" w:rsidRPr="00AA6A8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 и первого звука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учителя.</w:t>
            </w:r>
          </w:p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Отвечают на вопросы учителя 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сюжетной картинке.</w:t>
            </w:r>
          </w:p>
          <w:p w:rsidR="00754C7A" w:rsidRPr="00AA6A8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Pr="00AA6A8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Пробуют читать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звукоподражательн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ые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АУ, УА, АМ, УМ, МА, МУ, ОМ, УМ, МО, МУ, ОХ, АХ, УХ, ХА, ХО, ХУ</w:t>
            </w:r>
            <w:proofErr w:type="gramEnd"/>
          </w:p>
          <w:p w:rsidR="00754C7A" w:rsidRPr="00044527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t xml:space="preserve"> </w:t>
            </w:r>
          </w:p>
        </w:tc>
        <w:tc>
          <w:tcPr>
            <w:tcW w:w="3544" w:type="dxa"/>
          </w:tcPr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М, О, Х. </w:t>
            </w:r>
          </w:p>
          <w:p w:rsidR="00754C7A" w:rsidRPr="00AA6A8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 и первого звука.</w:t>
            </w:r>
          </w:p>
          <w:p w:rsidR="00754C7A" w:rsidRPr="00AA6A8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сюжетной картинке.</w:t>
            </w:r>
          </w:p>
          <w:p w:rsidR="00754C7A" w:rsidRPr="00AA6A8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Х.</w:t>
            </w:r>
          </w:p>
          <w:p w:rsidR="00754C7A" w:rsidRPr="00AA6A8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звукоподражательн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ые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АУ, УА, АМ, УМ, МА, МУ, ОМ, УМ, МО, МУ, ОХ, АХ, УХ, ХА, ХО, ХУ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</w:p>
          <w:p w:rsidR="00754C7A" w:rsidRPr="00044527" w:rsidRDefault="00754C7A" w:rsidP="0033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над восклицательной интонацией при чтении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1" w:type="dxa"/>
          </w:tcPr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Обобщающий урок по Теме «Буквы А. У, М, О, Х»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чтение слов МА –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МА, У – ХО, У – ХА,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 – ХА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Чтение учителем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небольших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сказок и рассказов. Воспроизведение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содержания</w:t>
            </w:r>
            <w:r w:rsidR="00436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услышанного с опорой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иллюстрации, вопросы учителя,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элементами драматизации.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Заучивание четверостиший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AA6A8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голоса учителя. Использование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элементов драматизаци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945" w:type="dxa"/>
          </w:tcPr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Пробуют 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итать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–М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 У – ХО, У – ХА, МУ – ХА.</w:t>
            </w:r>
          </w:p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ют короткие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 по сказке с опорой на иллюстративный материал.</w:t>
            </w:r>
          </w:p>
          <w:p w:rsidR="00754C7A" w:rsidRPr="00044527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голоса учителя</w:t>
            </w: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Соста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вляют 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 </w:t>
            </w:r>
            <w:proofErr w:type="gramStart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–М</w:t>
            </w:r>
            <w:proofErr w:type="gramEnd"/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 У – ХО, У – ХА, МУ – ХА.</w:t>
            </w:r>
          </w:p>
          <w:p w:rsidR="00754C7A" w:rsidRPr="00316B1F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учителя, с опорой на иллюстративный материал, с элементами драматизации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895682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Заучива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голоса учителя</w:t>
            </w:r>
          </w:p>
          <w:p w:rsidR="00754C7A" w:rsidRPr="00044527" w:rsidRDefault="00754C7A" w:rsidP="0033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1" w:type="dxa"/>
          </w:tcPr>
          <w:p w:rsidR="00754C7A" w:rsidRPr="000F73E5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звука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начале слова, </w:t>
            </w:r>
          </w:p>
          <w:p w:rsidR="00754C7A" w:rsidRPr="000F73E5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его 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условно-графическим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изображением в схеме слова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572B0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места звука</w:t>
            </w:r>
            <w:proofErr w:type="gramStart"/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</w:t>
            </w:r>
            <w:proofErr w:type="gramEnd"/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</w:p>
          <w:p w:rsidR="00754C7A" w:rsidRPr="00572B0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словах, обозначающих </w:t>
            </w:r>
            <w:proofErr w:type="gramStart"/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предметные</w:t>
            </w:r>
            <w:proofErr w:type="gramEnd"/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54C7A" w:rsidRPr="00572B0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картинки.</w:t>
            </w:r>
          </w:p>
          <w:p w:rsidR="00754C7A" w:rsidRPr="00572B0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«Чтение» </w:t>
            </w:r>
            <w:proofErr w:type="gramStart"/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условно-графической</w:t>
            </w:r>
            <w:proofErr w:type="gramEnd"/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записи слов и выделение первого звука на слух и в схеме</w:t>
            </w:r>
          </w:p>
        </w:tc>
        <w:tc>
          <w:tcPr>
            <w:tcW w:w="3945" w:type="dxa"/>
          </w:tcPr>
          <w:p w:rsidR="00754C7A" w:rsidRPr="00572B02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яют</w:t>
            </w: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звука</w:t>
            </w:r>
            <w:proofErr w:type="gramStart"/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</w:t>
            </w:r>
            <w:proofErr w:type="gramEnd"/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словах, обозначающих предметные картинки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 помощью учителя.</w:t>
            </w:r>
          </w:p>
          <w:p w:rsidR="00754C7A" w:rsidRPr="00044527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итают</w:t>
            </w: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условно-графическ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ую</w:t>
            </w: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запис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слов и выдел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яют</w:t>
            </w: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ый</w:t>
            </w: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звук на слух и в схеме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словесному образцу</w:t>
            </w:r>
          </w:p>
        </w:tc>
        <w:tc>
          <w:tcPr>
            <w:tcW w:w="3544" w:type="dxa"/>
          </w:tcPr>
          <w:p w:rsidR="00754C7A" w:rsidRPr="00572B02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яют</w:t>
            </w: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звука</w:t>
            </w:r>
            <w:proofErr w:type="gramStart"/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</w:t>
            </w:r>
            <w:proofErr w:type="gramEnd"/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</w:p>
          <w:p w:rsidR="00754C7A" w:rsidRPr="00572B02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словах</w:t>
            </w:r>
            <w:proofErr w:type="gramEnd"/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обозначающих предметные картинки.</w:t>
            </w:r>
          </w:p>
          <w:p w:rsidR="00754C7A" w:rsidRPr="00335A13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итают</w:t>
            </w: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условно-графическ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ую</w:t>
            </w: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запис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слов и выдел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яют</w:t>
            </w: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ый</w:t>
            </w:r>
            <w:r w:rsidRPr="00572B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звук на слух и в схеме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1" w:type="dxa"/>
          </w:tcPr>
          <w:p w:rsidR="00754C7A" w:rsidRPr="000F73E5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звука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начале слова, </w:t>
            </w:r>
          </w:p>
          <w:p w:rsidR="00754C7A" w:rsidRPr="000F73E5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его 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условно-графическим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изображением в схеме слова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572B0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Подбор слов, начинающихся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звука С. Условно-графическая запись слова.</w:t>
            </w:r>
          </w:p>
          <w:p w:rsidR="00754C7A" w:rsidRPr="00572B0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Упражнения на развитие умения </w:t>
            </w:r>
          </w:p>
          <w:p w:rsidR="00754C7A" w:rsidRPr="00572B0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слышать первый звук в словах.</w:t>
            </w:r>
          </w:p>
          <w:p w:rsidR="00754C7A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учителем небольших сказок и рассказов. </w:t>
            </w:r>
          </w:p>
          <w:p w:rsidR="00754C7A" w:rsidRPr="00572B0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Воспроизведение содержания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услышанного с опорой на иллюстрации, вопросы учителя, с элементами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раматизации</w:t>
            </w:r>
          </w:p>
        </w:tc>
        <w:tc>
          <w:tcPr>
            <w:tcW w:w="3945" w:type="dxa"/>
          </w:tcPr>
          <w:p w:rsidR="00754C7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начинающихся со звука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пражнения на развитие умения слышать первый звук в словах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 словесному образцу.</w:t>
            </w:r>
          </w:p>
          <w:p w:rsidR="00754C7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 по сказке с опорой на иллюстративный материал.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Pr="00572B02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начинающихся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звука С.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слова.</w:t>
            </w:r>
          </w:p>
          <w:p w:rsidR="00754C7A" w:rsidRPr="00572B02" w:rsidRDefault="00754C7A" w:rsidP="00335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пражнения на развитие умения слышать первый звук в словах.</w:t>
            </w:r>
          </w:p>
          <w:p w:rsidR="00754C7A" w:rsidRPr="00316B1F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опросам учителя, с опорой на иллюстративный материал, с элементами драматизации</w:t>
            </w:r>
          </w:p>
          <w:p w:rsidR="00754C7A" w:rsidRPr="00044527" w:rsidRDefault="00754C7A" w:rsidP="0033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1" w:type="dxa"/>
          </w:tcPr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слогов и слов из букв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</w:t>
            </w:r>
          </w:p>
        </w:tc>
        <w:tc>
          <w:tcPr>
            <w:tcW w:w="992" w:type="dxa"/>
          </w:tcPr>
          <w:p w:rsidR="00754C7A" w:rsidRPr="00044527" w:rsidRDefault="00754C7A" w:rsidP="0098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572B0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</w:t>
            </w:r>
          </w:p>
          <w:p w:rsidR="00754C7A" w:rsidRPr="00572B0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М, О, Х,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словах, обозначающих </w:t>
            </w:r>
          </w:p>
          <w:p w:rsidR="00754C7A" w:rsidRPr="00572B0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 картинки.</w:t>
            </w:r>
          </w:p>
          <w:p w:rsidR="00754C7A" w:rsidRPr="00572B02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«Чтение»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условно-графической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80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записи слов и выделение первого звука на слух и в схеме</w:t>
            </w:r>
          </w:p>
        </w:tc>
        <w:tc>
          <w:tcPr>
            <w:tcW w:w="3945" w:type="dxa"/>
          </w:tcPr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 в словах, обозначающих предметные картинки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словесному образцу</w:t>
            </w:r>
          </w:p>
        </w:tc>
        <w:tc>
          <w:tcPr>
            <w:tcW w:w="3544" w:type="dxa"/>
          </w:tcPr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 в словах, обозначающих предметные картинки.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1" w:type="dxa"/>
          </w:tcPr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слогов и слов из букв</w:t>
            </w:r>
            <w:proofErr w:type="gramStart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F73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</w:t>
            </w:r>
          </w:p>
        </w:tc>
        <w:tc>
          <w:tcPr>
            <w:tcW w:w="992" w:type="dxa"/>
          </w:tcPr>
          <w:p w:rsidR="00754C7A" w:rsidRPr="00044527" w:rsidRDefault="00754C7A" w:rsidP="007B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Подбор слов, начинающихся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С.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графическая запись слов и первого звука.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рассказа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сюжетной картинке.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Выделение на слух слов, начинающихся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</w:t>
            </w:r>
          </w:p>
        </w:tc>
        <w:tc>
          <w:tcPr>
            <w:tcW w:w="3945" w:type="dxa"/>
          </w:tcPr>
          <w:p w:rsidR="00754C7A" w:rsidRDefault="00754C7A" w:rsidP="001F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начинающихся со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Pr="00572B02" w:rsidRDefault="00754C7A" w:rsidP="001F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 и первого звука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образцу.</w:t>
            </w:r>
          </w:p>
          <w:p w:rsidR="00754C7A" w:rsidRDefault="00754C7A" w:rsidP="001F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Отвечают на вопросы учителя </w:t>
            </w:r>
            <w:r w:rsidRPr="00AA6A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сюжетной картинке</w:t>
            </w:r>
          </w:p>
          <w:p w:rsidR="00754C7A" w:rsidRPr="00044527" w:rsidRDefault="00754C7A" w:rsidP="001F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начинающихся со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М, О, Х, С.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 и первого звука.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яют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рассказ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сюжетной картинке.</w:t>
            </w:r>
          </w:p>
          <w:p w:rsidR="00754C7A" w:rsidRPr="00044527" w:rsidRDefault="00754C7A" w:rsidP="007B7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1" w:type="dxa"/>
          </w:tcPr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звукоподражательных слогов с буквами А.У, М, О, Х,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992" w:type="dxa"/>
          </w:tcPr>
          <w:p w:rsidR="00754C7A" w:rsidRPr="00044527" w:rsidRDefault="00754C7A" w:rsidP="007B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звукоподражательных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слогов АУ, УА, АМ, УМ, МА, МУ, ОМ, УМ, МО, МУ, ОХ, АХ, УХ, ХА, ХО, ХУ, АС, ОС, УС, СА, СО, СУ. </w:t>
            </w:r>
            <w:proofErr w:type="gramEnd"/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над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восклицательной интонацией при чтении. Составление и чтение слов МА –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МА, У – ХО, У – ХА,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 – ХА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СОМ</w:t>
            </w:r>
          </w:p>
        </w:tc>
        <w:tc>
          <w:tcPr>
            <w:tcW w:w="3945" w:type="dxa"/>
          </w:tcPr>
          <w:p w:rsidR="00754C7A" w:rsidRPr="00572B02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Пробуют читать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звукоподражательны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АУ, УА, АМ, УМ, МА, МУ, ОМ, УМ, МО, МУ, ОХ, АХ, УХ, ХА, ХО, ХУ, АС, ОС, УС, СА, СО, СУ. </w:t>
            </w:r>
            <w:proofErr w:type="gramEnd"/>
          </w:p>
          <w:p w:rsidR="00754C7A" w:rsidRPr="00044527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–М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 У – ХО, У – ХА, МУ – ХА, СОМ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544" w:type="dxa"/>
          </w:tcPr>
          <w:p w:rsidR="00754C7A" w:rsidRPr="00572B02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звукоподражательны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АУ, УА, АМ, УМ, МА, МУ, ОМ, УМ, МО, МУ, ОХ, АХ, УХ, ХА, ХО, ХУ, АС, ОС, УС, СА, СО, СУ. </w:t>
            </w:r>
            <w:proofErr w:type="gramEnd"/>
          </w:p>
          <w:p w:rsidR="00754C7A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восклицательной интонацией при чтении.</w:t>
            </w:r>
          </w:p>
          <w:p w:rsidR="00754C7A" w:rsidRPr="00044527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–М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 У – ХО, У – ХА, МУ – ХА, СОМ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81" w:type="dxa"/>
          </w:tcPr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Обобщающий урок по теме «Буквы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С»</w:t>
            </w:r>
          </w:p>
        </w:tc>
        <w:tc>
          <w:tcPr>
            <w:tcW w:w="992" w:type="dxa"/>
          </w:tcPr>
          <w:p w:rsidR="00754C7A" w:rsidRPr="00044527" w:rsidRDefault="00754C7A" w:rsidP="007B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М, О, Х,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словах, обозначающих </w:t>
            </w:r>
          </w:p>
          <w:p w:rsidR="00754C7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 картинки.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учителем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небольших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сказок и рассказов. Воспроизведение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содержания</w:t>
            </w:r>
            <w:r w:rsidR="00436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услышанного с опорой на иллюстрации, вопросы учителя,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элементами драматизации.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Заучивание четверостиший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голоса учителя. Использование 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элементов драматизации</w:t>
            </w:r>
          </w:p>
        </w:tc>
        <w:tc>
          <w:tcPr>
            <w:tcW w:w="3945" w:type="dxa"/>
          </w:tcPr>
          <w:p w:rsidR="00754C7A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 в словах, обозначающих предметные картинки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ют короткие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Отвечают на вопросы учителя по сказке с опорой на иллюстративный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материал.</w:t>
            </w:r>
          </w:p>
          <w:p w:rsidR="00754C7A" w:rsidRPr="00044527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голоса учителя</w:t>
            </w:r>
          </w:p>
          <w:p w:rsidR="00754C7A" w:rsidRPr="00044527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 в словах, обозначающих предметные картинки.</w:t>
            </w:r>
          </w:p>
          <w:p w:rsidR="00754C7A" w:rsidRPr="00316B1F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учителя, с опорой на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иллюстративный материал, с элементами драматизации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895682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Заучива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9A5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голоса учителя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2581" w:type="dxa"/>
          </w:tcPr>
          <w:p w:rsidR="00754C7A" w:rsidRPr="00C6203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Выделение звука Н в начале слова, </w:t>
            </w:r>
          </w:p>
          <w:p w:rsidR="00754C7A" w:rsidRPr="00C6203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его </w:t>
            </w:r>
            <w:proofErr w:type="gramStart"/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условно-графическим</w:t>
            </w:r>
            <w:proofErr w:type="gramEnd"/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изображением в схеме слова</w:t>
            </w:r>
          </w:p>
        </w:tc>
        <w:tc>
          <w:tcPr>
            <w:tcW w:w="992" w:type="dxa"/>
          </w:tcPr>
          <w:p w:rsidR="00754C7A" w:rsidRPr="00044527" w:rsidRDefault="00754C7A" w:rsidP="007B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места звука Н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словах, обозначающих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картинки.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«Чтение»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условно-графической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записи слов и выделение первого звука на слух и в схеме</w:t>
            </w:r>
          </w:p>
        </w:tc>
        <w:tc>
          <w:tcPr>
            <w:tcW w:w="3945" w:type="dxa"/>
          </w:tcPr>
          <w:p w:rsidR="00754C7A" w:rsidRPr="00572B02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звука Н в словах, обозначающих предметные картинки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Pr="00044527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</w:t>
            </w:r>
          </w:p>
        </w:tc>
        <w:tc>
          <w:tcPr>
            <w:tcW w:w="3544" w:type="dxa"/>
          </w:tcPr>
          <w:p w:rsidR="00754C7A" w:rsidRPr="00572B02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звука Н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словах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обозначающих предметные картинки.</w:t>
            </w:r>
          </w:p>
          <w:p w:rsidR="00754C7A" w:rsidRPr="00044527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1" w:type="dxa"/>
          </w:tcPr>
          <w:p w:rsidR="00754C7A" w:rsidRPr="00C6203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Выделение звука Н в начале слова, </w:t>
            </w:r>
          </w:p>
          <w:p w:rsidR="00754C7A" w:rsidRPr="00C6203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фиксация его </w:t>
            </w:r>
            <w:proofErr w:type="gramStart"/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условно-графическим</w:t>
            </w:r>
            <w:proofErr w:type="gramEnd"/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изображением в схеме слова</w:t>
            </w:r>
          </w:p>
        </w:tc>
        <w:tc>
          <w:tcPr>
            <w:tcW w:w="992" w:type="dxa"/>
          </w:tcPr>
          <w:p w:rsidR="00754C7A" w:rsidRPr="00044527" w:rsidRDefault="00754C7A" w:rsidP="007B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Подбор слов, начинающихся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звука Н. Условно-графическая запись слова.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Упражнения на развитие умения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слышать первый звук в словах.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учителем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небольших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сказок и рассказов. Воспроизведение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содержания</w:t>
            </w:r>
            <w:r w:rsidR="00436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услышанного с опорой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иллюстрации, вопросы учителя,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элементами драматизации</w:t>
            </w:r>
          </w:p>
        </w:tc>
        <w:tc>
          <w:tcPr>
            <w:tcW w:w="3945" w:type="dxa"/>
          </w:tcPr>
          <w:p w:rsidR="00754C7A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бирают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начинающихся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звука 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пражнения на развитие умения слышать первый звук в словах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образцу.</w:t>
            </w:r>
          </w:p>
          <w:p w:rsidR="00754C7A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 по сказке с опорой на иллюстративный материал.</w:t>
            </w:r>
          </w:p>
          <w:p w:rsidR="00754C7A" w:rsidRPr="00044527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бирают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начинающихся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звука Н. </w:t>
            </w:r>
          </w:p>
          <w:p w:rsidR="00754C7A" w:rsidRPr="00572B02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слова.</w:t>
            </w:r>
          </w:p>
          <w:p w:rsidR="00754C7A" w:rsidRPr="00572B02" w:rsidRDefault="00754C7A" w:rsidP="009A5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пражнения на развитие умения слышать первый звук в словах.</w:t>
            </w:r>
          </w:p>
          <w:p w:rsidR="00754C7A" w:rsidRPr="00316B1F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Pr="00044527" w:rsidRDefault="00754C7A" w:rsidP="00332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учителя, с опорой на иллюстративный материал, с элементами драматизации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1" w:type="dxa"/>
          </w:tcPr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слогов и слов из букв</w:t>
            </w:r>
            <w:proofErr w:type="gramStart"/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С, Н</w:t>
            </w:r>
          </w:p>
        </w:tc>
        <w:tc>
          <w:tcPr>
            <w:tcW w:w="992" w:type="dxa"/>
          </w:tcPr>
          <w:p w:rsidR="00754C7A" w:rsidRPr="00044527" w:rsidRDefault="00754C7A" w:rsidP="007B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М, О, Х, С, Н в словах, обозначающих предметные картинки.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Чтение»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условно-графической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записи слов и выделение первого звука на слух и в схеме.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Подбор слов, начинающихся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С, Н. Условно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графическая запись слов и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первого зв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ука</w:t>
            </w:r>
          </w:p>
        </w:tc>
        <w:tc>
          <w:tcPr>
            <w:tcW w:w="3945" w:type="dxa"/>
          </w:tcPr>
          <w:p w:rsidR="00754C7A" w:rsidRPr="00572B02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С, Н в словах, обозначающих предметные картинки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Pr="00572B02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«Читают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е, по образцу.</w:t>
            </w:r>
          </w:p>
          <w:p w:rsidR="00754C7A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С, 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картинкам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Pr="00572B02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С, Н в словах, обозначающих предметные картинки.</w:t>
            </w:r>
          </w:p>
          <w:p w:rsidR="00754C7A" w:rsidRPr="00572B02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«Читают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схеме.</w:t>
            </w:r>
          </w:p>
          <w:p w:rsidR="00754C7A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еся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М, О, Х, С, Н. </w:t>
            </w:r>
          </w:p>
          <w:p w:rsidR="00754C7A" w:rsidRPr="00044527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у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запись слов и первого зв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ука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1" w:type="dxa"/>
          </w:tcPr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слогов и слов из букв</w:t>
            </w:r>
            <w:proofErr w:type="gramStart"/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62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С, Н</w:t>
            </w:r>
          </w:p>
        </w:tc>
        <w:tc>
          <w:tcPr>
            <w:tcW w:w="992" w:type="dxa"/>
          </w:tcPr>
          <w:p w:rsidR="00754C7A" w:rsidRPr="00044527" w:rsidRDefault="00754C7A" w:rsidP="007B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рассказа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сюжетной картинке.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Выделение на слух слов, начинающихся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С, Н.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звукоподражательных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слогов АУ, УА, АМ, УМ, МА, МУ, ОМ, УМ, МО, МУ, ОХ, АХ, УХ, ХА, ХО, ХУ,</w:t>
            </w:r>
            <w:r>
              <w:t xml:space="preserve">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АС, ОС, УС, СА, СО, СУ, АН, ОН, УН, НА, НО, НУ.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Работа над восклицательной интонацией при чтении</w:t>
            </w:r>
          </w:p>
        </w:tc>
        <w:tc>
          <w:tcPr>
            <w:tcW w:w="3945" w:type="dxa"/>
          </w:tcPr>
          <w:p w:rsidR="00754C7A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сюжетной картинке. </w:t>
            </w:r>
          </w:p>
          <w:p w:rsidR="00754C7A" w:rsidRPr="00572B02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ющиеся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С, 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Pr="00572B02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Пробуют читать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звукоподражательны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DB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АУ, УА, АМ, УМ, МА, МУ, ОМ, УМ, МО, МУ, ОХ, АХ, УХ, ХА, ХО, ХУ,</w:t>
            </w:r>
            <w:r>
              <w:t xml:space="preserve">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АС, ОС, УС, СА, СО, СУ, АН, ОН, УН, НА, НО, НУ</w:t>
            </w:r>
            <w:proofErr w:type="gramEnd"/>
          </w:p>
          <w:p w:rsidR="00754C7A" w:rsidRPr="00044527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Pr="00572B02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сюжетной картинке. </w:t>
            </w:r>
          </w:p>
          <w:p w:rsidR="00754C7A" w:rsidRPr="00572B02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слух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начина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ющиеся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С, Н.</w:t>
            </w:r>
          </w:p>
          <w:p w:rsidR="00754C7A" w:rsidRPr="00572B02" w:rsidRDefault="00754C7A" w:rsidP="00AA2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звукоподражательны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AA2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АУ, УА, АМ, УМ, МА, МУ, ОМ, УМ, МО, МУ, ОХ, АХ, УХ, ХА, ХО, ХУ,</w:t>
            </w:r>
            <w:r>
              <w:t xml:space="preserve">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АС, ОС, УС, СА, СО, СУ, АН, ОН, УН, НА, НО, НУ. </w:t>
            </w:r>
            <w:proofErr w:type="gramEnd"/>
          </w:p>
          <w:p w:rsidR="00754C7A" w:rsidRPr="00044527" w:rsidRDefault="00754C7A" w:rsidP="00AA2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над восклицательной интонацией при чтении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1" w:type="dxa"/>
          </w:tcPr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5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слогов и слов из букв</w:t>
            </w:r>
            <w:proofErr w:type="gramStart"/>
            <w:r w:rsidRPr="003F5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3F5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С, Н</w:t>
            </w:r>
          </w:p>
        </w:tc>
        <w:tc>
          <w:tcPr>
            <w:tcW w:w="992" w:type="dxa"/>
          </w:tcPr>
          <w:p w:rsidR="00754C7A" w:rsidRPr="00044527" w:rsidRDefault="00754C7A" w:rsidP="007B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чтение слов МА –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МА, У – ХО, У – ХА,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 – ХА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СОМ, НОС, СОН.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учителем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небольших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сказок и рассказов. Воспроизведение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содержания</w:t>
            </w:r>
            <w:r w:rsidR="00436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услышанного с опорой на иллюстрации, вопросы учителя,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элементами драматизации.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Заучивание четверостиший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голоса учителя. Использование 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элементов драматизации</w:t>
            </w:r>
          </w:p>
        </w:tc>
        <w:tc>
          <w:tcPr>
            <w:tcW w:w="3945" w:type="dxa"/>
          </w:tcPr>
          <w:p w:rsidR="00754C7A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–М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 У – ХО, У – ХА, МУ – ХА, СОМ, НОС,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учителя.</w:t>
            </w:r>
          </w:p>
          <w:p w:rsidR="00754C7A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ют короткие 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на вопросы учителя по сказке с опорой на иллюстративный материал.</w:t>
            </w:r>
          </w:p>
          <w:p w:rsidR="00754C7A" w:rsidRPr="00044527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голоса учителя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54C7A" w:rsidRPr="00572B02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–М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 У – ХО, У – ХА, МУ – ХА, СОМ, НОС, СОН.</w:t>
            </w:r>
          </w:p>
          <w:p w:rsidR="00754C7A" w:rsidRPr="00316B1F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Слуша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коротки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754C7A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ки.</w:t>
            </w:r>
          </w:p>
          <w:p w:rsidR="00754C7A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ывают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содержани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316B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вопросам учителя, с опорой на иллюстративный материал, с элементами драматизации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895682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Заучива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044527" w:rsidRDefault="00754C7A" w:rsidP="00DB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56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голоса учителя</w:t>
            </w:r>
          </w:p>
        </w:tc>
      </w:tr>
      <w:tr w:rsidR="00754C7A" w:rsidRPr="00044527" w:rsidTr="00754C7A">
        <w:tc>
          <w:tcPr>
            <w:tcW w:w="675" w:type="dxa"/>
          </w:tcPr>
          <w:p w:rsidR="00754C7A" w:rsidRPr="00B2588E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58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1" w:type="dxa"/>
          </w:tcPr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Обобщающий урок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92" w:type="dxa"/>
          </w:tcPr>
          <w:p w:rsidR="00754C7A" w:rsidRPr="00044527" w:rsidRDefault="00754C7A" w:rsidP="007B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5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У,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М, О, Х,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словах, обозначающих </w:t>
            </w:r>
          </w:p>
          <w:p w:rsidR="00754C7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 картинки.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«Чтение»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условно-графической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записи слов и выделение первого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звука на слух и в схеме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Заучивание четверостиший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Pr="00572B02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голоса учителя. Использование </w:t>
            </w:r>
          </w:p>
          <w:p w:rsidR="00754C7A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элементов драматизации</w:t>
            </w:r>
          </w:p>
          <w:p w:rsidR="00754C7A" w:rsidRPr="00044527" w:rsidRDefault="00754C7A" w:rsidP="007B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</w:tcPr>
          <w:p w:rsidR="00754C7A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 в словах, обозначающих предметные картинки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помощью учителя.</w:t>
            </w:r>
          </w:p>
          <w:p w:rsidR="00754C7A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образцу.</w:t>
            </w:r>
          </w:p>
          <w:p w:rsidR="00754C7A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голоса учителя</w:t>
            </w:r>
          </w:p>
          <w:p w:rsidR="00754C7A" w:rsidRPr="00044527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754C7A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Определ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У, М, О, Х, С в словах, обозначающих предметные картинки.</w:t>
            </w:r>
          </w:p>
          <w:p w:rsidR="00754C7A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условно-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графическ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запис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 и выдел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ый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 на слух и в схеме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54C7A" w:rsidRPr="00572B02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Заучива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четверостиши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4C7A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голоса учителя.</w:t>
            </w:r>
          </w:p>
          <w:p w:rsidR="00754C7A" w:rsidRDefault="00754C7A" w:rsidP="00DB6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уют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элемент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572B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драматизации</w:t>
            </w:r>
          </w:p>
          <w:p w:rsidR="00754C7A" w:rsidRPr="00044527" w:rsidRDefault="00754C7A" w:rsidP="007B7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C6B4D" w:rsidRDefault="00AC6B4D"/>
    <w:sectPr w:rsidR="00AC6B4D" w:rsidSect="00AC6B4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759" w:rsidRDefault="003F7759" w:rsidP="00AC6B4D">
      <w:pPr>
        <w:spacing w:after="0" w:line="240" w:lineRule="auto"/>
      </w:pPr>
      <w:r>
        <w:separator/>
      </w:r>
    </w:p>
  </w:endnote>
  <w:endnote w:type="continuationSeparator" w:id="1">
    <w:p w:rsidR="003F7759" w:rsidRDefault="003F7759" w:rsidP="00AC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6362312"/>
      <w:docPartObj>
        <w:docPartGallery w:val="Page Numbers (Bottom of Page)"/>
        <w:docPartUnique/>
      </w:docPartObj>
    </w:sdtPr>
    <w:sdtContent>
      <w:p w:rsidR="0002695E" w:rsidRDefault="00D849BE">
        <w:pPr>
          <w:pStyle w:val="ab"/>
          <w:jc w:val="right"/>
        </w:pPr>
        <w:r>
          <w:fldChar w:fldCharType="begin"/>
        </w:r>
        <w:r w:rsidR="0002695E">
          <w:instrText>PAGE   \* MERGEFORMAT</w:instrText>
        </w:r>
        <w:r>
          <w:fldChar w:fldCharType="separate"/>
        </w:r>
        <w:r w:rsidR="004043CF">
          <w:rPr>
            <w:noProof/>
          </w:rPr>
          <w:t>2</w:t>
        </w:r>
        <w:r>
          <w:fldChar w:fldCharType="end"/>
        </w:r>
      </w:p>
    </w:sdtContent>
  </w:sdt>
  <w:p w:rsidR="0002695E" w:rsidRDefault="0002695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759" w:rsidRDefault="003F7759" w:rsidP="00AC6B4D">
      <w:pPr>
        <w:spacing w:after="0" w:line="240" w:lineRule="auto"/>
      </w:pPr>
      <w:r>
        <w:separator/>
      </w:r>
    </w:p>
  </w:footnote>
  <w:footnote w:type="continuationSeparator" w:id="1">
    <w:p w:rsidR="003F7759" w:rsidRDefault="003F7759" w:rsidP="00AC6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703"/>
    <w:multiLevelType w:val="hybridMultilevel"/>
    <w:tmpl w:val="903A93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E4799"/>
    <w:multiLevelType w:val="hybridMultilevel"/>
    <w:tmpl w:val="1B4A4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C12FA"/>
    <w:multiLevelType w:val="hybridMultilevel"/>
    <w:tmpl w:val="E3A0280C"/>
    <w:lvl w:ilvl="0" w:tplc="535AF8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D5D80"/>
    <w:multiLevelType w:val="hybridMultilevel"/>
    <w:tmpl w:val="AEB01818"/>
    <w:lvl w:ilvl="0" w:tplc="D5049222">
      <w:start w:val="4"/>
      <w:numFmt w:val="upperRoman"/>
      <w:lvlText w:val="%1.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>
    <w:nsid w:val="12E6437F"/>
    <w:multiLevelType w:val="hybridMultilevel"/>
    <w:tmpl w:val="7EC4A9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60542"/>
    <w:multiLevelType w:val="hybridMultilevel"/>
    <w:tmpl w:val="BBFADACA"/>
    <w:lvl w:ilvl="0" w:tplc="32D20A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02531B"/>
    <w:multiLevelType w:val="hybridMultilevel"/>
    <w:tmpl w:val="D65AB490"/>
    <w:lvl w:ilvl="0" w:tplc="32D20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926C1D"/>
    <w:multiLevelType w:val="hybridMultilevel"/>
    <w:tmpl w:val="DD4AFC56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CC6E4F"/>
    <w:multiLevelType w:val="hybridMultilevel"/>
    <w:tmpl w:val="4BAC6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585FAC"/>
    <w:multiLevelType w:val="hybridMultilevel"/>
    <w:tmpl w:val="2EDCF94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C773C7A"/>
    <w:multiLevelType w:val="hybridMultilevel"/>
    <w:tmpl w:val="A7D63B00"/>
    <w:lvl w:ilvl="0" w:tplc="2C5C3FDA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D730BBA"/>
    <w:multiLevelType w:val="hybridMultilevel"/>
    <w:tmpl w:val="023E3DB2"/>
    <w:lvl w:ilvl="0" w:tplc="2C5C3FDA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B554DF"/>
    <w:multiLevelType w:val="hybridMultilevel"/>
    <w:tmpl w:val="99E6AA0A"/>
    <w:lvl w:ilvl="0" w:tplc="32D20A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E236C62"/>
    <w:multiLevelType w:val="hybridMultilevel"/>
    <w:tmpl w:val="E8D6D8B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834230"/>
    <w:multiLevelType w:val="hybridMultilevel"/>
    <w:tmpl w:val="F2089BFC"/>
    <w:lvl w:ilvl="0" w:tplc="C324B24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1A64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C8E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14A4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36AB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2C0A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AA27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4E47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BC1B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0A05650"/>
    <w:multiLevelType w:val="hybridMultilevel"/>
    <w:tmpl w:val="F8EE4A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F2687E"/>
    <w:multiLevelType w:val="hybridMultilevel"/>
    <w:tmpl w:val="D58A947C"/>
    <w:lvl w:ilvl="0" w:tplc="2C5C3FDA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78078F"/>
    <w:multiLevelType w:val="hybridMultilevel"/>
    <w:tmpl w:val="5D1EA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0A40C5"/>
    <w:multiLevelType w:val="hybridMultilevel"/>
    <w:tmpl w:val="F0D859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0D796E"/>
    <w:multiLevelType w:val="hybridMultilevel"/>
    <w:tmpl w:val="7172B3B4"/>
    <w:lvl w:ilvl="0" w:tplc="2C5C3FDA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2F551DA4"/>
    <w:multiLevelType w:val="hybridMultilevel"/>
    <w:tmpl w:val="9D80B1CA"/>
    <w:lvl w:ilvl="0" w:tplc="134A778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48AB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CA30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22FB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5E84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698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2877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690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23B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1C218CC"/>
    <w:multiLevelType w:val="hybridMultilevel"/>
    <w:tmpl w:val="3F7618B8"/>
    <w:lvl w:ilvl="0" w:tplc="2C5C3FDA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4E453DF"/>
    <w:multiLevelType w:val="hybridMultilevel"/>
    <w:tmpl w:val="D2E41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1726F3"/>
    <w:multiLevelType w:val="hybridMultilevel"/>
    <w:tmpl w:val="FF9490C2"/>
    <w:lvl w:ilvl="0" w:tplc="4BD45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F96737"/>
    <w:multiLevelType w:val="hybridMultilevel"/>
    <w:tmpl w:val="1284D806"/>
    <w:lvl w:ilvl="0" w:tplc="DF10135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76DF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C7E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7CF5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0FC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7EDD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C8B0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A8E96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FE73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32F2493"/>
    <w:multiLevelType w:val="hybridMultilevel"/>
    <w:tmpl w:val="CB809938"/>
    <w:lvl w:ilvl="0" w:tplc="32D20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2D436E"/>
    <w:multiLevelType w:val="hybridMultilevel"/>
    <w:tmpl w:val="64348F22"/>
    <w:lvl w:ilvl="0" w:tplc="A11C305E">
      <w:start w:val="1"/>
      <w:numFmt w:val="upperRoman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5C97919"/>
    <w:multiLevelType w:val="hybridMultilevel"/>
    <w:tmpl w:val="CE60D536"/>
    <w:lvl w:ilvl="0" w:tplc="34FAA1A4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AA364B"/>
    <w:multiLevelType w:val="hybridMultilevel"/>
    <w:tmpl w:val="15F0D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F27687"/>
    <w:multiLevelType w:val="hybridMultilevel"/>
    <w:tmpl w:val="C06EF19A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0">
    <w:nsid w:val="526A6209"/>
    <w:multiLevelType w:val="hybridMultilevel"/>
    <w:tmpl w:val="1458C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702CFD"/>
    <w:multiLevelType w:val="hybridMultilevel"/>
    <w:tmpl w:val="8B2243C4"/>
    <w:lvl w:ilvl="0" w:tplc="EB50F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FB114C"/>
    <w:multiLevelType w:val="hybridMultilevel"/>
    <w:tmpl w:val="89BEC0A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0C20C8"/>
    <w:multiLevelType w:val="hybridMultilevel"/>
    <w:tmpl w:val="AEB01818"/>
    <w:lvl w:ilvl="0" w:tplc="D5049222">
      <w:start w:val="4"/>
      <w:numFmt w:val="upperRoman"/>
      <w:lvlText w:val="%1.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4">
    <w:nsid w:val="56A95AF5"/>
    <w:multiLevelType w:val="hybridMultilevel"/>
    <w:tmpl w:val="65B0906A"/>
    <w:lvl w:ilvl="0" w:tplc="B494131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06A34A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54C410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E360A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727138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601C4A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E4B534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C20EE6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C460DE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B56E2F"/>
    <w:multiLevelType w:val="hybridMultilevel"/>
    <w:tmpl w:val="BF00F734"/>
    <w:lvl w:ilvl="0" w:tplc="2C5C3FDA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932948"/>
    <w:multiLevelType w:val="hybridMultilevel"/>
    <w:tmpl w:val="F51E1C2C"/>
    <w:lvl w:ilvl="0" w:tplc="2C5C3FDA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5AE55156"/>
    <w:multiLevelType w:val="hybridMultilevel"/>
    <w:tmpl w:val="3998FE68"/>
    <w:lvl w:ilvl="0" w:tplc="673CCCE0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B021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5A8F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1287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216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2265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2699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1A18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D6B1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EA113A1"/>
    <w:multiLevelType w:val="hybridMultilevel"/>
    <w:tmpl w:val="6B868E46"/>
    <w:lvl w:ilvl="0" w:tplc="2C5C3FDA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1332B41"/>
    <w:multiLevelType w:val="hybridMultilevel"/>
    <w:tmpl w:val="425EA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143435"/>
    <w:multiLevelType w:val="hybridMultilevel"/>
    <w:tmpl w:val="0AEC6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E03087"/>
    <w:multiLevelType w:val="hybridMultilevel"/>
    <w:tmpl w:val="FC46A2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9F4F7A"/>
    <w:multiLevelType w:val="hybridMultilevel"/>
    <w:tmpl w:val="A6244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117136"/>
    <w:multiLevelType w:val="hybridMultilevel"/>
    <w:tmpl w:val="C74C3ADE"/>
    <w:lvl w:ilvl="0" w:tplc="DBEC9A2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ACC584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46F7BC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2DD76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EEF2F6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826BB8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E4CA2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7ADCF2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7055CC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934162D"/>
    <w:multiLevelType w:val="hybridMultilevel"/>
    <w:tmpl w:val="D0CA8A48"/>
    <w:lvl w:ilvl="0" w:tplc="2C5C3FDA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DBF4985"/>
    <w:multiLevelType w:val="hybridMultilevel"/>
    <w:tmpl w:val="8884C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A23DAB"/>
    <w:multiLevelType w:val="hybridMultilevel"/>
    <w:tmpl w:val="E0D83F66"/>
    <w:lvl w:ilvl="0" w:tplc="32D20A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7FC0392B"/>
    <w:multiLevelType w:val="hybridMultilevel"/>
    <w:tmpl w:val="C6B82DD0"/>
    <w:lvl w:ilvl="0" w:tplc="32D20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1"/>
  </w:num>
  <w:num w:numId="3">
    <w:abstractNumId w:val="4"/>
  </w:num>
  <w:num w:numId="4">
    <w:abstractNumId w:val="43"/>
  </w:num>
  <w:num w:numId="5">
    <w:abstractNumId w:val="13"/>
  </w:num>
  <w:num w:numId="6">
    <w:abstractNumId w:val="32"/>
  </w:num>
  <w:num w:numId="7">
    <w:abstractNumId w:val="22"/>
  </w:num>
  <w:num w:numId="8">
    <w:abstractNumId w:val="39"/>
  </w:num>
  <w:num w:numId="9">
    <w:abstractNumId w:val="36"/>
  </w:num>
  <w:num w:numId="10">
    <w:abstractNumId w:val="11"/>
  </w:num>
  <w:num w:numId="11">
    <w:abstractNumId w:val="16"/>
  </w:num>
  <w:num w:numId="12">
    <w:abstractNumId w:val="26"/>
  </w:num>
  <w:num w:numId="13">
    <w:abstractNumId w:val="6"/>
  </w:num>
  <w:num w:numId="14">
    <w:abstractNumId w:val="12"/>
  </w:num>
  <w:num w:numId="15">
    <w:abstractNumId w:val="48"/>
  </w:num>
  <w:num w:numId="16">
    <w:abstractNumId w:val="5"/>
  </w:num>
  <w:num w:numId="17">
    <w:abstractNumId w:val="21"/>
  </w:num>
  <w:num w:numId="18">
    <w:abstractNumId w:val="19"/>
  </w:num>
  <w:num w:numId="19">
    <w:abstractNumId w:val="10"/>
  </w:num>
  <w:num w:numId="20">
    <w:abstractNumId w:val="37"/>
  </w:num>
  <w:num w:numId="21">
    <w:abstractNumId w:val="46"/>
  </w:num>
  <w:num w:numId="22">
    <w:abstractNumId w:val="8"/>
  </w:num>
  <w:num w:numId="23">
    <w:abstractNumId w:val="33"/>
  </w:num>
  <w:num w:numId="24">
    <w:abstractNumId w:val="3"/>
  </w:num>
  <w:num w:numId="25">
    <w:abstractNumId w:val="49"/>
  </w:num>
  <w:num w:numId="26">
    <w:abstractNumId w:val="25"/>
  </w:num>
  <w:num w:numId="27">
    <w:abstractNumId w:val="44"/>
  </w:num>
  <w:num w:numId="28">
    <w:abstractNumId w:val="30"/>
  </w:num>
  <w:num w:numId="29">
    <w:abstractNumId w:val="40"/>
  </w:num>
  <w:num w:numId="30">
    <w:abstractNumId w:val="17"/>
  </w:num>
  <w:num w:numId="31">
    <w:abstractNumId w:val="1"/>
  </w:num>
  <w:num w:numId="32">
    <w:abstractNumId w:val="28"/>
  </w:num>
  <w:num w:numId="33">
    <w:abstractNumId w:val="47"/>
  </w:num>
  <w:num w:numId="34">
    <w:abstractNumId w:val="29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35"/>
  </w:num>
  <w:num w:numId="38">
    <w:abstractNumId w:val="41"/>
  </w:num>
  <w:num w:numId="39">
    <w:abstractNumId w:val="7"/>
  </w:num>
  <w:num w:numId="40">
    <w:abstractNumId w:val="15"/>
  </w:num>
  <w:num w:numId="41">
    <w:abstractNumId w:val="0"/>
  </w:num>
  <w:num w:numId="42">
    <w:abstractNumId w:val="18"/>
  </w:num>
  <w:num w:numId="43">
    <w:abstractNumId w:val="9"/>
  </w:num>
  <w:num w:numId="44">
    <w:abstractNumId w:val="23"/>
  </w:num>
  <w:num w:numId="45">
    <w:abstractNumId w:val="45"/>
  </w:num>
  <w:num w:numId="46">
    <w:abstractNumId w:val="14"/>
  </w:num>
  <w:num w:numId="47">
    <w:abstractNumId w:val="20"/>
  </w:num>
  <w:num w:numId="48">
    <w:abstractNumId w:val="24"/>
  </w:num>
  <w:num w:numId="49">
    <w:abstractNumId w:val="38"/>
  </w:num>
  <w:num w:numId="50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6B4D"/>
    <w:rsid w:val="000221AA"/>
    <w:rsid w:val="0002695E"/>
    <w:rsid w:val="0003133D"/>
    <w:rsid w:val="00052843"/>
    <w:rsid w:val="000F73E5"/>
    <w:rsid w:val="00157C73"/>
    <w:rsid w:val="001B42DC"/>
    <w:rsid w:val="001C0805"/>
    <w:rsid w:val="001C1249"/>
    <w:rsid w:val="001D7B4B"/>
    <w:rsid w:val="001E7C51"/>
    <w:rsid w:val="001F4933"/>
    <w:rsid w:val="00210442"/>
    <w:rsid w:val="00220CE3"/>
    <w:rsid w:val="00252DEA"/>
    <w:rsid w:val="00253588"/>
    <w:rsid w:val="00307F15"/>
    <w:rsid w:val="003110BF"/>
    <w:rsid w:val="00316B1F"/>
    <w:rsid w:val="003304FA"/>
    <w:rsid w:val="003320B1"/>
    <w:rsid w:val="00335A13"/>
    <w:rsid w:val="003A5D6F"/>
    <w:rsid w:val="003F593A"/>
    <w:rsid w:val="003F7759"/>
    <w:rsid w:val="004001B4"/>
    <w:rsid w:val="004043CF"/>
    <w:rsid w:val="00436C8B"/>
    <w:rsid w:val="00444235"/>
    <w:rsid w:val="0047701E"/>
    <w:rsid w:val="00481EED"/>
    <w:rsid w:val="004A6F64"/>
    <w:rsid w:val="00537C9C"/>
    <w:rsid w:val="00560E1B"/>
    <w:rsid w:val="00572B02"/>
    <w:rsid w:val="005B1FA8"/>
    <w:rsid w:val="005D41FF"/>
    <w:rsid w:val="00661810"/>
    <w:rsid w:val="006643A6"/>
    <w:rsid w:val="00665A0A"/>
    <w:rsid w:val="00667680"/>
    <w:rsid w:val="00673A6E"/>
    <w:rsid w:val="006C3092"/>
    <w:rsid w:val="00700A27"/>
    <w:rsid w:val="007021E9"/>
    <w:rsid w:val="00703FA0"/>
    <w:rsid w:val="00722D0E"/>
    <w:rsid w:val="00747C06"/>
    <w:rsid w:val="00754C7A"/>
    <w:rsid w:val="007B726F"/>
    <w:rsid w:val="007C3229"/>
    <w:rsid w:val="007E0F4C"/>
    <w:rsid w:val="00803953"/>
    <w:rsid w:val="008067C7"/>
    <w:rsid w:val="00893A30"/>
    <w:rsid w:val="00895682"/>
    <w:rsid w:val="008B3134"/>
    <w:rsid w:val="008E19CD"/>
    <w:rsid w:val="00910A3F"/>
    <w:rsid w:val="009170FB"/>
    <w:rsid w:val="009241DC"/>
    <w:rsid w:val="00924CEB"/>
    <w:rsid w:val="00980B41"/>
    <w:rsid w:val="009A588A"/>
    <w:rsid w:val="009D308F"/>
    <w:rsid w:val="009E4D7D"/>
    <w:rsid w:val="00A07F35"/>
    <w:rsid w:val="00A23EBA"/>
    <w:rsid w:val="00A5076D"/>
    <w:rsid w:val="00A8535F"/>
    <w:rsid w:val="00AA208A"/>
    <w:rsid w:val="00AA6A8A"/>
    <w:rsid w:val="00AC6B4D"/>
    <w:rsid w:val="00B55808"/>
    <w:rsid w:val="00B74E11"/>
    <w:rsid w:val="00BB67BC"/>
    <w:rsid w:val="00BC0F00"/>
    <w:rsid w:val="00BC6C53"/>
    <w:rsid w:val="00BE7F1E"/>
    <w:rsid w:val="00BF3A73"/>
    <w:rsid w:val="00C13681"/>
    <w:rsid w:val="00C15AC1"/>
    <w:rsid w:val="00C46EA3"/>
    <w:rsid w:val="00C47040"/>
    <w:rsid w:val="00C6203A"/>
    <w:rsid w:val="00CE664A"/>
    <w:rsid w:val="00D23117"/>
    <w:rsid w:val="00D32923"/>
    <w:rsid w:val="00D35D36"/>
    <w:rsid w:val="00D506C2"/>
    <w:rsid w:val="00D52DEF"/>
    <w:rsid w:val="00D633BB"/>
    <w:rsid w:val="00D83891"/>
    <w:rsid w:val="00D83DC8"/>
    <w:rsid w:val="00D849BE"/>
    <w:rsid w:val="00DB6782"/>
    <w:rsid w:val="00E83227"/>
    <w:rsid w:val="00E94F89"/>
    <w:rsid w:val="00E9635B"/>
    <w:rsid w:val="00EA00FA"/>
    <w:rsid w:val="00EA122D"/>
    <w:rsid w:val="00EB78C1"/>
    <w:rsid w:val="00ED5896"/>
    <w:rsid w:val="00EE16F7"/>
    <w:rsid w:val="00F02110"/>
    <w:rsid w:val="00F407BD"/>
    <w:rsid w:val="00F6055B"/>
    <w:rsid w:val="00F60796"/>
    <w:rsid w:val="00F64A27"/>
    <w:rsid w:val="00F65F1E"/>
    <w:rsid w:val="00FD3856"/>
    <w:rsid w:val="00FE7D40"/>
    <w:rsid w:val="00FF1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B4D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AC6B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6B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 Spacing"/>
    <w:link w:val="a4"/>
    <w:qFormat/>
    <w:rsid w:val="00AC6B4D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AC6B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AC6B4D"/>
  </w:style>
  <w:style w:type="character" w:styleId="a6">
    <w:name w:val="Hyperlink"/>
    <w:rsid w:val="00AC6B4D"/>
    <w:rPr>
      <w:rFonts w:cs="Times New Roman"/>
      <w:color w:val="000080"/>
      <w:u w:val="single"/>
    </w:rPr>
  </w:style>
  <w:style w:type="character" w:customStyle="1" w:styleId="FontStyle11">
    <w:name w:val="Font Style11"/>
    <w:basedOn w:val="a0"/>
    <w:uiPriority w:val="99"/>
    <w:rsid w:val="00AC6B4D"/>
    <w:rPr>
      <w:rFonts w:ascii="Times New Roman" w:hAnsi="Times New Roman" w:cs="Times New Roman"/>
      <w:sz w:val="22"/>
      <w:szCs w:val="22"/>
    </w:rPr>
  </w:style>
  <w:style w:type="table" w:styleId="a7">
    <w:name w:val="Table Grid"/>
    <w:basedOn w:val="a1"/>
    <w:uiPriority w:val="59"/>
    <w:rsid w:val="00AC6B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AC6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C6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C6B4D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AC6B4D"/>
    <w:rPr>
      <w:rFonts w:ascii="Times New Roman" w:hAnsi="Times New Roman" w:cs="Times New Roman"/>
      <w:sz w:val="22"/>
      <w:szCs w:val="22"/>
    </w:rPr>
  </w:style>
  <w:style w:type="paragraph" w:styleId="a8">
    <w:name w:val="Normal (Web)"/>
    <w:basedOn w:val="a"/>
    <w:uiPriority w:val="99"/>
    <w:unhideWhenUsed/>
    <w:rsid w:val="00AC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AC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C6B4D"/>
  </w:style>
  <w:style w:type="paragraph" w:styleId="ab">
    <w:name w:val="footer"/>
    <w:basedOn w:val="a"/>
    <w:link w:val="ac"/>
    <w:uiPriority w:val="99"/>
    <w:unhideWhenUsed/>
    <w:rsid w:val="00AC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C6B4D"/>
  </w:style>
  <w:style w:type="paragraph" w:styleId="HTML">
    <w:name w:val="HTML Preformatted"/>
    <w:basedOn w:val="a"/>
    <w:link w:val="HTML0"/>
    <w:uiPriority w:val="99"/>
    <w:unhideWhenUsed/>
    <w:rsid w:val="00AC6B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C6B4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AC6B4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C6B4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C6B4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C6B4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C6B4D"/>
    <w:rPr>
      <w:b/>
      <w:bCs/>
      <w:sz w:val="20"/>
      <w:szCs w:val="20"/>
    </w:rPr>
  </w:style>
  <w:style w:type="paragraph" w:styleId="af2">
    <w:name w:val="Body Text"/>
    <w:basedOn w:val="a"/>
    <w:link w:val="af3"/>
    <w:uiPriority w:val="1"/>
    <w:qFormat/>
    <w:rsid w:val="00F64A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F64A2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64A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36</Pages>
  <Words>10552</Words>
  <Characters>60150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User</cp:lastModifiedBy>
  <cp:revision>11</cp:revision>
  <dcterms:created xsi:type="dcterms:W3CDTF">2024-07-27T13:07:00Z</dcterms:created>
  <dcterms:modified xsi:type="dcterms:W3CDTF">2025-11-21T12:40:00Z</dcterms:modified>
</cp:coreProperties>
</file>