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B2F" w:rsidRP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B2F">
        <w:rPr>
          <w:rFonts w:ascii="Times New Roman" w:eastAsia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C61B2F">
        <w:rPr>
          <w:rFonts w:ascii="Times New Roman" w:eastAsia="Times New Roman" w:hAnsi="Times New Roman" w:cs="Times New Roman"/>
          <w:sz w:val="24"/>
          <w:szCs w:val="24"/>
        </w:rPr>
        <w:t>Городищенского</w:t>
      </w:r>
      <w:proofErr w:type="spellEnd"/>
      <w:r w:rsidRPr="00C61B2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61B2F" w:rsidRP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B2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«Солнышко» г. Сурска</w:t>
      </w:r>
    </w:p>
    <w:p w:rsidR="00C61B2F" w:rsidRP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B2F" w:rsidRP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по аппликации</w:t>
      </w:r>
    </w:p>
    <w:p w:rsidR="00C61B2F" w:rsidRPr="00C61B2F" w:rsidRDefault="00C61B2F" w:rsidP="00C61B2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средней группе на </w:t>
      </w:r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</w:rPr>
        <w:t>тему: «Овощи</w:t>
      </w:r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тарелке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61B2F" w:rsidRDefault="00C61B2F" w:rsidP="00C61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3F047D">
            <wp:extent cx="2552065" cy="17430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5"/>
                    <a:stretch/>
                  </pic:blipFill>
                  <pic:spPr bwMode="auto">
                    <a:xfrm>
                      <a:off x="0" y="0"/>
                      <a:ext cx="2565505" cy="175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1B2F" w:rsidRDefault="00C61B2F" w:rsidP="00C61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Pr="00C61B2F" w:rsidRDefault="00C61B2F" w:rsidP="00C61B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1B2F">
        <w:rPr>
          <w:rFonts w:ascii="Times New Roman" w:eastAsia="Times New Roman" w:hAnsi="Times New Roman" w:cs="Times New Roman"/>
          <w:sz w:val="24"/>
          <w:szCs w:val="24"/>
        </w:rPr>
        <w:t>Подготовила:</w:t>
      </w:r>
    </w:p>
    <w:p w:rsidR="00C61B2F" w:rsidRPr="00C61B2F" w:rsidRDefault="00C61B2F" w:rsidP="00C61B2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1B2F">
        <w:rPr>
          <w:rFonts w:ascii="Times New Roman" w:eastAsia="Times New Roman" w:hAnsi="Times New Roman" w:cs="Times New Roman"/>
          <w:sz w:val="24"/>
          <w:szCs w:val="24"/>
        </w:rPr>
        <w:t>воспитатель Руина А.Ю.</w:t>
      </w:r>
    </w:p>
    <w:p w:rsid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B2F" w:rsidRPr="00C61B2F" w:rsidRDefault="00C61B2F" w:rsidP="00C61B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C61B2F" w:rsidRDefault="00C61B2F" w:rsidP="00C61B2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61B2F" w:rsidRDefault="00C61B2F" w:rsidP="00C61B2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61B2F" w:rsidRPr="00C61B2F" w:rsidRDefault="00C61B2F" w:rsidP="00C61B2F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proofErr w:type="spellStart"/>
      <w:proofErr w:type="gram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ЦЕЛЬ:Закрепить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знания детей об 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овощах,выполнять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несложную аппликацию из геометрических 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фигур,закрепить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умение пользоваться 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ножницами,развивать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мелкую моторику рук.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proofErr w:type="gram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Оборудование:Картон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белый круглой 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формы,ножницы,заготовки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из цветной бумаги прямоугольной и квадратной формы(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зеленого,красного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 оранжевого цвета),клей </w:t>
      </w:r>
      <w:proofErr w:type="spellStart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ПВА,кисточки,салфетки</w:t>
      </w:r>
      <w:proofErr w:type="spellEnd"/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61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ЗАНЯТИЯ: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Дети,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вы знаете,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какое сейчас время </w:t>
      </w:r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года?(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По каким признакам вы определили время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года? (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  <w:r w:rsidRPr="00C61B2F">
        <w:rPr>
          <w:sz w:val="28"/>
          <w:szCs w:val="28"/>
        </w:rPr>
        <w:tab/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-А что растет осенью на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грядке? (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Ответы детей)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Правильно,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овощи</w:t>
      </w:r>
      <w:r>
        <w:rPr>
          <w:rFonts w:ascii="Times New Roman" w:eastAsia="Times New Roman" w:hAnsi="Times New Roman" w:cs="Times New Roman"/>
          <w:sz w:val="28"/>
          <w:szCs w:val="28"/>
        </w:rPr>
        <w:t>! А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Какие овощи вы знаете?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правильно,ребята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сегодня к нам в гости пришёл один сказочный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герой,зовут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его-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Чипполино.Посмотрите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него,он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ведь тоже овощ!!!А какой это овощ мы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узнаем,если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вы  отгадаете загадку.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Никогда и никого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Не обижал на свете.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Но всё же плачут от него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взрослые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и дети...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</w:t>
      </w:r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,Он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>-Луковица.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Чипполино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хочет позвать в гости своих </w:t>
      </w:r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друзей ,и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ему надо накрыть на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стол,но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у него мало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овощей.Давайте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поможем ему ,вырежем овощи и приклеим на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тарелочки.Но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для начала послушаем стихотворение об овощах и назовем их признаки.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читает стихотворение и крепит на доску картинку с изображением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овоща,о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котором идёт речь.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Хочешь быть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спортивным,ловким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Больше ешь чудо-морковки.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Может быть товарищ-друг,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Этот наш сердитый лук!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Во всех видах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молодец,наш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хрустящий огурец.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Вырастают чубы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густо,если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на столе капуста.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Ребята,а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вы любите овощи?(ответы детей).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Воспитатель задаёт вопросы об овощах. -Какой овощ?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-Какой формы?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-Какого цвета?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-Какой на вкус?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lastRenderedPageBreak/>
        <w:t>-Что можно из него приготовить?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Правильно,</w:t>
      </w:r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них очень много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витаминов, давайте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и мы с вами сделаем свои тарелки с овощами.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готовую тарелку с приклеенными на ней овощами.</w:t>
      </w:r>
    </w:p>
    <w:p w:rsid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Ребята, какого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цвета у меня тарелка?(Белого),а какой она формы?(Круглая),какие овощи на ней лежат?(огурец,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помидор,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морковь),на какие геометрические фигуры они похожи?(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овал,круг,треугольник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>).Все верно.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Прежде чем мы примемся за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работу,давайте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вспомним правила работы с ножницами.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повторяет правила пользования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ножницами.Ребята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,как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нужно держать ножницы ?(Большой палец просовываем в одно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колечко,средний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палец -в другое кольцо ножниц</w:t>
      </w:r>
      <w:r>
        <w:rPr>
          <w:rFonts w:ascii="Times New Roman" w:eastAsia="Times New Roman" w:hAnsi="Times New Roman" w:cs="Times New Roman"/>
          <w:sz w:val="28"/>
          <w:szCs w:val="28"/>
        </w:rPr>
        <w:t>.  о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стальные пальцы сгибаем к ладони и делаем надрез).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образец выполнения фигур.</w:t>
      </w:r>
    </w:p>
    <w:p w:rsidR="00C61B2F" w:rsidRPr="00C61B2F" w:rsidRDefault="00C61B2F" w:rsidP="00C61B2F">
      <w:pPr>
        <w:spacing w:after="0"/>
        <w:ind w:left="-27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- Берём зелёный прямоугольник и срезаем 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>углы, у</w:t>
      </w: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нас получится огурец.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Берём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красный квадрат и так же срезаем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углы,получится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помидор.У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оранжевого прямоугольника срезаем углы сверху по краю и к середине нижнего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края,получается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морковь. Дети берут ножницы и начинают вырезать овощи из цветной бумаги. Дети раскладывают получившиеся фигуры овощей на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тарелки,а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затем приклеивают.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В конце занятия дети показывают друг другу 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тарелки,которые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у них получились.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1B2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Молодцы,ребята</w:t>
      </w:r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>,посмотрите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как быстро и аккуратно мы разложили все овощи на тарелки и помогли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Чипполино.Он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говорит вам всем большое спасибо ,вы помогли ему накормить всех его гостей.</w:t>
      </w:r>
    </w:p>
    <w:p w:rsidR="00C61B2F" w:rsidRPr="00C61B2F" w:rsidRDefault="00C61B2F" w:rsidP="00C61B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61B2F">
        <w:rPr>
          <w:rFonts w:ascii="Times New Roman" w:eastAsia="Times New Roman" w:hAnsi="Times New Roman" w:cs="Times New Roman"/>
          <w:sz w:val="28"/>
          <w:szCs w:val="28"/>
        </w:rPr>
        <w:t>Ребята,что</w:t>
      </w:r>
      <w:proofErr w:type="spellEnd"/>
      <w:proofErr w:type="gram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интересного произошло у нас </w:t>
      </w:r>
      <w:proofErr w:type="spellStart"/>
      <w:r w:rsidRPr="00C61B2F">
        <w:rPr>
          <w:rFonts w:ascii="Times New Roman" w:eastAsia="Times New Roman" w:hAnsi="Times New Roman" w:cs="Times New Roman"/>
          <w:sz w:val="28"/>
          <w:szCs w:val="28"/>
        </w:rPr>
        <w:t>сегодня?Чем</w:t>
      </w:r>
      <w:proofErr w:type="spellEnd"/>
      <w:r w:rsidRPr="00C61B2F">
        <w:rPr>
          <w:rFonts w:ascii="Times New Roman" w:eastAsia="Times New Roman" w:hAnsi="Times New Roman" w:cs="Times New Roman"/>
          <w:sz w:val="28"/>
          <w:szCs w:val="28"/>
        </w:rPr>
        <w:t xml:space="preserve"> мы занимались?</w:t>
      </w:r>
    </w:p>
    <w:p w:rsidR="00BD4465" w:rsidRPr="00C61B2F" w:rsidRDefault="00BD4465">
      <w:pPr>
        <w:rPr>
          <w:sz w:val="28"/>
          <w:szCs w:val="28"/>
        </w:rPr>
      </w:pPr>
    </w:p>
    <w:sectPr w:rsidR="00BD4465" w:rsidRPr="00C61B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7C8" w:rsidRDefault="004227C8" w:rsidP="00C61B2F">
      <w:pPr>
        <w:spacing w:after="0" w:line="240" w:lineRule="auto"/>
      </w:pPr>
      <w:r>
        <w:separator/>
      </w:r>
    </w:p>
  </w:endnote>
  <w:endnote w:type="continuationSeparator" w:id="0">
    <w:p w:rsidR="004227C8" w:rsidRDefault="004227C8" w:rsidP="00C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7C8" w:rsidRDefault="004227C8" w:rsidP="00C61B2F">
      <w:pPr>
        <w:spacing w:after="0" w:line="240" w:lineRule="auto"/>
      </w:pPr>
      <w:r>
        <w:separator/>
      </w:r>
    </w:p>
  </w:footnote>
  <w:footnote w:type="continuationSeparator" w:id="0">
    <w:p w:rsidR="004227C8" w:rsidRDefault="004227C8" w:rsidP="00C61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2F"/>
    <w:rsid w:val="004227C8"/>
    <w:rsid w:val="00BD4465"/>
    <w:rsid w:val="00C6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4556"/>
  <w15:chartTrackingRefBased/>
  <w15:docId w15:val="{7EE409EB-0F5B-4187-AB0A-B4ABE84C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rsid w:val="00C6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rsid w:val="00C61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uiPriority w:val="10"/>
    <w:rsid w:val="00C6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C6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B2F"/>
  </w:style>
  <w:style w:type="paragraph" w:styleId="a7">
    <w:name w:val="footer"/>
    <w:basedOn w:val="a"/>
    <w:link w:val="a8"/>
    <w:uiPriority w:val="99"/>
    <w:unhideWhenUsed/>
    <w:rsid w:val="00C6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2023-10-30T04:58:00Z</dcterms:created>
  <dcterms:modified xsi:type="dcterms:W3CDTF">2023-10-30T05:07:00Z</dcterms:modified>
</cp:coreProperties>
</file>