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4F" w:rsidRPr="00E32FC5" w:rsidRDefault="00933C4F" w:rsidP="00933C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32FC5">
        <w:rPr>
          <w:b/>
          <w:sz w:val="28"/>
          <w:szCs w:val="28"/>
        </w:rPr>
        <w:t xml:space="preserve">Внеклассное </w:t>
      </w:r>
      <w:r w:rsidR="00971E3D" w:rsidRPr="00E32FC5">
        <w:rPr>
          <w:b/>
          <w:sz w:val="28"/>
          <w:szCs w:val="28"/>
        </w:rPr>
        <w:t>развлекательное мероприятие</w:t>
      </w:r>
      <w:r w:rsidRPr="00E32FC5">
        <w:rPr>
          <w:b/>
          <w:sz w:val="28"/>
          <w:szCs w:val="28"/>
        </w:rPr>
        <w:t xml:space="preserve"> </w:t>
      </w:r>
    </w:p>
    <w:p w:rsidR="00933C4F" w:rsidRPr="00E32FC5" w:rsidRDefault="00933C4F" w:rsidP="00933C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32FC5">
        <w:rPr>
          <w:b/>
          <w:sz w:val="28"/>
          <w:szCs w:val="28"/>
        </w:rPr>
        <w:t xml:space="preserve">по развитию речи </w:t>
      </w:r>
      <w:r w:rsidR="00971E3D" w:rsidRPr="00E32FC5">
        <w:rPr>
          <w:b/>
          <w:sz w:val="28"/>
          <w:szCs w:val="28"/>
        </w:rPr>
        <w:t>«Шарады – это… Поиграем!»</w:t>
      </w:r>
    </w:p>
    <w:p w:rsidR="00376C62" w:rsidRPr="00911425" w:rsidRDefault="00911425" w:rsidP="00933C4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(учитель </w:t>
      </w:r>
      <w:proofErr w:type="spellStart"/>
      <w:r>
        <w:rPr>
          <w:sz w:val="28"/>
          <w:szCs w:val="28"/>
        </w:rPr>
        <w:t>Сургаева</w:t>
      </w:r>
      <w:proofErr w:type="spellEnd"/>
      <w:r>
        <w:rPr>
          <w:sz w:val="28"/>
          <w:szCs w:val="28"/>
        </w:rPr>
        <w:t xml:space="preserve"> Т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)</w:t>
      </w:r>
    </w:p>
    <w:p w:rsidR="00971E3D" w:rsidRPr="00E32FC5" w:rsidRDefault="00971E3D" w:rsidP="00971E3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мероприятия:</w:t>
      </w:r>
    </w:p>
    <w:p w:rsidR="00E32FC5" w:rsidRPr="00E32FC5" w:rsidRDefault="00376C62" w:rsidP="00906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интерес к изучению русского языка, вырабатывать чутьё к языку</w:t>
      </w:r>
      <w:r w:rsidR="00E32FC5"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FC5" w:rsidRPr="00E32FC5" w:rsidRDefault="00E32FC5" w:rsidP="00906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над </w:t>
      </w:r>
      <w:r w:rsidR="00376C62"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76C62"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задач, поставленных в занимательной форме</w:t>
      </w:r>
      <w:r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6C62" w:rsidRPr="00376C62" w:rsidRDefault="00376C62" w:rsidP="00906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E32FC5"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наблюдать, сравнивать, проявлять сообразительность, находчивость, развивать коммуникативную активность.</w:t>
      </w:r>
    </w:p>
    <w:p w:rsidR="00376C62" w:rsidRPr="00376C62" w:rsidRDefault="00376C62" w:rsidP="00906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</w:t>
      </w:r>
      <w:r w:rsidR="00E32FC5" w:rsidRPr="00E32FC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логического мышления, внимания, памяти.</w:t>
      </w:r>
    </w:p>
    <w:p w:rsidR="00A74980" w:rsidRPr="00A74980" w:rsidRDefault="00A74980" w:rsidP="00E32F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32FC5" w:rsidRDefault="00E32FC5" w:rsidP="00E32F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A20446" w:rsidRPr="00E32FC5" w:rsidRDefault="00A20446" w:rsidP="00E32F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57625" cy="2133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62" w:rsidRPr="00376C62" w:rsidRDefault="00E32FC5" w:rsidP="00743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="00376C62" w:rsidRPr="00376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Шарада</w:t>
      </w:r>
      <w:r w:rsidRPr="00E32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6C62" w:rsidRPr="00376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усложнённая форма загадки. Шарада - это слово, которое нужно сложить из слогов. Каждый слог - маленькая загадка. Так несколько мини-загадок, сложенных в стихотворную форму, образуют шараду. Шарады развивают сообразительность. </w:t>
      </w:r>
    </w:p>
    <w:p w:rsidR="00FD67DD" w:rsidRPr="00E32FC5" w:rsidRDefault="00FD67DD" w:rsidP="007439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2FC5">
        <w:rPr>
          <w:sz w:val="28"/>
          <w:szCs w:val="28"/>
        </w:rPr>
        <w:t>Слово «шарада» произошло от французского «</w:t>
      </w:r>
      <w:proofErr w:type="spellStart"/>
      <w:r w:rsidRPr="00E32FC5">
        <w:rPr>
          <w:sz w:val="28"/>
          <w:szCs w:val="28"/>
        </w:rPr>
        <w:t>charade</w:t>
      </w:r>
      <w:proofErr w:type="spellEnd"/>
      <w:r w:rsidRPr="00E32FC5">
        <w:rPr>
          <w:sz w:val="28"/>
          <w:szCs w:val="28"/>
        </w:rPr>
        <w:t>» - слово, которое нужно найти. Шарады описаны еще в античной литературе, а своего расцвета они достигли в салонной культуре XVII—XVIII веков, а затем из литературы исчезли, сохранившись только в качестве игры.</w:t>
      </w:r>
    </w:p>
    <w:p w:rsidR="00FD67DD" w:rsidRPr="00E32FC5" w:rsidRDefault="00FD67DD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2FC5">
        <w:rPr>
          <w:sz w:val="28"/>
          <w:szCs w:val="28"/>
        </w:rPr>
        <w:t> </w:t>
      </w:r>
      <w:r w:rsidR="00743969">
        <w:rPr>
          <w:sz w:val="28"/>
          <w:szCs w:val="28"/>
        </w:rPr>
        <w:tab/>
        <w:t>Сейчас я предлагаю индивидуальную игру, каждые в ней может проявить себя. Отвечает первым тот, кто поднимает сигнальную карточку.</w:t>
      </w:r>
    </w:p>
    <w:p w:rsidR="00743969" w:rsidRPr="00A74980" w:rsidRDefault="000F49B1" w:rsidP="000F49B1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3876675" cy="2019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69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43969">
        <w:rPr>
          <w:b/>
          <w:sz w:val="28"/>
          <w:szCs w:val="28"/>
        </w:rPr>
        <w:t>1 конкурс (разминка)</w:t>
      </w:r>
    </w:p>
    <w:p w:rsidR="00743969" w:rsidRPr="00743969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743969">
        <w:rPr>
          <w:sz w:val="28"/>
          <w:szCs w:val="28"/>
        </w:rPr>
        <w:t>Задание: составить слова из слогов.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33C4F">
        <w:rPr>
          <w:rStyle w:val="a4"/>
          <w:sz w:val="28"/>
          <w:szCs w:val="28"/>
        </w:rPr>
        <w:lastRenderedPageBreak/>
        <w:t>фа-соль</w:t>
      </w:r>
      <w:proofErr w:type="gramEnd"/>
      <w:r w:rsidRPr="00933C4F">
        <w:rPr>
          <w:rStyle w:val="a4"/>
          <w:sz w:val="28"/>
          <w:szCs w:val="28"/>
        </w:rPr>
        <w:t xml:space="preserve">, за-дача, верх-ушки, </w:t>
      </w:r>
      <w:proofErr w:type="spellStart"/>
      <w:r w:rsidRPr="00933C4F">
        <w:rPr>
          <w:rStyle w:val="a4"/>
          <w:sz w:val="28"/>
          <w:szCs w:val="28"/>
        </w:rPr>
        <w:t>кипа-рис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Мел-и-тополь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бал-а-лайка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пол-оса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бар-сук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вол-окно</w:t>
      </w:r>
      <w:proofErr w:type="spellEnd"/>
      <w:r w:rsidRPr="00933C4F">
        <w:rPr>
          <w:rStyle w:val="a4"/>
          <w:sz w:val="28"/>
          <w:szCs w:val="28"/>
        </w:rPr>
        <w:t xml:space="preserve">, </w:t>
      </w:r>
      <w:proofErr w:type="spellStart"/>
      <w:r w:rsidRPr="00933C4F">
        <w:rPr>
          <w:rStyle w:val="a4"/>
          <w:sz w:val="28"/>
          <w:szCs w:val="28"/>
        </w:rPr>
        <w:t>кара-мель</w:t>
      </w:r>
      <w:proofErr w:type="spellEnd"/>
      <w:r w:rsidRPr="00933C4F">
        <w:rPr>
          <w:rStyle w:val="a4"/>
          <w:sz w:val="28"/>
          <w:szCs w:val="28"/>
        </w:rPr>
        <w:t>, пар-ус, вино-град, бой-кот.</w:t>
      </w:r>
    </w:p>
    <w:p w:rsidR="00FD67DD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33C4F">
        <w:rPr>
          <w:sz w:val="28"/>
          <w:szCs w:val="28"/>
        </w:rPr>
        <w:t>Возможно</w:t>
      </w:r>
      <w:proofErr w:type="gramEnd"/>
      <w:r w:rsidRPr="00933C4F">
        <w:rPr>
          <w:sz w:val="28"/>
          <w:szCs w:val="28"/>
        </w:rPr>
        <w:t xml:space="preserve"> и вы сами попробуете придумать к ним задания? Только учтите, что для шарад используются не любые слова, а существительные в именительном падеже. </w:t>
      </w:r>
    </w:p>
    <w:p w:rsidR="00743969" w:rsidRPr="00A74980" w:rsidRDefault="00743969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743969" w:rsidRDefault="00A74980" w:rsidP="009060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43969" w:rsidRPr="00743969">
        <w:rPr>
          <w:b/>
          <w:sz w:val="28"/>
          <w:szCs w:val="28"/>
        </w:rPr>
        <w:t xml:space="preserve"> конкурс (разминка)</w:t>
      </w:r>
    </w:p>
    <w:p w:rsidR="00743969" w:rsidRDefault="0090600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Задание: угадай слово</w:t>
      </w:r>
    </w:p>
    <w:p w:rsidR="00A311F6" w:rsidRDefault="00A311F6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55DDD" w:rsidRDefault="00255DDD" w:rsidP="00255DD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  <w:sectPr w:rsidR="00255DDD" w:rsidSect="00A74980">
          <w:pgSz w:w="11906" w:h="16838"/>
          <w:pgMar w:top="851" w:right="850" w:bottom="851" w:left="1276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4019550" cy="1914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9DC" w:rsidRPr="00933C4F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Начало деревом зовется,</w:t>
      </w:r>
    </w:p>
    <w:p w:rsidR="006479DC" w:rsidRPr="00933C4F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Конец - читатели мои,</w:t>
      </w:r>
    </w:p>
    <w:p w:rsidR="006479DC" w:rsidRPr="00933C4F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Здесь в книге целое найдется,</w:t>
      </w:r>
    </w:p>
    <w:p w:rsidR="006479DC" w:rsidRPr="00933C4F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 в каждой строчке есть они.</w:t>
      </w:r>
    </w:p>
    <w:p w:rsidR="006479DC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6479DC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6479DC" w:rsidRPr="00933C4F" w:rsidRDefault="006479DC" w:rsidP="006479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«Бук-вы».)</w:t>
      </w:r>
    </w:p>
    <w:p w:rsidR="006479DC" w:rsidRDefault="006479DC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6479DC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743969" w:rsidRPr="00933C4F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Три буквы облаками реют,</w:t>
      </w:r>
    </w:p>
    <w:p w:rsidR="00743969" w:rsidRPr="00933C4F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Две видны на лице мужском,</w:t>
      </w:r>
    </w:p>
    <w:p w:rsidR="00743969" w:rsidRPr="00933C4F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целое порой белеет «В тумане моря голубом».</w:t>
      </w:r>
    </w:p>
    <w:p w:rsidR="006479DC" w:rsidRDefault="006479DC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6479DC" w:rsidSect="006479DC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743969" w:rsidRPr="00933C4F" w:rsidRDefault="00743969" w:rsidP="007439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</w:t>
      </w:r>
      <w:r>
        <w:rPr>
          <w:sz w:val="28"/>
          <w:szCs w:val="28"/>
        </w:rPr>
        <w:t>Парус</w:t>
      </w:r>
      <w:r w:rsidRPr="00933C4F">
        <w:rPr>
          <w:sz w:val="28"/>
          <w:szCs w:val="28"/>
        </w:rPr>
        <w:t>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Первый слог в удивлении я восклицаю,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Второй слог я с книжной полки снимаю,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Когда же первый со вторым соединится,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То получится мельчайшая частица.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«А-том».)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Часть танца - слог мой первый,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Вино - мой слог второй,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 целом перевозят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Чрез реку бечевой.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«Па-ром».)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Мой первый слог - предлог,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Во втором мы проживем все лето,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целое от нас и вас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Давно уж ждет ответа.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«За-дача».)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Начало - голос птицы.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Конец - на дне пруда,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целое в музее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Найдете без труда.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«Кар-тина».)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Первый слог найдешь средь нот,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второе - бык несет.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Хочешь целое найти,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Так ищи его в пути.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«До-рога».)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Мое начало есть в свинце,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 в серебре, и в стали,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корабли в моем конце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Вчера к причалу стали.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 если дружен ты со мной,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Настойчив в тренировках,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Ты будешь в холод, в дождь и зной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Выносливым и ловким.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«С-порт».)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Мой первый слог найдешь тогда,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Когда в котле кипит вода,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Местоименье — слог второй,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 целом - школьный столик твой.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«Пар-та».)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Из писка птиц - мой первый слог возьмите,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Второй - с бараньей головы.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Откройте печь и там найдите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То, что не раз едали вы.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566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«Пи-рог».)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Нота - мой первый слог,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Поставь с ней рядом предлог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И, разгадав загадку до конца,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Получишь выражение лица.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«Ми-на».)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Вы меру площади припомните вначале –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Ее вы в школе, несомненно, изучали.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Пятерка букв, идущих следом, - вдохновенны,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Им не прожить без танца, музыки и сцены.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 экспонаты оружейные глазея,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Ответ найдете в историческом музее.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«Ар-балет».)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Вот он - первый слог.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Этот слог — предлог.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Далее - юнец, вхожий во дворец.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Буква на конце стоит, открывает алфавит.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Жаль, ответа нет: был, да сплыл ответ.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«Про-паж-а».)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Из бумаги - самый первый слог.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него сахар ты б насыпать смог.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Второй - мерит информацию он иль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Нам являет музыкальный стиль...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Слово целое - как кувырок,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цирке ты б его увидеть смог.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«Куль-бит».)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В начале - действий череда,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Но - не ходьба и не езда.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Затем здесь гласная идет,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 xml:space="preserve">А следом - </w:t>
      </w:r>
      <w:proofErr w:type="gramStart"/>
      <w:r w:rsidRPr="00933C4F">
        <w:rPr>
          <w:sz w:val="28"/>
          <w:szCs w:val="28"/>
        </w:rPr>
        <w:t>жмот</w:t>
      </w:r>
      <w:proofErr w:type="gramEnd"/>
      <w:r w:rsidRPr="00933C4F">
        <w:rPr>
          <w:sz w:val="28"/>
          <w:szCs w:val="28"/>
        </w:rPr>
        <w:t xml:space="preserve"> наоборот.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Отгадка — зверь гиппопотам.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Сказать иначе надо вам.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993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«Бег-е-мот».)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Отыщи болезнь-заразу,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прибавишь букву - сразу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Слово новое готово.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У кораблей есть это слово.</w:t>
      </w:r>
    </w:p>
    <w:p w:rsidR="00A311F6" w:rsidRDefault="00A311F6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A311F6" w:rsidSect="00A311F6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«Я-корь».)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Вы рыбного супа названье возьмите,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Букву «М» к началу присоедините,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Тут же всем и каждому знакомое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Явится в ответе насекомое.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«М-уха».)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Первое - нота, вторая - игра,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Целое встретится у столяра.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«До-лото».)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Первый слог - рекой зовется,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Есть на корабле - второй,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Ну а целое дается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честь победы боевой.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«Сал-ют».)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Местоимение, предлог,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Меж них - фамилия поэта,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целое - известный плод,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Что зреет на исходе лета.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«Я-блок-о».)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Первый слог мой каждый знает —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классах он всегда бывает.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Мы к нему союз прибавим,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Сзади дерево поставим.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Чтобы целое узнать,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Город следует назвать.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«Мел-и-тополь».)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Мое начало вы найдете в поле,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Второе с третьим вы учили в школе,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Когда был по грамматике урок,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Одно из них - союз,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Другое же - предлог.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Затем вы, приложив старанье,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Найдете дерева названье.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 целом — имя города-героя,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Чьей мы гордимся славой боевою.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«Сев-а-с-тополь».)</w:t>
      </w:r>
    </w:p>
    <w:p w:rsidR="000F49B1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</w:t>
      </w:r>
    </w:p>
    <w:p w:rsidR="000F49B1" w:rsidRDefault="000F49B1" w:rsidP="000F49B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29025" cy="1866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9B1" w:rsidRDefault="000F49B1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Первое - нота, второе - то же,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 целом - на горох похоже.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«Фа-соль».)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Ищите в танце первый слог,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Вторых два - цифра и предлог,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целым мы зовем людей,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Готовых жизнь отдать в бою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 благо Родины своей.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Ответ:</w:t>
      </w:r>
      <w:r w:rsidRPr="00933C4F">
        <w:rPr>
          <w:sz w:val="28"/>
          <w:szCs w:val="28"/>
        </w:rPr>
        <w:t> «Па-три-от».)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Мой первый слог - бумаг большая стопка.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Японцы из второго гонят водку.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 целом - дерева стройнее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Не знает ни одна аллея.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«Кипа-рис».)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Со стенки светит первый слог,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Наездник мчится на втором,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третий (кто б подумать мог?)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славянской азбуке найдём.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в целом неприятен он,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Его преследует закон.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Ответ:</w:t>
      </w:r>
      <w:r w:rsidRPr="00933C4F">
        <w:rPr>
          <w:sz w:val="28"/>
          <w:szCs w:val="28"/>
        </w:rPr>
        <w:t> «Бра - конь - ер».)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A311F6">
          <w:type w:val="continuous"/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Мой первый слог - это предлог,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Согласья знак - второй мой слог,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Мой третий слог — судьбина злая,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Всё вместе - в праздник получаем.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«Под-а-рок».)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 Первый слог для измеренья круга нужен,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Два вторых совместно значат «век».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целом - огнестрельное оружье,</w:t>
      </w: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Лучше б не владел им человек.</w:t>
      </w:r>
    </w:p>
    <w:p w:rsidR="007634AA" w:rsidRDefault="007634AA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7634AA" w:rsidSect="007634AA">
          <w:type w:val="continuous"/>
          <w:pgSz w:w="11906" w:h="16838"/>
          <w:pgMar w:top="851" w:right="850" w:bottom="851" w:left="1276" w:header="708" w:footer="708" w:gutter="0"/>
          <w:cols w:num="2" w:space="708"/>
          <w:docGrid w:linePitch="360"/>
        </w:sectPr>
      </w:pPr>
    </w:p>
    <w:p w:rsidR="00FD67DD" w:rsidRPr="00933C4F" w:rsidRDefault="00FD67DD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(</w:t>
      </w:r>
      <w:r w:rsidRPr="00933C4F">
        <w:rPr>
          <w:rStyle w:val="a5"/>
          <w:sz w:val="28"/>
          <w:szCs w:val="28"/>
        </w:rPr>
        <w:t>Ответ</w:t>
      </w:r>
      <w:r w:rsidRPr="00933C4F">
        <w:rPr>
          <w:sz w:val="28"/>
          <w:szCs w:val="28"/>
        </w:rPr>
        <w:t>: «Пи-сто-лет».)</w:t>
      </w:r>
    </w:p>
    <w:p w:rsidR="00A74980" w:rsidRDefault="00A74980" w:rsidP="00933C4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FD67DD" w:rsidRDefault="007634AA" w:rsidP="007634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3 конкурс (г</w:t>
      </w:r>
      <w:r w:rsidR="00FD67DD" w:rsidRPr="00933C4F">
        <w:rPr>
          <w:rStyle w:val="a5"/>
          <w:sz w:val="28"/>
          <w:szCs w:val="28"/>
        </w:rPr>
        <w:t>еографические шарады</w:t>
      </w:r>
      <w:r>
        <w:rPr>
          <w:rStyle w:val="a5"/>
          <w:sz w:val="28"/>
          <w:szCs w:val="28"/>
        </w:rPr>
        <w:t>)</w:t>
      </w:r>
    </w:p>
    <w:p w:rsidR="007634AA" w:rsidRPr="00CF3675" w:rsidRDefault="008F7F23" w:rsidP="007634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F3675">
        <w:rPr>
          <w:rStyle w:val="a5"/>
          <w:b w:val="0"/>
          <w:sz w:val="28"/>
          <w:szCs w:val="28"/>
        </w:rPr>
        <w:t>Задание</w:t>
      </w:r>
      <w:r w:rsidR="00CF3675" w:rsidRPr="00CF3675">
        <w:rPr>
          <w:rStyle w:val="a5"/>
          <w:b w:val="0"/>
          <w:sz w:val="28"/>
          <w:szCs w:val="28"/>
        </w:rPr>
        <w:t>: угадай слово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1. </w:t>
      </w:r>
      <w:r w:rsidRPr="00933C4F">
        <w:rPr>
          <w:sz w:val="28"/>
          <w:szCs w:val="28"/>
        </w:rPr>
        <w:t>В букве и в ноте столицу одной из республик России найдете.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2. </w:t>
      </w:r>
      <w:r w:rsidRPr="00933C4F">
        <w:rPr>
          <w:sz w:val="28"/>
          <w:szCs w:val="28"/>
        </w:rPr>
        <w:t xml:space="preserve">Мой первый слог - животное морское. За ним охотятся порой. А междометие </w:t>
      </w:r>
      <w:r w:rsidR="007634AA">
        <w:rPr>
          <w:sz w:val="28"/>
          <w:szCs w:val="28"/>
        </w:rPr>
        <w:t>–</w:t>
      </w:r>
      <w:r w:rsidRPr="00933C4F">
        <w:rPr>
          <w:sz w:val="28"/>
          <w:szCs w:val="28"/>
        </w:rPr>
        <w:t xml:space="preserve"> второй</w:t>
      </w:r>
      <w:r w:rsidR="007634AA">
        <w:rPr>
          <w:sz w:val="28"/>
          <w:szCs w:val="28"/>
        </w:rPr>
        <w:t xml:space="preserve">. </w:t>
      </w:r>
      <w:r w:rsidRPr="00933C4F">
        <w:rPr>
          <w:sz w:val="28"/>
          <w:szCs w:val="28"/>
        </w:rPr>
        <w:t xml:space="preserve"> Все - государство, но какое?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3. </w:t>
      </w:r>
      <w:r w:rsidRPr="00933C4F">
        <w:rPr>
          <w:sz w:val="28"/>
          <w:szCs w:val="28"/>
        </w:rPr>
        <w:t>Междометие - слог первый. Среди птиц ищи второй Третий - буква. По Уралу Протекаю я рекой.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4.</w:t>
      </w:r>
      <w:r w:rsidRPr="00933C4F">
        <w:rPr>
          <w:sz w:val="28"/>
          <w:szCs w:val="28"/>
        </w:rPr>
        <w:t> Чтоб показать свое уменье,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Давай подумаем с тобой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Мой первый слог - местоименье,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Название леса - слог второй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А на конце (смелей за дело!)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Один согласный звук возьмем.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Конец шараде! Словом целым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Известный город назовем.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5. </w:t>
      </w:r>
      <w:r w:rsidRPr="00933C4F">
        <w:rPr>
          <w:sz w:val="28"/>
          <w:szCs w:val="28"/>
        </w:rPr>
        <w:t>Первый слог каждый знает -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В классах он всегда бывает,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Мы к нему союз прибавим,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Сзади дерево поставим.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Чтобы целое узнать,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sz w:val="28"/>
          <w:szCs w:val="28"/>
        </w:rPr>
        <w:t>Город нужно нам назвать.</w:t>
      </w:r>
    </w:p>
    <w:p w:rsidR="00FD67DD" w:rsidRPr="00933C4F" w:rsidRDefault="00FD67DD" w:rsidP="00CF36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6. </w:t>
      </w:r>
      <w:r w:rsidRPr="00933C4F">
        <w:rPr>
          <w:sz w:val="28"/>
          <w:szCs w:val="28"/>
        </w:rPr>
        <w:t>Первое - согласная, второе - предлог, третье- страна в Африке, целое-республика в Южной Америке.</w:t>
      </w:r>
    </w:p>
    <w:p w:rsidR="00FD67DD" w:rsidRDefault="00FD67DD" w:rsidP="00933C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33C4F">
        <w:rPr>
          <w:rStyle w:val="a5"/>
          <w:sz w:val="28"/>
          <w:szCs w:val="28"/>
        </w:rPr>
        <w:t>Ответы:</w:t>
      </w:r>
      <w:r w:rsidR="00CF3675">
        <w:rPr>
          <w:rStyle w:val="a5"/>
          <w:sz w:val="28"/>
          <w:szCs w:val="28"/>
        </w:rPr>
        <w:t xml:space="preserve"> </w:t>
      </w:r>
      <w:r w:rsidRPr="00933C4F">
        <w:rPr>
          <w:sz w:val="28"/>
          <w:szCs w:val="28"/>
        </w:rPr>
        <w:t xml:space="preserve">1. У-фа. 2 Кит-аи 3 Чу-сова-я 4. Вы-бор-г. 5 Мел-и-тополь. 6. </w:t>
      </w:r>
      <w:proofErr w:type="spellStart"/>
      <w:r w:rsidRPr="00933C4F">
        <w:rPr>
          <w:sz w:val="28"/>
          <w:szCs w:val="28"/>
        </w:rPr>
        <w:t>Б-о-ливия</w:t>
      </w:r>
      <w:proofErr w:type="spellEnd"/>
      <w:r w:rsidRPr="00933C4F">
        <w:rPr>
          <w:sz w:val="28"/>
          <w:szCs w:val="28"/>
        </w:rPr>
        <w:t>.</w:t>
      </w:r>
    </w:p>
    <w:p w:rsidR="001434B1" w:rsidRDefault="001434B1" w:rsidP="00933C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1434B1" w:rsidRDefault="001434B1" w:rsidP="001434B1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конкурс (с</w:t>
      </w:r>
      <w:r w:rsidRPr="0014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ложные шарады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участники объединяются в 4 группы)</w:t>
      </w:r>
    </w:p>
    <w:p w:rsidR="002E4A78" w:rsidRDefault="002E4A78" w:rsidP="002E4A78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2257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отгадать шарады (время подготовки 10 минут)</w:t>
      </w:r>
    </w:p>
    <w:p w:rsidR="001434B1" w:rsidRPr="001434B1" w:rsidRDefault="001434B1" w:rsidP="001434B1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более сложных шарадах уже соединяются 3 и больше частей. Здесь намного чаще встречаются предлоги, местоимения и нотные знаки, которые достаточно сложно объяснить в тексте загадки. 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Мелом у деда Серёжа-бездельник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Изрисовал весь забор в понедельник.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в раздумье чуть-чуть постоял,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Верхнюю часть он лица написал.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дописал вслед за этим Серёжа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Букву, что очень на обруч похожа.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Топи болотной, без всяких там правил,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proofErr w:type="spellStart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Ина</w:t>
      </w:r>
      <w:proofErr w:type="spellEnd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 отбросив, от тут же добавил.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прочитать мог прохожий любой,</w:t>
      </w:r>
    </w:p>
    <w:p w:rsidR="001434B1" w:rsidRPr="001434B1" w:rsidRDefault="001434B1" w:rsidP="001434B1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сущности, кто он, Серёжа, такой.</w:t>
      </w:r>
      <w:r w:rsidRPr="00143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(Лоб + О + Тряс = Лоботряс)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найдёшь меня на дне в синем море.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во мне от начала до конца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предлога и три «</w:t>
      </w:r>
      <w:proofErr w:type="spellStart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ца</w:t>
      </w:r>
      <w:proofErr w:type="spellEnd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». (У + С + Три + </w:t>
      </w:r>
      <w:proofErr w:type="spellStart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Ца</w:t>
      </w:r>
      <w:proofErr w:type="spellEnd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Устрица)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Сначала танцы до упаду во дворце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буква первая за этим, а в конце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Собачка та, что первой в космосе была.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уж какие очень славные дела!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Шарада выписана точно. Вот итог: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ней музыкальный инструмент я спрятать смог. (Бал + А + Лайка = Балалайка)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Однажды автор авторучку взял,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Подумал и в шараде записал: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Сперва большой и дружный коллектив,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Который может спеть любой мотив.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дальше написал ещё, друзья,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что-то вроде галки, соловья,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только лишь без буковки вначале,</w:t>
      </w:r>
    </w:p>
    <w:p w:rsidR="001434B1" w:rsidRPr="001434B1" w:rsidRDefault="001434B1" w:rsidP="001434B1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остров на Днепре вы все узнали. (Хор + (П)</w:t>
      </w:r>
      <w:proofErr w:type="spellStart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Тица</w:t>
      </w:r>
      <w:proofErr w:type="spellEnd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</w:t>
      </w:r>
      <w:proofErr w:type="spellStart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Хортица</w:t>
      </w:r>
      <w:proofErr w:type="spellEnd"/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143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:rsidR="001434B1" w:rsidRPr="00933C4F" w:rsidRDefault="00891C13" w:rsidP="00826769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010150" cy="2790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0B" w:rsidRDefault="00811B0B"/>
    <w:sectPr w:rsidR="00811B0B" w:rsidSect="00A311F6">
      <w:type w:val="continuous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5563"/>
    <w:rsid w:val="000F49B1"/>
    <w:rsid w:val="001434B1"/>
    <w:rsid w:val="00255DDD"/>
    <w:rsid w:val="002E4A78"/>
    <w:rsid w:val="00376C62"/>
    <w:rsid w:val="00465563"/>
    <w:rsid w:val="006479DC"/>
    <w:rsid w:val="00743969"/>
    <w:rsid w:val="007634AA"/>
    <w:rsid w:val="00811B0B"/>
    <w:rsid w:val="00826769"/>
    <w:rsid w:val="00891C13"/>
    <w:rsid w:val="008F7F23"/>
    <w:rsid w:val="0090600A"/>
    <w:rsid w:val="00911425"/>
    <w:rsid w:val="00933C4F"/>
    <w:rsid w:val="00971E3D"/>
    <w:rsid w:val="00A20446"/>
    <w:rsid w:val="00A311F6"/>
    <w:rsid w:val="00A64B8D"/>
    <w:rsid w:val="00A74980"/>
    <w:rsid w:val="00CF3675"/>
    <w:rsid w:val="00E32FC5"/>
    <w:rsid w:val="00FD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8D"/>
  </w:style>
  <w:style w:type="paragraph" w:styleId="3">
    <w:name w:val="heading 3"/>
    <w:basedOn w:val="a"/>
    <w:link w:val="30"/>
    <w:uiPriority w:val="9"/>
    <w:qFormat/>
    <w:rsid w:val="001434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67DD"/>
    <w:rPr>
      <w:i/>
      <w:iCs/>
    </w:rPr>
  </w:style>
  <w:style w:type="character" w:styleId="a5">
    <w:name w:val="Strong"/>
    <w:basedOn w:val="a0"/>
    <w:uiPriority w:val="22"/>
    <w:qFormat/>
    <w:rsid w:val="00FD67D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34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1434B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884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Windows User</cp:lastModifiedBy>
  <cp:revision>22</cp:revision>
  <dcterms:created xsi:type="dcterms:W3CDTF">2019-03-06T12:04:00Z</dcterms:created>
  <dcterms:modified xsi:type="dcterms:W3CDTF">2019-04-20T04:35:00Z</dcterms:modified>
</cp:coreProperties>
</file>