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E59" w:rsidRDefault="00B34E59" w:rsidP="00B34E59">
      <w:pPr>
        <w:rPr>
          <w:b/>
          <w:bCs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114935" simplePos="0" relativeHeight="251656192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288290</wp:posOffset>
                </wp:positionV>
                <wp:extent cx="9188450" cy="5438775"/>
                <wp:effectExtent l="2540" t="2540" r="635" b="6985"/>
                <wp:wrapSquare wrapText="largest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0" cy="5438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70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2"/>
                              <w:gridCol w:w="5723"/>
                              <w:gridCol w:w="1560"/>
                              <w:gridCol w:w="1559"/>
                              <w:gridCol w:w="1134"/>
                              <w:gridCol w:w="1417"/>
                              <w:gridCol w:w="1560"/>
                              <w:gridCol w:w="1134"/>
                            </w:tblGrid>
                            <w:tr w:rsidR="00B34E59" w:rsidTr="007F5F27">
                              <w:tc>
                                <w:tcPr>
                                  <w:tcW w:w="62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572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Виды упражнений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Мальчики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Девочки </w:t>
                                  </w:r>
                                </w:p>
                              </w:tc>
                            </w:tr>
                            <w:tr w:rsidR="00B34E59" w:rsidTr="007F5F27">
                              <w:tc>
                                <w:tcPr>
                                  <w:tcW w:w="62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B34E59" w:rsidRDefault="00B34E59">
                                  <w:pPr>
                                    <w:suppressAutoHyphens w:val="0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B34E59" w:rsidRDefault="00B34E59">
                                  <w:pPr>
                                    <w:suppressAutoHyphens w:val="0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Бронзовый</w:t>
                                  </w:r>
                                </w:p>
                                <w:p w:rsidR="00B34E59" w:rsidRDefault="00B34E59">
                                  <w:pPr>
                                    <w:pStyle w:val="a5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значек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Серебряный</w:t>
                                  </w:r>
                                </w:p>
                                <w:p w:rsidR="00B34E59" w:rsidRDefault="00B34E59">
                                  <w:pPr>
                                    <w:pStyle w:val="a5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значек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Золотой</w:t>
                                  </w:r>
                                </w:p>
                                <w:p w:rsidR="00B34E59" w:rsidRDefault="00B34E59">
                                  <w:pPr>
                                    <w:pStyle w:val="a5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значек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Бронзовый</w:t>
                                  </w:r>
                                </w:p>
                                <w:p w:rsidR="00B34E59" w:rsidRDefault="00B34E59">
                                  <w:pPr>
                                    <w:pStyle w:val="a5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значек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Серебряный</w:t>
                                  </w:r>
                                </w:p>
                                <w:p w:rsidR="00B34E59" w:rsidRDefault="00B34E59">
                                  <w:pPr>
                                    <w:pStyle w:val="a5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значек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Золотой</w:t>
                                  </w:r>
                                </w:p>
                                <w:p w:rsidR="00B34E59" w:rsidRDefault="00B34E59">
                                  <w:pPr>
                                    <w:pStyle w:val="a5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значек</w:t>
                                  </w:r>
                                  <w:proofErr w:type="spellEnd"/>
                                </w:p>
                              </w:tc>
                            </w:tr>
                            <w:tr w:rsidR="00B34E59" w:rsidTr="003053FE">
                              <w:tc>
                                <w:tcPr>
                                  <w:tcW w:w="14709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  <w:t>Обязательные испытания (тесты)</w:t>
                                  </w:r>
                                </w:p>
                              </w:tc>
                            </w:tr>
                            <w:tr w:rsidR="00B34E59" w:rsidTr="003053FE"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57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Бег 60 м (с)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12,0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11,6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10,5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12,9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12,3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11,0</w:t>
                                  </w:r>
                                </w:p>
                              </w:tc>
                            </w:tr>
                            <w:tr w:rsidR="00B34E59" w:rsidTr="003053FE"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Бег 1 км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м(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с)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6,30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6,10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4,5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6,50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6,30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6,00</w:t>
                                  </w:r>
                                </w:p>
                              </w:tc>
                            </w:tr>
                            <w:tr w:rsidR="00B34E59" w:rsidTr="003053FE">
                              <w:tc>
                                <w:tcPr>
                                  <w:tcW w:w="62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Подтягивание из виса лежа ни низкой перекладине</w:t>
                                  </w:r>
                                </w:p>
                                <w:p w:rsidR="00B34E59" w:rsidRDefault="00B34E59">
                                  <w:pPr>
                                    <w:pStyle w:val="a5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(кол-во раз за 1 м)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B34E59" w:rsidTr="003053FE">
                              <w:tc>
                                <w:tcPr>
                                  <w:tcW w:w="62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B34E59" w:rsidRDefault="00B34E59">
                                  <w:pPr>
                                    <w:suppressAutoHyphens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Подтягивание из виса на высокой перекладине</w:t>
                                  </w:r>
                                </w:p>
                                <w:p w:rsidR="00B34E59" w:rsidRDefault="00B34E59">
                                  <w:pPr>
                                    <w:pStyle w:val="a5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(кол-во раз)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B34E59" w:rsidTr="003053FE">
                              <w:tc>
                                <w:tcPr>
                                  <w:tcW w:w="62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B34E59" w:rsidRDefault="00B34E59">
                                  <w:pPr>
                                    <w:suppressAutoHyphens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Сгибание и разгибание рук в упоре лежа на полу </w:t>
                                  </w:r>
                                </w:p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(кол-во раз)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B34E59" w:rsidTr="003053FE"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7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Наклон вперед из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положения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стоя с прямыми ногами на полу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Касание пола пальцами рук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Касание пола пальцами рук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Достать пол ладонями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Касание пола пальцами рук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Касание пола пальцами рук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Достать пол ладонями</w:t>
                                  </w:r>
                                </w:p>
                              </w:tc>
                            </w:tr>
                            <w:tr w:rsidR="00B34E59" w:rsidTr="003053FE">
                              <w:tc>
                                <w:tcPr>
                                  <w:tcW w:w="14709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  <w:t>Испытания (тесты) по выбору</w:t>
                                  </w:r>
                                </w:p>
                              </w:tc>
                            </w:tr>
                            <w:tr w:rsidR="00B34E59" w:rsidTr="003053FE">
                              <w:tc>
                                <w:tcPr>
                                  <w:tcW w:w="62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7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Прыжок в длину с места толчком двумя ногами (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см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B34E59" w:rsidTr="003053FE">
                              <w:tc>
                                <w:tcPr>
                                  <w:tcW w:w="62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B34E59" w:rsidRDefault="00B34E59">
                                  <w:pPr>
                                    <w:suppressAutoHyphens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Прыжок в длину с разбега (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см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290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260</w:t>
                                  </w:r>
                                </w:p>
                              </w:tc>
                            </w:tr>
                            <w:tr w:rsidR="00B34E59" w:rsidTr="003053FE"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7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Метание теннисного мяча в цель (м)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B34E59" w:rsidTr="003053FE">
                              <w:tc>
                                <w:tcPr>
                                  <w:tcW w:w="62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7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Бег на лыжах на 1 км (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мин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,с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8.15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7.45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8.40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8.20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7.30</w:t>
                                  </w:r>
                                </w:p>
                              </w:tc>
                            </w:tr>
                            <w:tr w:rsidR="00B34E59" w:rsidTr="003053FE">
                              <w:tc>
                                <w:tcPr>
                                  <w:tcW w:w="62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B34E59" w:rsidRDefault="00B34E59">
                                  <w:pPr>
                                    <w:suppressAutoHyphens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или на 2 км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БУВ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БУВ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БУВ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БУВ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БУВ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БУВ</w:t>
                                  </w:r>
                                </w:p>
                              </w:tc>
                            </w:tr>
                            <w:tr w:rsidR="00B34E59" w:rsidTr="003053FE">
                              <w:tc>
                                <w:tcPr>
                                  <w:tcW w:w="634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Количество видов испытаний (тестов) необходимых выполнить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B34E59" w:rsidTr="003053FE">
                              <w:tc>
                                <w:tcPr>
                                  <w:tcW w:w="634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Количество видов испытание (тестов) необходимо выполнить для получения значка ГТО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34E59" w:rsidRDefault="00B34E59">
                                  <w:pPr>
                                    <w:pStyle w:val="a5"/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:rsidR="00B34E59" w:rsidRDefault="00B34E59" w:rsidP="00B34E59">
                            <w:pPr>
                              <w:suppressAutoHyphens w:val="0"/>
                              <w:rPr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2.8pt;margin-top:22.7pt;width:723.5pt;height:428.25pt;z-index:251656192;visibility:visible;mso-wrap-style:square;mso-width-percent:0;mso-height-percent:0;mso-wrap-distance-left:0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" stroked="f">
                <v:fill opacity="0"/>
                <v:textbox inset="0,0,0,0">
                  <w:txbxContent>
                    <w:tbl>
                      <w:tblPr>
                        <w:tblW w:w="1470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22"/>
                        <w:gridCol w:w="5723"/>
                        <w:gridCol w:w="1560"/>
                        <w:gridCol w:w="1559"/>
                        <w:gridCol w:w="1134"/>
                        <w:gridCol w:w="1417"/>
                        <w:gridCol w:w="1560"/>
                        <w:gridCol w:w="1134"/>
                      </w:tblGrid>
                      <w:tr w:rsidR="00B34E59" w:rsidTr="007F5F27">
                        <w:tc>
                          <w:tcPr>
                            <w:tcW w:w="62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№ 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572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Виды упражнений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Мальчики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Девочки </w:t>
                            </w:r>
                          </w:p>
                        </w:tc>
                      </w:tr>
                      <w:tr w:rsidR="00B34E59" w:rsidTr="007F5F27">
                        <w:tc>
                          <w:tcPr>
                            <w:tcW w:w="62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B34E59" w:rsidRDefault="00B34E59">
                            <w:pPr>
                              <w:suppressAutoHyphens w:val="0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72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B34E59" w:rsidRDefault="00B34E59">
                            <w:pPr>
                              <w:suppressAutoHyphens w:val="0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Бронзовый</w:t>
                            </w:r>
                          </w:p>
                          <w:p w:rsidR="00B34E59" w:rsidRDefault="00B34E59">
                            <w:pPr>
                              <w:pStyle w:val="a5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значек</w:t>
                            </w:r>
                            <w:proofErr w:type="spellEnd"/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Серебряный</w:t>
                            </w:r>
                          </w:p>
                          <w:p w:rsidR="00B34E59" w:rsidRDefault="00B34E59">
                            <w:pPr>
                              <w:pStyle w:val="a5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значек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Золотой</w:t>
                            </w:r>
                          </w:p>
                          <w:p w:rsidR="00B34E59" w:rsidRDefault="00B34E59">
                            <w:pPr>
                              <w:pStyle w:val="a5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значек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Бронзовый</w:t>
                            </w:r>
                          </w:p>
                          <w:p w:rsidR="00B34E59" w:rsidRDefault="00B34E59">
                            <w:pPr>
                              <w:pStyle w:val="a5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значек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Серебряный</w:t>
                            </w:r>
                          </w:p>
                          <w:p w:rsidR="00B34E59" w:rsidRDefault="00B34E59">
                            <w:pPr>
                              <w:pStyle w:val="a5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значек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Золотой</w:t>
                            </w:r>
                          </w:p>
                          <w:p w:rsidR="00B34E59" w:rsidRDefault="00B34E59">
                            <w:pPr>
                              <w:pStyle w:val="a5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значек</w:t>
                            </w:r>
                            <w:proofErr w:type="spellEnd"/>
                          </w:p>
                        </w:tc>
                      </w:tr>
                      <w:tr w:rsidR="00B34E59" w:rsidTr="003053FE">
                        <w:tc>
                          <w:tcPr>
                            <w:tcW w:w="14709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Обязательные испытания (тесты)</w:t>
                            </w:r>
                          </w:p>
                        </w:tc>
                      </w:tr>
                      <w:tr w:rsidR="00B34E59" w:rsidTr="003053FE"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57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Бег 60 м (с)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12,0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11,6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10,5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12,9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12,3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11,0</w:t>
                            </w:r>
                          </w:p>
                        </w:tc>
                      </w:tr>
                      <w:tr w:rsidR="00B34E59" w:rsidTr="003053FE"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Бег 1 км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м(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с)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6,30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6,10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4,5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6,50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6,30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6,00</w:t>
                            </w:r>
                          </w:p>
                        </w:tc>
                      </w:tr>
                      <w:tr w:rsidR="00B34E59" w:rsidTr="003053FE">
                        <w:tc>
                          <w:tcPr>
                            <w:tcW w:w="62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7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Подтягивание из виса лежа ни низкой перекладине</w:t>
                            </w:r>
                          </w:p>
                          <w:p w:rsidR="00B34E59" w:rsidRDefault="00B34E59">
                            <w:pPr>
                              <w:pStyle w:val="a5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(кол-во раз за 1 м)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15</w:t>
                            </w:r>
                          </w:p>
                        </w:tc>
                      </w:tr>
                      <w:tr w:rsidR="00B34E59" w:rsidTr="003053FE">
                        <w:tc>
                          <w:tcPr>
                            <w:tcW w:w="62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B34E59" w:rsidRDefault="00B34E59">
                            <w:pPr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7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Подтягивание из виса на высокой перекладине</w:t>
                            </w:r>
                          </w:p>
                          <w:p w:rsidR="00B34E59" w:rsidRDefault="00B34E59">
                            <w:pPr>
                              <w:pStyle w:val="a5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(кол-во раз)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-</w:t>
                            </w:r>
                          </w:p>
                        </w:tc>
                      </w:tr>
                      <w:tr w:rsidR="00B34E59" w:rsidTr="003053FE">
                        <w:tc>
                          <w:tcPr>
                            <w:tcW w:w="62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B34E59" w:rsidRDefault="00B34E59">
                            <w:pPr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7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Сгибание и разгибание рук в упоре лежа на полу </w:t>
                            </w:r>
                          </w:p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(кол-во раз)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12</w:t>
                            </w:r>
                          </w:p>
                        </w:tc>
                      </w:tr>
                      <w:tr w:rsidR="00B34E59" w:rsidTr="003053FE"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7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Наклон вперед из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положения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стоя с прямыми ногами на полу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Касание пола пальцами рук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Касание пола пальцами рук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Достать пол ладонями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Касание пола пальцами рук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Касание пола пальцами рук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Достать пол ладонями</w:t>
                            </w:r>
                          </w:p>
                        </w:tc>
                      </w:tr>
                      <w:tr w:rsidR="00B34E59" w:rsidTr="003053FE">
                        <w:tc>
                          <w:tcPr>
                            <w:tcW w:w="14709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Испытания (тесты) по выбору</w:t>
                            </w:r>
                          </w:p>
                        </w:tc>
                      </w:tr>
                      <w:tr w:rsidR="00B34E59" w:rsidTr="003053FE">
                        <w:tc>
                          <w:tcPr>
                            <w:tcW w:w="62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7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Прыжок в длину с места толчком двумя ногами (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см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150</w:t>
                            </w:r>
                          </w:p>
                        </w:tc>
                      </w:tr>
                      <w:tr w:rsidR="00B34E59" w:rsidTr="003053FE">
                        <w:tc>
                          <w:tcPr>
                            <w:tcW w:w="62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B34E59" w:rsidRDefault="00B34E59">
                            <w:pPr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7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Прыжок в длину с разбега (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см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290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260</w:t>
                            </w:r>
                          </w:p>
                        </w:tc>
                      </w:tr>
                      <w:tr w:rsidR="00B34E59" w:rsidTr="003053FE"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7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Метание теннисного мяча в цель (м)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17</w:t>
                            </w:r>
                          </w:p>
                        </w:tc>
                      </w:tr>
                      <w:tr w:rsidR="00B34E59" w:rsidTr="003053FE">
                        <w:tc>
                          <w:tcPr>
                            <w:tcW w:w="62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7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Бег на лыжах на 1 км (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мин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,с</w:t>
                            </w:r>
                            <w:proofErr w:type="spellEnd"/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8.15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7.45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8.40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8.20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7.30</w:t>
                            </w:r>
                          </w:p>
                        </w:tc>
                      </w:tr>
                      <w:tr w:rsidR="00B34E59" w:rsidTr="003053FE">
                        <w:tc>
                          <w:tcPr>
                            <w:tcW w:w="62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B34E59" w:rsidRDefault="00B34E59">
                            <w:pPr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7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или на 2 км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БУВ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БУВ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БУВ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БУВ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БУВ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БУВ</w:t>
                            </w:r>
                          </w:p>
                        </w:tc>
                      </w:tr>
                      <w:tr w:rsidR="00B34E59" w:rsidTr="003053FE">
                        <w:tc>
                          <w:tcPr>
                            <w:tcW w:w="634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Количество видов испытаний (тестов) необходимых выполнить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8</w:t>
                            </w:r>
                          </w:p>
                        </w:tc>
                      </w:tr>
                      <w:tr w:rsidR="00B34E59" w:rsidTr="003053FE">
                        <w:tc>
                          <w:tcPr>
                            <w:tcW w:w="634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Количество видов испытание (тестов) необходимо выполнить для получения значка ГТО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34E59" w:rsidRDefault="00B34E59">
                            <w:pPr>
                              <w:pStyle w:val="a5"/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7</w:t>
                            </w:r>
                          </w:p>
                        </w:tc>
                      </w:tr>
                    </w:tbl>
                    <w:p w:rsidR="00B34E59" w:rsidRDefault="00B34E59" w:rsidP="00B34E59">
                      <w:pPr>
                        <w:suppressAutoHyphens w:val="0"/>
                        <w:rPr>
                          <w:sz w:val="24"/>
                          <w:szCs w:val="24"/>
                          <w:lang w:val="ru-RU" w:eastAsia="ru-RU"/>
                        </w:rPr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НОРМАТИВЫ 9 — 10 лет</w:t>
      </w:r>
    </w:p>
    <w:p w:rsidR="00B34E59" w:rsidRPr="00B34E59" w:rsidRDefault="00B34E59" w:rsidP="00B34E59">
      <w:pPr>
        <w:rPr>
          <w:lang w:val="ru-RU"/>
        </w:rPr>
      </w:pPr>
    </w:p>
    <w:p w:rsidR="00B34E59" w:rsidRPr="00B34E59" w:rsidRDefault="00B34E59" w:rsidP="00B34E59">
      <w:pPr>
        <w:suppressAutoHyphens w:val="0"/>
        <w:rPr>
          <w:lang w:val="ru-RU"/>
        </w:rPr>
        <w:sectPr w:rsidR="00B34E59" w:rsidRPr="00B34E59">
          <w:footnotePr>
            <w:pos w:val="beneathText"/>
          </w:footnotePr>
          <w:pgSz w:w="15840" w:h="12240" w:orient="landscape"/>
          <w:pgMar w:top="426" w:right="247" w:bottom="198" w:left="840" w:header="720" w:footer="720" w:gutter="0"/>
          <w:cols w:space="720"/>
        </w:sectPr>
      </w:pPr>
    </w:p>
    <w:p w:rsidR="00B34E59" w:rsidRDefault="00B34E59" w:rsidP="00BE17CE">
      <w:pPr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lastRenderedPageBreak/>
        <w:t>Тесты сдачи норм ГТО</w:t>
      </w:r>
    </w:p>
    <w:p w:rsidR="00B34E59" w:rsidRDefault="00BE17CE" w:rsidP="00BE17CE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II</w:t>
      </w:r>
      <w:r w:rsidRPr="00BE17CE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 xml:space="preserve">ступень </w:t>
      </w:r>
      <w:r w:rsidR="00B34E59">
        <w:rPr>
          <w:b/>
          <w:bCs/>
          <w:sz w:val="28"/>
          <w:szCs w:val="28"/>
          <w:lang w:val="ru-RU"/>
        </w:rPr>
        <w:t>(возрастная группа от 9 до 10 лет)</w:t>
      </w:r>
    </w:p>
    <w:p w:rsidR="00B34E59" w:rsidRDefault="00B34E59" w:rsidP="00BE17CE">
      <w:pPr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28"/>
          <w:szCs w:val="28"/>
          <w:lang w:val="ru-RU"/>
        </w:rPr>
        <w:t>девочки   _________ класса № _______ школы</w:t>
      </w:r>
    </w:p>
    <w:p w:rsidR="00B34E59" w:rsidRDefault="00B34E59" w:rsidP="00B34E59">
      <w:pPr>
        <w:jc w:val="center"/>
        <w:rPr>
          <w:b/>
          <w:bCs/>
          <w:sz w:val="28"/>
          <w:szCs w:val="28"/>
          <w:lang w:val="ru-RU"/>
        </w:rPr>
      </w:pPr>
    </w:p>
    <w:p w:rsidR="00B34E59" w:rsidRDefault="00B34E59" w:rsidP="00B34E5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</w:t>
      </w:r>
    </w:p>
    <w:p w:rsidR="00B34E59" w:rsidRDefault="00B34E59" w:rsidP="00B34E59">
      <w:pPr>
        <w:jc w:val="center"/>
        <w:rPr>
          <w:b/>
          <w:bCs/>
          <w:sz w:val="28"/>
          <w:szCs w:val="28"/>
          <w:lang w:val="ru-RU"/>
        </w:rPr>
      </w:pPr>
    </w:p>
    <w:tbl>
      <w:tblPr>
        <w:tblpPr w:leftFromText="180" w:rightFromText="180" w:vertAnchor="text" w:horzAnchor="margin" w:tblpX="-636" w:tblpY="192"/>
        <w:tblW w:w="13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44"/>
        <w:gridCol w:w="974"/>
        <w:gridCol w:w="709"/>
        <w:gridCol w:w="1045"/>
        <w:gridCol w:w="1134"/>
        <w:gridCol w:w="1134"/>
        <w:gridCol w:w="993"/>
        <w:gridCol w:w="992"/>
        <w:gridCol w:w="1134"/>
        <w:gridCol w:w="1290"/>
        <w:gridCol w:w="1454"/>
      </w:tblGrid>
      <w:tr w:rsidR="00BE17CE" w:rsidRPr="001F31C4" w:rsidTr="00BE17CE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59" w:rsidRDefault="00B34E59" w:rsidP="00BE17CE">
            <w:pPr>
              <w:pStyle w:val="a5"/>
              <w:snapToGrid w:val="0"/>
              <w:ind w:hanging="5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№ </w:t>
            </w:r>
          </w:p>
          <w:p w:rsidR="00B34E59" w:rsidRDefault="00B34E59" w:rsidP="00BE17CE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п</w:t>
            </w:r>
            <w:proofErr w:type="gramEnd"/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Фамилия, имя</w:t>
            </w:r>
          </w:p>
          <w:p w:rsidR="00B34E59" w:rsidRDefault="00B34E59" w:rsidP="00BE17CE">
            <w:pPr>
              <w:pStyle w:val="a5"/>
              <w:snapToGrid w:val="0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:rsidR="00B34E59" w:rsidRDefault="00B34E59" w:rsidP="00BE17CE">
            <w:pPr>
              <w:pStyle w:val="a5"/>
              <w:snapToGrid w:val="0"/>
              <w:ind w:left="120" w:hanging="120"/>
              <w:jc w:val="center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:rsidR="00B34E59" w:rsidRDefault="00B34E59" w:rsidP="00BE17CE">
            <w:pPr>
              <w:pStyle w:val="a5"/>
              <w:snapToGrid w:val="0"/>
              <w:ind w:left="120" w:hanging="120"/>
              <w:jc w:val="center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:rsidR="00B34E59" w:rsidRDefault="00B34E59" w:rsidP="00BE17CE">
            <w:pPr>
              <w:pStyle w:val="a5"/>
              <w:snapToGrid w:val="0"/>
              <w:ind w:left="120" w:hanging="120"/>
              <w:jc w:val="center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:rsidR="00B34E59" w:rsidRDefault="00B34E59" w:rsidP="00BE17CE">
            <w:pPr>
              <w:pStyle w:val="a5"/>
              <w:snapToGrid w:val="0"/>
              <w:ind w:left="120" w:hanging="120"/>
              <w:jc w:val="center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:rsidR="00B34E59" w:rsidRDefault="00B34E59" w:rsidP="00BE17CE">
            <w:pPr>
              <w:pStyle w:val="a5"/>
              <w:snapToGrid w:val="0"/>
              <w:ind w:left="120" w:hanging="120"/>
              <w:jc w:val="center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:rsidR="00B34E59" w:rsidRDefault="00B34E59" w:rsidP="00BE17CE">
            <w:pPr>
              <w:pStyle w:val="a5"/>
              <w:snapToGrid w:val="0"/>
              <w:ind w:left="120" w:hanging="120"/>
              <w:jc w:val="center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:rsidR="00B34E59" w:rsidRDefault="00B34E59" w:rsidP="00BE17CE">
            <w:pPr>
              <w:pStyle w:val="a5"/>
              <w:snapToGrid w:val="0"/>
              <w:ind w:left="120" w:hanging="120"/>
              <w:jc w:val="center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:rsidR="00B34E59" w:rsidRDefault="00B34E59" w:rsidP="00BE17CE">
            <w:pPr>
              <w:pStyle w:val="a5"/>
              <w:snapToGrid w:val="0"/>
              <w:ind w:left="120" w:hanging="120"/>
              <w:jc w:val="center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:rsidR="00B34E59" w:rsidRDefault="00B34E59" w:rsidP="00BE17CE">
            <w:pPr>
              <w:pStyle w:val="a5"/>
              <w:snapToGrid w:val="0"/>
              <w:ind w:left="120" w:hanging="120"/>
              <w:jc w:val="center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:rsidR="00B34E59" w:rsidRDefault="00B34E59" w:rsidP="00BE17CE">
            <w:pPr>
              <w:pStyle w:val="a5"/>
              <w:snapToGrid w:val="0"/>
              <w:ind w:left="120" w:hanging="120"/>
              <w:jc w:val="center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:rsidR="00B34E59" w:rsidRDefault="00B34E59" w:rsidP="00BE17CE">
            <w:pPr>
              <w:pStyle w:val="a5"/>
              <w:snapToGrid w:val="0"/>
              <w:ind w:left="120" w:hanging="120"/>
              <w:jc w:val="center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E59" w:rsidRDefault="00B34E59" w:rsidP="00BE17CE">
            <w:pPr>
              <w:pStyle w:val="a5"/>
              <w:snapToGrid w:val="0"/>
              <w:ind w:left="113" w:right="113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Скоростные возможности</w:t>
            </w:r>
          </w:p>
          <w:p w:rsidR="00B34E59" w:rsidRDefault="00B34E59" w:rsidP="00BE17CE">
            <w:pPr>
              <w:pStyle w:val="a5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Бег 60 м (с)</w:t>
            </w:r>
          </w:p>
          <w:p w:rsidR="00B34E59" w:rsidRDefault="00B34E59" w:rsidP="00BE17CE">
            <w:pPr>
              <w:pStyle w:val="a5"/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E59" w:rsidRDefault="00B34E59" w:rsidP="00BE17CE">
            <w:pPr>
              <w:pStyle w:val="a5"/>
              <w:snapToGrid w:val="0"/>
              <w:ind w:left="113" w:right="113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Скоростные возможности</w:t>
            </w:r>
          </w:p>
          <w:p w:rsidR="00B34E59" w:rsidRDefault="00B34E59" w:rsidP="00BE17CE">
            <w:pPr>
              <w:pStyle w:val="a5"/>
              <w:snapToGrid w:val="0"/>
              <w:ind w:left="113" w:right="113"/>
              <w:jc w:val="center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>Бег на 1 км (</w:t>
            </w:r>
            <w:proofErr w:type="spellStart"/>
            <w:r>
              <w:rPr>
                <w:bCs/>
                <w:iCs/>
                <w:lang w:val="ru-RU"/>
              </w:rPr>
              <w:t>мин</w:t>
            </w:r>
            <w:proofErr w:type="gramStart"/>
            <w:r>
              <w:rPr>
                <w:bCs/>
                <w:iCs/>
                <w:lang w:val="ru-RU"/>
              </w:rPr>
              <w:t>,с</w:t>
            </w:r>
            <w:proofErr w:type="spellEnd"/>
            <w:proofErr w:type="gramEnd"/>
            <w:r>
              <w:rPr>
                <w:bCs/>
                <w:iCs/>
                <w:lang w:val="ru-RU"/>
              </w:rPr>
              <w:t>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E59" w:rsidRDefault="00B34E59" w:rsidP="00BE17CE">
            <w:pPr>
              <w:pStyle w:val="a5"/>
              <w:snapToGrid w:val="0"/>
              <w:ind w:left="113" w:right="113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Сила</w:t>
            </w:r>
          </w:p>
          <w:p w:rsidR="00B34E59" w:rsidRDefault="00B34E59" w:rsidP="00BE17CE">
            <w:pPr>
              <w:pStyle w:val="a5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Подтягивание из виса на  низкой перекладине</w:t>
            </w:r>
          </w:p>
          <w:p w:rsidR="00B34E59" w:rsidRDefault="00B34E59" w:rsidP="00BE17CE">
            <w:pPr>
              <w:pStyle w:val="a5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(количество 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E59" w:rsidRDefault="00B34E59" w:rsidP="00BE17CE">
            <w:pPr>
              <w:pStyle w:val="a5"/>
              <w:snapToGrid w:val="0"/>
              <w:ind w:left="113" w:right="113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Сила</w:t>
            </w:r>
          </w:p>
          <w:p w:rsidR="00B34E59" w:rsidRDefault="00B34E59" w:rsidP="00BE17CE">
            <w:pPr>
              <w:pStyle w:val="a5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Сгибание и разгибание рук в упоре лежа на  полу</w:t>
            </w:r>
          </w:p>
          <w:p w:rsidR="00B34E59" w:rsidRDefault="00B34E59" w:rsidP="00BE17CE">
            <w:pPr>
              <w:pStyle w:val="a5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(кол-во 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E59" w:rsidRDefault="00B34E59" w:rsidP="00BE17CE">
            <w:pPr>
              <w:pStyle w:val="a5"/>
              <w:snapToGrid w:val="0"/>
              <w:ind w:left="113" w:right="113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Гибкость</w:t>
            </w:r>
          </w:p>
          <w:p w:rsidR="00B34E59" w:rsidRDefault="00B34E59" w:rsidP="00BE17CE">
            <w:pPr>
              <w:pStyle w:val="a5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Наклон вперед из положения, стоя с прямыми ногами на полу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E59" w:rsidRDefault="00B34E59" w:rsidP="00BE17CE">
            <w:pPr>
              <w:pStyle w:val="a5"/>
              <w:snapToGrid w:val="0"/>
              <w:ind w:left="113" w:right="113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Выносливость</w:t>
            </w:r>
          </w:p>
          <w:p w:rsidR="00B34E59" w:rsidRDefault="00B34E59" w:rsidP="00BE17CE">
            <w:pPr>
              <w:pStyle w:val="a5"/>
              <w:snapToGrid w:val="0"/>
              <w:ind w:left="113" w:right="113"/>
              <w:jc w:val="center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>Бег на лыжах на 1 ем (</w:t>
            </w:r>
            <w:proofErr w:type="spellStart"/>
            <w:r>
              <w:rPr>
                <w:bCs/>
                <w:iCs/>
                <w:lang w:val="ru-RU"/>
              </w:rPr>
              <w:t>мин</w:t>
            </w:r>
            <w:proofErr w:type="gramStart"/>
            <w:r>
              <w:rPr>
                <w:bCs/>
                <w:iCs/>
                <w:lang w:val="ru-RU"/>
              </w:rPr>
              <w:t>,с</w:t>
            </w:r>
            <w:proofErr w:type="spellEnd"/>
            <w:proofErr w:type="gramEnd"/>
            <w:r>
              <w:rPr>
                <w:bCs/>
                <w:iCs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E59" w:rsidRDefault="00B34E59" w:rsidP="00BE17CE">
            <w:pPr>
              <w:pStyle w:val="a5"/>
              <w:snapToGrid w:val="0"/>
              <w:ind w:left="113" w:right="113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Выносливость</w:t>
            </w:r>
          </w:p>
          <w:p w:rsidR="00B34E59" w:rsidRDefault="00B34E59" w:rsidP="00BE17CE">
            <w:pPr>
              <w:pStyle w:val="a5"/>
              <w:snapToGrid w:val="0"/>
              <w:ind w:left="113" w:right="113"/>
              <w:jc w:val="center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>Бег на лыжах на 2 км (</w:t>
            </w:r>
            <w:proofErr w:type="spellStart"/>
            <w:r>
              <w:rPr>
                <w:bCs/>
                <w:iCs/>
                <w:lang w:val="ru-RU"/>
              </w:rPr>
              <w:t>мин</w:t>
            </w:r>
            <w:proofErr w:type="gramStart"/>
            <w:r>
              <w:rPr>
                <w:bCs/>
                <w:iCs/>
                <w:lang w:val="ru-RU"/>
              </w:rPr>
              <w:t>,с</w:t>
            </w:r>
            <w:proofErr w:type="spellEnd"/>
            <w:proofErr w:type="gramEnd"/>
            <w:r>
              <w:rPr>
                <w:bCs/>
                <w:iCs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E59" w:rsidRDefault="00B34E59" w:rsidP="00BE17CE">
            <w:pPr>
              <w:pStyle w:val="a5"/>
              <w:snapToGrid w:val="0"/>
              <w:ind w:left="113" w:right="113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Скоростно-силовые</w:t>
            </w:r>
          </w:p>
          <w:p w:rsidR="00B34E59" w:rsidRDefault="00B34E59" w:rsidP="00BE17CE">
            <w:pPr>
              <w:pStyle w:val="a5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Прыжок в длину с места толчком двумя ногами (</w:t>
            </w:r>
            <w:proofErr w:type="gramStart"/>
            <w:r>
              <w:rPr>
                <w:lang w:val="ru-RU"/>
              </w:rPr>
              <w:t>см</w:t>
            </w:r>
            <w:proofErr w:type="gramEnd"/>
            <w:r>
              <w:rPr>
                <w:lang w:val="ru-RU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E59" w:rsidRDefault="00B34E59" w:rsidP="00BE17CE">
            <w:pPr>
              <w:pStyle w:val="a5"/>
              <w:snapToGrid w:val="0"/>
              <w:ind w:left="113" w:right="113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Скоростно-силовые</w:t>
            </w:r>
          </w:p>
          <w:p w:rsidR="00B34E59" w:rsidRDefault="00B34E59" w:rsidP="00BE17CE">
            <w:pPr>
              <w:pStyle w:val="a5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Прыжок в длину с разбега (</w:t>
            </w:r>
            <w:proofErr w:type="gramStart"/>
            <w:r>
              <w:rPr>
                <w:lang w:val="ru-RU"/>
              </w:rPr>
              <w:t>см</w:t>
            </w:r>
            <w:proofErr w:type="gramEnd"/>
            <w:r>
              <w:rPr>
                <w:lang w:val="ru-RU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4E59" w:rsidRDefault="00B34E59" w:rsidP="00BE17CE">
            <w:pPr>
              <w:pStyle w:val="a5"/>
              <w:snapToGrid w:val="0"/>
              <w:ind w:left="113" w:right="113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Координационные способности</w:t>
            </w:r>
          </w:p>
          <w:p w:rsidR="00B34E59" w:rsidRDefault="00B34E59" w:rsidP="00BE17CE">
            <w:pPr>
              <w:pStyle w:val="a5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Метание теннисного мяча в цель</w:t>
            </w: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59" w:rsidRDefault="00B34E59" w:rsidP="00BE17CE">
            <w:pPr>
              <w:pStyle w:val="a5"/>
              <w:snapToGrid w:val="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9" w:rsidRDefault="00B34E59" w:rsidP="00BE17CE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B34E59" w:rsidRDefault="00B34E59" w:rsidP="00B34E59">
      <w:pPr>
        <w:rPr>
          <w:b/>
          <w:bCs/>
          <w:sz w:val="28"/>
          <w:szCs w:val="28"/>
          <w:lang w:val="ru-RU"/>
        </w:rPr>
      </w:pPr>
    </w:p>
    <w:p w:rsidR="00B34E59" w:rsidRDefault="00B34E59" w:rsidP="00B34E59">
      <w:pPr>
        <w:tabs>
          <w:tab w:val="left" w:pos="8789"/>
        </w:tabs>
        <w:jc w:val="center"/>
        <w:rPr>
          <w:b/>
          <w:bCs/>
          <w:i/>
          <w:sz w:val="36"/>
          <w:szCs w:val="36"/>
          <w:lang w:val="ru-RU"/>
        </w:rPr>
      </w:pPr>
    </w:p>
    <w:p w:rsidR="00B34E59" w:rsidRDefault="00B34E59" w:rsidP="00B34E59">
      <w:pPr>
        <w:tabs>
          <w:tab w:val="left" w:pos="8789"/>
        </w:tabs>
        <w:jc w:val="center"/>
        <w:rPr>
          <w:b/>
          <w:bCs/>
          <w:i/>
          <w:sz w:val="28"/>
          <w:szCs w:val="28"/>
          <w:lang w:val="ru-RU"/>
        </w:rPr>
      </w:pPr>
      <w:r>
        <w:rPr>
          <w:b/>
          <w:bCs/>
          <w:i/>
          <w:sz w:val="36"/>
          <w:szCs w:val="36"/>
          <w:lang w:val="ru-RU"/>
        </w:rPr>
        <w:t>Тесты сдачи норм ГТО</w:t>
      </w:r>
    </w:p>
    <w:p w:rsidR="00B34E59" w:rsidRDefault="00B34E59" w:rsidP="00B34E59">
      <w:pPr>
        <w:tabs>
          <w:tab w:val="left" w:pos="8789"/>
        </w:tabs>
        <w:jc w:val="center"/>
        <w:rPr>
          <w:b/>
          <w:bCs/>
          <w:i/>
          <w:sz w:val="28"/>
          <w:szCs w:val="28"/>
          <w:lang w:val="ru-RU"/>
        </w:rPr>
      </w:pPr>
      <w:r>
        <w:rPr>
          <w:b/>
          <w:bCs/>
          <w:i/>
          <w:sz w:val="28"/>
          <w:szCs w:val="28"/>
        </w:rPr>
        <w:t>II</w:t>
      </w:r>
      <w:r w:rsidRPr="00B34E59">
        <w:rPr>
          <w:b/>
          <w:bCs/>
          <w:i/>
          <w:sz w:val="28"/>
          <w:szCs w:val="28"/>
          <w:lang w:val="ru-RU"/>
        </w:rPr>
        <w:t xml:space="preserve"> </w:t>
      </w:r>
      <w:r>
        <w:rPr>
          <w:b/>
          <w:bCs/>
          <w:i/>
          <w:sz w:val="28"/>
          <w:szCs w:val="28"/>
          <w:lang w:val="ru-RU"/>
        </w:rPr>
        <w:t>ступень</w:t>
      </w:r>
    </w:p>
    <w:p w:rsidR="00BE17CE" w:rsidRDefault="00B34E59" w:rsidP="00BE17CE">
      <w:pPr>
        <w:tabs>
          <w:tab w:val="left" w:pos="8789"/>
        </w:tabs>
        <w:jc w:val="center"/>
        <w:rPr>
          <w:b/>
          <w:bCs/>
          <w:i/>
          <w:sz w:val="28"/>
          <w:szCs w:val="28"/>
          <w:lang w:val="ru-RU"/>
        </w:rPr>
      </w:pPr>
      <w:r>
        <w:rPr>
          <w:b/>
          <w:bCs/>
          <w:i/>
          <w:sz w:val="28"/>
          <w:szCs w:val="28"/>
          <w:lang w:val="ru-RU"/>
        </w:rPr>
        <w:t>(возрастная группа от 9 до 10 лет)</w:t>
      </w:r>
    </w:p>
    <w:p w:rsidR="00BE17CE" w:rsidRPr="00BE17CE" w:rsidRDefault="00BE17CE" w:rsidP="00BE17CE">
      <w:pPr>
        <w:tabs>
          <w:tab w:val="left" w:pos="8789"/>
        </w:tabs>
        <w:jc w:val="center"/>
        <w:rPr>
          <w:b/>
          <w:bCs/>
          <w:i/>
          <w:sz w:val="28"/>
          <w:szCs w:val="28"/>
          <w:lang w:val="ru-RU"/>
        </w:rPr>
      </w:pPr>
      <w:r w:rsidRPr="00BE17CE">
        <w:rPr>
          <w:b/>
          <w:bCs/>
          <w:sz w:val="28"/>
          <w:szCs w:val="28"/>
          <w:lang w:val="ru-RU"/>
        </w:rPr>
        <w:t>мальчики</w:t>
      </w:r>
      <w:r w:rsidR="001F31C4">
        <w:rPr>
          <w:b/>
          <w:bCs/>
          <w:sz w:val="28"/>
          <w:szCs w:val="28"/>
          <w:lang w:val="ru-RU"/>
        </w:rPr>
        <w:t xml:space="preserve">   _____</w:t>
      </w:r>
      <w:bookmarkStart w:id="0" w:name="_GoBack"/>
      <w:bookmarkEnd w:id="0"/>
      <w:r>
        <w:rPr>
          <w:b/>
          <w:bCs/>
          <w:sz w:val="28"/>
          <w:szCs w:val="28"/>
          <w:lang w:val="ru-RU"/>
        </w:rPr>
        <w:t>___</w:t>
      </w:r>
      <w:r w:rsidR="001F31C4">
        <w:rPr>
          <w:b/>
          <w:bCs/>
          <w:sz w:val="28"/>
          <w:szCs w:val="28"/>
          <w:lang w:val="ru-RU"/>
        </w:rPr>
        <w:t xml:space="preserve"> класса № ____</w:t>
      </w:r>
      <w:r>
        <w:rPr>
          <w:b/>
          <w:bCs/>
          <w:sz w:val="28"/>
          <w:szCs w:val="28"/>
          <w:lang w:val="ru-RU"/>
        </w:rPr>
        <w:t>___ школы</w:t>
      </w:r>
    </w:p>
    <w:p w:rsidR="00BE17CE" w:rsidRDefault="00BE17CE" w:rsidP="00BE17CE">
      <w:pPr>
        <w:jc w:val="center"/>
        <w:rPr>
          <w:b/>
          <w:bCs/>
          <w:sz w:val="28"/>
          <w:szCs w:val="28"/>
          <w:lang w:val="ru-RU"/>
        </w:rPr>
      </w:pPr>
    </w:p>
    <w:tbl>
      <w:tblPr>
        <w:tblStyle w:val="a6"/>
        <w:tblpPr w:leftFromText="180" w:rightFromText="180" w:vertAnchor="text" w:horzAnchor="margin" w:tblpX="-459" w:tblpY="340"/>
        <w:tblW w:w="13801" w:type="dxa"/>
        <w:tblLayout w:type="fixed"/>
        <w:tblLook w:val="04A0" w:firstRow="1" w:lastRow="0" w:firstColumn="1" w:lastColumn="0" w:noHBand="0" w:noVBand="1"/>
      </w:tblPr>
      <w:tblGrid>
        <w:gridCol w:w="675"/>
        <w:gridCol w:w="2267"/>
        <w:gridCol w:w="974"/>
        <w:gridCol w:w="762"/>
        <w:gridCol w:w="939"/>
        <w:gridCol w:w="1134"/>
        <w:gridCol w:w="1134"/>
        <w:gridCol w:w="993"/>
        <w:gridCol w:w="992"/>
        <w:gridCol w:w="992"/>
        <w:gridCol w:w="1485"/>
        <w:gridCol w:w="1454"/>
      </w:tblGrid>
      <w:tr w:rsidR="00BE17CE" w:rsidRPr="001F31C4" w:rsidTr="00BE17CE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ind w:hanging="5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№ </w:t>
            </w:r>
          </w:p>
          <w:p w:rsidR="00BE17CE" w:rsidRDefault="00BE17CE" w:rsidP="00BE17CE">
            <w:pPr>
              <w:pStyle w:val="a5"/>
              <w:tabs>
                <w:tab w:val="left" w:pos="8789"/>
              </w:tabs>
              <w:jc w:val="center"/>
              <w:rPr>
                <w:i/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п</w:t>
            </w:r>
            <w:proofErr w:type="gramEnd"/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rPr>
                <w:b/>
                <w:bCs/>
                <w:iCs/>
                <w:sz w:val="22"/>
                <w:szCs w:val="22"/>
                <w:lang w:val="ru-RU"/>
              </w:rPr>
            </w:pPr>
            <w:r w:rsidRPr="00BE17CE">
              <w:rPr>
                <w:b/>
                <w:bCs/>
                <w:iCs/>
                <w:sz w:val="22"/>
                <w:szCs w:val="22"/>
                <w:lang w:val="ru-RU"/>
              </w:rPr>
              <w:t>Фамилия, имя</w:t>
            </w:r>
          </w:p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rPr>
                <w:b/>
                <w:bCs/>
                <w:iCs/>
                <w:sz w:val="22"/>
                <w:szCs w:val="22"/>
                <w:lang w:val="ru-RU"/>
              </w:rPr>
            </w:pPr>
          </w:p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ind w:left="120" w:hanging="120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</w:p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ind w:left="120" w:hanging="120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</w:p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ind w:left="120" w:hanging="120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</w:p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ind w:left="120" w:hanging="120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</w:p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ind w:left="120" w:hanging="120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</w:p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ind w:left="120" w:hanging="120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</w:p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ind w:left="120" w:hanging="120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</w:p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ind w:left="120" w:hanging="120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</w:p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ind w:left="120" w:hanging="120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</w:p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ind w:left="120" w:hanging="120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</w:p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ind w:left="120" w:hanging="120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ind w:left="113" w:right="113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Скоростные возможности</w:t>
            </w:r>
          </w:p>
          <w:p w:rsidR="00BE17CE" w:rsidRDefault="00BE17CE" w:rsidP="00BE17CE">
            <w:pPr>
              <w:pStyle w:val="a5"/>
              <w:tabs>
                <w:tab w:val="left" w:pos="8789"/>
              </w:tabs>
              <w:ind w:left="113" w:right="113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Бег 60 м (с)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ind w:left="113" w:right="113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Скоростные возможности</w:t>
            </w:r>
          </w:p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ind w:left="113" w:right="113"/>
              <w:jc w:val="center"/>
              <w:rPr>
                <w:bCs/>
                <w:i/>
                <w:iCs/>
                <w:lang w:val="ru-RU"/>
              </w:rPr>
            </w:pPr>
            <w:r>
              <w:rPr>
                <w:bCs/>
                <w:i/>
                <w:iCs/>
                <w:lang w:val="ru-RU"/>
              </w:rPr>
              <w:t>Бег на 1 км (</w:t>
            </w:r>
            <w:proofErr w:type="spellStart"/>
            <w:r>
              <w:rPr>
                <w:bCs/>
                <w:i/>
                <w:iCs/>
                <w:lang w:val="ru-RU"/>
              </w:rPr>
              <w:t>мин</w:t>
            </w:r>
            <w:proofErr w:type="gramStart"/>
            <w:r>
              <w:rPr>
                <w:bCs/>
                <w:i/>
                <w:iCs/>
                <w:lang w:val="ru-RU"/>
              </w:rPr>
              <w:t>,с</w:t>
            </w:r>
            <w:proofErr w:type="spellEnd"/>
            <w:proofErr w:type="gramEnd"/>
            <w:r>
              <w:rPr>
                <w:bCs/>
                <w:i/>
                <w:iCs/>
                <w:lang w:val="ru-RU"/>
              </w:rPr>
              <w:t>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ind w:left="113" w:right="113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Сила</w:t>
            </w:r>
          </w:p>
          <w:p w:rsidR="00BE17CE" w:rsidRDefault="00BE17CE" w:rsidP="00BE17CE">
            <w:pPr>
              <w:pStyle w:val="a5"/>
              <w:tabs>
                <w:tab w:val="left" w:pos="8789"/>
              </w:tabs>
              <w:ind w:left="113" w:right="113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Подтягивание из виса на высокой перекладине (количество 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ind w:left="113" w:right="113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Сила</w:t>
            </w:r>
          </w:p>
          <w:p w:rsidR="00BE17CE" w:rsidRDefault="00BE17CE" w:rsidP="00BE17CE">
            <w:pPr>
              <w:pStyle w:val="a5"/>
              <w:tabs>
                <w:tab w:val="left" w:pos="8789"/>
              </w:tabs>
              <w:ind w:left="113" w:right="113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Сгибание и разгибание рук в упоре лежа на  полу (кол-во 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ind w:left="113" w:right="113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Гибкость</w:t>
            </w:r>
          </w:p>
          <w:p w:rsidR="00BE17CE" w:rsidRDefault="00BE17CE" w:rsidP="00BE17CE">
            <w:pPr>
              <w:pStyle w:val="a5"/>
              <w:tabs>
                <w:tab w:val="left" w:pos="8789"/>
              </w:tabs>
              <w:ind w:left="113" w:right="113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Наклон вперед из положения, стоя с прямыми ногами на полу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ind w:left="113" w:right="113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Выносливость</w:t>
            </w:r>
          </w:p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ind w:left="113" w:right="113"/>
              <w:jc w:val="center"/>
              <w:rPr>
                <w:bCs/>
                <w:i/>
                <w:iCs/>
                <w:lang w:val="ru-RU"/>
              </w:rPr>
            </w:pPr>
            <w:r>
              <w:rPr>
                <w:bCs/>
                <w:i/>
                <w:iCs/>
                <w:lang w:val="ru-RU"/>
              </w:rPr>
              <w:t>Бег на лыжах на 1 ем (</w:t>
            </w:r>
            <w:proofErr w:type="spellStart"/>
            <w:r>
              <w:rPr>
                <w:bCs/>
                <w:i/>
                <w:iCs/>
                <w:lang w:val="ru-RU"/>
              </w:rPr>
              <w:t>мин</w:t>
            </w:r>
            <w:proofErr w:type="gramStart"/>
            <w:r>
              <w:rPr>
                <w:bCs/>
                <w:i/>
                <w:iCs/>
                <w:lang w:val="ru-RU"/>
              </w:rPr>
              <w:t>,с</w:t>
            </w:r>
            <w:proofErr w:type="spellEnd"/>
            <w:proofErr w:type="gramEnd"/>
            <w:r>
              <w:rPr>
                <w:bCs/>
                <w:i/>
                <w:iCs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ind w:left="113" w:right="113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Выносливость</w:t>
            </w:r>
          </w:p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ind w:left="113" w:right="113"/>
              <w:jc w:val="center"/>
              <w:rPr>
                <w:bCs/>
                <w:i/>
                <w:iCs/>
                <w:lang w:val="ru-RU"/>
              </w:rPr>
            </w:pPr>
            <w:r>
              <w:rPr>
                <w:bCs/>
                <w:i/>
                <w:iCs/>
                <w:lang w:val="ru-RU"/>
              </w:rPr>
              <w:t>Бег на лыжах на 2 км (</w:t>
            </w:r>
            <w:proofErr w:type="spellStart"/>
            <w:r>
              <w:rPr>
                <w:bCs/>
                <w:i/>
                <w:iCs/>
                <w:lang w:val="ru-RU"/>
              </w:rPr>
              <w:t>мин</w:t>
            </w:r>
            <w:proofErr w:type="gramStart"/>
            <w:r>
              <w:rPr>
                <w:bCs/>
                <w:i/>
                <w:iCs/>
                <w:lang w:val="ru-RU"/>
              </w:rPr>
              <w:t>,с</w:t>
            </w:r>
            <w:proofErr w:type="spellEnd"/>
            <w:proofErr w:type="gramEnd"/>
            <w:r>
              <w:rPr>
                <w:bCs/>
                <w:i/>
                <w:iCs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ind w:left="113" w:right="113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Скоростно-силовые</w:t>
            </w:r>
          </w:p>
          <w:p w:rsidR="00BE17CE" w:rsidRDefault="00BE17CE" w:rsidP="00BE17CE">
            <w:pPr>
              <w:pStyle w:val="a5"/>
              <w:tabs>
                <w:tab w:val="left" w:pos="8789"/>
              </w:tabs>
              <w:ind w:left="113" w:right="113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Прыжок в длину с места толчком двумя ногами (</w:t>
            </w:r>
            <w:proofErr w:type="gramStart"/>
            <w:r>
              <w:rPr>
                <w:i/>
                <w:lang w:val="ru-RU"/>
              </w:rPr>
              <w:t>см</w:t>
            </w:r>
            <w:proofErr w:type="gramEnd"/>
            <w:r>
              <w:rPr>
                <w:i/>
                <w:lang w:val="ru-RU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ind w:left="113" w:right="113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Скоростно-силовые</w:t>
            </w:r>
          </w:p>
          <w:p w:rsidR="00BE17CE" w:rsidRDefault="00BE17CE" w:rsidP="00BE17CE">
            <w:pPr>
              <w:pStyle w:val="a5"/>
              <w:tabs>
                <w:tab w:val="left" w:pos="8789"/>
              </w:tabs>
              <w:ind w:left="113" w:right="113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Прыжок в длину с разбега (</w:t>
            </w:r>
            <w:proofErr w:type="gramStart"/>
            <w:r>
              <w:rPr>
                <w:i/>
                <w:lang w:val="ru-RU"/>
              </w:rPr>
              <w:t>см</w:t>
            </w:r>
            <w:proofErr w:type="gramEnd"/>
            <w:r>
              <w:rPr>
                <w:i/>
                <w:lang w:val="ru-RU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ind w:left="113" w:right="113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Координационные способности</w:t>
            </w:r>
          </w:p>
          <w:p w:rsidR="00BE17CE" w:rsidRDefault="00BE17CE" w:rsidP="00BE17CE">
            <w:pPr>
              <w:pStyle w:val="a5"/>
              <w:tabs>
                <w:tab w:val="left" w:pos="8789"/>
              </w:tabs>
              <w:ind w:left="113" w:right="113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Метание теннисного мяча в цель</w:t>
            </w: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 xml:space="preserve">      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P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BE17CE" w:rsidTr="00BE17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 w:rsidP="00BE17CE">
            <w:pPr>
              <w:pStyle w:val="a5"/>
              <w:tabs>
                <w:tab w:val="left" w:pos="8789"/>
              </w:tabs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B34E59" w:rsidRDefault="00B34E59" w:rsidP="00B34E59">
      <w:pPr>
        <w:pStyle w:val="a3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  </w:t>
      </w:r>
    </w:p>
    <w:p w:rsidR="00B34E59" w:rsidRDefault="00B34E59" w:rsidP="00B34E59">
      <w:pPr>
        <w:jc w:val="center"/>
        <w:rPr>
          <w:b/>
          <w:bCs/>
          <w:sz w:val="28"/>
          <w:szCs w:val="28"/>
          <w:lang w:val="ru-RU"/>
        </w:rPr>
      </w:pPr>
    </w:p>
    <w:p w:rsidR="00B34E59" w:rsidRDefault="00B34E59" w:rsidP="00B34E59">
      <w:pPr>
        <w:jc w:val="center"/>
        <w:rPr>
          <w:b/>
          <w:bCs/>
          <w:sz w:val="28"/>
          <w:szCs w:val="28"/>
          <w:lang w:val="ru-RU"/>
        </w:rPr>
      </w:pPr>
    </w:p>
    <w:p w:rsidR="00B34E59" w:rsidRPr="00B34E59" w:rsidRDefault="00B34E59" w:rsidP="00B34E59">
      <w:pPr>
        <w:rPr>
          <w:b/>
          <w:bCs/>
          <w:sz w:val="36"/>
          <w:szCs w:val="36"/>
          <w:lang w:val="ru-RU"/>
        </w:rPr>
        <w:sectPr w:rsidR="00B34E59" w:rsidRPr="00B34E59">
          <w:footnotePr>
            <w:pos w:val="beneathText"/>
          </w:footnotePr>
          <w:pgSz w:w="15840" w:h="12240" w:orient="landscape"/>
          <w:pgMar w:top="426" w:right="531" w:bottom="568" w:left="1800" w:header="720" w:footer="720" w:gutter="0"/>
          <w:cols w:space="720"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653391" wp14:editId="7C78107F">
                <wp:simplePos x="0" y="0"/>
                <wp:positionH relativeFrom="margin">
                  <wp:align>center</wp:align>
                </wp:positionH>
                <wp:positionV relativeFrom="paragraph">
                  <wp:posOffset>716280</wp:posOffset>
                </wp:positionV>
                <wp:extent cx="9297670" cy="5171440"/>
                <wp:effectExtent l="0" t="0" r="0" b="0"/>
                <wp:wrapSquare wrapText="largest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7670" cy="5171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E59" w:rsidRDefault="00B34E59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0;margin-top:56.4pt;width:732.1pt;height:407.2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" stroked="f">
                <v:fill opacity="0"/>
                <v:stroke joinstyle="round"/>
                <v:textbox>
                  <w:txbxContent>
                    <w:p w:rsidR="00B34E59" w:rsidRDefault="00B34E59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 wp14:anchorId="251DDBA3" wp14:editId="057FCDAA">
                <wp:simplePos x="0" y="0"/>
                <wp:positionH relativeFrom="margin">
                  <wp:posOffset>-38100</wp:posOffset>
                </wp:positionH>
                <wp:positionV relativeFrom="paragraph">
                  <wp:posOffset>481965</wp:posOffset>
                </wp:positionV>
                <wp:extent cx="8471535" cy="4905375"/>
                <wp:effectExtent l="0" t="0" r="0" b="0"/>
                <wp:wrapSquare wrapText="larges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1535" cy="4905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E59" w:rsidRPr="00B34E59" w:rsidRDefault="00B34E59" w:rsidP="00B34E59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margin-left:-3pt;margin-top:37.95pt;width:667.05pt;height:386.25pt;z-index:25165824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" stroked="f">
                <v:fill opacity="0"/>
                <v:textbox inset="0,0,0,0">
                  <w:txbxContent>
                    <w:p w:rsidR="00B34E59" w:rsidRPr="00B34E59" w:rsidRDefault="00B34E59" w:rsidP="00B34E59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1B73F" wp14:editId="43DFA01D">
                <wp:simplePos x="0" y="0"/>
                <wp:positionH relativeFrom="margin">
                  <wp:posOffset>-35560</wp:posOffset>
                </wp:positionH>
                <wp:positionV relativeFrom="paragraph">
                  <wp:posOffset>973455</wp:posOffset>
                </wp:positionV>
                <wp:extent cx="8470265" cy="6052185"/>
                <wp:effectExtent l="2540" t="1905" r="4445" b="381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265" cy="60521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6" type="#_x0000_t202" style="position:absolute;margin-left:-2.8pt;margin-top:76.65pt;width:666.95pt;height:476.5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" stroked="f">
                <v:fill opacity="0"/>
                <v:stroke joinstyle="round"/>
                <w10:wrap type="square" side="largest" anchorx="margin"/>
              </v:shape>
            </w:pict>
          </mc:Fallback>
        </mc:AlternateContent>
      </w:r>
    </w:p>
    <w:p w:rsidR="000F4F25" w:rsidRPr="00B34E59" w:rsidRDefault="000F4F25" w:rsidP="00B34E59">
      <w:pPr>
        <w:rPr>
          <w:lang w:val="ru-RU"/>
        </w:rPr>
      </w:pPr>
    </w:p>
    <w:sectPr w:rsidR="000F4F25" w:rsidRPr="00B34E59" w:rsidSect="00B34E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79"/>
    <w:rsid w:val="000F4F25"/>
    <w:rsid w:val="001F31C4"/>
    <w:rsid w:val="003053FE"/>
    <w:rsid w:val="00677B79"/>
    <w:rsid w:val="00794B78"/>
    <w:rsid w:val="007F5F27"/>
    <w:rsid w:val="00B34E59"/>
    <w:rsid w:val="00B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34E5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B34E59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5">
    <w:name w:val="Содержимое таблицы"/>
    <w:basedOn w:val="a"/>
    <w:rsid w:val="00B34E59"/>
    <w:pPr>
      <w:suppressLineNumbers/>
    </w:pPr>
  </w:style>
  <w:style w:type="table" w:styleId="a6">
    <w:name w:val="Table Grid"/>
    <w:basedOn w:val="a1"/>
    <w:uiPriority w:val="59"/>
    <w:rsid w:val="00B34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E17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7CE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34E5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B34E59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5">
    <w:name w:val="Содержимое таблицы"/>
    <w:basedOn w:val="a"/>
    <w:rsid w:val="00B34E59"/>
    <w:pPr>
      <w:suppressLineNumbers/>
    </w:pPr>
  </w:style>
  <w:style w:type="table" w:styleId="a6">
    <w:name w:val="Table Grid"/>
    <w:basedOn w:val="a1"/>
    <w:uiPriority w:val="59"/>
    <w:rsid w:val="00B34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E17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7CE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спорт1</dc:creator>
  <cp:keywords/>
  <dc:description/>
  <cp:lastModifiedBy>спорт1</cp:lastModifiedBy>
  <cp:revision>8</cp:revision>
  <cp:lastPrinted>2015-11-09T08:28:00Z</cp:lastPrinted>
  <dcterms:created xsi:type="dcterms:W3CDTF">2015-11-09T07:52:00Z</dcterms:created>
  <dcterms:modified xsi:type="dcterms:W3CDTF">2015-11-11T09:59:00Z</dcterms:modified>
</cp:coreProperties>
</file>