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0790" w14:textId="77777777" w:rsid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E5DA9F" w14:textId="7CB88898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В условиях современного мира с огромными информационными потоками, обрушившимися на наших детей, большинству из них свойственны нарушение равновесия и подвижности между процессами возбуждения и торможения, повышенная эмоциональность, двигательное беспокойство. В процессе развития, воспитания и обучения дошкольники получают огромное количество информации, которую им необходимо усвоить. Активная умственная деятельность и сопутствующие ей переживания создают излишнее возбуждение в нервной системе, которое, накапливаясь, ведет к эмоциональным перегрузкам. Как </w:t>
      </w:r>
      <w:r w:rsidRPr="001C0804">
        <w:rPr>
          <w:rFonts w:ascii="Times New Roman" w:hAnsi="Times New Roman" w:cs="Times New Roman"/>
          <w:sz w:val="28"/>
          <w:szCs w:val="28"/>
        </w:rPr>
        <w:t>следствие, у</w:t>
      </w:r>
      <w:r w:rsidRPr="001C0804">
        <w:rPr>
          <w:rFonts w:ascii="Times New Roman" w:hAnsi="Times New Roman" w:cs="Times New Roman"/>
          <w:sz w:val="28"/>
          <w:szCs w:val="28"/>
        </w:rPr>
        <w:t xml:space="preserve"> дошкольников появляются страхи, неадекватное поведение, тревожность, неуверенность в себе. Как помочь детям избежать этого?</w:t>
      </w:r>
    </w:p>
    <w:p w14:paraId="3400E05A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EF1B1" w14:textId="4E5D1CB0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Релаксация.</w:t>
      </w:r>
    </w:p>
    <w:p w14:paraId="2DCB0BA3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Релаксационная техника— это самый лучший способ научиться распознавать существующие в мышцах напряжения и избавляться от них.</w:t>
      </w:r>
    </w:p>
    <w:p w14:paraId="618A3B43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06B62" w14:textId="663677E5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Во время проведения НОД проводятся </w:t>
      </w:r>
      <w:proofErr w:type="spellStart"/>
      <w:r w:rsidRPr="001C0804">
        <w:rPr>
          <w:rFonts w:ascii="Times New Roman" w:hAnsi="Times New Roman" w:cs="Times New Roman"/>
          <w:sz w:val="28"/>
          <w:szCs w:val="28"/>
        </w:rPr>
        <w:t>физ.минутки</w:t>
      </w:r>
      <w:proofErr w:type="spellEnd"/>
      <w:r w:rsidRPr="001C08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804">
        <w:rPr>
          <w:rFonts w:ascii="Times New Roman" w:hAnsi="Times New Roman" w:cs="Times New Roman"/>
          <w:sz w:val="28"/>
          <w:szCs w:val="28"/>
        </w:rPr>
        <w:t xml:space="preserve">Такая системная работа позволяет детскому организму сбрасывать излишки напряжения и восстанавливать равновесие, тем самым сохраняя психическое здоровье. </w:t>
      </w:r>
    </w:p>
    <w:p w14:paraId="03F4539D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529E4" w14:textId="2804C905" w:rsid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Релаксация для детей младшей группы.</w:t>
      </w:r>
    </w:p>
    <w:p w14:paraId="1214F9A1" w14:textId="64941A85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"Слон"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0804">
        <w:rPr>
          <w:rFonts w:ascii="Times New Roman" w:hAnsi="Times New Roman" w:cs="Times New Roman"/>
          <w:sz w:val="28"/>
          <w:szCs w:val="28"/>
        </w:rPr>
        <w:t xml:space="preserve"> Поставить устойчиво ноги, затем представить себя слоном. Медленно перенести массу тела на одну ногу, а другую высоко поднять и с “грохотом” опустить на пол. Двигаться по комнате, поочередно поднимая каждую ногу и опуская ее с ударом стопы об пол. Произносить на выдохе “Ух!”.</w:t>
      </w:r>
    </w:p>
    <w:p w14:paraId="335ABC7A" w14:textId="12CD27CB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"Летний денек"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0804">
        <w:rPr>
          <w:rFonts w:ascii="Times New Roman" w:hAnsi="Times New Roman" w:cs="Times New Roman"/>
          <w:sz w:val="28"/>
          <w:szCs w:val="28"/>
        </w:rPr>
        <w:t xml:space="preserve">Дети ложатся на спину, расслабляя все мышцы и закрывая глаза. Проходит релаксация под звучание спокойной музыки: </w:t>
      </w:r>
    </w:p>
    <w:p w14:paraId="27D1088F" w14:textId="637C4008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 - Я на солнышке лежу,</w:t>
      </w:r>
    </w:p>
    <w:p w14:paraId="193920B0" w14:textId="30B14FF8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Но на солнце не гляжу.</w:t>
      </w:r>
    </w:p>
    <w:p w14:paraId="24212710" w14:textId="1D55A780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Глазки закрываем, глазки отдыхают. </w:t>
      </w:r>
    </w:p>
    <w:p w14:paraId="221ECE63" w14:textId="7A079B22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Солнце гладит наши лица, </w:t>
      </w:r>
    </w:p>
    <w:p w14:paraId="4866396F" w14:textId="10D76C0E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Пусть нам сон хороший снится. </w:t>
      </w:r>
    </w:p>
    <w:p w14:paraId="2BBCD31D" w14:textId="3358FC93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Вдруг мы слышим: бом-бом-бом! </w:t>
      </w:r>
    </w:p>
    <w:p w14:paraId="2798C307" w14:textId="77DE62AC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lastRenderedPageBreak/>
        <w:t xml:space="preserve"> Прогуляться вышел гром. </w:t>
      </w:r>
    </w:p>
    <w:p w14:paraId="2A7E9CCA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Гремит гром, как барабан.</w:t>
      </w:r>
    </w:p>
    <w:p w14:paraId="2B2F7F7E" w14:textId="26F2F828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"Игрушки"</w:t>
      </w:r>
    </w:p>
    <w:p w14:paraId="583AD76B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1. «Петрушка »: все тело мягкое, тряпичное, расслабленное(15-20 сек).</w:t>
      </w:r>
    </w:p>
    <w:p w14:paraId="64670B1F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2.« Буратино»: все тело напряженное, твердое деревянное ( 10-15сек)</w:t>
      </w:r>
    </w:p>
    <w:p w14:paraId="35C47473" w14:textId="5226D9F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3. Снова «Петрушка»</w:t>
      </w:r>
    </w:p>
    <w:p w14:paraId="4CB44155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60AAC" w14:textId="14E578D5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Релаксация для детей средней группы.</w:t>
      </w:r>
    </w:p>
    <w:p w14:paraId="5BA41092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Упражнения на расслабление мышц лица:</w:t>
      </w:r>
    </w:p>
    <w:p w14:paraId="74AC5895" w14:textId="5446AF11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"Рот на замочке"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0804">
        <w:rPr>
          <w:rFonts w:ascii="Times New Roman" w:hAnsi="Times New Roman" w:cs="Times New Roman"/>
          <w:sz w:val="28"/>
          <w:szCs w:val="28"/>
        </w:rPr>
        <w:t xml:space="preserve"> Поджать губы так, чтобы их совсем не было видно. Закрыть рот на “замочек”, сильно-сильно сжав губы. Затем расслабить их: </w:t>
      </w:r>
    </w:p>
    <w:p w14:paraId="334EC60B" w14:textId="64C38440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У меня есть свой секрет, не скажу его вам, нет (поджать губы).</w:t>
      </w:r>
    </w:p>
    <w:p w14:paraId="40FF202A" w14:textId="3BB5706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Ох как сложно удержаться, ничего не рассказав (4–5 с). </w:t>
      </w:r>
    </w:p>
    <w:p w14:paraId="1681C925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Губы все же я расслаблю, а секрет себе оставлю.</w:t>
      </w:r>
    </w:p>
    <w:p w14:paraId="0C0E5AC6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6CB663" w14:textId="332877AE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"Лимон"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0804">
        <w:rPr>
          <w:rFonts w:ascii="Times New Roman" w:hAnsi="Times New Roman" w:cs="Times New Roman"/>
          <w:sz w:val="28"/>
          <w:szCs w:val="28"/>
        </w:rPr>
        <w:t xml:space="preserve">Опустить руки вниз и представить себе, что в правой руке находится лимон, из которого нужно выжать сок. Медленно сжимать как можно сильнее правую руку в кулак. Почувствовать, как напряжена правая рука. Затем бросить “лимон” и расслабить руку: </w:t>
      </w:r>
    </w:p>
    <w:p w14:paraId="56B89DC0" w14:textId="328424AE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- Я возьму в ладонь лимон. </w:t>
      </w:r>
    </w:p>
    <w:p w14:paraId="2C34407A" w14:textId="127FF238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Чувствую, что круглый он.</w:t>
      </w:r>
    </w:p>
    <w:p w14:paraId="1C4D153A" w14:textId="517BFB00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Я его слегка сжимаю – </w:t>
      </w:r>
    </w:p>
    <w:p w14:paraId="69F6A6D7" w14:textId="1C5912BB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Сок лимонный выжимаю.</w:t>
      </w:r>
    </w:p>
    <w:p w14:paraId="547428BC" w14:textId="203060B5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Все в порядке, сок готов.</w:t>
      </w:r>
    </w:p>
    <w:p w14:paraId="074B976E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 xml:space="preserve"> Я лимон бросаю, руку расслабляю. Выполнить это же упражнение левой рукой.</w:t>
      </w:r>
    </w:p>
    <w:p w14:paraId="304AD9E3" w14:textId="25CB6756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"Птички"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0804">
        <w:rPr>
          <w:rFonts w:ascii="Times New Roman" w:hAnsi="Times New Roman" w:cs="Times New Roman"/>
          <w:sz w:val="28"/>
          <w:szCs w:val="28"/>
        </w:rPr>
        <w:t xml:space="preserve">Дети представляют, что они маленькие птички. Летают по душистому летнему лесу, вдыхают его ароматы и любуются его красотой. Вот они присели на красивый полевой цветок и вдохнули его легкий аромат, а теперь полетели к самой высокой липе, сели на ее макушку и почувствовали сладкий запах цветущего дерева. А вот подул теплый летний ветерок, и птички вместе с его порывом понеслись к журчащему лесному ручейку. Сев на краю </w:t>
      </w:r>
      <w:r w:rsidRPr="001C0804">
        <w:rPr>
          <w:rFonts w:ascii="Times New Roman" w:hAnsi="Times New Roman" w:cs="Times New Roman"/>
          <w:sz w:val="28"/>
          <w:szCs w:val="28"/>
        </w:rPr>
        <w:lastRenderedPageBreak/>
        <w:t>ручья, они почистили клювом свои перышки, попили чистой, прохладной водицы, поплескались и снова поднялись ввысь. А теперь приземлимся в самое уютное гнездышко на лесной полянке.</w:t>
      </w:r>
    </w:p>
    <w:p w14:paraId="4295945C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2D95D" w14:textId="58A237EE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Релаксация для детей старшей</w:t>
      </w:r>
      <w:r>
        <w:rPr>
          <w:rFonts w:ascii="Times New Roman" w:hAnsi="Times New Roman" w:cs="Times New Roman"/>
          <w:sz w:val="28"/>
          <w:szCs w:val="28"/>
        </w:rPr>
        <w:t xml:space="preserve"> и подготовительной</w:t>
      </w:r>
      <w:r w:rsidRPr="001C0804">
        <w:rPr>
          <w:rFonts w:ascii="Times New Roman" w:hAnsi="Times New Roman" w:cs="Times New Roman"/>
          <w:sz w:val="28"/>
          <w:szCs w:val="28"/>
        </w:rPr>
        <w:t xml:space="preserve"> групп.                                                                                       </w:t>
      </w:r>
      <w:r w:rsidRPr="001C0804">
        <w:rPr>
          <w:rFonts w:ascii="Times New Roman" w:hAnsi="Times New Roman" w:cs="Times New Roman"/>
          <w:sz w:val="28"/>
          <w:szCs w:val="28"/>
        </w:rPr>
        <w:t>“Облака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1C0804">
        <w:rPr>
          <w:rFonts w:ascii="Times New Roman" w:hAnsi="Times New Roman" w:cs="Times New Roman"/>
          <w:sz w:val="28"/>
          <w:szCs w:val="28"/>
        </w:rPr>
        <w:t>Представьте себе тёплый летний вечер. Вы лежите на траве и смотрите на проплывающие в небе облака – такие белые, большие, пушистые облака в голубом небе. Вокруг всё тихо и спокойно, вам тепло и уютно. С каждым вздохом и выдохом вы начинаете медленно и плавно подниматься в воздух, всё выше и выше, к самым облакам. Ваши ручки лёгкие, лёгкие, ваши ножки лёгкие. все ваше тело становится лёгким, как облачко. Вот вы подплываете к самому большому и пушистому, к самому красивому облаку на небе. Ближе и ближе. И вот вы уже лежите на этом облаке, чувствуете, как оно нежно гладит вас, это пушистое и нежное облако … (пауза – поглаживание детей). Гладит …, поглаживает … Вам хорошо и приятно. Вы расслаблены и спокойны. Но вот облачко опустило вас на полянку. Улыбнитесь своему облачку. Потянитесь и на счёт «три» откройте глаза. Вы хорошо отдохнули на облачке.</w:t>
      </w:r>
    </w:p>
    <w:p w14:paraId="0D7982E7" w14:textId="7A4DB91C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“Муравей”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0804">
        <w:rPr>
          <w:rFonts w:ascii="Times New Roman" w:hAnsi="Times New Roman" w:cs="Times New Roman"/>
          <w:sz w:val="28"/>
          <w:szCs w:val="28"/>
        </w:rPr>
        <w:t>Представьте себе, что вы сидите на полянке, ласково греет солнышко. На пальцы ног залез муравей. С силой натянуть носки на себя, ноги напряжены, прямые. Прислушаемся, на каком пальце сидит муравей (задержка дыхания). Сбросим муравья с ног (на выдохе). Носки идут вниз – в стороны, расслабить ноги: ноги отдыхают (повторить 2-3 раза).</w:t>
      </w:r>
    </w:p>
    <w:p w14:paraId="099FA1A7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E69B4" w14:textId="12C35971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Релаксационные упражнения для снятия напряжения с мышц лица</w:t>
      </w:r>
    </w:p>
    <w:p w14:paraId="1EF9E8CC" w14:textId="194C0516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“Пчелка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1C0804">
        <w:rPr>
          <w:rFonts w:ascii="Times New Roman" w:hAnsi="Times New Roman" w:cs="Times New Roman"/>
          <w:sz w:val="28"/>
          <w:szCs w:val="28"/>
        </w:rPr>
        <w:t xml:space="preserve">Представьте себе теплый, летний день. Подставьте солнышку ваше лицо, подбородок тоже загорает (разжать губы и зубы на вдохе). Летит пчелка, собирается сесть кому-нибудь на язык. Крепко закрыть рот (задержка дыхания). Прогоняя </w:t>
      </w:r>
      <w:r w:rsidRPr="001C0804">
        <w:rPr>
          <w:rFonts w:ascii="Times New Roman" w:hAnsi="Times New Roman" w:cs="Times New Roman"/>
          <w:sz w:val="28"/>
          <w:szCs w:val="28"/>
        </w:rPr>
        <w:t>пчелку,</w:t>
      </w:r>
      <w:r w:rsidRPr="001C0804">
        <w:rPr>
          <w:rFonts w:ascii="Times New Roman" w:hAnsi="Times New Roman" w:cs="Times New Roman"/>
          <w:sz w:val="28"/>
          <w:szCs w:val="28"/>
        </w:rPr>
        <w:t xml:space="preserve"> можно энергично двигать губами. Пчелка улетела. Слегка открыть рот, облегченно выдохнуть воздух (повторить 2-3 раза).</w:t>
      </w:r>
    </w:p>
    <w:p w14:paraId="74649BBE" w14:textId="77777777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BF2755" w14:textId="7C093180" w:rsidR="001C0804" w:rsidRPr="001C0804" w:rsidRDefault="001C0804" w:rsidP="001C0804">
      <w:pPr>
        <w:jc w:val="both"/>
        <w:rPr>
          <w:rFonts w:ascii="Times New Roman" w:hAnsi="Times New Roman" w:cs="Times New Roman"/>
          <w:sz w:val="28"/>
          <w:szCs w:val="28"/>
        </w:rPr>
      </w:pPr>
      <w:r w:rsidRPr="001C0804">
        <w:rPr>
          <w:rFonts w:ascii="Times New Roman" w:hAnsi="Times New Roman" w:cs="Times New Roman"/>
          <w:sz w:val="28"/>
          <w:szCs w:val="28"/>
        </w:rPr>
        <w:t>“Качели”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0804">
        <w:rPr>
          <w:rFonts w:ascii="Times New Roman" w:hAnsi="Times New Roman" w:cs="Times New Roman"/>
          <w:sz w:val="28"/>
          <w:szCs w:val="28"/>
        </w:rPr>
        <w:t>Представьте себе теплый, летний день. Ваше лицо загорает, ласковое солнышко гладит вас (мышцы лица расслаблены). Но вот летит бабочка садится к вам на брови. Она хочет покачаться как на качелях. Пусть бабочка качается на качелях. Двигать бровями вверх – вниз. Бабочка улетела, а солнышко пригревает (расслабление мышц лица) (повторить 2-3 раза)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C0804" w:rsidRPr="001C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2E"/>
    <w:rsid w:val="001C0804"/>
    <w:rsid w:val="00371B82"/>
    <w:rsid w:val="006E5224"/>
    <w:rsid w:val="009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D44B"/>
  <w15:chartTrackingRefBased/>
  <w15:docId w15:val="{9C2EA020-AAB6-4636-8E1A-2EBDDF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Загребина</dc:creator>
  <cp:keywords/>
  <dc:description/>
  <cp:lastModifiedBy>Ксения Загребина</cp:lastModifiedBy>
  <cp:revision>3</cp:revision>
  <dcterms:created xsi:type="dcterms:W3CDTF">2022-12-11T21:45:00Z</dcterms:created>
  <dcterms:modified xsi:type="dcterms:W3CDTF">2022-12-11T21:50:00Z</dcterms:modified>
</cp:coreProperties>
</file>