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A17" w:rsidRDefault="00534142" w:rsidP="00FA032C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    </w:t>
      </w:r>
      <w:r w:rsidR="00564A17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Встреча Масленицы считается большим праздником для детей и взрослых. </w:t>
      </w:r>
      <w:r w:rsidR="00CF0F92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Он</w:t>
      </w:r>
      <w:r w:rsidR="004F3556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а</w:t>
      </w:r>
      <w:r w:rsidR="00CF0F92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</w:t>
      </w:r>
      <w:proofErr w:type="gramStart"/>
      <w:r w:rsidR="00CF0F92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дли</w:t>
      </w:r>
      <w:r w:rsidR="00FA032C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т</w:t>
      </w:r>
      <w:r w:rsidR="00564A17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ся</w:t>
      </w:r>
      <w:proofErr w:type="gramEnd"/>
      <w:r w:rsidR="00564A17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целую неделю!</w:t>
      </w:r>
      <w:r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</w:t>
      </w:r>
      <w:r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br/>
        <w:t xml:space="preserve">     </w:t>
      </w:r>
      <w:r w:rsidR="00CF0F92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Д</w:t>
      </w:r>
      <w:r w:rsidR="00564A17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ети </w:t>
      </w:r>
      <w:r w:rsidR="00CF0F92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подготовительной группы компенсирующей направленности №4 «Солнышко» с интересом изучали</w:t>
      </w:r>
      <w:r w:rsidR="00564A17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историю праздника Масленицы</w:t>
      </w:r>
      <w:r w:rsidR="004A57A3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. Для них была организована экскурсия в библиотеку имени </w:t>
      </w:r>
      <w:r w:rsidR="003F5A34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В.</w:t>
      </w:r>
      <w:bookmarkStart w:id="0" w:name="_GoBack"/>
      <w:bookmarkEnd w:id="0"/>
      <w:r w:rsidR="004A57A3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Зворыкина. Там</w:t>
      </w:r>
      <w:r w:rsidR="00FA032C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 прошл</w:t>
      </w:r>
      <w:r w:rsidR="004A57A3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о развлекательно – познавательное мероприятие «</w:t>
      </w:r>
      <w:r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Широкая М</w:t>
      </w:r>
      <w:r w:rsidR="004A57A3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асленица».  Ребята подроб</w:t>
      </w:r>
      <w:r w:rsidR="001620D4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но</w:t>
      </w:r>
      <w:r w:rsidR="004A57A3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узнали</w:t>
      </w:r>
      <w:r w:rsidR="004F3428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о традициях праздника</w:t>
      </w:r>
      <w:r w:rsidR="004A57A3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,</w:t>
      </w:r>
      <w:r w:rsidR="00FA032C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почему</w:t>
      </w:r>
      <w:r w:rsidR="004F3428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он</w:t>
      </w:r>
      <w:r w:rsidR="00FA032C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так называется, почему на Масленицу пекут блины,  зачем сжигают чучело. Ведущая рассказала детям о проводах зимы на Руси,</w:t>
      </w:r>
      <w:r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</w:t>
      </w:r>
      <w:r w:rsidR="00FA032C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поиграла с ними в интересные игры</w:t>
      </w:r>
      <w:r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. В завершение ребята пос</w:t>
      </w:r>
      <w:r w:rsidR="004F3428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мотрели замеч</w:t>
      </w:r>
      <w:r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ательный мультфильм о Масленице. </w:t>
      </w:r>
      <w:r w:rsidR="004F3428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br/>
      </w:r>
      <w:r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>Развлекательное мероприятие</w:t>
      </w:r>
      <w:r w:rsidR="004F3428"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для детей</w:t>
      </w:r>
      <w:r w:rsidRPr="00127587">
        <w:rPr>
          <w:rFonts w:ascii="Times New Roman" w:hAnsi="Times New Roman" w:cs="Times New Roman"/>
          <w:color w:val="212529"/>
          <w:sz w:val="27"/>
          <w:szCs w:val="27"/>
          <w:shd w:val="clear" w:color="auto" w:fill="FFFFFF"/>
        </w:rPr>
        <w:t xml:space="preserve"> было очень интересным и познавательным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>.</w:t>
      </w:r>
    </w:p>
    <w:p w:rsidR="004F2493" w:rsidRDefault="005E791B" w:rsidP="00FA032C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 w:rsidRPr="005E791B">
        <w:rPr>
          <w:rFonts w:ascii="Arial" w:hAnsi="Arial" w:cs="Arial"/>
          <w:color w:val="212529"/>
          <w:sz w:val="27"/>
          <w:szCs w:val="27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95pt;height:150.25pt">
            <v:imagedata r:id="rId4" o:title="IMG_5411"/>
          </v:shape>
        </w:pict>
      </w:r>
      <w:r w:rsidR="004F2493"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</w:t>
      </w:r>
      <w:r w:rsidRPr="005E791B">
        <w:rPr>
          <w:rFonts w:ascii="Arial" w:hAnsi="Arial" w:cs="Arial"/>
          <w:color w:val="212529"/>
          <w:sz w:val="27"/>
          <w:szCs w:val="27"/>
          <w:shd w:val="clear" w:color="auto" w:fill="FFFFFF"/>
        </w:rPr>
        <w:pict>
          <v:shape id="_x0000_i1026" type="#_x0000_t75" style="width:197.85pt;height:148.4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40318_153912"/>
          </v:shape>
        </w:pict>
      </w:r>
      <w:r w:rsidR="004F2493"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</w:t>
      </w:r>
    </w:p>
    <w:p w:rsidR="004F3556" w:rsidRDefault="004F3556" w:rsidP="00FA032C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657475" cy="1993265"/>
            <wp:effectExtent l="8255" t="0" r="0" b="0"/>
            <wp:docPr id="1" name="Рисунок 1" descr="C:\Users\Пользователь\AppData\Local\Microsoft\Windows\INetCache\Content.Word\20240318_15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20240318_154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7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12529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658745" cy="1992630"/>
            <wp:effectExtent l="9208" t="0" r="0" b="0"/>
            <wp:docPr id="2" name="Рисунок 2" descr="C:\Users\Пользователь\AppData\Local\Microsoft\Windows\INetCache\Content.Word\20240318_15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20240318_154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874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</w:t>
      </w:r>
    </w:p>
    <w:p w:rsidR="004F3556" w:rsidRDefault="00127587" w:rsidP="00FA032C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 w:rsidRPr="005E791B">
        <w:rPr>
          <w:rFonts w:ascii="Arial" w:hAnsi="Arial" w:cs="Arial"/>
          <w:color w:val="212529"/>
          <w:sz w:val="27"/>
          <w:szCs w:val="27"/>
          <w:shd w:val="clear" w:color="auto" w:fill="FFFFFF"/>
        </w:rPr>
        <w:pict>
          <v:shape id="_x0000_i1027" type="#_x0000_t75" style="width:208.5pt;height:155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40318_154001"/>
          </v:shape>
        </w:pict>
      </w:r>
      <w:r w:rsidR="004F3556"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</w:t>
      </w:r>
      <w:r w:rsidRPr="005E791B">
        <w:rPr>
          <w:rFonts w:ascii="Arial" w:hAnsi="Arial" w:cs="Arial"/>
          <w:color w:val="212529"/>
          <w:sz w:val="27"/>
          <w:szCs w:val="27"/>
          <w:shd w:val="clear" w:color="auto" w:fill="FFFFFF"/>
        </w:rPr>
        <w:pict>
          <v:shape id="_x0000_i1028" type="#_x0000_t75" style="width:206pt;height:154.6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40318_154705"/>
          </v:shape>
        </w:pict>
      </w:r>
    </w:p>
    <w:p w:rsidR="004F2493" w:rsidRPr="00534142" w:rsidRDefault="004F2493" w:rsidP="00FA032C">
      <w:pPr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sectPr w:rsidR="004F2493" w:rsidRPr="00534142" w:rsidSect="005E7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456B"/>
    <w:rsid w:val="00127587"/>
    <w:rsid w:val="001620D4"/>
    <w:rsid w:val="003A456B"/>
    <w:rsid w:val="003F5A34"/>
    <w:rsid w:val="004A57A3"/>
    <w:rsid w:val="004F2493"/>
    <w:rsid w:val="004F3428"/>
    <w:rsid w:val="004F3556"/>
    <w:rsid w:val="00534142"/>
    <w:rsid w:val="005647FE"/>
    <w:rsid w:val="00564A17"/>
    <w:rsid w:val="005E791B"/>
    <w:rsid w:val="00CF0F92"/>
    <w:rsid w:val="00FA0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Вика &amp; Ника</cp:lastModifiedBy>
  <cp:revision>6</cp:revision>
  <dcterms:created xsi:type="dcterms:W3CDTF">2024-03-19T11:52:00Z</dcterms:created>
  <dcterms:modified xsi:type="dcterms:W3CDTF">2024-03-21T13:48:00Z</dcterms:modified>
</cp:coreProperties>
</file>