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28" w:rsidRDefault="00164D37" w:rsidP="003A382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3828">
        <w:rPr>
          <w:rFonts w:ascii="Times New Roman" w:hAnsi="Times New Roman"/>
        </w:rPr>
        <w:t xml:space="preserve">государственное бюджетное общеобразовательное учреждение Свердловской области </w:t>
      </w:r>
    </w:p>
    <w:p w:rsidR="003A3828" w:rsidRDefault="003A3828" w:rsidP="003A3828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«Дегтярская школа, реализующая </w:t>
      </w:r>
      <w:proofErr w:type="gramStart"/>
      <w:r>
        <w:rPr>
          <w:rFonts w:ascii="Times New Roman" w:hAnsi="Times New Roman"/>
          <w:b/>
          <w:i/>
        </w:rPr>
        <w:t>адаптированные</w:t>
      </w:r>
      <w:proofErr w:type="gramEnd"/>
      <w:r>
        <w:rPr>
          <w:rFonts w:ascii="Times New Roman" w:hAnsi="Times New Roman"/>
          <w:b/>
          <w:i/>
        </w:rPr>
        <w:t xml:space="preserve"> основные </w:t>
      </w:r>
    </w:p>
    <w:p w:rsidR="003A3828" w:rsidRDefault="003A3828" w:rsidP="003A3828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общеобразовательные программы»</w:t>
      </w:r>
    </w:p>
    <w:p w:rsidR="003A3828" w:rsidRDefault="003A3828" w:rsidP="003A382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(ГБОУ СО «Дегтярская школа»)</w:t>
      </w:r>
    </w:p>
    <w:p w:rsidR="003A3828" w:rsidRDefault="003A3828" w:rsidP="003A3828">
      <w:pPr>
        <w:pStyle w:val="a4"/>
        <w:jc w:val="center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Пролетарская</w:t>
      </w:r>
      <w:proofErr w:type="gramEnd"/>
      <w:r>
        <w:rPr>
          <w:rFonts w:ascii="Times New Roman" w:hAnsi="Times New Roman"/>
          <w:i/>
        </w:rPr>
        <w:t xml:space="preserve"> ул., д.40 а, г. Дегтярск, 623270</w:t>
      </w:r>
    </w:p>
    <w:p w:rsidR="003A3828" w:rsidRDefault="003A3828" w:rsidP="003A3828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тел./факс (343 97) 6-11-32, 6-11-33</w:t>
      </w:r>
    </w:p>
    <w:p w:rsidR="003A3828" w:rsidRDefault="003A3828" w:rsidP="003A3828">
      <w:pPr>
        <w:pStyle w:val="a4"/>
        <w:jc w:val="center"/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 </w:t>
      </w:r>
      <w:hyperlink r:id="rId8" w:history="1">
        <w:r>
          <w:rPr>
            <w:rStyle w:val="a3"/>
            <w:lang w:val="en-US"/>
          </w:rPr>
          <w:t>derjabina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tatjana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3A3828" w:rsidRDefault="003A3828" w:rsidP="003A3828">
      <w:pPr>
        <w:pStyle w:val="a4"/>
        <w:jc w:val="center"/>
      </w:pPr>
    </w:p>
    <w:p w:rsidR="003A3828" w:rsidRDefault="003A3828" w:rsidP="003A3828">
      <w:pPr>
        <w:pStyle w:val="a4"/>
        <w:jc w:val="center"/>
      </w:pPr>
    </w:p>
    <w:p w:rsidR="003A3828" w:rsidRDefault="003A3828" w:rsidP="003A3828">
      <w:pPr>
        <w:pStyle w:val="a4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1"/>
        <w:gridCol w:w="2733"/>
        <w:gridCol w:w="3402"/>
      </w:tblGrid>
      <w:tr w:rsidR="003A3828" w:rsidTr="003A3828"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Рассмотрена</w:t>
            </w:r>
            <w:proofErr w:type="gramEnd"/>
            <w:r>
              <w:rPr>
                <w:rFonts w:ascii="Times New Roman" w:hAnsi="Times New Roman"/>
              </w:rPr>
              <w:t xml:space="preserve"> МО</w:t>
            </w: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______________20    г.</w:t>
            </w: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3A3828" w:rsidRDefault="003A3828" w:rsidP="003A3828">
            <w:pPr>
              <w:pStyle w:val="a4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ГБОУ СО «Дегтярская школа»</w:t>
            </w: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Т.Г. Дерябина</w:t>
            </w:r>
          </w:p>
          <w:p w:rsidR="003A3828" w:rsidRDefault="003A3828" w:rsidP="003A3828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    г.</w:t>
            </w:r>
          </w:p>
        </w:tc>
      </w:tr>
    </w:tbl>
    <w:p w:rsidR="003A3828" w:rsidRDefault="003A3828" w:rsidP="003A3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A3828" w:rsidRDefault="000D3AD6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   </w:t>
      </w:r>
    </w:p>
    <w:p w:rsidR="003A3828" w:rsidRDefault="003A3828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360599" w:rsidRDefault="0036059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360599" w:rsidRDefault="0036059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333A54" w:rsidRDefault="0036059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Рабочая программа по пре</w:t>
      </w:r>
      <w:r w:rsidR="00333A54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дмету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 xml:space="preserve"> </w:t>
      </w:r>
    </w:p>
    <w:p w:rsidR="000D3AD6" w:rsidRPr="00360599" w:rsidRDefault="00360599" w:rsidP="003605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44"/>
          <w:lang w:eastAsia="ru-RU"/>
        </w:rPr>
        <w:t>«Р</w:t>
      </w:r>
      <w:r w:rsidRPr="00360599">
        <w:rPr>
          <w:rFonts w:ascii="Times New Roman" w:eastAsia="Times New Roman" w:hAnsi="Times New Roman" w:cs="Times New Roman"/>
          <w:bCs/>
          <w:i/>
          <w:color w:val="000000"/>
          <w:sz w:val="44"/>
          <w:lang w:eastAsia="ru-RU"/>
        </w:rPr>
        <w:t>усский</w:t>
      </w:r>
      <w:r w:rsidR="000D3AD6" w:rsidRPr="00360599">
        <w:rPr>
          <w:rFonts w:ascii="Times New Roman" w:eastAsia="Times New Roman" w:hAnsi="Times New Roman" w:cs="Times New Roman"/>
          <w:bCs/>
          <w:i/>
          <w:color w:val="000000"/>
          <w:sz w:val="4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Cs/>
          <w:i/>
          <w:color w:val="000000"/>
          <w:sz w:val="44"/>
          <w:lang w:eastAsia="ru-RU"/>
        </w:rPr>
        <w:t>»</w:t>
      </w:r>
    </w:p>
    <w:p w:rsidR="00360599" w:rsidRDefault="000D3AD6" w:rsidP="003605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360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5 - 9  класс</w:t>
      </w:r>
    </w:p>
    <w:p w:rsidR="000D3AD6" w:rsidRPr="00360599" w:rsidRDefault="00FE76DC" w:rsidP="003605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360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2022</w:t>
      </w:r>
      <w:r w:rsidR="00360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– 2023 </w:t>
      </w:r>
      <w:proofErr w:type="spellStart"/>
      <w:r w:rsidR="00360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</w:t>
      </w:r>
      <w:proofErr w:type="spellEnd"/>
      <w:r w:rsidR="00360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0D3AD6" w:rsidRPr="00360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год</w:t>
      </w:r>
    </w:p>
    <w:p w:rsidR="000D3AD6" w:rsidRPr="000D3AD6" w:rsidRDefault="000D3AD6" w:rsidP="003605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A3828" w:rsidRPr="003A3828" w:rsidRDefault="003A3828" w:rsidP="0036059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A3828" w:rsidP="003A382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A3828" w:rsidRDefault="00360599" w:rsidP="003605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Разработчик: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  <w:t xml:space="preserve">                                                                                                        Балеевских Г.Л.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  <w:t xml:space="preserve">                                                                                                          Первая кв.к.</w:t>
      </w:r>
    </w:p>
    <w:p w:rsidR="003A3828" w:rsidRDefault="003A3828" w:rsidP="003605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D3AD6" w:rsidRDefault="00360599" w:rsidP="003605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    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8C5E43" w:rsidRDefault="008C5E43" w:rsidP="008C5E43">
      <w:pPr>
        <w:ind w:firstLine="708"/>
        <w:jc w:val="both"/>
      </w:pPr>
      <w:r>
        <w:t xml:space="preserve">Рабочая программа </w:t>
      </w:r>
      <w:r w:rsidR="00867DD0">
        <w:t xml:space="preserve">по русскому языку 5-9 класс </w:t>
      </w:r>
      <w:r>
        <w:t>составлена на основе федеральных документов: </w:t>
      </w:r>
    </w:p>
    <w:p w:rsidR="008C5E43" w:rsidRDefault="008C5E43" w:rsidP="008C5E43">
      <w:pPr>
        <w:jc w:val="both"/>
      </w:pPr>
      <w:r>
        <w:t>1. Федеральный закон от 29 декабря 2012 года № 273-ФЗ «Об образовании в Российской Федерации».</w:t>
      </w:r>
    </w:p>
    <w:p w:rsidR="008C5E43" w:rsidRDefault="008C5E43" w:rsidP="008C5E43">
      <w:pPr>
        <w:jc w:val="both"/>
      </w:pPr>
      <w:r>
        <w:t xml:space="preserve">2. Приказ Министерства образования и науки Российской Федерации 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здоровья».</w:t>
      </w:r>
    </w:p>
    <w:p w:rsidR="008C5E43" w:rsidRDefault="008C5E43" w:rsidP="008C5E43">
      <w:pPr>
        <w:jc w:val="both"/>
      </w:pPr>
      <w: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8C5E43" w:rsidRDefault="008C5E43" w:rsidP="008C5E43">
      <w:pPr>
        <w:jc w:val="both"/>
      </w:pPr>
      <w:r>
        <w:t xml:space="preserve"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(COVID-19)».</w:t>
      </w:r>
    </w:p>
    <w:p w:rsidR="008C5E43" w:rsidRDefault="008C5E43" w:rsidP="008C5E43">
      <w:pPr>
        <w:jc w:val="both"/>
      </w:pPr>
      <w: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C5E43" w:rsidRDefault="008C5E43" w:rsidP="008C5E43">
      <w:pPr>
        <w:jc w:val="both"/>
      </w:pPr>
      <w:r>
        <w:t>6. АООП образования обучающихся с умственной отсталостью (интеллектуальными нарушениями), вариант 1, 2.</w:t>
      </w:r>
      <w:r>
        <w:br/>
        <w:t xml:space="preserve"> 7. Устав ГБОУ СО «Дегтярская школа».</w:t>
      </w:r>
    </w:p>
    <w:p w:rsidR="001257CA" w:rsidRDefault="008C5E43" w:rsidP="008C5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   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программа по русскому языку разработана на основе федерального государственного образовательного стандарта образования обучающихся с умственной отсталостью </w:t>
      </w:r>
      <w:proofErr w:type="gram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интеллектуальными нарушениями ), примерной адаптированной основной общеобразовательной программы образования обучающихся с умственной отсталостью ( интеллектуальными нарушениями ), программы специальных - коррекционных образовательных учреждений VIII вида 5-9 классы / авторы программ: А.К.Аксёнова, А.П.Антропов, </w:t>
      </w:r>
      <w:proofErr w:type="spell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И.М.Бгажнакова</w:t>
      </w:r>
      <w:proofErr w:type="spellEnd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- М. «Просвещение» 2010. Под редакцией </w:t>
      </w:r>
      <w:proofErr w:type="spell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И.М.Бгажнаковой</w:t>
      </w:r>
      <w:proofErr w:type="spellEnd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Допущено Министерством образования РФ (Электронный вариант).</w:t>
      </w:r>
    </w:p>
    <w:p w:rsidR="000D3AD6" w:rsidRPr="00867DD0" w:rsidRDefault="00867DD0" w:rsidP="00867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</w:t>
      </w:r>
      <w:r w:rsidR="00994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 по русскому языку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5-9  классов составлена на основе  программы для 5-9 классов специальных (коррекционных) учреждений VIII вида:   /авторы программ: А.К.Аксёнова, А.П.Антропов,  И.М. </w:t>
      </w:r>
      <w:proofErr w:type="spell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Бгажнакова</w:t>
      </w:r>
      <w:proofErr w:type="spellEnd"/>
      <w:proofErr w:type="gram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</w:t>
      </w:r>
      <w:proofErr w:type="gramEnd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«Просвещение» 2010. Под редакцией И.М. </w:t>
      </w:r>
      <w:proofErr w:type="spell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Бгажнаковой</w:t>
      </w:r>
      <w:proofErr w:type="spellEnd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Допущено Министерством Образования РФ (Электронный вариант)</w:t>
      </w:r>
    </w:p>
    <w:p w:rsidR="000D3AD6" w:rsidRPr="000D3AD6" w:rsidRDefault="00867DD0" w:rsidP="00867D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познавательной деятельности детей, обучающихся по программе 8 вида. Данная программа составлена на основе федерального компонента и учебному плану школы.   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3A3828" w:rsidRDefault="003A3828" w:rsidP="000D3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A3828" w:rsidRDefault="003A3828" w:rsidP="000D3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программы:</w:t>
      </w:r>
    </w:p>
    <w:p w:rsidR="003A3828" w:rsidRPr="000D3AD6" w:rsidRDefault="003A3828" w:rsidP="000D3A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устную и письменную речь учащихся в единстве с развитием их мышления и формированием школьника как личности;</w:t>
      </w:r>
    </w:p>
    <w:p w:rsidR="000D3AD6" w:rsidRPr="000D3AD6" w:rsidRDefault="000D3AD6" w:rsidP="000D3A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 навыки грамотного письма на основе изучения элементарного курса грамматики;</w:t>
      </w:r>
    </w:p>
    <w:p w:rsidR="000D3AD6" w:rsidRPr="003A3828" w:rsidRDefault="000D3AD6" w:rsidP="000D3A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3A3828" w:rsidRPr="000D3AD6" w:rsidRDefault="003A3828" w:rsidP="000D3AD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рабочей программы:</w:t>
      </w:r>
    </w:p>
    <w:p w:rsidR="003A3828" w:rsidRPr="000D3AD6" w:rsidRDefault="003A3828" w:rsidP="000D3A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расширение представлений о языке как важнейшем средстве человеческого общения;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ознакомление с некоторыми грамматическими понятиями и формирование на этой основе грамматических знаний и умений;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использование усвоенных грамматико-орфографических знаний и умений для решения практических (коммуникативно-речевых) задач;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совершенствование навыка полноценного чтения как основы понимания художественного и научно-познавательного текстов;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развитие навыков речевого общения на материале доступных для понимания художественных и научно-познавательных текстов;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 развитие положительных качеств и свойств личности.</w:t>
      </w:r>
    </w:p>
    <w:p w:rsidR="003A3828" w:rsidRPr="000D3AD6" w:rsidRDefault="003A3828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 работа:</w:t>
      </w:r>
    </w:p>
    <w:p w:rsidR="003A3828" w:rsidRPr="000D3AD6" w:rsidRDefault="003A3828" w:rsidP="000D3AD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 и развитие зрительного и слухового восприятия;</w:t>
      </w:r>
    </w:p>
    <w:p w:rsidR="000D3AD6" w:rsidRPr="000D3AD6" w:rsidRDefault="000D3AD6" w:rsidP="000D3AD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пространственной ориентировки;</w:t>
      </w:r>
    </w:p>
    <w:p w:rsidR="000D3AD6" w:rsidRPr="000D3AD6" w:rsidRDefault="000D3AD6" w:rsidP="000D3AD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мыслительных процессов: обобщение – синтез;</w:t>
      </w:r>
    </w:p>
    <w:p w:rsidR="000D3AD6" w:rsidRPr="000D3AD6" w:rsidRDefault="000D3AD6" w:rsidP="000D3AD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процесса запоминания и воспроизведения учебного материала;</w:t>
      </w:r>
    </w:p>
    <w:p w:rsidR="000D3AD6" w:rsidRPr="000D3AD6" w:rsidRDefault="000D3AD6" w:rsidP="000D3AD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внимания (объём, переключаемость);</w:t>
      </w:r>
    </w:p>
    <w:p w:rsidR="000D3AD6" w:rsidRPr="000D3AD6" w:rsidRDefault="000D3AD6" w:rsidP="000D3AD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коррекция грамматического строя речи, расширение и обогащение словаря.</w:t>
      </w:r>
    </w:p>
    <w:p w:rsidR="000D3AD6" w:rsidRPr="000D3AD6" w:rsidRDefault="000D3AD6" w:rsidP="000D3A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 важен не только дифференцированный подход в обучении, но и неоднократное повторение, закрепление пройденного материала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рассчитана на 696  уроков с учебной нагрузкой 4 часа в неделю.</w:t>
      </w:r>
    </w:p>
    <w:p w:rsidR="000D3AD6" w:rsidRPr="000D3AD6" w:rsidRDefault="000D3AD6" w:rsidP="000D3A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содержание предмета и последовательность его прохождения по годам, учитывает особенности познавательной деятельности учащихся с умственной интеллектуальной недостаточностью. Она направлена на разностороннее развитие личности учащихся, способствует их умственному развитию, обеспечивает гражданской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для социальной адаптации. Особое внимание обращено на исправление имеющихся у воспитанников специфических нарушений.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обучении используются следующие принципы:</w:t>
      </w:r>
    </w:p>
    <w:p w:rsidR="000D3AD6" w:rsidRPr="000D3AD6" w:rsidRDefault="000D3AD6" w:rsidP="000D3AD6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коррекционно-речевой направленности,</w:t>
      </w:r>
    </w:p>
    <w:p w:rsidR="000D3AD6" w:rsidRPr="000D3AD6" w:rsidRDefault="000D3AD6" w:rsidP="000D3AD6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воспитывающий и развивающий принципы,</w:t>
      </w:r>
    </w:p>
    <w:p w:rsidR="000D3AD6" w:rsidRPr="000D3AD6" w:rsidRDefault="000D3AD6" w:rsidP="000D3AD6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доступности обучения, принцип систематичности и последовательности, принцип наглядности в обучении,</w:t>
      </w:r>
    </w:p>
    <w:p w:rsidR="000D3AD6" w:rsidRPr="000D3AD6" w:rsidRDefault="000D3AD6" w:rsidP="000D3AD6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индивидуального и дифференцированного подхода в обучении.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Коммуникативно-речевая направленность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делает более продуктивным решение коррекционно-развивающих задач, так как предполагает большую работу над значение таких языковых единиц, как слово, словосочетание, предложение, текст, и над способами выражения смыслового различия с помощью этих единиц.</w:t>
      </w:r>
      <w:proofErr w:type="gramEnd"/>
    </w:p>
    <w:p w:rsidR="008C5E43" w:rsidRDefault="000D3AD6" w:rsidP="000D3AD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последовательном изучении курса русского языка может быть использован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разноуровневый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формированию знаний с учетом психофизического развитий типологических и индивидуальных особенностей учеников. Программа обеспечивает необходимую систематизацию знаний</w:t>
      </w:r>
      <w:r w:rsidR="003A3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Программный материал расположен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концентрически: 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части речи, обеспечивающие высказывание (имя существительное, имя прилагательное, глагол), включены в содержание 5 и последующих классов постепенным наращиванием сведений по каждой из 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названных тем. </w:t>
      </w:r>
      <w:r w:rsidR="008C5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D3AD6" w:rsidRPr="008C5E43" w:rsidRDefault="000D3AD6" w:rsidP="000D3AD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Программа по </w:t>
      </w:r>
      <w:r w:rsidR="003A3828" w:rsidRPr="008C5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русскому языку </w:t>
      </w:r>
      <w:r w:rsidRPr="008C5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включает следующие разделы:</w:t>
      </w:r>
    </w:p>
    <w:p w:rsidR="003A3828" w:rsidRDefault="003A3828" w:rsidP="000D3AD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97C" w:rsidRPr="000D3AD6" w:rsidRDefault="00D6497C" w:rsidP="000D3AD6">
      <w:pPr>
        <w:shd w:val="clear" w:color="auto" w:fill="FFFFFF"/>
        <w:spacing w:after="0" w:line="240" w:lineRule="auto"/>
        <w:ind w:right="140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793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6"/>
        <w:gridCol w:w="7907"/>
      </w:tblGrid>
      <w:tr w:rsidR="000D3AD6" w:rsidRPr="000D3AD6" w:rsidTr="003A3828">
        <w:trPr>
          <w:trHeight w:val="444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Основные разделы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Пояснение</w:t>
            </w:r>
          </w:p>
        </w:tc>
      </w:tr>
      <w:tr w:rsidR="000D3AD6" w:rsidRPr="000D3AD6" w:rsidTr="003A3828">
        <w:trPr>
          <w:trHeight w:val="1270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Звуки и буквы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5-9 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3AD6" w:rsidRPr="000D3AD6" w:rsidTr="003A3828">
        <w:trPr>
          <w:trHeight w:val="104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24"/>
                <w:lang w:eastAsia="ru-RU"/>
              </w:rPr>
            </w:pPr>
          </w:p>
        </w:tc>
      </w:tr>
      <w:tr w:rsidR="000D3AD6" w:rsidRPr="000D3AD6" w:rsidTr="003A3828">
        <w:trPr>
          <w:trHeight w:val="2830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Слово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5 класса начинается систематическое изучение элементарного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 Части речи изучаются в том объеме, который необходим учащимся для выработки практических навыков устной и письменной речи - обогащения и активизации словаря, формирования навыков грамотного письма.</w:t>
            </w:r>
          </w:p>
        </w:tc>
      </w:tr>
      <w:tr w:rsidR="000D3AD6" w:rsidRPr="000D3AD6" w:rsidTr="003A3828">
        <w:trPr>
          <w:trHeight w:val="1140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Предложение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предложений имеет особое значение для подготовки умственно отсталого школьника к самостоятельной жизни, к общению. Эта тема включена в программу всех лет обучения. Одновременно закрепляются орфографические и пунктуационные навыки.</w:t>
            </w:r>
          </w:p>
        </w:tc>
      </w:tr>
      <w:tr w:rsidR="000D3AD6" w:rsidRPr="000D3AD6" w:rsidTr="003A3828">
        <w:trPr>
          <w:trHeight w:val="3012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Связная речь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Большое внимание уделяется формированию навыков связной письменной речи, т. к. возможности умственно отсталых школьников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свои мысли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</w:t>
            </w:r>
            <w:proofErr w:type="spell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высказыванию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деловых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автобиографии, заявления, расписки и др.).</w:t>
            </w:r>
          </w:p>
        </w:tc>
      </w:tr>
      <w:tr w:rsidR="000D3AD6" w:rsidRPr="000D3AD6" w:rsidTr="003A3828">
        <w:trPr>
          <w:trHeight w:val="944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Графические навыки</w:t>
            </w:r>
          </w:p>
        </w:tc>
        <w:tc>
          <w:tcPr>
            <w:tcW w:w="7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формируются главным образом во 2-4 классах, хотя внимание к четкому и аккуратному письму должно иметь место и в старших классах.</w:t>
            </w:r>
          </w:p>
        </w:tc>
      </w:tr>
    </w:tbl>
    <w:p w:rsidR="008C5E43" w:rsidRPr="008C5E43" w:rsidRDefault="008C5E43" w:rsidP="000D3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7756AC" w:rsidRDefault="000D3AD6" w:rsidP="007756AC">
      <w:r w:rsidRPr="008C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="00775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756AC">
        <w:t>1. Место дисциплины Русский язык включен в образовательную область «Язык и речь». Рабочая программа по русскому языку с 5 по 7 класс разработана с ФГОС  для детей с ОВЗ. Программа составляет два раздела  «Грамматика, правописание и развитие речи» Коммуникативная направленность является основной отличительной чертой каждого из разделов.</w:t>
      </w:r>
      <w:r w:rsidR="007756AC">
        <w:br/>
        <w:t xml:space="preserve"> 2. Цель изучения русского языка в старших классах – развитие коммуникативно-речевых навыков и коррекция недостатков мыслительной деятельности.</w:t>
      </w:r>
      <w:r w:rsidR="007756AC">
        <w:br/>
        <w:t xml:space="preserve">3. Структура дисциплины: Содержание и принципы данной программы по русскому языку реализуются в </w:t>
      </w:r>
      <w:r w:rsidR="007756AC">
        <w:lastRenderedPageBreak/>
        <w:t>следующих учебных книгах, по которым ведется обучение в школе:</w:t>
      </w:r>
      <w:r w:rsidR="007756AC">
        <w:br/>
        <w:t xml:space="preserve"> 1. Русский язык. 5 класс: учеб</w:t>
      </w:r>
      <w:proofErr w:type="gramStart"/>
      <w:r w:rsidR="007756AC">
        <w:t>.</w:t>
      </w:r>
      <w:proofErr w:type="gramEnd"/>
      <w:r w:rsidR="007756AC">
        <w:t xml:space="preserve"> </w:t>
      </w:r>
      <w:proofErr w:type="gramStart"/>
      <w:r w:rsidR="007756AC">
        <w:t>д</w:t>
      </w:r>
      <w:proofErr w:type="gramEnd"/>
      <w:r w:rsidR="007756AC">
        <w:t>ля спец. (</w:t>
      </w:r>
      <w:proofErr w:type="spellStart"/>
      <w:r w:rsidR="007756AC">
        <w:t>коррек</w:t>
      </w:r>
      <w:proofErr w:type="spellEnd"/>
      <w:r w:rsidR="007756AC">
        <w:t xml:space="preserve">.) </w:t>
      </w:r>
      <w:proofErr w:type="spellStart"/>
      <w:r w:rsidR="007756AC">
        <w:t>образоват</w:t>
      </w:r>
      <w:proofErr w:type="spellEnd"/>
      <w:r w:rsidR="007756AC">
        <w:t xml:space="preserve">. учреждений VIII вида / авт.-сост. Э.В.Якубовская, </w:t>
      </w:r>
      <w:proofErr w:type="spellStart"/>
      <w:r w:rsidR="007756AC">
        <w:t>Н.Г.Галунчикова</w:t>
      </w:r>
      <w:proofErr w:type="spellEnd"/>
      <w:r w:rsidR="007756AC">
        <w:t xml:space="preserve"> – 3-е изд. – М.: Просвещение, 2018.</w:t>
      </w:r>
      <w:r w:rsidR="007756AC">
        <w:br/>
        <w:t xml:space="preserve"> 2. Русский язык. 6 класс: учеб</w:t>
      </w:r>
      <w:proofErr w:type="gramStart"/>
      <w:r w:rsidR="007756AC">
        <w:t>.</w:t>
      </w:r>
      <w:proofErr w:type="gramEnd"/>
      <w:r w:rsidR="007756AC">
        <w:t xml:space="preserve"> </w:t>
      </w:r>
      <w:proofErr w:type="gramStart"/>
      <w:r w:rsidR="007756AC">
        <w:t>д</w:t>
      </w:r>
      <w:proofErr w:type="gramEnd"/>
      <w:r w:rsidR="007756AC">
        <w:t>ля спец. (</w:t>
      </w:r>
      <w:proofErr w:type="spellStart"/>
      <w:r w:rsidR="007756AC">
        <w:t>коррек</w:t>
      </w:r>
      <w:proofErr w:type="spellEnd"/>
      <w:r w:rsidR="007756AC">
        <w:t xml:space="preserve">.) </w:t>
      </w:r>
      <w:proofErr w:type="spellStart"/>
      <w:r w:rsidR="007756AC">
        <w:t>образоват</w:t>
      </w:r>
      <w:proofErr w:type="spellEnd"/>
      <w:r w:rsidR="007756AC">
        <w:t xml:space="preserve">. учреждений VIII вида / авт.-сост. Э.В.Якубовская, </w:t>
      </w:r>
      <w:proofErr w:type="spellStart"/>
      <w:r w:rsidR="007756AC">
        <w:t>Н.Г.Галунчикова</w:t>
      </w:r>
      <w:proofErr w:type="spellEnd"/>
      <w:r w:rsidR="007756AC">
        <w:t xml:space="preserve"> . – 4-е изд. – М.: Просвещение, 2018.</w:t>
      </w:r>
      <w:r w:rsidR="007756AC">
        <w:br/>
        <w:t xml:space="preserve"> 3. Русский язык. 7 класс: учеб. для спец. (</w:t>
      </w:r>
      <w:proofErr w:type="spellStart"/>
      <w:r w:rsidR="007756AC">
        <w:t>коррек</w:t>
      </w:r>
      <w:proofErr w:type="spellEnd"/>
      <w:r w:rsidR="007756AC">
        <w:t xml:space="preserve">.) </w:t>
      </w:r>
      <w:proofErr w:type="spellStart"/>
      <w:r w:rsidR="007756AC">
        <w:t>образоват</w:t>
      </w:r>
      <w:proofErr w:type="spellEnd"/>
      <w:r w:rsidR="007756AC">
        <w:t>. учреждений VIII вида / авт.-сост.</w:t>
      </w:r>
      <w:proofErr w:type="gramStart"/>
      <w:r w:rsidR="007756AC">
        <w:t xml:space="preserve"> .</w:t>
      </w:r>
      <w:proofErr w:type="gramEnd"/>
      <w:r w:rsidR="007756AC">
        <w:t xml:space="preserve">В.Якубовская, </w:t>
      </w:r>
      <w:proofErr w:type="spellStart"/>
      <w:r w:rsidR="007756AC">
        <w:t>Н.Г.Галунчикова</w:t>
      </w:r>
      <w:proofErr w:type="spellEnd"/>
      <w:r w:rsidR="007756AC">
        <w:t xml:space="preserve"> – 4-е изд. – М.: Просвещение, 2018.</w:t>
      </w:r>
      <w:r w:rsidR="007756AC">
        <w:br/>
        <w:t xml:space="preserve"> 4. Русский язык. 8 класс: учеб. для спец. (</w:t>
      </w:r>
      <w:proofErr w:type="spellStart"/>
      <w:r w:rsidR="007756AC">
        <w:t>коррек</w:t>
      </w:r>
      <w:proofErr w:type="spellEnd"/>
      <w:r w:rsidR="007756AC">
        <w:t xml:space="preserve">.) </w:t>
      </w:r>
      <w:proofErr w:type="spellStart"/>
      <w:r w:rsidR="007756AC">
        <w:t>образоват</w:t>
      </w:r>
      <w:proofErr w:type="spellEnd"/>
      <w:r w:rsidR="007756AC">
        <w:t xml:space="preserve">. учреждений VIII вида / авт.-сост. Э.В.Якубовская, </w:t>
      </w:r>
      <w:proofErr w:type="spellStart"/>
      <w:r w:rsidR="007756AC">
        <w:t>Н.Г.Галунчикова</w:t>
      </w:r>
      <w:proofErr w:type="spellEnd"/>
      <w:r w:rsidR="007756AC">
        <w:t xml:space="preserve"> – 4-е изд.</w:t>
      </w:r>
      <w:proofErr w:type="gramStart"/>
      <w:r w:rsidR="007756AC">
        <w:t xml:space="preserve"> .</w:t>
      </w:r>
      <w:proofErr w:type="gramEnd"/>
      <w:r w:rsidR="007756AC">
        <w:t xml:space="preserve">В.Якубовская, </w:t>
      </w:r>
      <w:proofErr w:type="spellStart"/>
      <w:r w:rsidR="007756AC">
        <w:t>Н.Г.Галунчикова</w:t>
      </w:r>
      <w:proofErr w:type="spellEnd"/>
      <w:r w:rsidR="007756AC">
        <w:t xml:space="preserve"> – М.: Просвещение, 2018.</w:t>
      </w:r>
      <w:r w:rsidR="007756AC">
        <w:br/>
        <w:t xml:space="preserve"> 5. Русский язык. 9 класс: учеб</w:t>
      </w:r>
      <w:proofErr w:type="gramStart"/>
      <w:r w:rsidR="007756AC">
        <w:t>.</w:t>
      </w:r>
      <w:proofErr w:type="gramEnd"/>
      <w:r w:rsidR="007756AC">
        <w:t xml:space="preserve"> </w:t>
      </w:r>
      <w:proofErr w:type="gramStart"/>
      <w:r w:rsidR="007756AC">
        <w:t>д</w:t>
      </w:r>
      <w:proofErr w:type="gramEnd"/>
      <w:r w:rsidR="007756AC">
        <w:t>ля спец. (</w:t>
      </w:r>
      <w:proofErr w:type="spellStart"/>
      <w:r w:rsidR="007756AC">
        <w:t>коррек</w:t>
      </w:r>
      <w:proofErr w:type="spellEnd"/>
      <w:r w:rsidR="007756AC">
        <w:t xml:space="preserve">.) </w:t>
      </w:r>
      <w:proofErr w:type="spellStart"/>
      <w:r w:rsidR="007756AC">
        <w:t>образоват</w:t>
      </w:r>
      <w:proofErr w:type="spellEnd"/>
      <w:r w:rsidR="007756AC">
        <w:t xml:space="preserve">. учреждений VIII вида / авт.-сост.. – 5-е изд. – М.: Просвещение, 2018. </w:t>
      </w:r>
      <w:r w:rsidR="007756AC">
        <w:br/>
        <w:t xml:space="preserve">Программа предусматривает в каждом классе определенное количество часов на изучение учебного материала: 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базисному учебному плану по адаптированной  основной общеобразовательной  программе образования  для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лёгкой умственной отсталостью на изучение  предмета  отводится:</w:t>
      </w:r>
    </w:p>
    <w:p w:rsidR="000D3AD6" w:rsidRPr="000D3AD6" w:rsidRDefault="00333A54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5 класс – 4 ч. в неделю, 34 учебных недель,  136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часов</w:t>
      </w:r>
    </w:p>
    <w:p w:rsidR="000D3AD6" w:rsidRPr="000D3AD6" w:rsidRDefault="00333A54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6 класс  – 4 ч. в неделю, 34 учебных недель, 136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0D3AD6" w:rsidRPr="000D3AD6" w:rsidRDefault="00333A54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7 класс – 4 ч. в неделю , 34 учебных недель, 136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8 класс – 4 ч. в неделю, </w:t>
      </w:r>
      <w:r w:rsidR="00333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учебных недель, 136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0D3AD6" w:rsidRDefault="00333A54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9 класс--  3 ч. в неделю, 34 учебных недель, 102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3A3828" w:rsidRPr="000D3AD6" w:rsidRDefault="003A3828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775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учебного процесса</w:t>
      </w:r>
    </w:p>
    <w:p w:rsidR="003A3828" w:rsidRDefault="003A3828" w:rsidP="000D3A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94B84" w:rsidRPr="000D3AD6" w:rsidRDefault="00994B84" w:rsidP="000D3A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видами классных и домашних письменных работ учащихся являются: тренировочные упражнения, словарные, выборочные,       комментированные, зрительные, творческие, предупредительные, свободные, объяснительные диктанты.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Письмо по памяти, грамматический разбор, подготовительные работы перед написанием изложения или сочинения и т.д. В конце каждой темы проводится контрольная работа.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Контрольные работы могут состоять из контрольного списывания, контрольного диктанта, грамматического разбора и комбинированного вида работ (контрольного списывания с различными видами орфографических и грамматических заданий, диктанта и грамматического разбора и т.д.). Основные виды контрольных работ в 5-9 классах - диктанты. В числе видов грамматического разбора следует использовать задание на опознание орфограмм, определение частей речи, частей слов, членов предложения на основе установление связей слов в предложении, конструирование предложений, классификацию слов по грамматическим признакам.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урока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используются следующие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методы: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рассказ, объяснение, беседа, работа с учебником и книгой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наблюдение, демонстрация, просмотр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- упражнения, карточки, тесты</w:t>
      </w:r>
    </w:p>
    <w:p w:rsidR="003A3828" w:rsidRDefault="000D3AD6" w:rsidP="000D3AD6">
      <w:pPr>
        <w:shd w:val="clear" w:color="auto" w:fill="FFFFFF"/>
        <w:spacing w:after="0" w:line="240" w:lineRule="auto"/>
        <w:ind w:left="114" w:right="1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основных целей и задач курса русского языка применяются разнообразные</w:t>
      </w:r>
      <w:proofErr w:type="gramEnd"/>
    </w:p>
    <w:p w:rsidR="003A3828" w:rsidRDefault="003A3828" w:rsidP="000D3AD6">
      <w:pPr>
        <w:shd w:val="clear" w:color="auto" w:fill="FFFFFF"/>
        <w:spacing w:after="0" w:line="240" w:lineRule="auto"/>
        <w:ind w:left="114" w:right="1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ТИПЫ УРОКОВ:</w:t>
      </w:r>
    </w:p>
    <w:p w:rsidR="003A3828" w:rsidRPr="000D3AD6" w:rsidRDefault="003A3828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усвоения новых знаний;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применения новых знаний, умений и навыков;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контроля знаний и умений;</w:t>
      </w:r>
    </w:p>
    <w:p w:rsid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обобщения и систематизации.</w:t>
      </w:r>
    </w:p>
    <w:p w:rsidR="003A3828" w:rsidRPr="000D3AD6" w:rsidRDefault="003A3828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Нетрадиционные формы уроков:</w:t>
      </w:r>
    </w:p>
    <w:p w:rsidR="003A3828" w:rsidRPr="000D3AD6" w:rsidRDefault="003A3828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интегрированный,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урок-игра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урок-экскурсия,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занятие,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экскурсия,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- путешествие.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русского языка предусматривается: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учебным и научно-популярным текстом, с дидактическим рисунком или иллюстрациями, с условными обозначениями, таблицами и схемами, с различными моделями;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практических работ и мини-исследований;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объектов и процессов;</w:t>
      </w:r>
    </w:p>
    <w:p w:rsidR="000D3AD6" w:rsidRDefault="000D3AD6" w:rsidP="000D3AD6">
      <w:pPr>
        <w:shd w:val="clear" w:color="auto" w:fill="FFFFFF"/>
        <w:spacing w:after="0" w:line="240" w:lineRule="auto"/>
        <w:ind w:left="114" w:right="1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с элементами исследования</w:t>
      </w:r>
    </w:p>
    <w:p w:rsidR="003A3828" w:rsidRPr="000D3AD6" w:rsidRDefault="003A3828" w:rsidP="000D3AD6">
      <w:pPr>
        <w:shd w:val="clear" w:color="auto" w:fill="FFFFFF"/>
        <w:spacing w:after="0" w:line="240" w:lineRule="auto"/>
        <w:ind w:left="114" w:right="114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требования к знаниям и умениям учащихся по письму и развитию речи</w:t>
      </w:r>
    </w:p>
    <w:p w:rsidR="003A3828" w:rsidRPr="000D3AD6" w:rsidRDefault="003A3828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 обучения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Результаты обучения представлены в Требованиях к уровню подготовки школьников, которые содержат следующие компоненты: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знать/понимать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– перечень необходимых для усвоения каждым учащимся знаний;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уметь 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– перечень конкретных умений и навыков.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Основные требования к умениям учащихся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класс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1-й уровень – базовый уровень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списывать текст целыми словами и словосочетаниями, структурно сложные слова – по слогам;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писать под диктовку текст с изученными орфограммами (40—45  слов);</w:t>
      </w:r>
    </w:p>
    <w:p w:rsidR="000D3AD6" w:rsidRPr="000D3AD6" w:rsidRDefault="000D3AD6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участвовать в обсуждении темы   текста, в выделении основной мысли;</w:t>
      </w:r>
    </w:p>
    <w:p w:rsidR="000D3AD6" w:rsidRPr="000D3AD6" w:rsidRDefault="000D3AD6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коллективно составлять текст и записывать его под руководством учителя (до 50 слов);</w:t>
      </w:r>
    </w:p>
    <w:p w:rsidR="000D3AD6" w:rsidRPr="000D3AD6" w:rsidRDefault="000D3AD6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слова, разбирать слова по составу с помощью учителя;</w:t>
      </w:r>
    </w:p>
    <w:p w:rsidR="000D3AD6" w:rsidRPr="000D3AD6" w:rsidRDefault="000D3AD6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различать части речи (имя существительное, имя прилагательное, глагол) по вопросам, с опорой на таблицу;</w:t>
      </w:r>
    </w:p>
    <w:p w:rsidR="000D3AD6" w:rsidRPr="000D3AD6" w:rsidRDefault="000D3AD6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находить решение орфографической задачи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с помощью учителя);</w:t>
      </w:r>
    </w:p>
    <w:p w:rsidR="000D3AD6" w:rsidRPr="00326A03" w:rsidRDefault="000D3AD6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пользоваться школьным орфографическим словарём под руководством учителя.</w:t>
      </w:r>
    </w:p>
    <w:p w:rsidR="00326A03" w:rsidRPr="000D3AD6" w:rsidRDefault="00326A03" w:rsidP="000D3AD6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2-й уровень – минимально допустимый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 списывать текст целыми словами и словосочетаниями, структурно сложные слова – по слогам;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 писать под диктовку текст после предварительного разбора изученных  орфограмм;</w:t>
      </w:r>
    </w:p>
    <w:p w:rsidR="000D3AD6" w:rsidRPr="000D3AD6" w:rsidRDefault="000D3AD6" w:rsidP="000D3AD6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участвовать в обсуждении темы  и идеи текста;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исправлять текст с помощью учителя;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подбирать однокоренные слова с помощью учителя;</w:t>
      </w:r>
    </w:p>
    <w:p w:rsidR="000D3AD6" w:rsidRPr="000D3AD6" w:rsidRDefault="000D3AD6" w:rsidP="000D3AD6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проверять безударные гласные, сомнительные согласные на основе изменения формы слова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с помощью учителя);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учится пользоваться школьным орфографическим словарем с помощью</w:t>
      </w:r>
      <w:r w:rsidR="00326A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учителя.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1-й уровень – базовый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списывать текст целыми словами и словосочетаниями;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писать под диктовку текст с изученными орфограммами (55—60  слов)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делить текст на предложения;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выделять тему текста, участвовать в обсуждении основной мысли;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самостоятельно воспроизводить текст, воспринятый частями (свободный диктант) после предварительной отработки каждой части (до 60 слов);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подбирать однокоренные слова, разбирать слова по составу (простые случаи самостоятельно);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     • доказывать принадлежность слов к определенным частям речи, ориентируясь на их значение и вопрос с помощью опорных таблиц;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находить решение орфографических задач с помощью учителя или самостоятельно;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пользоваться школьным орфографическим словарем.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2-й уровень – минимально допустимый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списывать текст целыми словами;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писать под диктовку те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кст с пр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едварительно разобранными трудными орфограммами;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участвовать в обсуждении темы и идеи текста;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исправлять текст с помощью учителя;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подбирать однокоренные слова с помощью учителя;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различать части речи по вопросам с помощью учителя;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пользоваться школьным орфографическим словарем с помощью</w:t>
      </w:r>
      <w:r w:rsidR="00326A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учителя.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1-й уровень – базовый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      • писать под диктовку текст с изученными орфограммами (65—70  слов);</w:t>
      </w:r>
    </w:p>
    <w:p w:rsidR="000D3AD6" w:rsidRPr="000D3AD6" w:rsidRDefault="000D3AD6" w:rsidP="000D3AD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изложения по данному плану с предварительной отработкой  лексического материала:</w:t>
      </w:r>
    </w:p>
    <w:p w:rsidR="000D3AD6" w:rsidRPr="000D3AD6" w:rsidRDefault="000D3AD6" w:rsidP="000D3AD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слова, используя данные приставки и суффиксы;</w:t>
      </w:r>
    </w:p>
    <w:p w:rsidR="000D3AD6" w:rsidRPr="000D3AD6" w:rsidRDefault="000D3AD6" w:rsidP="000D3AD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образовывать одну часть речи от другой и правильно употреблять их в речи;</w:t>
      </w:r>
    </w:p>
    <w:p w:rsidR="000D3AD6" w:rsidRPr="000D3AD6" w:rsidRDefault="000D3AD6" w:rsidP="000D3AD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определять изученные грамматические признаки частей речи с опорой на таблицу;</w:t>
      </w:r>
    </w:p>
    <w:p w:rsidR="000D3AD6" w:rsidRPr="000D3AD6" w:rsidRDefault="000D3AD6" w:rsidP="000D3AD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находить орфограммы и решать орфографическую задачу;</w:t>
      </w:r>
    </w:p>
    <w:p w:rsidR="000D3AD6" w:rsidRPr="000D3AD6" w:rsidRDefault="000D3AD6" w:rsidP="000D3AD6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пользоваться школьным орфографическим словарем.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2-й уровень – минимально допустимый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r w:rsidR="00994B84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под диктовку текст с предварительный   анализом;</w:t>
      </w:r>
      <w:proofErr w:type="gramEnd"/>
    </w:p>
    <w:p w:rsidR="000D3AD6" w:rsidRPr="000D3AD6" w:rsidRDefault="00994B84" w:rsidP="00994B84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0D3AD6" w:rsidRPr="000D3AD6">
        <w:rPr>
          <w:rFonts w:ascii="Times New Roman" w:eastAsia="Times New Roman" w:hAnsi="Times New Roman" w:cs="Times New Roman"/>
          <w:color w:val="000000"/>
          <w:lang w:eastAsia="ru-RU"/>
        </w:rPr>
        <w:t> исправлять текст с помощью учителя;</w:t>
      </w:r>
    </w:p>
    <w:p w:rsidR="000D3AD6" w:rsidRPr="000D3AD6" w:rsidRDefault="000D3AD6" w:rsidP="000D3AD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 с помощью учителя;</w:t>
      </w:r>
    </w:p>
    <w:p w:rsidR="000D3AD6" w:rsidRPr="000D3AD6" w:rsidRDefault="000D3AD6" w:rsidP="000D3AD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различать части речи с опорой на таблицу или с помощью учителя, правильно употреблять  их в предложении;</w:t>
      </w:r>
    </w:p>
    <w:p w:rsidR="00326A03" w:rsidRPr="00326A03" w:rsidRDefault="000D3AD6" w:rsidP="000D3AD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 решать орфографические задачи, опираясь на таблицу или с помощью учителя. </w:t>
      </w:r>
    </w:p>
    <w:p w:rsidR="000D3AD6" w:rsidRPr="000D3AD6" w:rsidRDefault="000D3AD6" w:rsidP="000D3AD6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 8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1-й уровень – базовый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• </w:t>
      </w:r>
      <w:r w:rsidR="00994B84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под диктовку текст с изученными орфограммами (70—80  слов);</w:t>
      </w:r>
    </w:p>
    <w:p w:rsidR="000D3AD6" w:rsidRPr="000D3AD6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изложения  или сочинения по данному плану с предварительной отработкой  лексического материала:</w:t>
      </w:r>
    </w:p>
    <w:p w:rsidR="000D3AD6" w:rsidRPr="000D3AD6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находить в тексте речевые недочеты и исправлять их с помощью учителя;</w:t>
      </w:r>
    </w:p>
    <w:p w:rsidR="000D3AD6" w:rsidRPr="000D3AD6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использовать в устной речи сложноподчинённые предложения при ответе на вопрос;</w:t>
      </w:r>
    </w:p>
    <w:p w:rsidR="000D3AD6" w:rsidRPr="000D3AD6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определять части речи,  использую сложные предложения для доказательства;</w:t>
      </w:r>
    </w:p>
    <w:p w:rsidR="000D3AD6" w:rsidRPr="000D3AD6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слова, используя данные приставки и суффиксы;</w:t>
      </w:r>
    </w:p>
    <w:p w:rsidR="000D3AD6" w:rsidRPr="000D3AD6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находить орфограммы и решать орфографические  задачи (самостоятельно  и с помощью учителя);</w:t>
      </w:r>
    </w:p>
    <w:p w:rsidR="000D3AD6" w:rsidRPr="00326A03" w:rsidRDefault="000D3AD6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пользоваться школьным орфографическим словарем.</w:t>
      </w:r>
    </w:p>
    <w:p w:rsidR="00326A03" w:rsidRPr="000D3AD6" w:rsidRDefault="00326A03" w:rsidP="000D3AD6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2-й уровень – минимально допустимый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• </w:t>
      </w:r>
      <w:r w:rsidR="00994B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под диктовку текст  с изученными орфограммами с предварительным разбором;</w:t>
      </w:r>
    </w:p>
    <w:p w:rsidR="000D3AD6" w:rsidRPr="000D3AD6" w:rsidRDefault="000D3AD6" w:rsidP="000D3AD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принимать участие в составлении плана, отборе речевого материала для создания текста;</w:t>
      </w:r>
    </w:p>
    <w:p w:rsidR="000D3AD6" w:rsidRPr="000D3AD6" w:rsidRDefault="000D3AD6" w:rsidP="000D3AD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исправлять текст;</w:t>
      </w:r>
    </w:p>
    <w:p w:rsidR="000D3AD6" w:rsidRPr="000D3AD6" w:rsidRDefault="000D3AD6" w:rsidP="000D3AD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составлять предложения, опираясь на картину, собственный опыт;</w:t>
      </w:r>
    </w:p>
    <w:p w:rsidR="000D3AD6" w:rsidRPr="00326A03" w:rsidRDefault="000D3AD6" w:rsidP="000D3AD6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решать орфографические задачи с помощью учителя.</w:t>
      </w:r>
    </w:p>
    <w:p w:rsidR="00326A03" w:rsidRPr="000D3AD6" w:rsidRDefault="00326A03" w:rsidP="00867DD0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9 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1-й уровень – базовый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• </w:t>
      </w:r>
      <w:r w:rsidR="00994B84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под диктовку текст с изученными орфограммами (70—80  слов);</w:t>
      </w:r>
    </w:p>
    <w:p w:rsidR="000D3AD6" w:rsidRPr="000D3AD6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изложения  или сочинения по данному плану с предварительной отработкой  лексического материала:</w:t>
      </w:r>
    </w:p>
    <w:p w:rsidR="000D3AD6" w:rsidRPr="000D3AD6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находить в тексте речевые недочеты и исправлять их с помощью учителя;</w:t>
      </w:r>
    </w:p>
    <w:p w:rsidR="000D3AD6" w:rsidRPr="000D3AD6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использовать в устной речи сложноподчинённые предложения при ответе на вопрос;</w:t>
      </w:r>
    </w:p>
    <w:p w:rsidR="000D3AD6" w:rsidRPr="000D3AD6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определять части речи,  использую сложные предложения для доказательства;</w:t>
      </w:r>
    </w:p>
    <w:p w:rsidR="000D3AD6" w:rsidRPr="000D3AD6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подбирать однокоренные слова, используя данные приставки и суффиксы;</w:t>
      </w:r>
    </w:p>
    <w:p w:rsidR="000D3AD6" w:rsidRPr="000D3AD6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находить орфограммы и решать орфографические  задачи (самостоятельно  и с помощью учителя);</w:t>
      </w:r>
    </w:p>
    <w:p w:rsidR="000D3AD6" w:rsidRPr="00326A03" w:rsidRDefault="000D3AD6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пользоваться школьным орфографическим словарем.</w:t>
      </w:r>
    </w:p>
    <w:p w:rsidR="00326A03" w:rsidRPr="000D3AD6" w:rsidRDefault="00326A03" w:rsidP="000D3AD6">
      <w:pPr>
        <w:numPr>
          <w:ilvl w:val="0"/>
          <w:numId w:val="1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2-й уровень – минимально допустимый уровень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• </w:t>
      </w:r>
      <w:r w:rsidR="00994B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писать под диктовку текст  с изученными орфограммами с предварительным разбором;</w:t>
      </w:r>
    </w:p>
    <w:p w:rsidR="000D3AD6" w:rsidRPr="000D3AD6" w:rsidRDefault="000D3AD6" w:rsidP="000D3AD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принимать участие в составлении плана, отборе речевого материала для создания текста;</w:t>
      </w:r>
    </w:p>
    <w:p w:rsidR="000D3AD6" w:rsidRPr="000D3AD6" w:rsidRDefault="000D3AD6" w:rsidP="000D3AD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исправлять текст;</w:t>
      </w:r>
    </w:p>
    <w:p w:rsidR="000D3AD6" w:rsidRPr="000D3AD6" w:rsidRDefault="000D3AD6" w:rsidP="000D3AD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составлять предложения, опираясь на картину, собственный опыт;</w:t>
      </w:r>
    </w:p>
    <w:p w:rsidR="000D3AD6" w:rsidRPr="00326A03" w:rsidRDefault="000D3AD6" w:rsidP="000D3AD6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решать орфографические задачи с помощью учителя.</w:t>
      </w:r>
    </w:p>
    <w:p w:rsidR="007756AC" w:rsidRDefault="007756AC" w:rsidP="007756AC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0D3AD6" w:rsidRPr="007756AC" w:rsidRDefault="000D3AD6" w:rsidP="007756AC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775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 – измерительные материалы</w:t>
      </w:r>
    </w:p>
    <w:p w:rsidR="00326A03" w:rsidRPr="000D3AD6" w:rsidRDefault="00326A03" w:rsidP="000D3A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контрольные диктанты  в конце каждой четверти.</w:t>
      </w:r>
    </w:p>
    <w:p w:rsidR="000D3AD6" w:rsidRPr="000D3AD6" w:rsidRDefault="000D3AD6" w:rsidP="000D3AD6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 диктанты с грамматическим  заданием или контрольное списывание  проводится после изучения каждой темы.</w:t>
      </w:r>
    </w:p>
    <w:p w:rsidR="000D3AD6" w:rsidRDefault="000D3AD6" w:rsidP="000D3A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Организуя итоговую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контрольную) проверку знаний учащихся  следует исходить из достигнутого ими минимального уровня, и из возможных оценок выбирать такую, которая стимулировала бы его учебную и практическую деятельность, так как никакие нормированные стандарты и критерии невозможно с максимальной точностью «применить» к ребёнку с интеллектуальным дефектом, поэтому эти предложения носят рекомендательный характер.</w:t>
      </w:r>
    </w:p>
    <w:p w:rsidR="00326A03" w:rsidRPr="000D3AD6" w:rsidRDefault="00326A03" w:rsidP="000D3A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знаний, умений и навыков обучающихся</w:t>
      </w:r>
    </w:p>
    <w:p w:rsidR="00326A03" w:rsidRPr="000D3AD6" w:rsidRDefault="00326A03" w:rsidP="000D3A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работ: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небрежном выполнении работ, большом количестве исправлений, искажений в начертании букв и их соединений оценка снижается на один бал, если это не связано с нарушением моторики у детей.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Диктанты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 работа выполнена без ошибок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4» —1-3 ошибки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—4-5 ошибок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—6-8 ошибок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Грамматические задания: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безошибочное выполнение всех заданий;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— правильно выполнено не менее 3\4 задания;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— правильно выполнено не менее 1\2 задания;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— не выполнено большинство грамматических заданий.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списывания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«5» — нет ошибок и исправлений, работа написана аккуратно, в соответствии с требованиями каллиграфии письма;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— 1 ошибка и одно исправление;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— 2 ошибки и одно исправление;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— 3 ошибки и 1 - 2 исправления.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 одну ошибку в диктанте считается: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ошибок в одном и том же слове;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негрубые ошибки: повторение в слове одной и той же буквы,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недописывание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слов, повторное написание одного и того же слова;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6A03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Специфические ошибки: </w:t>
      </w:r>
    </w:p>
    <w:p w:rsidR="00326A03" w:rsidRDefault="00326A03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гласных, согласных, пропуски, перестановки, добавления,  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недописывание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букв, грубое искажение структуры слова.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выставлении оценки все однотипные специфические ошибки приравниваются к одной орфографической ошибке.</w:t>
      </w:r>
    </w:p>
    <w:p w:rsidR="000D3AD6" w:rsidRPr="007756AC" w:rsidRDefault="007756AC" w:rsidP="007756AC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D3AD6" w:rsidRPr="007756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и предметные результаты освоения учебного предмета</w:t>
      </w:r>
    </w:p>
    <w:p w:rsidR="000D3AD6" w:rsidRPr="000D3AD6" w:rsidRDefault="000D3AD6" w:rsidP="000D3A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предмета «Русский язык» 5 - 9 классы (для обучающихся с лёгкой умственной отсталостью), обучающиеся должны достигнуть следующих результатов:</w:t>
      </w:r>
    </w:p>
    <w:p w:rsidR="00991C24" w:rsidRDefault="00991C24" w:rsidP="000D3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0D3AD6" w:rsidRDefault="000D3AD6" w:rsidP="000D3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русского языка как одной из основных национально-культурных ценностей русского народа;</w:t>
      </w:r>
    </w:p>
    <w:p w:rsidR="000D3AD6" w:rsidRPr="000D3AD6" w:rsidRDefault="000D3AD6" w:rsidP="000D3AD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определяющую роль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D3AD6" w:rsidRPr="00326A03" w:rsidRDefault="000D3AD6" w:rsidP="000D3AD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достаточный объем словарного запаса и усвоенных грамматических сре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выражения мыслей и чувств в процессе речевого общения;</w:t>
      </w:r>
    </w:p>
    <w:p w:rsidR="00326A03" w:rsidRPr="000D3AD6" w:rsidRDefault="00326A03" w:rsidP="000D3AD6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эстетическую ценность русского языка;</w:t>
      </w:r>
    </w:p>
    <w:p w:rsidR="000D3AD6" w:rsidRPr="000D3AD6" w:rsidRDefault="000D3AD6" w:rsidP="000D3AD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родному языку;</w:t>
      </w:r>
    </w:p>
    <w:p w:rsidR="000D3AD6" w:rsidRPr="000D3AD6" w:rsidRDefault="000D3AD6" w:rsidP="000D3AD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гордость за родной язык; потребность сохранить чистоту русского языка как явления национальной культуры;</w:t>
      </w:r>
    </w:p>
    <w:p w:rsidR="000D3AD6" w:rsidRPr="000D3AD6" w:rsidRDefault="000D3AD6" w:rsidP="000D3AD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речевому самосовершенствованию;</w:t>
      </w:r>
    </w:p>
    <w:p w:rsidR="000D3AD6" w:rsidRPr="00326A03" w:rsidRDefault="000D3AD6" w:rsidP="000D3AD6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самооценку на основе наблюдения за собственной речью.</w:t>
      </w:r>
    </w:p>
    <w:p w:rsidR="00326A03" w:rsidRPr="000D3AD6" w:rsidRDefault="00326A03" w:rsidP="007756AC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7756AC" w:rsidRDefault="007756AC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756AC" w:rsidRDefault="007756AC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понимать информацию устного и письменного сообщения (темы текста, основной мысли);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на слух тексты разных стилей и жанров;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извлекать информацию из различных источников;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воспроизводить прослушанный или прочитанный текст с заданной степенью свернутости (план, пересказ);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способности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выступать перед аудиторией сверстников с небольшими сообщениями, докладом;</w:t>
      </w:r>
    </w:p>
    <w:p w:rsidR="000D3AD6" w:rsidRPr="000D3AD6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приобретенные знания, умения и навыки в повседневной жизни;</w:t>
      </w:r>
    </w:p>
    <w:p w:rsidR="000D3AD6" w:rsidRPr="00326A03" w:rsidRDefault="000D3AD6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родной язык как средство получения знаний по другим учебным предметам;</w:t>
      </w:r>
    </w:p>
    <w:p w:rsidR="00326A03" w:rsidRPr="000D3AD6" w:rsidRDefault="00326A03" w:rsidP="000D3AD6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полученные знания, умения и навыки на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истории, литературы и др.);</w:t>
      </w:r>
    </w:p>
    <w:p w:rsidR="000D3AD6" w:rsidRPr="00326A03" w:rsidRDefault="000D3AD6" w:rsidP="000D3AD6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спорах, обсуждениях актуальных тем.</w:t>
      </w:r>
    </w:p>
    <w:p w:rsidR="00326A03" w:rsidRPr="000D3AD6" w:rsidRDefault="00326A03" w:rsidP="007756AC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Воспринимая устную речь учителя, следить за ходом рассуждения, выделять главную информацию; составлять простой план.</w:t>
      </w: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 читать, понимать и пересказывать учебные тексты.</w:t>
      </w: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основное содержание прослушанного или прочитанного текста — рассуждения; подробно и выборочно пересказывать повествовательные художественные тексты.</w:t>
      </w: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основную мысль текста, подбирать наиболее удачный заголовок, делить текст на смысловые части, составлять простой план анализируемого текста.</w:t>
      </w: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широко употребляемые слова.</w:t>
      </w: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морфемы на основе словообразовательного анализа.</w:t>
      </w:r>
    </w:p>
    <w:p w:rsidR="000D3AD6" w:rsidRPr="000D3AD6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 морфологические признаки изученных частей речи.</w:t>
      </w:r>
    </w:p>
    <w:p w:rsidR="000D3AD6" w:rsidRPr="00326A03" w:rsidRDefault="000D3AD6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изученные орфограммы и объяснять написание соответствующих слов.</w:t>
      </w:r>
    </w:p>
    <w:p w:rsidR="00326A03" w:rsidRPr="000D3AD6" w:rsidRDefault="00326A03" w:rsidP="000D3AD6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сложный план текста, прогнозировать содержание текста по заголовку, выбирать уместный тон речи при чтении текста вслух.</w:t>
      </w:r>
    </w:p>
    <w:p w:rsidR="000D3AD6" w:rsidRPr="000D3AD6" w:rsidRDefault="000D3AD6" w:rsidP="000D3AD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высказывания, раскрывая тему и развивая основную мысль; выражать свое отношение к предмету речи.</w:t>
      </w:r>
    </w:p>
    <w:p w:rsidR="000D3AD6" w:rsidRPr="000D3AD6" w:rsidRDefault="000D3AD6" w:rsidP="000D3AD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сжато пересказывать тексты.</w:t>
      </w:r>
    </w:p>
    <w:p w:rsidR="000D3AD6" w:rsidRPr="000D3AD6" w:rsidRDefault="000D3AD6" w:rsidP="000D3AD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основную мысль текста.</w:t>
      </w:r>
    </w:p>
    <w:p w:rsidR="000D3AD6" w:rsidRPr="000D3AD6" w:rsidRDefault="000D3AD6" w:rsidP="000D3AD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части речи, правильно указывать морфологические признаки изученных частей речи.</w:t>
      </w:r>
    </w:p>
    <w:p w:rsidR="000D3AD6" w:rsidRPr="000D3AD6" w:rsidRDefault="000D3AD6" w:rsidP="000D3AD6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орфограммы в морфемах.</w:t>
      </w:r>
    </w:p>
    <w:p w:rsidR="000D3AD6" w:rsidRPr="000D3AD6" w:rsidRDefault="000D3AD6" w:rsidP="000D3AD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учебного предмета        5 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письму и</w:t>
      </w:r>
      <w:r w:rsidR="00FE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речи рассчитана на 136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часов    – по 4 часа  в  неделю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</w:t>
      </w:r>
      <w:r w:rsidR="00FE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по русскому языку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включает разделы: «Повторение»,  «Звуки и буквы»,  «Слово.  Состав слова»,  « Части речи», «Предложение»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6A03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Повторение 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Звуки и буквы  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Звуки и буквы. Звуки гласные и согласные. Согласные  твёрдые и мягкие. Обозначение  мягкости согласных буквами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е, ё, и,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Согласные звонкие и глухие. Правописание звонких и глухих согласных на конце слов. Буквы е, ё,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6A03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Состав слова 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проверяемых безударных гласных, звонких и глухих согласных в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приставок. Приставка и предлог.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Разделительный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  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частях речи: существительное, глагол, прилагательное. Умение различать части речи по вопросам и значению.</w:t>
      </w:r>
    </w:p>
    <w:p w:rsidR="00326A03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Имя существительное 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имени существительном. Имена существительные собственные и нарицательные, одушевлённые и неодушевлённые.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имён существительных по числам (единственное и множественное число).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имён существительных, умение различать род (мужской и женский род, средний род).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шипящих в конце слов у существительных женского рода (ночь, мышь) и его отсутствие у существительных мужского рода (мяч, нож).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существительных по падежам. Умение различать падежи по вопросам.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1, 2, 3-м склонениях существительных.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-и в родительном падеже (из комнаты, из деревни), окончание -е в дательном и предложном падежах (к деревне, в деревне), окончания -ей, -ой в творительном падеже (за деревней, за страной).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 склонение имён существительных в единственном числе. Единообразное написание ударных и безударных окончаний существительных 2-го склонения. Окончания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-я в родительном падеже (с озера, с поля), окончания -у,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дательном падеже (к  огороду, к морю), -е в предложном падеже (в городе, в море), окончания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-ем в творительном падеже (за полем, за деревом).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Третье склонение имён существительных в единственном числе. Правописание падежных окончаний существительных 3-го склонения. Окончание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родительном, дательном и предложном падежах (с лошади, к лошади, на лошади), окончание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творительном падеже (сиренью).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(конь, лошадь; забор, ограда; тетрадь, книга).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6A03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Предложение 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и второстепенные члены предложения. Предложения нераспространённые и распространённые.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right="1558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Однородные члены предложения. Однородные подлежащие, сказуемые, второстепенные члены. Перечисление без союзов и с одиночным союзом и. Знаки препинания при однородных членах.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Связная речь (упражнения в связной письменной речи даются в процессе изучения всего программного материала по письму и развитию речи).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дневника учащимися.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предложений и рассказа по вопросам учителя, по картине, серии картин, материалам наблюдений.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right="1840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письмо: адрес на открытке и конверте, поздравительная открытка, письмо родителям.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FF5ECB" w:rsidSect="003A38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95BD1" w:rsidRDefault="00195BD1" w:rsidP="00FF5ECB">
      <w:pPr>
        <w:shd w:val="clear" w:color="auto" w:fill="FFFFFF"/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F5ECB" w:rsidRDefault="00FF5ECB" w:rsidP="00FF5ECB">
      <w:pPr>
        <w:shd w:val="clear" w:color="auto" w:fill="FFFFFF"/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 5 класс</w:t>
      </w:r>
    </w:p>
    <w:tbl>
      <w:tblPr>
        <w:tblStyle w:val="ab"/>
        <w:tblW w:w="0" w:type="auto"/>
        <w:tblLook w:val="04A0"/>
      </w:tblPr>
      <w:tblGrid>
        <w:gridCol w:w="959"/>
        <w:gridCol w:w="4678"/>
        <w:gridCol w:w="1275"/>
      </w:tblGrid>
      <w:tr w:rsidR="00FF5ECB" w:rsidTr="00FF5ECB">
        <w:tc>
          <w:tcPr>
            <w:tcW w:w="959" w:type="dxa"/>
          </w:tcPr>
          <w:p w:rsidR="00FF5ECB" w:rsidRPr="00FF5ECB" w:rsidRDefault="00FF5ECB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F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4678" w:type="dxa"/>
          </w:tcPr>
          <w:p w:rsidR="00FF5ECB" w:rsidRPr="00FF5ECB" w:rsidRDefault="00FF5ECB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</w:tcPr>
          <w:p w:rsidR="00FF5ECB" w:rsidRPr="00FF5ECB" w:rsidRDefault="00FF5ECB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FF5ECB" w:rsidRPr="00FF5ECB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5E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1275" w:type="dxa"/>
          </w:tcPr>
          <w:p w:rsidR="00FF5ECB" w:rsidRPr="00FF5ECB" w:rsidRDefault="00FF5ECB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5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ч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275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18ч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275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26ч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275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15ч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275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18ч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275" w:type="dxa"/>
          </w:tcPr>
          <w:p w:rsidR="00FF5ECB" w:rsidRPr="00691DA2" w:rsidRDefault="00CC7F81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691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FF5ECB" w:rsidTr="00FF5ECB">
        <w:tc>
          <w:tcPr>
            <w:tcW w:w="959" w:type="dxa"/>
          </w:tcPr>
          <w:p w:rsidR="00FF5ECB" w:rsidRPr="00171BBD" w:rsidRDefault="00FF5ECB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171B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275" w:type="dxa"/>
          </w:tcPr>
          <w:p w:rsidR="00FF5ECB" w:rsidRPr="00691DA2" w:rsidRDefault="00691DA2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10ч</w:t>
            </w:r>
          </w:p>
        </w:tc>
      </w:tr>
      <w:tr w:rsidR="00691DA2" w:rsidTr="00FF5ECB">
        <w:tc>
          <w:tcPr>
            <w:tcW w:w="959" w:type="dxa"/>
          </w:tcPr>
          <w:p w:rsidR="00691DA2" w:rsidRPr="00171BBD" w:rsidRDefault="00CC7F81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691DA2" w:rsidRDefault="00CC7F81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275" w:type="dxa"/>
          </w:tcPr>
          <w:p w:rsidR="00691DA2" w:rsidRDefault="00CC7F81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10ч</w:t>
            </w:r>
          </w:p>
        </w:tc>
      </w:tr>
      <w:tr w:rsidR="00691DA2" w:rsidTr="00FF5ECB">
        <w:tc>
          <w:tcPr>
            <w:tcW w:w="959" w:type="dxa"/>
          </w:tcPr>
          <w:p w:rsidR="00691DA2" w:rsidRPr="00171BBD" w:rsidRDefault="00CC7F81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678" w:type="dxa"/>
          </w:tcPr>
          <w:p w:rsidR="00691DA2" w:rsidRDefault="00CC7F81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275" w:type="dxa"/>
          </w:tcPr>
          <w:p w:rsidR="00691DA2" w:rsidRDefault="00CC7F81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14ч</w:t>
            </w:r>
          </w:p>
        </w:tc>
      </w:tr>
      <w:tr w:rsidR="00CC7F81" w:rsidTr="00FF5ECB">
        <w:tc>
          <w:tcPr>
            <w:tcW w:w="959" w:type="dxa"/>
          </w:tcPr>
          <w:p w:rsidR="00CC7F81" w:rsidRPr="00171BBD" w:rsidRDefault="00CC7F81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4678" w:type="dxa"/>
          </w:tcPr>
          <w:p w:rsidR="00CC7F81" w:rsidRDefault="00CC7F81" w:rsidP="00FF5EC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CC7F81" w:rsidRDefault="00CC7F81" w:rsidP="00FF5E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136ч</w:t>
            </w:r>
          </w:p>
        </w:tc>
      </w:tr>
    </w:tbl>
    <w:p w:rsidR="00FF5ECB" w:rsidRDefault="00FF5ECB" w:rsidP="00FF5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FF5ECB" w:rsidSect="003A38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ECB" w:rsidRDefault="00FF5ECB" w:rsidP="00FF5ECB">
      <w:pPr>
        <w:pStyle w:val="ac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Календарно-тематическое планирование русского языка в 5 классе</w:t>
      </w:r>
    </w:p>
    <w:tbl>
      <w:tblPr>
        <w:tblStyle w:val="ab"/>
        <w:tblW w:w="16365" w:type="dxa"/>
        <w:tblLayout w:type="fixed"/>
        <w:tblLook w:val="04A0"/>
      </w:tblPr>
      <w:tblGrid>
        <w:gridCol w:w="691"/>
        <w:gridCol w:w="2239"/>
        <w:gridCol w:w="826"/>
        <w:gridCol w:w="3086"/>
        <w:gridCol w:w="3316"/>
        <w:gridCol w:w="15"/>
        <w:gridCol w:w="1878"/>
        <w:gridCol w:w="3073"/>
        <w:gridCol w:w="776"/>
        <w:gridCol w:w="229"/>
        <w:gridCol w:w="7"/>
        <w:gridCol w:w="229"/>
      </w:tblGrid>
      <w:tr w:rsidR="00FF5ECB" w:rsidTr="00BE0B91">
        <w:trPr>
          <w:gridAfter w:val="2"/>
          <w:wAfter w:w="236" w:type="dxa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раздела/урока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часов/К.Р.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 (номера заданий учебника)</w:t>
            </w:r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Технологические средства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Коррекционная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2"/>
          <w:wAfter w:w="236" w:type="dxa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FF5ECB" w:rsidTr="00BE0B91">
        <w:tc>
          <w:tcPr>
            <w:tcW w:w="16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 15 часов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теме. Выражение в предложении законченной мысли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предложения на тему «1 сентября» (1-4)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предложение на заданную тему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памяти.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предложения. Выражения в нём мысли коротко и подробно.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распространение предложений (5-7)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составить и распространить предложение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речи, памяти, расширение знаний об окружающем мире.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предложении.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порядок слов в предложении (8-10)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строить предложение, соблюдая порядок слов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 и грамматического строя речи.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6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слов в предложении.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границ предложений. Работа по восстановлению и распространению текста (11-13)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связь (слов) между словами в предложении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артикуляционного аппарата и познавательных процессов.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6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предложения. Сказуемое.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Вставить в 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опущенные сказуемые.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на тему «Неожиданная история» (14-16)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ставить вопрос к сказуемому.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члены предложения.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Подлежащее.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вопроса к подлежащему. Дополнения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 подлежащими. (17,18)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ставить вопрос к подлежащему (находить его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предложении)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познавательных процессов,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Второстепенные члены предложения.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текста. Выборочное списывание (19-21)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связь между словами в предложении с помощью вопросов.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Отличие предложения от текста. Деление текста на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связь между словами в предложении с помощью вопросов.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знаками препинания в конце предложения.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заглавие текста. Работа с деформированным текстом. Подбор подписи к рисункам. Составление предложений из данных в разбивку слов(22,23)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различать предложение по интонации, ставить соответствующий знак в конце предложения.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34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предложения.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картинок, по вопросам. (24-26)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вопросительные предложения и ставить вопросительный знак.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9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устного связного высказывания ((27,28)</w:t>
            </w:r>
            <w:proofErr w:type="gramEnd"/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восклицательные предложения и ставить восклицательный знак.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38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Предложения, разные по интонации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(29-31)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84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Закрепление знаний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устного связного высказывания</w:t>
            </w:r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восклицательные предложения и ставить восклицательный знак.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64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09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54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Звуки и буквы 18часов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знаний по теме. Алфавит.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слов в алфавитном порядке. (32,33)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звуки и буквы. Знать алфавит.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гласных и согласных звуков. Несовпадение звука и буквы в слове.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деформированным текстом. Сравнение понятий текст и не текст (34-36)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гласные и согласные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Твёрдые и мягкие согласные. Обозначение мягкости согласных гласными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и, 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слов, подчёркивание слогов с буквами Е, Ё,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(37-39)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согласные твердые и мягкие.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для обозначения мягкости согласных на конце и в середине слова.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Обозначение мягких согласных буквами: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е, ё,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Сравнение текста с набором предложений (40-42)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«Ь»: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– показатель мягкости;</w:t>
            </w:r>
          </w:p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– разделительный.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артикуляционного аппарата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разделительным мягким знаком. Дифференциация мягкого знака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разделительного мягкого знака.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Заглавие текста. Тема текста. Составление предложений из данных в разбивку слов. (43-45)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функцию мягкого знака.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фонематического слуха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Парные и звонкие глухие согласные. Правописание звонких и глухих согласных на конце слова.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парных согласных на конце слова. (46-48)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 проверочные слова путём изменение формы слова, подбора однокоренных слов.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текста и не текста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предложений между собой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различать текст и не текст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 в слове.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ударения в словах, вставка пропущенных букв. (49-51)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ударные и безударные гласные.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безударных гласных путём изменения формы слова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на тему «Поздняя осень» закончить предложения словами по смыслу. (52-54)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проверять безударную гласную путем изменения формы слова.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текста. Заголовок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Заглавие текста. Тема текста. Составление предложений из данных в разбивку слов.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за 1 четверть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2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связного рассказа по данным вопросам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теме. «Звуки и буквы»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деформированным текстом «Март». (55-57)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проверять безударную гласную путем изменения формы слова.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фонематического слуха, памяти, внимания,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1 четверть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текста под диктовку учителя, выполнение грамматического задания.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правильно писать все орфограммы под диктовку.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процессов, артикуляционного аппарата.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Контрольные вопросы и задания.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словарных слов в диалоге (с. 36-37)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запись словарных слов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Словарный диктант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словарных слов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со словарными словами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1-ую четверть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16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="00B52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Состав слова         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час.</w:t>
            </w: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по теме «Родственные слова». Понятие об однокоренных словах. Корень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Заглавие и основная мысль. Составление предложений из данных в разбивку слов(58,59)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выделять общую часть всех однокоренных слов.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 различия в значении однокоренных слов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по рисунку, вопросам, данным словам.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 (60-62)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правильно выделять корень в родственных словах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однокоренных слов в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плану. (63-65)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однокоренные слова.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как изменяемая часть слова.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рисунку. Составление предложений из данных в разбивку слов по сказке «Золотые руки»(66-68)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окончание слова в ряду словоформ.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смысловой связи между словами с помощью окончаний.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(69-71)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слова в нужную форму, меняя окончания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как часть слова.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рассказа по серии картинок.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.(72-74)</w:t>
            </w:r>
          </w:p>
        </w:tc>
        <w:tc>
          <w:tcPr>
            <w:tcW w:w="3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выделять приставку, образовывать новое слово с помощью приставок, понимать значение приставок.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однокоренных слов с помощью приставки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(75-78)</w:t>
            </w:r>
          </w:p>
        </w:tc>
        <w:tc>
          <w:tcPr>
            <w:tcW w:w="3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и предлог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Различие между приставкой и предлогом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фонематического слуха.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  как часть слова.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Вставить пропущенные слова в текст. Игра «Собери слово». Разбор слова по составу.(79-81)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выделять суффи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в сл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овах. Образовать новые слова с помощью суффиксов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фонематического слуха.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2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значения слова в зависимости от суффикса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диалога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формы слова для проверки безударной гласной в корне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деформированного текста.(82-84)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разбирать слово по составу. Подбирать однокоренные слова.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Единообразие написания гласных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корне однокоренных слов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Образовать новые слова с помощью приставок и суффиксов. (85-87)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выделять суффикс и приставку в словах. Образовать новые слова с помощью суффикса и приставки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- корень с ударной гласной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Вставить слова в предложение. Подбор проверочных слов. (88-90)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комментировать своё письмо. Умение различать ударные и безударные гласные.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теме: Состав слова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проверочные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 однокоренных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из деформированных предложений.</w:t>
            </w:r>
          </w:p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Ответить на вопросы к сказке, использую иллюстрацию. (91-93)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отвечать на вопросы, составлять связный рассказ. Умение проверять безударные гласные в корне.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0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48-49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предложений. Ответы на вопросы. Составления рассказа по вопросам. (94-96)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записывать правильно словарные слова.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формы слова для проверки парных звонких и глухих согласных в корне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проверяемые слова и проверочные. (97-99)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однокоренные слова с безударной и ударной гласной в корне.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Единообразие написания парных звонких и глухих согласных в корне однокоренных слов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данными словами. (100-103)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подбирать однокоренные слова с ударной гласной в корне.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артикуляционного аппарата,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парных звонких и глухих согласных в корне путём изменения формы слова.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списывание. Карточка</w:t>
            </w:r>
          </w:p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«Сомневаюсь, проверяю, пишу». (104-106)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правильно записывать слова, применяя правило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гласные и согласные в корне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с текстом. Вставить пропущенные слова из текста сказки. Допиши пословицу. (107-109)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подбирать проверочные слова.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Непроверяемое написание в корне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на тему «Поздняя осень» (110-112)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 проверочные слова для проверки парных согласных.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Единообразие написания корня в группе однокоренных слов.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Вставить пропущенные буквы. </w:t>
            </w:r>
          </w:p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(113-115)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 проверочные слова для проверки парных согласных и безударных гласных.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слова. 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пословицы вставить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пропущенные слова.</w:t>
            </w:r>
          </w:p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словосочетаний(116-117)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Умение писать правильно словарные слова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артикуляционного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аппарата,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 по составу. Подбор однокоренных слов.</w:t>
            </w:r>
          </w:p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(118-121)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 проверочное слово в группе однокоренных слов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познавательных процессов.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 слове корня, подбор однокоренных слов. (122-125)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правильно писать изученные словарные слова и проверяемые корни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22"/>
        </w:trPr>
        <w:tc>
          <w:tcPr>
            <w:tcW w:w="12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eastAsiaTheme="minorEastAsia" w:cs="Times New Roman"/>
                <w:b/>
                <w:lang w:eastAsia="ru-RU"/>
              </w:rPr>
              <w:t xml:space="preserve">Части речи </w:t>
            </w:r>
            <w:r w:rsidR="00691DA2">
              <w:rPr>
                <w:rFonts w:eastAsiaTheme="minorEastAsia" w:cs="Times New Roman"/>
                <w:b/>
                <w:lang w:eastAsia="ru-RU"/>
              </w:rPr>
              <w:t>– 15</w:t>
            </w:r>
            <w:r w:rsidR="00171BBD">
              <w:rPr>
                <w:rFonts w:eastAsiaTheme="minorEastAsia" w:cs="Times New Roman"/>
                <w:b/>
                <w:lang w:eastAsia="ru-RU"/>
              </w:rPr>
              <w:t xml:space="preserve"> часов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E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Текст. Название предметов, действий, признаков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вопросы к частям речи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BE0B91" w:rsidTr="005E4E66">
        <w:trPr>
          <w:gridAfter w:val="1"/>
          <w:wAfter w:w="229" w:type="dxa"/>
          <w:trHeight w:val="10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5E4E6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BE0B9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частях речи. Имя существительное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BE0B9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BE0B9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предложения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B91" w:rsidRDefault="00BE0B91" w:rsidP="00BE0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BE0B91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BE0B91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памяти.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B91" w:rsidRDefault="00BE0B91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подбирать вопросы.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находить свои ошибки, проверять и объяснять их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волевых усилий.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связным текстом.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памяти, внимания.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частей речи по вопросам и значению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данными словами. Составление предложений. (128-130)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приставку и предлог.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1454F7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F7" w:rsidRDefault="001454F7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разных частей в предложении и тексте.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слов с помощью приставок. Составление предложений на тему «Правила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дорожного движения». 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(131-133)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писать по памяти.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артикуляционного аппарата, памяти, волевых усилий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5E4E66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5E4E66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C33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2-ую четверть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словосочетаний на тему «В швейной мастерской».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слов с данными приставками и корнем. (134-136)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разбирать слово по составу.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фонематического слуха,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132B2B">
        <w:trPr>
          <w:gridAfter w:val="1"/>
          <w:wAfter w:w="229" w:type="dxa"/>
          <w:trHeight w:val="7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82" w:rsidRDefault="00C334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F5ECB" w:rsidRPr="00C33482" w:rsidRDefault="00FF5ECB" w:rsidP="00C33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FF5ECB" w:rsidP="00132B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E66" w:rsidRDefault="00FF5ECB" w:rsidP="00132B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132B2B" w:rsidTr="00BE0B91">
        <w:trPr>
          <w:gridAfter w:val="1"/>
          <w:wAfter w:w="229" w:type="dxa"/>
          <w:trHeight w:val="6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 w:rsidP="00C334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 w:rsidP="00132B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B2B" w:rsidRDefault="00132B2B" w:rsidP="00132B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2B" w:rsidRDefault="00132B2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161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210"/>
        </w:trPr>
        <w:tc>
          <w:tcPr>
            <w:tcW w:w="16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C33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существительное    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</w:tr>
      <w:tr w:rsidR="00FF5ECB" w:rsidTr="00BE0B91">
        <w:trPr>
          <w:gridAfter w:val="1"/>
          <w:wAfter w:w="229" w:type="dxa"/>
          <w:trHeight w:val="1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грамматических признаков. Значение существительных в речи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C3348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данными словами. (161-163)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вопросы к именам существительным и определять значение.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глаголов и прилагательных существительными.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(164-167)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различать одушевлённые и неодушевлённые существительные.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2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иллюстрацией. Составление небольшого рассказа по ней. (168-170)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имена собственные и нарицательные.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2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3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имён собственных.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определение главной мысли. Составление предложений на тему «Мой город». (171-173)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различать собственные и нарицательные существительные.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2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C3348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79-80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Тема и основная мысль текста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C3348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основную мысль текста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единственном и множественном числе.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 основной мысли. Вставить в текст существительные. (174-176)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тему, основную мысль, подбирать правильно существительное.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 существительных в единственном и множественном числе.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данными словами. Изменение числа слов, данных в предложении. (177-179)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число имён существительных.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(180-182)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изменять существительное по числам.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рода.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на тему «Моя деревня».</w:t>
            </w:r>
          </w:p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деформированным текстом. (183-185)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существительные мужского и женского рода, ставить вопрос.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1454F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Существительные мужского рода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к существительным прилагательные. (186-188)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согласовывать прилагательное с существительным мужского рода.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Существительные женского рода.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существительные заданного рода. (181-191)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мужской и женский род существительных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4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Существительные среднего рода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Вставить пропущенное местоимение вместо существительного.(192-194)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средний род существительных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имён существительных по родам.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существительные и указать их род. (195-197)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род существительного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 и внимания. 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памяти и внимания.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90"/>
        </w:trPr>
        <w:tc>
          <w:tcPr>
            <w:tcW w:w="16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Имя прилагательное   11часов</w:t>
            </w:r>
          </w:p>
        </w:tc>
      </w:tr>
      <w:tr w:rsidR="00FF5ECB" w:rsidTr="00BE0B91">
        <w:trPr>
          <w:gridAfter w:val="1"/>
          <w:wAfter w:w="229" w:type="dxa"/>
          <w:trHeight w:val="4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 Значение прилагательных в речи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рисунок,  вставить пропущенные слова. (209-211)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признаков, обозначающих прилагательными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определении падежа существительных по вопросам. (212-214)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рода прилагательных от рода существительных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главная мысль, заглавие. Составление предложений с данными словами. (215-217)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прилагательных мужского рода. 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образованными словосочетаниями.(218-220)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падеж по вопросам.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прилагательных женского рода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Составлений предложений. (221-223)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прилагательных среднего рода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предложений. (224-226)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прилагательных мужского, женского и среднего рода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Пересказать текст, опираясь на выписанные словосочетания.</w:t>
            </w:r>
          </w:p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(227-229)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вопросам, комментировать написанное.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прилагательных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Заглавие и основная мысль. (230-233)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грамматического строя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Прилагательное. Закрепление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предложения существительными. (234-237)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правильно определять падежи существительных по вопросам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имён существительных.  Выделение падежных окончаний.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правильно выделить падежное окончание.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существительные в начальной форме. Составление предложений на тему «Зимние каникулы». (238-241)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род существительных путем подстановки другого слова («он мой», «она моя», «оно моё»)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речи, памяти,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20"/>
        </w:trPr>
        <w:tc>
          <w:tcPr>
            <w:tcW w:w="16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Глагол- 10часов</w:t>
            </w:r>
          </w:p>
        </w:tc>
      </w:tr>
      <w:tr w:rsidR="00FF5ECB" w:rsidTr="00BE0B91">
        <w:trPr>
          <w:gridAfter w:val="1"/>
          <w:wAfter w:w="229" w:type="dxa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Значение глаголов в речи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Заглавие и основная мысль текста. (242-244)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глаголы в речи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действий, обозначаемых глаголами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существительные к прилагательным. Составление предложений с данными словосочетаниями. (245- 247)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действия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глаголами.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учебнику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предложений. Тема текста. (248, 249)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предложения с опорой на вопрос.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артикуляционного аппарата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словосочетаний, предложений. Объяснение смысла пословиц. (250-253)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прошедшее время, подбирая вопросы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памяти, артикуляционного аппарата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правильно определять  будущее время, подбирая вопросы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внимания, эмоциональной сферы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глаголов по временам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время глагола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Отбор примеров и фактов для подтверждения основной мысли.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 в диктанте, объяснение; подбор слов с данной орфограммой 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предложения по интонации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долговременной памяти и внимания</w:t>
            </w:r>
          </w:p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Закрепление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деформированным текстом. Сравнение понятий текст и не текст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глагол от других частей речи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14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текста под диктовку учителя с соблюдением правил орфографии и пунктуации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долговременной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 в диктанте, объяснение; подбор слов с данной орфограммой 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CB" w:rsidRDefault="00FF5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345"/>
        </w:trPr>
        <w:tc>
          <w:tcPr>
            <w:tcW w:w="10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Предложение. Текст   10 час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41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словосочетаний, предложений. Объяснение смысла пословиц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подлежащее и сказуемое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существительные в начальной форме. Составление предложений на тему «Весна идет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весне дорогу»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находить второстепенные члены предложения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памяти, артикуляционного аппарата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от главных членов предложения к второстепенным членам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с образованными словосочетаниями.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главные и второстепенные члены предложения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долговременной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нераспространенных и распространенных предложений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нераспространенные и распространенные предложения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Распространенные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распространенных предложений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в тексте распространенные предложения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познавательных процессов, памяти, внимания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однородными членами предложения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 предложения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однородные члены предложения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долговременной памяти и внимания,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предложения однородными членами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дополнять предложения однородными членами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Закрепление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простых и с однородными членами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предложения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2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C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35"/>
        </w:trPr>
        <w:tc>
          <w:tcPr>
            <w:tcW w:w="16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B52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    1</w:t>
            </w:r>
            <w:r w:rsidR="00145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FF5ECB" w:rsidTr="00BE0B91">
        <w:trPr>
          <w:gridAfter w:val="1"/>
          <w:wAfter w:w="229" w:type="dxa"/>
          <w:trHeight w:val="81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C379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123-12</w:t>
            </w:r>
            <w:r w:rsidR="00691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B52BB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Образовать новые слова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слова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6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691DA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125-126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B52BB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род, склонение существительных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род существительных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1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691DA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127-128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B52BB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прилагательных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род прилагательных, подбирать прилагательные к существительным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9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691DA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B52BB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время глагола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грамматические признаки глагола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69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691DA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131-132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B52BB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предложения по картинкам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 и внимания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9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691DA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B52BB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связного текста по вопросам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связные предложения по вопросам и плану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4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  <w:tr w:rsidR="00FF5ECB" w:rsidTr="00BE0B91">
        <w:trPr>
          <w:gridAfter w:val="1"/>
          <w:wAfter w:w="229" w:type="dxa"/>
          <w:trHeight w:val="1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CB" w:rsidRDefault="00FF5ECB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ECB" w:rsidRDefault="00FF5ECB">
            <w:pPr>
              <w:rPr>
                <w:rFonts w:cs="Times New Roman"/>
              </w:rPr>
            </w:pPr>
          </w:p>
        </w:tc>
      </w:tr>
    </w:tbl>
    <w:p w:rsidR="00FF5ECB" w:rsidRDefault="00FF5ECB" w:rsidP="00FF5ECB">
      <w:r>
        <w:t xml:space="preserve"> </w:t>
      </w:r>
    </w:p>
    <w:p w:rsidR="00FF5ECB" w:rsidRDefault="00FF5ECB" w:rsidP="00FF5ECB">
      <w:pPr>
        <w:rPr>
          <w:rFonts w:ascii="Times New Roman" w:hAnsi="Times New Roman" w:cs="Times New Roman"/>
          <w:sz w:val="24"/>
          <w:szCs w:val="24"/>
        </w:rPr>
      </w:pPr>
    </w:p>
    <w:p w:rsidR="00FF5ECB" w:rsidRDefault="00FF5ECB" w:rsidP="00FF5ECB">
      <w:pPr>
        <w:rPr>
          <w:rFonts w:ascii="Times New Roman" w:hAnsi="Times New Roman" w:cs="Times New Roman"/>
          <w:sz w:val="24"/>
          <w:szCs w:val="24"/>
        </w:rPr>
      </w:pPr>
    </w:p>
    <w:p w:rsidR="00FF5ECB" w:rsidRDefault="00FF5ECB" w:rsidP="00FF5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D1E86" w:rsidRDefault="009D1E86" w:rsidP="009D1E86">
      <w:pPr>
        <w:spacing w:before="75"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lastRenderedPageBreak/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7. Тематическое планирование.</w:t>
      </w:r>
    </w:p>
    <w:p w:rsidR="009D1E86" w:rsidRDefault="009D1E86" w:rsidP="009D1E86">
      <w:pPr>
        <w:spacing w:before="75"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 класс</w:t>
      </w:r>
    </w:p>
    <w:p w:rsidR="009D1E86" w:rsidRDefault="009D1E86" w:rsidP="009D1E86">
      <w:pPr>
        <w:spacing w:before="75"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7638"/>
        <w:gridCol w:w="905"/>
        <w:gridCol w:w="1041"/>
      </w:tblGrid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Дата:</w:t>
            </w: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Звуки и буквы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Гласные и согласные. Их различие.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Безударные гласные в словах.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Сомнительные звонкие и глухие согласные в словах.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Сомнительные гласные и согласные в словах.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работа. Срез знаний.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 Части текста. Красная строка.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Непроверяемые гласные и согласные в словах.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 Закрепление знаний по теме. Подготовка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Административная контрольная работа.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Предложение. Текст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текста на предложения.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главных и второстепенных предложений.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Нераспространённые и распространённые предложения.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частей текста в соответствии с данным планом.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предложений с помощью рисунков.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предложения с помощью вопросов.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 Закрепление знаний по теме. Подготовка к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по теме «Предложение».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Состав слова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и однокоренные слова.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и однокоренные слова.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как изменяемая часть слова.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смысловой связи между словами с помощью окончаний.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Приставка как часть слова.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значения слова в зависимости от приставки.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 как часть слова.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 как часть слова.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слов по составу.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слов по составу.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четвертной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за 1 четверть.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согласных в корне однокоренных слов.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парных звонких и глухих согласных в корне.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безударных гласных и сомнительных согласных в корне.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по теме «Правописание гласных и согласных в корне».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Правописание безударных гласных и сомнительных согласных в корне.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Приставка и предлог.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Различие приставки и предлога.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правописанием гласных в приставках.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гласных в приставках.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безударных гласных в корне и приставке.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 Деление текста на части по данному плану.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правописанием согласных в приставках.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приставок на согласную.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Разделительный твёрдый знак в словах с приставками.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Различение написаний слов с Ъ и без него.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слова. Закрепление знаний.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Тестирование.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Части речи.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Существительное, прилагательное, глагол.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Различение существительных, прилагательных, глаголов в предложении.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Имя существительное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существительных в речи.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Существительные, обозначающие явления природы.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Существительные, называющие один и тот же предмет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разному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Существительные, противоположные по значению.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четвертной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за 2 четверть.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 Существительное - часть речи.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существительных по родам и числам.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Существительные собственные и нарицательные.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буква в именах собственных.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Кавычки в именах собственных.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написаний существительных собственных и нарицательных.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склонении.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падежей существительных по вопросам.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Именительный падеж – кто? что?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падеж – кого? чего?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Дательный падеж – кому? чему?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Винительный падеж – кого? что?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Творительный падеж – кем? чем?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Предложный падеж – о ком? о чем?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 Подтверждение основной мысли текста дополнительными фактами.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начальной форме.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существительных в начальную форму.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существительных по падежам. Подготовка к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по теме «Имя существительное».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прилагательное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прилагательных в речи.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явлений природы с помощью прилагательных.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человека, животных с помощью прилагательных.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Прилагательные, противоположные по значению.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прилагательных по родам.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прилагательных мужского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прилагательных женского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прилагательных среднего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родовых окончаний прилагательных.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прилагательных по числам.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 и число прилагательных.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четвертной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за 3 четверть.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склонении прилагательных.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вопросов к прилагательным в косвенных падежах.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Именительный падеж прилагательных мужского и среднего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рода.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Родительный падеж прилагательных мужского и среднего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Дательный падеж прилагательных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муж-ского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среднего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Винительный падеж прилагательных мужского и среднего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Творительный падеж имён прилагательных мужского и среднего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Предложный падеж имён прилагательных мужского и среднего рода.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Склонение прилагательных мужского и среднего рода.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Склонение прилагательных мужского и среднего рода.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Глагол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глагола в речи.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Глаголы, противоположные по значению.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существительных, прилагательных и глаголов.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время глаголов.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Прошедшее время глаголов.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 время глаголов.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Различение глаголов по временам.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Единственное и множественное число глаголов настоящего времени.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Единственное и множественное число глаголов будущего времени.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Единственное и множественное число глаголов прошедшего времени.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 Связь частей в тексте.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Глагол. Закрепление знаний. Подготовка к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работа по теме «Глагол».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Различие повествовательных, вопросительных и восклицательных предложений.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однородных членов предложения.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 без союзов.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 с союзом 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Однородные члены предложения без союзов и с союзом 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обращением.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обращения в предложении.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 Закрепление знаний. Подготовка к четвертной контрольной работе.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8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D1E86" w:rsidTr="009D1E86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86" w:rsidRDefault="009D1E86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9D1E86" w:rsidRDefault="009D1E86" w:rsidP="009D1E86">
      <w:pPr>
        <w:spacing w:before="75"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1E86" w:rsidRDefault="009D1E86" w:rsidP="009D1E86">
      <w:pPr>
        <w:spacing w:before="75"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5ECB" w:rsidRDefault="00FF5ECB" w:rsidP="00FF5ECB">
      <w:pPr>
        <w:rPr>
          <w:rFonts w:ascii="Times New Roman" w:hAnsi="Times New Roman" w:cs="Times New Roman"/>
          <w:sz w:val="24"/>
          <w:szCs w:val="24"/>
        </w:rPr>
      </w:pPr>
    </w:p>
    <w:p w:rsidR="00FF5ECB" w:rsidRDefault="00FF5ECB" w:rsidP="00FF5ECB">
      <w:pPr>
        <w:rPr>
          <w:rFonts w:ascii="Times New Roman" w:hAnsi="Times New Roman" w:cs="Times New Roman"/>
          <w:sz w:val="24"/>
          <w:szCs w:val="24"/>
        </w:rPr>
      </w:pPr>
    </w:p>
    <w:p w:rsidR="00F51382" w:rsidRDefault="00F51382" w:rsidP="00F51382">
      <w:pPr>
        <w:pStyle w:val="ac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F51382" w:rsidRDefault="00F51382" w:rsidP="00F51382">
      <w:pPr>
        <w:pStyle w:val="ac"/>
        <w:jc w:val="center"/>
        <w:rPr>
          <w:b/>
          <w:bCs/>
          <w:color w:val="000000"/>
        </w:rPr>
      </w:pPr>
    </w:p>
    <w:p w:rsidR="00F51382" w:rsidRDefault="00F51382" w:rsidP="00F51382">
      <w:pPr>
        <w:pStyle w:val="ac"/>
        <w:jc w:val="center"/>
        <w:rPr>
          <w:b/>
          <w:bCs/>
          <w:color w:val="000000"/>
        </w:rPr>
      </w:pPr>
    </w:p>
    <w:p w:rsidR="009D1E86" w:rsidRDefault="009D1E86" w:rsidP="009D1E8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E86" w:rsidRDefault="009D1E86" w:rsidP="009D1E8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06AC" w:rsidRPr="00C55DAC" w:rsidRDefault="00C55DAC" w:rsidP="00F5138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A806AC" w:rsidRPr="00C55DAC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русского языка в 6 классе</w:t>
      </w:r>
    </w:p>
    <w:tbl>
      <w:tblPr>
        <w:tblStyle w:val="ab"/>
        <w:tblW w:w="16601" w:type="dxa"/>
        <w:tblLayout w:type="fixed"/>
        <w:tblLook w:val="04A0"/>
      </w:tblPr>
      <w:tblGrid>
        <w:gridCol w:w="925"/>
        <w:gridCol w:w="2241"/>
        <w:gridCol w:w="815"/>
        <w:gridCol w:w="14"/>
        <w:gridCol w:w="3084"/>
        <w:gridCol w:w="3312"/>
        <w:gridCol w:w="15"/>
        <w:gridCol w:w="1877"/>
        <w:gridCol w:w="3070"/>
        <w:gridCol w:w="776"/>
        <w:gridCol w:w="229"/>
        <w:gridCol w:w="14"/>
        <w:gridCol w:w="229"/>
      </w:tblGrid>
      <w:tr w:rsidR="00A806AC" w:rsidRPr="00C55DAC" w:rsidTr="00A806AC">
        <w:trPr>
          <w:gridAfter w:val="2"/>
          <w:wAfter w:w="243" w:type="dxa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раздела/урока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часов/К.Р.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C5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деятельности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(номера заданий учебника)</w:t>
            </w:r>
          </w:p>
        </w:tc>
        <w:tc>
          <w:tcPr>
            <w:tcW w:w="3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Технологические средства </w:t>
            </w:r>
            <w:r w:rsidRPr="00C5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ИКТ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Коррекционная 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2"/>
          <w:wAfter w:w="243" w:type="dxa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806AC" w:rsidRPr="00C55DAC" w:rsidTr="00A806AC">
        <w:tc>
          <w:tcPr>
            <w:tcW w:w="16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и буквы 9 часов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по теме. Звуки и буквы. Гласные и согласные. Их различие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на тему «1 сентября» (1-4)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гласные и согласные звуки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предложение на заданную тему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памяти.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словах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и распространение предложений (5-7)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составить и распространить предложение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речи, памяти, расширение знаний об окружающем мире.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Сомнительные звонкие и глухие согласные в словах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Соблюдать порядок слов в предложении (8-10)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br/>
              <w:t>уметь проверять звонкие и глухие согласные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Уметь правильно строить предложение, соблюдая порядок слов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 и грамматического строя речи.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6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Части текста. Красная строка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Определение границ предложений. Работа по восстановлению и распространению текста (11-13)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связь (слов) между словами в предложении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артикуляционного аппарата и познавательных процессов.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6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в словах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Вставить в те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опущенные сказуемые.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на тему «Неожиданная история» (14-16)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проверять звонкие и глухие согласные в словах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Звуки и буквы. Закрепление знаний по теме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Постановка вопроса к подлежащему. Дополнения предложений подлежащими. (17,18)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проверять звонкие и глухие согласные в словах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работа. Проверка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текста. Выборочное списывание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(19-21)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устанавливать связь между словами в предложении с помощью вопросов. Умение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звонкие и глухие согласные в словах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грамматического строя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Сравнение звонких и глухих согласных в тексте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связь между словами в предложении с помощью вопросов.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70"/>
        </w:trPr>
        <w:tc>
          <w:tcPr>
            <w:tcW w:w="16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10 часов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Предложение. Деление текста на предложения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Текст, заглавие текста. Работа с деформированным текстом. Подбор подписи к рисункам. Составление предложений из данных в разбивку слов(22,23)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предложение по интонации, ставить соответствующий знак в конце предложения.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34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картинок, по вопросам. (24-26)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выделять главные и второстепенные члены предложения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9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связного высказывания ((27,28)</w:t>
            </w:r>
            <w:proofErr w:type="gramEnd"/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нераспространенные и распространенные предложения.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38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Расположение частей текста в соответствии с данным планом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текст по плану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D31719">
        <w:trPr>
          <w:trHeight w:val="841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с помощью рисунков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связного высказывания</w:t>
            </w:r>
          </w:p>
        </w:tc>
        <w:tc>
          <w:tcPr>
            <w:tcW w:w="3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помощью рисунков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</w:t>
            </w:r>
            <w:r w:rsidR="00D31719"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грамматического </w:t>
            </w:r>
            <w:r w:rsidR="00D31719"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 речи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645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09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с помощью вопросов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Уметь составлять вопросы и отвечать на них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Уметь находить однородные члены предложения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однородными членами.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0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Предложения. Закрепление знаний по теме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 Сравнение понятий текст и не текст (34-36)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5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94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артикуляционного аппарата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387"/>
        </w:trPr>
        <w:tc>
          <w:tcPr>
            <w:tcW w:w="16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06AC" w:rsidRPr="00C55DAC" w:rsidRDefault="00A806AC" w:rsidP="00283278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D31719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Состав слова. Текст </w:t>
            </w:r>
            <w:r w:rsidR="00202BF8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283278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719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и однокоренные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сравнивать слова по значению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фонематического слуха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Знать, для чего служит окончание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Образование смысловой связи между словами с помощью окончаний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и предложений из данных в разбивку слов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 составлять предложения.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Приставка, как часть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Различие между сказкой и рассказом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находить однокоренные слова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на тему «Поздняя осень» закончить предложения словами по смыслу. (52-54)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Следить за изменением значений однокоренных слов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Заглавие текста. Тема текста. Составление предложений из данных в разбивку слов.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Для чего служит суффикс. Какое значение придает словам суффикс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5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1 четверть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Запись текста под диктовку учителя, выполнение грамматического задания.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писать все орфограммы под диктовку.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25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Уметь правильно находить корень, приставку, суффикс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гласных в корне.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гласных в корне однокоренных слов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деформированным текстом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писать гласные в корне однокоренных слов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Проверяемые и проверочные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.Вставить пропущенные слова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Словарные слова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фонематического слуха, памяти, внимания, познавательных процессов, артикуляционного аппарата.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безударных гласных в корне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Нахождение словарных слов в диалоге (с. 36-37)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Уметь подбирать проверочные слова для проверки безударных гласных в корне</w:t>
            </w: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Написание словарных слов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со словарными словами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за 1-ую четверть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согласных в корне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однокоренных слов. Проверяемые и проверочные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Текст. Заглавие и основная мысль. Составление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из данных в разбивку слов(58,59)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выделять общую часть всех однокоренных слов.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парных звонких и глухих согласных в корне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рисунку, вопросам, данным словам. </w:t>
            </w:r>
            <w:proofErr w:type="spell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текста. (60-62)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проверять сомнительные согласные в корне</w:t>
            </w:r>
          </w:p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и сомнительных согласных в корне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плану. (63-65)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находить однокоренные слова.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 Приставка и предлог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Составления рассказа по серии картинок. Озаглавить текст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06AC" w:rsidRPr="00C55DAC" w:rsidRDefault="00A806AC" w:rsidP="00A806AC">
            <w:pPr>
              <w:spacing w:line="1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Различие между приставкой и предлогом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Различие приставки и предлога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с приставкой и предлогом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Различие между приставкой и предлогом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гласных в приставках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словосочетаний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Знать в каких приставках пишется гласная (а, о, е)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фонематического слуха.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приставках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слова в текст. Игра «Собери слово». Разбор слова по составу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Знать в каких приставках пишется гласная (а, о, е)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фонематического слуха.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 и приставке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рассказа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Деление текста по данному плану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 Составление плана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согласных в приставках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Образовать новые слова с помощью приставок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Умения выделять  приставку в словах. Образовать новые слова с помощью  приставки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на согласную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Вставить слова в предложение.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комментировать своё письмо.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Тест по теме: Состав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0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 в словах с приставками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деформированных предложений.</w:t>
            </w:r>
          </w:p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к сказке, использую иллюстрацию. (91-93)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вопросы, составлять связный рассказ. Знать перед какими гласными пишется Ъ знак в приставках</w:t>
            </w:r>
          </w:p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0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написание слов с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Ъ и без него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283278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 Ответы на вопросы. Составления рассказа по вопросам. (94-96)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объяснять, почему в одних словах после приставок пишем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Ъ.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а в других нет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 слова. Закрепление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Повторение темы «Состав слова»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делить слова по составу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артикуляционного аппарата,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98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 Карточка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Сомневаюсь, проверяю, пишу». (104-106)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записывать слова, применяя правило</w:t>
            </w:r>
          </w:p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699"/>
        </w:trPr>
        <w:tc>
          <w:tcPr>
            <w:tcW w:w="16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FE6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речи   </w:t>
            </w:r>
            <w:r w:rsidR="00FE6CBF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2часа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E6CBF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Имя существительное   27 часов</w:t>
            </w: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Существительное,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прилагательное, глагол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Работе с текстом. Вставить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пропущенные слова из текста сказки. Допиши пословицу.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Умение различать части речи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памяти,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существительных, прилагательных и глаголов в предложении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на тему «</w:t>
            </w:r>
            <w:proofErr w:type="spell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» по В. Астафьеву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части речи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BF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BF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Значение существительных в речи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Краткий пересказ сказки, опираясь на существительные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части речи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Существительные, обозначающие явления природы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 пословицы вставить пропущенные слова.</w:t>
            </w:r>
          </w:p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 Знать какие явления природы мы наблюдаем чаще всего летом, осенью, весной, зимой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артикуляционного аппарата,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Существительные, называющие один и тот же предмет по-разному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Подбор слов близких по значению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подбирать слова близкие по значению</w:t>
            </w:r>
          </w:p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познавательных процессов.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Существительные противоположные по значению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Подбор слов противоположных  по значению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слова противоположные по значению</w:t>
            </w:r>
          </w:p>
          <w:p w:rsidR="00A806AC" w:rsidRPr="00C55DAC" w:rsidRDefault="00A806AC" w:rsidP="00A806A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Род и число существительных.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br/>
              <w:t>Различение существительных по родам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предложений, употребляя слова: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, моя, мое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род имен существительных при помощи слов мой,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, мое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Изменение существительных по числам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E6CBF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число существительных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памяти.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Существительные собственные и нарицательные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Пересказ рассказа «Как ребята подбирали Мишке фамилию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свои ошибки, проверять и объяснять их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волевых усилий.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в именах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связным текстом.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Что такое имена собственные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памяти, внимания. 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Кавычки в именах собственных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текста данными словами. Составление предложений. (128-130)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Когда ставятся кавычки в именах собственных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Различение написаний существительных собственных и нарицательных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на тему «Правила дорожного движения». 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(131-133)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по памяти. 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артикуляционного аппарата, памяти, волевых усилий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Закрепление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на тему «В швейной мастерской».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Образование слов с данными приставками и корнем. (134-136)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разбирать слово, как часть речи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фонематического слуха,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92917" w:rsidRPr="00C55DAC" w:rsidRDefault="00F92917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917" w:rsidRPr="00C55DAC" w:rsidRDefault="00F92917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«Имя существительное»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163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9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Понятие о склонении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1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195" w:lineRule="atLeast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Знакомство с падежами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195" w:lineRule="atLeast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pStyle w:val="aa"/>
              <w:rPr>
                <w:rFonts w:ascii="Times New Roman" w:eastAsia="Times New Roman" w:hAnsi="Times New Roman" w:cs="Times New Roman"/>
                <w:i w:val="0"/>
                <w:color w:val="auto"/>
              </w:rPr>
            </w:pPr>
            <w:r w:rsidRPr="00C55DAC">
              <w:rPr>
                <w:rFonts w:ascii="Times New Roman" w:eastAsia="Times New Roman" w:hAnsi="Times New Roman" w:cs="Times New Roman"/>
                <w:i w:val="0"/>
                <w:color w:val="auto"/>
              </w:rPr>
              <w:t>Коррекция познавательных процессов, артикуляции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195" w:lineRule="atLeast"/>
              <w:ind w:left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7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Определение падежей существительных по вопросам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Закончить предложение данными словами. (144-146)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вопросы к разным частям речи.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Именительный падеж  (кто?), (что?).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используя рисунки. (147-149)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ставить вопросы к существительному.</w:t>
            </w:r>
          </w:p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5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Родительный падеж (кого?) (чего?)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Найти </w:t>
            </w:r>
            <w:proofErr w:type="spell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всуществительные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, поставить к ним вопросы. (150-152)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ставить вопросы к существительным.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текст, опираясь на запись.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Распространить предложения существительными. (153-155)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комментировать записанное. Умение ставить вопросы к существительным</w:t>
            </w:r>
          </w:p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познавательных процессов, артикуляции,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Винительный падеж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на тему «Зима стучится». (156-158)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комментировать записанное. Умение ставить вопросы к существительным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диалога(159, 160)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комментировать записанное. Умение ставить вопросы к существительным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внимания, мышления, познавательных процессов. 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предлогами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, На, В.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мышления,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6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Подтверждение основной мысли текста дополнительными фактами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данными словами. (161-163)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текст, подтверждая основную мысль дополнительными фактами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6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Понятие о начальной форме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(164-167)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ставить существительное в начальную форму (кто?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что?)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2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Постановка существительных в начальную форму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иллюстрацией. Составление небольшого рассказа по ней. (168-170)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ставить существительное в начальную форму (кто?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что?)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2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Изменение существительных по падежам. Закрепление полученных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текста, определение главной мысли. Репродукция В.М. Васнецова «Ковер-самолет»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Умения составлять предложения, чтобы получился связный рассказ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основную мысль текста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2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темы, основной мысли. Вставить в текст существительные.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тему, основную мысль, подбирать правильно существительное.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BF" w:rsidRPr="00C55DAC" w:rsidTr="00F51382">
        <w:trPr>
          <w:gridAfter w:val="1"/>
          <w:wAfter w:w="229" w:type="dxa"/>
          <w:trHeight w:val="330"/>
        </w:trPr>
        <w:tc>
          <w:tcPr>
            <w:tcW w:w="16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CBF" w:rsidRPr="00C55DAC" w:rsidRDefault="00FE6CBF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  22 часа</w:t>
            </w:r>
          </w:p>
        </w:tc>
      </w:tr>
      <w:tr w:rsidR="00A806AC" w:rsidRPr="00C55DAC" w:rsidTr="00A806AC">
        <w:trPr>
          <w:gridAfter w:val="1"/>
          <w:wAfter w:w="229" w:type="dxa"/>
          <w:trHeight w:val="3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прилагательных в речи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прилагательных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8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Описание явлений природы с помощью прилагательных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предложений, опираясь на прилагательные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писывать явления природы с помощью прилагательных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речи.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Описание человека, животных с помощью прилагательных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на тему «Хищная соседка».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прилагательные при описании человека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Прилагательные противоположные по значению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 существительным прилагательные.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согласовывать прилагательное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противоположные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по значению с существительными.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Найти прилагательные заданного рода. (181-191)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мужской и женский род прилагательных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Окончание прилагательных мужского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мужского рода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мужской род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End"/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артикуляции,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Окончание прилагательных женского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Найти прилагательные женского рода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род прилагательного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 и внимания. 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Окончание прилагательных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прилагательных среднего рода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род прилагательного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памяти и внимания. 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Определение родовых окончаний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словосочетаний, предложений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используя прилагательные мужского, женского и среднего рода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род прилагательного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прилагательных по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числам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рассказа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число прилагательных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Род и число прилагательных. Закрепление полученных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Опираясь на рисунок,  вставить пропущенные слова. (209-211)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род, число прилагательных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Понятие о склонении прилагательных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Упражнения в определении падежа прилагательных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падеж по вопросам.</w:t>
            </w:r>
          </w:p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и зрительного восприятия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прилагательным в косвенных падежах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Текст, главная мысль, заглавие. Составление предложений с данными словами. 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ставить вопросы к прилагательным в косвенных падежах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Именительный падеж прилагательных мужского и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с образованными словосочетаниями мужского и среднего рода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вопросы мужского  и среднего рода в именительном падеже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Родительный падеж прилагательных мужского и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Составлений предложений. 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вопросы мужского  и среднего рода в родительном падеже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Дательный падеж прилагательных мужского и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 (224-226)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вопросы мужского  и среднего рода в дательном падеже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Винительный падеж прилагательных мужского и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Пересказать текст, опираясь на выписанные словосочетания.</w:t>
            </w:r>
          </w:p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Диалог. (227-229)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вопросы мужского  и среднего рода в винительном падеже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Творительный падеж прилагательных мужского и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Заглавие и основная мысль. (230-233)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различать вопросы мужского  и среднего рода в творительном падеже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Предложный падеж прилагательных мужского и среднего рода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предложения прилагательными. (234-237)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 Умение правильно определять падежи прилагательных по вопросам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1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мужского и среднего рода. Закрепление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Запись имён прилагательных.  Выделение падежных окончаний. 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 Умение правильно выделить падежное окончание.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2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806AC" w:rsidRPr="00C55DAC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выделить падежное окончание.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грамматического строя речи, памяти,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20"/>
        </w:trPr>
        <w:tc>
          <w:tcPr>
            <w:tcW w:w="16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Глагол- 14часов</w:t>
            </w:r>
          </w:p>
        </w:tc>
      </w:tr>
      <w:tr w:rsidR="00A806AC" w:rsidRPr="00C55DAC" w:rsidTr="00A806AC">
        <w:trPr>
          <w:gridAfter w:val="1"/>
          <w:wAfter w:w="229" w:type="dxa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Глагол. Значение глаголов в речи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Заглавие и основная мысль текста. (242-244)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глаголы в речи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5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283278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Глаголы противоположные по значению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Подобрать существительные к прилагательным. Составление предложений с данными словосочетаниями. (245- 247)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действия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обозначающих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глаголами.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proofErr w:type="spell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. к учебнику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 Тема текста. (248, 249)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 с различными частями речи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артикуляционного аппарата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словосочетаний, предложений. Объяснение смысла пословиц. 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настоящее время глагола, подбирая вопросы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памяти, артикуляционного аппарата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57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Пошедшее время глаголов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 прошедшее время глагола, подбирая вопросы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памяти, внимания, эмоциональной сферы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7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пересказа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 будущее время глагола, подбирая вопросы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7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 Запись текста под диктовку учителя и определение время глаголов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время глагола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24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278"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 настоящего времени.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Опираясь на рисунок подобрать точные по смыслу глаголы настоящего времени и вставить их в предложения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 по интонации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долговременной памяти и внимания</w:t>
            </w:r>
          </w:p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36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 будущего времени.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текстом. Сравнение понятий текст и не текст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выделять глагол будущего времени от других глаголов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14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 прошедшего времени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Подбор нужных глаголов в предложениях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выделять глагол будущего времени от других глаголов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долговременной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Текст. Связь частей в тексте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плану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текст по данному плану</w:t>
            </w:r>
          </w:p>
        </w:tc>
        <w:tc>
          <w:tcPr>
            <w:tcW w:w="1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глаголами</w:t>
            </w:r>
          </w:p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текст по плану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памяти, артикуляционного аппарата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FF3DE5" w:rsidRPr="00C55D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Самостоятельно ответить на вопросы</w:t>
            </w:r>
          </w:p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долговременной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345"/>
        </w:trPr>
        <w:tc>
          <w:tcPr>
            <w:tcW w:w="10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FE6CBF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Текст   9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41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Различение повествовательных, восклицательных и вопросительных предложений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словосочетаний, предложений. Объяснение смысла пословиц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предложения по интонации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Определение однородных членов предложения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Записать текст, вставить пропущенные слова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находить однородные члены предложения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внимания, памяти, артикуляционного аппарата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с союзом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с образованными словосочетаниями.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находить однородные члены предложения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долговременной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DE5"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без союзов и с союзом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правильно расставлять знаки препинания в предложениях с однородными членами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выделять в тексте обращение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познавательных процессов, памяти, внимания 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Место обращения в предложении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обращением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выделять в тексте обращение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долговременной памяти и внимания, грамматического строя 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Предложение. Закрепление знаний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дополнять предложения однородными членами или обращением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познавательных процессов, памяти,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20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E6CBF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435"/>
        </w:trPr>
        <w:tc>
          <w:tcPr>
            <w:tcW w:w="16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F92917"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   10</w:t>
            </w:r>
            <w:r w:rsidRPr="00C55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A806AC" w:rsidRPr="00C55DAC" w:rsidTr="00A806AC">
        <w:trPr>
          <w:gridAfter w:val="1"/>
          <w:wAfter w:w="229" w:type="dxa"/>
          <w:trHeight w:val="81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Образовать новые слова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составлять слова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68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2917" w:rsidRPr="00C55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проверять безударные гласные в 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68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FF3DE5" w:rsidRPr="00C55DAC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F3DE5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Нахождение основной мысли текста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род, </w:t>
            </w:r>
            <w:proofErr w:type="spell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чисо</w:t>
            </w:r>
            <w:proofErr w:type="gramStart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адеж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112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A806AC" w:rsidRPr="00C55DAC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Определять род прилагательных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Умение определять род прилагательных, подбирать прилагательные к существительным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C" w:rsidRPr="00C55DAC" w:rsidTr="00A806AC">
        <w:trPr>
          <w:gridAfter w:val="1"/>
          <w:wAfter w:w="229" w:type="dxa"/>
          <w:trHeight w:val="99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A806AC" w:rsidRPr="00C55DAC">
              <w:rPr>
                <w:rFonts w:ascii="Times New Roman" w:hAnsi="Times New Roman" w:cs="Times New Roman"/>
                <w:sz w:val="24"/>
                <w:szCs w:val="24"/>
              </w:rPr>
              <w:t>-136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F92917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Определять время глагола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Уметь определять грамматические признаки глагола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AC" w:rsidRPr="00C55DAC" w:rsidRDefault="00A806AC" w:rsidP="00A806AC">
            <w:pPr>
              <w:spacing w:line="7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AC">
              <w:rPr>
                <w:rFonts w:ascii="Times New Roman" w:hAnsi="Times New Roman" w:cs="Times New Roman"/>
                <w:sz w:val="24"/>
                <w:szCs w:val="24"/>
              </w:rPr>
              <w:t>Коррекция памяти и внимания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6AC" w:rsidRPr="00C55DAC" w:rsidRDefault="00A806AC" w:rsidP="00A8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DD0" w:rsidRDefault="00A806AC" w:rsidP="00A806AC">
      <w:pPr>
        <w:rPr>
          <w:rFonts w:ascii="Times New Roman" w:hAnsi="Times New Roman" w:cs="Times New Roman"/>
        </w:rPr>
        <w:sectPr w:rsidR="00867DD0" w:rsidSect="00F5138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9503F6">
        <w:rPr>
          <w:rFonts w:ascii="Times New Roman" w:hAnsi="Times New Roman" w:cs="Times New Roman"/>
        </w:rPr>
        <w:t xml:space="preserve"> </w:t>
      </w:r>
    </w:p>
    <w:p w:rsidR="00A806AC" w:rsidRPr="009503F6" w:rsidRDefault="00A806AC" w:rsidP="00A806AC">
      <w:pPr>
        <w:rPr>
          <w:rFonts w:ascii="Times New Roman" w:hAnsi="Times New Roman" w:cs="Times New Roman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учебного предмета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7756AC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Звуки и буквы. (7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756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Алфавит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Гласные и согласные звуки и буквы. Разделительный мягкий и твердый</w:t>
      </w:r>
      <w:r w:rsidR="00F65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знаки в словах. Правописание безударных гласных в словах. Правописание звонких и глухих согласных в словах. Звуки и буквы, закрепление знаний.</w:t>
      </w:r>
    </w:p>
    <w:p w:rsidR="001E074E" w:rsidRDefault="001E074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074E" w:rsidRPr="001E074E" w:rsidRDefault="001E074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0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(11ч)</w:t>
      </w:r>
    </w:p>
    <w:p w:rsidR="000D3AD6" w:rsidRDefault="00F6587C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нераспространенные и распространенные. 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и сложное предложение. Простые предложения с однородными членами. Перечисление без союзов, с одиночным союзом и, союзами а, но. Сложные предложения с союзами и, а, но.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1E0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остав слова (17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1E074E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Корень, приставка, суффикс, окончание. Единообразное написание гласных и согласных в корнях слов, в приставках. Непроверяемые гласные и согласные в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</w:t>
      </w:r>
      <w:r w:rsidR="001E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074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E0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Сложные слова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Простейшие случаи написания сложных слов с соединительными гласными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295E9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существительное.(20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грамматические категории  имени существительного – род, число, падеж, склонение. Правописание падежных окончаний имен существительных в единственном и множественном числе.</w:t>
      </w:r>
    </w:p>
    <w:p w:rsidR="000D3AD6" w:rsidRPr="000D3AD6" w:rsidRDefault="00295E9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прилагательное.(19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имени прилагательного в речи. Согласование имени прилагательного с именем существительным в роде</w:t>
      </w:r>
      <w:proofErr w:type="gramStart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и падеже.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родовых и падежных окончаний имен прилагательных в единственном и множественном числе.</w:t>
      </w:r>
    </w:p>
    <w:p w:rsidR="000D3AD6" w:rsidRPr="000D3AD6" w:rsidRDefault="00295E9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Местоимение.(11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  <w:r w:rsidR="000D3AD6"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местоимении. Значение местоимения в речи.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95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(20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  <w:proofErr w:type="gramStart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онятие о глаголе. Изменение глагола по временам (настоящее, прошедшее, будущее) и числам.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Неопределенная частица не с глаголами.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глаголов по лицам. Правописание окончаний глаголов 2-го лица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шь, -</w:t>
      </w:r>
      <w:proofErr w:type="spellStart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шься</w:t>
      </w:r>
      <w:proofErr w:type="spell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глаголов в прошедшем по родам и числам.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на </w:t>
      </w:r>
      <w:proofErr w:type="gramStart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proofErr w:type="spellStart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proofErr w:type="spell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сь</w:t>
      </w:r>
      <w:proofErr w:type="spell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295E99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Предложение(12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предложение. Предложения распространенные и нераспространенные. Главные и второстепенные члены предложений. Простое предложение с однородными членами. Знаки препинания при однородных членах.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Обращение. Знаки препинания при обращении.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интонации. Знаки препинаний в конце предложений.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Сложные предложения с союза и, а, но и без союзов.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простых предложений с однородными членами, соединенными союзами и, а, но со сложными предложениями с теми же союзами.</w:t>
      </w:r>
    </w:p>
    <w:p w:rsidR="00326A03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Сложные предложения со словами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когда, где, что, чтобы, потому что. Постановка знаков препинания перед этими словами.</w:t>
      </w:r>
    </w:p>
    <w:p w:rsidR="00326A03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26A03" w:rsidRDefault="00295E9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развитие речи) (10</w:t>
      </w:r>
      <w:r w:rsidR="000D3AD6"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 (Упражнения даются в процессе изучения всего программного материала)</w:t>
      </w:r>
    </w:p>
    <w:p w:rsidR="00326A03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по рассказу с оценкой описываемых событий.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Сочинение по картинам русских и отечественных художников (в связи с прочитанными произведениями).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пот личным наблюдениям, на материале экскурсий, практической деятельности, на основе имеющихся знаний.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творческого характера («Кем хочу быть и почему», «Чему научила меня школа»).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о прочитанной книге.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письмо; заметка в стенгазету (об участии общешкольных мероприятиях, о производственной практике, о выборе профессии и др.), заявление (о приеме на работу, об увольнении с работы, о материальной помощи и др.), автобиография, анкета, доверенность, расписка.</w:t>
      </w:r>
      <w:proofErr w:type="gramEnd"/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295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овторение пройденного за год.(9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ч.)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учебного предмета   8 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и сложное предложение. Подлежащее и сказуемое в простом и сложном предложениях. Простое предложение с однородными членами. Сложное предложение с союзами и, а, но и без союзов.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слова.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Однокоренные слова; подбор однокоренных слов, относящихся к различным частям речи, разбор их по составу.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Единообразное написание звонких и глухих согласных, ударных и безударных гласных в корнях слов.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слов с помощью приставок и суффиксов.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 с о и а (от-, до-, по-, пр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за-, на-), приставка пере-, единообразное написание приставок на согласные вне зависимости от произношения (с-, в-, над-, под-, от-).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слова. Образование сложных слов с соединительными гласными и без соединительных гласных.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речи.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грамматические категории имени существительного. Склонение имен существительных.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падежных окончаний существительных единственного и множественного числа. Несклоняемые существительные.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Согласование имени прилагательного с именем существительным в роде, числе и падеже. Правописание падежных окончаний имен прилагательных в единственном и множественном числе. Имена прилагательные на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склонение и правописание.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местоимения.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 и число местоимений. Склонение местоимений. Правописание личных местоимений.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местоимений 3-го лица единственного числа.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глагола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Неопределенная форма глагола на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глаголов по временам. Изменение глаголов по лицам.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глаголов в настоящем и будущем времени по лицам и числам (спряжение). Различение окончаний глаголов I и II спряжения (на материале наиболее употребительных слов).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безударных личных окончаний глаголов I и II спряжения.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личных окончаний глаголов I и II спряжения, глаголов с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ься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глаголов в прошедшем времени по родам и числам.</w:t>
      </w:r>
    </w:p>
    <w:p w:rsidR="00326A03" w:rsidRDefault="00326A03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Предложение  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предложение. Предложения распространенные и нераспространенные. Главные и второстепенные члены предложений. Простое предложение с однородными членами. Знаки препинания при однородных членах.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Обращение. Знаки препинания при обращении.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интонации. Знаки препинания в конце предложений.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Сложные предложения с союзами и, а, но и без союзов.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простых предложений с однородными членами, соединенными союзами и, а, но со сложными предложениями с теми же союзами.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Сложные предложения со словами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когда, где, что, чтобы, потому что. Постановка знаков препинания перед этими словами.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по рассказу с оценкой описываемых событий.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по картинам русских и отечественных художников (в связи с прочитанными произведениями).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по личным наблюдениям, на материале экскурсий. Практической деятельности, основе имеющихся знаний.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творческого характера («Кем хочу быть и почему», «Чему научила меня школа»).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о прочитанной книге.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письмо; заметка в стенгазету (об участии в общешкольных мероприятиях, о производственном практике, выборе профессии и др.), заявление (о приеме на работу, об увольнении с работы, о материальной помощи и др.), автобиография, анкета, доверенность, расписка.</w:t>
      </w:r>
      <w:proofErr w:type="gramEnd"/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Повторение </w:t>
      </w:r>
      <w:proofErr w:type="gramStart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пройденного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год.  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требования к знаниям и умениям учащихся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 - писать под диктовку текст с соблюдением знаков препинания в конце предложения; - разбирать слова по составу, образовывать слова с помощью приставок и суффиксов; - различать части речи; - строить простое распространенное предложение, простое предложение с однородными членами, сложное предложение; - писать изложение и сочинение; - оформлять деловые бумаги; - пользоваться словарем.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части речи; - наиболее распространенные правила правописания слов.</w:t>
      </w:r>
    </w:p>
    <w:p w:rsidR="00326A03" w:rsidRDefault="00326A03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B82" w:rsidRDefault="002B1B82" w:rsidP="002B1B82">
      <w:pPr>
        <w:rPr>
          <w:rFonts w:ascii="Times New Roman" w:hAnsi="Times New Roman" w:cs="Times New Roman"/>
          <w:b/>
          <w:sz w:val="28"/>
          <w:szCs w:val="28"/>
        </w:rPr>
      </w:pPr>
    </w:p>
    <w:p w:rsidR="002B1B82" w:rsidRDefault="002B1B82" w:rsidP="002B1B82">
      <w:pPr>
        <w:rPr>
          <w:rFonts w:ascii="Times New Roman" w:hAnsi="Times New Roman" w:cs="Times New Roman"/>
          <w:b/>
          <w:sz w:val="28"/>
          <w:szCs w:val="28"/>
        </w:rPr>
      </w:pPr>
    </w:p>
    <w:p w:rsidR="002B1B82" w:rsidRDefault="002B1B82" w:rsidP="002B1B82">
      <w:pPr>
        <w:rPr>
          <w:rFonts w:ascii="Times New Roman" w:hAnsi="Times New Roman" w:cs="Times New Roman"/>
          <w:b/>
          <w:sz w:val="28"/>
          <w:szCs w:val="28"/>
        </w:rPr>
      </w:pPr>
    </w:p>
    <w:p w:rsidR="002B1B82" w:rsidRDefault="002B1B82" w:rsidP="002B1B82">
      <w:pPr>
        <w:rPr>
          <w:rFonts w:ascii="Times New Roman" w:hAnsi="Times New Roman" w:cs="Times New Roman"/>
          <w:b/>
          <w:sz w:val="28"/>
          <w:szCs w:val="28"/>
        </w:rPr>
      </w:pPr>
    </w:p>
    <w:p w:rsidR="002B1B82" w:rsidRDefault="002B1B82" w:rsidP="002B1B82">
      <w:pPr>
        <w:rPr>
          <w:rFonts w:ascii="Times New Roman" w:hAnsi="Times New Roman" w:cs="Times New Roman"/>
          <w:b/>
          <w:sz w:val="28"/>
          <w:szCs w:val="28"/>
        </w:rPr>
      </w:pPr>
    </w:p>
    <w:p w:rsidR="002B1B82" w:rsidRDefault="002B1B82" w:rsidP="002B1B82">
      <w:pPr>
        <w:rPr>
          <w:rFonts w:ascii="Times New Roman" w:hAnsi="Times New Roman" w:cs="Times New Roman"/>
          <w:b/>
          <w:sz w:val="28"/>
          <w:szCs w:val="28"/>
        </w:rPr>
      </w:pPr>
    </w:p>
    <w:p w:rsidR="00867DD0" w:rsidRDefault="00867DD0" w:rsidP="002B1B82">
      <w:pPr>
        <w:rPr>
          <w:rFonts w:ascii="Times New Roman" w:hAnsi="Times New Roman" w:cs="Times New Roman"/>
          <w:b/>
          <w:sz w:val="28"/>
          <w:szCs w:val="28"/>
        </w:rPr>
        <w:sectPr w:rsidR="00867DD0" w:rsidSect="00867DD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1B82" w:rsidRDefault="002B1B82" w:rsidP="002B1B82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Календарно-тематическое планирование по русскому языку 7 класс 4 часа в неделю 136 часов</w:t>
      </w:r>
      <w:r>
        <w:rPr>
          <w:b/>
          <w:sz w:val="28"/>
          <w:szCs w:val="28"/>
        </w:rPr>
        <w:br/>
      </w:r>
    </w:p>
    <w:tbl>
      <w:tblPr>
        <w:tblStyle w:val="ab"/>
        <w:tblW w:w="0" w:type="auto"/>
        <w:tblLook w:val="04A0"/>
      </w:tblPr>
      <w:tblGrid>
        <w:gridCol w:w="1101"/>
        <w:gridCol w:w="987"/>
        <w:gridCol w:w="3549"/>
        <w:gridCol w:w="979"/>
        <w:gridCol w:w="1577"/>
        <w:gridCol w:w="2474"/>
        <w:gridCol w:w="2474"/>
        <w:gridCol w:w="2473"/>
      </w:tblGrid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Дата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Тема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час.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направленность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Методическое обеспечение 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(словарь)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1-ая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32часа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Повторение.</w:t>
            </w:r>
            <w:r>
              <w:rPr>
                <w:rFonts w:ascii="Times New Roman" w:hAnsi="Times New Roman" w:cs="Times New Roman"/>
              </w:rPr>
              <w:br/>
              <w:t>Алфавит. Гласные и согласные звуки и буквы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звуках и буквах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мелкая моторика, память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простых предложений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(Жестокость)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Разделительный мягки</w:t>
            </w:r>
            <w:proofErr w:type="gramStart"/>
            <w:r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>) и твердый (Ъ) знаки в словах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слов 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Ь) и (Ъ) знаками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мелкая моторика, память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сложных предложений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гласных в словах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проверять безударные гласные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развитие речи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простых предложений и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сложных предложений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звонких и глухих согласных в словах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Учиться проверять звонкие </w:t>
            </w:r>
            <w:proofErr w:type="spellStart"/>
            <w:r>
              <w:rPr>
                <w:rFonts w:ascii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гласные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развитие речи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сложных предложений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звонкие и глухие согласные. Порядок в алфавите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теме: «Повторение»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Предложение.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Предложения распространенные и нераспространенные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распространять предложения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восприятие, внимание, речь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предложения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предложения с однородными членами </w:t>
            </w:r>
            <w:proofErr w:type="spellStart"/>
            <w:r>
              <w:rPr>
                <w:rFonts w:ascii="Times New Roman" w:hAnsi="Times New Roman" w:cs="Times New Roman"/>
              </w:rPr>
              <w:t>преложений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и 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предложений однородными членами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предложений однородными членами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Звуковое и зрительное восприятие, речь через распространение предложений  </w:t>
            </w:r>
            <w:r>
              <w:rPr>
                <w:rFonts w:ascii="Times New Roman" w:hAnsi="Times New Roman" w:cs="Times New Roman"/>
              </w:rPr>
              <w:lastRenderedPageBreak/>
              <w:t>однородными членами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Схемы и 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(сантиметр)</w:t>
            </w:r>
            <w:r>
              <w:rPr>
                <w:rFonts w:ascii="Times New Roman" w:hAnsi="Times New Roman" w:cs="Times New Roman"/>
              </w:rPr>
              <w:br/>
              <w:t xml:space="preserve"> (километр)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однородными членами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однородными членами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составление предложений с однородными членами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 Подтверждение основной мысли текста фактами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текста по данному плану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составление текста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Сложносокращенные слова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сложносокращенных слов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сложносокращенных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Обращение. Его место в предложении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определять место обращения в предложении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слух.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обращения в диалоге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определять место обращения в предложении, применять знаки препинания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составление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находить основную мысль в тексте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(театр)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словосочетаний и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слух.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слова. Корень. Однокоренные слова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корня в родственных словах. Подбор однокоренных слов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однокоренных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новых </w:t>
            </w:r>
            <w:r>
              <w:rPr>
                <w:rFonts w:ascii="Times New Roman" w:hAnsi="Times New Roman" w:cs="Times New Roman"/>
              </w:rPr>
              <w:lastRenderedPageBreak/>
              <w:t>слов при помощи приставки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Звуковое и зрительное </w:t>
            </w:r>
            <w:r>
              <w:rPr>
                <w:rFonts w:ascii="Times New Roman" w:hAnsi="Times New Roman" w:cs="Times New Roman"/>
              </w:rPr>
              <w:lastRenderedPageBreak/>
              <w:t>восприятие, речь через образование новых слов при помощи приставок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новых слов при помощи суффикса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образование новых слов при помощи суффиксов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по данным словам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Безударные гласные в корне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проверять безударные гласные в корне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 письменная речь через проверку безударных гласных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Звонкие и глухие согласные в корне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находить проверочные слова для проверки звонких и глухих согласных в корне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 письменная речь через проверку звонких и глухих согласных в корне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 корне.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(Естествознание) (насекомое)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приставок. Гласные и согласные в приставках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Учиться </w:t>
            </w:r>
            <w:proofErr w:type="gramStart"/>
            <w:r>
              <w:rPr>
                <w:rFonts w:ascii="Times New Roman" w:hAnsi="Times New Roman" w:cs="Times New Roman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писать приставки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 письменная речь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(недавно)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Разделительный твердый знак после приставок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перед какими гласными пишется Ъ после приставок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 письменная речь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 корне ив приставке.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 письменная речь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(Рецепт)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1-ую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сложными словами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сложные слова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 письменная речь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иллюстрация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сложных слов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твердые и мягкие согласные, в каком случае пишется соединительная гласная в сложных словах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наглядно-действенное мышление 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2-ая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 часа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сложных слов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наглядно-действенное мышление, развитие речи через образование сложных слов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видеть в словах орфограммы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развитие речи через работу с текстом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lastRenderedPageBreak/>
              <w:t>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Самостоятельно </w:t>
            </w:r>
            <w:r>
              <w:rPr>
                <w:rFonts w:ascii="Times New Roman" w:hAnsi="Times New Roman" w:cs="Times New Roman"/>
              </w:rPr>
              <w:lastRenderedPageBreak/>
              <w:t>находить орфограммы Коррекция волевых усилий при выполнении самостоятельной работы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Внимание, словесно-</w:t>
            </w:r>
            <w:r>
              <w:rPr>
                <w:rFonts w:ascii="Times New Roman" w:hAnsi="Times New Roman" w:cs="Times New Roman"/>
              </w:rPr>
              <w:lastRenderedPageBreak/>
              <w:t>логическая память, наглядно-действенное мышление,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 Текст</w:t>
            </w:r>
            <w:r>
              <w:rPr>
                <w:rFonts w:ascii="Times New Roman" w:hAnsi="Times New Roman" w:cs="Times New Roman"/>
              </w:rPr>
              <w:br/>
              <w:t>Различение частей речи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частей речи по вопросам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развитие речи через различение частей речи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одних частей речи от других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образовывать одну часть речи от другой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развитие речи через образование одной части речи от другой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Существительное. Значение существительных в речи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видеть в человеке хорошие и плохие черты характера, учить давать характеристику человеку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наглядно-действенное мышление,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составления характеристики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(Независимость)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существительных для сравнения одного предмета с другим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предметов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выделять основные части текста красной строкой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речь через составление ответов на вопросы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и число существительных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определять род и число существительных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речь через составление ответов на вопросы по данному тексту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существительных мужского и женского рода с шипящей на конце (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Start"/>
            <w:r>
              <w:rPr>
                <w:rFonts w:ascii="Times New Roman" w:hAnsi="Times New Roman" w:cs="Times New Roman"/>
              </w:rPr>
              <w:t>,ш</w:t>
            </w:r>
            <w:proofErr w:type="gramEnd"/>
            <w:r>
              <w:rPr>
                <w:rFonts w:ascii="Times New Roman" w:hAnsi="Times New Roman" w:cs="Times New Roman"/>
              </w:rPr>
              <w:t>,ч,щ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существительных мужского и женского рода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развитие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существительных с шипящей на конце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существительных с шипящей на конце по родам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 через правописание существительных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окончаний существительных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Опираясь на план уметь определить тему текста и основную мысль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текста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 первого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  существительными первого склонения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описание картинки одними существительными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склонения существительных по начальной форме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определять склонение по начальной форме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мышление, развитие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в учебнике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(температура)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 второго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словосочетания с существительными 2-го склонения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словосочетаний с существительными 2-го склонения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 3-го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существительными 3-го склонения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существительных 1-го, 2-го,3-го склонений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различать существительные по склонениям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текста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Ударные и безударные окончания существительных 1-го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различать ударные и безударные окончания существительных 1-го склонения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существительных с ударными окончаниями </w:t>
            </w:r>
            <w:r>
              <w:rPr>
                <w:rFonts w:ascii="Times New Roman" w:hAnsi="Times New Roman" w:cs="Times New Roman"/>
              </w:rPr>
              <w:lastRenderedPageBreak/>
              <w:t>существительными с безударными окончаниями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Наглядно-образное мышление через работу </w:t>
            </w:r>
            <w:r>
              <w:rPr>
                <w:rFonts w:ascii="Times New Roman" w:hAnsi="Times New Roman" w:cs="Times New Roman"/>
              </w:rPr>
              <w:lastRenderedPageBreak/>
              <w:t>над составлением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падежных окончаний существительных 1-го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ставить существительные из текста в начальную форму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Ударные и безударные падежные окончания существительных 2-го склонения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определять Ударные и безударные падежные окончания существительных 2-го склонения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использованием существительных 2-го склонения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падежных окончаний существительных 2-го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использованием существительных 2-го склонения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(лекарство)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Ударные и безударные окончания существительных 3 –го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использованием существительных 3-го склонения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падежных существительных 3-го склонения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 Установление последовательности фактов в тексте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использованием имен прилагательных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существительных в единственном числе.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предложений однородными членами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Наглядно-образное мышление через работу над распространением предложений однородными членами 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(стадион)</w:t>
            </w:r>
            <w:r>
              <w:rPr>
                <w:rFonts w:ascii="Times New Roman" w:hAnsi="Times New Roman" w:cs="Times New Roman"/>
              </w:rPr>
              <w:br/>
              <w:t>(бассейн)</w:t>
            </w:r>
            <w:r>
              <w:rPr>
                <w:rFonts w:ascii="Times New Roman" w:hAnsi="Times New Roman" w:cs="Times New Roman"/>
              </w:rPr>
              <w:br/>
              <w:t>(тренер)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Существительное.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связного рассказа в нужной </w:t>
            </w:r>
            <w:r>
              <w:rPr>
                <w:rFonts w:ascii="Times New Roman" w:hAnsi="Times New Roman" w:cs="Times New Roman"/>
              </w:rPr>
              <w:lastRenderedPageBreak/>
              <w:t>последовательности, используя слова: сначала, потом, наконец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Развитие речи через составление связного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рассказа в правильной последовательности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2-ую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Прилагательное. Значение прилагательных в речи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имен прилагательных от имен существительных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 через образование прилагательных от имен существительных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(велосипед)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предмета и его частей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предметов при помощи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мышление. Описание предметов через форму, цвет, величину и другие признаки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(портрет)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прилагательных для сравнения предметов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сравнивать предметы при помощи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мышление. Описание предметов через сравнение при помощи прилагательных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Словосочетания с прилагательными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словосочетаний с прилагательными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словосочетаний с прилагательными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(почтальон)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Третья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40час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Согласование прилагательного с существительным в роде и числе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прилагательного с существительным в роде и числе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согласование прилагательного с существительным в роде и числе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Таблицы, 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Согласование прилагательных с </w:t>
            </w:r>
            <w:r>
              <w:rPr>
                <w:rFonts w:ascii="Times New Roman" w:hAnsi="Times New Roman" w:cs="Times New Roman"/>
              </w:rPr>
              <w:lastRenderedPageBreak/>
              <w:t>существительными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lastRenderedPageBreak/>
              <w:t>предложений с прилагательными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Звуковое и зрительное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восприятие через образование </w:t>
            </w:r>
            <w:proofErr w:type="spellStart"/>
            <w:r>
              <w:rPr>
                <w:rFonts w:ascii="Times New Roman" w:hAnsi="Times New Roman" w:cs="Times New Roman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</w:rPr>
              <w:t>. от существительных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(результат)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окончаний прилагательных в единственном и множественном числе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 мужского и среднего рода. Постановка вопросов от существительного к прилагательному в разных падежах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из 2х существительных сочетание прилагательного и существительного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через сочетание прилагательного и существительного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прилагательного соответствуют окончанию вопроса. Распространение текста прилагательными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мышление, речь через распространение текста прилагательными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 женского рода. Изменение прилагательных женского рода по падежам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 женского рода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словосочетаний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Иллюстрация и таблицы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вопросов от существительных к прилагательным в разных падежах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пересказа по данному тексту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падежных окончаний прилагательных женского рода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 по данному тексту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74-75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мышление, речь через составление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(приветливый, спектакль, антракт)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Прилагательное.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наглядно-образное </w:t>
            </w:r>
            <w:r>
              <w:rPr>
                <w:rFonts w:ascii="Times New Roman" w:hAnsi="Times New Roman" w:cs="Times New Roman"/>
              </w:rPr>
              <w:lastRenderedPageBreak/>
              <w:t>мышление, речь через составление рассказа,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теме: «Имя прилагательное»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 Значение действия глагола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групп глаголов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глаголов для  сравнения предметов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словосочетаний с глаголами близкими и противоположными по значению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данными словосочетаниями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и число глаголов. Различение глаголов по временам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глаголов по временам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Таблицы, иллюстрации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рассказа по повести В. Катаева «Сын полка»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связной устной и письменной речью через составление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глаголов по числам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пословицами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пословиц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числам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пересказа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связной устной и письменной речью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(география)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в прошедшем времени по родам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наглядно-образное мышление через пересказ текста, </w:t>
            </w:r>
            <w:r>
              <w:rPr>
                <w:rFonts w:ascii="Times New Roman" w:hAnsi="Times New Roman" w:cs="Times New Roman"/>
              </w:rPr>
              <w:lastRenderedPageBreak/>
              <w:t>опираясь на сделанную запись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окончаний женского и среднего рода у глаголов прошедшего времени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на сделанную запись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связной устной и письменной речью через диалог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и число глаголов.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 Составной план текста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текста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текста по данному плану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план текста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глагола. Понятие о неопределенной форме глагола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в тексте глаголы неопределенной формы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 в неопределенной форме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комбирирован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Опираясь на текст составить и написать памятку, как принимать гостей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глаголов в неопределенную форму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комбирирован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диалога, опираясь на вопросы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диалог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частицы НЕ в значении отрицания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Исправление неправильных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(отдых, автобиография)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правописанием частицы НЕ с глаголами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словосочетаний к картинкам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наглядно-образное мышление через составление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словасочетаний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памятки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(порядочный)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96-97   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текст.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Ответы на вопросы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по теме «Глагол»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3-ью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  <w:r>
              <w:rPr>
                <w:rFonts w:ascii="Times New Roman" w:hAnsi="Times New Roman" w:cs="Times New Roman"/>
              </w:rPr>
              <w:br/>
              <w:t>Личное местоимение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(вежливость)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личных местоимений в речи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предложений. Замена существительных на местоимение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 1-го лица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наглядно-образное мышление через </w:t>
            </w:r>
            <w:r>
              <w:rPr>
                <w:rFonts w:ascii="Times New Roman" w:hAnsi="Times New Roman" w:cs="Times New Roman"/>
              </w:rPr>
              <w:lastRenderedPageBreak/>
              <w:t>составление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 2-го лица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подходящих по смыслу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4-ая четверть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 часа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 3-го лица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местоимений 3-го лица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(кабинет)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106-107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по картине Б.М. </w:t>
            </w:r>
            <w:proofErr w:type="spellStart"/>
            <w:r>
              <w:rPr>
                <w:rFonts w:ascii="Times New Roman" w:hAnsi="Times New Roman" w:cs="Times New Roman"/>
              </w:rPr>
              <w:t>Кустодиева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«Школа в Московской Руси»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 по данному плану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 «Школа в Московской Руси»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местоимений 3-го лица единственного числа по родам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нужных местоимений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местоимений по лицам и числам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различать  местоимения по лицам и числам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(мороженое)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110-111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  <w:r>
              <w:rPr>
                <w:rFonts w:ascii="Times New Roman" w:hAnsi="Times New Roman" w:cs="Times New Roman"/>
              </w:rPr>
              <w:br/>
              <w:t>Составление связного рассказа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связного рассказа по картине Ф.П. Решетникова «Опять </w:t>
            </w:r>
            <w:r>
              <w:rPr>
                <w:rFonts w:ascii="Times New Roman" w:hAnsi="Times New Roman" w:cs="Times New Roman"/>
              </w:rPr>
              <w:lastRenderedPageBreak/>
              <w:t>двойка»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</w:t>
            </w:r>
            <w:r>
              <w:rPr>
                <w:rFonts w:ascii="Times New Roman" w:hAnsi="Times New Roman" w:cs="Times New Roman"/>
              </w:rPr>
              <w:lastRenderedPageBreak/>
              <w:t>наглядно-образное мышление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картина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Повторение сказок, где встречаются местоимения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 Текст.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 без союза и союзом  «И»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(станок, мастер)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 с союзом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, НО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союзами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, НО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Таблицы, схемы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rPr>
          <w:trHeight w:val="115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 с союзом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>, А, НО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союзами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>, А, НО. Описание воробья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обращением, составление рассказа по плану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обращении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обращениями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предложение.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основной мысли в тексте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Сложное предложение. Части сложного предложения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сложных предложений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в сложном предложении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предложений, соблюдая знаки препинания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Речь, через составление </w:t>
            </w:r>
            <w:proofErr w:type="spellStart"/>
            <w:r>
              <w:rPr>
                <w:rFonts w:ascii="Times New Roman" w:hAnsi="Times New Roman" w:cs="Times New Roman"/>
              </w:rPr>
              <w:t>предложений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вуковое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восприятие, фонематический слух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Предложения. Простые и сложные предложения. Закрепление знаний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Различие простого предложения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сложного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Иждивенец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 предложениях главных членов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за год.</w:t>
            </w:r>
            <w:r>
              <w:rPr>
                <w:rFonts w:ascii="Times New Roman" w:hAnsi="Times New Roman" w:cs="Times New Roman"/>
              </w:rPr>
              <w:br/>
              <w:t>Состав слова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слов по составу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 приставке и корне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проверочных слов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существительными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год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самостоятельной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падежных окончаний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  <w:tr w:rsidR="002B1B82" w:rsidTr="002B1B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   136 часов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B82" w:rsidRDefault="002B1B82">
            <w:pPr>
              <w:rPr>
                <w:rFonts w:ascii="Times New Roman" w:hAnsi="Times New Roman" w:cs="Times New Roman"/>
              </w:rPr>
            </w:pPr>
          </w:p>
        </w:tc>
      </w:tr>
    </w:tbl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67CCE" w:rsidSect="00867DD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67DD0" w:rsidRDefault="00867DD0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67CCE" w:rsidSect="00867DD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67CCE" w:rsidRDefault="00A67CCE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67CCE" w:rsidSect="00867DD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с определением основных видов учебной деятельности обучающихся - 8 класс</w:t>
      </w:r>
    </w:p>
    <w:p w:rsidR="00326A03" w:rsidRPr="000D3AD6" w:rsidRDefault="00326A03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568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3"/>
        <w:gridCol w:w="1103"/>
        <w:gridCol w:w="3685"/>
        <w:gridCol w:w="3119"/>
        <w:gridCol w:w="4678"/>
      </w:tblGrid>
      <w:tr w:rsidR="000D3AD6" w:rsidRPr="000D3AD6" w:rsidTr="00A67CCE">
        <w:trPr>
          <w:trHeight w:val="402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0D3AD6" w:rsidRPr="000D3AD6" w:rsidRDefault="000D3AD6" w:rsidP="000D3A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</w:tr>
      <w:tr w:rsidR="000D3AD6" w:rsidRPr="000D3AD6" w:rsidTr="00A67CCE"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0D3AD6" w:rsidRPr="000D3AD6" w:rsidRDefault="000D3AD6" w:rsidP="000D3A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 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и сложное предложение. Подлежащее и сказуемое  в простом и сложном предложении. Простое предложение с однородными членами. Сложное предложение с союзами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А, НО и без союзов.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однородных членов предложения, постановка запятой между ними.</w:t>
            </w:r>
          </w:p>
          <w:p w:rsidR="000D3AD6" w:rsidRPr="000D3AD6" w:rsidRDefault="000D3AD6" w:rsidP="000D3A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пунктуации в сложных предложениях без союзов и с союзами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А, НО.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Отличать простое предложение от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сложного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Выделять в предложении главные и второстепенные члены. Распознавать однородные члены в предложении, соблюдать интонацию перечисления. Применять правила постановки запятой в сложных предложениях без союзов и с союзами.</w:t>
            </w:r>
          </w:p>
        </w:tc>
      </w:tr>
      <w:tr w:rsidR="000D3AD6" w:rsidRPr="000D3AD6" w:rsidTr="00A67CCE">
        <w:trPr>
          <w:trHeight w:val="5526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слова; подбор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однокоренных слов,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относящихся к различным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частям речи, разбор их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составу. Единообразное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звонких и глухих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согласных, ударных и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безударных гласных в корнях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слов. Образование слов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 приставок и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суффиксов. Правописание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приставок с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слова. Образование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сложных слов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соединительными гласными и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соединительных гласных. Описание картины И. </w:t>
            </w:r>
            <w:proofErr w:type="spell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Шевандровой</w:t>
            </w:r>
            <w:proofErr w:type="spell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сельской библиотеке».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слова.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правописания.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образования  сложных слов.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Разбирать слова по составу. Подбирать однокоренные слова.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слова с помощью приставок и суффиксов.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правописания при письме.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сложные слова при помощи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соединительных гласных </w:t>
            </w:r>
            <w:proofErr w:type="spell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ОиЕ</w:t>
            </w:r>
            <w:proofErr w:type="spell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текст, отражающий содержание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картины; правильно строить предложения.</w:t>
            </w:r>
          </w:p>
        </w:tc>
      </w:tr>
      <w:tr w:rsidR="000D3AD6" w:rsidRPr="000D3AD6" w:rsidTr="00A67CCE">
        <w:trPr>
          <w:trHeight w:val="980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Части речи.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все части речи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Отличительные признаки.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0D3AD6" w:rsidRPr="000D3AD6" w:rsidTr="00A67CCE">
        <w:trPr>
          <w:trHeight w:val="3106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Имя существительное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 ч 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имени существительного в речи. Основные грамматические категории имени существительного. Склонение имен существительных. Правописание падежных окончаний существительных единственного и множественного числа. Несклоняемые существительные. Морфологический разбор имени существительного. Описание картины  Б. </w:t>
            </w:r>
            <w:proofErr w:type="spell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«Масленица». Сочинение-рассказ по картине Решетникова «Опять двойка».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имени существительного. Три склонения имени существительного. Правила правописания существительных с шипящей на конце; правописание падежных окончаний существительных в единственном и множественном числе.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слова к определенной грамматической категории. Определять склонение имен существительных. Применять правила правописания при письме и объяснять их. Производить морфологический разбор.</w:t>
            </w:r>
          </w:p>
        </w:tc>
      </w:tr>
      <w:tr w:rsidR="000D3AD6" w:rsidRPr="000D3AD6" w:rsidTr="00A67CCE">
        <w:trPr>
          <w:trHeight w:val="2550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имени прилагательного с именем существительным в роде, числе и падеже. Правописание падежных окончаний  имен прилагательных в единственном и множественном числе. Имена прилагательные на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-ЬЯ, -ЬЕ, их склонение и правописание. Морфологический разбор имени прилагательного. Сочинение по картине «Поход князя Игоря».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имени прилагательного. Правила правописания окончаний имен прилагательных.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слова к определенной грамматической категории. Ставить вопросы  к прилагательному; определять род, число, падеж существительного и связанных с ними прилагательных. Производить морфологический разбор имени прилагательного.  </w:t>
            </w:r>
          </w:p>
        </w:tc>
      </w:tr>
      <w:tr w:rsidR="000D3AD6" w:rsidRPr="000D3AD6" w:rsidTr="00A67CCE">
        <w:trPr>
          <w:trHeight w:val="1324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Местоимение.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местоимение как часть речи. Лицо и число местоимений. Правописание личных местоимений. Род местоимений 3 лица единственного числа.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местоимений. Лицо и число местоимений. Правописание личных местоимений. Изложение. Деловое письмо «Заявление».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личные местоимения; указывать лицо и число. Склонять личные местоимения. Применять правило правописания личных местоимений с предлогами.</w:t>
            </w:r>
          </w:p>
        </w:tc>
      </w:tr>
      <w:tr w:rsidR="000D3AD6" w:rsidRPr="000D3AD6" w:rsidTr="00A67CCE">
        <w:trPr>
          <w:trHeight w:val="2210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Глагол.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глагола. Неопределенная форма глагола. Изменение глагола по временам и лицам. Спряжение глаголов. Различение окончаний глаголов 1 и 2 спряжения. Правописание безударных личных окончаний глаголов 1 и 2 спряжения. Деловое письмо «Анкета». Сочинение-рассуждение «Мой день рождения».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глагола. Время, число, лицо глаголов. Спряжение глаголов. Правила правописания безударных личных окончаний глаголов.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слова к определенной грамматической категории. Указывать время глаголов. Определять число, род, лицо глаголов. Указывать спряжение глаголов. Выделять личные окончания глаголов. Объяснять правописание глаголов, применять правило при письме.</w:t>
            </w:r>
          </w:p>
        </w:tc>
      </w:tr>
      <w:tr w:rsidR="000D3AD6" w:rsidRPr="000D3AD6" w:rsidTr="00A67CCE">
        <w:trPr>
          <w:trHeight w:val="708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Предложение.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предложение. Предложения распространенные и нераспространенные. Главные и второстепенные члены предложения. Простое предложение с однородными членами; знаки препинания при однородных членах. Обращение, знаки препинания при обращении. Виды предложений при интонации. Сложное предложение. Сложные предложения с союзами и без союзов. Сложные предложения с союзными словами, знаки препинания перед ними. Сочинение-описание картины В.Маковского «Свидание».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предложения; роль главных членов предложения.  Особенности распространенных и нераспространенных предложений. Особенности однородных членов. Правила постановки запятой в предложении с однородными членами. Выделение знаками обращения в предложении. Правила постановки запятой в сложных предложениях без союзов и с союзами. Виды предложений по интонации.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главные и второстепенные члены в предложении. Определять однородные члены в предложении,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указывать какими частями речи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выражены. Объяснять постановку знаков препинания. Находить в предложении слова-обращения; выделять их на письме, объяснять знаки препинания. Распознавать повествовательные, вопросительные и побудительные предложения, употреблять их в речи.</w:t>
            </w:r>
          </w:p>
        </w:tc>
      </w:tr>
      <w:tr w:rsidR="000D3AD6" w:rsidRPr="000D3AD6" w:rsidTr="00A67CCE">
        <w:trPr>
          <w:trHeight w:val="2224"/>
        </w:trPr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гласных, согласных, разделительного твердого знака в приставках. Правописание гласных и согласных 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Сложные предложения без союзов, с союзами и союзными словами.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правописания приставок. Правила правописания гласных и согласных 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и применять правила правописания. Чертить схемы предложений. Находить в предложении главные члены. Объяснять и применять правила постановки запятой в сложных предложениях перед союзами и союзными словами.</w:t>
            </w:r>
          </w:p>
        </w:tc>
      </w:tr>
    </w:tbl>
    <w:p w:rsidR="00837C29" w:rsidRDefault="00837C29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97F" w:rsidRDefault="00AF797F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97F" w:rsidRDefault="00AF797F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97F" w:rsidRDefault="00AF797F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CCE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F797F" w:rsidRDefault="00AF797F" w:rsidP="00AF797F">
      <w:pPr>
        <w:shd w:val="clear" w:color="auto" w:fill="FFFFFF"/>
        <w:spacing w:before="187" w:line="490" w:lineRule="exact"/>
        <w:ind w:right="1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  8 класс (136 часов)</w:t>
      </w:r>
    </w:p>
    <w:p w:rsidR="00AF797F" w:rsidRDefault="00AF797F" w:rsidP="00AF797F"/>
    <w:tbl>
      <w:tblPr>
        <w:tblStyle w:val="ab"/>
        <w:tblW w:w="15840" w:type="dxa"/>
        <w:tblLayout w:type="fixed"/>
        <w:tblLook w:val="04A0"/>
      </w:tblPr>
      <w:tblGrid>
        <w:gridCol w:w="842"/>
        <w:gridCol w:w="8"/>
        <w:gridCol w:w="7"/>
        <w:gridCol w:w="7"/>
        <w:gridCol w:w="972"/>
        <w:gridCol w:w="8"/>
        <w:gridCol w:w="7"/>
        <w:gridCol w:w="14"/>
        <w:gridCol w:w="160"/>
        <w:gridCol w:w="3801"/>
        <w:gridCol w:w="14"/>
        <w:gridCol w:w="8"/>
        <w:gridCol w:w="14"/>
        <w:gridCol w:w="8"/>
        <w:gridCol w:w="7"/>
        <w:gridCol w:w="14"/>
        <w:gridCol w:w="1080"/>
        <w:gridCol w:w="7"/>
        <w:gridCol w:w="8"/>
        <w:gridCol w:w="14"/>
        <w:gridCol w:w="21"/>
        <w:gridCol w:w="1376"/>
        <w:gridCol w:w="7"/>
        <w:gridCol w:w="7"/>
        <w:gridCol w:w="7"/>
        <w:gridCol w:w="7"/>
        <w:gridCol w:w="7"/>
        <w:gridCol w:w="2378"/>
        <w:gridCol w:w="7"/>
        <w:gridCol w:w="7"/>
        <w:gridCol w:w="7"/>
        <w:gridCol w:w="14"/>
        <w:gridCol w:w="2493"/>
        <w:gridCol w:w="7"/>
        <w:gridCol w:w="7"/>
        <w:gridCol w:w="15"/>
        <w:gridCol w:w="7"/>
        <w:gridCol w:w="7"/>
        <w:gridCol w:w="7"/>
        <w:gridCol w:w="2413"/>
        <w:gridCol w:w="7"/>
        <w:gridCol w:w="8"/>
        <w:gridCol w:w="7"/>
        <w:gridCol w:w="7"/>
        <w:gridCol w:w="10"/>
      </w:tblGrid>
      <w:tr w:rsidR="00AF797F" w:rsidTr="00AF797F">
        <w:trPr>
          <w:trHeight w:hRule="exact" w:val="662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842"/>
              <w:gridCol w:w="8"/>
              <w:gridCol w:w="7"/>
              <w:gridCol w:w="7"/>
              <w:gridCol w:w="965"/>
              <w:gridCol w:w="7"/>
              <w:gridCol w:w="8"/>
              <w:gridCol w:w="7"/>
              <w:gridCol w:w="14"/>
              <w:gridCol w:w="3960"/>
              <w:gridCol w:w="14"/>
              <w:gridCol w:w="8"/>
              <w:gridCol w:w="14"/>
              <w:gridCol w:w="8"/>
              <w:gridCol w:w="7"/>
              <w:gridCol w:w="14"/>
              <w:gridCol w:w="1080"/>
              <w:gridCol w:w="7"/>
              <w:gridCol w:w="8"/>
              <w:gridCol w:w="14"/>
              <w:gridCol w:w="21"/>
              <w:gridCol w:w="1376"/>
              <w:gridCol w:w="7"/>
              <w:gridCol w:w="7"/>
              <w:gridCol w:w="7"/>
              <w:gridCol w:w="7"/>
              <w:gridCol w:w="7"/>
              <w:gridCol w:w="2377"/>
              <w:gridCol w:w="7"/>
              <w:gridCol w:w="7"/>
              <w:gridCol w:w="7"/>
              <w:gridCol w:w="14"/>
              <w:gridCol w:w="2492"/>
              <w:gridCol w:w="7"/>
              <w:gridCol w:w="7"/>
              <w:gridCol w:w="15"/>
              <w:gridCol w:w="7"/>
              <w:gridCol w:w="7"/>
              <w:gridCol w:w="7"/>
              <w:gridCol w:w="2412"/>
              <w:gridCol w:w="7"/>
              <w:gridCol w:w="8"/>
              <w:gridCol w:w="7"/>
              <w:gridCol w:w="7"/>
              <w:gridCol w:w="10"/>
            </w:tblGrid>
            <w:tr w:rsidR="00AF797F">
              <w:trPr>
                <w:trHeight w:hRule="exact" w:val="662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338" w:lineRule="exact"/>
                    <w:ind w:right="2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Раздел, тема       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324" w:lineRule="exact"/>
                    <w:ind w:righ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338" w:lineRule="exact"/>
                    <w:ind w:right="266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Тип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 xml:space="preserve">v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урока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331" w:lineRule="exact"/>
                    <w:ind w:right="4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Программное содержание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324" w:lineRule="exact"/>
                    <w:ind w:right="274" w:hanging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коррекционная направленность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324" w:lineRule="exact"/>
                    <w:ind w:right="446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Методическое обеспечение</w:t>
                  </w:r>
                </w:p>
              </w:tc>
            </w:tr>
            <w:tr w:rsidR="00AF797F">
              <w:trPr>
                <w:trHeight w:hRule="exact" w:val="1375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389" w:firstLine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Четверть Повторение</w:t>
                  </w:r>
                </w:p>
                <w:p w:rsidR="00AF797F" w:rsidRDefault="00AF797F">
                  <w:pPr>
                    <w:shd w:val="clear" w:color="auto" w:fill="FFFFFF"/>
                    <w:spacing w:line="266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Предложение простое и сложное.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547" w:lineRule="exact"/>
                    <w:ind w:left="151" w:right="3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(36) 1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Отечество,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гражданин   Понятие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предложении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Внимание, 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зрительное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восприятие,  наглядно - образное мышление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иллюстр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учебника</w:t>
                  </w:r>
                </w:p>
              </w:tc>
            </w:tr>
            <w:tr w:rsidR="00AF797F">
              <w:trPr>
                <w:trHeight w:hRule="exact" w:val="1116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8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Сложное предложение с союзами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и, а, ноя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 них.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Конституция Подлежащее            и сказуемое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Внимание,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зрительное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восприятие,  наглядно - образное мышление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Схемы предложений</w:t>
                  </w:r>
                </w:p>
              </w:tc>
            </w:tr>
            <w:tr w:rsidR="00AF797F">
              <w:trPr>
                <w:trHeight w:hRule="exact" w:val="1123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Однородные члены предложения.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Аэродром</w:t>
                  </w:r>
                </w:p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Нахождение  общего слова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Внимание,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зрительное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восприятие,   наглядно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образное мышление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Таблицы, схемы</w:t>
                  </w:r>
                </w:p>
              </w:tc>
            </w:tr>
            <w:tr w:rsidR="00AF797F">
              <w:trPr>
                <w:trHeight w:hRule="exact" w:val="1116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Проверочный диктант.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фонематический слух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кст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амматическими 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trHeight w:hRule="exact" w:val="1109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Состав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слова</w:t>
                  </w:r>
                </w:p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Однокоренные слова.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Части      слова,      их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графич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- образное мышление, внимание, речь,         расширение словаря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Схемы</w:t>
                  </w:r>
                </w:p>
              </w:tc>
            </w:tr>
            <w:tr w:rsidR="00AF797F">
              <w:trPr>
                <w:trHeight w:hRule="exact" w:val="1123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Безударные гласные в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корне слова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Демократия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Ударные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безудар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гласи.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Звуковое   восприятие,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Карточки</w:t>
                  </w:r>
                </w:p>
              </w:tc>
            </w:tr>
            <w:tr w:rsidR="00AF797F">
              <w:trPr>
                <w:trHeight w:hRule="exact" w:val="1116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Звонкие и глухие согласные.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Демонстрация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звонк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глух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Звуковое   восприятие,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внимание,         мелкая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моторика,            речь,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фонематический слух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trHeight w:hRule="exact" w:val="835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Гласные и согласные в приставках.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1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Сообщ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нов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Приставка как часть слова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Звуковое   восприятие,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внимание,         мелкая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моторика, речь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Таблица, карточки</w:t>
                  </w:r>
                </w:p>
              </w:tc>
            </w:tr>
            <w:tr w:rsidR="00AF797F">
              <w:trPr>
                <w:trHeight w:hRule="exact" w:val="850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00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Приставка и предлог.</w:t>
                  </w:r>
                </w:p>
              </w:tc>
              <w:tc>
                <w:tcPr>
                  <w:tcW w:w="11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Различие   приставки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 предлога</w:t>
                  </w:r>
                </w:p>
              </w:tc>
              <w:tc>
                <w:tcPr>
                  <w:tcW w:w="254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зрительная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память,              мелкая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моторика, речь</w:t>
                  </w:r>
                </w:p>
              </w:tc>
              <w:tc>
                <w:tcPr>
                  <w:tcW w:w="245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43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Картинки                 в учебнике.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390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Сложные слова.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475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Электростанция, типография, телеграф Образование сложных слов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65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Схемы,        предмет, картинки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116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Деловое письмо (автобиография).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Выработка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</w:t>
                  </w:r>
                  <w:proofErr w:type="spellEnd"/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Образование Понятие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«биография»,   этапы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жизни человека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                  -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действенное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мышление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Образец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123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Проверочная работа.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 w:right="14" w:hanging="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фонематический слух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кст 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амматическими 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109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Части речи.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Вводный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7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Образование, квалификация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Наглядно - образное мышление,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-л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внимание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0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Иллюстрац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учебника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116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Им.                         Существительное.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Существительные собственные.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Повторени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Наглядно - образное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мышление,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внимание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81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Иллюстрации учебника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835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Сущ. ед. ч. с шипящей на конце.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      им.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сущ-х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шипящ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согл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-о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бразное мышление,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память, речь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карточки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123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Склонение им.  существительных в ед.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14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38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Территория, национальность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Падежи, 1.2.3скл.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-о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бразное мышление,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память, речь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Таблицы,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раздат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1116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Проверочный диктант.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8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 w:firstLine="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фонематический слух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кст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амматическими 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gridAfter w:val="3"/>
                <w:wAfter w:w="24" w:type="dxa"/>
                <w:trHeight w:hRule="exact" w:val="288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8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3"/>
                <w:wAfter w:w="24" w:type="dxa"/>
                <w:trHeight w:hRule="exact" w:val="842"/>
              </w:trPr>
              <w:tc>
                <w:tcPr>
                  <w:tcW w:w="86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98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Правописание падежных окончаний им. сущ. во мн.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Экскаватор,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элеватор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,э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скалаторПравопис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   сущ.    с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firstLine="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Постановка вопроса,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- образное мышление, словесно -</w:t>
                  </w:r>
                </w:p>
              </w:tc>
              <w:tc>
                <w:tcPr>
                  <w:tcW w:w="244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Раздаточ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матер.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295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шипящ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, на конце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логическая память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1"/>
                <w:wAfter w:w="10" w:type="dxa"/>
                <w:trHeight w:hRule="exact" w:val="1102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Несклоняемые                               им. существительные.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Сообщ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Фойе, кафе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Род        им.        сущ.,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склонение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наглядно   -   образное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мышление,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мелкая моторика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972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Предметные картинки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2506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77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четверть Части речи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Им.   прилагательное.   Его   роль   в предложении.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(28)</w:t>
                  </w:r>
                </w:p>
                <w:p w:rsidR="00AF797F" w:rsidRDefault="00AF797F">
                  <w:pPr>
                    <w:shd w:val="clear" w:color="auto" w:fill="FFFFFF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4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Галантерея, кулинария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Слова - признаки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65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Предметы,      сюжет,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картинки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382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8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Согласование    существительных   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прилагательными.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Вопросы прилагательных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          речь, память,    наглядно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мышление,        мелкая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1"/>
                <w:wAfter w:w="10" w:type="dxa"/>
                <w:trHeight w:hRule="exact" w:val="1390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101" w:lineRule="exact"/>
                    <w:ind w:left="36" w:right="4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w w:val="72"/>
                      <w:sz w:val="24"/>
                      <w:szCs w:val="24"/>
                    </w:rPr>
                    <w:t>-&gt;</w:t>
                  </w:r>
                  <w:r>
                    <w:rPr>
                      <w:rFonts w:ascii="Times New Roman" w:hAnsi="Times New Roman" w:cs="Times New Roman"/>
                      <w:b/>
                      <w:bCs/>
                      <w:w w:val="7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Родовые                               окончания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прилагательных.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left="7"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Экспедиция,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континент   Род   им.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сущ-х</w:t>
                  </w:r>
                  <w:proofErr w:type="spellEnd"/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Наглядно действенное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мышление,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речь, моторика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Предметные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картинки, карточки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404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Прилагательные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ья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ья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ьи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Связь     с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сущ-ми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обознач-ми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принадлеж-ть</w:t>
                  </w:r>
                  <w:proofErr w:type="spellEnd"/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Наглядно действенное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мышление,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речь, моторика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1"/>
                <w:wAfter w:w="10" w:type="dxa"/>
                <w:trHeight w:hRule="exact" w:val="1382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Склонение   прилагательных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.р.  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ср. р.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ье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ж.р.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ья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Искусство, фестиваль           Род, число им.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сущ-х</w:t>
                  </w:r>
                  <w:proofErr w:type="spellEnd"/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Наглядно действенное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мышление,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речь, моторика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Таблица склонения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569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Склонение прилагательных во мн. ч.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ьи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8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59" w:lineRule="exact"/>
                    <w:ind w:left="14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12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Абонент Вопросы</w:t>
                  </w:r>
                </w:p>
              </w:tc>
              <w:tc>
                <w:tcPr>
                  <w:tcW w:w="254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1044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</w:t>
                  </w:r>
                </w:p>
              </w:tc>
              <w:tc>
                <w:tcPr>
                  <w:tcW w:w="245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Таблица склонения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842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прилагательных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мышление,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речь, моторика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5"/>
                <w:wAfter w:w="39" w:type="dxa"/>
                <w:trHeight w:hRule="exact" w:val="1102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1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Упражнения        на       закрепления пройденной темы.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Обобщен.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систематиз</w:t>
                  </w:r>
                  <w:proofErr w:type="spellEnd"/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Радиоприёмник Безударные  гласные в окончаниях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мышление, моторика, внимание, речь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Раздат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материал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123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Проверочный диктант.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5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Правописание прилагательных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память,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фонематический слух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кст 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амматическими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397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Личные местоимения. Лицо и число местоимений.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5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2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Сообщ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нов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Квитанция        Связь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местоим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. С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сущ-ми</w:t>
                  </w:r>
                  <w:proofErr w:type="spellEnd"/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382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Склонение местоимений 1-го и 2-го лица.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Пианино Падежи им.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сущ-х</w:t>
                  </w:r>
                  <w:proofErr w:type="spellEnd"/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Таблицы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397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Склонение местоимений 3-го лица.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огическая      память, наглядно действенное мышление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5"/>
                <w:wAfter w:w="39" w:type="dxa"/>
                <w:trHeight w:hRule="exact" w:val="1397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Правописание                         личных местоимений.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Регистратура,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пациент,   бюллетень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Правописание предлогов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                   -действенное мышление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835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Проверочная работа (с. 127)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письменная         речь, мелкая моторика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569"/>
              </w:trPr>
              <w:tc>
                <w:tcPr>
                  <w:tcW w:w="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00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Внимание, мышление, фонематический слух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43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Текст                       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грамматическими</w:t>
                  </w:r>
                  <w:proofErr w:type="gramEnd"/>
                </w:p>
              </w:tc>
            </w:tr>
            <w:tr w:rsidR="00AF797F">
              <w:trPr>
                <w:gridAfter w:val="2"/>
                <w:wAfter w:w="17" w:type="dxa"/>
                <w:trHeight w:hRule="exact" w:val="569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828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Написание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местоимений            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предлогами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2"/>
                <w:wAfter w:w="17" w:type="dxa"/>
                <w:trHeight w:hRule="exact" w:val="1109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Работа с деформированным текстом.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Согласование слов в предложении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right="7"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действенное мышление, внимание, речь, моторика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850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Деловое письмо (заявление)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Заявление,            его значение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действенное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мышление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Образец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2210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///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четверть</w:t>
                  </w:r>
                </w:p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Глагол. Его роль в предложении.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80" w:right="3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(40) 1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Повторени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410" w:firstLine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Рентген      Слова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действия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030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Иллюстрац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учебника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1397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Неопределённая форма глагола.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Операция, санаторий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1404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Правописание   шипящих   на   конце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слова.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Обобщ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.     и</w:t>
                  </w:r>
                  <w:proofErr w:type="gramEnd"/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Правопис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.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шипящ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конце слова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Раздат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материал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1375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Изменение глаголов по временам.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1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Таблицы</w:t>
                  </w:r>
                </w:p>
              </w:tc>
            </w:tr>
            <w:tr w:rsidR="00AF797F">
              <w:trPr>
                <w:gridAfter w:val="2"/>
                <w:wAfter w:w="17" w:type="dxa"/>
                <w:trHeight w:hRule="exact" w:val="295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99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Прошедшее  время  глагола.  Род  и</w:t>
                  </w:r>
                </w:p>
              </w:tc>
              <w:tc>
                <w:tcPr>
                  <w:tcW w:w="11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proofErr w:type="spellEnd"/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Швея</w:t>
                  </w:r>
                </w:p>
              </w:tc>
              <w:tc>
                <w:tcPr>
                  <w:tcW w:w="25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Внимание, словесно -</w:t>
                  </w:r>
                </w:p>
              </w:tc>
              <w:tc>
                <w:tcPr>
                  <w:tcW w:w="24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Иллюстрац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число.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Род и число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сущ-х</w:t>
                  </w:r>
                  <w:proofErr w:type="spellEnd"/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 w:hanging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логическая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учебника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382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Правописание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pacing w:val="-2"/>
                      <w:sz w:val="24"/>
                      <w:szCs w:val="24"/>
                    </w:rPr>
                    <w:t xml:space="preserve">не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 глаголами.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8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Пословицы</w:t>
                  </w: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                    -действенное мышление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1"/>
                <w:wAfter w:w="10" w:type="dxa"/>
                <w:trHeight w:hRule="exact" w:val="1404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Изменение   глаголов   по   лицам  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числам.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Парашют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Личные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местоимения</w:t>
                  </w: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словесно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огическая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Таблицы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Проверочный диктант.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память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кст   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амматическими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заданиями               по вариантам и уровням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554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1"/>
                <w:wAfter w:w="10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Правописание глаголов 2лица ед.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Квалификация</w:t>
                  </w: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рактическое мышление,          речь, моторика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Таблицы, карточки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123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Глаголы 3 лица.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14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Ь        в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окончан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глаголов</w:t>
                  </w: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рактическое мышление,          речь, моторика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1"/>
                <w:wAfter w:w="10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1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Правописание  глаголов  с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  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Ться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14"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Искусство</w:t>
                  </w:r>
                </w:p>
                <w:p w:rsidR="00AF797F" w:rsidRDefault="00AF797F">
                  <w:pPr>
                    <w:shd w:val="clear" w:color="auto" w:fill="FFFFFF"/>
                    <w:spacing w:line="266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Н.Ф.  гл.,  глаг.  3-го</w:t>
                  </w:r>
                </w:p>
                <w:p w:rsidR="00AF797F" w:rsidRDefault="00AF797F">
                  <w:pPr>
                    <w:shd w:val="clear" w:color="auto" w:fill="FFFFFF"/>
                    <w:spacing w:line="266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лица</w:t>
                  </w: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рактическое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мышление,           речь,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</w:t>
                  </w:r>
                </w:p>
              </w:tc>
            </w:tr>
            <w:tr w:rsidR="00AF797F">
              <w:trPr>
                <w:gridAfter w:val="1"/>
                <w:wAfter w:w="10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9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Работа с деформированным текстом.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Связь        слов        в предложении.</w:t>
                  </w:r>
                </w:p>
              </w:tc>
              <w:tc>
                <w:tcPr>
                  <w:tcW w:w="253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Наглядно действенное мышление, внимание, речь, моторика</w:t>
                  </w:r>
                </w:p>
              </w:tc>
              <w:tc>
                <w:tcPr>
                  <w:tcW w:w="2462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Текст</w:t>
                  </w:r>
                </w:p>
              </w:tc>
            </w:tr>
            <w:tr w:rsidR="00AF797F">
              <w:trPr>
                <w:gridAfter w:val="4"/>
                <w:wAfter w:w="32" w:type="dxa"/>
                <w:trHeight w:hRule="exact" w:val="1116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Изменение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глаголов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  но   лицам  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числам.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спряжение глаголов.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Сообщ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Промышленность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Ударн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.   и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безударн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окончан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глаг</w:t>
                  </w:r>
                  <w:proofErr w:type="spellEnd"/>
                  <w:proofErr w:type="gramEnd"/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рактическое мышление,          речь, моторика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</w:t>
                  </w:r>
                </w:p>
              </w:tc>
            </w:tr>
            <w:tr w:rsidR="00AF797F">
              <w:trPr>
                <w:gridAfter w:val="4"/>
                <w:wAfter w:w="32" w:type="dxa"/>
                <w:trHeight w:hRule="exact" w:val="1109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Правописание                   безударных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окончаний    глаголов   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       и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en-US"/>
                    </w:rPr>
                    <w:t>II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спряжения.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59" w:lineRule="exact"/>
                    <w:ind w:left="7"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Капитализм,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коловорот   Различие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между спряжением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Внимание, наглядно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рактическое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мышление,           речь,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4"/>
                <w:wAfter w:w="32" w:type="dxa"/>
                <w:trHeight w:hRule="exact" w:val="1123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Упражнения       для       закрепления данной темы.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Обобщен,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</w:p>
                <w:p w:rsidR="00AF797F" w:rsidRDefault="00AF797F">
                  <w:pPr>
                    <w:shd w:val="clear" w:color="auto" w:fill="FFFFFF"/>
                    <w:spacing w:line="266" w:lineRule="exact"/>
                    <w:ind w:right="14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систематиз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7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Правописание глаголов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речь, мелкая моторика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4"/>
                <w:wAfter w:w="32" w:type="dxa"/>
                <w:trHeight w:hRule="exact" w:val="1116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Проверочный диктант.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память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кст 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амматическими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gridAfter w:val="4"/>
                <w:wAfter w:w="32" w:type="dxa"/>
                <w:trHeight w:hRule="exact" w:val="562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left="14" w:righ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Таблицы</w:t>
                  </w:r>
                </w:p>
              </w:tc>
            </w:tr>
            <w:tr w:rsidR="00AF797F">
              <w:trPr>
                <w:gridAfter w:val="4"/>
                <w:wAfter w:w="32" w:type="dxa"/>
                <w:trHeight w:hRule="exact" w:val="1937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!9.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29" w:right="3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20. 21.</w:t>
                  </w:r>
                </w:p>
                <w:p w:rsidR="00AF797F" w:rsidRDefault="00AF797F">
                  <w:pPr>
                    <w:shd w:val="clear" w:color="auto" w:fill="FFFFFF"/>
                    <w:ind w:lef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  <w:p w:rsidR="00AF797F" w:rsidRDefault="00AF797F">
                  <w:pPr>
                    <w:shd w:val="clear" w:color="auto" w:fill="FFFFFF"/>
                    <w:ind w:lef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Деловое            письмо            (анкета,</w:t>
                  </w:r>
                  <w:proofErr w:type="gramEnd"/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объяснительная)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Изложение.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Повторение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пройденного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     за     3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четверть материала.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Контрольный диктант.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346" w:right="38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</w:t>
                  </w:r>
                </w:p>
                <w:p w:rsidR="00AF797F" w:rsidRDefault="00AF797F">
                  <w:pPr>
                    <w:shd w:val="clear" w:color="auto" w:fill="FFFFFF"/>
                    <w:ind w:left="3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AF797F" w:rsidRDefault="00AF797F">
                  <w:pPr>
                    <w:shd w:val="clear" w:color="auto" w:fill="FFFFFF"/>
                    <w:ind w:left="3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Сообщ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Назначение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деловых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бумаг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Назначение деловых бумаг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Наглядно действенное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мышление,       связная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письменная           речь Внимание, мышление,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речь, мелкая моторика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Образцы</w:t>
                  </w:r>
                </w:p>
              </w:tc>
            </w:tr>
            <w:tr w:rsidR="00AF797F">
              <w:trPr>
                <w:gridAfter w:val="4"/>
                <w:wAfter w:w="32" w:type="dxa"/>
                <w:trHeight w:hRule="exact" w:val="1951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 xml:space="preserve">IV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четверть</w:t>
                  </w:r>
                </w:p>
                <w:p w:rsidR="00AF797F" w:rsidRDefault="00AF797F">
                  <w:pPr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Повторение. Предложение.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(32)</w:t>
                  </w:r>
                </w:p>
                <w:p w:rsidR="00AF797F" w:rsidRDefault="00AF797F">
                  <w:pPr>
                    <w:shd w:val="clear" w:color="auto" w:fill="FFFFFF"/>
                    <w:ind w:left="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Повторение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5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Предложения, словосочетания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19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Устная речь,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мышление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Сюжетные картинки</w:t>
                  </w:r>
                </w:p>
              </w:tc>
            </w:tr>
            <w:tr w:rsidR="00AF797F">
              <w:trPr>
                <w:gridAfter w:val="4"/>
                <w:wAfter w:w="32" w:type="dxa"/>
                <w:trHeight w:hRule="exact" w:val="1123"/>
              </w:trPr>
              <w:tc>
                <w:tcPr>
                  <w:tcW w:w="85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14" w:righ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Простое                          предложение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распространённое                             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нераспространённое.</w:t>
                  </w:r>
                </w:p>
              </w:tc>
              <w:tc>
                <w:tcPr>
                  <w:tcW w:w="113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Подлежащ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., сказуемое,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вгоростеп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.        члены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предлож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3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66" w:lineRule="exact"/>
                    <w:ind w:righ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Устная речь, память, мышление</w:t>
                  </w:r>
                </w:p>
              </w:tc>
              <w:tc>
                <w:tcPr>
                  <w:tcW w:w="245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Схемы предложений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Однородные члены предложения.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Сообщ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.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.,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комбинир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Гарнитур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right="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Нахождение слова, 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они относятся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hanging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Память,   наглядно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ейственное мышление, моторика,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речь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Таблица, схемы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835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Проверочная работа.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Знаки препинания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Внимание, мышление. Письменная речь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5"/>
                <w:wAfter w:w="39" w:type="dxa"/>
                <w:trHeight w:hRule="exact" w:val="1670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Обращение. Знаки препинания.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righ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Бандероль,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квитанция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Письмо        родным,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объявления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Наглядно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мышление,      связная выразительная    речь,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моторика, построение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Таблица, схема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842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Изложение.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Внимание,   словесная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память,            связная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письменная речь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Текст, план текста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109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Сложные предложения с союзами и без них.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4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Клиент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Отличие от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простого</w:t>
                  </w:r>
                  <w:proofErr w:type="gramEnd"/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предложения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Память,    наглядно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ейственное мышление, моторика, речь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Таблица, схемы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Сложные предложения со словами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который,   где,   когда,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что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.ч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тобы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потому что.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 w:righ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Почтамт Связь</w:t>
                  </w:r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right="5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грамматических основ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Память,   наглядно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ейственное мышление, моторика, речь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Схемы, таблицы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842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Упражнения для закрепления темы.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Обобщ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.    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системат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.з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н</w:t>
                  </w:r>
                  <w:proofErr w:type="spellEnd"/>
                </w:p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ан.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Словарные слова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 w:righ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Внимание,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Упражн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., карточки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1116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770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Правила правописания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81" w:lineRule="exact"/>
                    <w:ind w:left="7" w:right="7"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Внимание,       память,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моторика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кст                        с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гр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амматическими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заданиями              по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вариантам и уровням</w:t>
                  </w:r>
                </w:p>
              </w:tc>
            </w:tr>
            <w:tr w:rsidR="00AF797F">
              <w:trPr>
                <w:gridAfter w:val="5"/>
                <w:wAfter w:w="39" w:type="dxa"/>
                <w:trHeight w:hRule="exact" w:val="562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22" w:right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>Комбиниро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ван.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F797F">
              <w:trPr>
                <w:gridAfter w:val="5"/>
                <w:wAfter w:w="39" w:type="dxa"/>
                <w:trHeight w:hRule="exact" w:val="842"/>
              </w:trPr>
              <w:tc>
                <w:tcPr>
                  <w:tcW w:w="8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01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Деловое письмо (объявление).</w:t>
                  </w:r>
                </w:p>
              </w:tc>
              <w:tc>
                <w:tcPr>
                  <w:tcW w:w="114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ind w:left="2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4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5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lef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 xml:space="preserve">Назначение  деловой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бумаги</w:t>
                  </w:r>
                </w:p>
              </w:tc>
              <w:tc>
                <w:tcPr>
                  <w:tcW w:w="250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spacing w:line="274" w:lineRule="exact"/>
                    <w:ind w:firstLine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Наглядно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ейственное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мышление, внимание,</w:t>
                  </w:r>
                </w:p>
              </w:tc>
              <w:tc>
                <w:tcPr>
                  <w:tcW w:w="2462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AF797F" w:rsidRDefault="00AF797F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>Образец объявления</w:t>
                  </w:r>
                </w:p>
              </w:tc>
            </w:tr>
          </w:tbl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338" w:lineRule="exact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Дата</w:t>
            </w: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Раздел, тема           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324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338" w:lineRule="exact"/>
              <w:ind w:right="266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331" w:lineRule="exact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324" w:lineRule="exact"/>
              <w:ind w:right="27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324" w:lineRule="exact"/>
              <w:ind w:right="446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Методическое обеспечение</w:t>
            </w:r>
          </w:p>
        </w:tc>
      </w:tr>
      <w:tr w:rsidR="00AF797F" w:rsidTr="00AF797F">
        <w:trPr>
          <w:trHeight w:hRule="exact" w:val="784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66" w:lineRule="exact"/>
              <w:ind w:right="389" w:firstLine="4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66" w:lineRule="exact"/>
              <w:ind w:right="389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Четверть Повторение</w:t>
            </w:r>
          </w:p>
          <w:p w:rsidR="00AF797F" w:rsidRDefault="00AF797F">
            <w:pPr>
              <w:shd w:val="clear" w:color="auto" w:fill="FFFFFF"/>
              <w:spacing w:line="266" w:lineRule="exact"/>
              <w:ind w:right="389" w:firstLine="4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547" w:lineRule="exact"/>
              <w:ind w:right="3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(32)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3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1375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Предложение простое и сложное.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547" w:lineRule="exact"/>
              <w:ind w:left="151"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Отечество,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гражданин   Понятие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предложении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Внимание, 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</w:t>
            </w:r>
          </w:p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  наглядно - образное мышление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иллюстрацией учебника</w:t>
            </w:r>
          </w:p>
        </w:tc>
      </w:tr>
      <w:tr w:rsidR="00AF797F" w:rsidTr="00AF797F">
        <w:trPr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8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Подлежащее            и сказуемое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Внимание,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</w:t>
            </w:r>
          </w:p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  наглядно - образное мышление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Схемы предложений</w:t>
            </w:r>
          </w:p>
        </w:tc>
      </w:tr>
      <w:tr w:rsidR="00AF797F" w:rsidTr="00AF797F">
        <w:trPr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Аэродром</w:t>
            </w:r>
          </w:p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 общего слова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Внимание,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зрительное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восприятие,   наглядно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образное мышление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Таблицы, схемы</w:t>
            </w:r>
          </w:p>
        </w:tc>
      </w:tr>
      <w:tr w:rsidR="00AF797F" w:rsidTr="00AF797F">
        <w:trPr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однородных членов в предложении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 Знаки препинания при обращении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фонематический слух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                      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амматическими заданиями              по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trHeight w:hRule="exact" w:val="1109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Использование обращений в предложениях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Части      слова,     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- образное мышление, внимание, речь,         расширение словаря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AF797F" w:rsidTr="00AF797F">
        <w:trPr>
          <w:trHeight w:hRule="exact" w:val="72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Предложения. Закрепление знаний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495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Проверочная работа</w:t>
            </w:r>
          </w:p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Работа над ошибками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615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Работа над ошибками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val="615"/>
        </w:trPr>
        <w:tc>
          <w:tcPr>
            <w:tcW w:w="15840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Состав слова. Текст</w:t>
            </w:r>
          </w:p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615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Корень. Однокоренные слова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Приставка, суффикс, окончание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Демократия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гласи.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Звуковое   восприятие,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AF797F" w:rsidTr="00AF797F">
        <w:trPr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Разбор слова по составу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глух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Звуковое   восприятие,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внимание,         мелкая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моторика,            речь,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фонематический слух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835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Проверка орфограмм в корне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Звуковое   восприятие,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внимание,         мелкая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моторика, речь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Таблица, карточки</w:t>
            </w:r>
          </w:p>
        </w:tc>
      </w:tr>
      <w:tr w:rsidR="00AF797F" w:rsidTr="00AF797F">
        <w:trPr>
          <w:trHeight w:hRule="exact" w:val="850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орфограмм в корне и их проверка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4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Различие   приставки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предлога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зрительная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память,              мелкая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моторика, речь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                в учебнике.</w:t>
            </w:r>
          </w:p>
        </w:tc>
      </w:tr>
      <w:tr w:rsidR="00AF797F" w:rsidTr="00AF797F">
        <w:trPr>
          <w:trHeight w:hRule="exact" w:val="850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7" w:righ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14" w:righ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зрительная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память,              мелкая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моторика, речь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4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850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 в корне и в приставке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7" w:righ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14" w:righ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зрительная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память,              мелкая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моторика, речь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4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trHeight w:hRule="exact" w:val="850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Составление плана текста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7" w:righ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14" w:righ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зрительная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память,              мелкая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моторика, речь</w:t>
            </w:r>
          </w:p>
        </w:tc>
        <w:tc>
          <w:tcPr>
            <w:tcW w:w="2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43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hRule="exact" w:val="1390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с соединительными гласными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475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Электростанция, типография, телеграф Образование сложных слов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65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Схемы,        предмет, картинки</w:t>
            </w:r>
          </w:p>
        </w:tc>
      </w:tr>
      <w:tr w:rsidR="00AF797F" w:rsidTr="00AF797F">
        <w:trPr>
          <w:gridAfter w:val="3"/>
          <w:wAfter w:w="24" w:type="dxa"/>
          <w:trHeight w:hRule="exact" w:val="1390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без соединительной гласной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3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475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квалификация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Наглядно - образное мышление,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6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hRule="exact" w:val="1337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 с соединительными гласными и без них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Выработка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Понятие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«биография»,   этапы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человека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                  -</w:t>
            </w:r>
          </w:p>
          <w:p w:rsidR="00AF797F" w:rsidRDefault="00AF797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действенное</w:t>
            </w:r>
          </w:p>
          <w:p w:rsidR="00AF797F" w:rsidRDefault="00AF797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</w:t>
            </w:r>
          </w:p>
        </w:tc>
      </w:tr>
      <w:tr w:rsidR="00AF797F" w:rsidTr="00AF797F">
        <w:trPr>
          <w:gridAfter w:val="3"/>
          <w:wAfter w:w="24" w:type="dxa"/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 слова. Закрепление знаний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1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фонематический слух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                       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амматическими заданиями              по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gridAfter w:val="3"/>
          <w:wAfter w:w="24" w:type="dxa"/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над ошибками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left="7" w:right="14" w:hanging="7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val="1109"/>
        </w:trPr>
        <w:tc>
          <w:tcPr>
            <w:tcW w:w="1581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ind w:right="10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Части речи. Текст</w:t>
            </w:r>
          </w:p>
        </w:tc>
      </w:tr>
      <w:tr w:rsidR="00AF797F" w:rsidTr="00AF797F">
        <w:trPr>
          <w:gridAfter w:val="3"/>
          <w:wAfter w:w="24" w:type="dxa"/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Различение частей речи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814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Им. Существительное.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существительных в речи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Повторение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Наглядно - образное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мышление,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8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учебника</w:t>
            </w:r>
          </w:p>
        </w:tc>
      </w:tr>
      <w:tr w:rsidR="00AF797F" w:rsidTr="00AF797F">
        <w:trPr>
          <w:gridAfter w:val="3"/>
          <w:wAfter w:w="24" w:type="dxa"/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Существительные близкие по значению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8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814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hRule="exact" w:val="835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Род, число, падеж существительных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     им.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сущ-х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шипящ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бразное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память, речь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AF797F" w:rsidTr="00AF797F">
        <w:trPr>
          <w:gridAfter w:val="3"/>
          <w:wAfter w:w="24" w:type="dxa"/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склонения им.  существительных 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Территория, национальность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Падежи, 1.2.3скл.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бразное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память, речь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Таблицы,    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раздат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AF797F" w:rsidTr="00AF797F">
        <w:trPr>
          <w:gridAfter w:val="3"/>
          <w:wAfter w:w="24" w:type="dxa"/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окончания существительных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left="14" w:right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Экскаватор,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элеватор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скалатор</w:t>
            </w:r>
            <w:proofErr w:type="spellEnd"/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hRule="exact" w:val="1123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существительных 1-го склонения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left="14" w:right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7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Постановка вопроса,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- образное мышление, словесно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логическая память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hRule="exact" w:val="1116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за 1 четверть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фонематический слух</w:t>
            </w: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                      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амматическими заданиями              по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gridAfter w:val="3"/>
          <w:wAfter w:w="24" w:type="dxa"/>
          <w:trHeight w:hRule="exact" w:val="288"/>
        </w:trPr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3"/>
          <w:wAfter w:w="24" w:type="dxa"/>
          <w:trHeight w:val="842"/>
        </w:trPr>
        <w:tc>
          <w:tcPr>
            <w:tcW w:w="1581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четверть Части речи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падежных окончаний им. сущ. во мн.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AF797F" w:rsidTr="00AF797F">
        <w:trPr>
          <w:gridAfter w:val="1"/>
          <w:wAfter w:w="10" w:type="dxa"/>
          <w:trHeight w:hRule="exact" w:val="110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существительных 2-го склонения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972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0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существительных 3-го склонения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972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0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существительных в единственном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наглядно   -   образное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мышление,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972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0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по падежам существительных во множественном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наглядно   -   образное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мышление,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972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0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падежных вопросов к существительным во множественном числе.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Фойе, кафе</w:t>
            </w:r>
          </w:p>
          <w:p w:rsidR="00AF797F" w:rsidRDefault="00AF79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        им.        сущ.,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наглядно   -   образное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мышление,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972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картинки</w:t>
            </w:r>
          </w:p>
        </w:tc>
      </w:tr>
      <w:tr w:rsidR="00AF797F" w:rsidTr="00AF797F">
        <w:trPr>
          <w:gridAfter w:val="1"/>
          <w:wAfter w:w="10" w:type="dxa"/>
          <w:trHeight w:hRule="exact" w:val="1666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падежные окончания существительных во множественном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Галантерея, кулинария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Слова - признаки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65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Предметные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сюжетн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артинки</w:t>
            </w:r>
            <w:proofErr w:type="spellEnd"/>
          </w:p>
        </w:tc>
      </w:tr>
      <w:tr w:rsidR="00AF797F" w:rsidTr="00AF797F">
        <w:trPr>
          <w:gridAfter w:val="1"/>
          <w:wAfter w:w="10" w:type="dxa"/>
          <w:trHeight w:hRule="exact" w:val="138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Правописание падежных окончаний существительных во множественном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прилагательных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          речь, память,    наглядно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ейственное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мышление,        мелкая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390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101" w:lineRule="exact"/>
              <w:ind w:right="439"/>
              <w:rPr>
                <w:rFonts w:ascii="Times New Roman" w:hAnsi="Times New Roman" w:cs="Times New Roman"/>
                <w:bCs/>
                <w:iCs/>
                <w:w w:val="7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w w:val="72"/>
                <w:sz w:val="24"/>
                <w:szCs w:val="24"/>
              </w:rPr>
              <w:t>3</w:t>
            </w:r>
          </w:p>
          <w:p w:rsidR="00AF797F" w:rsidRDefault="00AF797F">
            <w:pPr>
              <w:shd w:val="clear" w:color="auto" w:fill="FFFFFF"/>
              <w:spacing w:line="101" w:lineRule="exact"/>
              <w:ind w:right="4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w w:val="72"/>
                <w:sz w:val="24"/>
                <w:szCs w:val="24"/>
              </w:rPr>
              <w:t>40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Окончания родительного падежа существительных во множественном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left="7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Экспедиция,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континент   Род  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действенное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мышление,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картинки, карточки</w:t>
            </w:r>
          </w:p>
        </w:tc>
      </w:tr>
      <w:tr w:rsidR="00AF797F" w:rsidTr="00AF797F">
        <w:trPr>
          <w:gridAfter w:val="1"/>
          <w:wAfter w:w="10" w:type="dxa"/>
          <w:trHeight w:hRule="exact" w:val="1404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Склонение существительных. Закрепление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Связь     с  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сущ-ми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обознач-ми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принадлеж-ть</w:t>
            </w:r>
            <w:proofErr w:type="spellEnd"/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действенное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мышление,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38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Существительное. Закрепление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4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Искусство, фестиваль           Род, число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действенное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мышление,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моторика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Таблица склонения</w:t>
            </w:r>
          </w:p>
        </w:tc>
      </w:tr>
      <w:tr w:rsidR="00AF797F" w:rsidTr="00AF797F">
        <w:trPr>
          <w:gridAfter w:val="1"/>
          <w:wAfter w:w="10" w:type="dxa"/>
          <w:trHeight w:hRule="exact" w:val="760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  Проверочная работа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Работа над ошибками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14" w:right="22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935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Прилагательное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59" w:lineRule="exact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1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 Вопросы</w:t>
            </w:r>
          </w:p>
        </w:tc>
        <w:tc>
          <w:tcPr>
            <w:tcW w:w="2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104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Таблица склонения</w:t>
            </w: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Прилагательные, близкие по значению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прилагательных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мышление,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речь, моторика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Словосочетания с прилагательными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Обобщен.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систематиз</w:t>
            </w:r>
            <w:proofErr w:type="spellEnd"/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Радиоприёмник Безударные  гласные в окончаниях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мышление, моторика, внимание, речь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материал</w:t>
            </w: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число прилагательных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прилагательных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фонематический слух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                       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амматическими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заданиями              по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окончаний прилагательных по вопросам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прилагательным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Подбор примеров для подкрепления основной мысли текста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словосочетаний с прилагательными во множественном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во множественном числе по падежам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прилагательным во множественном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прилагательных во множественном числе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прилагательных. Закрепление знаний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Прилагательное. Закрепление знаний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Прилагательное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за 2-ую четверть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Словарный диктант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Итоговый урок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val="1123"/>
        </w:trPr>
        <w:tc>
          <w:tcPr>
            <w:tcW w:w="1580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81" w:lineRule="exact"/>
              <w:ind w:right="5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3-я четверть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41 час</w:t>
            </w:r>
          </w:p>
        </w:tc>
      </w:tr>
      <w:tr w:rsidR="00AF797F" w:rsidTr="00AF797F">
        <w:trPr>
          <w:gridAfter w:val="5"/>
          <w:wAfter w:w="39" w:type="dxa"/>
          <w:trHeight w:hRule="exact" w:val="1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местоимения. </w:t>
            </w:r>
          </w:p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 местоимений в речи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Квитанция        Связь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местоим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сущ-ми</w:t>
            </w:r>
            <w:proofErr w:type="spellEnd"/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AF797F" w:rsidTr="00AF797F">
        <w:trPr>
          <w:gridAfter w:val="5"/>
          <w:wAfter w:w="39" w:type="dxa"/>
          <w:trHeight w:hRule="exact" w:val="138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местоимений по лицам и числам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Пианино Падежи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AF797F" w:rsidTr="00AF797F">
        <w:trPr>
          <w:gridAfter w:val="5"/>
          <w:wAfter w:w="39" w:type="dxa"/>
          <w:trHeight w:hRule="exact" w:val="1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Склонение местоимений 1-го лица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Я-МЫ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Наблюдение за склонением местоимения 1 лица единственного числа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огическая      память, наглядно действенное мышление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 личных местоимений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1-го лица единственного числа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Регистратура,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пациент,   бюллетень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                   -действенное мышление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AF797F" w:rsidTr="00AF797F">
        <w:trPr>
          <w:gridAfter w:val="5"/>
          <w:wAfter w:w="39" w:type="dxa"/>
          <w:trHeight w:hRule="exact"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Наблюдение за склонением местоимения 1-го лица множественного числа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        речь, мелкая моторика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AF797F" w:rsidTr="00AF797F">
        <w:trPr>
          <w:gridAfter w:val="5"/>
          <w:wAfter w:w="39" w:type="dxa"/>
          <w:trHeight w:hRule="exact" w:val="5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1-го лица множественного числа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Внимание, мышление, фонематический слух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                      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грамматическими</w:t>
            </w:r>
            <w:proofErr w:type="gramEnd"/>
          </w:p>
        </w:tc>
      </w:tr>
      <w:tr w:rsidR="00AF797F" w:rsidTr="00AF797F">
        <w:trPr>
          <w:gridAfter w:val="2"/>
          <w:wAfter w:w="17" w:type="dxa"/>
          <w:trHeight w:hRule="exact" w:val="87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местоимений 1-го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единственного и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заданиями              по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gridAfter w:val="2"/>
          <w:wAfter w:w="17" w:type="dxa"/>
          <w:trHeight w:hRule="exact" w:val="98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Наблюдение за склонением местоимения 2 лица единственного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местоимений           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предлогами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 личных местоимений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2-го лица единственного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слов в предложении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</w:t>
            </w:r>
          </w:p>
          <w:p w:rsidR="00AF797F" w:rsidRDefault="00AF797F">
            <w:pPr>
              <w:shd w:val="clear" w:color="auto" w:fill="FFFFFF"/>
              <w:spacing w:line="274" w:lineRule="exact"/>
              <w:ind w:righ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действенное мышление, внимание, речь, моторика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AF797F" w:rsidTr="00AF797F">
        <w:trPr>
          <w:gridAfter w:val="2"/>
          <w:wAfter w:w="17" w:type="dxa"/>
          <w:trHeight w:hRule="exact" w:val="85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Наблюдение за склонением местоимения 2-го лица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Заявление,            его значение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действенное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</w:t>
            </w: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2-го лица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Повторени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030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учебника</w:t>
            </w: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местоимений 2-го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единственного и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Наблюдение за склонением местоимения 3 лица единственного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 личных местоимений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3-го лица единственного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Наблюдение за склонением местоимения 3-го лица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местоимения 3-го лица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местоимений 3-го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единственного и множественного числа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Местоимение. Закрепление знаний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Местоимение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над ошибками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Значение глагола в речи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близкие по значению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29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глаголами.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80" w:righ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2"/>
          <w:wAfter w:w="17" w:type="dxa"/>
          <w:trHeight w:hRule="exact" w:val="139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Операция, санаторий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AF797F" w:rsidTr="00AF797F">
        <w:trPr>
          <w:gridAfter w:val="2"/>
          <w:wAfter w:w="17" w:type="dxa"/>
          <w:trHeight w:hRule="exact" w:val="137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Изменение глаголов по временам и числам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AF797F" w:rsidTr="00AF797F">
        <w:trPr>
          <w:gridAfter w:val="2"/>
          <w:wAfter w:w="17" w:type="dxa"/>
          <w:trHeight w:hRule="exact" w:val="295"/>
        </w:trPr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глаголами 1-го лица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proofErr w:type="spellEnd"/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Внимание, словесно -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Род и число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сущ-х</w:t>
            </w:r>
            <w:proofErr w:type="spellEnd"/>
          </w:p>
        </w:tc>
        <w:tc>
          <w:tcPr>
            <w:tcW w:w="2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</w:t>
            </w: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глаголам 1-го лица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1-ом лице единственного и множественного числа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глаголами 2-го лица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глаголам 2-го лица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2 лица единственного числа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Дисциплина</w:t>
            </w:r>
          </w:p>
        </w:tc>
        <w:tc>
          <w:tcPr>
            <w:tcW w:w="25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во 2-ом лице единственного и множественного числа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38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Знакомство с глаголами 3-го лица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                    -действенное мышление</w:t>
            </w: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40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Постановка вопросов к глаголам 3-го лица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словесно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огическая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действенное мышление</w:t>
            </w: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за 3 четверть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кст                         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амматическими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заданиями               по вариантам и уровням</w:t>
            </w:r>
          </w:p>
        </w:tc>
      </w:tr>
      <w:tr w:rsidR="00AF797F" w:rsidTr="00AF797F">
        <w:trPr>
          <w:gridAfter w:val="1"/>
          <w:wAfter w:w="10" w:type="dxa"/>
          <w:trHeight w:hRule="exact" w:val="55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Употребление глаголов в 3-ем лице единственного и множественного числа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рактическое мышление,          речь, моторика</w:t>
            </w: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Таблицы, карточки</w:t>
            </w:r>
          </w:p>
        </w:tc>
      </w:tr>
      <w:tr w:rsidR="00AF797F" w:rsidTr="00AF797F">
        <w:trPr>
          <w:gridAfter w:val="1"/>
          <w:wAfter w:w="10" w:type="dxa"/>
          <w:trHeight w:hRule="exact" w:val="112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14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       в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глаголов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рактическое мышление,          речь, моторика</w:t>
            </w: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1"/>
          <w:wAfter w:w="10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14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  <w:p w:rsidR="00AF797F" w:rsidRDefault="00AF797F">
            <w:pPr>
              <w:shd w:val="clear" w:color="auto" w:fill="FFFFFF"/>
              <w:spacing w:line="266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Н.Ф.  гл.,  глаг.  3-го</w:t>
            </w:r>
          </w:p>
          <w:p w:rsidR="00AF797F" w:rsidRDefault="00AF797F">
            <w:pPr>
              <w:shd w:val="clear" w:color="auto" w:fill="FFFFFF"/>
              <w:spacing w:line="266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рактическое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мышление,           речь,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AF797F" w:rsidTr="00AF797F">
        <w:trPr>
          <w:gridAfter w:val="1"/>
          <w:wAfter w:w="10" w:type="dxa"/>
          <w:trHeight w:val="1116"/>
        </w:trPr>
        <w:tc>
          <w:tcPr>
            <w:tcW w:w="1583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4-ая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32 часа</w:t>
            </w:r>
          </w:p>
        </w:tc>
      </w:tr>
      <w:tr w:rsidR="00AF797F" w:rsidTr="00AF797F">
        <w:trPr>
          <w:gridAfter w:val="4"/>
          <w:wAfter w:w="32" w:type="dxa"/>
          <w:trHeight w:hRule="exact" w:val="1116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Правописание глаголов, которые заканчиваются на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и 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Промышленность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Ударн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  и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безударн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</w:t>
            </w:r>
            <w:proofErr w:type="spellEnd"/>
            <w:proofErr w:type="gramEnd"/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рактическое мышление,          речь, моторика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AF797F" w:rsidTr="00AF797F">
        <w:trPr>
          <w:gridAfter w:val="4"/>
          <w:wAfter w:w="32" w:type="dxa"/>
          <w:trHeight w:hRule="exact" w:val="1109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59" w:lineRule="exact"/>
              <w:ind w:left="7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Капитализм,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коловорот   Различие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 спряжением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Внимание, 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рактическое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мышление,           речь,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4"/>
          <w:wAfter w:w="32" w:type="dxa"/>
          <w:trHeight w:hRule="exact" w:val="1123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Закрепление знаний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Обобщен,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AF797F" w:rsidRDefault="00AF797F">
            <w:pPr>
              <w:shd w:val="clear" w:color="auto" w:fill="FFFFFF"/>
              <w:spacing w:line="266" w:lineRule="exact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систематиз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7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речь, мелкая моторика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4"/>
          <w:wAfter w:w="32" w:type="dxa"/>
          <w:trHeight w:hRule="exact" w:val="1116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                        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амматическими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заданиями              по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gridAfter w:val="4"/>
          <w:wAfter w:w="32" w:type="dxa"/>
          <w:trHeight w:hRule="exact" w:val="562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left="14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AF797F" w:rsidTr="00AF797F">
        <w:trPr>
          <w:gridAfter w:val="4"/>
          <w:wAfter w:w="32" w:type="dxa"/>
          <w:trHeight w:hRule="exact" w:val="1931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29" w:right="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ind w:left="29" w:right="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ind w:right="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Наречие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Наречие как часть речи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346" w:right="3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Сообщ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Назначение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деловых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деловых бумаг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действенное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мышление,       связная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письменная           речь Внимание, мышление,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речь, мелкая моторика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</w:t>
            </w:r>
          </w:p>
        </w:tc>
      </w:tr>
      <w:tr w:rsidR="00AF797F" w:rsidTr="00AF797F">
        <w:trPr>
          <w:gridAfter w:val="4"/>
          <w:wAfter w:w="32" w:type="dxa"/>
          <w:trHeight w:hRule="exact" w:val="840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Наречие – неизменяемая часть речи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Неожиданно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4"/>
          <w:wAfter w:w="32" w:type="dxa"/>
          <w:trHeight w:hRule="exact" w:val="851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наречий в речи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Устная речь,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Сюжетные картинки</w:t>
            </w:r>
          </w:p>
        </w:tc>
      </w:tr>
      <w:tr w:rsidR="00AF797F" w:rsidTr="00AF797F">
        <w:trPr>
          <w:gridAfter w:val="4"/>
          <w:wAfter w:w="32" w:type="dxa"/>
          <w:trHeight w:hRule="exact" w:val="1123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прилагательных</w:t>
            </w:r>
          </w:p>
        </w:tc>
        <w:tc>
          <w:tcPr>
            <w:tcW w:w="11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сказуемое,</w:t>
            </w:r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вгоростеп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       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66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речь, память, мышление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Схемы предложений</w:t>
            </w:r>
          </w:p>
        </w:tc>
      </w:tr>
      <w:tr w:rsidR="00AF797F" w:rsidTr="00AF797F">
        <w:trPr>
          <w:gridAfter w:val="5"/>
          <w:wAfter w:w="39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Наречия, противоположные и близкие по значению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Сообщ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</w:t>
            </w:r>
          </w:p>
          <w:p w:rsidR="00AF797F" w:rsidRDefault="00AF797F">
            <w:pPr>
              <w:shd w:val="clear" w:color="auto" w:fill="FFFFFF"/>
              <w:spacing w:line="274" w:lineRule="exact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слова,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они относятся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Память,   наглядно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ейственное мышление, моторика,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Таблица, схемы</w:t>
            </w:r>
          </w:p>
        </w:tc>
      </w:tr>
      <w:tr w:rsidR="00AF797F" w:rsidTr="00AF797F">
        <w:trPr>
          <w:gridAfter w:val="5"/>
          <w:wAfter w:w="39" w:type="dxa"/>
          <w:trHeight w:hRule="exact" w:val="83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Наречия, отвечающие на вопрос (как?)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Знаки препинания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Внимание, мышление. Письменная речь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67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Наречия, отвечающие на вопрос (где?)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Бандероль,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  <w:p w:rsidR="00AF797F" w:rsidRDefault="00AF79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      родным,</w:t>
            </w:r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Наглядно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ейственное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мышление,      связная выразительная    речь,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моторика, построение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Таблица, схема</w:t>
            </w: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Наречия, отвечающие на вопрос (когда?)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Внимание,   словесная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память,            связная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речь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Текст, план текста</w:t>
            </w:r>
          </w:p>
        </w:tc>
      </w:tr>
      <w:tr w:rsidR="00AF797F" w:rsidTr="00AF797F">
        <w:trPr>
          <w:gridAfter w:val="5"/>
          <w:wAfter w:w="39" w:type="dxa"/>
          <w:trHeight w:hRule="exact" w:val="1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Наречия, отвечающие на вопрос (куда?) (откуда?)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</w:t>
            </w:r>
          </w:p>
          <w:p w:rsidR="00AF797F" w:rsidRDefault="00AF797F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Отличие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</w:t>
            </w:r>
            <w:proofErr w:type="gramEnd"/>
          </w:p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Память,    наглядно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ейственное мышление, моторика, речь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Таблица, схемы</w:t>
            </w:r>
          </w:p>
        </w:tc>
      </w:tr>
      <w:tr w:rsidR="00AF797F" w:rsidTr="00AF797F">
        <w:trPr>
          <w:gridAfter w:val="5"/>
          <w:wAfter w:w="39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наречиям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Почтамт Связь</w:t>
            </w:r>
          </w:p>
          <w:p w:rsidR="00AF797F" w:rsidRDefault="00AF797F">
            <w:pPr>
              <w:shd w:val="clear" w:color="auto" w:fill="FFFFFF"/>
              <w:spacing w:line="274" w:lineRule="exact"/>
              <w:ind w:right="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основ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Память,   наглядно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ейственное мышление, моторика, речь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Схемы, таблицы</w:t>
            </w: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Подбор наречий с опорой на вопросы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Обобщ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.    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системат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proofErr w:type="spellEnd"/>
          </w:p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Словарные слова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Внимание,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Упражн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., карточки</w:t>
            </w: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Наречие. Закрепление знаний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770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81" w:lineRule="exact"/>
              <w:ind w:left="7"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Внимание,       память,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кст                        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амматическими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заданиями              по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вариантам и уровням</w:t>
            </w:r>
          </w:p>
        </w:tc>
      </w:tr>
      <w:tr w:rsidR="00AF797F" w:rsidTr="00AF797F">
        <w:trPr>
          <w:gridAfter w:val="5"/>
          <w:wAfter w:w="39" w:type="dxa"/>
          <w:trHeight w:hRule="exact" w:val="56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22" w:righ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Простое предложение с однородными членами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Назначение  деловой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бумаги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spacing w:line="274" w:lineRule="exact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Наглядно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ейственное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мышление, внимание,</w:t>
            </w: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Образец объявления</w:t>
            </w: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Распространение предложений однородными  членами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Сложное предложение без союзов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117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Сложное предложение с союзами  и, а, но.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Составление сложных предложений с союзами и, а, но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Сравнение простых и сложных предложений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Распространение простых и сложных предложений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Закрепление по теме: Предложение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val="588"/>
        </w:trPr>
        <w:tc>
          <w:tcPr>
            <w:tcW w:w="1580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Повторение</w:t>
            </w: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 слова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Имя существительное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Имя прилагательное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Контрольный диктант за год</w:t>
            </w:r>
          </w:p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 над ошибками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Повторение: местоимение, глагол, наречие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  <w:tr w:rsidR="00AF797F" w:rsidTr="00AF797F">
        <w:trPr>
          <w:gridAfter w:val="5"/>
          <w:wAfter w:w="39" w:type="dxa"/>
          <w:trHeight w:hRule="exact" w:val="84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1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</w:pPr>
            <w:r>
              <w:t>Итого: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  <w:r>
              <w:rPr>
                <w:rFonts w:cs="Times New Roman"/>
              </w:rPr>
              <w:t>136 часов</w:t>
            </w:r>
          </w:p>
        </w:tc>
        <w:tc>
          <w:tcPr>
            <w:tcW w:w="1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F" w:rsidRDefault="00AF797F">
            <w:pPr>
              <w:shd w:val="clear" w:color="auto" w:fill="FFFFFF"/>
            </w:pP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F" w:rsidRDefault="00AF797F">
            <w:pPr>
              <w:rPr>
                <w:rFonts w:cs="Times New Roman"/>
              </w:rPr>
            </w:pPr>
          </w:p>
        </w:tc>
      </w:tr>
    </w:tbl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 учебного предмета    9 класс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Простое предложение. Простое предложение с однородными членами. Обращение.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 с союзами и, а, но, со словами который, когда, где, что, чтобы, потому что.</w:t>
      </w:r>
      <w:proofErr w:type="gramEnd"/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Звуки и буквы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Звуки гласные и согласные. Согласные твердые и мягкие, звонкие и глухие. Гласные ударные и безударные. Обозначение мягкости согласных буквой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Обозначение звонких и глухих согласных на письме. Буквы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,ё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,ю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в начале слова. Разделительные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знаки. Количество звуков и бу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Слово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 слова.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Разбор слов по составу. Единообразное написание ударных и безударных гласных, звонких и глухих согласных в корнях слов. Единообразное написание ряда приставок на согласную вне зависимости от произношения.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приставок, меняющих конечную согласную, в зависимости от произношения: без (бе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воз- (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-), из (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-), раз- (рас-).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слова. Образование сложных слов с помощью соединительных гласных и без соединительных гласных. Сложносокращенные слова.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существительное.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существительного в речи. Основные грамматические категории имени существительного. Правописание падежных окончаний  имен существительных. Несклоняемые имена существительные.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прилагательное.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прилагательного в речи. Согласование имени прилагательного с именем существительным. Правописание падежных окончаний имен прилагательных.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Личные местоимения.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личных местоимений в речи. Правописание личных местоимений.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Глагол.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глагола в речи. Неопределенная форма глагола. Спряжение глаголов. Повелительная форма глагола. Правописание глаголов повелительной формы единственного и множественного числа. Частица не с глаголами.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числительное.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Понятие об имени числительном. Числительные количественные и порядковые. Правописание числительных от 5 до 20; 30; от 50 до 80 и от 500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900; 4; 200; 300;400; 40; 90; 100.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Наречие.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Понятие о наречии. Наречия, обозначающие время, место, способ действия. Правописание наречий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конце.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Части речи.</w:t>
      </w: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Существительное, глагол, прилагательное, числительное, наречие, предлог. Употребление в речи.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Простое предложение. Главные и второстепенные члены предложения, предложения распространенные и нераспространенные, с однородными членами, обращение.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Сложное предложение. </w:t>
      </w:r>
      <w:proofErr w:type="gram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с союзами и, а, и без союзов, предложения со словами который, когда, где, что, чтобы, потому что.</w:t>
      </w:r>
      <w:proofErr w:type="gramEnd"/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простых и сложных предложений. Постановка знаков препинания в предложениях.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речь (после слов автора). Кавычки при прямой речи и двоеточие перед ней; большая буква в прямой речи.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письмо: стандартные деловые бумаги, связанные с поступлением на работу на конкретное предприятие; автобиография, доверенность, расписка.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837C29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37C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837C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пройденного</w:t>
      </w:r>
      <w:proofErr w:type="gramEnd"/>
      <w:r w:rsidRPr="00837C2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за год.</w:t>
      </w:r>
    </w:p>
    <w:p w:rsidR="00837C29" w:rsidRPr="00837C29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 учащихся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0D3AD6" w:rsidRPr="000D3AD6" w:rsidRDefault="000D3AD6" w:rsidP="000D3AD6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речи, использование их в речи;</w:t>
      </w:r>
    </w:p>
    <w:p w:rsidR="000D3AD6" w:rsidRPr="000D3AD6" w:rsidRDefault="000D3AD6" w:rsidP="000D3AD6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распространенные правила правописания слов.</w:t>
      </w:r>
    </w:p>
    <w:p w:rsidR="000D3AD6" w:rsidRPr="000D3AD6" w:rsidRDefault="000D3AD6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D3AD6" w:rsidRPr="000D3AD6" w:rsidRDefault="000D3AD6" w:rsidP="000D3AD6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небольшие по объему изложение  и сочинения творческого характера;</w:t>
      </w:r>
    </w:p>
    <w:p w:rsidR="000D3AD6" w:rsidRPr="000D3AD6" w:rsidRDefault="000D3AD6" w:rsidP="000D3AD6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все виды деловых бумаг;</w:t>
      </w:r>
    </w:p>
    <w:p w:rsidR="000D3AD6" w:rsidRDefault="000D3AD6" w:rsidP="000D3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-пользоваться школьным орфографическим словарем.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837C29" w:rsidRPr="000D3AD6" w:rsidRDefault="00837C29" w:rsidP="000D3A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37C29" w:rsidRDefault="000D3AD6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6E11" w:rsidRDefault="00AB6E11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D3AD6" w:rsidRPr="000D3AD6" w:rsidRDefault="000D3AD6" w:rsidP="000D3A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  <w:r w:rsidRPr="000D3A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 - 9 класс</w:t>
      </w:r>
    </w:p>
    <w:p w:rsidR="000D3AD6" w:rsidRPr="000D3AD6" w:rsidRDefault="000D3AD6" w:rsidP="000D3AD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</w:t>
      </w:r>
    </w:p>
    <w:tbl>
      <w:tblPr>
        <w:tblW w:w="123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1"/>
        <w:gridCol w:w="1183"/>
        <w:gridCol w:w="2509"/>
        <w:gridCol w:w="3098"/>
        <w:gridCol w:w="2363"/>
      </w:tblGrid>
      <w:tr w:rsidR="000D3AD6" w:rsidRPr="000D3AD6" w:rsidTr="00333A54">
        <w:trPr>
          <w:trHeight w:val="61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ind w:right="8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</w:tr>
      <w:tr w:rsidR="000D3AD6" w:rsidRPr="000D3AD6" w:rsidTr="00333A54">
        <w:trPr>
          <w:trHeight w:val="572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1.Повторение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ind w:left="32" w:hanging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предложение. Главные и второстепенные члены предложения. Предложения распространенные и нераспространенные предложения с однородными членами. Обращение, знаки препинания при обращении. Сложное предложение. Предложения с союзами и без союзов. Прямая речь. Знаки препинания при прямой речи.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предложения; роль главных членов предложения. Особенности однородных членов. Правила постановки знаков препинания при однородных членах, при обращении, в сложных предложениях с союзом и без союза, при оформлении прямой речи.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главные и второстепенные члены предложения. Определять однородные члены предложения,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указывать какими  частями речи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выражены. Указывать связь однородных членов предложения с относящимися к ним словами. Объяснять постановку знаков препинания. Находить в предложении слова-обращения; выделять их на письме; объяснять знаки препинания. Оформлять прямую речь при письме.</w:t>
            </w:r>
          </w:p>
        </w:tc>
      </w:tr>
      <w:tr w:rsidR="000D3AD6" w:rsidRPr="000D3AD6" w:rsidTr="00333A54">
        <w:trPr>
          <w:trHeight w:val="10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Звуки и буквы.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и согласные звуки. Твердые и мягкие согласные. Звонкие и глухие согласные. Ударные и безударные гласные. Разделительный мягкий и твердый знаки.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Алфавит. Группы гласных и согласных. Парные звонкие и глухие согласные. Непарные согласные. Правила написания мягкого и твердого знаков в словах. Правила правописания ударных и безударных </w:t>
            </w: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гласных, парных звонких и глухих согласных, непроизносимых согласных в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способы проверки слов.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Располагать слова в алфавитном порядке.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Проверять написание слов с парными звонкими и глухими согласными в корне;  распознавать в словах проверяемые </w:t>
            </w: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непроверяемые безударные гласные в корне и подбирать проверочные слова, сравнивать написание корня в проверочном и проверяемом словах.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Отличать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мягкий от разделительного твердого знака.</w:t>
            </w:r>
          </w:p>
        </w:tc>
      </w:tr>
      <w:tr w:rsidR="000D3AD6" w:rsidRPr="000D3AD6" w:rsidTr="00333A54">
        <w:trPr>
          <w:trHeight w:val="358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3.Состав слова. Текст.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Имя существительное.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имени существительного в речи. Грамматические признаки имени существительного. Склонение имени существительного. Ударные и безударные окончания. Морфологический разбор имени существительного. Существительные с шипящей на конце.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имени существительного в речи. Грамматические признаки. Три склонения имен существительных. Правило правописания имен существительных с шипящей на конце; правило правописания безударных падежных окончаний.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Относить слова определенной грамматической категории. Распознавать имена собственные и нарицательные, одушевленные и неодушевленные существительные. Определять склонение имен существительных. Применять правило правописания безударных падежных окончаний в единственном и множественном числе. Производить морфологический разбор имени существительного. </w:t>
            </w: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правописание существительных, оканчивающихся на шипящий.</w:t>
            </w:r>
          </w:p>
        </w:tc>
      </w:tr>
      <w:tr w:rsidR="000D3AD6" w:rsidRPr="000D3AD6" w:rsidTr="00333A54">
        <w:trPr>
          <w:trHeight w:val="10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Имя прилагательное.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прилагательного в речи. Связь имени прилагательного с именем существительным. Безударные окончания прилагательных. Правописание прилагательных на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-ЬЯ, -ЬЕ, -ЫЕ. Морфологический разбор имени прилагательного.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имени прилагательного. Правило правописание окончаний имен прилагательных.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слова определенной грамматической категории. Ставить вопросы к прилагательным; определять род, число, падеж существительных и связанных с ними прилагательных. Проверять безударные окончания прилагательных  способом постановки вопроса; выделять окончания прилагательных. Проводить морфологический разбор имени прилагательного.</w:t>
            </w:r>
          </w:p>
        </w:tc>
      </w:tr>
      <w:tr w:rsidR="000D3AD6" w:rsidRPr="000D3AD6" w:rsidTr="00333A54">
        <w:trPr>
          <w:trHeight w:val="7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Местоимение.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местоимение как часть речи. Лицо и число местоимений. Склонение. Личные местоимения с предлогами. Правописание местоимений 3 лица. Заметка-сочинение.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местоимения Лицо и число местоимений. Правописание личных местоимений 3 лица.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Употреблять личные местоимения; указывать лицо и число. Склонять личные местоимения; определять падеж. Применять правило правописания </w:t>
            </w: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личных местоимений с предлогами. Правильно строить предложения, осуществлять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письмом.</w:t>
            </w:r>
          </w:p>
        </w:tc>
      </w:tr>
      <w:tr w:rsidR="000D3AD6" w:rsidRPr="000D3AD6" w:rsidTr="00333A54">
        <w:trPr>
          <w:trHeight w:val="7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Глагол.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Различение глаголов по значению. Грамматические признаки глаголов. Род и число глаголов прошедшего времени. Правописание глаголов неопределенной формы на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Правописание частицы НЕ с глаголами. Изменение глагола по лицам и числам. Правописание глаголов 2 лица единственного числа. Спряжение глаголов. Правописание окончаний 1 и 2 спряжений. Правописание безударных окончаний. Повелительная форма глаголов. Правописание глаголов </w:t>
            </w: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повелительной формы. Мягкий знак в глаголах. Описание картины В.Поленова «Московский дворик». Сочинение-рассуждение.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признаки глагола. Род, число и лицо глаголов. Спряжение глаголов. Повелительная форма глаголов единственного и множественного числа. Правила правописания глаголов неопределенной формы; частица НЕ с глаголами. Правила правописания глаголов 1 и 2 спряжения. Правило правописания Ь в глаголах.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Относить слова к определенной грамматической категории. Указывать время глаголов. Определять число, лицо и род глаголов. Указывать спряжение глаголов. Выделять личные окончания глаголов. Объяснять правописание глаголов 2 лица единственного числа; применять правило при письме. Обосновывать написание НЕ с глаголами. Заменять глаголы повелительной формы единственного числа на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множественное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наоборот.</w:t>
            </w:r>
          </w:p>
        </w:tc>
      </w:tr>
      <w:tr w:rsidR="000D3AD6" w:rsidRPr="000D3AD6" w:rsidTr="00333A54">
        <w:trPr>
          <w:trHeight w:val="74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Наречие.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как часть речи. Наречия, обозначающие время, место, способ действия. Правописание наречий с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 на конце. Наречия в памятках по трудовому обучению.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наречия. Значение наречий. Правило правописания наречий с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 на конце.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слова к определенной грамматической категории. Находить в предложении наречия, ставить к ним вопросы от глаголов. Указывать значение наречий. Объяснять написание наречий с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 на конце. Восстанавливать последовательность операций при изготовлении изделия.</w:t>
            </w:r>
          </w:p>
        </w:tc>
      </w:tr>
      <w:tr w:rsidR="000D3AD6" w:rsidRPr="000D3AD6" w:rsidTr="00333A54">
        <w:trPr>
          <w:trHeight w:val="276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Имя числительное.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числительное как часть речи. Числительные количественные и порядковые. Правописание числительных от 5 до 20 и 30, от 50 до 80, от 500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900, </w:t>
            </w:r>
            <w:proofErr w:type="gramStart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</w:t>
            </w:r>
            <w:proofErr w:type="gramEnd"/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числительных 90, 200, 300, 400. Числа в деловых бумагах.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имени числительного. Правописание числительных. Правила написания чисел в доверенности, расписке, объявлении, телеграмме.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вопросы к числительным; определять количественные и порядковые числительные.  Правильно оформлять доверенность.</w:t>
            </w:r>
          </w:p>
        </w:tc>
      </w:tr>
      <w:tr w:rsidR="000D3AD6" w:rsidRPr="000D3AD6" w:rsidTr="00333A54">
        <w:trPr>
          <w:trHeight w:val="442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 Части речи.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Повторение.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Отличительные признаки прилагательного и порядкового числительного. Различение прилагательного и наречия. Различие имени существительного и местоимения.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Грамматические признаки частей речи.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AD6" w:rsidRPr="000D3AD6" w:rsidRDefault="000D3AD6" w:rsidP="000D3AD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3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части речи. Отличать имя прилагательное от порядкового числительного. Отличать прилагательное от наречия. Отличать имя существительное от местоимения.</w:t>
            </w:r>
          </w:p>
        </w:tc>
      </w:tr>
    </w:tbl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rFonts w:ascii="Times New Roman" w:hAnsi="Times New Roman" w:cs="Times New Roman"/>
          <w:b/>
          <w:sz w:val="24"/>
          <w:szCs w:val="24"/>
        </w:rPr>
      </w:pPr>
    </w:p>
    <w:p w:rsidR="00333A54" w:rsidRDefault="00333A54" w:rsidP="00333A54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планирование по русскому языку 9 класс 3 часа в неделю 102 часа</w:t>
      </w:r>
      <w:r>
        <w:rPr>
          <w:b/>
          <w:sz w:val="24"/>
          <w:szCs w:val="24"/>
        </w:rPr>
        <w:br/>
      </w:r>
    </w:p>
    <w:tbl>
      <w:tblPr>
        <w:tblStyle w:val="ab"/>
        <w:tblW w:w="0" w:type="auto"/>
        <w:tblLook w:val="04A0"/>
      </w:tblPr>
      <w:tblGrid>
        <w:gridCol w:w="1101"/>
        <w:gridCol w:w="987"/>
        <w:gridCol w:w="3753"/>
        <w:gridCol w:w="775"/>
        <w:gridCol w:w="1577"/>
        <w:gridCol w:w="2474"/>
        <w:gridCol w:w="2474"/>
        <w:gridCol w:w="2473"/>
      </w:tblGrid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Дата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Тема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час.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направленность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Методическое обеспечение 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(словарь)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1-ая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24час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Повторение.</w:t>
            </w:r>
            <w:r>
              <w:rPr>
                <w:rFonts w:ascii="Times New Roman" w:hAnsi="Times New Roman" w:cs="Times New Roman"/>
              </w:rPr>
              <w:br/>
              <w:t>Простые предложения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простом предложении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мелкая моторика, память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простых предложений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(Жестокость)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предложения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сложном предложении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мелкая моторика, память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сложных предложений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предложений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определять последовательность темы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развитие речи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простых предложений и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сложных предложений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предложений, используя союзы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развитие речи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сложных предложений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теме: «Повторение»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Состав слова. Текст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Корень и однокоренные слова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находить корень, подбирать однокоренные слова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восприятие, внимание, речь через подбор однокоренных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выделения корня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(конфликт)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слова с помощью суффиксов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однокоренных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и 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(владелец)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слов при помощи приставок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слова с помощью приставок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однокоренных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и 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 корне и приставке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находить безударные гласные в корне, звонкие и глухие согласные в корне и непроверяемые окончания в корне. Учиться определять тему текста и основную мысль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однокоренных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слова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распознавать сложные слова с соединительной гласной и без нее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сложных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(сбербанк)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Сложносокращенные слова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сложносокращенных слов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и зрительное восприятие, речь через подбор сложносокращенных слов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Состав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Закрепление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знаний</w:t>
            </w:r>
            <w:proofErr w:type="spellEnd"/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по теме: «Состав слова»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слух.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(автобиография)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 Текст</w:t>
            </w:r>
            <w:r>
              <w:rPr>
                <w:rFonts w:ascii="Times New Roman" w:hAnsi="Times New Roman" w:cs="Times New Roman"/>
              </w:rPr>
              <w:br/>
              <w:t>Существительное. Значение предметности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групп существительных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Существительные, близкие и противоположные по значению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словосочетаний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слух.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(Безопасность, население)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Существительные, обозначающие черты характера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Учиться видеть в человеке хорошие и плохие черты характера, учить давать характеристику человеку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наглядно-действенное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составления характеристики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(Независимость)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существительных для </w:t>
            </w:r>
            <w:r>
              <w:rPr>
                <w:rFonts w:ascii="Times New Roman" w:hAnsi="Times New Roman" w:cs="Times New Roman"/>
              </w:rPr>
              <w:lastRenderedPageBreak/>
              <w:t>сравнения одного предмета с другим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предметов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выделять </w:t>
            </w:r>
            <w:proofErr w:type="spellStart"/>
            <w:r>
              <w:rPr>
                <w:rFonts w:ascii="Times New Roman" w:hAnsi="Times New Roman" w:cs="Times New Roman"/>
              </w:rPr>
              <w:t>основныечасти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 красной строкой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Письменная речь через </w:t>
            </w:r>
            <w:r>
              <w:rPr>
                <w:rFonts w:ascii="Times New Roman" w:hAnsi="Times New Roman" w:cs="Times New Roman"/>
              </w:rPr>
              <w:lastRenderedPageBreak/>
              <w:t>составление ответов на вопросы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1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существительных в единственном и множественном числе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Образовывать существительные множественного числа от существительных единственного числа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Звуковое и зрительное восприятие через образование сущ. </w:t>
            </w:r>
            <w:proofErr w:type="spellStart"/>
            <w:r>
              <w:rPr>
                <w:rFonts w:ascii="Times New Roman" w:hAnsi="Times New Roman" w:cs="Times New Roman"/>
              </w:rPr>
              <w:t>Множ</w:t>
            </w:r>
            <w:proofErr w:type="spellEnd"/>
            <w:r>
              <w:rPr>
                <w:rFonts w:ascii="Times New Roman" w:hAnsi="Times New Roman" w:cs="Times New Roman"/>
              </w:rPr>
              <w:t>. числа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(Авторитет)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окончаний существительных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Опираясь на план уметь определить тему текста и основную мысль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текста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несклоняемыми существительными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несклоняемыми  существительными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Картинки</w:t>
            </w:r>
            <w:r>
              <w:rPr>
                <w:rFonts w:ascii="Times New Roman" w:hAnsi="Times New Roman" w:cs="Times New Roman"/>
              </w:rPr>
              <w:br/>
              <w:t>(Кафтан, Сюртук, пальто)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2-ая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24час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Сочетание прилагательных с несклоняемыми существительными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словосочетания с </w:t>
            </w:r>
            <w:proofErr w:type="gramStart"/>
            <w:r>
              <w:rPr>
                <w:rFonts w:ascii="Times New Roman" w:hAnsi="Times New Roman" w:cs="Times New Roman"/>
              </w:rPr>
              <w:t>несклоняемыми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существ., правильно определяя род и число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словосочетаний с несклоняемыми существительными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(колибри, кафе)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глаголов в прошедшем времени с несклоняемыми существительными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Существительное. Закрепление знаний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по плану. Выделение основной мысли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работу над составлением текст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теме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  <w:r>
              <w:rPr>
                <w:rFonts w:ascii="Times New Roman" w:hAnsi="Times New Roman" w:cs="Times New Roman"/>
              </w:rPr>
              <w:br/>
              <w:t>Значение признака предмета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прилагательных в речи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через составление предложений с </w:t>
            </w:r>
            <w:r>
              <w:rPr>
                <w:rFonts w:ascii="Times New Roman" w:hAnsi="Times New Roman" w:cs="Times New Roman"/>
              </w:rPr>
              <w:lastRenderedPageBreak/>
              <w:t>использованием имен прилагательных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(Ветеран, мужество)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прилагательных в прямом и переносном смысле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прилагательных в прямом и переносном значении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употреблением прилагательных в прямом и переносном значении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прилагательных с существительными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прилагательными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Звуковое и зрительное восприятие через образование </w:t>
            </w:r>
            <w:proofErr w:type="spellStart"/>
            <w:r>
              <w:rPr>
                <w:rFonts w:ascii="Times New Roman" w:hAnsi="Times New Roman" w:cs="Times New Roman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</w:rPr>
              <w:t>. от существительных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(результат)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падежных окончаний прилагательных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Прилагательные на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й-,ье</w:t>
            </w:r>
            <w:proofErr w:type="spellEnd"/>
            <w:r>
              <w:rPr>
                <w:rFonts w:ascii="Times New Roman" w:hAnsi="Times New Roman" w:cs="Times New Roman"/>
              </w:rPr>
              <w:t>-, -</w:t>
            </w:r>
            <w:proofErr w:type="spellStart"/>
            <w:r>
              <w:rPr>
                <w:rFonts w:ascii="Times New Roman" w:hAnsi="Times New Roman" w:cs="Times New Roman"/>
              </w:rPr>
              <w:t>ья</w:t>
            </w:r>
            <w:proofErr w:type="spellEnd"/>
            <w:r>
              <w:rPr>
                <w:rFonts w:ascii="Times New Roman" w:hAnsi="Times New Roman" w:cs="Times New Roman"/>
              </w:rPr>
              <w:t>-, -</w:t>
            </w:r>
            <w:proofErr w:type="spellStart"/>
            <w:r>
              <w:rPr>
                <w:rFonts w:ascii="Times New Roman" w:hAnsi="Times New Roman" w:cs="Times New Roman"/>
              </w:rPr>
              <w:t>ьи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из 2х существительных сочетание прилагательного и существительного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через сочетание прилагательного и существительного 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 в мужском и среднем роде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Склонение прилагательных в женском роде на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gramEnd"/>
            <w:r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словосочетаний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Иллюстрация и таблицы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Склонение прилагательных во множественном числе на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gramEnd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темы. Склонение прилагательных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прилагательных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знаний. Прилагательное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 по картине П.А. Федотова «Сватовство майора» по данному плану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lastRenderedPageBreak/>
              <w:t>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</w:rPr>
              <w:lastRenderedPageBreak/>
              <w:t xml:space="preserve">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памятки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Местоимение. Значение местоимений в речи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местоимений по смыслу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местоимений в тексте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в тексте существительных местоимениями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2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 и число местоимений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 с данными словосочетаниями на тему: « Дружба с животными»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данными словосочетаниями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(традиции)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местоимений. Изменение местоимений по падежам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местоимений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обсуждение письма П.Вяземского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местоимений с предлогами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Местоимения с предлогами всегда пишутся отдельно 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диалог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(компьютер)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3-ья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час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местоимений 3 лица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Местоимение. Закрепление знаний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письма бабушке, используя общепринятую форму письма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письма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Глагол. Значение действия глагола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групп глаголов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близкие и противоположные по значению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словосочетаний с глаголами близкими и противоположными по значению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составление предложений с данными словосочетаниями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глаголов для выражения сравнения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предметов по их действиям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глаголов в прямом и переносном значении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картине В.Д. Поленова «Московский дворик»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связной устной и письменной речью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глаголов со значением отрицания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пословицами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пословиц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глаголов в неопределенной форме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пересказа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связной устной и письменной речью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 в неопределенной форме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глаголов по лицам и числам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на сделанную запись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связной устной и письменной </w:t>
            </w:r>
            <w:r>
              <w:rPr>
                <w:rFonts w:ascii="Times New Roman" w:hAnsi="Times New Roman" w:cs="Times New Roman"/>
              </w:rPr>
              <w:lastRenderedPageBreak/>
              <w:t>речью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формы лица и числа глаголов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 2-го лица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диалог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(свидетельство)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повелительной формой глагола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в тексте глаголы повелительной формы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 в повелительной форме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комбирирован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Опираясь на текст составить и написать памятку, как принимать гостей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в речи глаголов в повелительной форме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комбирирован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диалога, опираясь на вопросы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через диалог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глаголов. Закрепление знаний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биографии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(отдых, автобиография)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  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Наречие, как часть речи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текст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наглядно-образное мышление через составление </w:t>
            </w:r>
            <w:r>
              <w:rPr>
                <w:rFonts w:ascii="Times New Roman" w:hAnsi="Times New Roman" w:cs="Times New Roman"/>
              </w:rPr>
              <w:lastRenderedPageBreak/>
              <w:t>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Наречия противоположные и близкие по смыслу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3-ью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наречий с глаголами, обозначающими речевую деятельность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(вежливость)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сочетаний наречий с глаголами в </w:t>
            </w:r>
            <w:proofErr w:type="gramStart"/>
            <w:r>
              <w:rPr>
                <w:rFonts w:ascii="Times New Roman" w:hAnsi="Times New Roman" w:cs="Times New Roman"/>
              </w:rPr>
              <w:t>прямом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переносных значениях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наречий. Наблюдение за правописанием наречий с гласными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 на конце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наречий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наречий с гласными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 на конце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однокоренных наречий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Четвертая четверть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часа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наречий и прилагательных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различать наречия и </w:t>
            </w:r>
            <w:r>
              <w:rPr>
                <w:rFonts w:ascii="Times New Roman" w:hAnsi="Times New Roman" w:cs="Times New Roman"/>
              </w:rPr>
              <w:lastRenderedPageBreak/>
              <w:t>прилагательные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Внимание, словесно-логическая память, </w:t>
            </w:r>
            <w:r>
              <w:rPr>
                <w:rFonts w:ascii="Times New Roman" w:hAnsi="Times New Roman" w:cs="Times New Roman"/>
              </w:rPr>
              <w:lastRenderedPageBreak/>
              <w:t>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Наречие. Закрепление знаний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связного рассказа по картине В.Г. Перова «Приезд гувернантки в купеческий дом» по данному плану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по теме: «Наречие»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Числительное, как часть речи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Повторение сказок, где встречаются числительные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связного рассказа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и составные числительные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диалога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диалога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Словосочетания с числительными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словосочетаний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словосочетаний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числительных</w:t>
            </w:r>
            <w:r>
              <w:rPr>
                <w:rFonts w:ascii="Times New Roman" w:hAnsi="Times New Roman" w:cs="Times New Roman"/>
              </w:rPr>
              <w:br/>
              <w:t>Правописание числительных от 5 до 20 и 30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словосочетания указывают на точное количество, а какие на приблизительное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числительных от 50 до 80; от 500 до 900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Внимание, словесно-логическая память, наглядно-образное мышление через </w:t>
            </w:r>
            <w:r>
              <w:rPr>
                <w:rFonts w:ascii="Times New Roman" w:hAnsi="Times New Roman" w:cs="Times New Roman"/>
              </w:rPr>
              <w:lastRenderedPageBreak/>
              <w:t>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числительных с Ь (мягким знаком) на конце и в середине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словосочетаний с числительными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числительных 90, 200, 300, 400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основной мысли в тексте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</w:t>
            </w: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Числительное. Закрепление знаний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Деловые бумаги. Доверенность - составление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Речь, звуковое восприятие, фонематический слух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Предложения. Простые и сложные предложения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Различие простого предложения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сложного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словесно-логическая память, наглядно-образное мышление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Иждивенец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простых и сложных предложениях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в предложениях главных членов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Наглядно-образное мышление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предложения с союзами что, чтобы, потому что, когда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предложения с союзом что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за год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Коррекция волевых усилий при выполнении </w:t>
            </w:r>
            <w:proofErr w:type="spellStart"/>
            <w:r>
              <w:rPr>
                <w:rFonts w:ascii="Times New Roman" w:hAnsi="Times New Roman" w:cs="Times New Roman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</w:rPr>
              <w:t>. работы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устной и письменной речи через </w:t>
            </w:r>
            <w:r>
              <w:rPr>
                <w:rFonts w:ascii="Times New Roman" w:hAnsi="Times New Roman" w:cs="Times New Roman"/>
              </w:rPr>
              <w:lastRenderedPageBreak/>
              <w:t>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Сложные предложения с союзами что, чтобы, потому что, когда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</w:t>
            </w: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и письменной речи через составление предложений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  <w:tr w:rsidR="00333A54" w:rsidTr="00333A5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    102 часа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3A54" w:rsidRDefault="00333A54">
            <w:pPr>
              <w:rPr>
                <w:rFonts w:ascii="Times New Roman" w:hAnsi="Times New Roman" w:cs="Times New Roman"/>
              </w:rPr>
            </w:pPr>
          </w:p>
        </w:tc>
      </w:tr>
    </w:tbl>
    <w:p w:rsidR="00333A54" w:rsidRDefault="00333A54" w:rsidP="00333A54">
      <w:pPr>
        <w:rPr>
          <w:rFonts w:ascii="Times New Roman" w:hAnsi="Times New Roman" w:cs="Times New Roman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3A54" w:rsidRDefault="00333A54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333A54" w:rsidSect="00A67CC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D3AD6" w:rsidRPr="000D3AD6" w:rsidRDefault="000D3AD6" w:rsidP="00333A54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Учебно-методическое и материально-техническое обеспечение</w:t>
      </w:r>
    </w:p>
    <w:p w:rsidR="000D3AD6" w:rsidRPr="000D3AD6" w:rsidRDefault="000D3AD6" w:rsidP="000D3AD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диктантов и изложений 5-9 классы: коррекционное обучение. </w:t>
      </w:r>
      <w:proofErr w:type="spellStart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Т.П.Шабалкова</w:t>
      </w:r>
      <w:proofErr w:type="spellEnd"/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«Учитель», 2007.</w:t>
      </w:r>
    </w:p>
    <w:p w:rsidR="000D3AD6" w:rsidRPr="000D3AD6" w:rsidRDefault="000D3AD6" w:rsidP="000D3AD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коррекционно-развивающие задания и упражнения. Е.П.Плешакова. – Волгоград: «Учитель», 2007.</w:t>
      </w:r>
    </w:p>
    <w:p w:rsidR="000D3AD6" w:rsidRPr="000D3AD6" w:rsidRDefault="000D3AD6" w:rsidP="000D3AD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чтение. 5-7 классы: речевые разминки, зрительные диктанты, игровые упражнения. М.Е.Прокопенко. – Волгоград: «Учитель», 2009.</w:t>
      </w:r>
    </w:p>
    <w:p w:rsidR="000D3AD6" w:rsidRPr="000D3AD6" w:rsidRDefault="000D3AD6" w:rsidP="000D3AD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письма на уроках. Практические и тренировочные задания и упражнения Л.В.Зубарева - Волгоград: «Учитель», 2007</w:t>
      </w:r>
    </w:p>
    <w:p w:rsidR="000D3AD6" w:rsidRPr="00677289" w:rsidRDefault="000D3AD6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0D3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Словари.</w:t>
      </w:r>
      <w:r w:rsidR="00295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52A9" w:rsidRDefault="00677289" w:rsidP="009452A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тетради по русскому языку 5-9 класс.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Н.Г.Галунчикова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Э.В.Якубовская.</w:t>
      </w:r>
    </w:p>
    <w:p w:rsidR="00677289" w:rsidRPr="009452A9" w:rsidRDefault="00677289" w:rsidP="009452A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4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таблицы.</w:t>
      </w:r>
    </w:p>
    <w:p w:rsidR="009452A9" w:rsidRPr="00677289" w:rsidRDefault="009452A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>Занятия по развитию речи</w:t>
      </w:r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 сочинений по пословицам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В.А.Крутецкая</w:t>
      </w:r>
      <w:proofErr w:type="spellEnd"/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фонетика. Г.Е.Акулова</w:t>
      </w:r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Речевые уроки.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Т.А.Ладыженская</w:t>
      </w:r>
      <w:proofErr w:type="spellEnd"/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Играем на уроках русского языка. </w:t>
      </w:r>
      <w:r w:rsidR="0094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П.М.Баев</w:t>
      </w:r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написанию сочинений.</w:t>
      </w:r>
      <w:r w:rsidR="0094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Л.А.Мамонова</w:t>
      </w:r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ставить знаки препинания</w:t>
      </w:r>
      <w:r w:rsidR="0094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С.М.Чугунова</w:t>
      </w:r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по русскому языку для тематического и итогового контроля.</w:t>
      </w:r>
      <w:r w:rsidR="00945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О.Д.Ушакова</w:t>
      </w:r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существительное.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Г.П.Шалаева</w:t>
      </w:r>
      <w:proofErr w:type="spellEnd"/>
    </w:p>
    <w:p w:rsidR="00677289" w:rsidRPr="00677289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прилагательное. Г.П.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Шалаева</w:t>
      </w:r>
      <w:proofErr w:type="spellEnd"/>
    </w:p>
    <w:p w:rsidR="00677289" w:rsidRPr="000D3AD6" w:rsidRDefault="00677289" w:rsidP="000D3AD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глагол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Г.П.Шалаева</w:t>
      </w:r>
      <w:proofErr w:type="spellEnd"/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C29" w:rsidRDefault="00837C29" w:rsidP="000D3A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837C29" w:rsidSect="00333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37" w:rsidRDefault="00180637" w:rsidP="00A806AC">
      <w:pPr>
        <w:spacing w:after="0" w:line="240" w:lineRule="auto"/>
      </w:pPr>
      <w:r>
        <w:separator/>
      </w:r>
    </w:p>
  </w:endnote>
  <w:endnote w:type="continuationSeparator" w:id="0">
    <w:p w:rsidR="00180637" w:rsidRDefault="00180637" w:rsidP="00A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37" w:rsidRDefault="00180637" w:rsidP="00A806AC">
      <w:pPr>
        <w:spacing w:after="0" w:line="240" w:lineRule="auto"/>
      </w:pPr>
      <w:r>
        <w:separator/>
      </w:r>
    </w:p>
  </w:footnote>
  <w:footnote w:type="continuationSeparator" w:id="0">
    <w:p w:rsidR="00180637" w:rsidRDefault="00180637" w:rsidP="00A8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D72"/>
    <w:multiLevelType w:val="multilevel"/>
    <w:tmpl w:val="994C6F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766A2"/>
    <w:multiLevelType w:val="multilevel"/>
    <w:tmpl w:val="2CEE3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521B4"/>
    <w:multiLevelType w:val="multilevel"/>
    <w:tmpl w:val="82B03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177C9"/>
    <w:multiLevelType w:val="multilevel"/>
    <w:tmpl w:val="6A7A61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B1577E"/>
    <w:multiLevelType w:val="multilevel"/>
    <w:tmpl w:val="A320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11E6C"/>
    <w:multiLevelType w:val="multilevel"/>
    <w:tmpl w:val="AF5042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87025"/>
    <w:multiLevelType w:val="multilevel"/>
    <w:tmpl w:val="F2C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42735C"/>
    <w:multiLevelType w:val="multilevel"/>
    <w:tmpl w:val="BCE41DA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4B78CB"/>
    <w:multiLevelType w:val="multilevel"/>
    <w:tmpl w:val="B12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960752"/>
    <w:multiLevelType w:val="multilevel"/>
    <w:tmpl w:val="1464AF9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784EE4"/>
    <w:multiLevelType w:val="multilevel"/>
    <w:tmpl w:val="A2B8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C49FF"/>
    <w:multiLevelType w:val="multilevel"/>
    <w:tmpl w:val="24B0E44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686A92"/>
    <w:multiLevelType w:val="multilevel"/>
    <w:tmpl w:val="73A885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873DD1"/>
    <w:multiLevelType w:val="multilevel"/>
    <w:tmpl w:val="94A03C7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C2783F"/>
    <w:multiLevelType w:val="multilevel"/>
    <w:tmpl w:val="BD387CA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2C6486"/>
    <w:multiLevelType w:val="multilevel"/>
    <w:tmpl w:val="4B5EBC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BB573F"/>
    <w:multiLevelType w:val="multilevel"/>
    <w:tmpl w:val="9E7A23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290F7C"/>
    <w:multiLevelType w:val="multilevel"/>
    <w:tmpl w:val="621685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5D3107"/>
    <w:multiLevelType w:val="multilevel"/>
    <w:tmpl w:val="07A245E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B10E26"/>
    <w:multiLevelType w:val="multilevel"/>
    <w:tmpl w:val="FBD6FF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F97513"/>
    <w:multiLevelType w:val="multilevel"/>
    <w:tmpl w:val="75DCD6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564257"/>
    <w:multiLevelType w:val="multilevel"/>
    <w:tmpl w:val="9C200C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1E5A1D"/>
    <w:multiLevelType w:val="multilevel"/>
    <w:tmpl w:val="AFCA83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EC3FE3"/>
    <w:multiLevelType w:val="multilevel"/>
    <w:tmpl w:val="46F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556253"/>
    <w:multiLevelType w:val="multilevel"/>
    <w:tmpl w:val="9F8C2D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8C4771"/>
    <w:multiLevelType w:val="multilevel"/>
    <w:tmpl w:val="15D27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455EBD"/>
    <w:multiLevelType w:val="multilevel"/>
    <w:tmpl w:val="7A707C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3D1BC0"/>
    <w:multiLevelType w:val="multilevel"/>
    <w:tmpl w:val="7CB0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24958ED"/>
    <w:multiLevelType w:val="multilevel"/>
    <w:tmpl w:val="87EA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13209E"/>
    <w:multiLevelType w:val="multilevel"/>
    <w:tmpl w:val="EC60D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827732"/>
    <w:multiLevelType w:val="multilevel"/>
    <w:tmpl w:val="087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5F2386D"/>
    <w:multiLevelType w:val="multilevel"/>
    <w:tmpl w:val="E6BE9DA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D84C72"/>
    <w:multiLevelType w:val="multilevel"/>
    <w:tmpl w:val="DA98ABF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8061B6"/>
    <w:multiLevelType w:val="multilevel"/>
    <w:tmpl w:val="876229D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8813E8"/>
    <w:multiLevelType w:val="multilevel"/>
    <w:tmpl w:val="D8F8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AA2769"/>
    <w:multiLevelType w:val="multilevel"/>
    <w:tmpl w:val="489867A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4C654E"/>
    <w:multiLevelType w:val="multilevel"/>
    <w:tmpl w:val="62887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004876"/>
    <w:multiLevelType w:val="multilevel"/>
    <w:tmpl w:val="5BE03D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2B2BB5"/>
    <w:multiLevelType w:val="multilevel"/>
    <w:tmpl w:val="EC0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E5D3479"/>
    <w:multiLevelType w:val="multilevel"/>
    <w:tmpl w:val="6CE407C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F864BC2"/>
    <w:multiLevelType w:val="multilevel"/>
    <w:tmpl w:val="1B365B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1C78E9"/>
    <w:multiLevelType w:val="multilevel"/>
    <w:tmpl w:val="8CD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2A56D9B"/>
    <w:multiLevelType w:val="multilevel"/>
    <w:tmpl w:val="333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3AA1889"/>
    <w:multiLevelType w:val="multilevel"/>
    <w:tmpl w:val="E968F18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BCA4A12"/>
    <w:multiLevelType w:val="multilevel"/>
    <w:tmpl w:val="B2CCD1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C15BC5"/>
    <w:multiLevelType w:val="multilevel"/>
    <w:tmpl w:val="A14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B15527"/>
    <w:multiLevelType w:val="multilevel"/>
    <w:tmpl w:val="DD6AC5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083D2A"/>
    <w:multiLevelType w:val="multilevel"/>
    <w:tmpl w:val="6CFEC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924E3F"/>
    <w:multiLevelType w:val="multilevel"/>
    <w:tmpl w:val="199C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8FC77ED"/>
    <w:multiLevelType w:val="multilevel"/>
    <w:tmpl w:val="2D4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8FF7E2F"/>
    <w:multiLevelType w:val="multilevel"/>
    <w:tmpl w:val="4D30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39783F"/>
    <w:multiLevelType w:val="multilevel"/>
    <w:tmpl w:val="CE5ADDE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A606DFA"/>
    <w:multiLevelType w:val="multilevel"/>
    <w:tmpl w:val="AB9C2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DC34BDD"/>
    <w:multiLevelType w:val="multilevel"/>
    <w:tmpl w:val="41D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E151C3"/>
    <w:multiLevelType w:val="multilevel"/>
    <w:tmpl w:val="F58CC6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3A16873"/>
    <w:multiLevelType w:val="multilevel"/>
    <w:tmpl w:val="BE0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3D76F07"/>
    <w:multiLevelType w:val="multilevel"/>
    <w:tmpl w:val="78A4C07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595535"/>
    <w:multiLevelType w:val="multilevel"/>
    <w:tmpl w:val="114C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8BD7788"/>
    <w:multiLevelType w:val="multilevel"/>
    <w:tmpl w:val="FC56F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8CC1AF7"/>
    <w:multiLevelType w:val="multilevel"/>
    <w:tmpl w:val="714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95417B6"/>
    <w:multiLevelType w:val="multilevel"/>
    <w:tmpl w:val="C524AF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B9B5858"/>
    <w:multiLevelType w:val="multilevel"/>
    <w:tmpl w:val="F2F400D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BC65398"/>
    <w:multiLevelType w:val="multilevel"/>
    <w:tmpl w:val="6DBE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C7632F2"/>
    <w:multiLevelType w:val="multilevel"/>
    <w:tmpl w:val="33F0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CDD2B2E"/>
    <w:multiLevelType w:val="multilevel"/>
    <w:tmpl w:val="A198D00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F752E3A"/>
    <w:multiLevelType w:val="multilevel"/>
    <w:tmpl w:val="32543E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1B1711A"/>
    <w:multiLevelType w:val="multilevel"/>
    <w:tmpl w:val="62A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1F16A3F"/>
    <w:multiLevelType w:val="multilevel"/>
    <w:tmpl w:val="97C84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2782C27"/>
    <w:multiLevelType w:val="multilevel"/>
    <w:tmpl w:val="048AA4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2BA116D"/>
    <w:multiLevelType w:val="multilevel"/>
    <w:tmpl w:val="6C4E76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467A59"/>
    <w:multiLevelType w:val="multilevel"/>
    <w:tmpl w:val="D51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45662F5"/>
    <w:multiLevelType w:val="multilevel"/>
    <w:tmpl w:val="5594A7C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5D393C"/>
    <w:multiLevelType w:val="multilevel"/>
    <w:tmpl w:val="D272F4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6962F25"/>
    <w:multiLevelType w:val="multilevel"/>
    <w:tmpl w:val="8F7649F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6F96E5A"/>
    <w:multiLevelType w:val="multilevel"/>
    <w:tmpl w:val="940AB82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8DE2B13"/>
    <w:multiLevelType w:val="multilevel"/>
    <w:tmpl w:val="87F89A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9AF0564"/>
    <w:multiLevelType w:val="multilevel"/>
    <w:tmpl w:val="F9A6FB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A2D6713"/>
    <w:multiLevelType w:val="multilevel"/>
    <w:tmpl w:val="279CF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3D409D"/>
    <w:multiLevelType w:val="multilevel"/>
    <w:tmpl w:val="81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AF5527F"/>
    <w:multiLevelType w:val="multilevel"/>
    <w:tmpl w:val="583EBF7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B245821"/>
    <w:multiLevelType w:val="multilevel"/>
    <w:tmpl w:val="686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BEF5B44"/>
    <w:multiLevelType w:val="multilevel"/>
    <w:tmpl w:val="26F278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</w:num>
  <w:num w:numId="2">
    <w:abstractNumId w:val="8"/>
  </w:num>
  <w:num w:numId="3">
    <w:abstractNumId w:val="30"/>
  </w:num>
  <w:num w:numId="4">
    <w:abstractNumId w:val="66"/>
  </w:num>
  <w:num w:numId="5">
    <w:abstractNumId w:val="36"/>
  </w:num>
  <w:num w:numId="6">
    <w:abstractNumId w:val="41"/>
  </w:num>
  <w:num w:numId="7">
    <w:abstractNumId w:val="1"/>
  </w:num>
  <w:num w:numId="8">
    <w:abstractNumId w:val="70"/>
  </w:num>
  <w:num w:numId="9">
    <w:abstractNumId w:val="38"/>
  </w:num>
  <w:num w:numId="10">
    <w:abstractNumId w:val="45"/>
  </w:num>
  <w:num w:numId="11">
    <w:abstractNumId w:val="42"/>
  </w:num>
  <w:num w:numId="12">
    <w:abstractNumId w:val="34"/>
  </w:num>
  <w:num w:numId="13">
    <w:abstractNumId w:val="50"/>
  </w:num>
  <w:num w:numId="14">
    <w:abstractNumId w:val="59"/>
  </w:num>
  <w:num w:numId="15">
    <w:abstractNumId w:val="80"/>
  </w:num>
  <w:num w:numId="16">
    <w:abstractNumId w:val="49"/>
  </w:num>
  <w:num w:numId="17">
    <w:abstractNumId w:val="53"/>
  </w:num>
  <w:num w:numId="18">
    <w:abstractNumId w:val="77"/>
  </w:num>
  <w:num w:numId="19">
    <w:abstractNumId w:val="23"/>
  </w:num>
  <w:num w:numId="20">
    <w:abstractNumId w:val="55"/>
  </w:num>
  <w:num w:numId="21">
    <w:abstractNumId w:val="57"/>
  </w:num>
  <w:num w:numId="22">
    <w:abstractNumId w:val="48"/>
  </w:num>
  <w:num w:numId="23">
    <w:abstractNumId w:val="27"/>
  </w:num>
  <w:num w:numId="24">
    <w:abstractNumId w:val="63"/>
  </w:num>
  <w:num w:numId="25">
    <w:abstractNumId w:val="2"/>
  </w:num>
  <w:num w:numId="26">
    <w:abstractNumId w:val="62"/>
  </w:num>
  <w:num w:numId="27">
    <w:abstractNumId w:val="6"/>
  </w:num>
  <w:num w:numId="28">
    <w:abstractNumId w:val="67"/>
  </w:num>
  <w:num w:numId="29">
    <w:abstractNumId w:val="10"/>
  </w:num>
  <w:num w:numId="30">
    <w:abstractNumId w:val="28"/>
  </w:num>
  <w:num w:numId="31">
    <w:abstractNumId w:val="69"/>
  </w:num>
  <w:num w:numId="32">
    <w:abstractNumId w:val="22"/>
  </w:num>
  <w:num w:numId="33">
    <w:abstractNumId w:val="4"/>
  </w:num>
  <w:num w:numId="34">
    <w:abstractNumId w:val="58"/>
  </w:num>
  <w:num w:numId="35">
    <w:abstractNumId w:val="52"/>
  </w:num>
  <w:num w:numId="36">
    <w:abstractNumId w:val="25"/>
  </w:num>
  <w:num w:numId="37">
    <w:abstractNumId w:val="47"/>
  </w:num>
  <w:num w:numId="38">
    <w:abstractNumId w:val="29"/>
  </w:num>
  <w:num w:numId="39">
    <w:abstractNumId w:val="15"/>
  </w:num>
  <w:num w:numId="40">
    <w:abstractNumId w:val="12"/>
  </w:num>
  <w:num w:numId="41">
    <w:abstractNumId w:val="76"/>
  </w:num>
  <w:num w:numId="42">
    <w:abstractNumId w:val="54"/>
  </w:num>
  <w:num w:numId="43">
    <w:abstractNumId w:val="81"/>
  </w:num>
  <w:num w:numId="44">
    <w:abstractNumId w:val="72"/>
  </w:num>
  <w:num w:numId="45">
    <w:abstractNumId w:val="44"/>
  </w:num>
  <w:num w:numId="46">
    <w:abstractNumId w:val="65"/>
  </w:num>
  <w:num w:numId="47">
    <w:abstractNumId w:val="16"/>
  </w:num>
  <w:num w:numId="48">
    <w:abstractNumId w:val="46"/>
  </w:num>
  <w:num w:numId="49">
    <w:abstractNumId w:val="0"/>
  </w:num>
  <w:num w:numId="50">
    <w:abstractNumId w:val="3"/>
  </w:num>
  <w:num w:numId="51">
    <w:abstractNumId w:val="73"/>
  </w:num>
  <w:num w:numId="52">
    <w:abstractNumId w:val="71"/>
  </w:num>
  <w:num w:numId="53">
    <w:abstractNumId w:val="19"/>
  </w:num>
  <w:num w:numId="54">
    <w:abstractNumId w:val="37"/>
  </w:num>
  <w:num w:numId="55">
    <w:abstractNumId w:val="75"/>
  </w:num>
  <w:num w:numId="56">
    <w:abstractNumId w:val="68"/>
  </w:num>
  <w:num w:numId="57">
    <w:abstractNumId w:val="21"/>
  </w:num>
  <w:num w:numId="58">
    <w:abstractNumId w:val="24"/>
  </w:num>
  <w:num w:numId="59">
    <w:abstractNumId w:val="20"/>
  </w:num>
  <w:num w:numId="60">
    <w:abstractNumId w:val="74"/>
  </w:num>
  <w:num w:numId="61">
    <w:abstractNumId w:val="56"/>
  </w:num>
  <w:num w:numId="62">
    <w:abstractNumId w:val="5"/>
  </w:num>
  <w:num w:numId="63">
    <w:abstractNumId w:val="60"/>
  </w:num>
  <w:num w:numId="64">
    <w:abstractNumId w:val="17"/>
  </w:num>
  <w:num w:numId="65">
    <w:abstractNumId w:val="11"/>
  </w:num>
  <w:num w:numId="66">
    <w:abstractNumId w:val="18"/>
  </w:num>
  <w:num w:numId="67">
    <w:abstractNumId w:val="39"/>
  </w:num>
  <w:num w:numId="68">
    <w:abstractNumId w:val="40"/>
  </w:num>
  <w:num w:numId="69">
    <w:abstractNumId w:val="32"/>
  </w:num>
  <w:num w:numId="70">
    <w:abstractNumId w:val="43"/>
  </w:num>
  <w:num w:numId="71">
    <w:abstractNumId w:val="14"/>
  </w:num>
  <w:num w:numId="72">
    <w:abstractNumId w:val="13"/>
  </w:num>
  <w:num w:numId="73">
    <w:abstractNumId w:val="26"/>
  </w:num>
  <w:num w:numId="74">
    <w:abstractNumId w:val="35"/>
  </w:num>
  <w:num w:numId="75">
    <w:abstractNumId w:val="31"/>
  </w:num>
  <w:num w:numId="76">
    <w:abstractNumId w:val="51"/>
  </w:num>
  <w:num w:numId="77">
    <w:abstractNumId w:val="9"/>
  </w:num>
  <w:num w:numId="78">
    <w:abstractNumId w:val="79"/>
  </w:num>
  <w:num w:numId="79">
    <w:abstractNumId w:val="33"/>
  </w:num>
  <w:num w:numId="80">
    <w:abstractNumId w:val="64"/>
  </w:num>
  <w:num w:numId="81">
    <w:abstractNumId w:val="7"/>
  </w:num>
  <w:num w:numId="82">
    <w:abstractNumId w:val="61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AD6"/>
    <w:rsid w:val="00012C37"/>
    <w:rsid w:val="000D3AD6"/>
    <w:rsid w:val="001257CA"/>
    <w:rsid w:val="00132B2B"/>
    <w:rsid w:val="00141F9F"/>
    <w:rsid w:val="001454F7"/>
    <w:rsid w:val="00164D37"/>
    <w:rsid w:val="00171BBD"/>
    <w:rsid w:val="00180637"/>
    <w:rsid w:val="00180DE2"/>
    <w:rsid w:val="00192AC5"/>
    <w:rsid w:val="00195BD1"/>
    <w:rsid w:val="001E074E"/>
    <w:rsid w:val="00202BF8"/>
    <w:rsid w:val="00255575"/>
    <w:rsid w:val="00265932"/>
    <w:rsid w:val="00283278"/>
    <w:rsid w:val="00295E99"/>
    <w:rsid w:val="002B1B82"/>
    <w:rsid w:val="002B626B"/>
    <w:rsid w:val="002D064F"/>
    <w:rsid w:val="00324A08"/>
    <w:rsid w:val="00326A03"/>
    <w:rsid w:val="00333A54"/>
    <w:rsid w:val="00360599"/>
    <w:rsid w:val="003A3828"/>
    <w:rsid w:val="003D2700"/>
    <w:rsid w:val="004637BA"/>
    <w:rsid w:val="004D5C05"/>
    <w:rsid w:val="005355E9"/>
    <w:rsid w:val="00544644"/>
    <w:rsid w:val="00550B9E"/>
    <w:rsid w:val="005A05AD"/>
    <w:rsid w:val="005D1F1B"/>
    <w:rsid w:val="005E4E66"/>
    <w:rsid w:val="00662153"/>
    <w:rsid w:val="00671AFF"/>
    <w:rsid w:val="00676193"/>
    <w:rsid w:val="00677289"/>
    <w:rsid w:val="00682DC1"/>
    <w:rsid w:val="00691DA2"/>
    <w:rsid w:val="006938B3"/>
    <w:rsid w:val="00735913"/>
    <w:rsid w:val="007756AC"/>
    <w:rsid w:val="00785D1B"/>
    <w:rsid w:val="007E06FA"/>
    <w:rsid w:val="00837C29"/>
    <w:rsid w:val="0085054C"/>
    <w:rsid w:val="00867DD0"/>
    <w:rsid w:val="00885CA6"/>
    <w:rsid w:val="008A611B"/>
    <w:rsid w:val="008C5E43"/>
    <w:rsid w:val="009119F0"/>
    <w:rsid w:val="009452A9"/>
    <w:rsid w:val="00991C24"/>
    <w:rsid w:val="00994B84"/>
    <w:rsid w:val="009D1E86"/>
    <w:rsid w:val="00A322AF"/>
    <w:rsid w:val="00A436B0"/>
    <w:rsid w:val="00A67CCE"/>
    <w:rsid w:val="00A806AC"/>
    <w:rsid w:val="00AB6E11"/>
    <w:rsid w:val="00AE73B8"/>
    <w:rsid w:val="00AF797F"/>
    <w:rsid w:val="00B01C1A"/>
    <w:rsid w:val="00B17A54"/>
    <w:rsid w:val="00B52BB3"/>
    <w:rsid w:val="00BC13F2"/>
    <w:rsid w:val="00BE0B91"/>
    <w:rsid w:val="00C33482"/>
    <w:rsid w:val="00C55DAC"/>
    <w:rsid w:val="00C664D5"/>
    <w:rsid w:val="00CC7F81"/>
    <w:rsid w:val="00D31719"/>
    <w:rsid w:val="00D6497C"/>
    <w:rsid w:val="00E15462"/>
    <w:rsid w:val="00E27F81"/>
    <w:rsid w:val="00E32191"/>
    <w:rsid w:val="00E47631"/>
    <w:rsid w:val="00E90B19"/>
    <w:rsid w:val="00EC7D82"/>
    <w:rsid w:val="00F21DC3"/>
    <w:rsid w:val="00F51382"/>
    <w:rsid w:val="00F6587C"/>
    <w:rsid w:val="00F92917"/>
    <w:rsid w:val="00FA05DD"/>
    <w:rsid w:val="00FC3040"/>
    <w:rsid w:val="00FC3790"/>
    <w:rsid w:val="00FD1E1C"/>
    <w:rsid w:val="00FE6CBF"/>
    <w:rsid w:val="00FE76DC"/>
    <w:rsid w:val="00FF3DE5"/>
    <w:rsid w:val="00FF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paragraph" w:styleId="1">
    <w:name w:val="heading 1"/>
    <w:basedOn w:val="a"/>
    <w:link w:val="10"/>
    <w:uiPriority w:val="9"/>
    <w:qFormat/>
    <w:rsid w:val="000D3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806AC"/>
    <w:pPr>
      <w:spacing w:after="600" w:line="66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A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6AC"/>
    <w:rPr>
      <w:rFonts w:ascii="Times New Roman" w:eastAsia="Times New Roman" w:hAnsi="Times New Roman" w:cs="Times New Roman"/>
      <w:b/>
      <w:bCs/>
      <w:sz w:val="54"/>
      <w:szCs w:val="54"/>
      <w:lang w:eastAsia="ru-RU"/>
    </w:rPr>
  </w:style>
  <w:style w:type="paragraph" w:customStyle="1" w:styleId="c9">
    <w:name w:val="c9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3AD6"/>
  </w:style>
  <w:style w:type="paragraph" w:customStyle="1" w:styleId="c3">
    <w:name w:val="c3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0D3AD6"/>
  </w:style>
  <w:style w:type="paragraph" w:customStyle="1" w:styleId="c84">
    <w:name w:val="c84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D3AD6"/>
  </w:style>
  <w:style w:type="character" w:customStyle="1" w:styleId="c44">
    <w:name w:val="c44"/>
    <w:basedOn w:val="a0"/>
    <w:rsid w:val="000D3AD6"/>
  </w:style>
  <w:style w:type="paragraph" w:customStyle="1" w:styleId="c94">
    <w:name w:val="c94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D3AD6"/>
  </w:style>
  <w:style w:type="paragraph" w:customStyle="1" w:styleId="c62">
    <w:name w:val="c62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0D3AD6"/>
  </w:style>
  <w:style w:type="character" w:customStyle="1" w:styleId="c50">
    <w:name w:val="c50"/>
    <w:basedOn w:val="a0"/>
    <w:rsid w:val="000D3AD6"/>
  </w:style>
  <w:style w:type="character" w:customStyle="1" w:styleId="c19">
    <w:name w:val="c19"/>
    <w:basedOn w:val="a0"/>
    <w:rsid w:val="000D3AD6"/>
  </w:style>
  <w:style w:type="character" w:customStyle="1" w:styleId="c69">
    <w:name w:val="c69"/>
    <w:basedOn w:val="a0"/>
    <w:rsid w:val="000D3AD6"/>
  </w:style>
  <w:style w:type="paragraph" w:customStyle="1" w:styleId="c10">
    <w:name w:val="c10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D3AD6"/>
  </w:style>
  <w:style w:type="character" w:customStyle="1" w:styleId="c28">
    <w:name w:val="c28"/>
    <w:basedOn w:val="a0"/>
    <w:rsid w:val="000D3AD6"/>
  </w:style>
  <w:style w:type="paragraph" w:customStyle="1" w:styleId="c60">
    <w:name w:val="c60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0D3AD6"/>
  </w:style>
  <w:style w:type="character" w:customStyle="1" w:styleId="c24">
    <w:name w:val="c24"/>
    <w:basedOn w:val="a0"/>
    <w:rsid w:val="000D3AD6"/>
  </w:style>
  <w:style w:type="paragraph" w:customStyle="1" w:styleId="c100">
    <w:name w:val="c100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D3AD6"/>
  </w:style>
  <w:style w:type="paragraph" w:customStyle="1" w:styleId="c35">
    <w:name w:val="c35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0D3AD6"/>
  </w:style>
  <w:style w:type="paragraph" w:customStyle="1" w:styleId="c1">
    <w:name w:val="c1"/>
    <w:basedOn w:val="a"/>
    <w:rsid w:val="000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A3828"/>
    <w:rPr>
      <w:color w:val="0563C1"/>
      <w:u w:val="single"/>
    </w:rPr>
  </w:style>
  <w:style w:type="paragraph" w:styleId="a4">
    <w:name w:val="No Spacing"/>
    <w:uiPriority w:val="1"/>
    <w:qFormat/>
    <w:rsid w:val="003A38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8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06AC"/>
  </w:style>
  <w:style w:type="paragraph" w:styleId="a7">
    <w:name w:val="footer"/>
    <w:basedOn w:val="a"/>
    <w:link w:val="a8"/>
    <w:uiPriority w:val="99"/>
    <w:semiHidden/>
    <w:unhideWhenUsed/>
    <w:rsid w:val="00A8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06AC"/>
  </w:style>
  <w:style w:type="character" w:customStyle="1" w:styleId="a9">
    <w:name w:val="Подзаголовок Знак"/>
    <w:basedOn w:val="a0"/>
    <w:link w:val="aa"/>
    <w:uiPriority w:val="11"/>
    <w:rsid w:val="00A806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Subtitle"/>
    <w:basedOn w:val="a"/>
    <w:next w:val="a"/>
    <w:link w:val="a9"/>
    <w:uiPriority w:val="11"/>
    <w:qFormat/>
    <w:rsid w:val="00A806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b">
    <w:name w:val="Table Grid"/>
    <w:basedOn w:val="a1"/>
    <w:uiPriority w:val="59"/>
    <w:rsid w:val="00BC1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A8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B6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80964-965F-4511-AE50-58983AC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26896</Words>
  <Characters>153311</Characters>
  <Application>Microsoft Office Word</Application>
  <DocSecurity>0</DocSecurity>
  <Lines>1277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2022-06-14T04:41:00Z</dcterms:created>
  <dcterms:modified xsi:type="dcterms:W3CDTF">2022-11-01T07:06:00Z</dcterms:modified>
</cp:coreProperties>
</file>