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EB" w:rsidRPr="002F7BFC" w:rsidRDefault="00DB7FEB" w:rsidP="00DB7FEB">
      <w:pPr>
        <w:pStyle w:val="2"/>
        <w:ind w:left="0"/>
        <w:rPr>
          <w:rFonts w:ascii="Times New Roman" w:eastAsia="Times New Roman" w:hAnsi="Times New Roman" w:cs="Times New Roman"/>
          <w:b/>
          <w:color w:val="2F5496" w:themeColor="accent5" w:themeShade="BF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  <w:t xml:space="preserve">             </w:t>
      </w:r>
      <w:r w:rsidRPr="002F7BFC">
        <w:rPr>
          <w:rFonts w:ascii="Times New Roman" w:eastAsia="Times New Roman" w:hAnsi="Times New Roman" w:cs="Times New Roman"/>
          <w:b/>
          <w:color w:val="2F5496" w:themeColor="accent5" w:themeShade="BF"/>
          <w:lang w:val="ru-RU" w:eastAsia="ru-RU"/>
        </w:rPr>
        <w:t>Муниципальное образовательное учреждение</w:t>
      </w:r>
    </w:p>
    <w:p w:rsidR="00DB7FEB" w:rsidRPr="002F7BFC" w:rsidRDefault="00DB7FEB" w:rsidP="00DB7F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   </w:t>
      </w:r>
      <w:r w:rsidR="00706322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</w:t>
      </w:r>
      <w:r w:rsidRPr="002F7BF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дополнительного образования</w:t>
      </w:r>
    </w:p>
    <w:p w:rsidR="00DB7FEB" w:rsidRPr="002F7BFC" w:rsidRDefault="00DB7FEB" w:rsidP="00DB7FEB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                            </w:t>
      </w:r>
      <w:r w:rsidRPr="002F7BF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«Детско-юношеский центр»</w:t>
      </w:r>
    </w:p>
    <w:p w:rsidR="00DB7FEB" w:rsidRPr="00476943" w:rsidRDefault="00DB7FEB" w:rsidP="00DB7FEB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                                     </w:t>
      </w:r>
      <w:r w:rsidRPr="00476943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ЛДП «Росинка»</w:t>
      </w:r>
    </w:p>
    <w:p w:rsidR="00DB7FEB" w:rsidRDefault="00DB7FEB" w:rsidP="00DB7FEB">
      <w:pP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</w:p>
    <w:p w:rsidR="00DB7FEB" w:rsidRPr="00706322" w:rsidRDefault="00DB7FEB" w:rsidP="00706322">
      <w:pPr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</w:pPr>
      <w:r w:rsidRPr="00706322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  <w:t>Методическая разработка</w:t>
      </w:r>
    </w:p>
    <w:p w:rsidR="00DB7FEB" w:rsidRDefault="00221580" w:rsidP="00706322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</w:pPr>
      <w:r>
        <w:rPr>
          <w:noProof/>
          <w:color w:val="BF8F00" w:themeColor="accent4" w:themeShade="BF"/>
          <w:sz w:val="40"/>
          <w:szCs w:val="40"/>
          <w:lang w:val="en-US" w:eastAsia="ru-RU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26.15pt;margin-top:15.75pt;width:427.6pt;height:9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" filled="f" stroked="f">
            <v:textbox style="mso-next-textbox:#Надпись 5">
              <w:txbxContent>
                <w:p w:rsidR="00DB7FEB" w:rsidRPr="00706322" w:rsidRDefault="00DB7FEB" w:rsidP="00706322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  <w:p w:rsidR="00DB7FEB" w:rsidRDefault="00221580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78.15pt;height:41.9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&quot; Вот и лето к нам пришло! &quot;"/>
                      </v:shape>
                    </w:pict>
                  </w:r>
                </w:p>
                <w:p w:rsidR="00DB7FEB" w:rsidRDefault="00DB7FEB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  <w:p w:rsidR="00DB7FEB" w:rsidRDefault="00DB7FEB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  <w:p w:rsidR="00DB7FEB" w:rsidRPr="00476943" w:rsidRDefault="00DB7FEB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  <w:p w:rsidR="00DB7FEB" w:rsidRPr="00956E8E" w:rsidRDefault="00DB7FEB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  <w:p w:rsidR="00DB7FEB" w:rsidRPr="00476943" w:rsidRDefault="00DB7FEB" w:rsidP="00DB7FEB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color w:val="BF8F00" w:themeColor="accent4" w:themeShade="BF"/>
          <w:sz w:val="40"/>
          <w:szCs w:val="40"/>
          <w:lang w:val="en-US" w:eastAsia="ru-RU" w:bidi="en-US"/>
        </w:rPr>
        <w:pict>
          <v:shape id="Надпись 2" o:spid="_x0000_s1029" type="#_x0000_t202" style="position:absolute;left:0;text-align:left;margin-left:12pt;margin-top:15.7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" filled="f" stroked="f">
            <v:textbox style="mso-fit-shape-to-text:t">
              <w:txbxContent>
                <w:p w:rsidR="00DB7FEB" w:rsidRPr="00476943" w:rsidRDefault="00DB7FEB" w:rsidP="00DB7FEB">
                  <w:pPr>
                    <w:rPr>
                      <w:color w:val="FFC000" w:themeColor="accent4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DB7FEB" w:rsidRPr="00706322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  <w:t>Конкурсной игровой програм</w:t>
      </w:r>
      <w:r w:rsidR="00706322" w:rsidRPr="00706322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  <w:t>мы</w:t>
      </w:r>
    </w:p>
    <w:p w:rsidR="00706322" w:rsidRPr="00706322" w:rsidRDefault="00706322" w:rsidP="00706322">
      <w:pPr>
        <w:ind w:left="-142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eastAsia="ru-RU"/>
        </w:rPr>
      </w:pPr>
    </w:p>
    <w:p w:rsidR="00DB7FEB" w:rsidRPr="00476943" w:rsidRDefault="00DB7FEB" w:rsidP="00DB7FEB">
      <w:pPr>
        <w:ind w:left="-851"/>
        <w:jc w:val="center"/>
      </w:pPr>
    </w:p>
    <w:p w:rsidR="00DB7FEB" w:rsidRDefault="00DB7FEB" w:rsidP="00706322"/>
    <w:p w:rsidR="004E3B2A" w:rsidRDefault="004E3B2A" w:rsidP="00706322"/>
    <w:p w:rsidR="004E3B2A" w:rsidRPr="00476943" w:rsidRDefault="004E3B2A" w:rsidP="00706322"/>
    <w:p w:rsidR="00706322" w:rsidRDefault="004E3B2A" w:rsidP="004E3B2A">
      <w:pPr>
        <w:ind w:left="-851"/>
        <w:jc w:val="center"/>
      </w:pPr>
      <w:r>
        <w:t xml:space="preserve">              </w:t>
      </w:r>
      <w:r w:rsidR="00706322">
        <w:rPr>
          <w:noProof/>
          <w:lang w:eastAsia="ru-RU"/>
        </w:rPr>
        <w:drawing>
          <wp:inline distT="0" distB="0" distL="0" distR="0">
            <wp:extent cx="5343277" cy="2671638"/>
            <wp:effectExtent l="19050" t="19050" r="9773" b="14412"/>
            <wp:docPr id="1" name="Рисунок 40" descr="http://enclub.ru/files/images/o-happy-kids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enclub.ru/files/images/o-happy-kids-faceb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31" cy="2675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EB" w:rsidRPr="004E3B2A" w:rsidRDefault="00221580" w:rsidP="004E3B2A">
      <w:r>
        <w:rPr>
          <w:noProof/>
          <w:lang w:val="en-US" w:eastAsia="ru-RU" w:bidi="en-US"/>
        </w:rPr>
        <w:pict>
          <v:shape id="Надпись 3" o:spid="_x0000_s1028" type="#_x0000_t202" style="position:absolute;margin-left:0;margin-top:0;width:2in;height:2in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5UFDc+AgAAYA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DB7FEB" w:rsidRPr="00E44074" w:rsidRDefault="00DB7FEB" w:rsidP="00DB7FEB">
                  <w:pPr>
                    <w:ind w:left="-851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ru-RU" w:bidi="en-US"/>
        </w:rPr>
        <w:pict>
          <v:shape id="Надпись 4" o:spid="_x0000_s1027" type="#_x0000_t202" style="position:absolute;margin-left:12pt;margin-top:12pt;width:35.95pt;height:64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" filled="f" stroked="f">
            <v:fill o:detectmouseclick="t"/>
            <v:textbox style="mso-fit-shape-to-text:t">
              <w:txbxContent>
                <w:p w:rsidR="00DB7FEB" w:rsidRPr="00E44074" w:rsidRDefault="00DB7FEB" w:rsidP="00DB7FEB">
                  <w:pPr>
                    <w:ind w:left="-851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DB7FEB" w:rsidRPr="002F7BFC" w:rsidRDefault="000F3CF6" w:rsidP="000F3CF6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                                                                                </w:t>
      </w:r>
      <w:r w:rsidR="00DB7FEB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Подготовила и провела</w:t>
      </w:r>
    </w:p>
    <w:p w:rsidR="00DB7FEB" w:rsidRPr="002F7BFC" w:rsidRDefault="00DB7FEB" w:rsidP="00DB7FEB">
      <w:pPr>
        <w:ind w:left="-426"/>
        <w:jc w:val="right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Макеева Елена Алексеевна</w:t>
      </w:r>
    </w:p>
    <w:p w:rsidR="00DB7FEB" w:rsidRPr="002F7BFC" w:rsidRDefault="000F3CF6" w:rsidP="000F3CF6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                                                                                   </w:t>
      </w:r>
      <w:r w:rsidR="00DB7FEB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педагог дополнительного</w:t>
      </w:r>
    </w:p>
    <w:p w:rsidR="00DB7FEB" w:rsidRDefault="000F3CF6" w:rsidP="000F3CF6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                                                              </w:t>
      </w:r>
      <w:r w:rsidR="00DB7FEB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образования</w:t>
      </w:r>
    </w:p>
    <w:p w:rsidR="00DB7FEB" w:rsidRPr="002F7BFC" w:rsidRDefault="00DB7FEB" w:rsidP="00DB7FEB">
      <w:pP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221580" w:rsidRDefault="00221580" w:rsidP="00BB5E69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BB5E69" w:rsidRDefault="00DB7FEB" w:rsidP="00BB5E69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Шатк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и</w:t>
      </w:r>
    </w:p>
    <w:p w:rsidR="00DB7FEB" w:rsidRPr="004E3B2A" w:rsidRDefault="00DB7FEB" w:rsidP="00BB5E69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2017</w:t>
      </w:r>
    </w:p>
    <w:p w:rsidR="00FE25A1" w:rsidRPr="000F3CF6" w:rsidRDefault="00695B09" w:rsidP="004E26A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Вот и лето к нам пришло !</w:t>
      </w:r>
    </w:p>
    <w:p w:rsidR="00695B09" w:rsidRPr="000F3CF6" w:rsidRDefault="004E26A6" w:rsidP="000F3CF6">
      <w:pPr>
        <w:spacing w:line="276" w:lineRule="auto"/>
        <w:ind w:left="-426" w:hanging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AA1A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695B09"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="00695B09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организация активного отдыха детей, создание положительного 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B09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эмоционального настроя детей на празднике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4E26A6" w:rsidRPr="000F3CF6" w:rsidRDefault="00695B09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5B09" w:rsidRPr="000F3CF6" w:rsidRDefault="00695B09" w:rsidP="000F3CF6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 навыки здорового образа жизни,</w:t>
      </w:r>
    </w:p>
    <w:p w:rsidR="004E26A6" w:rsidRPr="000F3CF6" w:rsidRDefault="004E26A6" w:rsidP="000F3CF6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95B09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азвить чувство ритма в танцах , ловкость и быстроту в играх ,</w:t>
      </w:r>
    </w:p>
    <w:p w:rsidR="00695B09" w:rsidRPr="000F3CF6" w:rsidRDefault="004E26A6" w:rsidP="000F3CF6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95B09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оспитать чувство ответственности ,взаимовыручки ,уважительное отношение друг к другу.</w:t>
      </w:r>
    </w:p>
    <w:p w:rsidR="009F014C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: актовый зал</w:t>
      </w:r>
    </w:p>
    <w:p w:rsidR="009F014C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="00B06992"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699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бумажные лепестки цветов</w:t>
      </w:r>
      <w:r w:rsidR="00B06992"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699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кегли ,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повязки на глаза , листы бумаг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и  , фломастеры , цветные мелки .</w:t>
      </w:r>
    </w:p>
    <w:p w:rsidR="009F014C" w:rsidRPr="000F3CF6" w:rsidRDefault="009F014C" w:rsidP="00395C56">
      <w:pPr>
        <w:spacing w:line="276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мероприятия</w:t>
      </w:r>
    </w:p>
    <w:p w:rsidR="004E26A6" w:rsidRPr="000F3CF6" w:rsidRDefault="00904028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Звучит фоном музыка  ( Я , ты , он , она …)</w:t>
      </w:r>
    </w:p>
    <w:p w:rsidR="00904028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904028"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е , друзья ,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дорогие ребята , все те у кого  есть веснушки на носу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 кого их нет вообще .Здравствуйте те у кого есть косички , торчащие  в разные стороны , все у кого есть кудряшки . Здравству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 </w:t>
      </w:r>
      <w:r w:rsidR="004734C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красивые , весёлые и счастливые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4734C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028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егодня мы отмечаем праздник . Вы знаете какой ?</w:t>
      </w:r>
    </w:p>
    <w:p w:rsidR="009F014C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Праздник лета , праздник солнечного света !!!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Солнце , солнце , ярче грей ,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Праздник будет веселей !</w:t>
      </w:r>
    </w:p>
    <w:p w:rsidR="00342F94" w:rsidRPr="000F3CF6" w:rsidRDefault="00904028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всех поздравляю с праздником , с  продолжением каникул , а каникулы это всегда </w:t>
      </w:r>
      <w:r w:rsidR="00580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здорово !!!!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Я предла</w:t>
      </w:r>
      <w:r w:rsidR="00342F94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гаю сыграть всем в  весёлую игру , которая называется « Привет»</w:t>
      </w:r>
    </w:p>
    <w:p w:rsidR="00342F94" w:rsidRPr="000F3CF6" w:rsidRDefault="00342F94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встречаем мы рассвет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Мы говорим … (привет)</w:t>
      </w:r>
    </w:p>
    <w:p w:rsidR="00342F94" w:rsidRPr="000F3CF6" w:rsidRDefault="00342F94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улыбкой солнце дарит свет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Нам посылает свой …(привет)</w:t>
      </w:r>
    </w:p>
    <w:p w:rsidR="00342F94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встрече через много лет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 крикните друзьям … (привет)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И улыбнуться вам в ответ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От слова доброго …(привет)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вы запомните совет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Дарите всем друзьям …(привет)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Давайте дружно всем в ответ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Друг другу скажем мы …(привет)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Вед.: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теперь , ребята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назовите-ка вы дружно 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свои </w:t>
      </w:r>
      <w:r w:rsidR="004734C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имена.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се дети одновременно называют свои имена )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61FE" w:rsidRPr="000F3CF6" w:rsidRDefault="00C061FE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Я ничего не поняла . Давайте сделаем так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сначала свои имена называют девочки , потом мальчики. 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Ну вот мы и познакомились .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  теперь настало время  классно его пр</w:t>
      </w:r>
      <w:r w:rsidR="00673557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овести . Вы не против ? Дети – д</w:t>
      </w:r>
      <w:r w:rsidR="00C8190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аааа .</w:t>
      </w:r>
    </w:p>
    <w:p w:rsidR="001C3932" w:rsidRPr="000F3CF6" w:rsidRDefault="004E26A6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 теперь , друзья ,</w:t>
      </w:r>
      <w:r w:rsidR="004734C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поиграйте-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ка со мной  в эстафету . Чтобы в эстафету поиграть загадки нужно отгадать .</w:t>
      </w:r>
    </w:p>
    <w:p w:rsidR="00673557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Зеленеют луга .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небе радуга дуга</w:t>
      </w:r>
    </w:p>
    <w:p w:rsidR="009F014C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Солнцем озеро согрето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Всех зовёт купаться 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(лето)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C5703" w:rsidRPr="000F3CF6" w:rsidRDefault="009F014C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весь мир обогреваешь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усталости не знаешь ,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Улыбаешься в оконце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C5703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 зовут тебя все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C5703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(с</w:t>
      </w:r>
      <w:r w:rsidR="00EC5703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олнце )</w:t>
      </w:r>
    </w:p>
    <w:p w:rsidR="00EC5703" w:rsidRPr="000F3CF6" w:rsidRDefault="00EC5703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зверь , не птица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 нос как спица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Летит - пищит ,</w:t>
      </w:r>
    </w:p>
    <w:p w:rsidR="00EC5703" w:rsidRPr="000F3CF6" w:rsidRDefault="00EC5703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Сядет 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молчит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(комар)</w:t>
      </w:r>
    </w:p>
    <w:p w:rsidR="00EC5703" w:rsidRPr="000F3CF6" w:rsidRDefault="00EC5703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Над цветком порхает , пляшет</w:t>
      </w:r>
    </w:p>
    <w:p w:rsidR="00EC5703" w:rsidRPr="000F3CF6" w:rsidRDefault="00EC5703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Веерком узорным машет</w:t>
      </w:r>
      <w:r w:rsidR="001C393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E26A6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б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абочка 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E26A6" w:rsidRPr="000F3CF6" w:rsidRDefault="00F55CD5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Погулять ты выйдешь в поле</w:t>
      </w:r>
    </w:p>
    <w:p w:rsidR="00B06992" w:rsidRPr="000F3CF6" w:rsidRDefault="00B34FB2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 их растет на воле.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Их срывать ты не спеши –</w:t>
      </w:r>
    </w:p>
    <w:p w:rsidR="00B34FB2" w:rsidRPr="000F3CF6" w:rsidRDefault="00B34FB2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Полюбуйся от души</w:t>
      </w:r>
    </w:p>
    <w:p w:rsidR="00B06992" w:rsidRPr="000F3CF6" w:rsidRDefault="00B34FB2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Колокольчик , василёк .</w:t>
      </w:r>
    </w:p>
    <w:p w:rsidR="00B34FB2" w:rsidRPr="000F3CF6" w:rsidRDefault="00B34FB2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А зовётся он …(цветок )</w:t>
      </w:r>
    </w:p>
    <w:p w:rsidR="00B34FB2" w:rsidRPr="000F3CF6" w:rsidRDefault="00B34FB2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Эстафета « ЦВЕТОК» У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каждого участника по одному лепестку цветка .Чья команда быстрее принесёт  свои лепестки по одному и выложит  цветок , та и победила.</w:t>
      </w:r>
    </w:p>
    <w:p w:rsidR="00390854" w:rsidRPr="000F3CF6" w:rsidRDefault="00390854" w:rsidP="00395C56">
      <w:pPr>
        <w:pStyle w:val="a4"/>
        <w:shd w:val="clear" w:color="auto" w:fill="FFFFFF"/>
        <w:spacing w:line="276" w:lineRule="auto"/>
        <w:jc w:val="center"/>
        <w:rPr>
          <w:color w:val="000000"/>
        </w:rPr>
      </w:pPr>
      <w:r w:rsidRPr="000F3CF6">
        <w:rPr>
          <w:b/>
          <w:bCs/>
          <w:color w:val="000000"/>
        </w:rPr>
        <w:t>Игра «Поднимем настроение»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Руки дружно мы подняли,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Правой кистью помахали.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Ну а левая рука опускается пока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На колено. Не свое, а соседа своего.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lastRenderedPageBreak/>
        <w:t>Правой ручкой горячо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Мы соседское плечо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Обнимаем неприлично.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Вам понравилось? Отлично!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Покачались влево, вправо.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Качаетесь отлично! Браво!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Подтянули все живот,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Руки тянем мы вперед.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Низко-низко все нагнулись,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Разогнулись, потянулись.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Все погладили живот,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Улыбнулись во весь рот.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Мы соседа подтолкнем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И легонько ущипнем.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Настроение подняли?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Мы отлично поиграли!</w:t>
      </w:r>
    </w:p>
    <w:p w:rsidR="00390854" w:rsidRPr="000F3CF6" w:rsidRDefault="00390854" w:rsidP="000F3CF6">
      <w:pPr>
        <w:pStyle w:val="a4"/>
        <w:shd w:val="clear" w:color="auto" w:fill="FFFFFF"/>
        <w:spacing w:line="276" w:lineRule="auto"/>
        <w:rPr>
          <w:color w:val="000000"/>
        </w:rPr>
      </w:pPr>
      <w:r w:rsidRPr="000F3CF6">
        <w:rPr>
          <w:color w:val="000000"/>
        </w:rPr>
        <w:t>А теперь, народ хороший,</w:t>
      </w:r>
    </w:p>
    <w:p w:rsidR="00390854" w:rsidRPr="000F3CF6" w:rsidRDefault="00390854" w:rsidP="000F3CF6">
      <w:pPr>
        <w:pStyle w:val="a4"/>
        <w:spacing w:line="276" w:lineRule="auto"/>
        <w:rPr>
          <w:color w:val="000000"/>
        </w:rPr>
      </w:pPr>
      <w:r w:rsidRPr="000F3CF6">
        <w:rPr>
          <w:color w:val="000000"/>
        </w:rPr>
        <w:t>Дружно хлопайте в ладош</w:t>
      </w:r>
      <w:r w:rsidR="00BB5E69" w:rsidRPr="000F3CF6">
        <w:rPr>
          <w:color w:val="000000"/>
        </w:rPr>
        <w:t>и.</w:t>
      </w:r>
    </w:p>
    <w:p w:rsidR="00DB0C70" w:rsidRPr="000F3CF6" w:rsidRDefault="00390854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Эс</w:t>
      </w:r>
      <w:r w:rsidR="00B34FB2"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тафета «ЗМЕИ» </w:t>
      </w:r>
      <w:r w:rsidR="00B34FB2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Дети встают друг за другом держась за плечи</w:t>
      </w:r>
      <w:r w:rsidR="00A717ED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стоящего впереди . Для каждой команды на полу расставляются кегли . Задача команд  оббежа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ть все кегли не расцепившись . В</w:t>
      </w:r>
      <w:r w:rsidR="00A717ED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ыигрывает та команда которая быстрее  справится правильно с заданием 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0C70" w:rsidRPr="000F3CF6" w:rsidRDefault="00C726AA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Эстафета“Муравьиные бега”</w:t>
      </w:r>
    </w:p>
    <w:p w:rsidR="00DB0C70" w:rsidRPr="000F3CF6" w:rsidRDefault="00C726AA" w:rsidP="000F3CF6">
      <w:pPr>
        <w:spacing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Эстафета для капитанов команд. “Найди дорогу к дому в темном лесу” Капитанам завязывают глаза, они должны преодолеть расстояние, осложненное</w:t>
      </w:r>
      <w:r w:rsidR="00ED395F"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</w:t>
      </w:r>
      <w:r w:rsidR="00DB0C70"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пятствиями – кеглями </w:t>
      </w: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голос команд</w:t>
      </w:r>
      <w:r w:rsidR="00DB0C70"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4514" w:rsidRPr="000F3CF6" w:rsidRDefault="005D4514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а сейчас давайте поиграем .</w:t>
      </w: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Проводится</w:t>
      </w:r>
    </w:p>
    <w:p w:rsidR="005D4514" w:rsidRPr="000F3CF6" w:rsidRDefault="005D4514" w:rsidP="00395C56">
      <w:pPr>
        <w:spacing w:line="276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F3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игра "Как живешь?"</w:t>
      </w:r>
      <w:r w:rsidRPr="000F3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движениями показывают, то о чем говорится в тексте.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Как живешь? – Вот так! (выставляют большой палец вперед)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Как идешь? – Вот так! (идут на месте)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Как плывешь? – Вот так! (имитируют плавание)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Как бежишь? – Вот так! (бег на</w:t>
      </w:r>
      <w:r w:rsidR="00BB5E69"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месте)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Как грустишь? – Вот так! (грустят)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А шалишь? – Вот так! (кривляются)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А грозишь? – Вот так! (грозят друг другу пальчиком)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Игра повторяется 3-4 раза, каждый раз темп становится быстрее.</w:t>
      </w:r>
    </w:p>
    <w:p w:rsidR="00DB0C70" w:rsidRPr="000F3CF6" w:rsidRDefault="00C726AA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 :</w:t>
      </w: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сейчас  я предлагаю вам составить как можно больше слов из слова “МУРАВЕЙНИК” за 3 минуты. Время пошло!</w:t>
      </w:r>
    </w:p>
    <w:p w:rsidR="00390854" w:rsidRPr="000F3CF6" w:rsidRDefault="00C726AA" w:rsidP="000F3CF6">
      <w:pPr>
        <w:spacing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(Проводится конкурс).</w:t>
      </w:r>
    </w:p>
    <w:p w:rsidR="00C726AA" w:rsidRPr="000F3CF6" w:rsidRDefault="00C726AA" w:rsidP="000F3CF6">
      <w:pPr>
        <w:spacing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 :</w:t>
      </w:r>
      <w:r w:rsidRPr="000F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Давайте проверим – какие слова у вас получились, каждое правильно составленное слово, принесет команде жетон.</w:t>
      </w:r>
    </w:p>
    <w:p w:rsidR="00EC2201" w:rsidRPr="000F3CF6" w:rsidRDefault="00EC2201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(Идет подсчет жетонов в командах за все  пройденные испытания и награждение сладкими призами ) .</w:t>
      </w:r>
    </w:p>
    <w:p w:rsidR="000E16C5" w:rsidRDefault="00A717ED" w:rsidP="000E16C5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Вед.:  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на асфальте наши дети</w:t>
      </w:r>
      <w:r w:rsidR="00DB0C70"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Очень любят рисовать.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Разноцветными мелками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Любят краски рассыпать .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 теперь мелки возьмите</w:t>
      </w:r>
    </w:p>
    <w:p w:rsidR="00A717ED" w:rsidRPr="000F3CF6" w:rsidRDefault="00A717ED" w:rsidP="000E16C5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>На асфальте нарисуйте , напишите</w:t>
      </w:r>
    </w:p>
    <w:p w:rsidR="00AE13AF" w:rsidRDefault="00A717ED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для счастья нужно. 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Пусть в рисунках ваших будут-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Счастье ,солнце , дружба !!!</w:t>
      </w:r>
      <w:r w:rsidRPr="000F3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(под весёлую музыку дети идут рисовать на асфальте )</w:t>
      </w:r>
    </w:p>
    <w:p w:rsidR="00AE13AF" w:rsidRDefault="00AE13AF" w:rsidP="000F3CF6">
      <w:pPr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7ED" w:rsidRPr="000F3CF6" w:rsidRDefault="00AE13AF" w:rsidP="00AE13A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AE13A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560901" cy="2894275"/>
            <wp:effectExtent l="19050" t="0" r="0" b="0"/>
            <wp:docPr id="2" name="Рисунок 3" descr="C:\Users\User\Desktop\фото ЛДП\1\DSCN9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ЛДП\1\DSCN9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69" b="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949" cy="289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643" w:rsidRDefault="00634643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16C5" w:rsidRDefault="000E16C5" w:rsidP="000E16C5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16C5" w:rsidRDefault="000E16C5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16C5" w:rsidRDefault="000E16C5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16C5" w:rsidRDefault="000E16C5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16C5" w:rsidRPr="000F3CF6" w:rsidRDefault="000E16C5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77F8" w:rsidRPr="000F3CF6" w:rsidRDefault="008177F8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4643" w:rsidRPr="000F3CF6" w:rsidRDefault="00634643" w:rsidP="000F3CF6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 и интернет ресурсы:</w:t>
      </w:r>
    </w:p>
    <w:p w:rsidR="00634643" w:rsidRPr="000F3CF6" w:rsidRDefault="00634643" w:rsidP="000F3CF6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4643" w:rsidRPr="00AA1A56" w:rsidRDefault="00221580" w:rsidP="000F3CF6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  <w:hyperlink r:id="rId8" w:tgtFrame="_blank" w:history="1">
        <w:r w:rsidR="00634643" w:rsidRPr="000F3CF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val="en-US" w:eastAsia="ru-RU"/>
          </w:rPr>
          <w:t>more</w:t>
        </w:r>
        <w:r w:rsidR="00634643" w:rsidRPr="00AA1A5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eastAsia="ru-RU"/>
          </w:rPr>
          <w:t>-</w:t>
        </w:r>
        <w:r w:rsidR="00634643" w:rsidRPr="000F3CF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val="en-US" w:eastAsia="ru-RU"/>
          </w:rPr>
          <w:t>konkursov</w:t>
        </w:r>
        <w:r w:rsidR="00634643" w:rsidRPr="00AA1A5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eastAsia="ru-RU"/>
          </w:rPr>
          <w:t>.</w:t>
        </w:r>
        <w:r w:rsidR="00634643" w:rsidRPr="000F3CF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val="en-US" w:eastAsia="ru-RU"/>
          </w:rPr>
          <w:t>ru</w:t>
        </w:r>
      </w:hyperlink>
      <w:r w:rsidR="00634643" w:rsidRPr="00AA1A56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t>›</w:t>
      </w:r>
      <w:hyperlink r:id="rId9" w:tgtFrame="_blank" w:history="1">
        <w:r w:rsidR="00634643" w:rsidRPr="00AA1A56">
          <w:rPr>
            <w:rFonts w:ascii="Times New Roman" w:eastAsia="Times New Roman" w:hAnsi="Times New Roman" w:cs="Times New Roman"/>
            <w:color w:val="DD0000"/>
            <w:sz w:val="24"/>
            <w:szCs w:val="24"/>
            <w:lang w:eastAsia="ru-RU"/>
          </w:rPr>
          <w:t>…</w:t>
        </w:r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php</w:t>
        </w:r>
        <w:r w:rsidR="00634643" w:rsidRPr="00AA1A56">
          <w:rPr>
            <w:rFonts w:ascii="Times New Roman" w:eastAsia="Times New Roman" w:hAnsi="Times New Roman" w:cs="Times New Roman"/>
            <w:color w:val="DD0000"/>
            <w:sz w:val="24"/>
            <w:szCs w:val="24"/>
            <w:lang w:eastAsia="ru-RU"/>
          </w:rPr>
          <w:t>/</w:t>
        </w:r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veselye</w:t>
        </w:r>
        <w:r w:rsidR="00634643" w:rsidRPr="00AA1A56">
          <w:rPr>
            <w:rFonts w:ascii="Times New Roman" w:eastAsia="Times New Roman" w:hAnsi="Times New Roman" w:cs="Times New Roman"/>
            <w:color w:val="DD0000"/>
            <w:sz w:val="24"/>
            <w:szCs w:val="24"/>
            <w:lang w:eastAsia="ru-RU"/>
          </w:rPr>
          <w:t>-</w:t>
        </w:r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konkursy</w:t>
        </w:r>
        <w:r w:rsidR="00634643" w:rsidRPr="00AA1A56">
          <w:rPr>
            <w:rFonts w:ascii="Times New Roman" w:eastAsia="Times New Roman" w:hAnsi="Times New Roman" w:cs="Times New Roman"/>
            <w:color w:val="DD0000"/>
            <w:sz w:val="24"/>
            <w:szCs w:val="24"/>
            <w:lang w:eastAsia="ru-RU"/>
          </w:rPr>
          <w:t>…</w:t>
        </w:r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dlya</w:t>
        </w:r>
        <w:r w:rsidR="00634643" w:rsidRPr="00AA1A56">
          <w:rPr>
            <w:rFonts w:ascii="Times New Roman" w:eastAsia="Times New Roman" w:hAnsi="Times New Roman" w:cs="Times New Roman"/>
            <w:color w:val="DD0000"/>
            <w:sz w:val="24"/>
            <w:szCs w:val="24"/>
            <w:lang w:eastAsia="ru-RU"/>
          </w:rPr>
          <w:t>-</w:t>
        </w:r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detej</w:t>
        </w:r>
      </w:hyperlink>
    </w:p>
    <w:p w:rsidR="00634643" w:rsidRPr="000F3CF6" w:rsidRDefault="00221580" w:rsidP="000F3CF6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</w:pPr>
      <w:hyperlink r:id="rId10" w:tgtFrame="_blank" w:history="1">
        <w:r w:rsidR="00634643" w:rsidRPr="000F3CF6">
          <w:rPr>
            <w:rFonts w:ascii="Times New Roman" w:eastAsia="Times New Roman" w:hAnsi="Times New Roman" w:cs="Times New Roman"/>
            <w:b/>
            <w:bCs/>
            <w:color w:val="DD0000"/>
            <w:sz w:val="24"/>
            <w:szCs w:val="24"/>
            <w:lang w:val="en-US" w:eastAsia="ru-RU"/>
          </w:rPr>
          <w:t>selezneva-lichnost.ru</w:t>
        </w:r>
      </w:hyperlink>
      <w:r w:rsidR="00634643" w:rsidRPr="000F3CF6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t>›</w:t>
      </w:r>
      <w:hyperlink r:id="rId11" w:tgtFrame="_blank" w:history="1">
        <w:r w:rsidR="00634643" w:rsidRPr="000F3CF6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…php…veselye-konkursy…detej…</w:t>
        </w:r>
      </w:hyperlink>
    </w:p>
    <w:p w:rsidR="00634643" w:rsidRPr="000F3CF6" w:rsidRDefault="00221580" w:rsidP="000F3CF6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</w:pPr>
      <w:hyperlink r:id="rId12" w:tgtFrame="_blank" w:history="1">
        <w:r w:rsidR="00634643" w:rsidRPr="000F3CF6">
          <w:rPr>
            <w:rFonts w:ascii="Times New Roman" w:eastAsia="Times New Roman" w:hAnsi="Times New Roman" w:cs="Times New Roman"/>
            <w:b/>
            <w:bCs/>
            <w:color w:val="007700"/>
            <w:sz w:val="24"/>
            <w:szCs w:val="24"/>
            <w:lang w:val="en-US" w:eastAsia="ru-RU"/>
          </w:rPr>
          <w:t>PozdravOK.ru</w:t>
        </w:r>
      </w:hyperlink>
      <w:r w:rsidR="00634643" w:rsidRPr="000F3CF6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t>›</w:t>
      </w:r>
      <w:hyperlink r:id="rId13" w:tgtFrame="_blank" w:history="1">
        <w:r w:rsidR="00634643" w:rsidRPr="000F3CF6">
          <w:rPr>
            <w:rFonts w:ascii="Times New Roman" w:eastAsia="Times New Roman" w:hAnsi="Times New Roman" w:cs="Times New Roman"/>
            <w:color w:val="DD0000"/>
            <w:sz w:val="24"/>
            <w:szCs w:val="24"/>
            <w:lang w:val="en-US" w:eastAsia="ru-RU"/>
          </w:rPr>
          <w:t>scenarii/konkursy/detskie/</w:t>
        </w:r>
      </w:hyperlink>
    </w:p>
    <w:p w:rsidR="00634643" w:rsidRPr="000F3CF6" w:rsidRDefault="00634643" w:rsidP="005A2A82">
      <w:pPr>
        <w:spacing w:line="276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sectPr w:rsidR="00634643" w:rsidRPr="000F3CF6" w:rsidSect="00AE13AF">
      <w:pgSz w:w="11906" w:h="16838"/>
      <w:pgMar w:top="1134" w:right="850" w:bottom="851" w:left="1418" w:header="708" w:footer="708" w:gutter="0"/>
      <w:pgBorders w:offsetFrom="page">
        <w:top w:val="palmsColor" w:sz="14" w:space="24" w:color="auto"/>
        <w:left w:val="palmsColor" w:sz="14" w:space="24" w:color="auto"/>
        <w:bottom w:val="palmsColor" w:sz="14" w:space="24" w:color="auto"/>
        <w:right w:val="palmsColor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65B"/>
    <w:multiLevelType w:val="multilevel"/>
    <w:tmpl w:val="2398E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EF4"/>
    <w:multiLevelType w:val="multilevel"/>
    <w:tmpl w:val="ADB4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114CA"/>
    <w:multiLevelType w:val="multilevel"/>
    <w:tmpl w:val="6B3A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D4E2A"/>
    <w:multiLevelType w:val="multilevel"/>
    <w:tmpl w:val="C5A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E110B"/>
    <w:multiLevelType w:val="multilevel"/>
    <w:tmpl w:val="113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711E8"/>
    <w:multiLevelType w:val="multilevel"/>
    <w:tmpl w:val="2EE69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C5D46"/>
    <w:multiLevelType w:val="multilevel"/>
    <w:tmpl w:val="0C3CB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30504"/>
    <w:multiLevelType w:val="multilevel"/>
    <w:tmpl w:val="2CF2B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33B71"/>
    <w:multiLevelType w:val="multilevel"/>
    <w:tmpl w:val="2C285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F4B0C"/>
    <w:multiLevelType w:val="multilevel"/>
    <w:tmpl w:val="8A52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60307"/>
    <w:multiLevelType w:val="multilevel"/>
    <w:tmpl w:val="B7248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E3FDA"/>
    <w:multiLevelType w:val="multilevel"/>
    <w:tmpl w:val="836C5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24958"/>
    <w:multiLevelType w:val="multilevel"/>
    <w:tmpl w:val="FA066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27EB2"/>
    <w:multiLevelType w:val="multilevel"/>
    <w:tmpl w:val="6F30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E2E90"/>
    <w:multiLevelType w:val="hybridMultilevel"/>
    <w:tmpl w:val="ABBE34EE"/>
    <w:lvl w:ilvl="0" w:tplc="04190005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5">
    <w:nsid w:val="591831B8"/>
    <w:multiLevelType w:val="multilevel"/>
    <w:tmpl w:val="4FB4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BD57AE"/>
    <w:multiLevelType w:val="multilevel"/>
    <w:tmpl w:val="098A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0EC2"/>
    <w:multiLevelType w:val="multilevel"/>
    <w:tmpl w:val="9FDEAB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F73C1"/>
    <w:multiLevelType w:val="multilevel"/>
    <w:tmpl w:val="EC40E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C736F"/>
    <w:multiLevelType w:val="multilevel"/>
    <w:tmpl w:val="8F1A68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18"/>
  </w:num>
  <w:num w:numId="15">
    <w:abstractNumId w:val="5"/>
  </w:num>
  <w:num w:numId="16">
    <w:abstractNumId w:val="6"/>
  </w:num>
  <w:num w:numId="17">
    <w:abstractNumId w:val="17"/>
  </w:num>
  <w:num w:numId="18">
    <w:abstractNumId w:val="19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2709"/>
    <w:rsid w:val="00076355"/>
    <w:rsid w:val="000C0F27"/>
    <w:rsid w:val="000C6D64"/>
    <w:rsid w:val="000E16C5"/>
    <w:rsid w:val="000F3CF6"/>
    <w:rsid w:val="001C3932"/>
    <w:rsid w:val="00221580"/>
    <w:rsid w:val="002334A7"/>
    <w:rsid w:val="002732F0"/>
    <w:rsid w:val="002D6B4C"/>
    <w:rsid w:val="002F11C1"/>
    <w:rsid w:val="002F2709"/>
    <w:rsid w:val="00342F94"/>
    <w:rsid w:val="003437AF"/>
    <w:rsid w:val="00390854"/>
    <w:rsid w:val="00395C56"/>
    <w:rsid w:val="003D1850"/>
    <w:rsid w:val="003D7884"/>
    <w:rsid w:val="00401752"/>
    <w:rsid w:val="004428EC"/>
    <w:rsid w:val="004734C0"/>
    <w:rsid w:val="00484009"/>
    <w:rsid w:val="004E1352"/>
    <w:rsid w:val="004E26A6"/>
    <w:rsid w:val="004E3B2A"/>
    <w:rsid w:val="00565AFA"/>
    <w:rsid w:val="00580557"/>
    <w:rsid w:val="005A2A82"/>
    <w:rsid w:val="005D4514"/>
    <w:rsid w:val="005D57AD"/>
    <w:rsid w:val="00634643"/>
    <w:rsid w:val="00662718"/>
    <w:rsid w:val="00673557"/>
    <w:rsid w:val="00695B09"/>
    <w:rsid w:val="006C17BF"/>
    <w:rsid w:val="00706322"/>
    <w:rsid w:val="007327A1"/>
    <w:rsid w:val="008177F8"/>
    <w:rsid w:val="00904028"/>
    <w:rsid w:val="00930C2B"/>
    <w:rsid w:val="009453EC"/>
    <w:rsid w:val="00975F03"/>
    <w:rsid w:val="009F014C"/>
    <w:rsid w:val="00A717ED"/>
    <w:rsid w:val="00AA1A56"/>
    <w:rsid w:val="00AE13AF"/>
    <w:rsid w:val="00AE6A68"/>
    <w:rsid w:val="00AE75F4"/>
    <w:rsid w:val="00B06992"/>
    <w:rsid w:val="00B34FB2"/>
    <w:rsid w:val="00BB5E69"/>
    <w:rsid w:val="00C061FE"/>
    <w:rsid w:val="00C726AA"/>
    <w:rsid w:val="00C81906"/>
    <w:rsid w:val="00CE35F7"/>
    <w:rsid w:val="00D31AAB"/>
    <w:rsid w:val="00D66A93"/>
    <w:rsid w:val="00D9613D"/>
    <w:rsid w:val="00DB0C70"/>
    <w:rsid w:val="00DB7FEB"/>
    <w:rsid w:val="00DC7141"/>
    <w:rsid w:val="00DC7725"/>
    <w:rsid w:val="00E57F8C"/>
    <w:rsid w:val="00E726DF"/>
    <w:rsid w:val="00EC2201"/>
    <w:rsid w:val="00EC5703"/>
    <w:rsid w:val="00ED395F"/>
    <w:rsid w:val="00F55CD5"/>
    <w:rsid w:val="00FB566F"/>
    <w:rsid w:val="00FE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55"/>
  </w:style>
  <w:style w:type="paragraph" w:styleId="2">
    <w:name w:val="heading 2"/>
    <w:basedOn w:val="a"/>
    <w:next w:val="a"/>
    <w:link w:val="20"/>
    <w:uiPriority w:val="9"/>
    <w:unhideWhenUsed/>
    <w:qFormat/>
    <w:rsid w:val="00DB7FEB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6A6"/>
    <w:pPr>
      <w:ind w:left="720"/>
      <w:contextualSpacing/>
    </w:pPr>
  </w:style>
  <w:style w:type="character" w:customStyle="1" w:styleId="apple-converted-space">
    <w:name w:val="apple-converted-space"/>
    <w:basedOn w:val="a0"/>
    <w:rsid w:val="005D4514"/>
  </w:style>
  <w:style w:type="paragraph" w:styleId="a4">
    <w:name w:val="Normal (Web)"/>
    <w:basedOn w:val="a"/>
    <w:uiPriority w:val="99"/>
    <w:unhideWhenUsed/>
    <w:rsid w:val="0039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FE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B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F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34643"/>
    <w:rPr>
      <w:color w:val="0000FF"/>
      <w:u w:val="single"/>
    </w:rPr>
  </w:style>
  <w:style w:type="character" w:customStyle="1" w:styleId="pathseparator">
    <w:name w:val="path__separator"/>
    <w:basedOn w:val="a0"/>
    <w:rsid w:val="00634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818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597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44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e-konkursov.ru/" TargetMode="External"/><Relationship Id="rId13" Type="http://schemas.openxmlformats.org/officeDocument/2006/relationships/hyperlink" Target="http://yandex.ru/clck/jsredir?from=yandex.ru%3Bsearch%2F%3Bweb%3B%3B&amp;text=&amp;etext=1443.nFQk0rZCbdJjb3AScFfw1wUMIO7UQ3Umnbr9rmJAyPdcgCutnUyhqB4_lnuNw86DFKpToBfqLX3jzEei2fhNauoBGJsBESvMzXLrxYPllQQysa-UFyu-gMg1qIXxzAadYz-X1yEwKV33zBWoV52Tww.07b8ebed6ceaaa30d573ea3f18abe6402372aafe&amp;uuid=&amp;state=PEtFfuTeVD4jaxywoSUvtJXex15Wcbo_H30U4EFIsvA6RXKqTlM_Vn9a4EJkMcyh&amp;&amp;cst=AiuY0DBWFJ4CiF6OxvZkNL3iENKAxExySLYKP6SDdr01kHsHnziluF75ZXoXjhvOyoMgt-CJj3aYx7afOvmCPEs1KWvtcIJibW8voBaE62C_so_-AUk2MQQMTUver_DZthdu1pLcOdqIjsbP14gFaWQq7dnWqhy93Jcug8YqjZQmn_On_1B4bI_pA4aKFxC-M--vEQh2xKhkJGA3iWeDKEALL70GdDA5v-aIAruqhwty8WTnQGjsJK77A1uqUtbqpNTQiPx7om477_4KpjASFMmEnCHEXSrmANnaT3rK010,&amp;data=UlNrNmk5WktYejR0eWJFYk1LdmtxblM3ZXAwdlhnakNLVFdkX0drdElhMHlrM2RsM1BsN1BiLUNQLU5QeEZjcWFWdEFLVXo4emtidnZmNGphbjEydjc3ZS13b0cxb3h3eHYzZUMxaUNjOTlGQ1pyZVdST0tLQzJ0Ui1COWFCZXFLbHZmMW9iaWw3QSw,&amp;sign=d1a6c04be3d8850e37be134072f30b6d&amp;keyno=0&amp;b64e=2&amp;ref=orjY4mGPRjk5boDnW0uvlrrd71vZw9kpjYpCKT-DLFtqyYAgCWdRPpXuf4vyHpMssXl7Zo4Zsud-ZISSZIPWxSqlAC84Z1LhFhYmjzcWOiitQ7UFat7n3Zs3SpR_lmoSBnQGd0b6djJZXJ4YjdoO12PxS0MFfay64ox-Y_4hqqkTdYe_MlpNmKKviqkFWVFyDLt7-RqwFAftJwqjyWiBSXEa0HmiqqvvOmoukgddBBVbw-W32jFrHOQMtoXg9GcMzHw4QteFWykZxOX1D74Nw8kx6De-6oDTzjtBI77l8eIEv_j_1WbXlidX93edtMZW4SKPKmnnEG_7EQnFCPACn8sjlEiOtzTNn_U9mn6HMGDKVkBxCIrdr5kYe4_q_fQk2hTvKAi4eeUKjtDaeIYQMJ4hYb77YeLkjeqKIv2d4wQ,&amp;l10n=ru&amp;cts=1496659492526&amp;mc=5.89194868777499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pozdrav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yandex.ru/clck/jsredir?from=yandex.ru%3Bsearch%2F%3Bweb%3B%3B&amp;text=&amp;etext=1443.ztIaPrK_sV5gxxLgWocUvPKO5pPbgShk79xSfU6vz5YHEGTvlbCZ6spGOFq6LsAAk5GCSQO9d_cQmV0nf6S1om97XNiqaVyXxz1gBRLoYPbQDA6DO4i82ORJS7pvzKua.4257ef3e032d8785e6e47c117b4612c30259a639&amp;uuid=&amp;state=PEtFfuTeVD4jaxywoSUvtJXex15Wcbo_QJVu0-L4rkw-K0hxqC4uXb3xAHh7_2c-&amp;&amp;cst=AiuY0DBWFJ4CiF6OxvZkNL3iENKAxExySLYKP6SDdr01kHsHnziluF75ZXoXjhvOyoMgt-CJj3aYx7afOvmCPEs1KWvtcIJibW8voBaE62C_so_-AUk2MQQMTUver_DZthdu1pLcOdqIjsbP14gFaWQq7dnWqhy93Jcug8YqjZQmn_On_1B4bI_pA4aKFxC-M--vEQh2xKhkJGA3iWeDKEALL70GdDA5neV80wUbCpc7yc88JKHvacDGYWpRam0SqsKxhOXy2qoNLgZyPO51AupPahWgpOZA0AZcYskzLjc,&amp;data=UlNrNmk5WktYejR0eWJFYk1LdmtxcTVGLVBWanRkTkg0R2xGZEpXS0RyRW5XWEpHRkQzQ1RhUXA3MjNxYWNOd18yS0NJNUdSUXUtWktFQU1VOUtTMlZUVGVPVl9obHNndENoajEwTm5SSW5Eb0tyeGtVZEg4QmFaZW1LYlBuZ3lhNlR4SlpnTXZHeFlOSE9MVmJaNVhxdDV1ODItNnNrYU11QU15b3Y1d0xJU0pJbzYtTFhlVmVXRjQ1T25Nby11N1VvS3BHd2I1RzNYVklKTTVhUVg4ZUJqRG84V0w4R2w4dmlDdnREWlNlZyw,&amp;sign=01f5ab0171b1440415f1e44fe4dda612&amp;keyno=0&amp;b64e=2&amp;ref=orjY4mGPRjk5boDnW0uvlrrd71vZw9kpAjH18Shh0zaEY81CZ9wHYeOA6_CtDCJaoKvxLja18pe9oa-xaTvEZrfOyGbih_jq_O4zP4vz_4EEHfibHS6f8xT3RFsw0bPDIj1A8zmA73Qhs92l7qjN5bb3IbKaXd24XGV4pxW3YKtCiGlmZ2moH8WiBsC9zR3MWkLaH3drVVfFnnejIC4uNRtx4OK4wOelvaYK0hKy7lu-GDHjFSCSepiF18qK3mC6gqGO_ZF3Z9RxxvU3vNGCpWEB6NJgpV6JJbGIhge7jbT0ErV5H-L18D-9e2uApVuJji94aEKDLx1EuwtV8NvLve8Ha98UxmfrXW-wM1OOie15bJHNsm9gkpFvCs5srbrW&amp;l10n=ru&amp;cts=1496659361464&amp;mc=5.8563993082174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443.ztIaPrK_sV5gxxLgWocUvPKO5pPbgShk79xSfU6vz5YHEGTvlbCZ6spGOFq6LsAAk5GCSQO9d_cQmV0nf6S1om97XNiqaVyXxz1gBRLoYPbQDA6DO4i82ORJS7pvzKua.4257ef3e032d8785e6e47c117b4612c30259a639&amp;uuid=&amp;state=PEtFfuTeVD4jaxywoSUvtJXex15Wcbo_We_yMLPZpl0UpxGQR96d2cZoW08Wbb_m&amp;&amp;cst=AiuY0DBWFJ4CiF6OxvZkNL3iENKAxExySLYKP6SDdr01kHsHnziluF75ZXoXjhvOyoMgt-CJj3aYx7afOvmCPEs1KWvtcIJibW8voBaE62C_so_-AUk2MQQMTUver_DZthdu1pLcOdqIjsbP14gFaWQq7dnWqhy93Jcug8YqjZQmn_On_1B4bI_pA4aKFxC-M--vEQh2xKhkJGA3iWeDKEALL70GdDA5neV80wUbCpc7yc88JKHvacDGYWpRam0SqsKxhOXy2qoNLgZyPO51AupPahWgpOZA0AZcYskzLjc,&amp;data=UlNrNmk5WktYejR0eWJFYk1LdmtxcTVGLVBWanRkTkg0R2xGZEpXS0RyRW5XWEpHRkQzQ1RSSzFlRUpEVE1xSnVsdkFVOU03cUdnRUpwTlFlVUdpa2thbVpUNE5ZV1pLOUtXZWNYTG9yeFF2NU9HNUlXc2RJUSws&amp;sign=acdb2db483c088458014a2260d4a6e03&amp;keyno=0&amp;b64e=2&amp;ref=orjY4mGPRjk5boDnW0uvlrrd71vZw9kpAjH18Shh0zaEY81CZ9wHYeOA6_CtDCJaoKvxLja18pe9oa-xaTvEZrfOyGbih_jq_O4zP4vz_4EEHfibHS6f8xT3RFsw0bPDIj1A8zmA73Qhs92l7qjN5bb3IbKaXd24XGV4pxW3YKtCiGlmZ2moH8WiBsC9zR3MWkLaH3drVVfFnnejIC4uNRtx4OK4wOelvaYK0hKy7lu-GDHjFSCSepiF18qK3mC6gqGO_ZF3Z9RxxvU3vNGCpWEB6NJgpV6JJbGIhge7jbT0ErV5H-L18D-9e2uApVuJji94aEKDLx1EuwtV8NvLve8Ha98UxmfrXW-wM1OOie15bJHNsm9gkpFvCs5srbrW&amp;l10n=ru&amp;cts=1496659403209&amp;mc=5.75303380987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443.ztIaPrK_sV5gxxLgWocUvPKO5pPbgShk79xSfU6vz5YHEGTvlbCZ6spGOFq6LsAAk5GCSQO9d_cQmV0nf6S1om97XNiqaVyXxz1gBRLoYPbQDA6DO4i82ORJS7pvzKua.4257ef3e032d8785e6e47c117b4612c30259a639&amp;uuid=&amp;state=PEtFfuTeVD4jaxywoSUvtJXex15Wcbo_978QajSdYvzgh3bwlZAS6LzD6MlaW8em&amp;&amp;cst=AiuY0DBWFJ4CiF6OxvZkNL3iENKAxExySLYKP6SDdr01kHsHnziluF75ZXoXjhvOyoMgt-CJj3aYx7afOvmCPEs1KWvtcIJibW8voBaE62C_so_-AUk2MQQMTUver_DZthdu1pLcOdqIjsbP14gFaWQq7dnWqhy93Jcug8YqjZQmn_On_1B4bI_pA4aKFxC-M--vEQh2xKhkJGA3iWeDKEALL70GdDA5neV80wUbCpc7yc88JKHvacDGYWpRam0SqsKxhOXy2qoNLgZyPO51AupPahWgpOZA0AZcYskzLjc,&amp;data=UlNrNmk5WktYejR0eWJFYk1LdmtxbUJjVUdxWFFwS1ZLVW44YUdBeXdZNHRsMV9zM3NKLTFiZU9mcjI3UlZXMzAydEllWm9adjhqQ0tQTjdUTlFpaUdBLVFfWnhpS3pmQmt4NWpsTm5RTFRSaDQ2RkVFTDRmWVJlNElfRmp4MHktbVN5cUxmckkzTW40Ql9Fd1otZHc3SnpBeFR6Wm1DNGh2X04xU3BMMUtlWG5YNUx2VVVIZ2csLA,,&amp;sign=3b15c2130ef46d894c3892da24f83c2d&amp;keyno=0&amp;b64e=2&amp;ref=orjY4mGPRjk5boDnW0uvlrrd71vZw9kpAjH18Shh0zaEY81CZ9wHYeOA6_CtDCJaoKvxLja18pe9oa-xaTvEZrfOyGbih_jq_O4zP4vz_4EEHfibHS6f8xT3RFsw0bPDIj1A8zmA73Qhs92l7qjN5bb3IbKaXd24XGV4pxW3YKtCiGlmZ2moH8WiBsC9zR3MWkLaH3drVVfFnnejIC4uNRtx4OK4wOelvaYK0hKy7lu-GDHjFSCSepiF18qK3mC6gqGO_ZF3Z9RxxvU3vNGCpWEB6NJgpV6JJbGIhge7jbT0ErV5H-L18D-9e2uApVuJji94aEKDLx1EuwtV8NvLve8Ha98UxmfrXW-wM1OOie15bJHNsm9gkpFvCs5srbrW&amp;l10n=ru&amp;cts=1496659329512&amp;mc=5.71241160715445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2017-05-16T08:18:00Z</dcterms:created>
  <dcterms:modified xsi:type="dcterms:W3CDTF">2020-02-26T11:56:00Z</dcterms:modified>
</cp:coreProperties>
</file>