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6739F" w14:textId="194CCEFE" w:rsidR="00B439C8" w:rsidRDefault="000E6FC0">
      <w:r>
        <w:t xml:space="preserve">Виртуальный помощник </w:t>
      </w:r>
      <w:proofErr w:type="gramStart"/>
      <w:r>
        <w:t>НДХШ  1</w:t>
      </w:r>
      <w:proofErr w:type="gramEnd"/>
      <w:r>
        <w:t xml:space="preserve">-5 курс </w:t>
      </w:r>
      <w:hyperlink r:id="rId4" w:history="1">
        <w:r w:rsidRPr="00B92283">
          <w:rPr>
            <w:rStyle w:val="a3"/>
          </w:rPr>
          <w:t>https://vk.com/club193630515</w:t>
        </w:r>
      </w:hyperlink>
    </w:p>
    <w:p w14:paraId="7653824D" w14:textId="43DD3BD2" w:rsidR="000E6FC0" w:rsidRDefault="000E6FC0">
      <w:r>
        <w:t xml:space="preserve">Виртуальный </w:t>
      </w:r>
      <w:proofErr w:type="gramStart"/>
      <w:r>
        <w:t>помощник  школа</w:t>
      </w:r>
      <w:proofErr w:type="gramEnd"/>
      <w:r>
        <w:t xml:space="preserve">-студия «Ступенька» и Подготовительное отделение </w:t>
      </w:r>
      <w:r w:rsidRPr="000E6FC0">
        <w:t>https://vk.com/club193696231</w:t>
      </w:r>
    </w:p>
    <w:sectPr w:rsidR="000E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C0"/>
    <w:rsid w:val="000E6FC0"/>
    <w:rsid w:val="00CC30A1"/>
    <w:rsid w:val="00F7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4E12"/>
  <w15:chartTrackingRefBased/>
  <w15:docId w15:val="{93AA9C94-1C16-46CF-B9A3-8FAC9F44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F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6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93630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vasiliev oleg</dc:creator>
  <cp:keywords/>
  <dc:description/>
  <cp:lastModifiedBy>vasiliev oleg</cp:lastModifiedBy>
  <cp:revision>1</cp:revision>
  <dcterms:created xsi:type="dcterms:W3CDTF">2020-09-09T05:47:00Z</dcterms:created>
  <dcterms:modified xsi:type="dcterms:W3CDTF">2020-09-09T05:53:00Z</dcterms:modified>
</cp:coreProperties>
</file>