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D7" w:rsidRPr="00AF64D7" w:rsidRDefault="00AF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 в МБОУ Присальской СШ №10 был проведен у</w:t>
      </w:r>
      <w:r w:rsidR="00CC782B" w:rsidRPr="00AF64D7">
        <w:rPr>
          <w:rFonts w:ascii="Times New Roman" w:hAnsi="Times New Roman" w:cs="Times New Roman"/>
          <w:sz w:val="28"/>
          <w:szCs w:val="28"/>
        </w:rPr>
        <w:t xml:space="preserve">рок памяти "Блокадный хлеб". В ходе мероприятия учащиеся узнали о трагических событиях блокадного Ленинграда, героических действиях жителей города. </w:t>
      </w:r>
    </w:p>
    <w:p w:rsidR="00AF64D7" w:rsidRPr="00AF64D7" w:rsidRDefault="00AF64D7" w:rsidP="00AF64D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2665788</wp:posOffset>
            </wp:positionH>
            <wp:positionV relativeFrom="paragraph">
              <wp:posOffset>245976</wp:posOffset>
            </wp:positionV>
            <wp:extent cx="3063586" cy="2298857"/>
            <wp:effectExtent l="19050" t="0" r="3464" b="0"/>
            <wp:wrapNone/>
            <wp:docPr id="4" name="Рисунок 4" descr="C:\Users\1\Desktop\фото Блокадный хлеб\Фото Блокадный хлеб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Блокадный хлеб\Фото Блокадный хлеб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86" cy="229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-617855</wp:posOffset>
            </wp:positionH>
            <wp:positionV relativeFrom="paragraph">
              <wp:posOffset>245745</wp:posOffset>
            </wp:positionV>
            <wp:extent cx="3042285" cy="2279015"/>
            <wp:effectExtent l="19050" t="0" r="5715" b="0"/>
            <wp:wrapNone/>
            <wp:docPr id="6" name="Рисунок 6" descr="C:\Users\1\Desktop\фото Блокадный хлеб\Фото Блокадный хлеб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 Блокадный хлеб\Фото Блокадный хлеб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4D7" w:rsidRPr="00AF64D7" w:rsidRDefault="00AF64D7" w:rsidP="00AF64D7"/>
    <w:p w:rsidR="00AF64D7" w:rsidRDefault="00AF64D7" w:rsidP="00AF64D7"/>
    <w:p w:rsidR="00593B38" w:rsidRPr="00AF64D7" w:rsidRDefault="00AF64D7" w:rsidP="00AF64D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4229100</wp:posOffset>
            </wp:positionV>
            <wp:extent cx="3024505" cy="2265045"/>
            <wp:effectExtent l="19050" t="0" r="4445" b="0"/>
            <wp:wrapNone/>
            <wp:docPr id="3" name="Рисунок 3" descr="C:\Users\1\Desktop\фото Блокадный хлеб\Фото Блокадный хлеб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Блокадный хлеб\Фото Блокадный хлеб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-583565</wp:posOffset>
            </wp:positionH>
            <wp:positionV relativeFrom="paragraph">
              <wp:posOffset>4229100</wp:posOffset>
            </wp:positionV>
            <wp:extent cx="2905760" cy="2181860"/>
            <wp:effectExtent l="19050" t="0" r="8890" b="0"/>
            <wp:wrapNone/>
            <wp:docPr id="2" name="Рисунок 2" descr="C:\Users\1\Desktop\фото Блокадный хлеб\Фото Блокадный хлеб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Блокадный хлеб\Фото Блокадный хлеб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18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-617855</wp:posOffset>
            </wp:positionH>
            <wp:positionV relativeFrom="paragraph">
              <wp:posOffset>1684020</wp:posOffset>
            </wp:positionV>
            <wp:extent cx="3043555" cy="2281555"/>
            <wp:effectExtent l="19050" t="0" r="4445" b="0"/>
            <wp:wrapNone/>
            <wp:docPr id="1" name="Рисунок 1" descr="C:\Users\1\Desktop\фото Блокадный хлеб\Фото Блокадный хлеб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Блокадный хлеб\Фото Блокадный хлеб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2700424</wp:posOffset>
            </wp:positionH>
            <wp:positionV relativeFrom="paragraph">
              <wp:posOffset>1728585</wp:posOffset>
            </wp:positionV>
            <wp:extent cx="3025775" cy="2266487"/>
            <wp:effectExtent l="19050" t="0" r="3175" b="0"/>
            <wp:wrapNone/>
            <wp:docPr id="5" name="Рисунок 5" descr="C:\Users\1\Desktop\фото Блокадный хлеб\Фото Блокадный хлеб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 Блокадный хлеб\Фото Блокадный хлеб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411" cy="22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3B38" w:rsidRPr="00AF64D7" w:rsidSect="0000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C782B"/>
    <w:rsid w:val="000041A6"/>
    <w:rsid w:val="00593B38"/>
    <w:rsid w:val="00AF64D7"/>
    <w:rsid w:val="00CC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4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2020-01-27T10:42:00Z</dcterms:created>
  <dcterms:modified xsi:type="dcterms:W3CDTF">2020-01-27T10:49:00Z</dcterms:modified>
</cp:coreProperties>
</file>