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9C7" w:rsidRDefault="004429C7" w:rsidP="00F023D4">
      <w:pPr>
        <w:pStyle w:val="a3"/>
        <w:jc w:val="center"/>
        <w:rPr>
          <w:b/>
          <w:sz w:val="28"/>
          <w:szCs w:val="28"/>
        </w:rPr>
      </w:pPr>
      <w:bookmarkStart w:id="0" w:name="_GoBack"/>
      <w:r w:rsidRPr="004429C7">
        <w:rPr>
          <w:b/>
          <w:noProof/>
          <w:sz w:val="28"/>
          <w:szCs w:val="28"/>
        </w:rPr>
        <w:drawing>
          <wp:inline distT="0" distB="0" distL="0" distR="0">
            <wp:extent cx="5940022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5" cy="92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23D4" w:rsidRPr="001C0F15" w:rsidRDefault="00F023D4" w:rsidP="00F023D4">
      <w:pPr>
        <w:pStyle w:val="a3"/>
        <w:jc w:val="center"/>
        <w:rPr>
          <w:b/>
          <w:sz w:val="28"/>
          <w:szCs w:val="28"/>
        </w:rPr>
      </w:pPr>
      <w:r w:rsidRPr="001C0F15">
        <w:rPr>
          <w:b/>
          <w:sz w:val="28"/>
          <w:szCs w:val="28"/>
        </w:rPr>
        <w:lastRenderedPageBreak/>
        <w:t xml:space="preserve">Муниципального бюджетного дошкольного </w:t>
      </w:r>
      <w:proofErr w:type="gramStart"/>
      <w:r w:rsidRPr="001C0F15">
        <w:rPr>
          <w:b/>
          <w:sz w:val="28"/>
          <w:szCs w:val="28"/>
        </w:rPr>
        <w:t>образовательного  учреждения</w:t>
      </w:r>
      <w:proofErr w:type="gramEnd"/>
    </w:p>
    <w:p w:rsidR="00F023D4" w:rsidRPr="001C0F15" w:rsidRDefault="00F023D4" w:rsidP="00F023D4">
      <w:pPr>
        <w:pStyle w:val="a3"/>
        <w:jc w:val="center"/>
        <w:rPr>
          <w:b/>
          <w:sz w:val="28"/>
          <w:szCs w:val="28"/>
        </w:rPr>
      </w:pPr>
      <w:r w:rsidRPr="001C0F15">
        <w:rPr>
          <w:b/>
          <w:sz w:val="28"/>
          <w:szCs w:val="28"/>
        </w:rPr>
        <w:t>детского сада №1 с. Заветное</w:t>
      </w:r>
    </w:p>
    <w:p w:rsidR="00F023D4" w:rsidRPr="001C0F15" w:rsidRDefault="00F023D4" w:rsidP="00F023D4">
      <w:pPr>
        <w:jc w:val="center"/>
        <w:rPr>
          <w:sz w:val="28"/>
          <w:szCs w:val="28"/>
        </w:rPr>
      </w:pPr>
    </w:p>
    <w:p w:rsidR="00F023D4" w:rsidRDefault="00F023D4" w:rsidP="00F023D4">
      <w:pPr>
        <w:shd w:val="clear" w:color="auto" w:fill="FFFFFF"/>
        <w:spacing w:after="0" w:line="240" w:lineRule="auto"/>
        <w:ind w:left="20" w:right="340" w:firstLine="4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Pr="004C740F" w:rsidRDefault="00F023D4" w:rsidP="00F023D4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4C740F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</w:t>
      </w:r>
      <w:r w:rsidRPr="004C740F">
        <w:rPr>
          <w:rFonts w:ascii="Times New Roman" w:hAnsi="Times New Roman"/>
          <w:b/>
          <w:sz w:val="24"/>
          <w:szCs w:val="24"/>
          <w:lang w:eastAsia="ru-RU"/>
        </w:rPr>
        <w:t xml:space="preserve"> Утверждено:</w:t>
      </w:r>
    </w:p>
    <w:p w:rsidR="00F023D4" w:rsidRPr="004C740F" w:rsidRDefault="00F023D4" w:rsidP="00F023D4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4C740F">
        <w:rPr>
          <w:rFonts w:ascii="Times New Roman" w:hAnsi="Times New Roman"/>
          <w:b/>
          <w:sz w:val="24"/>
          <w:szCs w:val="24"/>
          <w:lang w:eastAsia="ru-RU"/>
        </w:rPr>
        <w:t>Заведующий МБДОУ</w:t>
      </w:r>
    </w:p>
    <w:p w:rsidR="00F023D4" w:rsidRPr="004C740F" w:rsidRDefault="00F023D4" w:rsidP="00F023D4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4C740F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</w:t>
      </w:r>
      <w:r w:rsidRPr="004C740F">
        <w:rPr>
          <w:rFonts w:ascii="Times New Roman" w:hAnsi="Times New Roman"/>
          <w:b/>
          <w:sz w:val="24"/>
          <w:szCs w:val="24"/>
          <w:lang w:eastAsia="ru-RU"/>
        </w:rPr>
        <w:t xml:space="preserve">детский </w:t>
      </w:r>
      <w:proofErr w:type="gramStart"/>
      <w:r w:rsidRPr="004C740F">
        <w:rPr>
          <w:rFonts w:ascii="Times New Roman" w:hAnsi="Times New Roman"/>
          <w:b/>
          <w:sz w:val="24"/>
          <w:szCs w:val="24"/>
          <w:lang w:eastAsia="ru-RU"/>
        </w:rPr>
        <w:t>сад  №</w:t>
      </w:r>
      <w:proofErr w:type="gramEnd"/>
      <w:r w:rsidRPr="004C740F">
        <w:rPr>
          <w:rFonts w:ascii="Times New Roman" w:hAnsi="Times New Roman"/>
          <w:b/>
          <w:sz w:val="24"/>
          <w:szCs w:val="24"/>
          <w:lang w:eastAsia="ru-RU"/>
        </w:rPr>
        <w:t xml:space="preserve">1 с. Заветное      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</w:t>
      </w:r>
      <w:r w:rsidRPr="004C740F">
        <w:rPr>
          <w:rFonts w:ascii="Times New Roman" w:hAnsi="Times New Roman"/>
          <w:b/>
          <w:sz w:val="24"/>
          <w:szCs w:val="24"/>
          <w:lang w:eastAsia="ru-RU"/>
        </w:rPr>
        <w:t xml:space="preserve"> __________ С.А.Шафранова                                                                                                                                                                                                                   </w:t>
      </w:r>
    </w:p>
    <w:p w:rsidR="00F023D4" w:rsidRDefault="00F023D4" w:rsidP="00F023D4">
      <w:pPr>
        <w:jc w:val="right"/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F023D4">
      <w:pPr>
        <w:shd w:val="clear" w:color="auto" w:fill="FFFFFF"/>
        <w:spacing w:after="0" w:line="240" w:lineRule="auto"/>
        <w:ind w:left="20" w:right="340" w:firstLine="45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F023D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Комплексный план медицинской работы </w:t>
      </w:r>
    </w:p>
    <w:p w:rsidR="00F023D4" w:rsidRDefault="00F023D4" w:rsidP="00F023D4">
      <w:pPr>
        <w:shd w:val="clear" w:color="auto" w:fill="FFFFFF"/>
        <w:spacing w:after="0" w:line="240" w:lineRule="auto"/>
        <w:ind w:left="20" w:right="340" w:firstLine="45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F023D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МБДОУ детский сад № 1 с.Заветное </w:t>
      </w:r>
    </w:p>
    <w:p w:rsidR="00F023D4" w:rsidRPr="00F023D4" w:rsidRDefault="00AF18E5" w:rsidP="00F023D4">
      <w:pPr>
        <w:shd w:val="clear" w:color="auto" w:fill="FFFFFF"/>
        <w:spacing w:after="0" w:line="240" w:lineRule="auto"/>
        <w:ind w:left="20" w:right="340" w:firstLine="45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на 202</w:t>
      </w:r>
      <w:r w:rsidR="006575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– 202</w:t>
      </w:r>
      <w:r w:rsidR="006575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5</w:t>
      </w:r>
      <w:r w:rsidR="00F023D4" w:rsidRPr="00F023D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учебный год</w:t>
      </w:r>
    </w:p>
    <w:p w:rsidR="00F023D4" w:rsidRPr="00F023D4" w:rsidRDefault="00F023D4" w:rsidP="00F023D4">
      <w:pPr>
        <w:shd w:val="clear" w:color="auto" w:fill="FFFFFF"/>
        <w:spacing w:after="0" w:line="240" w:lineRule="auto"/>
        <w:ind w:left="20" w:right="340" w:firstLine="45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023D4" w:rsidRDefault="00F023D4" w:rsidP="00DF0B1D">
      <w:pPr>
        <w:shd w:val="clear" w:color="auto" w:fill="FFFFFF"/>
        <w:spacing w:after="0" w:line="240" w:lineRule="auto"/>
        <w:ind w:left="20" w:right="340" w:firstLine="45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DF0B1D" w:rsidRPr="00DF0B1D" w:rsidRDefault="00DF0B1D" w:rsidP="00F023D4">
      <w:pPr>
        <w:shd w:val="clear" w:color="auto" w:fill="FFFFFF"/>
        <w:spacing w:after="0" w:line="240" w:lineRule="auto"/>
        <w:ind w:left="20" w:right="340" w:firstLine="456"/>
        <w:jc w:val="both"/>
        <w:rPr>
          <w:rFonts w:ascii="Arial" w:eastAsia="Times New Roman" w:hAnsi="Arial" w:cs="Arial"/>
          <w:color w:val="000000"/>
        </w:rPr>
      </w:pPr>
      <w:r w:rsidRPr="00DF0B1D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Цель: </w:t>
      </w:r>
      <w:r w:rsidRPr="00DF0B1D">
        <w:rPr>
          <w:rFonts w:ascii="Times New Roman" w:eastAsia="Times New Roman" w:hAnsi="Times New Roman" w:cs="Times New Roman"/>
          <w:color w:val="000000"/>
          <w:sz w:val="28"/>
        </w:rPr>
        <w:t>осуществление организационно-медицинской работы с использованием эффективных оздоровительных технологий; систематизация медицинской деятельности в М</w:t>
      </w:r>
      <w:r w:rsidR="00F023D4">
        <w:rPr>
          <w:rFonts w:ascii="Times New Roman" w:eastAsia="Times New Roman" w:hAnsi="Times New Roman" w:cs="Times New Roman"/>
          <w:color w:val="000000"/>
          <w:sz w:val="28"/>
        </w:rPr>
        <w:t>Б</w:t>
      </w:r>
      <w:r w:rsidRPr="00DF0B1D">
        <w:rPr>
          <w:rFonts w:ascii="Times New Roman" w:eastAsia="Times New Roman" w:hAnsi="Times New Roman" w:cs="Times New Roman"/>
          <w:color w:val="000000"/>
          <w:sz w:val="28"/>
        </w:rPr>
        <w:t>ДОУ.</w:t>
      </w:r>
      <w:r w:rsidR="001C0F15">
        <w:rPr>
          <w:rFonts w:ascii="Times New Roman" w:eastAsia="Times New Roman" w:hAnsi="Times New Roman" w:cs="Times New Roman"/>
          <w:color w:val="000000"/>
          <w:sz w:val="28"/>
        </w:rPr>
        <w:t xml:space="preserve"> Медицинский работник ДОУ организует свою деятельность на основе комплексного плана работы на год и циклограммы работы на неделю.</w:t>
      </w:r>
    </w:p>
    <w:tbl>
      <w:tblPr>
        <w:tblW w:w="96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0"/>
        <w:gridCol w:w="1564"/>
        <w:gridCol w:w="2782"/>
      </w:tblGrid>
      <w:tr w:rsidR="00F023D4" w:rsidRPr="00DF0B1D" w:rsidTr="00471B01">
        <w:trPr>
          <w:trHeight w:val="585"/>
        </w:trPr>
        <w:tc>
          <w:tcPr>
            <w:tcW w:w="9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023D4" w:rsidRPr="00F023D4" w:rsidRDefault="00F023D4" w:rsidP="00F023D4">
            <w:pPr>
              <w:spacing w:after="0" w:line="240" w:lineRule="auto"/>
              <w:ind w:left="1176"/>
              <w:rPr>
                <w:rFonts w:ascii="Arial" w:eastAsia="Times New Roman" w:hAnsi="Arial" w:cs="Arial"/>
                <w:color w:val="000000"/>
              </w:rPr>
            </w:pPr>
            <w:bookmarkStart w:id="1" w:name="84160c0112ed92f1c274f94a413380d94ed17082"/>
            <w:bookmarkStart w:id="2" w:name="0"/>
            <w:bookmarkEnd w:id="1"/>
            <w:bookmarkEnd w:id="2"/>
            <w:r w:rsidRPr="00DF0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Нормативное обеспечение медицинской деятельности</w:t>
            </w:r>
            <w:r w:rsidRPr="00DF0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</w:p>
        </w:tc>
      </w:tr>
      <w:tr w:rsidR="00DF0B1D" w:rsidRPr="00DF0B1D" w:rsidTr="00DF0B1D">
        <w:trPr>
          <w:trHeight w:val="1442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00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реестра законодательных актов и нормативных документов по вопросам медицинской деятельности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16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2947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Издание приказов об утверждении:</w:t>
            </w: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-        циклограммы работы медицинской сестры;</w:t>
            </w: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-        планов, программ медицинской работы, профилактических и оздоровительных мероприятий;</w:t>
            </w: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-        графиков выдачи пищи, стирки белья, уборки</w:t>
            </w: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помещений;</w:t>
            </w: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-        ответственного за организацию документооборота медицинской деятельности и др.</w:t>
            </w: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58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Сентябрь</w:t>
            </w: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DF0B1D" w:rsidRPr="00DF0B1D" w:rsidRDefault="00DF0B1D" w:rsidP="00DF0B1D">
            <w:pPr>
              <w:spacing w:after="0" w:line="240" w:lineRule="auto"/>
              <w:ind w:right="158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Декабрь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Заведующий</w:t>
            </w:r>
          </w:p>
        </w:tc>
      </w:tr>
      <w:tr w:rsidR="00DF0B1D" w:rsidRPr="00DF0B1D" w:rsidTr="00DF0B1D">
        <w:trPr>
          <w:trHeight w:val="878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532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расписания образовательной деятельности, режима дня на учебный год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Сентябрь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сестра, старший воспитатель</w:t>
            </w:r>
          </w:p>
        </w:tc>
      </w:tr>
      <w:tr w:rsidR="00DF0B1D" w:rsidRPr="00DF0B1D" w:rsidTr="00DF0B1D">
        <w:trPr>
          <w:trHeight w:val="920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956" w:firstLine="10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Разработка программы физкультурно-оздоровительной работы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Октябрь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2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сестра, инструктор по физкультуре</w:t>
            </w:r>
          </w:p>
        </w:tc>
      </w:tr>
      <w:tr w:rsidR="00DF0B1D" w:rsidRPr="00DF0B1D" w:rsidTr="00DF0B1D">
        <w:trPr>
          <w:trHeight w:val="1170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перечня оздоровительных процедур, режима двигательной активности детей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Сентябрь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То же</w:t>
            </w:r>
          </w:p>
        </w:tc>
      </w:tr>
      <w:tr w:rsidR="00DF0B1D" w:rsidRPr="00DF0B1D" w:rsidTr="00DF0B1D">
        <w:trPr>
          <w:trHeight w:val="1129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16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списков работников для прохождения медицинского осмотра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212" w:firstLine="4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 графику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732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548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Разработка плана летней оздоровительной работы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Май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То же</w:t>
            </w:r>
          </w:p>
        </w:tc>
      </w:tr>
      <w:tr w:rsidR="00DF0B1D" w:rsidRPr="00DF0B1D" w:rsidTr="00DF0B1D">
        <w:trPr>
          <w:trHeight w:val="1317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Составление отчетной документации по питанию, заболеваемости, оздоровительно-профилактической работе в МДОУ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16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1317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596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Оформление и ведение медицинских карт, прививочных сертификатов детей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1693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9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Оформление и ведение журналов, документов, регламентирующих медицинскую деятельность в МДОУ в соответствии с номенклатурой дел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732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Составлению меню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Ежедневно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F023D4" w:rsidRPr="00DF0B1D" w:rsidTr="00D75BBC">
        <w:trPr>
          <w:trHeight w:val="543"/>
        </w:trPr>
        <w:tc>
          <w:tcPr>
            <w:tcW w:w="9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023D4" w:rsidRPr="00DF0B1D" w:rsidRDefault="00F023D4" w:rsidP="00F023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</w:rPr>
            </w:pPr>
            <w:r w:rsidRPr="00DF0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Организационно-медицинская работа</w:t>
            </w:r>
            <w:r w:rsidRPr="00DF0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</w:p>
        </w:tc>
      </w:tr>
      <w:tr w:rsidR="00DF0B1D" w:rsidRPr="00DF0B1D" w:rsidTr="00DF0B1D">
        <w:trPr>
          <w:trHeight w:val="941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9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Анализ заболеваемости, состояния физкультурно-оздоровительной работы в МДОУ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0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Январь, май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2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сестра, инструктор по физкультуре</w:t>
            </w:r>
          </w:p>
        </w:tc>
      </w:tr>
      <w:tr w:rsidR="00DF0B1D" w:rsidRPr="00DF0B1D" w:rsidTr="00DF0B1D">
        <w:trPr>
          <w:trHeight w:val="1317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9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Организация оздоровительных процедур, закаливающих мероприятий с детьми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0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2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сестра, инструктор по физкультуре</w:t>
            </w:r>
          </w:p>
        </w:tc>
      </w:tr>
      <w:tr w:rsidR="00DF0B1D" w:rsidRPr="00DF0B1D" w:rsidTr="00F023D4">
        <w:trPr>
          <w:trHeight w:val="1217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9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Динамическое медицинское наблюдение за физическим развитием и ростом детей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0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2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732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9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Антропометрические измерения детей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30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2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920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9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Проведение медицинского осмотра детей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30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F023D4">
            <w:pPr>
              <w:spacing w:after="0" w:line="240" w:lineRule="auto"/>
              <w:ind w:right="2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920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9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Оказание первой медицинской помощи при возникновении несчастных случаев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30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2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961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9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Выявление заболевших детей, своевременная их изоляция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30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2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2613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39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Информирование администрации, педагогов МДОУ о состоянии здоровья детей, рекомендуемом режиме для детей с отклонениями в состоянии здоровья; о случаях заболеваний острыми инфекциями, гриппом, энтеробиозом и т. д.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30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24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F023D4" w:rsidRPr="00DF0B1D" w:rsidTr="00CB514F">
        <w:trPr>
          <w:trHeight w:val="251"/>
        </w:trPr>
        <w:tc>
          <w:tcPr>
            <w:tcW w:w="9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023D4" w:rsidRPr="00DF0B1D" w:rsidRDefault="00F023D4" w:rsidP="00F023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</w:rPr>
            </w:pPr>
            <w:r w:rsidRPr="00DF0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Санитарно-просветительская работа</w:t>
            </w:r>
            <w:r w:rsidRPr="00DF0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</w:p>
        </w:tc>
      </w:tr>
      <w:tr w:rsidR="00DF0B1D" w:rsidRPr="00DF0B1D" w:rsidTr="00DF0B1D">
        <w:trPr>
          <w:trHeight w:val="1547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54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Проведение консультаций, инструктажей с работниками по организации карантинных мероприятий, соблюдению </w:t>
            </w:r>
            <w:proofErr w:type="spellStart"/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санэпидрежима</w:t>
            </w:r>
            <w:proofErr w:type="spellEnd"/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10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1296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00" w:firstLine="10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Просвещение работников, родителей по вопросам профилактики заболеваний и оздоровления детей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40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Один раз в квартал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F023D4" w:rsidRPr="00DF0B1D" w:rsidTr="000D4FC2">
        <w:trPr>
          <w:trHeight w:val="251"/>
        </w:trPr>
        <w:tc>
          <w:tcPr>
            <w:tcW w:w="9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023D4" w:rsidRPr="00DF0B1D" w:rsidRDefault="00F023D4" w:rsidP="00F023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</w:rPr>
            </w:pPr>
            <w:r w:rsidRPr="00DF0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Повышение квалификации</w:t>
            </w:r>
            <w:r w:rsidRPr="00DF0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</w:p>
        </w:tc>
      </w:tr>
      <w:tr w:rsidR="00DF0B1D" w:rsidRPr="00DF0B1D" w:rsidTr="00DF0B1D">
        <w:trPr>
          <w:trHeight w:val="941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452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 и сдача работниками санитарного минимума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 графику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F023D4" w:rsidRPr="00DF0B1D" w:rsidTr="00E510F5">
        <w:trPr>
          <w:trHeight w:val="773"/>
        </w:trPr>
        <w:tc>
          <w:tcPr>
            <w:tcW w:w="9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023D4" w:rsidRPr="00DF0B1D" w:rsidRDefault="00F023D4" w:rsidP="00F023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</w:rPr>
            </w:pPr>
            <w:r w:rsidRPr="00DF0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Сотрудничество с учреждениями здравоохранения, социальными институтами</w:t>
            </w:r>
          </w:p>
        </w:tc>
      </w:tr>
      <w:tr w:rsidR="00DF0B1D" w:rsidRPr="00DF0B1D" w:rsidTr="00DF0B1D">
        <w:trPr>
          <w:trHeight w:val="1338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68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Привлечение врачей-специалистов медицинских учреждений к участию в оздоровительно-профилактической работе МДОУ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10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1338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68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Оказание психологической помощи, социальной поддержки родителям по вопросам воспитания детей, приобщения их к здоровому образу жизни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110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F023D4">
        <w:trPr>
          <w:trHeight w:val="882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68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Взаимодействие с медицинскими работниками детской поликлиники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110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Медицинская сестра</w:t>
            </w:r>
          </w:p>
        </w:tc>
      </w:tr>
      <w:tr w:rsidR="00DF0B1D" w:rsidRPr="00DF0B1D" w:rsidTr="00DF0B1D">
        <w:trPr>
          <w:trHeight w:val="1338"/>
        </w:trPr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ind w:right="68" w:firstLine="4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Контроль (по отдельному плану)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F023D4" w:rsidP="00DF0B1D">
            <w:pPr>
              <w:spacing w:after="0" w:line="240" w:lineRule="auto"/>
              <w:ind w:right="110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F0B1D" w:rsidRPr="00DF0B1D" w:rsidRDefault="00DF0B1D" w:rsidP="00DF0B1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F0B1D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Заведующий, медицинская сестра, старший воспитатель</w:t>
            </w:r>
          </w:p>
        </w:tc>
      </w:tr>
    </w:tbl>
    <w:p w:rsidR="00564EB2" w:rsidRDefault="00564EB2"/>
    <w:sectPr w:rsidR="00564EB2" w:rsidSect="00135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0B1D"/>
    <w:rsid w:val="0013587F"/>
    <w:rsid w:val="001C0F15"/>
    <w:rsid w:val="004429C7"/>
    <w:rsid w:val="00564EB2"/>
    <w:rsid w:val="006575B5"/>
    <w:rsid w:val="00AF18E5"/>
    <w:rsid w:val="00D34EA5"/>
    <w:rsid w:val="00DF0B1D"/>
    <w:rsid w:val="00F0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D0460"/>
  <w15:docId w15:val="{F7D838AA-8A99-4954-9848-F6900BAAE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5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8">
    <w:name w:val="c58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F0B1D"/>
  </w:style>
  <w:style w:type="character" w:customStyle="1" w:styleId="c14">
    <w:name w:val="c14"/>
    <w:basedOn w:val="a0"/>
    <w:rsid w:val="00DF0B1D"/>
  </w:style>
  <w:style w:type="paragraph" w:customStyle="1" w:styleId="c8">
    <w:name w:val="c8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">
    <w:name w:val="c54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DF0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1"/>
    <w:qFormat/>
    <w:rsid w:val="00F023D4"/>
    <w:pPr>
      <w:widowControl w:val="0"/>
      <w:autoSpaceDE w:val="0"/>
      <w:autoSpaceDN w:val="0"/>
      <w:spacing w:after="0" w:line="240" w:lineRule="auto"/>
      <w:ind w:left="413"/>
    </w:pPr>
    <w:rPr>
      <w:rFonts w:ascii="Times New Roman" w:eastAsia="Times New Roman" w:hAnsi="Times New Roman" w:cs="Times New Roman"/>
      <w:lang w:eastAsia="en-US"/>
    </w:rPr>
  </w:style>
  <w:style w:type="paragraph" w:styleId="a4">
    <w:name w:val="No Spacing"/>
    <w:uiPriority w:val="1"/>
    <w:qFormat/>
    <w:rsid w:val="00F023D4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3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ds_1</cp:lastModifiedBy>
  <cp:revision>8</cp:revision>
  <cp:lastPrinted>2022-08-04T07:03:00Z</cp:lastPrinted>
  <dcterms:created xsi:type="dcterms:W3CDTF">2022-07-28T12:25:00Z</dcterms:created>
  <dcterms:modified xsi:type="dcterms:W3CDTF">2024-09-02T07:55:00Z</dcterms:modified>
</cp:coreProperties>
</file>