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75" w:rsidRPr="002523B4" w:rsidRDefault="007C5D8C" w:rsidP="0038137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="00381375">
        <w:rPr>
          <w:rFonts w:ascii="Times New Roman" w:eastAsia="Calibri" w:hAnsi="Times New Roman" w:cs="Times New Roman"/>
          <w:lang w:eastAsia="en-US"/>
        </w:rPr>
        <w:t>Утверждаю</w:t>
      </w:r>
    </w:p>
    <w:p w:rsidR="00381375" w:rsidRPr="002523B4" w:rsidRDefault="00381375" w:rsidP="0038137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Директор МБОУ </w:t>
      </w:r>
    </w:p>
    <w:p w:rsidR="00381375" w:rsidRPr="002523B4" w:rsidRDefault="00381375" w:rsidP="0038137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381375" w:rsidRPr="003B3A88" w:rsidRDefault="00381375" w:rsidP="0038137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81375" w:rsidRPr="002523B4" w:rsidRDefault="00381375" w:rsidP="0038137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языку, 10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381375" w:rsidRDefault="00381375" w:rsidP="0038137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13.04. 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381375" w:rsidRPr="007F37A9" w:rsidRDefault="00381375" w:rsidP="0038137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 xml:space="preserve">( 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И. В. </w:t>
      </w:r>
      <w:proofErr w:type="spellStart"/>
      <w:r>
        <w:rPr>
          <w:rFonts w:ascii="Times New Roman" w:hAnsi="Times New Roman" w:cs="Times New Roman"/>
        </w:rPr>
        <w:t>Гусарова</w:t>
      </w:r>
      <w:proofErr w:type="spellEnd"/>
      <w:r>
        <w:rPr>
          <w:rFonts w:ascii="Times New Roman" w:hAnsi="Times New Roman" w:cs="Times New Roman"/>
        </w:rPr>
        <w:t xml:space="preserve"> « </w:t>
      </w:r>
      <w:proofErr w:type="spellStart"/>
      <w:r>
        <w:rPr>
          <w:rFonts w:ascii="Times New Roman" w:hAnsi="Times New Roman" w:cs="Times New Roman"/>
        </w:rPr>
        <w:t>Вентана-Граф</w:t>
      </w:r>
      <w:proofErr w:type="spellEnd"/>
      <w:r>
        <w:rPr>
          <w:rFonts w:ascii="Times New Roman" w:hAnsi="Times New Roman" w:cs="Times New Roman"/>
        </w:rPr>
        <w:t>», 2014г.)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381375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Pr="002523B4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Pr="002523B4" w:rsidRDefault="00381375" w:rsidP="00596AE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Pr="002523B4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81375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Pr="00F70216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113BFE" w:rsidRDefault="00381375" w:rsidP="00596AE5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113B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Знаки препинания в сложноподчинённых предложениях.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</w:t>
            </w:r>
          </w:p>
          <w:p w:rsidR="00381375" w:rsidRPr="00F70216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F70216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Стр.357-361, выполнить упр.247,248</w:t>
            </w:r>
          </w:p>
        </w:tc>
      </w:tr>
      <w:tr w:rsidR="00381375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Pr="00F70216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113BFE" w:rsidRDefault="00381375" w:rsidP="00596A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Сложноподчиненные предложения с несколькими придаточными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  <w:p w:rsidR="00381375" w:rsidRPr="00F70216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F70216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изучить п.75 ,выполнить упр.250, 252          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написать сочинение в формате ЕГЭ)</w:t>
            </w:r>
          </w:p>
        </w:tc>
      </w:tr>
      <w:tr w:rsidR="00381375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113BFE" w:rsidRDefault="00381375" w:rsidP="00596AE5">
            <w:pPr>
              <w:pStyle w:val="a3"/>
              <w:rPr>
                <w:spacing w:val="-1"/>
                <w:sz w:val="24"/>
                <w:szCs w:val="24"/>
              </w:rPr>
            </w:pPr>
            <w:r w:rsidRPr="00D34805">
              <w:rPr>
                <w:spacing w:val="-1"/>
                <w:sz w:val="24"/>
                <w:szCs w:val="24"/>
              </w:rPr>
              <w:t>Основные виды морфем: корне</w:t>
            </w:r>
            <w:r>
              <w:rPr>
                <w:spacing w:val="-1"/>
                <w:sz w:val="24"/>
                <w:szCs w:val="24"/>
              </w:rPr>
              <w:t>вые</w:t>
            </w:r>
            <w:r w:rsidRPr="00D34805">
              <w:rPr>
                <w:spacing w:val="-1"/>
                <w:sz w:val="24"/>
                <w:szCs w:val="24"/>
              </w:rPr>
              <w:t xml:space="preserve"> и аффиксальные. </w:t>
            </w:r>
            <w:r>
              <w:rPr>
                <w:spacing w:val="-1"/>
                <w:sz w:val="24"/>
                <w:szCs w:val="24"/>
              </w:rPr>
              <w:t>Основа слова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  <w:p w:rsidR="00381375" w:rsidRPr="00F70216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F70216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 76-80,выполнить упр.255, 257, 259</w:t>
            </w:r>
          </w:p>
        </w:tc>
      </w:tr>
      <w:tr w:rsidR="00381375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D34805" w:rsidRDefault="00381375" w:rsidP="00596AE5">
            <w:pPr>
              <w:pStyle w:val="a3"/>
              <w:rPr>
                <w:spacing w:val="-1"/>
                <w:sz w:val="24"/>
                <w:szCs w:val="24"/>
              </w:rPr>
            </w:pPr>
            <w:r w:rsidRPr="00D34805">
              <w:rPr>
                <w:spacing w:val="-1"/>
                <w:sz w:val="24"/>
                <w:szCs w:val="24"/>
              </w:rPr>
              <w:t>Способы словообразования.</w:t>
            </w:r>
          </w:p>
          <w:p w:rsidR="00381375" w:rsidRPr="00D34805" w:rsidRDefault="00381375" w:rsidP="00596AE5">
            <w:pPr>
              <w:pStyle w:val="a3"/>
              <w:rPr>
                <w:spacing w:val="-1"/>
                <w:sz w:val="24"/>
                <w:szCs w:val="24"/>
              </w:rPr>
            </w:pPr>
            <w:r w:rsidRPr="00D34805">
              <w:rPr>
                <w:spacing w:val="-1"/>
                <w:sz w:val="24"/>
                <w:szCs w:val="24"/>
              </w:rPr>
              <w:t>Морфологические и неморфологические способы сло</w:t>
            </w:r>
            <w:r>
              <w:rPr>
                <w:spacing w:val="-1"/>
                <w:sz w:val="24"/>
                <w:szCs w:val="24"/>
              </w:rPr>
              <w:t>вообразо</w:t>
            </w:r>
            <w:r w:rsidRPr="00D34805">
              <w:rPr>
                <w:spacing w:val="-1"/>
                <w:sz w:val="24"/>
                <w:szCs w:val="24"/>
              </w:rPr>
              <w:t>вания.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  <w:p w:rsidR="00381375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Default="0038137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п.81, 82, выполнить упр.265,268,269</w:t>
            </w:r>
          </w:p>
        </w:tc>
      </w:tr>
    </w:tbl>
    <w:p w:rsidR="00381375" w:rsidRPr="00F70216" w:rsidRDefault="00381375" w:rsidP="00381375">
      <w:pPr>
        <w:rPr>
          <w:rFonts w:ascii="Times New Roman" w:hAnsi="Times New Roman" w:cs="Times New Roman"/>
        </w:rPr>
      </w:pPr>
    </w:p>
    <w:p w:rsidR="00381375" w:rsidRDefault="00381375" w:rsidP="003813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>, Российская электронная школа,  Я – класс.</w:t>
      </w:r>
    </w:p>
    <w:p w:rsidR="00381375" w:rsidRDefault="00381375" w:rsidP="003813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381375" w:rsidRDefault="00381375" w:rsidP="00381375">
      <w:pPr>
        <w:rPr>
          <w:rFonts w:ascii="Times New Roman" w:hAnsi="Times New Roman" w:cs="Times New Roman"/>
        </w:rPr>
      </w:pPr>
    </w:p>
    <w:p w:rsidR="00381375" w:rsidRDefault="00381375" w:rsidP="00381375">
      <w:pPr>
        <w:rPr>
          <w:rFonts w:ascii="Times New Roman" w:hAnsi="Times New Roman" w:cs="Times New Roman"/>
        </w:rPr>
      </w:pPr>
    </w:p>
    <w:p w:rsidR="00381375" w:rsidRPr="00442AB2" w:rsidRDefault="00381375" w:rsidP="0038137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381375" w:rsidRPr="00442AB2" w:rsidRDefault="00381375" w:rsidP="00381375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381375" w:rsidRDefault="00381375" w:rsidP="00381375">
      <w:pPr>
        <w:rPr>
          <w:rFonts w:ascii="Times New Roman" w:hAnsi="Times New Roman" w:cs="Times New Roman"/>
        </w:rPr>
      </w:pPr>
    </w:p>
    <w:p w:rsidR="00381375" w:rsidRDefault="00381375" w:rsidP="0038137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381375" w:rsidRDefault="00381375" w:rsidP="00381375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381375" w:rsidRDefault="00381375" w:rsidP="00381375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sectPr w:rsidR="00381375" w:rsidSect="0049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375"/>
    <w:rsid w:val="00381375"/>
    <w:rsid w:val="0049383D"/>
    <w:rsid w:val="007C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2020-04-08T08:44:00Z</dcterms:created>
  <dcterms:modified xsi:type="dcterms:W3CDTF">2020-04-08T09:27:00Z</dcterms:modified>
</cp:coreProperties>
</file>