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66" w:rsidRPr="001367BC" w:rsidRDefault="001B66B8" w:rsidP="001367BC">
      <w:pPr>
        <w:pStyle w:val="1"/>
        <w:ind w:left="0"/>
      </w:pPr>
      <w:r>
        <w:rPr>
          <w:noProof/>
          <w:lang w:eastAsia="ru-RU"/>
        </w:rPr>
        <w:pict>
          <v:rect id="Rectangle 8" o:spid="_x0000_s1026" style="position:absolute;margin-left:33.3pt;margin-top:22.9pt;width:528.1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1D0A66" w:rsidRPr="001367BC">
        <w:t>ПОЯСНИТЕЛЬНАЯ   ЗАПИСКА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«ИСТОРИЯ»</w:t>
      </w:r>
    </w:p>
    <w:p w:rsidR="00FD7971" w:rsidRPr="001367BC" w:rsidRDefault="00650E64" w:rsidP="001367BC">
      <w:pPr>
        <w:autoSpaceDE w:val="0"/>
        <w:autoSpaceDN w:val="0"/>
        <w:spacing w:after="0" w:line="240" w:lineRule="auto"/>
        <w:ind w:right="14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right="14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ИЗУЧЕНИЯ УЧЕБНОГО ПРЕДМЕТА «ИСТОРИЯ»</w:t>
      </w:r>
    </w:p>
    <w:p w:rsidR="00FD7971" w:rsidRPr="001367BC" w:rsidRDefault="00650E64" w:rsidP="001367BC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изучения истории на всех уровнях </w:t>
      </w:r>
      <w:r w:rsidR="00FD7971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образования определяются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 государственными образовательными стандарта</w:t>
      </w:r>
      <w:r w:rsidR="00FD7971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(в соответствии с ФЗ-273 «Об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образовании»).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ключевыми задачами являются: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left="420"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формирование у молодого поколения ориентиров для гражданской,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социальной, культурной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самоовладение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left="420"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—  воспитание учащихся в духе патриотизма, уважения к своему Отечеству —многонациональному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left="420"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принципом историзма, в их динамике, взаимосвязи и взаимообусловленности;</w:t>
      </w:r>
    </w:p>
    <w:p w:rsidR="00650E64" w:rsidRDefault="00650E64" w:rsidP="001367BC">
      <w:pPr>
        <w:autoSpaceDE w:val="0"/>
        <w:autoSpaceDN w:val="0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общеобразовательные программы // Преподавание истории и обществознания в школе. —2020. — № 8. — С. 7—8).</w:t>
      </w:r>
    </w:p>
    <w:p w:rsidR="001367BC" w:rsidRPr="001367BC" w:rsidRDefault="001367BC" w:rsidP="001367BC">
      <w:pPr>
        <w:autoSpaceDE w:val="0"/>
        <w:autoSpaceDN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соответствии с учебным планом общее количество времени на уче</w:t>
      </w:r>
      <w:r w:rsidR="00E551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бный год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обучения составляет 68 часов. Недельная нагрузка составляет 2 часа, при 34 учебных неделях. 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436" w:rsidRPr="001367BC" w:rsidRDefault="00014436" w:rsidP="001367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4436" w:rsidRPr="001367BC" w:rsidRDefault="00014436" w:rsidP="001367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2C36" w:rsidRDefault="004C2C36" w:rsidP="001367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УЧЕБНОГО ПРЕДМЕТА 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ИСТОРИЯ ДРЕВНЕГО МИРА 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э.» и «н. э.»). Историческая карта.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ПЕРВОБЫТНОСТЬ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Древнейшие земледельцы и скотоводы: трудовая деятельность, изобретения. Появление ремесел.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Разложение первобытнообщинных отношений. На пороге цивилизации.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187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МИР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и хронологические рамки истории Древнего мира. Карта Древнего мира.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41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Восток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«Древний Восток». Карта Древневосточного мира.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Египет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Религиозные верования египтян. Боги Древнего Египта. Храмы и жрецы. Пирамиды и гробницы.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Фараон-реформатор Эхнатон. Познания древних египтян (астрономия, математика, медицина).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Древние цивилизации Месопотамии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Древний Вавилон. Царь Хаммурапи и его законы.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Ассирия. Завоевания ассирийцев. Создание сильной державы. Культурные сокровища Ниневии. Гибель империи.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Усиление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Нововавилонского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царства. Легендарные памятники города Вавилона.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Восточное Средиземноморье в древности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Персидская держава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Завоевания персов. Государство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Ахеменидов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 Великие цари: Кир II Великий, Дарий I. Расширение</w:t>
      </w:r>
      <w:r w:rsidR="004C2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державы. Государственное устройство. Центр и сатрапии, управление империей. Религия персов.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Древняя Индия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ариев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Северную Индию. Держава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Маурьев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Государство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Гуптов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Общественное устройство,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варны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Китай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условия Древнего Китая. Хозяйственная деятельность и условия жизни населения.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Древнейшие царства. Создание объединенной империи.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ЦиньШихуанди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Возведение Великой Китайской стены. Правление династии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Хань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Древняя Греция. Эллинизм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Древнейшая Греция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Ахейской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Греции (Микены,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Тиринф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Троянская война. Вторжение дорийских племен. Поэмы Гомера «Илиада», «Одиссея».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Греческие полисы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Афины: утверждение демократии. Законы Солона. Реформы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Клисфена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Фемистокл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Битва при Фермопилах. Захват персами Аттики. Победы греков в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Саламинском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сражении, при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Платеях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Микале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 Итоги греко-персидских войн.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86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Культура Древней Греции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Религия древних греков; пантеон богов. Храмы и жрецы. Развитие наук. Греческая философия.Школа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Македонские завоевания. Эллинизм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мира.Александрия Египетская.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Древний Рим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Возникновение Римского государства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Природа и население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Апеннинского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Римские завоевания в Средиземноморье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Поздняя Римская республика. Гражданские войны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Гракхов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Октавиана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0E64" w:rsidRPr="001367BC" w:rsidRDefault="00650E64" w:rsidP="00CC61F6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Расцвет и падение Римской империи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Установление императорской власти.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Октавиан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  <w:r w:rsidR="00CC61F6">
        <w:rPr>
          <w:rFonts w:ascii="Times New Roman" w:hAnsi="Times New Roman" w:cs="Times New Roman"/>
          <w:sz w:val="24"/>
          <w:szCs w:val="24"/>
        </w:rPr>
        <w:t xml:space="preserve">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Великого переселения народов. Рим и варвары. Падение Западной Римской империи.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Культура Древнего Рима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3312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Обобщение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Историческое и культурное наследие цивилизаций Древнего мира. </w:t>
      </w:r>
    </w:p>
    <w:p w:rsidR="00036AA4" w:rsidRPr="001367BC" w:rsidRDefault="00036AA4" w:rsidP="001367BC">
      <w:pPr>
        <w:autoSpaceDE w:val="0"/>
        <w:autoSpaceDN w:val="0"/>
        <w:spacing w:after="0" w:line="240" w:lineRule="auto"/>
        <w:ind w:left="180" w:right="3312"/>
        <w:rPr>
          <w:rFonts w:ascii="Times New Roman" w:hAnsi="Times New Roman" w:cs="Times New Roman"/>
          <w:sz w:val="24"/>
          <w:szCs w:val="24"/>
        </w:rPr>
      </w:pPr>
    </w:p>
    <w:p w:rsidR="00014436" w:rsidRPr="001367BC" w:rsidRDefault="00014436" w:rsidP="001367BC">
      <w:pPr>
        <w:autoSpaceDE w:val="0"/>
        <w:autoSpaceDN w:val="0"/>
        <w:spacing w:after="0" w:line="240" w:lineRule="auto"/>
        <w:ind w:left="180" w:right="3312"/>
        <w:rPr>
          <w:rFonts w:ascii="Times New Roman" w:hAnsi="Times New Roman" w:cs="Times New Roman"/>
          <w:sz w:val="24"/>
          <w:szCs w:val="24"/>
        </w:rPr>
      </w:pP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ПЛАНИРУЕМЫЕ РЕЗУЛЬТАТЫ </w:t>
      </w:r>
    </w:p>
    <w:p w:rsidR="00650E64" w:rsidRPr="001367BC" w:rsidRDefault="004C2C36" w:rsidP="001367BC">
      <w:pPr>
        <w:tabs>
          <w:tab w:val="left" w:pos="180"/>
        </w:tabs>
        <w:autoSpaceDE w:val="0"/>
        <w:autoSpaceDN w:val="0"/>
        <w:spacing w:after="0" w:line="240" w:lineRule="auto"/>
        <w:ind w:right="15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истории в 5 классе направлено на достижение </w:t>
      </w:r>
      <w:proofErr w:type="gramStart"/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014436" w:rsidRPr="001367BC" w:rsidRDefault="004C2C36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важнейшим </w:t>
      </w:r>
      <w:r w:rsidR="00650E64"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 результатам</w:t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="00650E64" w:rsidRPr="001367BC">
        <w:rPr>
          <w:rFonts w:ascii="Times New Roman" w:hAnsi="Times New Roman" w:cs="Times New Roman"/>
          <w:sz w:val="24"/>
          <w:szCs w:val="24"/>
        </w:rPr>
        <w:br/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="00650E64"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патриотического воспитания:</w:t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014436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гражданского воспитания: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духовно-нравственной сфере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предшествующих поколений;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1367BC">
        <w:rPr>
          <w:rFonts w:ascii="Times New Roman" w:hAnsi="Times New Roman" w:cs="Times New Roman"/>
          <w:sz w:val="24"/>
          <w:szCs w:val="24"/>
        </w:rPr>
        <w:tab/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эстетического воспитания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трудового воспитания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понимание на основе знания истории значения трудовой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построение индивидуальной траектории образования и жизненных планов;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экологического воспитания: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осмысление исторического опыта взаимодействия людей с природной средой;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направленности.</w:t>
      </w:r>
    </w:p>
    <w:p w:rsidR="00650E64" w:rsidRPr="001367BC" w:rsidRDefault="00650E64" w:rsidP="004C2C36">
      <w:pPr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адаптации к меняющимся условиям социальной и природной среды: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50E64" w:rsidRPr="001367BC" w:rsidRDefault="004C2C36" w:rsidP="001367BC">
      <w:pPr>
        <w:tabs>
          <w:tab w:val="left" w:pos="180"/>
        </w:tabs>
        <w:autoSpaceDE w:val="0"/>
        <w:autoSpaceDN w:val="0"/>
        <w:spacing w:after="0" w:line="240" w:lineRule="auto"/>
        <w:ind w:righ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proofErr w:type="spellStart"/>
      <w:r w:rsidR="00650E64" w:rsidRPr="001367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</w:t>
      </w:r>
      <w:proofErr w:type="spellEnd"/>
      <w:r w:rsidR="00650E64" w:rsidRPr="001367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результаты</w:t>
      </w:r>
      <w:r w:rsidR="00650E64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истории в основной школе выражаются в следующих качествах и действиях.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сфере универсальных учебных познавательных действий: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владение базовыми логическими действиями: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владение базовыми исследовательскими действиями: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с информацией: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анализ учебной и </w:t>
      </w:r>
      <w:proofErr w:type="spellStart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</w:t>
      </w:r>
      <w:proofErr w:type="gramEnd"/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предложенным учителем или сформулированным самостоятельно).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сфере универсальных учебных коммуникативных действий: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общение: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представлять особенности взаимодействия людей в исторических обществах и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современном мире; участвовать в обсуждении событий и личностей прошлого,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раскрывать различие и сходство высказываемых оценок; выражать и аргументировать свою точку зрения в устном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осуществление совместной деятельности: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сфере универсальных учебных регулятивных действий: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ладение приемами самоорганизации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сфере эмоционального интеллекта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понимания себя и других: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</w:t>
      </w:r>
      <w:r w:rsidR="004C2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регулировать способ выражения своих эмоций с учетом позиций и мнений других участников общения.</w:t>
      </w:r>
    </w:p>
    <w:p w:rsidR="004C2C36" w:rsidRDefault="004C2C36" w:rsidP="001367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0E64" w:rsidRPr="001367BC" w:rsidRDefault="00650E64" w:rsidP="001367B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1.Знание хронологии, работа с хронологией: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объяснять смысл основных хронологических понятий (век, тысячелетие, до нашей эры, наша эра); называть даты важнейших событий истории Древнего мира; по дате устанавливать принадлежность события к веку, тысячелетию;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2.Знание исторических фактов, работа с фактами: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признаку.</w:t>
      </w:r>
    </w:p>
    <w:p w:rsidR="00036AA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3.Работа с исторической картой: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288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4.Работа с историческими источниками: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5.Историческое описание (реконструкция):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характеризовать условия жизни людей в древности;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рассказывать о значительных событиях древней истории, их участниках;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6.Анализ, объяснение исторических событий, явлений: </w:t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036AA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на уровне эмоциональных оценок отношение к поступкам людей прошлого, к памятникам культуры</w:t>
      </w:r>
      <w:r w:rsidR="00FD7971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0E64" w:rsidRPr="001367BC" w:rsidRDefault="00650E64" w:rsidP="001367BC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1367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8.Применение исторических знаний: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1367BC">
        <w:rPr>
          <w:rFonts w:ascii="Times New Roman" w:hAnsi="Times New Roman" w:cs="Times New Roman"/>
          <w:sz w:val="24"/>
          <w:szCs w:val="24"/>
        </w:rPr>
        <w:br/>
      </w:r>
      <w:r w:rsidRPr="001367BC">
        <w:rPr>
          <w:rFonts w:ascii="Times New Roman" w:hAnsi="Times New Roman" w:cs="Times New Roman"/>
          <w:sz w:val="24"/>
          <w:szCs w:val="24"/>
        </w:rPr>
        <w:tab/>
      </w:r>
      <w:r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</w:t>
      </w:r>
      <w:r w:rsidR="001367BC" w:rsidRPr="001367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0E64" w:rsidRPr="00D51AF2" w:rsidRDefault="00650E64" w:rsidP="00650E64">
      <w:pPr>
        <w:autoSpaceDE w:val="0"/>
        <w:autoSpaceDN w:val="0"/>
        <w:spacing w:before="166" w:after="0" w:line="283" w:lineRule="auto"/>
        <w:ind w:right="144" w:firstLine="180"/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1C8" w:rsidRDefault="00F371C8" w:rsidP="00FD7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7C3B" w:rsidRDefault="00967C3B" w:rsidP="00FD7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7C3B" w:rsidRDefault="00967C3B" w:rsidP="00FD7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2C36" w:rsidRDefault="004C2C36" w:rsidP="00FD7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C36" w:rsidRDefault="004C2C36" w:rsidP="00FD7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07D" w:rsidRPr="009D11A4" w:rsidRDefault="0070007D" w:rsidP="0070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1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70007D" w:rsidRPr="009D11A4" w:rsidRDefault="0070007D" w:rsidP="007000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1028" w:type="dxa"/>
        <w:tblInd w:w="-1139" w:type="dxa"/>
        <w:tblLayout w:type="fixed"/>
        <w:tblLook w:val="04A0"/>
      </w:tblPr>
      <w:tblGrid>
        <w:gridCol w:w="963"/>
        <w:gridCol w:w="2694"/>
        <w:gridCol w:w="1377"/>
        <w:gridCol w:w="1458"/>
        <w:gridCol w:w="1843"/>
        <w:gridCol w:w="2693"/>
      </w:tblGrid>
      <w:tr w:rsidR="0070007D" w:rsidRPr="009D11A4" w:rsidTr="00CD687B">
        <w:trPr>
          <w:trHeight w:val="623"/>
        </w:trPr>
        <w:tc>
          <w:tcPr>
            <w:tcW w:w="963" w:type="dxa"/>
            <w:vMerge w:val="restart"/>
          </w:tcPr>
          <w:p w:rsidR="0070007D" w:rsidRPr="009D11A4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0007D" w:rsidRPr="009D11A4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урока п/п</w:t>
            </w:r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70007D" w:rsidRPr="009D11A4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0007D" w:rsidRPr="009D11A4" w:rsidRDefault="0070007D" w:rsidP="007000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урока, раздела</w:t>
            </w:r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vMerge w:val="restart"/>
          </w:tcPr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Количество часов</w:t>
            </w:r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3301" w:type="dxa"/>
            <w:gridSpan w:val="2"/>
          </w:tcPr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693" w:type="dxa"/>
            <w:vMerge w:val="restart"/>
          </w:tcPr>
          <w:p w:rsidR="0070007D" w:rsidRPr="009D11A4" w:rsidRDefault="0070007D" w:rsidP="0070007D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70007D" w:rsidRPr="009D11A4" w:rsidTr="00CD687B">
        <w:trPr>
          <w:trHeight w:val="488"/>
        </w:trPr>
        <w:tc>
          <w:tcPr>
            <w:tcW w:w="963" w:type="dxa"/>
            <w:vMerge/>
          </w:tcPr>
          <w:p w:rsidR="0070007D" w:rsidRPr="009D11A4" w:rsidRDefault="0070007D" w:rsidP="00C73CC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70007D" w:rsidRPr="009D11A4" w:rsidRDefault="0070007D" w:rsidP="00C73C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vMerge/>
          </w:tcPr>
          <w:p w:rsidR="0070007D" w:rsidRPr="009D11A4" w:rsidRDefault="0070007D" w:rsidP="00C73CC0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70007D" w:rsidRPr="009D11A4" w:rsidRDefault="0070007D" w:rsidP="00C73CC0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843" w:type="dxa"/>
          </w:tcPr>
          <w:p w:rsidR="0070007D" w:rsidRPr="009D11A4" w:rsidRDefault="0070007D" w:rsidP="00C73CC0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  <w:r w:rsidRPr="009D11A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с изменениями</w:t>
            </w:r>
          </w:p>
        </w:tc>
        <w:tc>
          <w:tcPr>
            <w:tcW w:w="2693" w:type="dxa"/>
            <w:vMerge/>
          </w:tcPr>
          <w:p w:rsidR="0070007D" w:rsidRPr="009D11A4" w:rsidRDefault="0070007D" w:rsidP="00C73CC0">
            <w:pPr>
              <w:widowControl w:val="0"/>
              <w:tabs>
                <w:tab w:val="left" w:pos="1224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</w:pPr>
          </w:p>
        </w:tc>
      </w:tr>
      <w:tr w:rsidR="0070007D" w:rsidRPr="009D11A4" w:rsidTr="00CD687B">
        <w:tc>
          <w:tcPr>
            <w:tcW w:w="8335" w:type="dxa"/>
            <w:gridSpan w:val="5"/>
          </w:tcPr>
          <w:p w:rsidR="0070007D" w:rsidRPr="004C6EA4" w:rsidRDefault="00835FBD" w:rsidP="00CD687B">
            <w:pPr>
              <w:pStyle w:val="32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</w:t>
            </w:r>
            <w:r w:rsidR="00FD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007D" w:rsidRPr="004C6E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0007D" w:rsidRPr="004C6EA4" w:rsidRDefault="0070007D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07D" w:rsidRPr="00835FBD" w:rsidTr="00CD687B">
        <w:tc>
          <w:tcPr>
            <w:tcW w:w="963" w:type="dxa"/>
          </w:tcPr>
          <w:p w:rsidR="0070007D" w:rsidRPr="00835FBD" w:rsidRDefault="00CD687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5512E" w:rsidRPr="00835FBD" w:rsidRDefault="00E5512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История Древнего мира – часть Всеобщей истории.</w:t>
            </w:r>
          </w:p>
        </w:tc>
        <w:tc>
          <w:tcPr>
            <w:tcW w:w="1377" w:type="dxa"/>
          </w:tcPr>
          <w:p w:rsidR="0070007D" w:rsidRPr="00835FBD" w:rsidRDefault="00CD687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70007D" w:rsidRPr="00835FBD" w:rsidRDefault="00835FBD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8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6455" w:rsidRPr="00835FB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B1DD1" w:rsidRPr="00835FBD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843" w:type="dxa"/>
          </w:tcPr>
          <w:p w:rsidR="0070007D" w:rsidRPr="00835FBD" w:rsidRDefault="0070007D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007D" w:rsidRPr="00835FBD" w:rsidRDefault="00835FBD" w:rsidP="00535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5FBD">
              <w:rPr>
                <w:rFonts w:ascii="Times New Roman" w:hAnsi="Times New Roman" w:cs="Times New Roman"/>
                <w:sz w:val="16"/>
                <w:szCs w:val="16"/>
              </w:rPr>
              <w:t>https://resh.edu.ru/subject/lesson/7519/start/310301/ https://resh.edu.ru/subject/lesson/7520/start/253253/</w:t>
            </w:r>
          </w:p>
        </w:tc>
      </w:tr>
      <w:tr w:rsidR="00F371C8" w:rsidRPr="00835FBD" w:rsidTr="00CD687B">
        <w:tc>
          <w:tcPr>
            <w:tcW w:w="963" w:type="dxa"/>
          </w:tcPr>
          <w:p w:rsidR="00F371C8" w:rsidRPr="00835FBD" w:rsidRDefault="00835F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371C8" w:rsidRPr="00835FBD" w:rsidRDefault="00835FBD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eastAsia="Calibri" w:hAnsi="Times New Roman" w:cs="Times New Roman"/>
                <w:sz w:val="24"/>
                <w:szCs w:val="24"/>
              </w:rPr>
              <w:t>Счёт лет в истории.</w:t>
            </w:r>
          </w:p>
        </w:tc>
        <w:tc>
          <w:tcPr>
            <w:tcW w:w="1377" w:type="dxa"/>
          </w:tcPr>
          <w:p w:rsidR="00F371C8" w:rsidRPr="00835FBD" w:rsidRDefault="00835F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F371C8" w:rsidRPr="00835FBD" w:rsidRDefault="008228FF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843" w:type="dxa"/>
          </w:tcPr>
          <w:p w:rsidR="00F371C8" w:rsidRPr="00835FBD" w:rsidRDefault="00F371C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71C8" w:rsidRPr="00835FBD" w:rsidRDefault="00835FBD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D">
              <w:rPr>
                <w:rFonts w:ascii="Times New Roman" w:hAnsi="Times New Roman" w:cs="Times New Roman"/>
                <w:sz w:val="16"/>
                <w:szCs w:val="16"/>
              </w:rPr>
              <w:t>https://resh.edu.ru/subject/lesson/7519/start/310301/ https://resh.edu.ru/subject/lesson/7520/start/253253/</w:t>
            </w:r>
          </w:p>
        </w:tc>
      </w:tr>
      <w:tr w:rsidR="00835FBD" w:rsidRPr="009D11A4" w:rsidTr="00C73CC0">
        <w:tc>
          <w:tcPr>
            <w:tcW w:w="8335" w:type="dxa"/>
            <w:gridSpan w:val="5"/>
          </w:tcPr>
          <w:p w:rsidR="00835FBD" w:rsidRPr="00835FBD" w:rsidRDefault="00835FBD" w:rsidP="00835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835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Первобытность  (4 ч</w:t>
            </w:r>
            <w:r w:rsidR="00BC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835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835FBD" w:rsidRPr="004C6EA4" w:rsidRDefault="00835FBD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FBD" w:rsidRPr="009D11A4" w:rsidTr="00CD687B">
        <w:tc>
          <w:tcPr>
            <w:tcW w:w="963" w:type="dxa"/>
          </w:tcPr>
          <w:p w:rsidR="00835FBD" w:rsidRPr="004C6EA4" w:rsidRDefault="00835F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35FBD" w:rsidRPr="00085B2F" w:rsidRDefault="00835FBD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Древнейшие люди.</w:t>
            </w:r>
          </w:p>
        </w:tc>
        <w:tc>
          <w:tcPr>
            <w:tcW w:w="1377" w:type="dxa"/>
          </w:tcPr>
          <w:p w:rsidR="00835FBD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835FBD" w:rsidRPr="004C6EA4" w:rsidRDefault="008228FF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843" w:type="dxa"/>
          </w:tcPr>
          <w:p w:rsidR="00835FBD" w:rsidRPr="004C6EA4" w:rsidRDefault="00835FBD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5FBD" w:rsidRDefault="00835FBD">
            <w:r w:rsidRPr="00610DD5">
              <w:rPr>
                <w:sz w:val="16"/>
                <w:szCs w:val="16"/>
              </w:rPr>
              <w:t>https://resh.edu.ru/subject/lesson/7521/start/253222/ https://resh.edu.ru/subject/lesson/7522/start/310329/</w:t>
            </w:r>
          </w:p>
        </w:tc>
      </w:tr>
      <w:tr w:rsidR="00835FBD" w:rsidRPr="009D11A4" w:rsidTr="00CD687B">
        <w:tc>
          <w:tcPr>
            <w:tcW w:w="963" w:type="dxa"/>
          </w:tcPr>
          <w:p w:rsidR="00835FBD" w:rsidRPr="004C6EA4" w:rsidRDefault="00835F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35FBD" w:rsidRPr="002E549B" w:rsidRDefault="00835FBD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Родовые общины охотников и собирателей.</w:t>
            </w:r>
          </w:p>
        </w:tc>
        <w:tc>
          <w:tcPr>
            <w:tcW w:w="1377" w:type="dxa"/>
          </w:tcPr>
          <w:p w:rsidR="00835FBD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835FBD" w:rsidRPr="004C6EA4" w:rsidRDefault="008228FF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843" w:type="dxa"/>
          </w:tcPr>
          <w:p w:rsidR="00835FBD" w:rsidRPr="004C6EA4" w:rsidRDefault="00835FBD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5FBD" w:rsidRDefault="00835FBD">
            <w:r w:rsidRPr="00610DD5">
              <w:rPr>
                <w:sz w:val="16"/>
                <w:szCs w:val="16"/>
              </w:rPr>
              <w:t>https://resh.edu.ru/subject/lesson/7521/start/253222/ https://resh.edu.ru/subject/lesson/7522/start/310329/</w:t>
            </w:r>
          </w:p>
        </w:tc>
      </w:tr>
      <w:tr w:rsidR="00835FBD" w:rsidRPr="009D11A4" w:rsidTr="00CD687B">
        <w:tc>
          <w:tcPr>
            <w:tcW w:w="963" w:type="dxa"/>
          </w:tcPr>
          <w:p w:rsidR="00835FBD" w:rsidRPr="004C6EA4" w:rsidRDefault="00835F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835FBD" w:rsidRPr="002E549B" w:rsidRDefault="00835FBD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искусства и религиозных верований.</w:t>
            </w:r>
          </w:p>
        </w:tc>
        <w:tc>
          <w:tcPr>
            <w:tcW w:w="1377" w:type="dxa"/>
          </w:tcPr>
          <w:p w:rsidR="00835FBD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835FBD" w:rsidRPr="004C6EA4" w:rsidRDefault="008228FF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</w:tcPr>
          <w:p w:rsidR="00835FBD" w:rsidRPr="004C6EA4" w:rsidRDefault="00835FBD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5FBD" w:rsidRDefault="00835FBD">
            <w:r w:rsidRPr="00610DD5">
              <w:rPr>
                <w:sz w:val="16"/>
                <w:szCs w:val="16"/>
              </w:rPr>
              <w:t>https://resh.edu.ru/subject/lesson/7521/start/253222/ https://resh.edu.ru/subject/lesson/7522/start/310329/</w:t>
            </w:r>
          </w:p>
        </w:tc>
      </w:tr>
      <w:tr w:rsidR="00835FBD" w:rsidRPr="009D11A4" w:rsidTr="00CD687B">
        <w:tc>
          <w:tcPr>
            <w:tcW w:w="963" w:type="dxa"/>
          </w:tcPr>
          <w:p w:rsidR="00835FBD" w:rsidRPr="004C6EA4" w:rsidRDefault="00835F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835FBD" w:rsidRPr="002E549B" w:rsidRDefault="00835FBD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земледелия и скотоводства.</w:t>
            </w:r>
          </w:p>
        </w:tc>
        <w:tc>
          <w:tcPr>
            <w:tcW w:w="1377" w:type="dxa"/>
          </w:tcPr>
          <w:p w:rsidR="00835FBD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835FBD" w:rsidRPr="004C6EA4" w:rsidRDefault="008228FF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843" w:type="dxa"/>
          </w:tcPr>
          <w:p w:rsidR="00835FBD" w:rsidRPr="004C6EA4" w:rsidRDefault="00835FBD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5FBD" w:rsidRDefault="00835FBD">
            <w:r w:rsidRPr="00610DD5">
              <w:rPr>
                <w:sz w:val="16"/>
                <w:szCs w:val="16"/>
              </w:rPr>
              <w:t>https://resh.edu.ru/subject/lesson/7521/start/253222/ https://resh.edu.ru/subject/lesson/7522/start/310329/</w:t>
            </w:r>
          </w:p>
        </w:tc>
      </w:tr>
      <w:tr w:rsidR="00835FBD" w:rsidRPr="009D11A4" w:rsidTr="00CD687B">
        <w:tc>
          <w:tcPr>
            <w:tcW w:w="963" w:type="dxa"/>
          </w:tcPr>
          <w:p w:rsidR="00835FBD" w:rsidRPr="004C6EA4" w:rsidRDefault="00835F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835FBD" w:rsidRPr="002E549B" w:rsidRDefault="00835FBD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1377" w:type="dxa"/>
          </w:tcPr>
          <w:p w:rsidR="00835FBD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835FBD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43" w:type="dxa"/>
          </w:tcPr>
          <w:p w:rsidR="00835FBD" w:rsidRPr="004C6EA4" w:rsidRDefault="00835FBD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5FBD" w:rsidRPr="004C6EA4" w:rsidRDefault="00323F1E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DD5">
              <w:rPr>
                <w:sz w:val="16"/>
                <w:szCs w:val="16"/>
              </w:rPr>
              <w:t>https://resh.edu.ru/subject/lesson/7521/start/253222/ https://resh.edu.ru/subject/lesson/7522/start/310329/</w:t>
            </w:r>
          </w:p>
        </w:tc>
      </w:tr>
      <w:tr w:rsidR="00835FBD" w:rsidRPr="009D11A4" w:rsidTr="00C73CC0">
        <w:tc>
          <w:tcPr>
            <w:tcW w:w="8335" w:type="dxa"/>
            <w:gridSpan w:val="5"/>
          </w:tcPr>
          <w:p w:rsidR="00835FBD" w:rsidRDefault="00835FBD" w:rsidP="00835F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5FB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835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Древний Восток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323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 w:rsidR="00BC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323F1E" w:rsidRPr="00323F1E" w:rsidRDefault="00323F1E" w:rsidP="00835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3. Древний Египет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(7 ч</w:t>
            </w:r>
            <w:r w:rsidR="00BC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835FBD" w:rsidRPr="004C6EA4" w:rsidRDefault="00835FBD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323F1E" w:rsidRPr="002E549B" w:rsidRDefault="00323F1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1377" w:type="dxa"/>
          </w:tcPr>
          <w:p w:rsidR="00323F1E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Pr="004C6EA4" w:rsidRDefault="00323F1E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https://resh.edu.ru/subject/lesson/7524/start/310360/ https://resh.edu.ru/subject/lesson/7525/start/310391/ https://resh.edu.ru/subject/lesson/7523/start/310422/ https://resh.edu.ru/subject/lesson/591/</w:t>
            </w: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323F1E" w:rsidRPr="002E549B" w:rsidRDefault="00323F1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жили земледельцы и ремесленники в Египте</w:t>
            </w:r>
          </w:p>
        </w:tc>
        <w:tc>
          <w:tcPr>
            <w:tcW w:w="1377" w:type="dxa"/>
          </w:tcPr>
          <w:p w:rsidR="00323F1E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C659B7">
              <w:rPr>
                <w:sz w:val="16"/>
                <w:szCs w:val="16"/>
              </w:rPr>
              <w:t>https://resh.edu.ru/subject/lesson/7524/start/310360/ https://resh.edu.ru/subject/lesson/7525/start/310391/ https://resh.edu.ru/subject/lesson/7523/start/310422/ https://resh.edu.ru/subject/lesson/591/</w:t>
            </w: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23F1E" w:rsidRPr="002E549B" w:rsidRDefault="00323F1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1377" w:type="dxa"/>
          </w:tcPr>
          <w:p w:rsidR="00323F1E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C659B7">
              <w:rPr>
                <w:sz w:val="16"/>
                <w:szCs w:val="16"/>
              </w:rPr>
              <w:t>https://resh.edu.ru/subject/lesson/7524/start/310360/ https://resh.edu.ru/subject/lesson/7525/start/310391/ https://resh.edu.ru/subject/lesson/7523/start/310422/ https://resh.edu.ru/subject/lesson/591/</w:t>
            </w: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323F1E" w:rsidRPr="002E549B" w:rsidRDefault="00323F1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Военные походы 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фараонов.</w:t>
            </w:r>
          </w:p>
        </w:tc>
        <w:tc>
          <w:tcPr>
            <w:tcW w:w="1377" w:type="dxa"/>
          </w:tcPr>
          <w:p w:rsidR="00323F1E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58" w:type="dxa"/>
          </w:tcPr>
          <w:p w:rsidR="00323F1E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C659B7">
              <w:rPr>
                <w:sz w:val="16"/>
                <w:szCs w:val="16"/>
              </w:rPr>
              <w:t xml:space="preserve">https://resh.edu.ru/subject/lesson/7524/start/310360/ </w:t>
            </w:r>
            <w:r w:rsidRPr="00C659B7">
              <w:rPr>
                <w:sz w:val="16"/>
                <w:szCs w:val="16"/>
              </w:rPr>
              <w:lastRenderedPageBreak/>
              <w:t>https://resh.edu.ru/subject/lesson/7525/start/310391/ https://resh.edu.ru/subject/lesson/7523/start/310422/ https://resh.edu.ru/subject/lesson/591/</w:t>
            </w: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323F1E" w:rsidRPr="002E549B" w:rsidRDefault="00323F1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Религия 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древних египтян.</w:t>
            </w:r>
          </w:p>
        </w:tc>
        <w:tc>
          <w:tcPr>
            <w:tcW w:w="1377" w:type="dxa"/>
          </w:tcPr>
          <w:p w:rsidR="00323F1E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C659B7">
              <w:rPr>
                <w:sz w:val="16"/>
                <w:szCs w:val="16"/>
              </w:rPr>
              <w:t>https://resh.edu.ru/subject/lesson/7524/start/310360/ https://resh.edu.ru/subject/lesson/7525/start/310391/ https://resh.edu.ru/subject/lesson/7523/start/310422/ https://resh.edu.ru/subject/lesson/591/</w:t>
            </w: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323F1E" w:rsidRPr="002E549B" w:rsidRDefault="00323F1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Древнего Египта.</w:t>
            </w:r>
          </w:p>
        </w:tc>
        <w:tc>
          <w:tcPr>
            <w:tcW w:w="1377" w:type="dxa"/>
          </w:tcPr>
          <w:p w:rsidR="00323F1E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C659B7">
              <w:rPr>
                <w:sz w:val="16"/>
                <w:szCs w:val="16"/>
              </w:rPr>
              <w:t>https://resh.edu.ru/subject/lesson/7524/start/310360/ https://resh.edu.ru/subject/lesson/7525/start/310391/ https://resh.edu.ru/subject/lesson/7523/start/310422/ https://resh.edu.ru/subject/lesson/591/</w:t>
            </w: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323F1E" w:rsidRPr="002E549B" w:rsidRDefault="00323F1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1377" w:type="dxa"/>
          </w:tcPr>
          <w:p w:rsidR="00323F1E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C659B7">
              <w:rPr>
                <w:sz w:val="16"/>
                <w:szCs w:val="16"/>
              </w:rPr>
              <w:t>https://resh.edu.ru/subject/lesson/7524/start/310360/ https://resh.edu.ru/subject/lesson/7525/start/310391/ https://resh.edu.ru/subject/lesson/7523/start/310422/ https://resh.edu.ru/subject/lesson/591/</w:t>
            </w:r>
          </w:p>
        </w:tc>
      </w:tr>
      <w:tr w:rsidR="00323F1E" w:rsidRPr="009D11A4" w:rsidTr="00C73CC0">
        <w:tc>
          <w:tcPr>
            <w:tcW w:w="8335" w:type="dxa"/>
            <w:gridSpan w:val="5"/>
          </w:tcPr>
          <w:p w:rsidR="00323F1E" w:rsidRPr="00323F1E" w:rsidRDefault="00323F1E" w:rsidP="0032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1E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Древние цивилизации Месопотамии (4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3F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323F1E" w:rsidRPr="004C6EA4" w:rsidRDefault="00323F1E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323F1E" w:rsidRPr="004C6EA4" w:rsidRDefault="00EF428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Двуречье</w:t>
            </w:r>
            <w:proofErr w:type="spellEnd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323F1E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BD3912">
              <w:rPr>
                <w:sz w:val="16"/>
                <w:szCs w:val="16"/>
              </w:rPr>
              <w:t xml:space="preserve">https://resh.edu.ru/subject/lesson/411/ </w:t>
            </w:r>
            <w:r w:rsidRPr="00BD3912">
              <w:br/>
            </w:r>
            <w:r w:rsidRPr="00BD3912">
              <w:rPr>
                <w:sz w:val="16"/>
                <w:szCs w:val="16"/>
              </w:rPr>
              <w:t>https://resh.edu.ru/subject/lesson/7526/start/252227/ https://resh.edu.ru/subject/lesson/7527/start/310453/ https://resh.edu.ru/subject/lesson/7528/start/253095/</w:t>
            </w: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323F1E" w:rsidRPr="004C6EA4" w:rsidRDefault="00EF4288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88">
              <w:rPr>
                <w:rFonts w:ascii="Times New Roman" w:hAnsi="Times New Roman" w:cs="Times New Roman"/>
                <w:sz w:val="24"/>
                <w:szCs w:val="24"/>
              </w:rPr>
              <w:t>Вавилонский царь  Хаммурапи и его законы.</w:t>
            </w:r>
          </w:p>
        </w:tc>
        <w:tc>
          <w:tcPr>
            <w:tcW w:w="1377" w:type="dxa"/>
          </w:tcPr>
          <w:p w:rsidR="00323F1E" w:rsidRPr="004C6EA4" w:rsidRDefault="00EF4288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CA331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BD3912">
              <w:rPr>
                <w:sz w:val="16"/>
                <w:szCs w:val="16"/>
              </w:rPr>
              <w:t xml:space="preserve">https://resh.edu.ru/subject/lesson/411/ </w:t>
            </w:r>
            <w:r w:rsidRPr="00BD3912">
              <w:br/>
            </w:r>
            <w:r w:rsidRPr="00BD3912">
              <w:rPr>
                <w:sz w:val="16"/>
                <w:szCs w:val="16"/>
              </w:rPr>
              <w:t>https://resh.edu.ru/subject/lesson/7526/start/252227/ https://resh.edu.ru/subject/lesson/7527/start/310453/ https://resh.edu.ru/subject/lesson/7528/start/253095/</w:t>
            </w: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323F1E" w:rsidRPr="004C6EA4" w:rsidRDefault="00377D86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Ассирийская  держава.</w:t>
            </w:r>
          </w:p>
        </w:tc>
        <w:tc>
          <w:tcPr>
            <w:tcW w:w="1377" w:type="dxa"/>
          </w:tcPr>
          <w:p w:rsidR="00323F1E" w:rsidRPr="004C6EA4" w:rsidRDefault="00377D86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DB5023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BD3912">
              <w:rPr>
                <w:sz w:val="16"/>
                <w:szCs w:val="16"/>
              </w:rPr>
              <w:t xml:space="preserve">https://resh.edu.ru/subject/lesson/411/ </w:t>
            </w:r>
            <w:r w:rsidRPr="00BD3912">
              <w:br/>
            </w:r>
            <w:r w:rsidRPr="00BD3912">
              <w:rPr>
                <w:sz w:val="16"/>
                <w:szCs w:val="16"/>
              </w:rPr>
              <w:t>https://resh.edu.ru/subject/lesson/7526/start/252227/ https://resh.edu.ru/subject/lesson/7527/start/310453/ https://resh.edu.ru/subject/lesson/7528/start/253095/</w:t>
            </w:r>
          </w:p>
        </w:tc>
      </w:tr>
      <w:tr w:rsidR="00323F1E" w:rsidRPr="009D11A4" w:rsidTr="00CD687B">
        <w:tc>
          <w:tcPr>
            <w:tcW w:w="963" w:type="dxa"/>
          </w:tcPr>
          <w:p w:rsidR="00323F1E" w:rsidRPr="004C6EA4" w:rsidRDefault="00323F1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323F1E" w:rsidRPr="00434CB6" w:rsidRDefault="00DB5023" w:rsidP="00DB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B6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spellStart"/>
            <w:r w:rsidR="002B5DD0" w:rsidRPr="00434CB6">
              <w:rPr>
                <w:rFonts w:ascii="Times New Roman" w:hAnsi="Times New Roman" w:cs="Times New Roman"/>
                <w:sz w:val="24"/>
                <w:szCs w:val="24"/>
              </w:rPr>
              <w:t>Нововавилонского</w:t>
            </w:r>
            <w:proofErr w:type="spellEnd"/>
            <w:r w:rsidR="002B5DD0" w:rsidRPr="00434CB6">
              <w:rPr>
                <w:rFonts w:ascii="Times New Roman" w:hAnsi="Times New Roman" w:cs="Times New Roman"/>
                <w:sz w:val="24"/>
                <w:szCs w:val="24"/>
              </w:rPr>
              <w:t xml:space="preserve"> царства.</w:t>
            </w:r>
          </w:p>
        </w:tc>
        <w:tc>
          <w:tcPr>
            <w:tcW w:w="1377" w:type="dxa"/>
          </w:tcPr>
          <w:p w:rsidR="00323F1E" w:rsidRPr="004C6EA4" w:rsidRDefault="002B5DD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23F1E" w:rsidRPr="004C6EA4" w:rsidRDefault="00DB5023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843" w:type="dxa"/>
          </w:tcPr>
          <w:p w:rsidR="00323F1E" w:rsidRPr="004C6EA4" w:rsidRDefault="00323F1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3F1E" w:rsidRDefault="00323F1E">
            <w:r w:rsidRPr="00BD3912">
              <w:rPr>
                <w:sz w:val="16"/>
                <w:szCs w:val="16"/>
              </w:rPr>
              <w:t xml:space="preserve">https://resh.edu.ru/subject/lesson/411/ </w:t>
            </w:r>
            <w:r w:rsidRPr="00BD3912">
              <w:br/>
            </w:r>
            <w:r w:rsidRPr="00BD3912">
              <w:rPr>
                <w:sz w:val="16"/>
                <w:szCs w:val="16"/>
              </w:rPr>
              <w:t>https://resh.edu.ru/subject/lesson/7526/start/252227/ https://resh.edu.ru/subject/lesson/7527/start/310453/ https://resh.edu.ru/subject/lesson/7528/start/253095/</w:t>
            </w:r>
          </w:p>
        </w:tc>
      </w:tr>
      <w:tr w:rsidR="00782BE0" w:rsidRPr="009D11A4" w:rsidTr="00C73CC0">
        <w:tc>
          <w:tcPr>
            <w:tcW w:w="8335" w:type="dxa"/>
            <w:gridSpan w:val="5"/>
          </w:tcPr>
          <w:p w:rsidR="00782BE0" w:rsidRPr="00782BE0" w:rsidRDefault="00782BE0" w:rsidP="0078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E0">
              <w:rPr>
                <w:rFonts w:ascii="Times New Roman" w:hAnsi="Times New Roman" w:cs="Times New Roman"/>
                <w:b/>
                <w:sz w:val="24"/>
                <w:szCs w:val="24"/>
              </w:rPr>
              <w:t>Глава5.</w:t>
            </w:r>
            <w:r w:rsidR="00434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2BE0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Восточное Средиземноморье в древности (2ч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2B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82BE0" w:rsidRPr="004C6EA4" w:rsidRDefault="00782BE0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544" w:rsidRPr="009D11A4" w:rsidTr="00CD687B">
        <w:tc>
          <w:tcPr>
            <w:tcW w:w="963" w:type="dxa"/>
          </w:tcPr>
          <w:p w:rsidR="001E4544" w:rsidRPr="004C6EA4" w:rsidRDefault="001E454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1E4544" w:rsidRPr="002E549B" w:rsidRDefault="001E4544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Финикийские мореплаватели.</w:t>
            </w:r>
          </w:p>
        </w:tc>
        <w:tc>
          <w:tcPr>
            <w:tcW w:w="1377" w:type="dxa"/>
          </w:tcPr>
          <w:p w:rsidR="001E4544" w:rsidRPr="004C6EA4" w:rsidRDefault="001E454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1E4544" w:rsidRPr="004C6EA4" w:rsidRDefault="00434CB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843" w:type="dxa"/>
          </w:tcPr>
          <w:p w:rsidR="001E4544" w:rsidRPr="004C6EA4" w:rsidRDefault="001E4544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E4544" w:rsidRDefault="001E4544">
            <w:r w:rsidRPr="00E157A3">
              <w:rPr>
                <w:sz w:val="16"/>
                <w:szCs w:val="16"/>
              </w:rPr>
              <w:t>https://resh.edu.ru/subject/lesson/7529/start/252754/</w:t>
            </w:r>
          </w:p>
        </w:tc>
      </w:tr>
      <w:tr w:rsidR="001E4544" w:rsidRPr="009D11A4" w:rsidTr="00CD687B">
        <w:tc>
          <w:tcPr>
            <w:tcW w:w="963" w:type="dxa"/>
          </w:tcPr>
          <w:p w:rsidR="001E4544" w:rsidRPr="004C6EA4" w:rsidRDefault="001E454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1E4544" w:rsidRPr="00B67B53" w:rsidRDefault="001E4544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B53">
              <w:rPr>
                <w:rFonts w:ascii="Times New Roman" w:eastAsia="Calibri" w:hAnsi="Times New Roman" w:cs="Times New Roman"/>
                <w:sz w:val="24"/>
                <w:szCs w:val="24"/>
              </w:rPr>
              <w:t>Библейские сказания</w:t>
            </w:r>
            <w:r w:rsidR="00592F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34CB6" w:rsidRPr="00B6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Древнееврейское царство.</w:t>
            </w:r>
          </w:p>
        </w:tc>
        <w:tc>
          <w:tcPr>
            <w:tcW w:w="1377" w:type="dxa"/>
          </w:tcPr>
          <w:p w:rsidR="001E4544" w:rsidRPr="004C6EA4" w:rsidRDefault="001E454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1E4544" w:rsidRPr="004C6EA4" w:rsidRDefault="00434CB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843" w:type="dxa"/>
          </w:tcPr>
          <w:p w:rsidR="001E4544" w:rsidRPr="004C6EA4" w:rsidRDefault="001E4544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E4544" w:rsidRDefault="001E4544">
            <w:r w:rsidRPr="00E157A3">
              <w:rPr>
                <w:sz w:val="16"/>
                <w:szCs w:val="16"/>
              </w:rPr>
              <w:t>https://resh.edu.ru/subject/lesson/7529/start/252754/</w:t>
            </w:r>
          </w:p>
        </w:tc>
      </w:tr>
      <w:tr w:rsidR="001E4544" w:rsidRPr="009D11A4" w:rsidTr="00C73CC0">
        <w:tc>
          <w:tcPr>
            <w:tcW w:w="8335" w:type="dxa"/>
            <w:gridSpan w:val="5"/>
          </w:tcPr>
          <w:p w:rsidR="001E4544" w:rsidRPr="00782BE0" w:rsidRDefault="001E4544" w:rsidP="00782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E0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Персидская держава (2 ч)</w:t>
            </w:r>
          </w:p>
        </w:tc>
        <w:tc>
          <w:tcPr>
            <w:tcW w:w="2693" w:type="dxa"/>
          </w:tcPr>
          <w:p w:rsidR="001E4544" w:rsidRPr="004C6EA4" w:rsidRDefault="001E4544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544" w:rsidRPr="009D11A4" w:rsidTr="00CD687B">
        <w:tc>
          <w:tcPr>
            <w:tcW w:w="963" w:type="dxa"/>
          </w:tcPr>
          <w:p w:rsidR="001E4544" w:rsidRPr="004C6EA4" w:rsidRDefault="001E454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C2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E4544" w:rsidRPr="009F0295" w:rsidRDefault="000F58A9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Завоевания персов.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Государство </w:t>
            </w:r>
            <w:proofErr w:type="spellStart"/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Ахеменидов</w:t>
            </w:r>
            <w:proofErr w:type="spellEnd"/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1E4544" w:rsidRPr="004C6EA4" w:rsidRDefault="001E454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1E4544" w:rsidRPr="004C6EA4" w:rsidRDefault="00434CB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843" w:type="dxa"/>
          </w:tcPr>
          <w:p w:rsidR="001E4544" w:rsidRPr="004C6EA4" w:rsidRDefault="001E4544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E4544" w:rsidRDefault="001E4544">
            <w:r w:rsidRPr="004C3F62">
              <w:rPr>
                <w:sz w:val="16"/>
                <w:szCs w:val="16"/>
              </w:rPr>
              <w:t>https://resh.edu.ru/subject/lesson/7530/start/252723/</w:t>
            </w:r>
          </w:p>
        </w:tc>
      </w:tr>
      <w:tr w:rsidR="001E4544" w:rsidRPr="009D11A4" w:rsidTr="00CD687B">
        <w:tc>
          <w:tcPr>
            <w:tcW w:w="963" w:type="dxa"/>
          </w:tcPr>
          <w:p w:rsidR="001E4544" w:rsidRPr="004C6EA4" w:rsidRDefault="0018079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E4544" w:rsidRPr="009F0295" w:rsidRDefault="000F58A9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Расширение территории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державы.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устройство.</w:t>
            </w:r>
          </w:p>
        </w:tc>
        <w:tc>
          <w:tcPr>
            <w:tcW w:w="1377" w:type="dxa"/>
          </w:tcPr>
          <w:p w:rsidR="001E4544" w:rsidRPr="004C6EA4" w:rsidRDefault="000F58A9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1E4544" w:rsidRPr="004C6EA4" w:rsidRDefault="00434CB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843" w:type="dxa"/>
          </w:tcPr>
          <w:p w:rsidR="001E4544" w:rsidRPr="004C6EA4" w:rsidRDefault="001E4544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E4544" w:rsidRDefault="001E4544">
            <w:r w:rsidRPr="004C3F62">
              <w:rPr>
                <w:sz w:val="16"/>
                <w:szCs w:val="16"/>
              </w:rPr>
              <w:t>https://resh.edu.ru/subject/lesson/7530/start/252723/</w:t>
            </w:r>
          </w:p>
        </w:tc>
      </w:tr>
      <w:tr w:rsidR="001E4544" w:rsidRPr="009D11A4" w:rsidTr="00C73CC0">
        <w:tc>
          <w:tcPr>
            <w:tcW w:w="8335" w:type="dxa"/>
            <w:gridSpan w:val="5"/>
          </w:tcPr>
          <w:p w:rsidR="001E4544" w:rsidRPr="001E4544" w:rsidRDefault="001E4544" w:rsidP="001E4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Глава 7. Древняя Индия (2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E4544" w:rsidRPr="004C6EA4" w:rsidRDefault="001E4544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F9A" w:rsidRPr="009D11A4" w:rsidTr="00CD687B">
        <w:tc>
          <w:tcPr>
            <w:tcW w:w="963" w:type="dxa"/>
          </w:tcPr>
          <w:p w:rsidR="00592F9A" w:rsidRPr="004C6EA4" w:rsidRDefault="0018079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92F9A" w:rsidRPr="002E549B" w:rsidRDefault="00592F9A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люди Древней Индии.</w:t>
            </w:r>
          </w:p>
        </w:tc>
        <w:tc>
          <w:tcPr>
            <w:tcW w:w="1377" w:type="dxa"/>
          </w:tcPr>
          <w:p w:rsidR="00592F9A" w:rsidRPr="004C6EA4" w:rsidRDefault="00592F9A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92F9A" w:rsidRPr="004C6EA4" w:rsidRDefault="00434CB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843" w:type="dxa"/>
          </w:tcPr>
          <w:p w:rsidR="00592F9A" w:rsidRPr="004C6EA4" w:rsidRDefault="00592F9A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2F9A" w:rsidRPr="004C6EA4" w:rsidRDefault="00592F9A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https://resh.edu.ru/subject/lesson/7531/start/253064/ https://resh.edu.ru/subject/lesson/430/</w:t>
            </w:r>
          </w:p>
        </w:tc>
      </w:tr>
      <w:tr w:rsidR="00592F9A" w:rsidRPr="009D11A4" w:rsidTr="00CD687B">
        <w:tc>
          <w:tcPr>
            <w:tcW w:w="963" w:type="dxa"/>
          </w:tcPr>
          <w:p w:rsidR="00592F9A" w:rsidRPr="004C6EA4" w:rsidRDefault="0018079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592F9A" w:rsidRPr="002E549B" w:rsidRDefault="001367B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Индийские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варны</w:t>
            </w:r>
            <w:proofErr w:type="spellEnd"/>
            <w:r w:rsidR="00592F9A"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592F9A" w:rsidRPr="004C6EA4" w:rsidRDefault="00592F9A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92F9A" w:rsidRPr="004C6EA4" w:rsidRDefault="00434CB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843" w:type="dxa"/>
          </w:tcPr>
          <w:p w:rsidR="00592F9A" w:rsidRPr="004C6EA4" w:rsidRDefault="00592F9A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2F9A" w:rsidRPr="004C6EA4" w:rsidRDefault="00592F9A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6"/>
                <w:szCs w:val="16"/>
              </w:rPr>
              <w:t>https://resh.edu.ru/subject/lesson/7531/start/253064/ https://resh.edu.ru/subject/lesson/430/</w:t>
            </w:r>
          </w:p>
        </w:tc>
      </w:tr>
      <w:tr w:rsidR="00592F9A" w:rsidRPr="009D11A4" w:rsidTr="00C73CC0">
        <w:tc>
          <w:tcPr>
            <w:tcW w:w="8335" w:type="dxa"/>
            <w:gridSpan w:val="5"/>
          </w:tcPr>
          <w:p w:rsidR="00592F9A" w:rsidRPr="004C6EA4" w:rsidRDefault="00592F9A" w:rsidP="001E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Глава 8.</w:t>
            </w:r>
            <w:r w:rsidR="000F5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Древний Китай (3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E45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92F9A" w:rsidRPr="004C6EA4" w:rsidRDefault="00592F9A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BC" w:rsidRPr="009D11A4" w:rsidTr="00CD687B">
        <w:tc>
          <w:tcPr>
            <w:tcW w:w="963" w:type="dxa"/>
          </w:tcPr>
          <w:p w:rsidR="001367BC" w:rsidRPr="004C6EA4" w:rsidRDefault="001367B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367BC" w:rsidRPr="002E549B" w:rsidRDefault="001367B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1377" w:type="dxa"/>
          </w:tcPr>
          <w:p w:rsidR="001367BC" w:rsidRPr="004C6EA4" w:rsidRDefault="0018079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1367BC" w:rsidRPr="004C6EA4" w:rsidRDefault="004C2C3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843" w:type="dxa"/>
          </w:tcPr>
          <w:p w:rsidR="001367BC" w:rsidRPr="004C6EA4" w:rsidRDefault="001367B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67BC" w:rsidRPr="001E4544" w:rsidRDefault="001367BC" w:rsidP="001E4544">
            <w:pPr>
              <w:spacing w:before="78" w:line="244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5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https://resh.edu.ru/subject/lesson/57/ </w:t>
            </w:r>
            <w:r w:rsidRPr="001E45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E4544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https://resh.edu.ru/subject/lesson/7532/start/310484/</w:t>
            </w:r>
          </w:p>
          <w:p w:rsidR="001367BC" w:rsidRPr="004C6EA4" w:rsidRDefault="001367BC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BC" w:rsidRPr="009D11A4" w:rsidTr="00CD687B">
        <w:tc>
          <w:tcPr>
            <w:tcW w:w="963" w:type="dxa"/>
          </w:tcPr>
          <w:p w:rsidR="001367BC" w:rsidRPr="004C6EA4" w:rsidRDefault="0018079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1367BC" w:rsidRPr="002E549B" w:rsidRDefault="001367B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властелин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единого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Китая.</w:t>
            </w:r>
          </w:p>
        </w:tc>
        <w:tc>
          <w:tcPr>
            <w:tcW w:w="1377" w:type="dxa"/>
          </w:tcPr>
          <w:p w:rsidR="001367BC" w:rsidRPr="004C6EA4" w:rsidRDefault="0018079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1367BC" w:rsidRPr="004C6EA4" w:rsidRDefault="004C2C3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843" w:type="dxa"/>
          </w:tcPr>
          <w:p w:rsidR="001367BC" w:rsidRPr="004C6EA4" w:rsidRDefault="001367B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67BC" w:rsidRDefault="001367BC">
            <w:r w:rsidRPr="0049690B">
              <w:rPr>
                <w:sz w:val="16"/>
                <w:szCs w:val="16"/>
              </w:rPr>
              <w:t xml:space="preserve">https://resh.edu.ru/subject/lesson/57/ </w:t>
            </w:r>
            <w:r w:rsidRPr="0049690B">
              <w:br/>
            </w:r>
            <w:r w:rsidRPr="0049690B">
              <w:rPr>
                <w:sz w:val="16"/>
                <w:szCs w:val="16"/>
              </w:rPr>
              <w:t>https://resh.edu.ru/subject/lesson/7532/start/310484/</w:t>
            </w:r>
          </w:p>
        </w:tc>
      </w:tr>
      <w:tr w:rsidR="001367BC" w:rsidRPr="009D11A4" w:rsidTr="00CD687B">
        <w:tc>
          <w:tcPr>
            <w:tcW w:w="963" w:type="dxa"/>
          </w:tcPr>
          <w:p w:rsidR="001367BC" w:rsidRPr="004C6EA4" w:rsidRDefault="0018079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1367BC" w:rsidRPr="009F0295" w:rsidRDefault="000F58A9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Религиозно-философские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учения. Конфуций.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Научные знани</w:t>
            </w:r>
            <w:r w:rsidR="004C2C36" w:rsidRPr="009F0295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1377" w:type="dxa"/>
          </w:tcPr>
          <w:p w:rsidR="001367BC" w:rsidRPr="004C6EA4" w:rsidRDefault="0018079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1367BC" w:rsidRPr="004C6EA4" w:rsidRDefault="004C2C3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843" w:type="dxa"/>
          </w:tcPr>
          <w:p w:rsidR="001367BC" w:rsidRPr="004C6EA4" w:rsidRDefault="001367B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67BC" w:rsidRDefault="001367BC">
            <w:r w:rsidRPr="0049690B">
              <w:rPr>
                <w:sz w:val="16"/>
                <w:szCs w:val="16"/>
              </w:rPr>
              <w:t xml:space="preserve">https://resh.edu.ru/subject/lesson/57/ </w:t>
            </w:r>
            <w:r w:rsidRPr="0049690B">
              <w:br/>
            </w:r>
            <w:r w:rsidRPr="0049690B">
              <w:rPr>
                <w:sz w:val="16"/>
                <w:szCs w:val="16"/>
              </w:rPr>
              <w:t>https://resh.edu.ru/subject/lesson/7532/start/310484/</w:t>
            </w:r>
          </w:p>
        </w:tc>
      </w:tr>
      <w:tr w:rsidR="00180790" w:rsidRPr="009D11A4" w:rsidTr="00C73CC0">
        <w:tc>
          <w:tcPr>
            <w:tcW w:w="8335" w:type="dxa"/>
            <w:gridSpan w:val="5"/>
          </w:tcPr>
          <w:p w:rsidR="00180790" w:rsidRDefault="00180790" w:rsidP="0018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="00C73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Древняя Греция.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Эллинизм (20 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80790" w:rsidRPr="00180790" w:rsidRDefault="00180790" w:rsidP="001807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Глава 9.</w:t>
            </w:r>
            <w:r w:rsidR="00C73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Древнейшая Греция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80790" w:rsidRPr="004C6EA4" w:rsidRDefault="00180790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EA" w:rsidRPr="009D11A4" w:rsidTr="00CD687B">
        <w:tc>
          <w:tcPr>
            <w:tcW w:w="963" w:type="dxa"/>
          </w:tcPr>
          <w:p w:rsidR="00652CEA" w:rsidRPr="004C6EA4" w:rsidRDefault="00652CEA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52CEA" w:rsidRPr="002E549B" w:rsidRDefault="00652CEA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1377" w:type="dxa"/>
          </w:tcPr>
          <w:p w:rsidR="00652CEA" w:rsidRPr="004C6EA4" w:rsidRDefault="00652CEA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2CEA" w:rsidRPr="004C6EA4" w:rsidRDefault="004C2C3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843" w:type="dxa"/>
          </w:tcPr>
          <w:p w:rsidR="00652CEA" w:rsidRPr="004C6EA4" w:rsidRDefault="00652CEA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2CEA" w:rsidRPr="00652CEA" w:rsidRDefault="00652CEA" w:rsidP="00652CEA">
            <w:pPr>
              <w:spacing w:before="78" w:line="249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https://resh.edu.ru/subject/lesson/47/ </w:t>
            </w:r>
            <w:r w:rsidRPr="001807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https://resh.edu.ru/subject/lesson/7533/main/252665/ https://resh.edu.ru/subject/lesson/7534/start/310515/ https://resh.edu.ru/subject/lesson/7535/start/310546/</w:t>
            </w:r>
          </w:p>
        </w:tc>
      </w:tr>
      <w:tr w:rsidR="00652CEA" w:rsidRPr="009D11A4" w:rsidTr="00CD687B">
        <w:tc>
          <w:tcPr>
            <w:tcW w:w="963" w:type="dxa"/>
          </w:tcPr>
          <w:p w:rsidR="00652CEA" w:rsidRPr="004C6EA4" w:rsidRDefault="002C00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652CEA" w:rsidRPr="002E549B" w:rsidRDefault="00652CEA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Микены и Троя.</w:t>
            </w:r>
          </w:p>
        </w:tc>
        <w:tc>
          <w:tcPr>
            <w:tcW w:w="1377" w:type="dxa"/>
          </w:tcPr>
          <w:p w:rsidR="00652CEA" w:rsidRPr="004C6EA4" w:rsidRDefault="00652CEA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2CEA" w:rsidRPr="004C6EA4" w:rsidRDefault="004C2C3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43" w:type="dxa"/>
          </w:tcPr>
          <w:p w:rsidR="00652CEA" w:rsidRPr="004C6EA4" w:rsidRDefault="00652CEA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2CEA" w:rsidRDefault="00652CEA"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https://resh.edu.ru/subject/lesson/47/ </w:t>
            </w:r>
            <w:r w:rsidRPr="001807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https://resh.edu.ru/subject/lesson/7533/main/252665/ https://resh.edu.ru/subject/lesson/7534/start/310515/ https://resh.edu.ru/subject/lesson/7535/start/310546/</w:t>
            </w:r>
          </w:p>
        </w:tc>
      </w:tr>
      <w:tr w:rsidR="00652CEA" w:rsidRPr="009D11A4" w:rsidTr="00CD687B">
        <w:tc>
          <w:tcPr>
            <w:tcW w:w="963" w:type="dxa"/>
          </w:tcPr>
          <w:p w:rsidR="00652CEA" w:rsidRPr="004C6EA4" w:rsidRDefault="00652CEA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652CEA" w:rsidRPr="000576DD" w:rsidRDefault="00652CEA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Поэма </w:t>
            </w:r>
            <w:r w:rsidRPr="000576DD">
              <w:rPr>
                <w:rFonts w:ascii="Times New Roman" w:eastAsia="Calibri" w:hAnsi="Times New Roman" w:cs="Times New Roman"/>
                <w:sz w:val="24"/>
                <w:szCs w:val="24"/>
              </w:rPr>
              <w:t>Гоме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 «Илиада» </w:t>
            </w:r>
          </w:p>
        </w:tc>
        <w:tc>
          <w:tcPr>
            <w:tcW w:w="1377" w:type="dxa"/>
          </w:tcPr>
          <w:p w:rsidR="00652CEA" w:rsidRPr="004C6EA4" w:rsidRDefault="00652CEA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2CEA" w:rsidRPr="004C6EA4" w:rsidRDefault="004C2C36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843" w:type="dxa"/>
          </w:tcPr>
          <w:p w:rsidR="00652CEA" w:rsidRPr="004C6EA4" w:rsidRDefault="00652CEA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2CEA" w:rsidRDefault="00652CEA"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https://resh.edu.ru/subject/lesson/47/ </w:t>
            </w:r>
            <w:r w:rsidRPr="001807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https://resh.edu.ru/subject/lesson/7533/main/252665/ https://resh.edu.ru/subject/lesson/7534/start/310515/ https://resh.edu.ru/subject/lesson/7535/start/310546/</w:t>
            </w:r>
          </w:p>
        </w:tc>
      </w:tr>
      <w:tr w:rsidR="00652CEA" w:rsidRPr="009D11A4" w:rsidTr="00CD687B">
        <w:tc>
          <w:tcPr>
            <w:tcW w:w="963" w:type="dxa"/>
          </w:tcPr>
          <w:p w:rsidR="00652CEA" w:rsidRPr="004C6EA4" w:rsidRDefault="00652CEA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52CEA" w:rsidRPr="000576DD" w:rsidRDefault="00652CEA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Поэма </w:t>
            </w:r>
            <w:r w:rsidRPr="000576DD">
              <w:rPr>
                <w:rFonts w:ascii="Times New Roman" w:eastAsia="Calibri" w:hAnsi="Times New Roman" w:cs="Times New Roman"/>
                <w:sz w:val="24"/>
                <w:szCs w:val="24"/>
              </w:rPr>
              <w:t>Гоме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 «Одиссея»</w:t>
            </w:r>
          </w:p>
        </w:tc>
        <w:tc>
          <w:tcPr>
            <w:tcW w:w="1377" w:type="dxa"/>
          </w:tcPr>
          <w:p w:rsidR="00652CEA" w:rsidRPr="004C6EA4" w:rsidRDefault="00652CEA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52CEA" w:rsidRPr="004C6EA4" w:rsidRDefault="002C00BD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843" w:type="dxa"/>
          </w:tcPr>
          <w:p w:rsidR="00652CEA" w:rsidRPr="004C6EA4" w:rsidRDefault="00652CEA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2CEA" w:rsidRDefault="00652CEA"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https://resh.edu.ru/subject/lesson/47/ </w:t>
            </w:r>
            <w:r w:rsidRPr="001807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80790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https://resh.edu.ru/subject/lesson/7533/main/252665/ https://resh.edu.ru/subject/lesson/7534/start/310515/ https://resh.edu.ru/subject/lesson/7535/start/310546/</w:t>
            </w:r>
          </w:p>
        </w:tc>
      </w:tr>
      <w:tr w:rsidR="00652CEA" w:rsidRPr="009D11A4" w:rsidTr="00C73CC0">
        <w:tc>
          <w:tcPr>
            <w:tcW w:w="8335" w:type="dxa"/>
            <w:gridSpan w:val="5"/>
          </w:tcPr>
          <w:p w:rsidR="00652CEA" w:rsidRPr="00652CEA" w:rsidRDefault="00652CEA" w:rsidP="0065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CEA">
              <w:rPr>
                <w:rFonts w:ascii="Times New Roman" w:hAnsi="Times New Roman" w:cs="Times New Roman"/>
                <w:b/>
                <w:sz w:val="24"/>
                <w:szCs w:val="24"/>
              </w:rPr>
              <w:t>Глава 10.</w:t>
            </w:r>
            <w:r w:rsidR="00C73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52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Греческие полисы </w:t>
            </w:r>
            <w:r w:rsidR="002B293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52CEA">
              <w:rPr>
                <w:rFonts w:ascii="Times New Roman" w:hAnsi="Times New Roman" w:cs="Times New Roman"/>
                <w:b/>
                <w:sz w:val="24"/>
                <w:szCs w:val="24"/>
              </w:rPr>
              <w:t>10ч</w:t>
            </w:r>
            <w:r w:rsidR="00BC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B29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52CEA" w:rsidRPr="004C6EA4" w:rsidRDefault="00652CEA" w:rsidP="0053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0DB" w:rsidRPr="009D11A4" w:rsidTr="00CD687B">
        <w:tc>
          <w:tcPr>
            <w:tcW w:w="963" w:type="dxa"/>
          </w:tcPr>
          <w:p w:rsidR="00F560DB" w:rsidRPr="004C6EA4" w:rsidRDefault="00F560DB" w:rsidP="002B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560DB" w:rsidRPr="002E549B" w:rsidRDefault="00F560DB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Земледельцы Аттики теряют землю и свободу.</w:t>
            </w:r>
          </w:p>
        </w:tc>
        <w:tc>
          <w:tcPr>
            <w:tcW w:w="1377" w:type="dxa"/>
          </w:tcPr>
          <w:p w:rsidR="00F560DB" w:rsidRPr="004C6EA4" w:rsidRDefault="00F560D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F560DB" w:rsidRPr="004C6EA4" w:rsidRDefault="00796C8D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843" w:type="dxa"/>
          </w:tcPr>
          <w:p w:rsidR="00F560DB" w:rsidRPr="004C6EA4" w:rsidRDefault="00F560DB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0DB" w:rsidRDefault="00F560DB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</w:t>
            </w:r>
            <w:r w:rsidRPr="00B24ED2">
              <w:rPr>
                <w:sz w:val="16"/>
                <w:szCs w:val="16"/>
              </w:rPr>
              <w:lastRenderedPageBreak/>
              <w:t>538/start/288851/ https://resh.edu.ru/subject/lesson/7538/start/288851/</w:t>
            </w:r>
          </w:p>
        </w:tc>
      </w:tr>
      <w:tr w:rsidR="00F560DB" w:rsidRPr="009D11A4" w:rsidTr="00CD687B">
        <w:tc>
          <w:tcPr>
            <w:tcW w:w="963" w:type="dxa"/>
          </w:tcPr>
          <w:p w:rsidR="00F560DB" w:rsidRPr="004C6EA4" w:rsidRDefault="00F560DB" w:rsidP="002B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560DB" w:rsidRPr="002E549B" w:rsidRDefault="00F560DB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1377" w:type="dxa"/>
          </w:tcPr>
          <w:p w:rsidR="00F560DB" w:rsidRPr="004C6EA4" w:rsidRDefault="00F560D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F560DB" w:rsidRPr="004C6EA4" w:rsidRDefault="00796C8D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843" w:type="dxa"/>
          </w:tcPr>
          <w:p w:rsidR="00F560DB" w:rsidRPr="004C6EA4" w:rsidRDefault="00F560DB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0DB" w:rsidRDefault="00F560DB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https://resh.edu.ru/subject/lesson/7538/start/288851/ https://resh.edu.ru/subject/lesson/7538/start/288851/</w:t>
            </w:r>
          </w:p>
        </w:tc>
      </w:tr>
      <w:tr w:rsidR="00F560DB" w:rsidRPr="009D11A4" w:rsidTr="00CD687B">
        <w:tc>
          <w:tcPr>
            <w:tcW w:w="963" w:type="dxa"/>
          </w:tcPr>
          <w:p w:rsidR="00F560DB" w:rsidRPr="004C6EA4" w:rsidRDefault="00F560DB" w:rsidP="002B2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560DB" w:rsidRPr="002E549B" w:rsidRDefault="00F560DB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Древняя Спарта.</w:t>
            </w:r>
          </w:p>
        </w:tc>
        <w:tc>
          <w:tcPr>
            <w:tcW w:w="1377" w:type="dxa"/>
          </w:tcPr>
          <w:p w:rsidR="00F560DB" w:rsidRPr="004C6EA4" w:rsidRDefault="00F560D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F560DB" w:rsidRPr="004C6EA4" w:rsidRDefault="00796C8D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843" w:type="dxa"/>
          </w:tcPr>
          <w:p w:rsidR="00F560DB" w:rsidRPr="004C6EA4" w:rsidRDefault="00F560DB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0DB" w:rsidRDefault="00F560DB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https://resh.edu.ru/subject/lesson/7538/start/288851/ https://resh.edu.ru/subject/lesson/7538/start/288851/</w:t>
            </w:r>
          </w:p>
        </w:tc>
      </w:tr>
      <w:tr w:rsidR="00F560DB" w:rsidRPr="009D11A4" w:rsidTr="00CD687B">
        <w:tc>
          <w:tcPr>
            <w:tcW w:w="963" w:type="dxa"/>
          </w:tcPr>
          <w:p w:rsidR="00F560DB" w:rsidRPr="004C6EA4" w:rsidRDefault="00F560D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560DB" w:rsidRPr="00087539" w:rsidRDefault="00F560DB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39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греческих колоний.</w:t>
            </w:r>
          </w:p>
        </w:tc>
        <w:tc>
          <w:tcPr>
            <w:tcW w:w="1377" w:type="dxa"/>
          </w:tcPr>
          <w:p w:rsidR="00F560DB" w:rsidRPr="004C6EA4" w:rsidRDefault="00F560D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F560DB" w:rsidRPr="004C6EA4" w:rsidRDefault="00884557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843" w:type="dxa"/>
          </w:tcPr>
          <w:p w:rsidR="00F560DB" w:rsidRPr="004C6EA4" w:rsidRDefault="00F560DB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0DB" w:rsidRDefault="00F560DB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https://resh.edu.ru/subject/lesson/7538/start/288851/ https://resh.edu.ru/subject/lesson/7538/start/288851/</w:t>
            </w:r>
          </w:p>
        </w:tc>
      </w:tr>
      <w:tr w:rsidR="00F560DB" w:rsidRPr="009D11A4" w:rsidTr="00CD687B">
        <w:tc>
          <w:tcPr>
            <w:tcW w:w="963" w:type="dxa"/>
          </w:tcPr>
          <w:p w:rsidR="00F560DB" w:rsidRPr="004C6EA4" w:rsidRDefault="00F560D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F560DB" w:rsidRPr="00087539" w:rsidRDefault="00F560DB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39">
              <w:rPr>
                <w:rFonts w:ascii="Times New Roman" w:eastAsia="Calibri" w:hAnsi="Times New Roman" w:cs="Times New Roman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1377" w:type="dxa"/>
          </w:tcPr>
          <w:p w:rsidR="00F560DB" w:rsidRPr="004C6EA4" w:rsidRDefault="00F560D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F560DB" w:rsidRPr="004C6EA4" w:rsidRDefault="00884557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843" w:type="dxa"/>
          </w:tcPr>
          <w:p w:rsidR="00F560DB" w:rsidRPr="004C6EA4" w:rsidRDefault="00F560DB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0DB" w:rsidRDefault="00F560DB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https://resh.edu.ru/subject/lesson/7538/start/288851/ https://resh.edu.ru/subject/lesson/7538/start/288851/</w:t>
            </w:r>
          </w:p>
        </w:tc>
      </w:tr>
      <w:tr w:rsidR="00F560DB" w:rsidRPr="009D11A4" w:rsidTr="00CD687B">
        <w:tc>
          <w:tcPr>
            <w:tcW w:w="963" w:type="dxa"/>
          </w:tcPr>
          <w:p w:rsidR="00F560DB" w:rsidRPr="004C6EA4" w:rsidRDefault="00F560D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F560DB" w:rsidRPr="00087539" w:rsidRDefault="00F560DB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539">
              <w:rPr>
                <w:rFonts w:ascii="Times New Roman" w:eastAsia="Calibri" w:hAnsi="Times New Roman" w:cs="Times New Roman"/>
                <w:sz w:val="24"/>
                <w:szCs w:val="24"/>
              </w:rPr>
              <w:t>Нашествие персидских войск</w:t>
            </w:r>
          </w:p>
        </w:tc>
        <w:tc>
          <w:tcPr>
            <w:tcW w:w="1377" w:type="dxa"/>
          </w:tcPr>
          <w:p w:rsidR="00F560DB" w:rsidRPr="004C6EA4" w:rsidRDefault="00F560D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F560DB" w:rsidRPr="004C6EA4" w:rsidRDefault="00884557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843" w:type="dxa"/>
          </w:tcPr>
          <w:p w:rsidR="00F560DB" w:rsidRPr="004C6EA4" w:rsidRDefault="00F560DB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60DB" w:rsidRDefault="00F560DB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https://resh.edu.ru/subject/lesson/7538/start/288851/ https://resh.edu.ru/subject/lesson/7538/start/288851/</w:t>
            </w:r>
          </w:p>
        </w:tc>
      </w:tr>
      <w:tr w:rsidR="00AD7FA4" w:rsidRPr="009D11A4" w:rsidTr="00CD687B">
        <w:tc>
          <w:tcPr>
            <w:tcW w:w="963" w:type="dxa"/>
          </w:tcPr>
          <w:p w:rsidR="00AD7FA4" w:rsidRPr="004C6EA4" w:rsidRDefault="00AD7FA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D7FA4" w:rsidRPr="002E549B" w:rsidRDefault="00AD7FA4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гаванях афинского порта Пирей.</w:t>
            </w:r>
          </w:p>
        </w:tc>
        <w:tc>
          <w:tcPr>
            <w:tcW w:w="1377" w:type="dxa"/>
          </w:tcPr>
          <w:p w:rsidR="00AD7FA4" w:rsidRPr="004C6EA4" w:rsidRDefault="00AD7FA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AD7FA4" w:rsidRPr="004C6EA4" w:rsidRDefault="00884557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843" w:type="dxa"/>
          </w:tcPr>
          <w:p w:rsidR="00AD7FA4" w:rsidRPr="004C6EA4" w:rsidRDefault="00AD7FA4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FA4" w:rsidRDefault="00AD7FA4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https://resh.edu.ru/subject/lesson/7538/start/288851/ https://resh.edu.ru/subject/lesson/7538/start/288851/</w:t>
            </w:r>
          </w:p>
        </w:tc>
      </w:tr>
      <w:tr w:rsidR="00AD7FA4" w:rsidRPr="009D11A4" w:rsidTr="00CD687B">
        <w:tc>
          <w:tcPr>
            <w:tcW w:w="963" w:type="dxa"/>
          </w:tcPr>
          <w:p w:rsidR="00AD7FA4" w:rsidRPr="004C6EA4" w:rsidRDefault="002C00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AD7FA4" w:rsidRPr="002E549B" w:rsidRDefault="00AD7FA4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городе богини Афины.</w:t>
            </w:r>
          </w:p>
        </w:tc>
        <w:tc>
          <w:tcPr>
            <w:tcW w:w="1377" w:type="dxa"/>
          </w:tcPr>
          <w:p w:rsidR="00AD7FA4" w:rsidRPr="004C6EA4" w:rsidRDefault="00AD7FA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AD7FA4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843" w:type="dxa"/>
          </w:tcPr>
          <w:p w:rsidR="00AD7FA4" w:rsidRPr="004C6EA4" w:rsidRDefault="00AD7FA4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FA4" w:rsidRDefault="00AD7FA4">
            <w:pPr>
              <w:rPr>
                <w:sz w:val="16"/>
                <w:szCs w:val="16"/>
              </w:rPr>
            </w:pPr>
            <w:r w:rsidRPr="00B24ED2">
              <w:rPr>
                <w:sz w:val="16"/>
                <w:szCs w:val="16"/>
              </w:rPr>
              <w:t xml:space="preserve">https://resh.edu.ru/subject/lesson/7536/start/310577/ https://resh.edu.ru/subject/lesson/7537/start/252940/ https://resh.edu.ru/subject/lesson/7538/start/288851/ </w:t>
            </w:r>
          </w:p>
          <w:p w:rsidR="00AD7FA4" w:rsidRDefault="00AD7FA4">
            <w:r w:rsidRPr="00B24ED2">
              <w:rPr>
                <w:sz w:val="16"/>
                <w:szCs w:val="16"/>
              </w:rPr>
              <w:t>https://resh.edu.ru/subject/lesson/7</w:t>
            </w:r>
            <w:r>
              <w:rPr>
                <w:sz w:val="16"/>
                <w:szCs w:val="16"/>
              </w:rPr>
              <w:t>4</w:t>
            </w:r>
            <w:r w:rsidRPr="00B24ED2">
              <w:rPr>
                <w:sz w:val="16"/>
                <w:szCs w:val="16"/>
              </w:rPr>
              <w:t>538/start/288851/</w:t>
            </w:r>
          </w:p>
        </w:tc>
      </w:tr>
      <w:tr w:rsidR="00AD7FA4" w:rsidRPr="009D11A4" w:rsidTr="00CD687B">
        <w:tc>
          <w:tcPr>
            <w:tcW w:w="963" w:type="dxa"/>
          </w:tcPr>
          <w:p w:rsidR="00AD7FA4" w:rsidRPr="004C6EA4" w:rsidRDefault="00AD7FA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AD7FA4" w:rsidRPr="004C6EA4" w:rsidRDefault="00AD7FA4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Афинская демократия при Перикле.</w:t>
            </w:r>
          </w:p>
        </w:tc>
        <w:tc>
          <w:tcPr>
            <w:tcW w:w="1377" w:type="dxa"/>
          </w:tcPr>
          <w:p w:rsidR="00AD7FA4" w:rsidRPr="004C6EA4" w:rsidRDefault="00E20762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AD7FA4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843" w:type="dxa"/>
          </w:tcPr>
          <w:p w:rsidR="00AD7FA4" w:rsidRPr="004C6EA4" w:rsidRDefault="00AD7FA4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FA4" w:rsidRDefault="00AD7FA4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https://resh.edu.ru/subject/lesson/7538/start/288851/ https://resh.edu.ru/subject/lesson/7538/start/288851/</w:t>
            </w:r>
          </w:p>
        </w:tc>
      </w:tr>
      <w:tr w:rsidR="00AD7FA4" w:rsidRPr="009D11A4" w:rsidTr="00CD687B">
        <w:tc>
          <w:tcPr>
            <w:tcW w:w="963" w:type="dxa"/>
          </w:tcPr>
          <w:p w:rsidR="00AD7FA4" w:rsidRPr="004C6EA4" w:rsidRDefault="00AD7FA4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D7FA4" w:rsidRPr="009F0295" w:rsidRDefault="00C73CC0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95">
              <w:rPr>
                <w:rFonts w:ascii="Times New Roman" w:hAnsi="Times New Roman" w:cs="Times New Roman"/>
                <w:sz w:val="24"/>
                <w:szCs w:val="24"/>
              </w:rPr>
              <w:t>Пелопоннесская война: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причины, участники,</w:t>
            </w:r>
            <w:r w:rsidRPr="009F0295">
              <w:rPr>
                <w:rFonts w:ascii="Times New Roman" w:hAnsi="Times New Roman" w:cs="Times New Roman"/>
                <w:sz w:val="24"/>
                <w:szCs w:val="24"/>
              </w:rPr>
              <w:br/>
              <w:t>итоги. Упадок Эллады.</w:t>
            </w:r>
          </w:p>
        </w:tc>
        <w:tc>
          <w:tcPr>
            <w:tcW w:w="1377" w:type="dxa"/>
          </w:tcPr>
          <w:p w:rsidR="00AD7FA4" w:rsidRPr="004C6EA4" w:rsidRDefault="00E20762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AD7FA4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843" w:type="dxa"/>
          </w:tcPr>
          <w:p w:rsidR="00AD7FA4" w:rsidRPr="004C6EA4" w:rsidRDefault="00AD7FA4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FA4" w:rsidRDefault="00AD7FA4">
            <w:r w:rsidRPr="00B24ED2">
              <w:rPr>
                <w:sz w:val="16"/>
                <w:szCs w:val="16"/>
              </w:rPr>
              <w:t>https://resh.edu.ru/subject/lesson/7536/start/310577/ https://resh.edu.ru/subject/lesson/7537/start/252940/ https://resh.edu.ru/subject/lesson/7538/start/288851/ https://resh.edu.ru/subject/lesson/7</w:t>
            </w:r>
            <w:r w:rsidRPr="00B24ED2">
              <w:rPr>
                <w:sz w:val="16"/>
                <w:szCs w:val="16"/>
              </w:rPr>
              <w:lastRenderedPageBreak/>
              <w:t>538/start/288851/</w:t>
            </w:r>
          </w:p>
        </w:tc>
      </w:tr>
      <w:tr w:rsidR="00BC6116" w:rsidRPr="009D11A4" w:rsidTr="00C73CC0">
        <w:tc>
          <w:tcPr>
            <w:tcW w:w="8335" w:type="dxa"/>
            <w:gridSpan w:val="5"/>
          </w:tcPr>
          <w:p w:rsidR="00BC6116" w:rsidRPr="00BC6116" w:rsidRDefault="00BC6116" w:rsidP="00BC6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11. Культура Древней Греции  (3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61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C6116" w:rsidRPr="00B24ED2" w:rsidRDefault="00BC6116">
            <w:pPr>
              <w:rPr>
                <w:sz w:val="16"/>
                <w:szCs w:val="16"/>
              </w:rPr>
            </w:pPr>
          </w:p>
        </w:tc>
      </w:tr>
      <w:tr w:rsidR="00BC6116" w:rsidRPr="009D11A4" w:rsidTr="00CD687B">
        <w:tc>
          <w:tcPr>
            <w:tcW w:w="963" w:type="dxa"/>
          </w:tcPr>
          <w:p w:rsidR="00BC6116" w:rsidRPr="004C6EA4" w:rsidRDefault="00BC6116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C6116" w:rsidRPr="004C6EA4" w:rsidRDefault="00E20762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539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1377" w:type="dxa"/>
          </w:tcPr>
          <w:p w:rsidR="00BC6116" w:rsidRPr="004C6EA4" w:rsidRDefault="00E20762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C6116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843" w:type="dxa"/>
          </w:tcPr>
          <w:p w:rsidR="00BC6116" w:rsidRPr="004C6EA4" w:rsidRDefault="00BC6116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6116" w:rsidRDefault="00BC6116">
            <w:r w:rsidRPr="008B2219">
              <w:rPr>
                <w:sz w:val="16"/>
                <w:szCs w:val="16"/>
              </w:rPr>
              <w:t>https://resh.edu.ru/subject/lesson/7540/start/252909/</w:t>
            </w:r>
          </w:p>
        </w:tc>
      </w:tr>
      <w:tr w:rsidR="00BC6116" w:rsidRPr="009D11A4" w:rsidTr="00CD687B">
        <w:tc>
          <w:tcPr>
            <w:tcW w:w="963" w:type="dxa"/>
          </w:tcPr>
          <w:p w:rsidR="00BC6116" w:rsidRPr="004C6EA4" w:rsidRDefault="00BC6116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C6116" w:rsidRPr="004C6EA4" w:rsidRDefault="00E20762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афинских школах и </w:t>
            </w:r>
            <w:proofErr w:type="spellStart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гимнасиях</w:t>
            </w:r>
            <w:proofErr w:type="spellEnd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афинском театре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BC6116" w:rsidRPr="004C6EA4" w:rsidRDefault="00E20762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C6116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843" w:type="dxa"/>
          </w:tcPr>
          <w:p w:rsidR="00BC6116" w:rsidRPr="004C6EA4" w:rsidRDefault="00BC6116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6116" w:rsidRDefault="00BC6116">
            <w:r w:rsidRPr="008B2219">
              <w:rPr>
                <w:sz w:val="16"/>
                <w:szCs w:val="16"/>
              </w:rPr>
              <w:t>https://resh.edu.ru/subject/lesson/7540/start/252909/</w:t>
            </w:r>
          </w:p>
        </w:tc>
      </w:tr>
      <w:tr w:rsidR="00BC6116" w:rsidRPr="009D11A4" w:rsidTr="00CD687B">
        <w:tc>
          <w:tcPr>
            <w:tcW w:w="963" w:type="dxa"/>
          </w:tcPr>
          <w:p w:rsidR="00BC6116" w:rsidRPr="004C6EA4" w:rsidRDefault="00BC6116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BC6116" w:rsidRPr="004C6EA4" w:rsidRDefault="00E20762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762">
              <w:rPr>
                <w:rFonts w:ascii="Times New Roman" w:hAnsi="Times New Roman" w:cs="Times New Roman"/>
                <w:sz w:val="24"/>
                <w:szCs w:val="24"/>
              </w:rPr>
              <w:t>Религия древних греков.</w:t>
            </w:r>
          </w:p>
        </w:tc>
        <w:tc>
          <w:tcPr>
            <w:tcW w:w="1377" w:type="dxa"/>
          </w:tcPr>
          <w:p w:rsidR="00BC6116" w:rsidRPr="004C6EA4" w:rsidRDefault="00E20762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BC6116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843" w:type="dxa"/>
          </w:tcPr>
          <w:p w:rsidR="00BC6116" w:rsidRPr="004C6EA4" w:rsidRDefault="00BC6116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6116" w:rsidRDefault="00BC6116">
            <w:r w:rsidRPr="008B2219">
              <w:rPr>
                <w:sz w:val="16"/>
                <w:szCs w:val="16"/>
              </w:rPr>
              <w:t>https://resh.edu.ru/subject/lesson/7540/start/252909/</w:t>
            </w:r>
          </w:p>
        </w:tc>
      </w:tr>
      <w:tr w:rsidR="00BC6116" w:rsidRPr="009D11A4" w:rsidTr="00C73CC0">
        <w:tc>
          <w:tcPr>
            <w:tcW w:w="8335" w:type="dxa"/>
            <w:gridSpan w:val="5"/>
          </w:tcPr>
          <w:p w:rsidR="00BC6116" w:rsidRPr="00BC6116" w:rsidRDefault="00BC6116" w:rsidP="00BC6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16">
              <w:rPr>
                <w:rFonts w:ascii="Times New Roman" w:hAnsi="Times New Roman" w:cs="Times New Roman"/>
                <w:b/>
                <w:sz w:val="24"/>
                <w:szCs w:val="24"/>
              </w:rPr>
              <w:t>Глава 12. Македонские завоевания. Эллинизм  (3 ч.)</w:t>
            </w:r>
          </w:p>
        </w:tc>
        <w:tc>
          <w:tcPr>
            <w:tcW w:w="2693" w:type="dxa"/>
          </w:tcPr>
          <w:p w:rsidR="00BC6116" w:rsidRPr="00B24ED2" w:rsidRDefault="00BC6116">
            <w:pPr>
              <w:rPr>
                <w:sz w:val="16"/>
                <w:szCs w:val="16"/>
              </w:rPr>
            </w:pPr>
          </w:p>
        </w:tc>
      </w:tr>
      <w:tr w:rsidR="00593A7B" w:rsidRPr="009D11A4" w:rsidTr="00CD687B">
        <w:tc>
          <w:tcPr>
            <w:tcW w:w="963" w:type="dxa"/>
          </w:tcPr>
          <w:p w:rsidR="00593A7B" w:rsidRPr="004C6EA4" w:rsidRDefault="00593A7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593A7B" w:rsidRPr="002E549B" w:rsidRDefault="00593A7B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1377" w:type="dxa"/>
          </w:tcPr>
          <w:p w:rsidR="00593A7B" w:rsidRPr="004C6EA4" w:rsidRDefault="00593A7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93A7B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843" w:type="dxa"/>
          </w:tcPr>
          <w:p w:rsidR="00593A7B" w:rsidRPr="004C6EA4" w:rsidRDefault="00593A7B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3A7B" w:rsidRDefault="00593A7B">
            <w:r w:rsidRPr="00462C7A">
              <w:rPr>
                <w:sz w:val="16"/>
                <w:szCs w:val="16"/>
              </w:rPr>
              <w:t xml:space="preserve">https://resh.edu.ru/subject/lesson/434/ </w:t>
            </w:r>
            <w:r w:rsidRPr="00462C7A">
              <w:br/>
            </w:r>
            <w:r w:rsidRPr="00462C7A">
              <w:rPr>
                <w:sz w:val="16"/>
                <w:szCs w:val="16"/>
              </w:rPr>
              <w:t>https://resh.edu.ru/subject/lesson/7541/start/252878/</w:t>
            </w:r>
          </w:p>
        </w:tc>
      </w:tr>
      <w:tr w:rsidR="00593A7B" w:rsidRPr="009D11A4" w:rsidTr="00CD687B">
        <w:tc>
          <w:tcPr>
            <w:tcW w:w="963" w:type="dxa"/>
          </w:tcPr>
          <w:p w:rsidR="00593A7B" w:rsidRPr="004C6EA4" w:rsidRDefault="00593A7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593A7B" w:rsidRPr="002E549B" w:rsidRDefault="00593A7B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Поход Александра Македонского на Восток.</w:t>
            </w:r>
          </w:p>
        </w:tc>
        <w:tc>
          <w:tcPr>
            <w:tcW w:w="1377" w:type="dxa"/>
          </w:tcPr>
          <w:p w:rsidR="00593A7B" w:rsidRPr="004C6EA4" w:rsidRDefault="00593A7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93A7B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843" w:type="dxa"/>
          </w:tcPr>
          <w:p w:rsidR="00593A7B" w:rsidRPr="004C6EA4" w:rsidRDefault="00593A7B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3A7B" w:rsidRDefault="00593A7B">
            <w:r w:rsidRPr="00462C7A">
              <w:rPr>
                <w:sz w:val="16"/>
                <w:szCs w:val="16"/>
              </w:rPr>
              <w:t xml:space="preserve">https://resh.edu.ru/subject/lesson/434/ </w:t>
            </w:r>
            <w:r w:rsidRPr="00462C7A">
              <w:br/>
            </w:r>
            <w:r w:rsidRPr="00462C7A">
              <w:rPr>
                <w:sz w:val="16"/>
                <w:szCs w:val="16"/>
              </w:rPr>
              <w:t>https://resh.edu.ru/subject/lesson/7541/start/252878/</w:t>
            </w:r>
          </w:p>
        </w:tc>
      </w:tr>
      <w:tr w:rsidR="00593A7B" w:rsidRPr="009D11A4" w:rsidTr="00CD687B">
        <w:tc>
          <w:tcPr>
            <w:tcW w:w="963" w:type="dxa"/>
          </w:tcPr>
          <w:p w:rsidR="00593A7B" w:rsidRPr="004C6EA4" w:rsidRDefault="00593A7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593A7B" w:rsidRPr="002E549B" w:rsidRDefault="00593A7B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1377" w:type="dxa"/>
          </w:tcPr>
          <w:p w:rsidR="00593A7B" w:rsidRPr="004C6EA4" w:rsidRDefault="00593A7B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93A7B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843" w:type="dxa"/>
          </w:tcPr>
          <w:p w:rsidR="00593A7B" w:rsidRPr="004C6EA4" w:rsidRDefault="00593A7B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3A7B" w:rsidRDefault="00593A7B">
            <w:r w:rsidRPr="00462C7A">
              <w:rPr>
                <w:sz w:val="16"/>
                <w:szCs w:val="16"/>
              </w:rPr>
              <w:t xml:space="preserve">https://resh.edu.ru/subject/lesson/434/ </w:t>
            </w:r>
            <w:r w:rsidRPr="00462C7A">
              <w:br/>
            </w:r>
            <w:r w:rsidRPr="00462C7A">
              <w:rPr>
                <w:sz w:val="16"/>
                <w:szCs w:val="16"/>
              </w:rPr>
              <w:t>https://resh.edu.ru/subject/lesson/7541/start/252878/</w:t>
            </w:r>
          </w:p>
        </w:tc>
      </w:tr>
      <w:tr w:rsidR="00593A7B" w:rsidRPr="009D11A4" w:rsidTr="00C73CC0">
        <w:tc>
          <w:tcPr>
            <w:tcW w:w="8335" w:type="dxa"/>
            <w:gridSpan w:val="5"/>
          </w:tcPr>
          <w:p w:rsidR="00593A7B" w:rsidRPr="00593A7B" w:rsidRDefault="00593A7B" w:rsidP="00593A7B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Древний Рим  (20 ч.) </w:t>
            </w:r>
          </w:p>
          <w:p w:rsidR="00593A7B" w:rsidRPr="004C6EA4" w:rsidRDefault="00593A7B" w:rsidP="00593A7B">
            <w:pPr>
              <w:tabs>
                <w:tab w:val="left" w:pos="15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A7B">
              <w:rPr>
                <w:rFonts w:ascii="Times New Roman" w:hAnsi="Times New Roman" w:cs="Times New Roman"/>
                <w:b/>
                <w:sz w:val="24"/>
                <w:szCs w:val="24"/>
              </w:rPr>
              <w:t>Глава 13. Возникновение Римского государства (3 ч.)</w:t>
            </w:r>
          </w:p>
        </w:tc>
        <w:tc>
          <w:tcPr>
            <w:tcW w:w="2693" w:type="dxa"/>
          </w:tcPr>
          <w:p w:rsidR="00593A7B" w:rsidRPr="00B24ED2" w:rsidRDefault="00593A7B">
            <w:pPr>
              <w:rPr>
                <w:sz w:val="16"/>
                <w:szCs w:val="16"/>
              </w:rPr>
            </w:pPr>
          </w:p>
        </w:tc>
      </w:tr>
      <w:tr w:rsidR="00E33580" w:rsidRPr="009D11A4" w:rsidTr="00CD687B">
        <w:tc>
          <w:tcPr>
            <w:tcW w:w="963" w:type="dxa"/>
          </w:tcPr>
          <w:p w:rsidR="00E33580" w:rsidRPr="004C6EA4" w:rsidRDefault="00E3358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E33580" w:rsidRPr="002E549B" w:rsidRDefault="00E33580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Древнейший  Рим.</w:t>
            </w:r>
          </w:p>
        </w:tc>
        <w:tc>
          <w:tcPr>
            <w:tcW w:w="1377" w:type="dxa"/>
          </w:tcPr>
          <w:p w:rsidR="00E33580" w:rsidRPr="004C6EA4" w:rsidRDefault="00E3358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E33580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843" w:type="dxa"/>
          </w:tcPr>
          <w:p w:rsidR="00E33580" w:rsidRPr="004C6EA4" w:rsidRDefault="00E33580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3580" w:rsidRDefault="00E33580">
            <w:r w:rsidRPr="009E6B9C">
              <w:rPr>
                <w:sz w:val="16"/>
                <w:szCs w:val="16"/>
              </w:rPr>
              <w:t>https://resh.edu.ru/subject/lesson/7543/start/296170/ https://resh.edu.ru/subject/lesson/7543/start/296170/</w:t>
            </w:r>
          </w:p>
        </w:tc>
      </w:tr>
      <w:tr w:rsidR="00E33580" w:rsidRPr="009D11A4" w:rsidTr="00CD687B">
        <w:tc>
          <w:tcPr>
            <w:tcW w:w="963" w:type="dxa"/>
          </w:tcPr>
          <w:p w:rsidR="00E33580" w:rsidRPr="004C6EA4" w:rsidRDefault="002C00BD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E33580" w:rsidRPr="000576DD" w:rsidRDefault="00E33580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377" w:type="dxa"/>
          </w:tcPr>
          <w:p w:rsidR="00E33580" w:rsidRPr="004C6EA4" w:rsidRDefault="00E3358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E33580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843" w:type="dxa"/>
          </w:tcPr>
          <w:p w:rsidR="00E33580" w:rsidRPr="004C6EA4" w:rsidRDefault="00E33580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3580" w:rsidRDefault="00E33580">
            <w:r w:rsidRPr="009E6B9C">
              <w:rPr>
                <w:sz w:val="16"/>
                <w:szCs w:val="16"/>
              </w:rPr>
              <w:t>https://resh.edu.ru/subject/lesson/7543/start/296170/ https://resh.edu.ru/subject/lesson/7543/start/296170/</w:t>
            </w:r>
          </w:p>
        </w:tc>
      </w:tr>
      <w:tr w:rsidR="00E33580" w:rsidRPr="009D11A4" w:rsidTr="00CD687B">
        <w:tc>
          <w:tcPr>
            <w:tcW w:w="963" w:type="dxa"/>
          </w:tcPr>
          <w:p w:rsidR="00E33580" w:rsidRPr="004C6EA4" w:rsidRDefault="00E3358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E33580" w:rsidRPr="000576DD" w:rsidRDefault="00E33580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Римской республики</w:t>
            </w:r>
            <w:r w:rsidRPr="000576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E33580" w:rsidRPr="004C6EA4" w:rsidRDefault="00E33580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E33580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843" w:type="dxa"/>
          </w:tcPr>
          <w:p w:rsidR="00E33580" w:rsidRPr="004C6EA4" w:rsidRDefault="00E33580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3580" w:rsidRDefault="00E33580">
            <w:r w:rsidRPr="009E6B9C">
              <w:rPr>
                <w:sz w:val="16"/>
                <w:szCs w:val="16"/>
              </w:rPr>
              <w:t>https://resh.edu.ru/subject/lesson/7543/start/296170/ https://resh.edu.ru/subject/lesson/7543/start/296170/</w:t>
            </w:r>
          </w:p>
        </w:tc>
      </w:tr>
      <w:tr w:rsidR="00E33580" w:rsidRPr="009D11A4" w:rsidTr="00C73CC0">
        <w:tc>
          <w:tcPr>
            <w:tcW w:w="8335" w:type="dxa"/>
            <w:gridSpan w:val="5"/>
          </w:tcPr>
          <w:p w:rsidR="00E33580" w:rsidRPr="00950537" w:rsidRDefault="00E33580" w:rsidP="00950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Глава14. Римские завоевания в Средиземноморье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50537"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33580" w:rsidRPr="00B24ED2" w:rsidRDefault="00E33580">
            <w:pPr>
              <w:rPr>
                <w:sz w:val="16"/>
                <w:szCs w:val="16"/>
              </w:rPr>
            </w:pPr>
          </w:p>
        </w:tc>
      </w:tr>
      <w:tr w:rsidR="0000292C" w:rsidRPr="009D11A4" w:rsidTr="00CD687B">
        <w:tc>
          <w:tcPr>
            <w:tcW w:w="963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0292C" w:rsidRPr="002E549B" w:rsidRDefault="0000292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Пунические войны.</w:t>
            </w:r>
          </w:p>
        </w:tc>
        <w:tc>
          <w:tcPr>
            <w:tcW w:w="1377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00292C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843" w:type="dxa"/>
          </w:tcPr>
          <w:p w:rsidR="0000292C" w:rsidRPr="004C6EA4" w:rsidRDefault="0000292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92C" w:rsidRDefault="0000292C">
            <w:r w:rsidRPr="00D136A3">
              <w:rPr>
                <w:sz w:val="16"/>
                <w:szCs w:val="16"/>
              </w:rPr>
              <w:t>https://resh.edu.ru/subject/lesson/7545/start/310608/</w:t>
            </w:r>
          </w:p>
        </w:tc>
      </w:tr>
      <w:tr w:rsidR="0000292C" w:rsidRPr="009D11A4" w:rsidTr="00CD687B">
        <w:tc>
          <w:tcPr>
            <w:tcW w:w="963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0292C" w:rsidRPr="002E549B" w:rsidRDefault="0000292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господства Рима во всём Средиземноморье.</w:t>
            </w:r>
          </w:p>
        </w:tc>
        <w:tc>
          <w:tcPr>
            <w:tcW w:w="1377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00292C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843" w:type="dxa"/>
          </w:tcPr>
          <w:p w:rsidR="0000292C" w:rsidRPr="004C6EA4" w:rsidRDefault="0000292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92C" w:rsidRDefault="0000292C">
            <w:r w:rsidRPr="00D136A3">
              <w:rPr>
                <w:sz w:val="16"/>
                <w:szCs w:val="16"/>
              </w:rPr>
              <w:t>https://resh.edu.ru/subject/lesson/7545/start/310608/</w:t>
            </w:r>
          </w:p>
        </w:tc>
      </w:tr>
      <w:tr w:rsidR="0000292C" w:rsidRPr="009D11A4" w:rsidTr="00CD687B">
        <w:tc>
          <w:tcPr>
            <w:tcW w:w="963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0292C" w:rsidRPr="00CC61F6" w:rsidRDefault="0000292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1F6">
              <w:rPr>
                <w:rFonts w:ascii="Times New Roman" w:eastAsia="Calibri" w:hAnsi="Times New Roman" w:cs="Times New Roman"/>
                <w:sz w:val="24"/>
                <w:szCs w:val="24"/>
              </w:rPr>
              <w:t>Рабство в Древнем Риме.</w:t>
            </w:r>
            <w:r w:rsidR="009F0295" w:rsidRPr="00CC6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Римские провинции.</w:t>
            </w:r>
          </w:p>
        </w:tc>
        <w:tc>
          <w:tcPr>
            <w:tcW w:w="1377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00292C" w:rsidRPr="004C6EA4" w:rsidRDefault="00BD2049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843" w:type="dxa"/>
          </w:tcPr>
          <w:p w:rsidR="0000292C" w:rsidRPr="004C6EA4" w:rsidRDefault="0000292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92C" w:rsidRDefault="0000292C">
            <w:r w:rsidRPr="00D136A3">
              <w:rPr>
                <w:sz w:val="16"/>
                <w:szCs w:val="16"/>
              </w:rPr>
              <w:t>https://resh.edu.ru/subject/lesson/7545/start/310608/</w:t>
            </w:r>
          </w:p>
        </w:tc>
      </w:tr>
      <w:tr w:rsidR="0000292C" w:rsidRPr="009D11A4" w:rsidTr="00C73CC0">
        <w:tc>
          <w:tcPr>
            <w:tcW w:w="8335" w:type="dxa"/>
            <w:gridSpan w:val="5"/>
          </w:tcPr>
          <w:p w:rsidR="0000292C" w:rsidRPr="0000292C" w:rsidRDefault="0000292C" w:rsidP="00002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2C">
              <w:rPr>
                <w:rFonts w:ascii="Times New Roman" w:hAnsi="Times New Roman" w:cs="Times New Roman"/>
                <w:b/>
                <w:sz w:val="24"/>
                <w:szCs w:val="24"/>
              </w:rPr>
              <w:t>Глава15. Поздняя Римская республика. Гражданские войны (5 ч.)</w:t>
            </w:r>
          </w:p>
        </w:tc>
        <w:tc>
          <w:tcPr>
            <w:tcW w:w="2693" w:type="dxa"/>
          </w:tcPr>
          <w:p w:rsidR="0000292C" w:rsidRPr="00B24ED2" w:rsidRDefault="0000292C">
            <w:pPr>
              <w:rPr>
                <w:sz w:val="16"/>
                <w:szCs w:val="16"/>
              </w:rPr>
            </w:pPr>
          </w:p>
        </w:tc>
      </w:tr>
      <w:tr w:rsidR="0000292C" w:rsidRPr="009D11A4" w:rsidTr="00CD687B">
        <w:tc>
          <w:tcPr>
            <w:tcW w:w="963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0292C" w:rsidRPr="002E549B" w:rsidRDefault="0000292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Гракхов</w:t>
            </w:r>
            <w:proofErr w:type="spellEnd"/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00292C" w:rsidRPr="004C6EA4" w:rsidRDefault="0085458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843" w:type="dxa"/>
          </w:tcPr>
          <w:p w:rsidR="0000292C" w:rsidRPr="004C6EA4" w:rsidRDefault="0000292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92C" w:rsidRDefault="0000292C">
            <w:r w:rsidRPr="004F5906">
              <w:rPr>
                <w:sz w:val="16"/>
                <w:szCs w:val="16"/>
              </w:rPr>
              <w:t>https://resh.edu.ru/subject/lesson/7546/start/310639/ https://resh.edu.ru/subject/lesson/7546/start/310639/ https://resh.edu.ru/subject/lesson/7548/start/296232/</w:t>
            </w:r>
          </w:p>
        </w:tc>
      </w:tr>
      <w:tr w:rsidR="0000292C" w:rsidRPr="009D11A4" w:rsidTr="00CD687B">
        <w:tc>
          <w:tcPr>
            <w:tcW w:w="963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0292C" w:rsidRPr="002E549B" w:rsidRDefault="0000292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1377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00292C" w:rsidRPr="004C6EA4" w:rsidRDefault="0085458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43" w:type="dxa"/>
          </w:tcPr>
          <w:p w:rsidR="0000292C" w:rsidRPr="004C6EA4" w:rsidRDefault="0000292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92C" w:rsidRDefault="0000292C">
            <w:r w:rsidRPr="004F5906">
              <w:rPr>
                <w:sz w:val="16"/>
                <w:szCs w:val="16"/>
              </w:rPr>
              <w:t>https://resh.edu.ru/subject/lesson/7546/start/310639/ https://resh.edu.ru/subject/lesson/7546/start/310639/ https://resh.edu.ru/subject/lesson/7548/start/296232/</w:t>
            </w:r>
          </w:p>
        </w:tc>
      </w:tr>
      <w:tr w:rsidR="0000292C" w:rsidRPr="009D11A4" w:rsidTr="00CD687B">
        <w:tc>
          <w:tcPr>
            <w:tcW w:w="963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0292C" w:rsidRPr="002E549B" w:rsidRDefault="0000292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Единовластие Цезаря. </w:t>
            </w:r>
          </w:p>
        </w:tc>
        <w:tc>
          <w:tcPr>
            <w:tcW w:w="1377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00292C" w:rsidRPr="004C6EA4" w:rsidRDefault="0085458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843" w:type="dxa"/>
          </w:tcPr>
          <w:p w:rsidR="0000292C" w:rsidRPr="004C6EA4" w:rsidRDefault="0000292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92C" w:rsidRDefault="0000292C">
            <w:r w:rsidRPr="004F5906">
              <w:rPr>
                <w:sz w:val="16"/>
                <w:szCs w:val="16"/>
              </w:rPr>
              <w:t>https://resh.edu.ru/subject/lesson/7546/start/310639/ https://resh.edu.ru/subject/lesson/7546/start/310639/ https://resh.edu.ru/subject/lesson/7548/start/296232/</w:t>
            </w:r>
          </w:p>
        </w:tc>
      </w:tr>
      <w:tr w:rsidR="0000292C" w:rsidRPr="009D11A4" w:rsidTr="00CD687B">
        <w:tc>
          <w:tcPr>
            <w:tcW w:w="963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0292C" w:rsidRPr="002E549B" w:rsidRDefault="0000292C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империи. </w:t>
            </w:r>
          </w:p>
        </w:tc>
        <w:tc>
          <w:tcPr>
            <w:tcW w:w="1377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00292C" w:rsidRPr="004C6EA4" w:rsidRDefault="0085458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843" w:type="dxa"/>
          </w:tcPr>
          <w:p w:rsidR="0000292C" w:rsidRPr="004C6EA4" w:rsidRDefault="0000292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92C" w:rsidRDefault="0000292C">
            <w:r w:rsidRPr="004F5906">
              <w:rPr>
                <w:sz w:val="16"/>
                <w:szCs w:val="16"/>
              </w:rPr>
              <w:t>https://resh.edu.ru/subject/lesson/7546/start/310639/ https://resh.edu.ru/subject/lesson/7546/start/310639/ https://resh.edu.ru/subject/lesson/7548/start/296232/</w:t>
            </w:r>
          </w:p>
        </w:tc>
      </w:tr>
      <w:tr w:rsidR="0000292C" w:rsidRPr="009D11A4" w:rsidTr="00CD687B">
        <w:tc>
          <w:tcPr>
            <w:tcW w:w="963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0292C" w:rsidRPr="002E549B" w:rsidRDefault="00CC61F6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империи.</w:t>
            </w:r>
          </w:p>
        </w:tc>
        <w:tc>
          <w:tcPr>
            <w:tcW w:w="1377" w:type="dxa"/>
          </w:tcPr>
          <w:p w:rsidR="0000292C" w:rsidRPr="004C6EA4" w:rsidRDefault="0000292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00292C" w:rsidRPr="004C6EA4" w:rsidRDefault="00854581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843" w:type="dxa"/>
          </w:tcPr>
          <w:p w:rsidR="0000292C" w:rsidRPr="004C6EA4" w:rsidRDefault="0000292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92C" w:rsidRDefault="0000292C">
            <w:r w:rsidRPr="004F5906">
              <w:rPr>
                <w:sz w:val="16"/>
                <w:szCs w:val="16"/>
              </w:rPr>
              <w:t>https://resh.edu.ru/subject/lesson/7546/start/310639/ https://resh.edu.ru/subject/lesson/7546/start/310639/ https://resh.edu.ru/subject/lesson/7548/start/296232/</w:t>
            </w:r>
          </w:p>
        </w:tc>
      </w:tr>
      <w:tr w:rsidR="0000292C" w:rsidRPr="009D11A4" w:rsidTr="00C73CC0">
        <w:tc>
          <w:tcPr>
            <w:tcW w:w="8335" w:type="dxa"/>
            <w:gridSpan w:val="5"/>
          </w:tcPr>
          <w:p w:rsidR="0000292C" w:rsidRPr="0000292C" w:rsidRDefault="0000292C" w:rsidP="00002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2C">
              <w:rPr>
                <w:rFonts w:ascii="Times New Roman" w:hAnsi="Times New Roman" w:cs="Times New Roman"/>
                <w:b/>
                <w:sz w:val="24"/>
                <w:szCs w:val="24"/>
              </w:rPr>
              <w:t>Глава16. Расцвет и падение Римской республики (4 ч.)</w:t>
            </w:r>
          </w:p>
        </w:tc>
        <w:tc>
          <w:tcPr>
            <w:tcW w:w="2693" w:type="dxa"/>
          </w:tcPr>
          <w:p w:rsidR="0000292C" w:rsidRPr="00B24ED2" w:rsidRDefault="0000292C">
            <w:pPr>
              <w:rPr>
                <w:sz w:val="16"/>
                <w:szCs w:val="16"/>
              </w:rPr>
            </w:pPr>
          </w:p>
        </w:tc>
      </w:tr>
      <w:tr w:rsidR="0070313E" w:rsidRPr="009D11A4" w:rsidTr="00CD687B">
        <w:tc>
          <w:tcPr>
            <w:tcW w:w="963" w:type="dxa"/>
          </w:tcPr>
          <w:p w:rsidR="0070313E" w:rsidRPr="004C6EA4" w:rsidRDefault="00452AB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70313E" w:rsidRPr="002E549B" w:rsidRDefault="0070313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Соседи Римской империи.</w:t>
            </w:r>
          </w:p>
        </w:tc>
        <w:tc>
          <w:tcPr>
            <w:tcW w:w="1377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70313E" w:rsidRPr="004C6EA4" w:rsidRDefault="00BE66CA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843" w:type="dxa"/>
          </w:tcPr>
          <w:p w:rsidR="0070313E" w:rsidRPr="004C6EA4" w:rsidRDefault="0070313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13E" w:rsidRDefault="0070313E">
            <w:r w:rsidRPr="00593469">
              <w:rPr>
                <w:sz w:val="16"/>
                <w:szCs w:val="16"/>
              </w:rPr>
              <w:t>https://resh.edu.ru/subject/lesson/7549/start/310701/ https://resh.edu.ru/subject/lesson/7552/start/311500/</w:t>
            </w:r>
          </w:p>
        </w:tc>
      </w:tr>
      <w:tr w:rsidR="0070313E" w:rsidRPr="009D11A4" w:rsidTr="00CD687B">
        <w:tc>
          <w:tcPr>
            <w:tcW w:w="963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0313E" w:rsidRPr="002E549B" w:rsidRDefault="0070313E" w:rsidP="00C73CC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 Риме при императоре Нероне.</w:t>
            </w:r>
          </w:p>
        </w:tc>
        <w:tc>
          <w:tcPr>
            <w:tcW w:w="1377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70313E" w:rsidRPr="004C6EA4" w:rsidRDefault="00BE66CA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43" w:type="dxa"/>
          </w:tcPr>
          <w:p w:rsidR="0070313E" w:rsidRPr="004C6EA4" w:rsidRDefault="0070313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13E" w:rsidRDefault="0070313E">
            <w:r w:rsidRPr="00593469">
              <w:rPr>
                <w:sz w:val="16"/>
                <w:szCs w:val="16"/>
              </w:rPr>
              <w:t>https://resh.edu.ru/subject/lesson/7549/start/310701/ https://resh.edu.ru/subject/lesson/7552/start/311500/</w:t>
            </w:r>
          </w:p>
        </w:tc>
      </w:tr>
      <w:tr w:rsidR="0070313E" w:rsidRPr="009D11A4" w:rsidTr="00CD687B">
        <w:tc>
          <w:tcPr>
            <w:tcW w:w="963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0313E" w:rsidRPr="002E549B" w:rsidRDefault="0070313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1377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70313E" w:rsidRPr="004C6EA4" w:rsidRDefault="00BE66CA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843" w:type="dxa"/>
          </w:tcPr>
          <w:p w:rsidR="0070313E" w:rsidRPr="004C6EA4" w:rsidRDefault="0070313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13E" w:rsidRDefault="0070313E">
            <w:r w:rsidRPr="00593469">
              <w:rPr>
                <w:sz w:val="16"/>
                <w:szCs w:val="16"/>
              </w:rPr>
              <w:t>https://resh.edu.ru/subject/lesson/7549/start/310701/ https://resh.edu.ru/subject/lesson/7552/start/311500/</w:t>
            </w:r>
          </w:p>
        </w:tc>
      </w:tr>
      <w:tr w:rsidR="0070313E" w:rsidRPr="009D11A4" w:rsidTr="00CD687B">
        <w:tc>
          <w:tcPr>
            <w:tcW w:w="963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0313E" w:rsidRPr="002E549B" w:rsidRDefault="0070313E" w:rsidP="00C73C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Расцвет Римской империи 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н.э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70313E" w:rsidRPr="004C6EA4" w:rsidRDefault="00BE66CA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843" w:type="dxa"/>
          </w:tcPr>
          <w:p w:rsidR="0070313E" w:rsidRPr="004C6EA4" w:rsidRDefault="0070313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13E" w:rsidRDefault="0070313E">
            <w:r w:rsidRPr="00593469">
              <w:rPr>
                <w:sz w:val="16"/>
                <w:szCs w:val="16"/>
              </w:rPr>
              <w:t>https://resh.edu.ru/subject/lesson/7549/start/310701/ https://resh.edu.ru/subject/lesson/7552/start/311500/</w:t>
            </w:r>
          </w:p>
        </w:tc>
      </w:tr>
      <w:tr w:rsidR="0070313E" w:rsidRPr="009D11A4" w:rsidTr="00C73CC0">
        <w:tc>
          <w:tcPr>
            <w:tcW w:w="8335" w:type="dxa"/>
            <w:gridSpan w:val="5"/>
          </w:tcPr>
          <w:p w:rsidR="0070313E" w:rsidRPr="0070313E" w:rsidRDefault="0070313E" w:rsidP="0045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13E">
              <w:rPr>
                <w:rFonts w:ascii="Times New Roman" w:hAnsi="Times New Roman" w:cs="Times New Roman"/>
                <w:b/>
                <w:sz w:val="24"/>
                <w:szCs w:val="24"/>
              </w:rPr>
              <w:t>Глава17. Культура Древнего Рима (2 ч.)</w:t>
            </w:r>
          </w:p>
        </w:tc>
        <w:tc>
          <w:tcPr>
            <w:tcW w:w="2693" w:type="dxa"/>
          </w:tcPr>
          <w:p w:rsidR="0070313E" w:rsidRPr="00B24ED2" w:rsidRDefault="0070313E">
            <w:pPr>
              <w:rPr>
                <w:sz w:val="16"/>
                <w:szCs w:val="16"/>
              </w:rPr>
            </w:pPr>
          </w:p>
        </w:tc>
      </w:tr>
      <w:tr w:rsidR="0070313E" w:rsidRPr="009D11A4" w:rsidTr="00CD687B">
        <w:tc>
          <w:tcPr>
            <w:tcW w:w="963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C2C36" w:rsidRDefault="00C7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Римская литература,</w:t>
            </w:r>
            <w:r w:rsidR="004C2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поэзия.</w:t>
            </w:r>
          </w:p>
          <w:p w:rsidR="0070313E" w:rsidRPr="004C6EA4" w:rsidRDefault="00C7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Ораторское искусство.</w:t>
            </w:r>
          </w:p>
        </w:tc>
        <w:tc>
          <w:tcPr>
            <w:tcW w:w="1377" w:type="dxa"/>
          </w:tcPr>
          <w:p w:rsidR="0070313E" w:rsidRPr="004C6EA4" w:rsidRDefault="00C7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70313E" w:rsidRPr="004C6EA4" w:rsidRDefault="00BE66CA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843" w:type="dxa"/>
          </w:tcPr>
          <w:p w:rsidR="0070313E" w:rsidRPr="004C6EA4" w:rsidRDefault="0070313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13E" w:rsidRDefault="0070313E">
            <w:r w:rsidRPr="00CA0180">
              <w:rPr>
                <w:sz w:val="16"/>
                <w:szCs w:val="16"/>
              </w:rPr>
              <w:t>https://resh.edu.ru/subject/lesson/7549/start/310701/ https://resh.edu.ru/subject/lesson/7551/start/325120/</w:t>
            </w:r>
          </w:p>
        </w:tc>
      </w:tr>
      <w:tr w:rsidR="0070313E" w:rsidRPr="009D11A4" w:rsidTr="00CD687B">
        <w:tc>
          <w:tcPr>
            <w:tcW w:w="963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70313E" w:rsidRPr="004C6EA4" w:rsidRDefault="00C7690C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Развитие наук.</w:t>
            </w:r>
            <w:r w:rsidR="00452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90C">
              <w:rPr>
                <w:rFonts w:ascii="Times New Roman" w:hAnsi="Times New Roman" w:cs="Times New Roman"/>
                <w:sz w:val="24"/>
                <w:szCs w:val="24"/>
              </w:rPr>
              <w:t>Архитектура и скульптура.</w:t>
            </w:r>
          </w:p>
        </w:tc>
        <w:tc>
          <w:tcPr>
            <w:tcW w:w="1377" w:type="dxa"/>
          </w:tcPr>
          <w:p w:rsidR="0070313E" w:rsidRPr="004C6EA4" w:rsidRDefault="00C7690C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70313E" w:rsidRPr="004C6EA4" w:rsidRDefault="00BE66CA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843" w:type="dxa"/>
          </w:tcPr>
          <w:p w:rsidR="0070313E" w:rsidRPr="004C6EA4" w:rsidRDefault="0070313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13E" w:rsidRDefault="0070313E">
            <w:r w:rsidRPr="00CA0180">
              <w:rPr>
                <w:sz w:val="16"/>
                <w:szCs w:val="16"/>
              </w:rPr>
              <w:t>https://resh.edu.ru/subject/lesson/7549/start/310701/ https://resh.edu.ru/subject/lesson/7551/start/325120/</w:t>
            </w:r>
          </w:p>
        </w:tc>
      </w:tr>
      <w:tr w:rsidR="0070313E" w:rsidRPr="009D11A4" w:rsidTr="00CD687B">
        <w:tc>
          <w:tcPr>
            <w:tcW w:w="963" w:type="dxa"/>
          </w:tcPr>
          <w:p w:rsidR="0070313E" w:rsidRDefault="00452AB1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70313E" w:rsidRPr="004C6EA4" w:rsidRDefault="006D027A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7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377" w:type="dxa"/>
          </w:tcPr>
          <w:p w:rsidR="0070313E" w:rsidRPr="004C6EA4" w:rsidRDefault="0070313E" w:rsidP="00CD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70313E" w:rsidRPr="004C6EA4" w:rsidRDefault="00BE66CA" w:rsidP="004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843" w:type="dxa"/>
          </w:tcPr>
          <w:p w:rsidR="0070313E" w:rsidRPr="004C6EA4" w:rsidRDefault="0070313E" w:rsidP="00C7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13E" w:rsidRPr="00B24ED2" w:rsidRDefault="0070313E">
            <w:pPr>
              <w:rPr>
                <w:sz w:val="16"/>
                <w:szCs w:val="16"/>
              </w:rPr>
            </w:pPr>
          </w:p>
        </w:tc>
      </w:tr>
    </w:tbl>
    <w:p w:rsidR="008D297F" w:rsidRDefault="008D297F"/>
    <w:sectPr w:rsidR="008D297F" w:rsidSect="0034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9692C"/>
    <w:multiLevelType w:val="hybridMultilevel"/>
    <w:tmpl w:val="1C14ADB6"/>
    <w:lvl w:ilvl="0" w:tplc="9920C94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C40F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E62641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BC0C80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666B4C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6A4D9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C408B7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508A32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5504A1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07D"/>
    <w:rsid w:val="0000292C"/>
    <w:rsid w:val="000135E4"/>
    <w:rsid w:val="00014436"/>
    <w:rsid w:val="00036AA4"/>
    <w:rsid w:val="000D1F49"/>
    <w:rsid w:val="000F58A9"/>
    <w:rsid w:val="000F689C"/>
    <w:rsid w:val="001367BC"/>
    <w:rsid w:val="00180790"/>
    <w:rsid w:val="001B66B8"/>
    <w:rsid w:val="001D0A66"/>
    <w:rsid w:val="001E14DA"/>
    <w:rsid w:val="001E4544"/>
    <w:rsid w:val="00203662"/>
    <w:rsid w:val="00267466"/>
    <w:rsid w:val="00283317"/>
    <w:rsid w:val="00286E87"/>
    <w:rsid w:val="002B1DD1"/>
    <w:rsid w:val="002B2932"/>
    <w:rsid w:val="002B5DD0"/>
    <w:rsid w:val="002C00BD"/>
    <w:rsid w:val="00323F1E"/>
    <w:rsid w:val="003412FE"/>
    <w:rsid w:val="00343AE7"/>
    <w:rsid w:val="00377D86"/>
    <w:rsid w:val="003A0B47"/>
    <w:rsid w:val="003C41D7"/>
    <w:rsid w:val="00406091"/>
    <w:rsid w:val="004102D0"/>
    <w:rsid w:val="00434CB6"/>
    <w:rsid w:val="00452AB1"/>
    <w:rsid w:val="004856BC"/>
    <w:rsid w:val="004B6455"/>
    <w:rsid w:val="004C2C36"/>
    <w:rsid w:val="004C6EA4"/>
    <w:rsid w:val="00535E9F"/>
    <w:rsid w:val="00573D67"/>
    <w:rsid w:val="00592F9A"/>
    <w:rsid w:val="00593A7B"/>
    <w:rsid w:val="005A4E42"/>
    <w:rsid w:val="005B6116"/>
    <w:rsid w:val="005B6C24"/>
    <w:rsid w:val="005E3037"/>
    <w:rsid w:val="005F3505"/>
    <w:rsid w:val="00650E64"/>
    <w:rsid w:val="00652CEA"/>
    <w:rsid w:val="0066569C"/>
    <w:rsid w:val="00696DA1"/>
    <w:rsid w:val="006D027A"/>
    <w:rsid w:val="006F4B35"/>
    <w:rsid w:val="0070007D"/>
    <w:rsid w:val="0070313E"/>
    <w:rsid w:val="007057EA"/>
    <w:rsid w:val="00715A04"/>
    <w:rsid w:val="00782BE0"/>
    <w:rsid w:val="00796C8D"/>
    <w:rsid w:val="007C762D"/>
    <w:rsid w:val="008108BF"/>
    <w:rsid w:val="008228FF"/>
    <w:rsid w:val="00835FBD"/>
    <w:rsid w:val="00844B18"/>
    <w:rsid w:val="00854581"/>
    <w:rsid w:val="00884557"/>
    <w:rsid w:val="008A05D3"/>
    <w:rsid w:val="008D297F"/>
    <w:rsid w:val="0091006D"/>
    <w:rsid w:val="0092562A"/>
    <w:rsid w:val="00950537"/>
    <w:rsid w:val="00967C3B"/>
    <w:rsid w:val="0098272F"/>
    <w:rsid w:val="009C4C87"/>
    <w:rsid w:val="009F0295"/>
    <w:rsid w:val="00A26188"/>
    <w:rsid w:val="00A367AD"/>
    <w:rsid w:val="00A61065"/>
    <w:rsid w:val="00A75822"/>
    <w:rsid w:val="00A8552A"/>
    <w:rsid w:val="00AD7FA4"/>
    <w:rsid w:val="00BA3DC5"/>
    <w:rsid w:val="00BC2847"/>
    <w:rsid w:val="00BC6116"/>
    <w:rsid w:val="00BD2049"/>
    <w:rsid w:val="00BE66CA"/>
    <w:rsid w:val="00BF4AB7"/>
    <w:rsid w:val="00C114EB"/>
    <w:rsid w:val="00C73CC0"/>
    <w:rsid w:val="00C7690C"/>
    <w:rsid w:val="00C86E52"/>
    <w:rsid w:val="00CA3311"/>
    <w:rsid w:val="00CC61F6"/>
    <w:rsid w:val="00CD1F1D"/>
    <w:rsid w:val="00CD687B"/>
    <w:rsid w:val="00CF1274"/>
    <w:rsid w:val="00D509B6"/>
    <w:rsid w:val="00D56D05"/>
    <w:rsid w:val="00D65B55"/>
    <w:rsid w:val="00DB5023"/>
    <w:rsid w:val="00DE3BE1"/>
    <w:rsid w:val="00E036AD"/>
    <w:rsid w:val="00E20762"/>
    <w:rsid w:val="00E251F0"/>
    <w:rsid w:val="00E33580"/>
    <w:rsid w:val="00E44180"/>
    <w:rsid w:val="00E462BA"/>
    <w:rsid w:val="00E5512E"/>
    <w:rsid w:val="00EE3D2D"/>
    <w:rsid w:val="00EF4288"/>
    <w:rsid w:val="00EF7273"/>
    <w:rsid w:val="00F1190C"/>
    <w:rsid w:val="00F13F67"/>
    <w:rsid w:val="00F371C8"/>
    <w:rsid w:val="00F55373"/>
    <w:rsid w:val="00F560DB"/>
    <w:rsid w:val="00F677EA"/>
    <w:rsid w:val="00FD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E7"/>
  </w:style>
  <w:style w:type="paragraph" w:styleId="1">
    <w:name w:val="heading 1"/>
    <w:basedOn w:val="a"/>
    <w:link w:val="10"/>
    <w:uiPriority w:val="1"/>
    <w:qFormat/>
    <w:rsid w:val="001D0A66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0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70007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007D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0007D"/>
    <w:pPr>
      <w:widowControl w:val="0"/>
      <w:shd w:val="clear" w:color="auto" w:fill="FFFFFF"/>
      <w:spacing w:before="420" w:after="0" w:line="240" w:lineRule="exact"/>
      <w:ind w:hanging="26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20">
    <w:name w:val="Основной текст (2)"/>
    <w:basedOn w:val="a"/>
    <w:link w:val="2"/>
    <w:rsid w:val="0070007D"/>
    <w:pPr>
      <w:widowControl w:val="0"/>
      <w:shd w:val="clear" w:color="auto" w:fill="FFFFFF"/>
      <w:spacing w:after="0" w:line="235" w:lineRule="exact"/>
      <w:ind w:hanging="26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1">
    <w:name w:val="Основной текст (2) + Курсив"/>
    <w:basedOn w:val="2"/>
    <w:rsid w:val="0070007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70007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70007D"/>
    <w:pPr>
      <w:widowControl w:val="0"/>
      <w:shd w:val="clear" w:color="auto" w:fill="FFFFFF"/>
      <w:spacing w:before="120" w:after="60" w:line="0" w:lineRule="atLeast"/>
      <w:ind w:hanging="260"/>
      <w:outlineLvl w:val="2"/>
    </w:pPr>
    <w:rPr>
      <w:rFonts w:ascii="Tahoma" w:eastAsia="Tahoma" w:hAnsi="Tahoma" w:cs="Tahoma"/>
      <w:sz w:val="19"/>
      <w:szCs w:val="19"/>
    </w:rPr>
  </w:style>
  <w:style w:type="character" w:customStyle="1" w:styleId="32">
    <w:name w:val="Заголовок №3 (2)_"/>
    <w:basedOn w:val="a0"/>
    <w:link w:val="320"/>
    <w:rsid w:val="0070007D"/>
    <w:rPr>
      <w:rFonts w:ascii="Tahoma" w:eastAsia="Tahoma" w:hAnsi="Tahoma" w:cs="Tahoma"/>
      <w:spacing w:val="10"/>
      <w:sz w:val="21"/>
      <w:szCs w:val="21"/>
      <w:shd w:val="clear" w:color="auto" w:fill="FFFFFF"/>
    </w:rPr>
  </w:style>
  <w:style w:type="character" w:customStyle="1" w:styleId="81">
    <w:name w:val="Основной текст (8) + Курсив"/>
    <w:basedOn w:val="8"/>
    <w:rsid w:val="0070007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70007D"/>
    <w:pPr>
      <w:widowControl w:val="0"/>
      <w:shd w:val="clear" w:color="auto" w:fill="FFFFFF"/>
      <w:spacing w:after="480" w:line="240" w:lineRule="exact"/>
      <w:outlineLvl w:val="2"/>
    </w:pPr>
    <w:rPr>
      <w:rFonts w:ascii="Tahoma" w:eastAsia="Tahoma" w:hAnsi="Tahoma" w:cs="Tahoma"/>
      <w:spacing w:val="10"/>
      <w:sz w:val="21"/>
      <w:szCs w:val="21"/>
    </w:rPr>
  </w:style>
  <w:style w:type="character" w:customStyle="1" w:styleId="10">
    <w:name w:val="Заголовок 1 Знак"/>
    <w:basedOn w:val="a0"/>
    <w:link w:val="1"/>
    <w:uiPriority w:val="1"/>
    <w:rsid w:val="001D0A6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qFormat/>
    <w:rsid w:val="001D0A66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D0A6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1D0A66"/>
    <w:pPr>
      <w:widowControl w:val="0"/>
      <w:autoSpaceDE w:val="0"/>
      <w:autoSpaceDN w:val="0"/>
      <w:spacing w:before="167" w:after="0" w:line="240" w:lineRule="auto"/>
      <w:ind w:left="526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6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D77D-DE7C-4FAC-B803-AB990DD1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13</Pages>
  <Words>4932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2022-09-16T11:34:00Z</cp:lastPrinted>
  <dcterms:created xsi:type="dcterms:W3CDTF">2022-09-07T17:31:00Z</dcterms:created>
  <dcterms:modified xsi:type="dcterms:W3CDTF">2022-09-25T18:01:00Z</dcterms:modified>
</cp:coreProperties>
</file>