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6D7" w:rsidRDefault="000046D7" w:rsidP="00D04A65">
      <w:pPr>
        <w:pStyle w:val="a3"/>
        <w:ind w:firstLine="14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046D7" w:rsidTr="000C192C">
        <w:tc>
          <w:tcPr>
            <w:tcW w:w="4785" w:type="dxa"/>
          </w:tcPr>
          <w:p w:rsidR="000046D7" w:rsidRDefault="000C192C" w:rsidP="00D04A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0C192C" w:rsidRPr="000C192C" w:rsidRDefault="000C192C" w:rsidP="00D04A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192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СОШ № 4 </w:t>
            </w:r>
          </w:p>
          <w:p w:rsidR="000C192C" w:rsidRPr="007C7F28" w:rsidRDefault="000C192C" w:rsidP="00D04A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192C">
              <w:rPr>
                <w:rFonts w:ascii="Times New Roman" w:hAnsi="Times New Roman" w:cs="Times New Roman"/>
                <w:sz w:val="24"/>
                <w:szCs w:val="24"/>
              </w:rPr>
              <w:t>с. Кокшаровка</w:t>
            </w:r>
          </w:p>
          <w:p w:rsidR="006E2FD1" w:rsidRPr="007C7F28" w:rsidRDefault="006E2FD1" w:rsidP="00D04A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92C" w:rsidRDefault="000C192C" w:rsidP="00D04A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192C">
              <w:rPr>
                <w:rFonts w:ascii="Times New Roman" w:hAnsi="Times New Roman" w:cs="Times New Roman"/>
                <w:sz w:val="24"/>
                <w:szCs w:val="24"/>
              </w:rPr>
              <w:t>_______________ Г.Н. Филаретова</w:t>
            </w:r>
          </w:p>
          <w:p w:rsidR="000C192C" w:rsidRPr="000C192C" w:rsidRDefault="000C192C" w:rsidP="00D04A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92C" w:rsidRDefault="000C192C" w:rsidP="007C7F2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2C">
              <w:rPr>
                <w:rFonts w:ascii="Times New Roman" w:hAnsi="Times New Roman" w:cs="Times New Roman"/>
                <w:sz w:val="24"/>
                <w:szCs w:val="24"/>
              </w:rPr>
              <w:t>«___» ___________ 202</w:t>
            </w:r>
            <w:r w:rsidR="007C7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19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:rsidR="000C192C" w:rsidRDefault="000C192C" w:rsidP="000C192C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6E2FD1" w:rsidRPr="007C7F28" w:rsidRDefault="000C192C" w:rsidP="006E2FD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192C">
              <w:rPr>
                <w:rFonts w:ascii="Times New Roman" w:hAnsi="Times New Roman" w:cs="Times New Roman"/>
                <w:sz w:val="24"/>
                <w:szCs w:val="24"/>
              </w:rPr>
              <w:t>Начальник ОМВД России по Чугуевскому району</w:t>
            </w:r>
            <w:r w:rsidR="00DD5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2FD1" w:rsidRPr="006E2FD1" w:rsidRDefault="00DD5824" w:rsidP="006E2FD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подполковник полиции </w:t>
            </w:r>
          </w:p>
          <w:p w:rsidR="000C192C" w:rsidRPr="000C192C" w:rsidRDefault="006E2FD1" w:rsidP="006E2FD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7F2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</w:t>
            </w:r>
            <w:r w:rsidR="00DD5824">
              <w:rPr>
                <w:rFonts w:ascii="Times New Roman" w:hAnsi="Times New Roman" w:cs="Times New Roman"/>
                <w:sz w:val="24"/>
                <w:szCs w:val="24"/>
              </w:rPr>
              <w:t xml:space="preserve">Н.М. Белецкий </w:t>
            </w:r>
          </w:p>
          <w:p w:rsidR="000C192C" w:rsidRDefault="000C192C" w:rsidP="000C1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6D7" w:rsidRDefault="000C192C" w:rsidP="007C7F28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2C">
              <w:rPr>
                <w:rFonts w:ascii="Times New Roman" w:hAnsi="Times New Roman" w:cs="Times New Roman"/>
                <w:sz w:val="24"/>
                <w:szCs w:val="24"/>
              </w:rPr>
              <w:t>«___» ___________ 202</w:t>
            </w:r>
            <w:r w:rsidR="007C7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19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D04A65" w:rsidRPr="000046D7" w:rsidRDefault="00D04A65" w:rsidP="00D04A65">
      <w:pPr>
        <w:pStyle w:val="a3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A65" w:rsidRPr="000046D7" w:rsidRDefault="00D04A65" w:rsidP="00D04A65">
      <w:pPr>
        <w:pStyle w:val="a3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A65" w:rsidRPr="000046D7" w:rsidRDefault="00D04A65" w:rsidP="00D04A65">
      <w:pPr>
        <w:pStyle w:val="a3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6D7">
        <w:rPr>
          <w:rFonts w:ascii="Times New Roman" w:hAnsi="Times New Roman" w:cs="Times New Roman"/>
          <w:b/>
          <w:sz w:val="24"/>
          <w:szCs w:val="24"/>
        </w:rPr>
        <w:t xml:space="preserve"> Совместный план  работы МКОУ СОШ №4 с. Кокшаровка </w:t>
      </w:r>
    </w:p>
    <w:p w:rsidR="00D04A65" w:rsidRPr="000046D7" w:rsidRDefault="00D04A65" w:rsidP="00D04A65">
      <w:pPr>
        <w:pStyle w:val="a3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6D7">
        <w:rPr>
          <w:rFonts w:ascii="Times New Roman" w:hAnsi="Times New Roman" w:cs="Times New Roman"/>
          <w:b/>
          <w:sz w:val="24"/>
          <w:szCs w:val="24"/>
        </w:rPr>
        <w:t xml:space="preserve">с ОМВД России по Чугуевскому </w:t>
      </w:r>
      <w:r w:rsidR="000046D7">
        <w:rPr>
          <w:rFonts w:ascii="Times New Roman" w:hAnsi="Times New Roman" w:cs="Times New Roman"/>
          <w:b/>
          <w:sz w:val="24"/>
          <w:szCs w:val="24"/>
        </w:rPr>
        <w:t>муниципальному округу на</w:t>
      </w:r>
      <w:r w:rsidRPr="000046D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C7F28">
        <w:rPr>
          <w:rFonts w:ascii="Times New Roman" w:hAnsi="Times New Roman" w:cs="Times New Roman"/>
          <w:b/>
          <w:sz w:val="24"/>
          <w:szCs w:val="24"/>
        </w:rPr>
        <w:t>2</w:t>
      </w:r>
      <w:r w:rsidRPr="000046D7">
        <w:rPr>
          <w:rFonts w:ascii="Times New Roman" w:hAnsi="Times New Roman" w:cs="Times New Roman"/>
          <w:b/>
          <w:sz w:val="24"/>
          <w:szCs w:val="24"/>
        </w:rPr>
        <w:t xml:space="preserve"> -202</w:t>
      </w:r>
      <w:r w:rsidR="007C7F28">
        <w:rPr>
          <w:rFonts w:ascii="Times New Roman" w:hAnsi="Times New Roman" w:cs="Times New Roman"/>
          <w:b/>
          <w:sz w:val="24"/>
          <w:szCs w:val="24"/>
        </w:rPr>
        <w:t>3</w:t>
      </w:r>
      <w:r w:rsidRPr="000046D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04A65" w:rsidRPr="000046D7" w:rsidRDefault="00D04A65" w:rsidP="00D04A65">
      <w:pPr>
        <w:pStyle w:val="a3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A65" w:rsidRPr="000046D7" w:rsidRDefault="00D04A65" w:rsidP="00D04A65">
      <w:pPr>
        <w:pStyle w:val="a3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51" w:type="dxa"/>
        <w:tblInd w:w="-531" w:type="dxa"/>
        <w:tblLook w:val="04A0"/>
      </w:tblPr>
      <w:tblGrid>
        <w:gridCol w:w="4183"/>
        <w:gridCol w:w="1750"/>
        <w:gridCol w:w="2268"/>
        <w:gridCol w:w="1950"/>
      </w:tblGrid>
      <w:tr w:rsidR="00D04A65" w:rsidRPr="000046D7" w:rsidTr="006E2FD1">
        <w:tc>
          <w:tcPr>
            <w:tcW w:w="4183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0046D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1750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950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:rsidR="00D04A65" w:rsidRPr="000046D7" w:rsidTr="006E2FD1">
        <w:tc>
          <w:tcPr>
            <w:tcW w:w="4183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Осуществление охраны общественного порядка и общественной безопасности в период проведения мероприятия посвященное началу учебного года.</w:t>
            </w:r>
          </w:p>
        </w:tc>
        <w:tc>
          <w:tcPr>
            <w:tcW w:w="1750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</w:p>
        </w:tc>
        <w:tc>
          <w:tcPr>
            <w:tcW w:w="1950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A65" w:rsidRPr="000046D7" w:rsidTr="006E2FD1">
        <w:tc>
          <w:tcPr>
            <w:tcW w:w="4183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Выявление учащихся, не приступивших к занятиям, устройство несовершеннолетних в образовательные учреждения.</w:t>
            </w:r>
          </w:p>
        </w:tc>
        <w:tc>
          <w:tcPr>
            <w:tcW w:w="1750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Инспектор ПДН, зам. директора по ВР, классные руководители</w:t>
            </w:r>
          </w:p>
        </w:tc>
        <w:tc>
          <w:tcPr>
            <w:tcW w:w="1950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2C" w:rsidRPr="000046D7" w:rsidTr="006E2FD1">
        <w:tc>
          <w:tcPr>
            <w:tcW w:w="4183" w:type="dxa"/>
          </w:tcPr>
          <w:p w:rsidR="000C192C" w:rsidRPr="000046D7" w:rsidRDefault="000C192C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бесед по профилактике ПДД</w:t>
            </w:r>
          </w:p>
        </w:tc>
        <w:tc>
          <w:tcPr>
            <w:tcW w:w="1750" w:type="dxa"/>
          </w:tcPr>
          <w:p w:rsidR="000C192C" w:rsidRPr="000046D7" w:rsidRDefault="000C192C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68" w:type="dxa"/>
          </w:tcPr>
          <w:p w:rsidR="000C192C" w:rsidRPr="000046D7" w:rsidRDefault="000C192C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ОГИБДД</w:t>
            </w:r>
          </w:p>
        </w:tc>
        <w:tc>
          <w:tcPr>
            <w:tcW w:w="1950" w:type="dxa"/>
          </w:tcPr>
          <w:p w:rsidR="000C192C" w:rsidRPr="000046D7" w:rsidRDefault="000C192C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A65" w:rsidRPr="000046D7" w:rsidTr="006E2FD1">
        <w:tc>
          <w:tcPr>
            <w:tcW w:w="4183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Сверка списка учащихся, состоящих на учёте в ПДН, ВШУ и неблагополучных семьях</w:t>
            </w:r>
          </w:p>
        </w:tc>
        <w:tc>
          <w:tcPr>
            <w:tcW w:w="1750" w:type="dxa"/>
            <w:vMerge w:val="restart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Merge w:val="restart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Инспектор ПДН, зам. директора по ВР, классные руководители</w:t>
            </w:r>
          </w:p>
        </w:tc>
        <w:tc>
          <w:tcPr>
            <w:tcW w:w="1950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A65" w:rsidRPr="000046D7" w:rsidTr="006E2FD1">
        <w:tc>
          <w:tcPr>
            <w:tcW w:w="4183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на детей, семей находящихся в социально опасном положении</w:t>
            </w:r>
          </w:p>
        </w:tc>
        <w:tc>
          <w:tcPr>
            <w:tcW w:w="1750" w:type="dxa"/>
            <w:vMerge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A65" w:rsidRPr="000046D7" w:rsidTr="006E2FD1">
        <w:tc>
          <w:tcPr>
            <w:tcW w:w="4183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Участие в заседании Совета по профилактике</w:t>
            </w:r>
          </w:p>
        </w:tc>
        <w:tc>
          <w:tcPr>
            <w:tcW w:w="1750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школы</w:t>
            </w:r>
          </w:p>
        </w:tc>
        <w:tc>
          <w:tcPr>
            <w:tcW w:w="2268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Директор, классный руководитель, инспектор ПДН</w:t>
            </w:r>
          </w:p>
        </w:tc>
        <w:tc>
          <w:tcPr>
            <w:tcW w:w="1950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A65" w:rsidRPr="000046D7" w:rsidTr="006E2FD1">
        <w:tc>
          <w:tcPr>
            <w:tcW w:w="4183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Проведение лекций и бесед по профилактике правонарушений несовершеннолетних.</w:t>
            </w:r>
          </w:p>
        </w:tc>
        <w:tc>
          <w:tcPr>
            <w:tcW w:w="1750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В течение месячника и дней профилактики</w:t>
            </w:r>
          </w:p>
        </w:tc>
        <w:tc>
          <w:tcPr>
            <w:tcW w:w="2268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Инспектор ПДН, классный руководитель</w:t>
            </w:r>
          </w:p>
        </w:tc>
        <w:tc>
          <w:tcPr>
            <w:tcW w:w="1950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A65" w:rsidRPr="000046D7" w:rsidTr="006E2FD1">
        <w:tc>
          <w:tcPr>
            <w:tcW w:w="4183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Индивидуальные профилактические беседы с подростками  и их законными представителями.</w:t>
            </w:r>
          </w:p>
        </w:tc>
        <w:tc>
          <w:tcPr>
            <w:tcW w:w="1750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ПДН, классный руководитель, соц. </w:t>
            </w:r>
            <w:r w:rsidR="000C192C" w:rsidRPr="000046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  <w:tc>
          <w:tcPr>
            <w:tcW w:w="1950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A65" w:rsidRPr="000046D7" w:rsidTr="006E2FD1">
        <w:tc>
          <w:tcPr>
            <w:tcW w:w="4183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рейдовых мероприятий по неблагополучным семьям, семьям учащихся состоящих на различных видах учета, «группы риска».</w:t>
            </w:r>
          </w:p>
        </w:tc>
        <w:tc>
          <w:tcPr>
            <w:tcW w:w="1750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В течение года (по согласованию)</w:t>
            </w:r>
          </w:p>
        </w:tc>
        <w:tc>
          <w:tcPr>
            <w:tcW w:w="2268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 xml:space="preserve">ОУУП и ПДН, представитель школы </w:t>
            </w:r>
          </w:p>
        </w:tc>
        <w:tc>
          <w:tcPr>
            <w:tcW w:w="1950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A65" w:rsidRPr="000046D7" w:rsidTr="006E2FD1">
        <w:tc>
          <w:tcPr>
            <w:tcW w:w="4183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учет семей и детей, оказавшихся в сложной жизненной </w:t>
            </w:r>
            <w:r w:rsidRPr="00004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ситуации и имеющих риск социального сиротства в целях защиты прав.</w:t>
            </w:r>
          </w:p>
        </w:tc>
        <w:tc>
          <w:tcPr>
            <w:tcW w:w="1750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268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руководитель, зам. </w:t>
            </w:r>
            <w:r w:rsidRPr="00004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ВР, инспектор ПДН</w:t>
            </w:r>
          </w:p>
        </w:tc>
        <w:tc>
          <w:tcPr>
            <w:tcW w:w="1950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A65" w:rsidRPr="000046D7" w:rsidTr="006E2FD1">
        <w:tc>
          <w:tcPr>
            <w:tcW w:w="4183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цикла профилактических бесед об ответственност</w:t>
            </w:r>
            <w:r w:rsidR="007E0140" w:rsidRPr="000046D7">
              <w:rPr>
                <w:rFonts w:ascii="Times New Roman" w:hAnsi="Times New Roman" w:cs="Times New Roman"/>
                <w:sz w:val="24"/>
                <w:szCs w:val="24"/>
              </w:rPr>
              <w:t>и родителей за воспитание детей:</w:t>
            </w:r>
          </w:p>
          <w:p w:rsidR="007E0140" w:rsidRPr="000046D7" w:rsidRDefault="007E0140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-Правовая ответственность родителей.</w:t>
            </w:r>
          </w:p>
          <w:p w:rsidR="007E0140" w:rsidRPr="000046D7" w:rsidRDefault="007E0140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4D35" w:rsidRPr="000046D7">
              <w:rPr>
                <w:rFonts w:ascii="Times New Roman" w:hAnsi="Times New Roman" w:cs="Times New Roman"/>
                <w:sz w:val="24"/>
                <w:szCs w:val="24"/>
              </w:rPr>
              <w:t>Бесконтрольность свободного времени – основная причина правонарушений и преступлений».</w:t>
            </w:r>
          </w:p>
          <w:p w:rsidR="00764D35" w:rsidRPr="000046D7" w:rsidRDefault="00764D3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-Беседы о суицидах несовершеннолетних.</w:t>
            </w:r>
          </w:p>
          <w:p w:rsidR="00764D35" w:rsidRPr="000046D7" w:rsidRDefault="00764D3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-Беседа «Взаимоотношение в семье – отражение в ребёнке».</w:t>
            </w:r>
          </w:p>
          <w:p w:rsidR="00764D35" w:rsidRPr="000046D7" w:rsidRDefault="00764D3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-Беседы «Пути решения конфликтных ситуаций».</w:t>
            </w:r>
          </w:p>
        </w:tc>
        <w:tc>
          <w:tcPr>
            <w:tcW w:w="1750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Во время рейдов, месячников, дней профилактики, на родительских собраниях</w:t>
            </w:r>
          </w:p>
        </w:tc>
        <w:tc>
          <w:tcPr>
            <w:tcW w:w="2268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ОУУП и ПДН, классные руководители</w:t>
            </w:r>
          </w:p>
        </w:tc>
        <w:tc>
          <w:tcPr>
            <w:tcW w:w="1950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A65" w:rsidRPr="000046D7" w:rsidTr="006E2FD1">
        <w:tc>
          <w:tcPr>
            <w:tcW w:w="4183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0046D7">
              <w:rPr>
                <w:rFonts w:ascii="Times New Roman" w:hAnsi="Times New Roman" w:cs="Times New Roman"/>
                <w:sz w:val="24"/>
                <w:szCs w:val="24"/>
              </w:rPr>
              <w:t xml:space="preserve"> беседы с учащимися выпускных классов по поступлению в юридические ВУЗы  МВД России. </w:t>
            </w:r>
          </w:p>
        </w:tc>
        <w:tc>
          <w:tcPr>
            <w:tcW w:w="1750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268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Отдел кадров ОМВД</w:t>
            </w:r>
          </w:p>
        </w:tc>
        <w:tc>
          <w:tcPr>
            <w:tcW w:w="1950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A65" w:rsidRPr="000046D7" w:rsidTr="006E2FD1">
        <w:tc>
          <w:tcPr>
            <w:tcW w:w="4183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взаимообмена и информация обо всех фактах противоправных деяний, совершенных несовершеннолетними в учебном заведении, а также о фактах жестокого обращения, неисполнения родительских обязанностей в отношении несовершеннолетних со стороны родителей.</w:t>
            </w:r>
          </w:p>
        </w:tc>
        <w:tc>
          <w:tcPr>
            <w:tcW w:w="1750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268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Инспектор ПДН, зам. директора по ВР, классные руководители</w:t>
            </w:r>
          </w:p>
        </w:tc>
        <w:tc>
          <w:tcPr>
            <w:tcW w:w="1950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2C" w:rsidRPr="000046D7" w:rsidTr="006E2FD1">
        <w:tc>
          <w:tcPr>
            <w:tcW w:w="4183" w:type="dxa"/>
          </w:tcPr>
          <w:p w:rsidR="000C192C" w:rsidRPr="000046D7" w:rsidRDefault="000C192C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на классных и общешкольных родительских собраниях о детском травматизме и ответственности за управление несовершеннолетними транспортными средствами</w:t>
            </w:r>
          </w:p>
        </w:tc>
        <w:tc>
          <w:tcPr>
            <w:tcW w:w="1750" w:type="dxa"/>
          </w:tcPr>
          <w:p w:rsidR="000C192C" w:rsidRPr="000046D7" w:rsidRDefault="000C192C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По согласованию в течение года</w:t>
            </w:r>
          </w:p>
        </w:tc>
        <w:tc>
          <w:tcPr>
            <w:tcW w:w="2268" w:type="dxa"/>
          </w:tcPr>
          <w:p w:rsidR="000C192C" w:rsidRPr="000046D7" w:rsidRDefault="000C192C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ОГИБДД</w:t>
            </w:r>
          </w:p>
        </w:tc>
        <w:tc>
          <w:tcPr>
            <w:tcW w:w="1950" w:type="dxa"/>
          </w:tcPr>
          <w:p w:rsidR="000C192C" w:rsidRPr="000046D7" w:rsidRDefault="000C192C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A65" w:rsidRPr="000046D7" w:rsidTr="006E2FD1">
        <w:tc>
          <w:tcPr>
            <w:tcW w:w="4183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и занятости учащихся «группы риска», состоящих на учете в ПДН ОМВД</w:t>
            </w:r>
          </w:p>
        </w:tc>
        <w:tc>
          <w:tcPr>
            <w:tcW w:w="1750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2268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социальный педагог, классные руководители, инспектор ПДН</w:t>
            </w:r>
          </w:p>
        </w:tc>
        <w:tc>
          <w:tcPr>
            <w:tcW w:w="1950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A65" w:rsidRPr="000046D7" w:rsidTr="006E2FD1">
        <w:tc>
          <w:tcPr>
            <w:tcW w:w="4183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Обеспечение охраны общественного порядка во время проведения общешкольных мероприятий.</w:t>
            </w:r>
          </w:p>
        </w:tc>
        <w:tc>
          <w:tcPr>
            <w:tcW w:w="1750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По согласованию в течение года</w:t>
            </w:r>
          </w:p>
        </w:tc>
        <w:tc>
          <w:tcPr>
            <w:tcW w:w="2268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46D7"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</w:p>
        </w:tc>
        <w:tc>
          <w:tcPr>
            <w:tcW w:w="1950" w:type="dxa"/>
          </w:tcPr>
          <w:p w:rsidR="00D04A65" w:rsidRPr="000046D7" w:rsidRDefault="00D04A65" w:rsidP="00D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4A65" w:rsidRPr="000046D7" w:rsidRDefault="00D04A65" w:rsidP="00D04A65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</w:p>
    <w:p w:rsidR="00D04A65" w:rsidRPr="000046D7" w:rsidRDefault="00D04A65" w:rsidP="00D04A65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</w:p>
    <w:p w:rsidR="00D849FC" w:rsidRPr="000046D7" w:rsidRDefault="00D849FC">
      <w:pPr>
        <w:rPr>
          <w:sz w:val="24"/>
          <w:szCs w:val="24"/>
        </w:rPr>
      </w:pPr>
    </w:p>
    <w:sectPr w:rsidR="00D849FC" w:rsidRPr="000046D7" w:rsidSect="00910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04A65"/>
    <w:rsid w:val="000046D7"/>
    <w:rsid w:val="000C192C"/>
    <w:rsid w:val="006E2FD1"/>
    <w:rsid w:val="00764D35"/>
    <w:rsid w:val="007C7F28"/>
    <w:rsid w:val="007E0140"/>
    <w:rsid w:val="00C208CF"/>
    <w:rsid w:val="00D04A65"/>
    <w:rsid w:val="00D849FC"/>
    <w:rsid w:val="00DD5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A65"/>
    <w:pPr>
      <w:spacing w:after="0" w:line="240" w:lineRule="auto"/>
    </w:pPr>
  </w:style>
  <w:style w:type="table" w:styleId="a4">
    <w:name w:val="Table Grid"/>
    <w:basedOn w:val="a1"/>
    <w:uiPriority w:val="59"/>
    <w:rsid w:val="00D04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A65"/>
    <w:pPr>
      <w:spacing w:after="0" w:line="240" w:lineRule="auto"/>
    </w:pPr>
  </w:style>
  <w:style w:type="table" w:styleId="a4">
    <w:name w:val="Table Grid"/>
    <w:basedOn w:val="a1"/>
    <w:uiPriority w:val="59"/>
    <w:rsid w:val="00D04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2012</cp:lastModifiedBy>
  <cp:revision>8</cp:revision>
  <dcterms:created xsi:type="dcterms:W3CDTF">2021-06-09T02:33:00Z</dcterms:created>
  <dcterms:modified xsi:type="dcterms:W3CDTF">2022-10-05T06:35:00Z</dcterms:modified>
</cp:coreProperties>
</file>