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24" w:rsidRPr="00E0350A" w:rsidRDefault="00EE6A41">
      <w:pPr>
        <w:rPr>
          <w:rFonts w:ascii="Times New Roman" w:hAnsi="Times New Roman" w:cs="Times New Roman"/>
          <w:b/>
          <w:sz w:val="28"/>
          <w:szCs w:val="28"/>
        </w:rPr>
      </w:pPr>
      <w:r w:rsidRPr="00257596">
        <w:rPr>
          <w:rFonts w:ascii="Times New Roman" w:hAnsi="Times New Roman" w:cs="Times New Roman"/>
          <w:sz w:val="28"/>
          <w:szCs w:val="28"/>
        </w:rPr>
        <w:t xml:space="preserve"> </w:t>
      </w:r>
      <w:r w:rsidRPr="00E0350A">
        <w:rPr>
          <w:rFonts w:ascii="Times New Roman" w:hAnsi="Times New Roman" w:cs="Times New Roman"/>
          <w:b/>
          <w:sz w:val="28"/>
          <w:szCs w:val="28"/>
        </w:rPr>
        <w:t>Понедельник 13 апреля</w:t>
      </w:r>
      <w:r w:rsidR="00E0350A">
        <w:rPr>
          <w:rFonts w:ascii="Times New Roman" w:hAnsi="Times New Roman" w:cs="Times New Roman"/>
          <w:b/>
          <w:sz w:val="28"/>
          <w:szCs w:val="28"/>
        </w:rPr>
        <w:t xml:space="preserve"> – 3-б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3969"/>
        <w:gridCol w:w="6970"/>
        <w:gridCol w:w="1896"/>
      </w:tblGrid>
      <w:tr w:rsidR="00EE6A41" w:rsidRPr="00257596" w:rsidTr="006B2007">
        <w:tc>
          <w:tcPr>
            <w:tcW w:w="534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970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89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E6A41" w:rsidRPr="00257596" w:rsidTr="006B2007">
        <w:tc>
          <w:tcPr>
            <w:tcW w:w="534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3969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Природная экосистема леса</w:t>
            </w:r>
          </w:p>
        </w:tc>
        <w:tc>
          <w:tcPr>
            <w:tcW w:w="6970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EE6A41" w:rsidRPr="00C333D0" w:rsidRDefault="00886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6B2007">
        <w:tc>
          <w:tcPr>
            <w:tcW w:w="534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EE6A41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падежам</w:t>
            </w:r>
            <w:r w:rsidR="00257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7596" w:rsidRDefault="006B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85 № 150, 151 (</w:t>
            </w:r>
            <w:r w:rsidR="00257596">
              <w:rPr>
                <w:rFonts w:ascii="Times New Roman" w:hAnsi="Times New Roman" w:cs="Times New Roman"/>
                <w:sz w:val="28"/>
                <w:szCs w:val="28"/>
              </w:rPr>
              <w:t>по заданию в учебнике)</w:t>
            </w:r>
            <w:r w:rsidR="001128E9">
              <w:t xml:space="preserve"> </w:t>
            </w:r>
            <w:hyperlink r:id="rId5" w:history="1">
              <w:r w:rsidR="001128E9" w:rsidRPr="003D5E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7641368496423654629&amp;text=видео%20уроки%20изменение%20имен%20прилагательных%20по%20падежам%203%20класс&amp;path=wizard&amp;parent-reqid=1586375354409584-1374432488676070335600154-production-app-host-man-web-yp-44&amp;redircnt=1586375363.1</w:t>
              </w:r>
            </w:hyperlink>
            <w:r w:rsidR="00112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28E9" w:rsidRPr="00257596" w:rsidRDefault="00112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0" w:type="dxa"/>
          </w:tcPr>
          <w:p w:rsidR="00EE6A41" w:rsidRDefault="00257596" w:rsidP="008B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152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</w:p>
          <w:p w:rsidR="008B6B91" w:rsidRDefault="008B6B91" w:rsidP="008B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B91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8B6B91" w:rsidRDefault="008B6B91" w:rsidP="008B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С.53 №117.</w:t>
            </w:r>
          </w:p>
          <w:p w:rsidR="008B6B91" w:rsidRPr="001128E9" w:rsidRDefault="008B6B91" w:rsidP="008B6B91"/>
        </w:tc>
        <w:tc>
          <w:tcPr>
            <w:tcW w:w="1896" w:type="dxa"/>
          </w:tcPr>
          <w:p w:rsidR="00EE6A41" w:rsidRPr="00C333D0" w:rsidRDefault="00886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6B2007">
        <w:tc>
          <w:tcPr>
            <w:tcW w:w="534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7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EE6A41" w:rsidRDefault="0001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устных вычислений. </w:t>
            </w:r>
          </w:p>
          <w:p w:rsidR="00016B46" w:rsidRPr="00257596" w:rsidRDefault="0001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66(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правило) С.66 № 1, 2, 3 ( Уч</w:t>
            </w:r>
            <w:r w:rsidR="00C333D0">
              <w:rPr>
                <w:rFonts w:ascii="Times New Roman" w:hAnsi="Times New Roman" w:cs="Times New Roman"/>
                <w:sz w:val="28"/>
                <w:szCs w:val="28"/>
              </w:rPr>
              <w:t>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№ 4 (Устно</w:t>
            </w:r>
            <w:r w:rsidR="001336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70" w:type="dxa"/>
          </w:tcPr>
          <w:p w:rsidR="00EE6A41" w:rsidRPr="00257596" w:rsidRDefault="0001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66 № 5,6,7.</w:t>
            </w:r>
            <w:r w:rsidR="0013364A">
              <w:rPr>
                <w:rFonts w:ascii="Times New Roman" w:hAnsi="Times New Roman" w:cs="Times New Roman"/>
                <w:sz w:val="28"/>
                <w:szCs w:val="28"/>
              </w:rPr>
              <w:t>(Учебник)</w:t>
            </w:r>
          </w:p>
        </w:tc>
        <w:tc>
          <w:tcPr>
            <w:tcW w:w="1896" w:type="dxa"/>
          </w:tcPr>
          <w:p w:rsidR="00EE6A41" w:rsidRPr="00C333D0" w:rsidRDefault="00886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6B2007">
        <w:tc>
          <w:tcPr>
            <w:tcW w:w="534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7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9" w:type="dxa"/>
          </w:tcPr>
          <w:p w:rsidR="00EE6A41" w:rsidRDefault="0075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Платонов « Еще мама»</w:t>
            </w:r>
          </w:p>
          <w:p w:rsidR="00751DBC" w:rsidRDefault="0075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С.137-143</w:t>
            </w:r>
          </w:p>
          <w:p w:rsidR="00751DBC" w:rsidRPr="00257596" w:rsidRDefault="0075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Прочитать, определить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главную мысль текста. Ответить на вопросы. </w:t>
            </w:r>
          </w:p>
        </w:tc>
        <w:tc>
          <w:tcPr>
            <w:tcW w:w="6970" w:type="dxa"/>
          </w:tcPr>
          <w:p w:rsidR="00EE6A41" w:rsidRPr="00257596" w:rsidRDefault="006B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С.137-143(ответы на вопросы</w:t>
            </w:r>
            <w:r w:rsidR="0075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6" w:type="dxa"/>
          </w:tcPr>
          <w:p w:rsidR="00EE6A41" w:rsidRPr="00D852BD" w:rsidRDefault="00886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5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6B2007">
        <w:tc>
          <w:tcPr>
            <w:tcW w:w="534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17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969" w:type="dxa"/>
          </w:tcPr>
          <w:p w:rsidR="00D852BD" w:rsidRDefault="00D852BD" w:rsidP="00D852BD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Опера Н. А. Римского-Корсакова «Садко»</w:t>
            </w:r>
          </w:p>
          <w:p w:rsidR="00EE6A41" w:rsidRPr="00257596" w:rsidRDefault="00D852BD" w:rsidP="00D8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 xml:space="preserve">Стр.84-85 </w:t>
            </w:r>
            <w:r>
              <w:rPr>
                <w:rFonts w:ascii="Times New Roman" w:hAnsi="Times New Roman"/>
                <w:sz w:val="28"/>
                <w:szCs w:val="28"/>
              </w:rPr>
              <w:t>Учебник 3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="0062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6970" w:type="dxa"/>
          </w:tcPr>
          <w:p w:rsidR="00EE6A41" w:rsidRPr="00257596" w:rsidRDefault="00620905" w:rsidP="00D8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Краткий конспект параграфа </w:t>
            </w:r>
          </w:p>
        </w:tc>
        <w:tc>
          <w:tcPr>
            <w:tcW w:w="1896" w:type="dxa"/>
          </w:tcPr>
          <w:p w:rsidR="00EE6A41" w:rsidRPr="00D852BD" w:rsidRDefault="00886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D852B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E6A41" w:rsidRPr="00257596" w:rsidTr="006B2007">
        <w:tc>
          <w:tcPr>
            <w:tcW w:w="534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7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969" w:type="dxa"/>
          </w:tcPr>
          <w:p w:rsidR="00EE6A41" w:rsidRPr="00257596" w:rsidRDefault="006B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Ловушка в дебюте.</w:t>
            </w:r>
          </w:p>
        </w:tc>
        <w:tc>
          <w:tcPr>
            <w:tcW w:w="6970" w:type="dxa"/>
          </w:tcPr>
          <w:p w:rsidR="00EE6A41" w:rsidRPr="00257596" w:rsidRDefault="00886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244D9" w:rsidRPr="00FF4570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https://zen.yandex.ru/media/id/5e0f24945ba2b500b22b5aae/urok-107-lovushki-v-debiute-5e509d29cc6d233fd0f712c0</w:t>
              </w:r>
            </w:hyperlink>
          </w:p>
        </w:tc>
        <w:tc>
          <w:tcPr>
            <w:tcW w:w="1896" w:type="dxa"/>
          </w:tcPr>
          <w:p w:rsidR="00EE6A41" w:rsidRPr="006B2007" w:rsidRDefault="008867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6B2007" w:rsidRPr="00985E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Ewtushencko.k@yandex.ru</w:t>
              </w:r>
            </w:hyperlink>
            <w:r w:rsidR="006B2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EE6A41" w:rsidRPr="00257596" w:rsidRDefault="00EE6A41">
      <w:pPr>
        <w:rPr>
          <w:rFonts w:ascii="Times New Roman" w:hAnsi="Times New Roman" w:cs="Times New Roman"/>
          <w:sz w:val="28"/>
          <w:szCs w:val="28"/>
        </w:rPr>
      </w:pPr>
    </w:p>
    <w:sectPr w:rsidR="00EE6A41" w:rsidRPr="00257596" w:rsidSect="002575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A41"/>
    <w:rsid w:val="00016B46"/>
    <w:rsid w:val="001128E9"/>
    <w:rsid w:val="0013364A"/>
    <w:rsid w:val="00136282"/>
    <w:rsid w:val="00257596"/>
    <w:rsid w:val="00275A73"/>
    <w:rsid w:val="002B1C73"/>
    <w:rsid w:val="00355C8E"/>
    <w:rsid w:val="00620905"/>
    <w:rsid w:val="0063087F"/>
    <w:rsid w:val="006B2007"/>
    <w:rsid w:val="00751DBC"/>
    <w:rsid w:val="0088677B"/>
    <w:rsid w:val="008B6B91"/>
    <w:rsid w:val="00A26BDA"/>
    <w:rsid w:val="00B75A1D"/>
    <w:rsid w:val="00B93777"/>
    <w:rsid w:val="00B9557A"/>
    <w:rsid w:val="00C333D0"/>
    <w:rsid w:val="00D3067B"/>
    <w:rsid w:val="00D852BD"/>
    <w:rsid w:val="00DE7B24"/>
    <w:rsid w:val="00E0350A"/>
    <w:rsid w:val="00E244D9"/>
    <w:rsid w:val="00EE6A41"/>
    <w:rsid w:val="00F0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52B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128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mailto:Ewtushencko.k@yandex.ru" TargetMode="External"/><Relationship Id="rId5" Type="http://schemas.openxmlformats.org/officeDocument/2006/relationships/hyperlink" Target="https://yandex.ru/video/preview/?filmId=7641368496423654629&amp;text=&#1074;&#1080;&#1076;&#1077;&#1086;%20&#1091;&#1088;&#1086;&#1082;&#1080;%20&#1080;&#1079;&#1084;&#1077;&#1085;&#1077;&#1085;&#1080;&#1077;%20&#1080;&#1084;&#1077;&#1085;%20&#1087;&#1088;&#1080;&#1083;&#1072;&#1075;&#1072;&#1090;&#1077;&#1083;&#1100;&#1085;&#1099;&#1093;%20&#1087;&#1086;%20&#1087;&#1072;&#1076;&#1077;&#1078;&#1072;&#1084;%203%20&#1082;&#1083;&#1072;&#1089;&#1089;&amp;path=wizard&amp;parent-reqid=1586375354409584-1374432488676070335600154-production-app-host-man-web-yp-44&amp;redircnt=1586375363.1" TargetMode="External"/><Relationship Id="rId10" Type="http://schemas.openxmlformats.org/officeDocument/2006/relationships/hyperlink" Target="https://zen.yandex.ru/media/id/5e0f24945ba2b500b22b5aae/urok-107-lovushki-v-debiute-5e509d29cc6d233fd0f712c0" TargetMode="Externa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mailto:yl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14</cp:revision>
  <dcterms:created xsi:type="dcterms:W3CDTF">2020-04-07T06:59:00Z</dcterms:created>
  <dcterms:modified xsi:type="dcterms:W3CDTF">2020-04-12T08:12:00Z</dcterms:modified>
</cp:coreProperties>
</file>