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E8" w:rsidRDefault="000C39E8" w:rsidP="000C39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Вторник </w:t>
      </w:r>
      <w:r w:rsidR="00E33A66">
        <w:rPr>
          <w:rFonts w:ascii="Times New Roman" w:hAnsi="Times New Roman" w:cs="Times New Roman"/>
          <w:sz w:val="28"/>
        </w:rPr>
        <w:t xml:space="preserve">07.04.20  </w:t>
      </w:r>
      <w:r>
        <w:rPr>
          <w:rFonts w:ascii="Times New Roman" w:hAnsi="Times New Roman" w:cs="Times New Roman"/>
          <w:sz w:val="28"/>
        </w:rPr>
        <w:t xml:space="preserve"> 3-а класс</w:t>
      </w:r>
    </w:p>
    <w:tbl>
      <w:tblPr>
        <w:tblStyle w:val="a3"/>
        <w:tblW w:w="15906" w:type="dxa"/>
        <w:tblInd w:w="-318" w:type="dxa"/>
        <w:tblLayout w:type="fixed"/>
        <w:tblLook w:val="04A0"/>
      </w:tblPr>
      <w:tblGrid>
        <w:gridCol w:w="900"/>
        <w:gridCol w:w="1965"/>
        <w:gridCol w:w="6804"/>
        <w:gridCol w:w="2835"/>
        <w:gridCol w:w="3402"/>
      </w:tblGrid>
      <w:tr w:rsidR="00EC29CF" w:rsidRPr="00DB5689" w:rsidTr="00736A75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965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804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402" w:type="dxa"/>
          </w:tcPr>
          <w:p w:rsidR="000C39E8" w:rsidRPr="00E33A66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33A66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</w:p>
        </w:tc>
      </w:tr>
      <w:tr w:rsidR="00EC29CF" w:rsidRPr="00DB5689" w:rsidTr="00736A75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6804" w:type="dxa"/>
          </w:tcPr>
          <w:p w:rsidR="000C39E8" w:rsidRDefault="00B95CD7" w:rsidP="00736A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 xml:space="preserve">Двойной удар </w:t>
            </w:r>
          </w:p>
          <w:p w:rsidR="00736A75" w:rsidRPr="00736A75" w:rsidRDefault="00821471" w:rsidP="00736A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736A75" w:rsidRPr="00736A75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yandex.ru/video/preview/?filmId=16276421059960894528&amp;text=%D0%B4%D0%B2%D0%BE%D0%B9%D0%BD%D0%BE%D0%B9%20%D1%83%D0%B4%D0%B0%D1%80%20%D1%88%D0%B0%D1%85%D0%BC%D0%B0%D1%82%D1%8B%20%D0%B4%D0%BB%D1%8F%20%D0%B4%D0%B5%D1%82%D0%B5%D0%B9%20%D0%B7%D0%B0%D0%B4%D0%B0%D1%87%D0%B8&amp;path=wizard&amp;parent-reqid=1585063028386120-179523454041294892800122-man1-4072&amp;redircnt=1585063040.1</w:t>
              </w:r>
            </w:hyperlink>
          </w:p>
        </w:tc>
        <w:tc>
          <w:tcPr>
            <w:tcW w:w="2835" w:type="dxa"/>
          </w:tcPr>
          <w:p w:rsidR="00736A75" w:rsidRDefault="00736A75" w:rsidP="00DB5689">
            <w:pPr>
              <w:pStyle w:val="a4"/>
              <w:rPr>
                <w:color w:val="000000"/>
                <w:sz w:val="27"/>
                <w:szCs w:val="27"/>
              </w:rPr>
            </w:pPr>
            <w:r w:rsidRPr="00736A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 позиций </w:t>
            </w:r>
            <w:hyperlink r:id="rId5" w:history="1">
              <w:r w:rsidRPr="00736A75">
                <w:rPr>
                  <w:rStyle w:val="a6"/>
                  <w:rFonts w:ascii="Times New Roman" w:hAnsi="Times New Roman"/>
                  <w:sz w:val="28"/>
                  <w:szCs w:val="28"/>
                </w:rPr>
                <w:t>http://kaschess.ru/reshebnik/takticheskij_priem_dvojnoj_udar/</w:t>
              </w:r>
            </w:hyperlink>
          </w:p>
          <w:p w:rsidR="000C39E8" w:rsidRPr="00736A75" w:rsidRDefault="00736A75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36A75">
              <w:rPr>
                <w:rFonts w:ascii="Times New Roman" w:hAnsi="Times New Roman"/>
                <w:color w:val="000000"/>
                <w:sz w:val="28"/>
                <w:szCs w:val="28"/>
              </w:rPr>
              <w:t>Ответы записать и отправить на почту</w:t>
            </w:r>
          </w:p>
        </w:tc>
        <w:tc>
          <w:tcPr>
            <w:tcW w:w="3402" w:type="dxa"/>
          </w:tcPr>
          <w:p w:rsidR="000C39E8" w:rsidRPr="00736A75" w:rsidRDefault="00821471" w:rsidP="00DB5689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" w:history="1">
              <w:r w:rsidR="00736A75" w:rsidRPr="00736A75">
                <w:rPr>
                  <w:rStyle w:val="a6"/>
                  <w:rFonts w:ascii="Times New Roman" w:hAnsi="Times New Roman"/>
                  <w:sz w:val="28"/>
                  <w:szCs w:val="28"/>
                </w:rPr>
                <w:t>ewtushencko.k@yandex.ru</w:t>
              </w:r>
            </w:hyperlink>
          </w:p>
          <w:p w:rsidR="00736A75" w:rsidRPr="00DB5689" w:rsidRDefault="00736A75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DB5689" w:rsidTr="00736A75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65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</w:tcPr>
          <w:p w:rsidR="009D5329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Тема: « Закрепление изученного»</w:t>
            </w:r>
          </w:p>
          <w:p w:rsidR="009D5329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</w:t>
            </w:r>
            <w:r w:rsidR="00DB5689">
              <w:rPr>
                <w:rFonts w:ascii="Times New Roman" w:hAnsi="Times New Roman"/>
                <w:sz w:val="28"/>
                <w:szCs w:val="28"/>
              </w:rPr>
              <w:t>чебник с. 59. № 14, с.60 № 19, № 20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>(устно)</w:t>
            </w:r>
          </w:p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D5329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Учебник С.60 №18, 26</w:t>
            </w:r>
          </w:p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402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EC29CF" w:rsidRPr="00DB5689" w:rsidTr="00736A75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65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</w:tcPr>
          <w:p w:rsidR="009D5329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color w:val="000000"/>
                <w:sz w:val="28"/>
                <w:szCs w:val="28"/>
              </w:rPr>
              <w:t>Тема: «Изменение имен прилагательных по падежам»</w:t>
            </w:r>
          </w:p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Учебник с.85 упр.149 (письменно),упр.150-151 (устно)</w:t>
            </w:r>
          </w:p>
        </w:tc>
        <w:tc>
          <w:tcPr>
            <w:tcW w:w="2835" w:type="dxa"/>
          </w:tcPr>
          <w:p w:rsidR="009D5329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Учебник стр. 85 правило, упр.148</w:t>
            </w:r>
          </w:p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EC29CF" w:rsidRPr="00DB5689" w:rsidTr="00736A75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65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804" w:type="dxa"/>
          </w:tcPr>
          <w:p w:rsidR="00EC29CF" w:rsidRPr="00DB5689" w:rsidRDefault="00EC29CF" w:rsidP="00DB568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DB5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 на основе баскетбола»</w:t>
            </w:r>
          </w:p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«Паровая машина»</w:t>
            </w:r>
          </w:p>
        </w:tc>
        <w:tc>
          <w:tcPr>
            <w:tcW w:w="2835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Учебник с.151</w:t>
            </w:r>
          </w:p>
        </w:tc>
        <w:tc>
          <w:tcPr>
            <w:tcW w:w="3402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EC29CF" w:rsidRPr="00DB5689" w:rsidTr="00736A75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65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0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Тема: «Государственный бюджет».</w:t>
            </w:r>
          </w:p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Учебник с 71-73, рабочая тетрадь с.</w:t>
            </w:r>
            <w:r w:rsidR="00DB5689">
              <w:rPr>
                <w:rFonts w:ascii="Times New Roman" w:hAnsi="Times New Roman"/>
                <w:sz w:val="28"/>
                <w:szCs w:val="28"/>
              </w:rPr>
              <w:t>46-47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№1-3</w:t>
            </w:r>
          </w:p>
        </w:tc>
        <w:tc>
          <w:tcPr>
            <w:tcW w:w="2835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Учебник с.71-74, рабочая тетрадь №4 (с.4</w:t>
            </w:r>
            <w:r w:rsidR="00DB5689">
              <w:rPr>
                <w:rFonts w:ascii="Times New Roman" w:hAnsi="Times New Roman"/>
                <w:sz w:val="28"/>
                <w:szCs w:val="28"/>
              </w:rPr>
              <w:t>8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402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EC29CF" w:rsidRPr="00DB5689" w:rsidTr="00736A75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65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680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eastAsia="ar-SA"/>
              </w:rPr>
              <w:t>Тема: «Текст. План текста»</w:t>
            </w:r>
          </w:p>
          <w:p w:rsidR="00EC29CF" w:rsidRPr="00DB5689" w:rsidRDefault="00821471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7" w:anchor="https://nsportal.ru/sites/default/files/2017/01/02/urok_russkogo_yazyka_tekst._tipy_tekstov_3_klass.pptx" w:tgtFrame="_blank" w:history="1"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urok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_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russkogo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_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yazyka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_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tekst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._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tipy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_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tekstov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_3_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klass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</w:rPr>
                <w:t>.</w:t>
              </w:r>
              <w:r w:rsidR="00EC29CF" w:rsidRPr="00DB5689">
                <w:rPr>
                  <w:rStyle w:val="a6"/>
                  <w:rFonts w:ascii="Times New Roman" w:hAnsi="Times New Roman"/>
                  <w:color w:val="27638C"/>
                  <w:sz w:val="28"/>
                  <w:szCs w:val="28"/>
                  <w:shd w:val="clear" w:color="auto" w:fill="FDFFEF"/>
                  <w:lang w:val="en-US"/>
                </w:rPr>
                <w:t>pptx</w:t>
              </w:r>
            </w:hyperlink>
          </w:p>
        </w:tc>
        <w:tc>
          <w:tcPr>
            <w:tcW w:w="2835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</w:tbl>
    <w:p w:rsidR="009D5329" w:rsidRDefault="009D5329" w:rsidP="00736A75">
      <w:bookmarkStart w:id="0" w:name="_GoBack"/>
      <w:bookmarkEnd w:id="0"/>
    </w:p>
    <w:sectPr w:rsidR="009D5329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F409B7"/>
    <w:rsid w:val="000529DA"/>
    <w:rsid w:val="000A16DD"/>
    <w:rsid w:val="000C39E8"/>
    <w:rsid w:val="000E5BDD"/>
    <w:rsid w:val="002358FE"/>
    <w:rsid w:val="00483E9F"/>
    <w:rsid w:val="00736A75"/>
    <w:rsid w:val="007B635D"/>
    <w:rsid w:val="00821471"/>
    <w:rsid w:val="009068AD"/>
    <w:rsid w:val="009123D6"/>
    <w:rsid w:val="009D5329"/>
    <w:rsid w:val="00B95CD7"/>
    <w:rsid w:val="00BD0A83"/>
    <w:rsid w:val="00C70C69"/>
    <w:rsid w:val="00DB5689"/>
    <w:rsid w:val="00E05B69"/>
    <w:rsid w:val="00E33A66"/>
    <w:rsid w:val="00E454E4"/>
    <w:rsid w:val="00EC29CF"/>
    <w:rsid w:val="00F409B7"/>
    <w:rsid w:val="00F975D9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downlo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tushencko.k@yandex.ru" TargetMode="External"/><Relationship Id="rId5" Type="http://schemas.openxmlformats.org/officeDocument/2006/relationships/hyperlink" Target="http://kaschess.ru/reshebnik/takticheskij_priem_dvojnoj_udar/" TargetMode="External"/><Relationship Id="rId4" Type="http://schemas.openxmlformats.org/officeDocument/2006/relationships/hyperlink" Target="https://yandex.ru/video/preview/?filmId=16276421059960894528&amp;text=%D0%B4%D0%B2%D0%BE%D0%B9%D0%BD%D0%BE%D0%B9%20%D1%83%D0%B4%D0%B0%D1%80%20%D1%88%D0%B0%D1%85%D0%BC%D0%B0%D1%82%D1%8B%20%D0%B4%D0%BB%D1%8F%20%D0%B4%D0%B5%D1%82%D0%B5%D0%B9%20%D0%B7%D0%B0%D0%B4%D0%B0%D1%87%D0%B8&amp;path=wizard&amp;parent-reqid=1585063028386120-179523454041294892800122-man1-4072&amp;redircnt=1585063040.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2020-03-26T17:54:00Z</dcterms:created>
  <dcterms:modified xsi:type="dcterms:W3CDTF">2020-04-04T10:11:00Z</dcterms:modified>
</cp:coreProperties>
</file>