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99" w:rsidRPr="00573F53" w:rsidRDefault="00C63375" w:rsidP="009555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10</w:t>
      </w:r>
      <w:bookmarkStart w:id="0" w:name="_GoBack"/>
      <w:bookmarkEnd w:id="0"/>
      <w:r w:rsidR="00955599" w:rsidRPr="00573F53">
        <w:rPr>
          <w:rFonts w:ascii="Times New Roman" w:hAnsi="Times New Roman" w:cs="Times New Roman"/>
          <w:b/>
          <w:sz w:val="28"/>
          <w:szCs w:val="28"/>
        </w:rPr>
        <w:t>.04.20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180"/>
        <w:gridCol w:w="6207"/>
        <w:gridCol w:w="2561"/>
        <w:gridCol w:w="2658"/>
      </w:tblGrid>
      <w:tr w:rsidR="00955599" w:rsidRPr="00573F53" w:rsidTr="00465BDA">
        <w:tc>
          <w:tcPr>
            <w:tcW w:w="954" w:type="dxa"/>
          </w:tcPr>
          <w:p w:rsidR="00955599" w:rsidRPr="00573F53" w:rsidRDefault="00955599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80" w:type="dxa"/>
          </w:tcPr>
          <w:p w:rsidR="00955599" w:rsidRPr="00573F53" w:rsidRDefault="00955599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07" w:type="dxa"/>
          </w:tcPr>
          <w:p w:rsidR="00955599" w:rsidRPr="00573F53" w:rsidRDefault="00955599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61" w:type="dxa"/>
          </w:tcPr>
          <w:p w:rsidR="00955599" w:rsidRPr="00573F53" w:rsidRDefault="00955599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58" w:type="dxa"/>
          </w:tcPr>
          <w:p w:rsidR="00955599" w:rsidRPr="00573F53" w:rsidRDefault="00955599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955599" w:rsidRPr="00573F53" w:rsidRDefault="00955599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55599" w:rsidTr="00465BDA">
        <w:tc>
          <w:tcPr>
            <w:tcW w:w="954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0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07" w:type="dxa"/>
          </w:tcPr>
          <w:p w:rsidR="00955599" w:rsidRPr="00061777" w:rsidRDefault="00955599" w:rsidP="00465B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777">
              <w:rPr>
                <w:rFonts w:ascii="Times New Roman" w:hAnsi="Times New Roman"/>
                <w:bCs/>
                <w:sz w:val="28"/>
                <w:szCs w:val="28"/>
              </w:rPr>
              <w:t>Почему мы не будем рвать цветы, и ловить бабочек?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Учебник. Рабочая тетрадь</w:t>
            </w:r>
          </w:p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У.С. 46-47,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с.30-33</w:t>
            </w:r>
          </w:p>
        </w:tc>
        <w:tc>
          <w:tcPr>
            <w:tcW w:w="2658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955599" w:rsidTr="00465BDA">
        <w:tc>
          <w:tcPr>
            <w:tcW w:w="954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0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07" w:type="dxa"/>
          </w:tcPr>
          <w:p w:rsidR="00955599" w:rsidRPr="00C36167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6167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Т.Белозёров</w:t>
            </w:r>
            <w:proofErr w:type="spellEnd"/>
            <w:r w:rsidRPr="00C36167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«Подснежники», </w:t>
            </w:r>
            <w:proofErr w:type="spellStart"/>
            <w:r w:rsidRPr="00C36167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С.Маршак</w:t>
            </w:r>
            <w:proofErr w:type="spellEnd"/>
            <w:r w:rsidRPr="00C36167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«Апрель».</w:t>
            </w:r>
          </w:p>
        </w:tc>
        <w:tc>
          <w:tcPr>
            <w:tcW w:w="2561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66-67</w:t>
            </w:r>
          </w:p>
        </w:tc>
        <w:tc>
          <w:tcPr>
            <w:tcW w:w="2658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955599" w:rsidTr="00465BDA">
        <w:tc>
          <w:tcPr>
            <w:tcW w:w="954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0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07" w:type="dxa"/>
          </w:tcPr>
          <w:p w:rsidR="00955599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67"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</w:t>
            </w:r>
          </w:p>
          <w:p w:rsidR="00955599" w:rsidRPr="00C36167" w:rsidRDefault="00C63375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55599" w:rsidRPr="00087C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https://www.youtube.com/watch?v=FK5XB8mSOpE</w:t>
              </w:r>
            </w:hyperlink>
            <w:r w:rsidR="00955599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</w:t>
            </w:r>
          </w:p>
        </w:tc>
        <w:tc>
          <w:tcPr>
            <w:tcW w:w="2561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У.С.58№1-пис, с.58 выучить правило, с.59 №3-уст, с.59 выучить правило. Р.Т.с.30 №1,2.</w:t>
            </w:r>
          </w:p>
        </w:tc>
        <w:tc>
          <w:tcPr>
            <w:tcW w:w="2658" w:type="dxa"/>
          </w:tcPr>
          <w:p w:rsidR="00955599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955599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599" w:rsidRDefault="00955599" w:rsidP="00465B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955599" w:rsidRPr="00F904F1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955599" w:rsidTr="00465BDA">
        <w:tc>
          <w:tcPr>
            <w:tcW w:w="954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0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207" w:type="dxa"/>
          </w:tcPr>
          <w:p w:rsidR="00955599" w:rsidRPr="00061777" w:rsidRDefault="00955599" w:rsidP="00465BDA">
            <w:pPr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7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Орнамент в полосе. Для чего нужен орнамент</w:t>
            </w:r>
            <w:r w:rsidRPr="00061777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955599" w:rsidRPr="00061777" w:rsidRDefault="00955599" w:rsidP="00465BDA">
            <w:pPr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777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Комбинированный урок</w:t>
            </w:r>
          </w:p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55599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56-57</w:t>
            </w:r>
          </w:p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2658" w:type="dxa"/>
          </w:tcPr>
          <w:p w:rsidR="00955599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955599" w:rsidRDefault="00955599" w:rsidP="00465B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955599" w:rsidRPr="00F904F1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955599" w:rsidTr="00465BDA">
        <w:tc>
          <w:tcPr>
            <w:tcW w:w="954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0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рукотворчество</w:t>
            </w:r>
          </w:p>
        </w:tc>
        <w:tc>
          <w:tcPr>
            <w:tcW w:w="6207" w:type="dxa"/>
          </w:tcPr>
          <w:p w:rsidR="00955599" w:rsidRPr="002F3D1B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1B">
              <w:rPr>
                <w:rFonts w:ascii="Times New Roman" w:hAnsi="Times New Roman" w:cs="Times New Roman"/>
                <w:sz w:val="28"/>
                <w:szCs w:val="28"/>
              </w:rPr>
              <w:t>Объемные изделия из фольги</w:t>
            </w:r>
          </w:p>
        </w:tc>
        <w:tc>
          <w:tcPr>
            <w:tcW w:w="2561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955599" w:rsidRPr="00E65DFA" w:rsidRDefault="00955599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</w:tbl>
    <w:p w:rsidR="00955599" w:rsidRDefault="00955599" w:rsidP="00955599">
      <w:pPr>
        <w:rPr>
          <w:rFonts w:ascii="Times New Roman" w:hAnsi="Times New Roman" w:cs="Times New Roman"/>
          <w:sz w:val="28"/>
          <w:szCs w:val="28"/>
        </w:rPr>
      </w:pPr>
    </w:p>
    <w:p w:rsidR="00955599" w:rsidRDefault="00955599" w:rsidP="00955599">
      <w:pPr>
        <w:rPr>
          <w:rFonts w:ascii="Times New Roman" w:hAnsi="Times New Roman" w:cs="Times New Roman"/>
          <w:sz w:val="28"/>
          <w:szCs w:val="28"/>
        </w:rPr>
      </w:pPr>
    </w:p>
    <w:p w:rsidR="008732D7" w:rsidRDefault="008732D7"/>
    <w:sectPr w:rsidR="008732D7" w:rsidSect="009555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1"/>
    <w:rsid w:val="003E73E1"/>
    <w:rsid w:val="008732D7"/>
    <w:rsid w:val="00955599"/>
    <w:rsid w:val="00C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12pt">
    <w:name w:val="Основной текст + Calibri;12 pt"/>
    <w:rsid w:val="0095559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95559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55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12pt">
    <w:name w:val="Основной текст + Calibri;12 pt"/>
    <w:rsid w:val="0095559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95559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5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K5XB8mSO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2020-03-26T18:00:00Z</dcterms:created>
  <dcterms:modified xsi:type="dcterms:W3CDTF">2020-03-27T07:36:00Z</dcterms:modified>
</cp:coreProperties>
</file>