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814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40E0F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740E0F">
        <w:rPr>
          <w:rFonts w:ascii="Times New Roman" w:hAnsi="Times New Roman" w:cs="Times New Roman"/>
          <w:sz w:val="28"/>
          <w:szCs w:val="28"/>
        </w:rPr>
        <w:t>среда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830" w:type="dxa"/>
        <w:tblLayout w:type="fixed"/>
        <w:tblLook w:val="04A0"/>
      </w:tblPr>
      <w:tblGrid>
        <w:gridCol w:w="617"/>
        <w:gridCol w:w="2005"/>
        <w:gridCol w:w="4149"/>
        <w:gridCol w:w="5244"/>
        <w:gridCol w:w="3815"/>
      </w:tblGrid>
      <w:tr w:rsidR="004C417E" w:rsidRPr="0049333E" w:rsidTr="0049333E">
        <w:tc>
          <w:tcPr>
            <w:tcW w:w="617" w:type="dxa"/>
            <w:vAlign w:val="center"/>
          </w:tcPr>
          <w:p w:rsidR="004C417E" w:rsidRPr="0049333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05" w:type="dxa"/>
            <w:vAlign w:val="center"/>
          </w:tcPr>
          <w:p w:rsidR="004C417E" w:rsidRPr="0049333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49" w:type="dxa"/>
            <w:vAlign w:val="center"/>
          </w:tcPr>
          <w:p w:rsidR="004C417E" w:rsidRPr="0049333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4" w:type="dxa"/>
            <w:vAlign w:val="center"/>
          </w:tcPr>
          <w:p w:rsidR="004C417E" w:rsidRPr="0049333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815" w:type="dxa"/>
            <w:vAlign w:val="center"/>
          </w:tcPr>
          <w:p w:rsidR="004C417E" w:rsidRPr="0049333E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6D5898" w:rsidRPr="0049333E" w:rsidTr="0049333E">
        <w:tc>
          <w:tcPr>
            <w:tcW w:w="617" w:type="dxa"/>
          </w:tcPr>
          <w:p w:rsidR="006D5898" w:rsidRPr="0049333E" w:rsidRDefault="006D589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6D5898" w:rsidRPr="0049333E" w:rsidRDefault="006D5898" w:rsidP="0074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4149" w:type="dxa"/>
          </w:tcPr>
          <w:p w:rsidR="00814340" w:rsidRPr="0049333E" w:rsidRDefault="00814340" w:rsidP="008143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Окружность. Круг.</w:t>
            </w: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14340" w:rsidRPr="0049333E" w:rsidRDefault="00814340" w:rsidP="008143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смотрим на платформе </w:t>
            </w:r>
            <w:proofErr w:type="spellStart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D5898" w:rsidRPr="0049333E" w:rsidRDefault="00814340" w:rsidP="00814340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4933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49333E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49333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244" w:type="dxa"/>
          </w:tcPr>
          <w:p w:rsidR="006D5898" w:rsidRPr="0049333E" w:rsidRDefault="00814340" w:rsidP="0081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Тест «Окружность. Круг»</w:t>
            </w:r>
          </w:p>
          <w:p w:rsidR="006D5898" w:rsidRPr="0049333E" w:rsidRDefault="006D5898" w:rsidP="008C1F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D5898" w:rsidRPr="0049333E" w:rsidRDefault="006D5898" w:rsidP="00814340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49333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49333E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proofErr w:type="spellEnd"/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4933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49333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815" w:type="dxa"/>
          </w:tcPr>
          <w:p w:rsidR="006D5898" w:rsidRPr="0049333E" w:rsidRDefault="00814340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На платформу отправляем.</w:t>
            </w:r>
          </w:p>
        </w:tc>
      </w:tr>
      <w:tr w:rsidR="00814340" w:rsidRPr="0049333E" w:rsidTr="0049333E">
        <w:tc>
          <w:tcPr>
            <w:tcW w:w="617" w:type="dxa"/>
          </w:tcPr>
          <w:p w:rsidR="00814340" w:rsidRPr="0049333E" w:rsidRDefault="00814340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814340" w:rsidRPr="0049333E" w:rsidRDefault="00814340" w:rsidP="00740E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149" w:type="dxa"/>
          </w:tcPr>
          <w:p w:rsidR="00814340" w:rsidRPr="0049333E" w:rsidRDefault="00814340" w:rsidP="0024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Проверь себя</w:t>
            </w:r>
          </w:p>
        </w:tc>
        <w:tc>
          <w:tcPr>
            <w:tcW w:w="5244" w:type="dxa"/>
          </w:tcPr>
          <w:p w:rsidR="00814340" w:rsidRPr="0049333E" w:rsidRDefault="00814340" w:rsidP="0024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С. 136-139 (до письма)</w:t>
            </w:r>
          </w:p>
        </w:tc>
        <w:tc>
          <w:tcPr>
            <w:tcW w:w="3815" w:type="dxa"/>
          </w:tcPr>
          <w:p w:rsidR="00814340" w:rsidRPr="0049333E" w:rsidRDefault="00814340" w:rsidP="0024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49333E" w:rsidRPr="0049333E" w:rsidTr="0049333E">
        <w:trPr>
          <w:trHeight w:val="1488"/>
        </w:trPr>
        <w:tc>
          <w:tcPr>
            <w:tcW w:w="617" w:type="dxa"/>
          </w:tcPr>
          <w:p w:rsidR="0049333E" w:rsidRPr="0049333E" w:rsidRDefault="0049333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49333E" w:rsidRPr="0049333E" w:rsidRDefault="0049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149" w:type="dxa"/>
          </w:tcPr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Страны Латинской Америки. Государство Бразилия.</w:t>
            </w:r>
          </w:p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4933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https://interneturok.ru/lesson/geografy/10-klass/latinskaya-amerika/braziliya-2</w:t>
              </w:r>
            </w:hyperlink>
          </w:p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Видео «Бразилия»</w:t>
            </w:r>
          </w:p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 xml:space="preserve">Тема №10, параграф №2, </w:t>
            </w:r>
          </w:p>
          <w:p w:rsidR="0049333E" w:rsidRPr="0049333E" w:rsidRDefault="0049333E" w:rsidP="007618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Составить письменно по плану </w:t>
            </w: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характеристику  одной из стран Латинской Америки</w:t>
            </w: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9333E" w:rsidRPr="0049333E" w:rsidRDefault="0049333E" w:rsidP="0076184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(план в учебнике стр.337) . </w:t>
            </w:r>
            <w:r w:rsidRPr="00493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Страны могут повториться только у двух обучающихся.</w:t>
            </w:r>
          </w:p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 xml:space="preserve">(Направить всем </w:t>
            </w:r>
            <w:proofErr w:type="spellStart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 xml:space="preserve"> до 06.05.20г. до 16:00 часов.</w:t>
            </w:r>
            <w:proofErr w:type="gramEnd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сообщу  Ф. И. учащихся, которые пришлют мне </w:t>
            </w:r>
            <w:proofErr w:type="spellStart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почту).</w:t>
            </w:r>
            <w:proofErr w:type="gramEnd"/>
          </w:p>
        </w:tc>
        <w:tc>
          <w:tcPr>
            <w:tcW w:w="3815" w:type="dxa"/>
          </w:tcPr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</w:t>
            </w:r>
            <w:proofErr w:type="spellEnd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93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93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14340" w:rsidRPr="0049333E" w:rsidTr="0049333E">
        <w:tc>
          <w:tcPr>
            <w:tcW w:w="617" w:type="dxa"/>
          </w:tcPr>
          <w:p w:rsidR="00814340" w:rsidRPr="0049333E" w:rsidRDefault="00814340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814340" w:rsidRPr="0049333E" w:rsidRDefault="0081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149" w:type="dxa"/>
          </w:tcPr>
          <w:p w:rsidR="00814340" w:rsidRPr="0049333E" w:rsidRDefault="00814340" w:rsidP="00245342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933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Неметаллы. П.21</w:t>
            </w:r>
          </w:p>
          <w:p w:rsidR="00814340" w:rsidRPr="0049333E" w:rsidRDefault="00814340" w:rsidP="00245342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4" w:type="dxa"/>
          </w:tcPr>
          <w:p w:rsidR="00814340" w:rsidRPr="0049333E" w:rsidRDefault="00814340" w:rsidP="0024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П.21-выучить.</w:t>
            </w:r>
          </w:p>
          <w:p w:rsidR="00814340" w:rsidRPr="0049333E" w:rsidRDefault="00814340" w:rsidP="0024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 xml:space="preserve"> 6-7 стр179.</w:t>
            </w:r>
          </w:p>
          <w:p w:rsidR="00814340" w:rsidRPr="0049333E" w:rsidRDefault="00814340" w:rsidP="00245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Кому отправлять сообщу позже.</w:t>
            </w:r>
          </w:p>
        </w:tc>
        <w:tc>
          <w:tcPr>
            <w:tcW w:w="3815" w:type="dxa"/>
          </w:tcPr>
          <w:p w:rsidR="00814340" w:rsidRPr="0049333E" w:rsidRDefault="005A2D1A" w:rsidP="0024534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="00814340" w:rsidRPr="004933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814340" w:rsidRPr="0049333E" w:rsidRDefault="00814340" w:rsidP="002453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33E" w:rsidRPr="0049333E" w:rsidTr="0049333E">
        <w:tc>
          <w:tcPr>
            <w:tcW w:w="617" w:type="dxa"/>
          </w:tcPr>
          <w:p w:rsidR="0049333E" w:rsidRPr="0049333E" w:rsidRDefault="0049333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49333E" w:rsidRPr="0049333E" w:rsidRDefault="0049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49" w:type="dxa"/>
          </w:tcPr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 xml:space="preserve"> А.А. Вознесенский и его творчество.</w:t>
            </w:r>
          </w:p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49333E" w:rsidRPr="0049333E" w:rsidRDefault="0049333E" w:rsidP="00493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Анализ любого стихотворения на выбор письменно присл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ть фото к 28.04</w:t>
            </w:r>
          </w:p>
        </w:tc>
        <w:tc>
          <w:tcPr>
            <w:tcW w:w="3815" w:type="dxa"/>
          </w:tcPr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verasalyuk@</w:t>
            </w:r>
            <w:proofErr w:type="gramStart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andex.ru</w:t>
            </w:r>
            <w:proofErr w:type="spellEnd"/>
          </w:p>
          <w:p w:rsidR="0049333E" w:rsidRPr="0049333E" w:rsidRDefault="0049333E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814340" w:rsidRPr="0049333E" w:rsidTr="0049333E">
        <w:tc>
          <w:tcPr>
            <w:tcW w:w="617" w:type="dxa"/>
          </w:tcPr>
          <w:p w:rsidR="00814340" w:rsidRPr="0049333E" w:rsidRDefault="00814340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5" w:type="dxa"/>
          </w:tcPr>
          <w:p w:rsidR="00814340" w:rsidRPr="0049333E" w:rsidRDefault="0081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149" w:type="dxa"/>
          </w:tcPr>
          <w:p w:rsidR="00814340" w:rsidRPr="0049333E" w:rsidRDefault="00814340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 Волейбол»</w:t>
            </w:r>
          </w:p>
          <w:p w:rsidR="00814340" w:rsidRPr="0049333E" w:rsidRDefault="005A2D1A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814340" w:rsidRPr="0049333E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https://www.youtube.com/watch?v=_by_Wyy0ons</w:t>
              </w:r>
            </w:hyperlink>
          </w:p>
          <w:p w:rsidR="00814340" w:rsidRPr="0049333E" w:rsidRDefault="00814340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-подача мяча</w:t>
            </w:r>
          </w:p>
          <w:p w:rsidR="00814340" w:rsidRPr="0049333E" w:rsidRDefault="00814340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-прием мяча</w:t>
            </w:r>
          </w:p>
          <w:p w:rsidR="00814340" w:rsidRPr="0049333E" w:rsidRDefault="00814340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-передача мяча.</w:t>
            </w:r>
          </w:p>
          <w:p w:rsidR="00814340" w:rsidRPr="0049333E" w:rsidRDefault="005A2D1A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814340" w:rsidRPr="0049333E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https://www.youtube.com/watch?v=nYF-pmBqh-E</w:t>
              </w:r>
            </w:hyperlink>
          </w:p>
        </w:tc>
        <w:tc>
          <w:tcPr>
            <w:tcW w:w="5244" w:type="dxa"/>
          </w:tcPr>
          <w:p w:rsidR="00814340" w:rsidRPr="0049333E" w:rsidRDefault="00814340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33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Написать реферат: «История развития  волейбола»</w:t>
            </w:r>
          </w:p>
          <w:p w:rsidR="00814340" w:rsidRPr="0049333E" w:rsidRDefault="00814340" w:rsidP="002453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</w:tcPr>
          <w:p w:rsidR="00814340" w:rsidRPr="0049333E" w:rsidRDefault="00814340" w:rsidP="008143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tat.pup.sk4@ yandex.ru</w:t>
            </w:r>
          </w:p>
        </w:tc>
      </w:tr>
      <w:tr w:rsidR="006D5898" w:rsidRPr="0049333E" w:rsidTr="0049333E">
        <w:tc>
          <w:tcPr>
            <w:tcW w:w="617" w:type="dxa"/>
          </w:tcPr>
          <w:p w:rsidR="006D5898" w:rsidRPr="0049333E" w:rsidRDefault="006D589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05" w:type="dxa"/>
          </w:tcPr>
          <w:p w:rsidR="006D5898" w:rsidRPr="0049333E" w:rsidRDefault="006D58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149" w:type="dxa"/>
          </w:tcPr>
          <w:p w:rsidR="00814340" w:rsidRPr="0049333E" w:rsidRDefault="00814340" w:rsidP="0081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 xml:space="preserve"> «Прохождение военной службы по призыву»</w:t>
            </w:r>
          </w:p>
          <w:p w:rsidR="006D5898" w:rsidRPr="0049333E" w:rsidRDefault="006D5898" w:rsidP="008143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6D5898" w:rsidRPr="0049333E" w:rsidRDefault="00814340" w:rsidP="00E95A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</w:rPr>
              <w:t>Тест «Прохождение военной службы по призыву»</w:t>
            </w:r>
            <w:r w:rsidR="004E3583" w:rsidRPr="0049333E">
              <w:rPr>
                <w:rFonts w:ascii="Times New Roman" w:hAnsi="Times New Roman" w:cs="Times New Roman"/>
                <w:sz w:val="28"/>
                <w:szCs w:val="28"/>
              </w:rPr>
              <w:t>. Приложение 3.</w:t>
            </w:r>
          </w:p>
        </w:tc>
        <w:tc>
          <w:tcPr>
            <w:tcW w:w="3815" w:type="dxa"/>
          </w:tcPr>
          <w:p w:rsidR="006D5898" w:rsidRPr="0049333E" w:rsidRDefault="004E35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33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tat.pup.sk4@ yandex.ru</w:t>
            </w:r>
          </w:p>
        </w:tc>
      </w:tr>
    </w:tbl>
    <w:p w:rsidR="004C417E" w:rsidRPr="004E3583" w:rsidRDefault="004C417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C417E" w:rsidRPr="004E3583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461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33C2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33E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583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27B56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2D1A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50BD"/>
    <w:rsid w:val="005C69A4"/>
    <w:rsid w:val="005D1C7A"/>
    <w:rsid w:val="005D5479"/>
    <w:rsid w:val="005E12FB"/>
    <w:rsid w:val="005E427C"/>
    <w:rsid w:val="005F33DE"/>
    <w:rsid w:val="005F3C83"/>
    <w:rsid w:val="005F3CC1"/>
    <w:rsid w:val="005F670F"/>
    <w:rsid w:val="005F729F"/>
    <w:rsid w:val="0060084B"/>
    <w:rsid w:val="00601086"/>
    <w:rsid w:val="00601267"/>
    <w:rsid w:val="00601946"/>
    <w:rsid w:val="00602B55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B56B9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5898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0E0F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0E4B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2038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026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340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4CD0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571F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46383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DF33DE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5A81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0990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1D5D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YF-pmBqh-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by_Wyy0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.moskalenko.63@mail.ru" TargetMode="External"/><Relationship Id="rId5" Type="http://schemas.openxmlformats.org/officeDocument/2006/relationships/hyperlink" Target="https://interneturok.ru/lesson/geografy/10-klass/latinskaya-amerika/braziliya-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2020-03-25T17:54:00Z</dcterms:created>
  <dcterms:modified xsi:type="dcterms:W3CDTF">2020-04-16T14:51:00Z</dcterms:modified>
</cp:coreProperties>
</file>