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E4" w:rsidRPr="00D4453D" w:rsidRDefault="00395C56" w:rsidP="00B43AE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8.05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992"/>
        <w:gridCol w:w="1844"/>
        <w:gridCol w:w="3543"/>
        <w:gridCol w:w="5954"/>
        <w:gridCol w:w="3118"/>
      </w:tblGrid>
      <w:tr w:rsidR="00B43AE4" w:rsidRPr="00D4453D" w:rsidTr="00C61F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395C56" w:rsidRDefault="00395C56" w:rsidP="00395C56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395C56" w:rsidRPr="00D4453D" w:rsidTr="00C61F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Pr="00D4453D" w:rsidRDefault="00395C56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Pr="00D4453D" w:rsidRDefault="00C61F06" w:rsidP="00395C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Default="00395C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Межвидовые отношения организмов в экосистеме Потоки вещества и энергии в экосистеме.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Pr="00A25E3F" w:rsidRDefault="00395C56" w:rsidP="00A25E3F">
            <w:pPr>
              <w:rPr>
                <w:rFonts w:ascii="Times New Roman" w:hAnsi="Times New Roman"/>
                <w:sz w:val="28"/>
                <w:szCs w:val="28"/>
              </w:rPr>
            </w:pPr>
            <w:r w:rsidRPr="00A25E3F">
              <w:rPr>
                <w:rFonts w:ascii="Times New Roman" w:hAnsi="Times New Roman"/>
                <w:sz w:val="28"/>
                <w:szCs w:val="28"/>
              </w:rPr>
              <w:t>Выучить параграфы 44-45</w:t>
            </w:r>
          </w:p>
          <w:p w:rsidR="00395C56" w:rsidRPr="00A25E3F" w:rsidRDefault="00395C56" w:rsidP="00A25E3F">
            <w:pPr>
              <w:rPr>
                <w:rFonts w:ascii="Times New Roman" w:hAnsi="Times New Roman"/>
                <w:sz w:val="28"/>
                <w:szCs w:val="28"/>
              </w:rPr>
            </w:pPr>
            <w:r w:rsidRPr="00A25E3F">
              <w:rPr>
                <w:rFonts w:ascii="Times New Roman" w:hAnsi="Times New Roman"/>
                <w:sz w:val="28"/>
                <w:szCs w:val="28"/>
              </w:rPr>
              <w:t>Выполнить письменно ответы на вопросы</w:t>
            </w:r>
          </w:p>
          <w:p w:rsidR="00395C56" w:rsidRPr="00A25E3F" w:rsidRDefault="00395C56" w:rsidP="00A25E3F">
            <w:pPr>
              <w:rPr>
                <w:rFonts w:ascii="Times New Roman" w:hAnsi="Times New Roman"/>
                <w:sz w:val="28"/>
                <w:szCs w:val="28"/>
              </w:rPr>
            </w:pPr>
            <w:r w:rsidRPr="00A25E3F">
              <w:rPr>
                <w:rFonts w:ascii="Times New Roman" w:hAnsi="Times New Roman"/>
                <w:sz w:val="28"/>
                <w:szCs w:val="28"/>
              </w:rPr>
              <w:t>стр.216 №1-3</w:t>
            </w:r>
          </w:p>
          <w:p w:rsidR="00395C56" w:rsidRDefault="00395C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Default="00395C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395C56" w:rsidRDefault="00395C56">
            <w:pPr>
              <w:rPr>
                <w:rStyle w:val="dropdown-user-namefirst-letter"/>
                <w:shd w:val="clear" w:color="auto" w:fill="FFFFFF"/>
              </w:rPr>
            </w:pPr>
          </w:p>
        </w:tc>
      </w:tr>
      <w:tr w:rsidR="00395C56" w:rsidRPr="008B6B74" w:rsidTr="00C61F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Pr="00D4453D" w:rsidRDefault="00395C56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Pr="00395C56" w:rsidRDefault="00395C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395C56">
              <w:rPr>
                <w:rFonts w:ascii="Times New Roman" w:hAnsi="Times New Roman"/>
                <w:b/>
                <w:sz w:val="28"/>
                <w:szCs w:val="28"/>
              </w:rPr>
              <w:t>изика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Default="00395C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Состав, строение и происхождение Солнечной системы (§ 63)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Default="00395C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 63 Ответ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стр272. Ответы на почту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платфор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 12.05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Default="007A0647">
            <w:pPr>
              <w:rPr>
                <w:i/>
                <w:lang w:val="en-US"/>
              </w:rPr>
            </w:pPr>
            <w:hyperlink r:id="rId4" w:history="1">
              <w:r w:rsidR="00395C56">
                <w:rPr>
                  <w:rStyle w:val="a4"/>
                  <w:rFonts w:ascii="Times New Roman" w:hAnsi="Times New Roman"/>
                  <w:i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395C56" w:rsidRDefault="00395C56">
            <w:pPr>
              <w:shd w:val="clear" w:color="auto" w:fill="202124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Кодкурса</w:t>
            </w:r>
          </w:p>
          <w:p w:rsidR="00395C56" w:rsidRDefault="00395C56">
            <w:pPr>
              <w:shd w:val="clear" w:color="auto" w:fill="202124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rlha7sl</w:t>
            </w:r>
          </w:p>
          <w:p w:rsidR="00395C56" w:rsidRDefault="00395C56">
            <w:pPr>
              <w:shd w:val="clear" w:color="auto" w:fill="202124"/>
              <w:jc w:val="right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395C56" w:rsidRPr="00D4453D" w:rsidTr="00C61F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Pr="00D4453D" w:rsidRDefault="00395C56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Pr="00D4453D" w:rsidRDefault="00395C56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Англ.</w:t>
            </w:r>
          </w:p>
          <w:p w:rsidR="00395C56" w:rsidRPr="00D4453D" w:rsidRDefault="00395C56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Екатерина Ю.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Default="00395C56" w:rsidP="009571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Сложное дополнение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95C56" w:rsidRDefault="00395C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70 (изучить правило)</w:t>
            </w:r>
          </w:p>
          <w:p w:rsidR="00395C56" w:rsidRDefault="00395C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3 стр. 71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395C56" w:rsidRDefault="00395C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5 стр. 71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Default="00395C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3, 5 стр. 71 (фото) выслать учителю на почту. Оценки получат несколько учащихся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Default="007A064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="00395C5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395C5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395C5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kartashova</w:t>
              </w:r>
              <w:r w:rsidR="00395C56">
                <w:rPr>
                  <w:rStyle w:val="a4"/>
                  <w:rFonts w:ascii="Times New Roman" w:hAnsi="Times New Roman"/>
                  <w:sz w:val="28"/>
                  <w:szCs w:val="28"/>
                </w:rPr>
                <w:t>012@</w:t>
              </w:r>
              <w:r w:rsidR="00395C5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395C5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395C5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395C56" w:rsidRDefault="00395C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1EE" w:rsidRPr="00D4453D" w:rsidTr="00C61F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EE" w:rsidRPr="00D4453D" w:rsidRDefault="009571EE" w:rsidP="005A3CC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4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EE" w:rsidRPr="00D4453D" w:rsidRDefault="009571EE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Англ. Тат. Ив.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EE" w:rsidRDefault="009571EE" w:rsidP="00D266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Употребление артикля с существительными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EE" w:rsidRDefault="009571EE" w:rsidP="00D26672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С.39изучить правило,  упр.3-письменно, 4-устно</w:t>
            </w:r>
          </w:p>
          <w:p w:rsidR="009571EE" w:rsidRDefault="009571EE" w:rsidP="00D26672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EE" w:rsidRDefault="009571EE" w:rsidP="002715C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</w:p>
          <w:p w:rsidR="009571EE" w:rsidRDefault="009571EE" w:rsidP="002715C5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hAnsi="Times New Roman"/>
                <w:sz w:val="28"/>
                <w:szCs w:val="28"/>
              </w:rPr>
              <w:t>вотсап</w:t>
            </w:r>
            <w:proofErr w:type="spellEnd"/>
          </w:p>
          <w:p w:rsidR="009571EE" w:rsidRPr="0018425F" w:rsidRDefault="009571EE" w:rsidP="002715C5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>89064393947</w:t>
            </w:r>
          </w:p>
        </w:tc>
      </w:tr>
      <w:bookmarkEnd w:id="0"/>
      <w:tr w:rsidR="00395C56" w:rsidRPr="00D4453D" w:rsidTr="00C61F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Pr="00D4453D" w:rsidRDefault="00395C56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Pr="00D4453D" w:rsidRDefault="00395C56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Лит</w:t>
            </w:r>
            <w:r w:rsidR="00C61F06">
              <w:rPr>
                <w:rFonts w:ascii="Times New Roman" w:hAnsi="Times New Roman"/>
                <w:b/>
                <w:sz w:val="28"/>
                <w:szCs w:val="28"/>
              </w:rPr>
              <w:t>ература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Default="00395C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М.А. Шолохов «Донские рассказы».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Default="00395C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Прочесть «Донские рассказы» М.А. Шолохова.</w:t>
            </w:r>
          </w:p>
          <w:p w:rsidR="00395C56" w:rsidRDefault="00395C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303457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Default="007A06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395C5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 w:rsidR="00395C56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="00395C5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395C5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395C5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95C56" w:rsidRDefault="00395C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C56" w:rsidRPr="00D4453D" w:rsidTr="00C61F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Pr="00D4453D" w:rsidRDefault="00395C56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Pr="00D4453D" w:rsidRDefault="00C61F06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Default="00395C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Дальний Восток. Географическое положение. Природа.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Default="00395C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Параграфы №55, 56.</w:t>
            </w:r>
          </w:p>
          <w:p w:rsidR="00395C56" w:rsidRDefault="00395C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Используя параграф №55 и атлас, письменно охарактеризуйте ЭГП района по плану.</w:t>
            </w:r>
          </w:p>
          <w:p w:rsidR="00395C56" w:rsidRDefault="00395C5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(Направить фотоотчет 08.05.20г. до 16:00 часов.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Дополнительно сообщу  </w:t>
            </w:r>
          </w:p>
          <w:p w:rsidR="00395C56" w:rsidRDefault="00395C56" w:rsidP="009571E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Ф. И. учащихся, которые пришлют мне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электронную почту).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56" w:rsidRPr="00D4453D" w:rsidRDefault="007A0647" w:rsidP="005A3CC0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9571EE" w:rsidRPr="00BA4677">
                <w:rPr>
                  <w:rStyle w:val="a4"/>
                  <w:rFonts w:ascii="Times New Roman" w:hAnsi="Times New Roman"/>
                  <w:sz w:val="26"/>
                  <w:szCs w:val="26"/>
                </w:rPr>
                <w:t>elenabuevich@yandex.ru</w:t>
              </w:r>
            </w:hyperlink>
          </w:p>
        </w:tc>
      </w:tr>
      <w:tr w:rsidR="00666FFD" w:rsidRPr="00D4453D" w:rsidTr="00C61F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FD" w:rsidRPr="00D4453D" w:rsidRDefault="00666FFD" w:rsidP="00666FFD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FD" w:rsidRPr="00D4453D" w:rsidRDefault="00666FFD" w:rsidP="00666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FD" w:rsidRPr="003E2B83" w:rsidRDefault="00666FFD" w:rsidP="00666FF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Теория вероятностей.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FD" w:rsidRPr="003E2B83" w:rsidRDefault="00666FFD" w:rsidP="00666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№ 2960, 2962, 2966, 2968, 2970, 2974, 2976, 2980, 2982, 2988.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FD" w:rsidRPr="003E2B83" w:rsidRDefault="00666FFD" w:rsidP="00666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платформу те, кого назову.</w:t>
            </w:r>
          </w:p>
        </w:tc>
      </w:tr>
    </w:tbl>
    <w:p w:rsidR="00B43AE4" w:rsidRPr="00D4453D" w:rsidRDefault="00B43AE4" w:rsidP="00B43AE4">
      <w:pPr>
        <w:rPr>
          <w:rFonts w:ascii="Times New Roman" w:hAnsi="Times New Roman" w:cs="Times New Roman"/>
          <w:sz w:val="28"/>
          <w:szCs w:val="28"/>
        </w:rPr>
      </w:pPr>
    </w:p>
    <w:p w:rsidR="005B436A" w:rsidRDefault="005B436A"/>
    <w:sectPr w:rsidR="005B436A" w:rsidSect="00B43A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AE4"/>
    <w:rsid w:val="00395C56"/>
    <w:rsid w:val="005B436A"/>
    <w:rsid w:val="00666FFD"/>
    <w:rsid w:val="007A0647"/>
    <w:rsid w:val="008B6B74"/>
    <w:rsid w:val="009571EE"/>
    <w:rsid w:val="00987AA8"/>
    <w:rsid w:val="00A25E3F"/>
    <w:rsid w:val="00AA1D94"/>
    <w:rsid w:val="00B43AE4"/>
    <w:rsid w:val="00C6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3AE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43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3AE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43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enabuevi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5" Type="http://schemas.openxmlformats.org/officeDocument/2006/relationships/hyperlink" Target="mailto:e.kartashova012@gmail.co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lskorchenko@lis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234</Words>
  <Characters>1336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9</cp:revision>
  <dcterms:created xsi:type="dcterms:W3CDTF">2020-04-16T11:56:00Z</dcterms:created>
  <dcterms:modified xsi:type="dcterms:W3CDTF">2020-05-05T07:25:00Z</dcterms:modified>
</cp:coreProperties>
</file>