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5CC" w:rsidRDefault="00A071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="00613437">
        <w:rPr>
          <w:rFonts w:ascii="Times New Roman" w:hAnsi="Times New Roman" w:cs="Times New Roman"/>
          <w:sz w:val="28"/>
          <w:szCs w:val="28"/>
        </w:rPr>
        <w:t xml:space="preserve">мая </w:t>
      </w:r>
      <w:r w:rsidR="002872D4" w:rsidRPr="002872D4">
        <w:rPr>
          <w:rFonts w:ascii="Times New Roman" w:hAnsi="Times New Roman" w:cs="Times New Roman"/>
          <w:sz w:val="28"/>
          <w:szCs w:val="28"/>
        </w:rPr>
        <w:t xml:space="preserve"> 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4179"/>
        <w:gridCol w:w="4252"/>
        <w:gridCol w:w="4111"/>
      </w:tblGrid>
      <w:tr w:rsidR="002872D4" w:rsidRPr="00DF34AB" w:rsidTr="002C43E8">
        <w:tc>
          <w:tcPr>
            <w:tcW w:w="2025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179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252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11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i-mail</w:t>
            </w:r>
          </w:p>
        </w:tc>
      </w:tr>
      <w:tr w:rsidR="00330AED" w:rsidRPr="00DF34AB" w:rsidTr="002C43E8">
        <w:tc>
          <w:tcPr>
            <w:tcW w:w="2025" w:type="dxa"/>
          </w:tcPr>
          <w:p w:rsidR="00330AED" w:rsidRPr="0077246D" w:rsidRDefault="000966E9" w:rsidP="00E5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Юнармеец</w:t>
            </w:r>
          </w:p>
        </w:tc>
        <w:tc>
          <w:tcPr>
            <w:tcW w:w="4179" w:type="dxa"/>
          </w:tcPr>
          <w:p w:rsidR="00330AED" w:rsidRPr="0077246D" w:rsidRDefault="00330AED" w:rsidP="00E5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Юнармейский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30AED" w:rsidRPr="0077246D" w:rsidRDefault="00330AED" w:rsidP="00E57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330AED" w:rsidRPr="0077246D" w:rsidRDefault="00330AED" w:rsidP="00E574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30AED" w:rsidRPr="004B2AA2" w:rsidRDefault="00611D2B" w:rsidP="00E57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330AED" w:rsidRPr="004717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330AED" w:rsidRPr="004B2A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330AED" w:rsidRPr="004717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330AED" w:rsidRPr="004B2A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30AED" w:rsidRPr="004717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330AED" w:rsidRPr="004B2AA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30AED" w:rsidRPr="004717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330AED" w:rsidRPr="004B2AA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65B47" w:rsidRPr="00DF34AB" w:rsidTr="002C43E8">
        <w:tc>
          <w:tcPr>
            <w:tcW w:w="2025" w:type="dxa"/>
          </w:tcPr>
          <w:p w:rsidR="00265B47" w:rsidRPr="002C43E8" w:rsidRDefault="00265B47" w:rsidP="0036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моей малой Родины</w:t>
            </w:r>
          </w:p>
        </w:tc>
        <w:tc>
          <w:tcPr>
            <w:tcW w:w="4179" w:type="dxa"/>
          </w:tcPr>
          <w:p w:rsidR="00265B47" w:rsidRPr="000C7CA6" w:rsidRDefault="00265B47" w:rsidP="00E23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CA6">
              <w:rPr>
                <w:rFonts w:ascii="Times New Roman" w:hAnsi="Times New Roman" w:cs="Times New Roman"/>
                <w:sz w:val="28"/>
                <w:szCs w:val="28"/>
              </w:rPr>
              <w:t>История родной школы.</w:t>
            </w:r>
          </w:p>
        </w:tc>
        <w:tc>
          <w:tcPr>
            <w:tcW w:w="4252" w:type="dxa"/>
          </w:tcPr>
          <w:p w:rsidR="00265B47" w:rsidRPr="000C7CA6" w:rsidRDefault="00265B47" w:rsidP="00E23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CA6">
              <w:rPr>
                <w:rFonts w:ascii="Times New Roman" w:hAnsi="Times New Roman" w:cs="Times New Roman"/>
                <w:sz w:val="28"/>
                <w:szCs w:val="28"/>
              </w:rPr>
              <w:t>Источники сведений об истории нашей школы. Основные этапы. Педагоги разных поколений.</w:t>
            </w:r>
          </w:p>
        </w:tc>
        <w:tc>
          <w:tcPr>
            <w:tcW w:w="4111" w:type="dxa"/>
          </w:tcPr>
          <w:p w:rsidR="00265B47" w:rsidRPr="000C7CA6" w:rsidRDefault="00611D2B" w:rsidP="00E23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65B47" w:rsidRPr="000C7C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611D2B" w:rsidRPr="00DF34AB" w:rsidTr="002C43E8">
        <w:tc>
          <w:tcPr>
            <w:tcW w:w="2025" w:type="dxa"/>
          </w:tcPr>
          <w:p w:rsidR="00611D2B" w:rsidRPr="00814BE9" w:rsidRDefault="00611D2B" w:rsidP="00611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 w:rsidRPr="00814BE9">
              <w:rPr>
                <w:rFonts w:ascii="Times New Roman" w:hAnsi="Times New Roman" w:cs="Times New Roman"/>
                <w:sz w:val="28"/>
                <w:szCs w:val="28"/>
              </w:rPr>
              <w:t>Техническое творчество</w:t>
            </w:r>
          </w:p>
        </w:tc>
        <w:tc>
          <w:tcPr>
            <w:tcW w:w="4179" w:type="dxa"/>
          </w:tcPr>
          <w:p w:rsidR="00611D2B" w:rsidRPr="00814BE9" w:rsidRDefault="00611D2B" w:rsidP="00611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BE9">
              <w:rPr>
                <w:rFonts w:ascii="Times New Roman" w:hAnsi="Times New Roman" w:cs="Times New Roman"/>
                <w:sz w:val="28"/>
                <w:szCs w:val="28"/>
              </w:rPr>
              <w:t>Изготовление декоративных наборов для кухни. Эскиз, чертеж, технологическая карта.</w:t>
            </w:r>
          </w:p>
        </w:tc>
        <w:tc>
          <w:tcPr>
            <w:tcW w:w="4252" w:type="dxa"/>
          </w:tcPr>
          <w:p w:rsidR="00611D2B" w:rsidRPr="00814BE9" w:rsidRDefault="00611D2B" w:rsidP="00611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фото</w:t>
            </w:r>
          </w:p>
        </w:tc>
        <w:tc>
          <w:tcPr>
            <w:tcW w:w="4111" w:type="dxa"/>
          </w:tcPr>
          <w:p w:rsidR="00611D2B" w:rsidRPr="00814BE9" w:rsidRDefault="00611D2B" w:rsidP="00611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krishtopov</w:t>
              </w:r>
              <w:r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62@</w:t>
              </w:r>
              <w:r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bk</w:t>
              </w:r>
              <w:r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814B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814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bookmarkEnd w:id="0"/>
    </w:tbl>
    <w:p w:rsidR="002872D4" w:rsidRPr="002872D4" w:rsidRDefault="002872D4">
      <w:pPr>
        <w:rPr>
          <w:rFonts w:ascii="Times New Roman" w:hAnsi="Times New Roman" w:cs="Times New Roman"/>
          <w:sz w:val="28"/>
          <w:szCs w:val="28"/>
        </w:rPr>
      </w:pPr>
    </w:p>
    <w:sectPr w:rsidR="002872D4" w:rsidRPr="002872D4" w:rsidSect="00287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D4"/>
    <w:rsid w:val="000966E9"/>
    <w:rsid w:val="00137513"/>
    <w:rsid w:val="00250941"/>
    <w:rsid w:val="00265B47"/>
    <w:rsid w:val="002872D4"/>
    <w:rsid w:val="002C43E8"/>
    <w:rsid w:val="00330AED"/>
    <w:rsid w:val="004639A4"/>
    <w:rsid w:val="0055041F"/>
    <w:rsid w:val="00611D2B"/>
    <w:rsid w:val="00613437"/>
    <w:rsid w:val="00A0717E"/>
    <w:rsid w:val="00CC3F89"/>
    <w:rsid w:val="00D56526"/>
    <w:rsid w:val="00E5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0B8BD-6383-4157-9721-F9BAB666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72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7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htopov62@bk.ru" TargetMode="External"/><Relationship Id="rId5" Type="http://schemas.openxmlformats.org/officeDocument/2006/relationships/hyperlink" Target="mailto:glushkova.aliona1980@yandex.ru" TargetMode="External"/><Relationship Id="rId4" Type="http://schemas.openxmlformats.org/officeDocument/2006/relationships/hyperlink" Target="mailto:bondareva-miller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dcterms:created xsi:type="dcterms:W3CDTF">2020-03-25T11:07:00Z</dcterms:created>
  <dcterms:modified xsi:type="dcterms:W3CDTF">2020-05-12T03:57:00Z</dcterms:modified>
</cp:coreProperties>
</file>