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49" w:rsidRPr="004B72B5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</w:t>
      </w:r>
      <w:r w:rsidR="00134A33" w:rsidRPr="004B72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E7D68" w:rsidRPr="004B72B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34A33" w:rsidRPr="004B72B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E7D68" w:rsidRPr="004B72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4A33" w:rsidRPr="004B7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2B5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</w:p>
    <w:tbl>
      <w:tblPr>
        <w:tblStyle w:val="a3"/>
        <w:tblW w:w="15614" w:type="dxa"/>
        <w:tblLayout w:type="fixed"/>
        <w:tblLook w:val="04A0"/>
      </w:tblPr>
      <w:tblGrid>
        <w:gridCol w:w="959"/>
        <w:gridCol w:w="1984"/>
        <w:gridCol w:w="4395"/>
        <w:gridCol w:w="5528"/>
        <w:gridCol w:w="2748"/>
      </w:tblGrid>
      <w:tr w:rsidR="002D6249" w:rsidRPr="004B72B5" w:rsidTr="005B3ED5">
        <w:tc>
          <w:tcPr>
            <w:tcW w:w="959" w:type="dxa"/>
          </w:tcPr>
          <w:p w:rsidR="002D6249" w:rsidRPr="004B72B5" w:rsidRDefault="002D6249" w:rsidP="00C91074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6249" w:rsidRPr="004B72B5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7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395" w:type="dxa"/>
          </w:tcPr>
          <w:p w:rsidR="002D6249" w:rsidRPr="004B72B5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7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528" w:type="dxa"/>
          </w:tcPr>
          <w:p w:rsidR="002D6249" w:rsidRPr="004B72B5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72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748" w:type="dxa"/>
          </w:tcPr>
          <w:p w:rsidR="002D6249" w:rsidRPr="004B72B5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72B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336C27" w:rsidRPr="004B72B5" w:rsidTr="005B3ED5">
        <w:tc>
          <w:tcPr>
            <w:tcW w:w="959" w:type="dxa"/>
          </w:tcPr>
          <w:p w:rsidR="00336C27" w:rsidRPr="004B72B5" w:rsidRDefault="00336C27" w:rsidP="005B3ED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336C27" w:rsidRPr="004B72B5" w:rsidRDefault="00336C27" w:rsidP="005B3E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C27" w:rsidRPr="004B72B5" w:rsidRDefault="00336C27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«Тригонометрические уравнения».</w:t>
            </w:r>
          </w:p>
          <w:p w:rsidR="00336C27" w:rsidRPr="004B72B5" w:rsidRDefault="00336C27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C27" w:rsidRPr="004B72B5" w:rsidRDefault="00336C27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4B72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4B72B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B72B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B72B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4B72B5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C27" w:rsidRPr="004B72B5" w:rsidRDefault="00336C27" w:rsidP="00500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4B72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4B72B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B72B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B72B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4B72B5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6C27" w:rsidRPr="004B72B5" w:rsidRDefault="00336C27" w:rsidP="005B3ED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4B72B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36C27" w:rsidRPr="004B72B5" w:rsidRDefault="00336C27" w:rsidP="00336C2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B72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167792" w:rsidRPr="004B72B5" w:rsidTr="005B3ED5">
        <w:tc>
          <w:tcPr>
            <w:tcW w:w="959" w:type="dxa"/>
          </w:tcPr>
          <w:p w:rsidR="00167792" w:rsidRPr="004B72B5" w:rsidRDefault="00167792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167792" w:rsidRPr="004B72B5" w:rsidRDefault="00167792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167792" w:rsidRPr="004B72B5" w:rsidRDefault="00167792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В гармонии с миром</w:t>
            </w:r>
          </w:p>
        </w:tc>
        <w:tc>
          <w:tcPr>
            <w:tcW w:w="5528" w:type="dxa"/>
          </w:tcPr>
          <w:p w:rsidR="00167792" w:rsidRPr="004B72B5" w:rsidRDefault="00167792" w:rsidP="00E635B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С.165упр.3,4, стр.166памятка, стр.167 упр.6,7-письменно, списывая всё упражнение и вставляя слова в правильной форме. В скобках указать образованную часть речи</w:t>
            </w:r>
          </w:p>
        </w:tc>
        <w:tc>
          <w:tcPr>
            <w:tcW w:w="2748" w:type="dxa"/>
          </w:tcPr>
          <w:p w:rsidR="00A60C2A" w:rsidRDefault="00A60C2A" w:rsidP="00A60C2A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  <w:p w:rsidR="00167792" w:rsidRPr="004B72B5" w:rsidRDefault="00167792" w:rsidP="00E63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2B5" w:rsidRPr="004B72B5" w:rsidTr="005B3ED5">
        <w:tc>
          <w:tcPr>
            <w:tcW w:w="959" w:type="dxa"/>
          </w:tcPr>
          <w:p w:rsidR="004B72B5" w:rsidRPr="004B72B5" w:rsidRDefault="004B72B5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B72B5" w:rsidRPr="004B72B5" w:rsidRDefault="004B72B5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</w:tcPr>
          <w:p w:rsidR="004B72B5" w:rsidRPr="004B72B5" w:rsidRDefault="004B7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Урок обобщающего повторения по теме «Общая характеристика мира</w:t>
            </w:r>
            <w:r w:rsidRPr="004B72B5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  <w:r w:rsidRPr="004B7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</w:t>
            </w:r>
            <w:r w:rsidRPr="004B72B5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онтрольная работа №5</w:t>
            </w:r>
          </w:p>
        </w:tc>
        <w:tc>
          <w:tcPr>
            <w:tcW w:w="5528" w:type="dxa"/>
          </w:tcPr>
          <w:p w:rsidR="004B72B5" w:rsidRPr="004B72B5" w:rsidRDefault="004B7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«Общая характеристика мира. 10 класс»</w:t>
            </w:r>
          </w:p>
          <w:p w:rsidR="004B72B5" w:rsidRPr="004B72B5" w:rsidRDefault="004B72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B72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Письменно выполните  контрольную работу, ответы запишите в тетрадь и </w:t>
            </w:r>
            <w:r w:rsidRPr="004B72B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разместите  фотоотчет 18.05.до 12:40 часов на платформе.</w:t>
            </w:r>
          </w:p>
          <w:p w:rsidR="004B72B5" w:rsidRPr="004B72B5" w:rsidRDefault="004B72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i/>
                <w:sz w:val="28"/>
                <w:szCs w:val="28"/>
              </w:rPr>
              <w:t>Задания контрольной работы по географии будут размещены на платформе.</w:t>
            </w:r>
          </w:p>
        </w:tc>
        <w:tc>
          <w:tcPr>
            <w:tcW w:w="2748" w:type="dxa"/>
          </w:tcPr>
          <w:p w:rsidR="004B72B5" w:rsidRPr="004B72B5" w:rsidRDefault="004B72B5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7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B7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B72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B72B5" w:rsidRPr="004B72B5" w:rsidTr="005B3ED5">
        <w:tc>
          <w:tcPr>
            <w:tcW w:w="959" w:type="dxa"/>
          </w:tcPr>
          <w:p w:rsidR="004B72B5" w:rsidRPr="004B72B5" w:rsidRDefault="004B72B5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B72B5" w:rsidRPr="004B72B5" w:rsidRDefault="004B72B5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4B72B5" w:rsidRPr="004B72B5" w:rsidRDefault="004B7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курсу «Общая биология»</w:t>
            </w:r>
          </w:p>
        </w:tc>
        <w:tc>
          <w:tcPr>
            <w:tcW w:w="5528" w:type="dxa"/>
          </w:tcPr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Стр.15 №4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Стр.28№1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Стр.33№4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Стр.52№4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Стр.60№7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Стр.78№1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Стр.81№2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Стр.87№4</w:t>
            </w:r>
          </w:p>
          <w:p w:rsidR="004B72B5" w:rsidRPr="004B72B5" w:rsidRDefault="004B7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стр.113№4</w:t>
            </w:r>
          </w:p>
          <w:p w:rsidR="004B72B5" w:rsidRPr="004B72B5" w:rsidRDefault="004B72B5" w:rsidP="00561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Fonts w:ascii="Times New Roman" w:hAnsi="Times New Roman" w:cs="Times New Roman"/>
                <w:sz w:val="28"/>
                <w:szCs w:val="28"/>
              </w:rPr>
              <w:t>стр.137№3</w:t>
            </w:r>
          </w:p>
        </w:tc>
        <w:tc>
          <w:tcPr>
            <w:tcW w:w="2748" w:type="dxa"/>
          </w:tcPr>
          <w:p w:rsidR="004B72B5" w:rsidRPr="004B72B5" w:rsidRDefault="004B7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2B5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f</w:t>
            </w:r>
            <w:r w:rsidRPr="004B72B5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4B7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4B7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B7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4B7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4B7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4B7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B72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B72B5" w:rsidRPr="004B72B5" w:rsidRDefault="004B72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619E8" w:rsidRPr="004B72B5" w:rsidTr="005B3ED5">
        <w:tc>
          <w:tcPr>
            <w:tcW w:w="959" w:type="dxa"/>
          </w:tcPr>
          <w:p w:rsidR="005619E8" w:rsidRPr="004B72B5" w:rsidRDefault="005619E8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619E8" w:rsidRPr="004B72B5" w:rsidRDefault="005619E8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5619E8" w:rsidRPr="005619E8" w:rsidRDefault="005619E8" w:rsidP="001D1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 №4 «Повторение»</w:t>
            </w:r>
          </w:p>
        </w:tc>
        <w:tc>
          <w:tcPr>
            <w:tcW w:w="5528" w:type="dxa"/>
          </w:tcPr>
          <w:p w:rsidR="005619E8" w:rsidRPr="005619E8" w:rsidRDefault="005619E8" w:rsidP="001D1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619E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https://yandex.ru/tutor/subject/?subject_id=3</w:t>
              </w:r>
            </w:hyperlink>
            <w:r w:rsidRPr="005619E8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до 18 задания. Сроки выполнения 18.05 с 10-11 ч.</w:t>
            </w:r>
          </w:p>
        </w:tc>
        <w:tc>
          <w:tcPr>
            <w:tcW w:w="2748" w:type="dxa"/>
          </w:tcPr>
          <w:p w:rsidR="005619E8" w:rsidRPr="005619E8" w:rsidRDefault="005619E8" w:rsidP="001D1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619E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verasalyuk@yandex.ru</w:t>
              </w:r>
            </w:hyperlink>
            <w:r w:rsidRPr="005619E8">
              <w:rPr>
                <w:rFonts w:ascii="Times New Roman" w:hAnsi="Times New Roman" w:cs="Times New Roman"/>
                <w:sz w:val="28"/>
                <w:szCs w:val="28"/>
              </w:rPr>
              <w:t xml:space="preserve"> (фото результата присылают все)</w:t>
            </w:r>
          </w:p>
        </w:tc>
      </w:tr>
    </w:tbl>
    <w:p w:rsidR="002D6249" w:rsidRPr="004B72B5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49" w:rsidRPr="004B72B5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4B72B5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4B72B5" w:rsidSect="002D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73A"/>
    <w:multiLevelType w:val="hybridMultilevel"/>
    <w:tmpl w:val="7B3C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3B1"/>
    <w:multiLevelType w:val="multilevel"/>
    <w:tmpl w:val="79E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F122D"/>
    <w:multiLevelType w:val="hybridMultilevel"/>
    <w:tmpl w:val="16CA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F7"/>
    <w:rsid w:val="00134A33"/>
    <w:rsid w:val="001403C7"/>
    <w:rsid w:val="001659B6"/>
    <w:rsid w:val="00167792"/>
    <w:rsid w:val="001A57A8"/>
    <w:rsid w:val="00282F70"/>
    <w:rsid w:val="002D271D"/>
    <w:rsid w:val="002D6249"/>
    <w:rsid w:val="00336C27"/>
    <w:rsid w:val="003F715A"/>
    <w:rsid w:val="0044153B"/>
    <w:rsid w:val="004B72B5"/>
    <w:rsid w:val="00500E7C"/>
    <w:rsid w:val="005619E8"/>
    <w:rsid w:val="005B3ED5"/>
    <w:rsid w:val="005E506C"/>
    <w:rsid w:val="007872A5"/>
    <w:rsid w:val="007D654A"/>
    <w:rsid w:val="007E500E"/>
    <w:rsid w:val="008B390B"/>
    <w:rsid w:val="00A60C2A"/>
    <w:rsid w:val="00A83E1C"/>
    <w:rsid w:val="00B31CAB"/>
    <w:rsid w:val="00B40EC6"/>
    <w:rsid w:val="00C512F7"/>
    <w:rsid w:val="00C91074"/>
    <w:rsid w:val="00CF139E"/>
    <w:rsid w:val="00D64AF2"/>
    <w:rsid w:val="00E74DB2"/>
    <w:rsid w:val="00ED69C9"/>
    <w:rsid w:val="00EE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  <w:style w:type="paragraph" w:customStyle="1" w:styleId="paragraph">
    <w:name w:val="paragraph"/>
    <w:basedOn w:val="a"/>
    <w:rsid w:val="0033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36C27"/>
  </w:style>
  <w:style w:type="character" w:customStyle="1" w:styleId="eop">
    <w:name w:val="eop"/>
    <w:basedOn w:val="a0"/>
    <w:rsid w:val="00336C27"/>
  </w:style>
  <w:style w:type="character" w:customStyle="1" w:styleId="dropdown-user-namefirst-letter">
    <w:name w:val="dropdown-user-name__first-letter"/>
    <w:basedOn w:val="a0"/>
    <w:rsid w:val="00A83E1C"/>
  </w:style>
  <w:style w:type="paragraph" w:styleId="a6">
    <w:name w:val="Balloon Text"/>
    <w:basedOn w:val="a"/>
    <w:link w:val="a7"/>
    <w:uiPriority w:val="99"/>
    <w:semiHidden/>
    <w:unhideWhenUsed/>
    <w:rsid w:val="00A6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  <w:style w:type="paragraph" w:customStyle="1" w:styleId="paragraph">
    <w:name w:val="paragraph"/>
    <w:basedOn w:val="a"/>
    <w:rsid w:val="0033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36C27"/>
  </w:style>
  <w:style w:type="character" w:customStyle="1" w:styleId="eop">
    <w:name w:val="eop"/>
    <w:basedOn w:val="a0"/>
    <w:rsid w:val="00336C27"/>
  </w:style>
  <w:style w:type="character" w:customStyle="1" w:styleId="dropdown-user-namefirst-letter">
    <w:name w:val="dropdown-user-name__first-letter"/>
    <w:basedOn w:val="a0"/>
    <w:rsid w:val="00A83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yandex.ru" TargetMode="External"/><Relationship Id="rId5" Type="http://schemas.openxmlformats.org/officeDocument/2006/relationships/hyperlink" Target="https://yandex.ru/tutor/subject/?subject_id=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2020-05-17T09:04:00Z</cp:lastPrinted>
  <dcterms:created xsi:type="dcterms:W3CDTF">2020-03-26T22:11:00Z</dcterms:created>
  <dcterms:modified xsi:type="dcterms:W3CDTF">2020-05-18T08:18:00Z</dcterms:modified>
</cp:coreProperties>
</file>