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29" w:rsidRDefault="004D09B4" w:rsidP="002E00D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</w:t>
      </w:r>
      <w:bookmarkStart w:id="0" w:name="_GoBack"/>
      <w:bookmarkEnd w:id="0"/>
    </w:p>
    <w:p w:rsidR="001B19D2" w:rsidRDefault="001B19D2" w:rsidP="002E00D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проведении месячника патриотического воспитания</w:t>
      </w:r>
    </w:p>
    <w:p w:rsidR="00F6536C" w:rsidRDefault="00455A54" w:rsidP="002E00D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(с 27.01.2021 г. по 28.02.2021</w:t>
      </w:r>
      <w:r w:rsidR="00F6536C">
        <w:rPr>
          <w:rFonts w:ascii="Times New Roman" w:hAnsi="Times New Roman"/>
          <w:b/>
          <w:sz w:val="32"/>
          <w:szCs w:val="32"/>
        </w:rPr>
        <w:t xml:space="preserve"> г.)</w:t>
      </w:r>
    </w:p>
    <w:p w:rsidR="001B19D2" w:rsidRDefault="001B19D2" w:rsidP="002E00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32"/>
          <w:szCs w:val="32"/>
        </w:rPr>
        <w:t>МБОУ ООШ с. Уссурка Кировского района</w:t>
      </w:r>
    </w:p>
    <w:p w:rsidR="002E00DC" w:rsidRPr="002E00DC" w:rsidRDefault="002E00DC" w:rsidP="002E00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4254"/>
        <w:gridCol w:w="1843"/>
        <w:gridCol w:w="2800"/>
      </w:tblGrid>
      <w:tr w:rsidR="001B19D2" w:rsidRPr="00EA0B0C" w:rsidTr="002E00D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1B19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0B0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1B19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0B0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2E00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0B0C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1B19D2" w:rsidRPr="00EA0B0C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1B19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0B0C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B19D2" w:rsidRPr="00EA0B0C" w:rsidTr="002E00D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223A15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1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Выставка книг «Они сражались за Родину»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6154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10.02.-21.02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223A15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Быкова М.Е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0B0C" w:rsidRPr="00EA0B0C" w:rsidTr="002E00D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0C" w:rsidRPr="00EA0B0C" w:rsidRDefault="00EA0B0C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0C" w:rsidRPr="00276C62" w:rsidRDefault="006154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школьном </w:t>
            </w:r>
            <w:r w:rsidR="00EA0B0C" w:rsidRPr="00276C62">
              <w:rPr>
                <w:rFonts w:ascii="Times New Roman" w:hAnsi="Times New Roman"/>
                <w:sz w:val="28"/>
                <w:szCs w:val="28"/>
              </w:rPr>
              <w:t xml:space="preserve"> конкурсе по настольному теннису.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0C" w:rsidRPr="00276C62" w:rsidRDefault="006154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</w:t>
            </w:r>
            <w:r w:rsidR="00EA0B0C" w:rsidRPr="00276C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0C" w:rsidRPr="00276C62" w:rsidRDefault="007B17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Д.А.</w:t>
            </w:r>
          </w:p>
        </w:tc>
      </w:tr>
      <w:tr w:rsidR="006154E6" w:rsidRPr="00EA0B0C" w:rsidTr="002E00D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6" w:rsidRPr="00EA0B0C" w:rsidRDefault="006154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6" w:rsidRDefault="006154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по волейболу среди 7-9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6" w:rsidRPr="00276C62" w:rsidRDefault="006154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E6" w:rsidRPr="00276C62" w:rsidRDefault="007B17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Д.А.</w:t>
            </w:r>
          </w:p>
        </w:tc>
      </w:tr>
      <w:tr w:rsidR="001B19D2" w:rsidRPr="00EA0B0C" w:rsidTr="002E00D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455A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 xml:space="preserve">А ну – ка, мальчики! </w:t>
            </w:r>
          </w:p>
          <w:p w:rsidR="00925A1B" w:rsidRPr="00EA0B0C" w:rsidRDefault="00455A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9</w:t>
            </w:r>
            <w:r w:rsidR="00223A15" w:rsidRPr="00EA0B0C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455A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.02</w:t>
            </w:r>
            <w:r w:rsidR="006154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5A1B" w:rsidRPr="00EA0B0C" w:rsidRDefault="00925A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1B" w:rsidRPr="00EA0B0C" w:rsidRDefault="007B1741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B19D2" w:rsidRPr="00EA0B0C" w:rsidTr="002E00D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455A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Уборка памятника</w:t>
            </w:r>
          </w:p>
          <w:p w:rsidR="001B19D2" w:rsidRPr="00EA0B0C" w:rsidRDefault="001B19D2" w:rsidP="00C773C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4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B19D2" w:rsidRPr="00EA0B0C" w:rsidTr="002E00D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455A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 xml:space="preserve">Урок мужества </w:t>
            </w:r>
          </w:p>
          <w:p w:rsidR="001B19D2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« Памяти павших будьте достойны» 1-9 класс</w:t>
            </w:r>
          </w:p>
          <w:p w:rsidR="00223A15" w:rsidRPr="00EA0B0C" w:rsidRDefault="00223A15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Беседа (презентация) «История возникновения праздника Дня защитника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455A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B19D2" w:rsidRPr="00EA0B0C" w:rsidTr="002E00D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EA0B0C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7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D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 xml:space="preserve">Конкурс чтецов на военно-патриотическую тему </w:t>
            </w:r>
          </w:p>
          <w:p w:rsidR="001B19D2" w:rsidRPr="00EA0B0C" w:rsidRDefault="00DA0FF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 xml:space="preserve">Д/сад, </w:t>
            </w:r>
            <w:r w:rsidR="00F209B3">
              <w:rPr>
                <w:rFonts w:ascii="Times New Roman" w:hAnsi="Times New Roman"/>
                <w:sz w:val="28"/>
                <w:szCs w:val="28"/>
              </w:rPr>
              <w:t>1-4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455A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.02. (ОУ)</w:t>
            </w:r>
          </w:p>
          <w:p w:rsidR="001B19D2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19D2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5D" w:rsidRPr="00EA0B0C" w:rsidRDefault="00223A15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Иванкова К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.В.</w:t>
            </w:r>
          </w:p>
          <w:p w:rsidR="00505C5D" w:rsidRDefault="00505C5D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Манькова Е.Ф.</w:t>
            </w:r>
          </w:p>
          <w:p w:rsidR="00455A54" w:rsidRPr="00EA0B0C" w:rsidRDefault="00455A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Загородских Т.В.</w:t>
            </w:r>
          </w:p>
        </w:tc>
      </w:tr>
      <w:tr w:rsidR="001B19D2" w:rsidRPr="00EA0B0C" w:rsidTr="002E00D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EA0B0C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8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1B19D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  <w:p w:rsidR="001B19D2" w:rsidRPr="00EA0B0C" w:rsidRDefault="000931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B1741">
              <w:rPr>
                <w:rFonts w:ascii="Times New Roman" w:hAnsi="Times New Roman"/>
                <w:sz w:val="28"/>
                <w:szCs w:val="28"/>
              </w:rPr>
              <w:t>Солдатские будни</w:t>
            </w:r>
            <w:r w:rsidR="001B19D2" w:rsidRPr="00EA0B0C">
              <w:rPr>
                <w:rFonts w:ascii="Times New Roman" w:hAnsi="Times New Roman"/>
                <w:sz w:val="28"/>
                <w:szCs w:val="28"/>
              </w:rPr>
              <w:t>»</w:t>
            </w:r>
            <w:r w:rsidR="007B1741">
              <w:rPr>
                <w:rFonts w:ascii="Times New Roman" w:hAnsi="Times New Roman"/>
                <w:sz w:val="28"/>
                <w:szCs w:val="28"/>
              </w:rPr>
              <w:t>, «Блокада»</w:t>
            </w:r>
            <w:r w:rsidR="00EA0B0C" w:rsidRPr="00EA0B0C">
              <w:rPr>
                <w:rFonts w:ascii="Times New Roman" w:hAnsi="Times New Roman"/>
                <w:sz w:val="28"/>
                <w:szCs w:val="28"/>
              </w:rPr>
              <w:t xml:space="preserve"> (Д/сад, 1-9</w:t>
            </w:r>
            <w:r w:rsidR="00DA0FF2" w:rsidRPr="00EA0B0C">
              <w:rPr>
                <w:rFonts w:ascii="Times New Roman" w:hAnsi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Pr="00EA0B0C" w:rsidRDefault="007B17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455A54">
              <w:rPr>
                <w:rFonts w:ascii="Times New Roman" w:hAnsi="Times New Roman"/>
                <w:sz w:val="28"/>
                <w:szCs w:val="28"/>
              </w:rPr>
              <w:t>.02. по 19</w:t>
            </w:r>
            <w:r w:rsidR="00925A1B" w:rsidRPr="00EA0B0C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2" w:rsidRDefault="001B19D2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Иванкова К.В.</w:t>
            </w:r>
          </w:p>
          <w:p w:rsidR="007B1741" w:rsidRPr="00EA0B0C" w:rsidRDefault="007B17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СДК</w:t>
            </w:r>
          </w:p>
        </w:tc>
      </w:tr>
      <w:tr w:rsidR="007B1741" w:rsidRPr="00EA0B0C" w:rsidTr="002E00D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41" w:rsidRPr="00EA0B0C" w:rsidRDefault="007B17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41" w:rsidRPr="00EA0B0C" w:rsidRDefault="007B17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вывода войск из Афганистана (беседа)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41" w:rsidRDefault="007B17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41" w:rsidRPr="00EA0B0C" w:rsidRDefault="007B1741">
            <w:pPr>
              <w:rPr>
                <w:rFonts w:ascii="Times New Roman" w:hAnsi="Times New Roman"/>
                <w:sz w:val="28"/>
                <w:szCs w:val="28"/>
              </w:rPr>
            </w:pPr>
            <w:r w:rsidRPr="00EA0B0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62523A" w:rsidRPr="00EA0B0C" w:rsidRDefault="0062523A">
      <w:pPr>
        <w:rPr>
          <w:sz w:val="28"/>
          <w:szCs w:val="28"/>
        </w:rPr>
      </w:pPr>
    </w:p>
    <w:sectPr w:rsidR="0062523A" w:rsidRPr="00EA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E61EB"/>
    <w:multiLevelType w:val="hybridMultilevel"/>
    <w:tmpl w:val="9F56321C"/>
    <w:lvl w:ilvl="0" w:tplc="9980689C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D2"/>
    <w:rsid w:val="0009311A"/>
    <w:rsid w:val="001B19D2"/>
    <w:rsid w:val="00223A15"/>
    <w:rsid w:val="00276C62"/>
    <w:rsid w:val="002E00DC"/>
    <w:rsid w:val="00455A54"/>
    <w:rsid w:val="004D09B4"/>
    <w:rsid w:val="004D7529"/>
    <w:rsid w:val="00505C5D"/>
    <w:rsid w:val="006154E6"/>
    <w:rsid w:val="0062523A"/>
    <w:rsid w:val="007B1741"/>
    <w:rsid w:val="00925A1B"/>
    <w:rsid w:val="00961980"/>
    <w:rsid w:val="00DA0FF2"/>
    <w:rsid w:val="00EA0B0C"/>
    <w:rsid w:val="00F209B3"/>
    <w:rsid w:val="00F6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9D2"/>
    <w:pPr>
      <w:ind w:left="720"/>
      <w:contextualSpacing/>
    </w:pPr>
  </w:style>
  <w:style w:type="table" w:styleId="a4">
    <w:name w:val="Table Grid"/>
    <w:basedOn w:val="a1"/>
    <w:uiPriority w:val="59"/>
    <w:rsid w:val="001B19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9D2"/>
    <w:pPr>
      <w:ind w:left="720"/>
      <w:contextualSpacing/>
    </w:pPr>
  </w:style>
  <w:style w:type="table" w:styleId="a4">
    <w:name w:val="Table Grid"/>
    <w:basedOn w:val="a1"/>
    <w:uiPriority w:val="59"/>
    <w:rsid w:val="001B19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Уссурка-школа</dc:creator>
  <cp:lastModifiedBy>Уссурка-школа</cp:lastModifiedBy>
  <cp:revision>23</cp:revision>
  <dcterms:created xsi:type="dcterms:W3CDTF">2016-02-02T10:31:00Z</dcterms:created>
  <dcterms:modified xsi:type="dcterms:W3CDTF">2021-02-07T05:33:00Z</dcterms:modified>
</cp:coreProperties>
</file>