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4A9" w:rsidRDefault="00DE54A9" w:rsidP="00F04260">
      <w:pPr>
        <w:pStyle w:val="a6"/>
        <w:widowControl/>
        <w:autoSpaceDE/>
        <w:autoSpaceDN/>
        <w:adjustRightInd/>
        <w:rPr>
          <w:rFonts w:eastAsia="Times New Roman"/>
          <w:b/>
          <w:bCs/>
          <w:noProof/>
          <w:spacing w:val="-2"/>
        </w:rPr>
      </w:pPr>
    </w:p>
    <w:p w:rsidR="009B7D1D" w:rsidRDefault="009B7D1D" w:rsidP="00F04260">
      <w:pPr>
        <w:pStyle w:val="a6"/>
        <w:widowControl/>
        <w:autoSpaceDE/>
        <w:autoSpaceDN/>
        <w:adjustRightInd/>
        <w:rPr>
          <w:rFonts w:eastAsia="Times New Roman"/>
          <w:b/>
          <w:bCs/>
          <w:spacing w:val="-2"/>
        </w:rPr>
      </w:pPr>
      <w:r>
        <w:rPr>
          <w:rFonts w:eastAsia="Times New Roman"/>
          <w:b/>
          <w:bCs/>
          <w:noProof/>
          <w:spacing w:val="-2"/>
        </w:rPr>
        <w:drawing>
          <wp:inline distT="0" distB="0" distL="0" distR="0">
            <wp:extent cx="9359503" cy="6219825"/>
            <wp:effectExtent l="0" t="0" r="0" b="0"/>
            <wp:docPr id="3" name="Рисунок 3" descr="H:\курочкина\img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курочкина\img14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1170" cy="6220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B7D1D" w:rsidRDefault="009B7D1D" w:rsidP="002C7C2F">
      <w:pPr>
        <w:rPr>
          <w:rFonts w:eastAsia="Times New Roman"/>
          <w:b/>
          <w:bCs/>
          <w:spacing w:val="-2"/>
          <w:sz w:val="28"/>
          <w:szCs w:val="28"/>
        </w:rPr>
      </w:pPr>
    </w:p>
    <w:p w:rsidR="002C7C2F" w:rsidRPr="002C7C2F" w:rsidRDefault="00DE54A9" w:rsidP="002C7C2F">
      <w:pPr>
        <w:rPr>
          <w:rFonts w:eastAsia="Times New Roman"/>
          <w:b/>
          <w:bCs/>
          <w:spacing w:val="-2"/>
          <w:sz w:val="28"/>
          <w:szCs w:val="28"/>
        </w:rPr>
      </w:pPr>
      <w:r w:rsidRPr="002522CB">
        <w:rPr>
          <w:rFonts w:eastAsia="Times New Roman"/>
          <w:b/>
          <w:bCs/>
          <w:spacing w:val="-2"/>
          <w:sz w:val="28"/>
          <w:szCs w:val="28"/>
        </w:rPr>
        <w:lastRenderedPageBreak/>
        <w:t xml:space="preserve">Раздел  1:  </w:t>
      </w:r>
      <w:proofErr w:type="spellStart"/>
      <w:r w:rsidR="002C7C2F" w:rsidRPr="002522CB">
        <w:rPr>
          <w:rFonts w:eastAsia="Times New Roman"/>
          <w:b/>
          <w:bCs/>
          <w:spacing w:val="-2"/>
          <w:sz w:val="28"/>
          <w:szCs w:val="28"/>
        </w:rPr>
        <w:t>Планируемые</w:t>
      </w:r>
      <w:r w:rsidR="002C7C2F" w:rsidRPr="002C7C2F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результаты</w:t>
      </w:r>
      <w:proofErr w:type="spellEnd"/>
      <w:r w:rsidR="002C7C2F" w:rsidRPr="002C7C2F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изучения учебного предмета   (УУД)</w:t>
      </w:r>
    </w:p>
    <w:p w:rsidR="002C7C2F" w:rsidRPr="009044E0" w:rsidRDefault="002C7C2F" w:rsidP="002C7C2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2"/>
          <w:lang w:eastAsia="ru-RU"/>
        </w:rPr>
      </w:pPr>
      <w:r>
        <w:rPr>
          <w:rFonts w:eastAsia="Times New Roman" w:cs="Times New Roman"/>
          <w:i/>
          <w:iCs/>
          <w:color w:val="000000"/>
          <w:szCs w:val="24"/>
          <w:lang w:eastAsia="ru-RU"/>
        </w:rPr>
        <w:t xml:space="preserve">                 1.   </w:t>
      </w:r>
      <w:r w:rsidRPr="009044E0">
        <w:rPr>
          <w:rFonts w:eastAsia="Times New Roman" w:cs="Times New Roman"/>
          <w:i/>
          <w:iCs/>
          <w:color w:val="000000"/>
          <w:szCs w:val="24"/>
          <w:lang w:eastAsia="ru-RU"/>
        </w:rPr>
        <w:t>Личностными результатами</w:t>
      </w:r>
      <w:r w:rsidRPr="009044E0">
        <w:rPr>
          <w:rFonts w:eastAsia="Times New Roman" w:cs="Times New Roman"/>
          <w:color w:val="000000"/>
          <w:szCs w:val="24"/>
          <w:lang w:eastAsia="ru-RU"/>
        </w:rPr>
        <w:t> являются:</w:t>
      </w:r>
    </w:p>
    <w:p w:rsidR="002C7C2F" w:rsidRPr="009044E0" w:rsidRDefault="002C7C2F" w:rsidP="002C7C2F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color w:val="000000"/>
          <w:szCs w:val="24"/>
          <w:lang w:eastAsia="ru-RU"/>
        </w:rPr>
        <w:t>• совершенствование духовно-нравственных качеств личности, воспитание чувства любви к многонациональному Отечеству, уважительного отношения к русской литературе, к культурам других народов;</w:t>
      </w:r>
    </w:p>
    <w:p w:rsidR="002C7C2F" w:rsidRPr="009044E0" w:rsidRDefault="002C7C2F" w:rsidP="002C7C2F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color w:val="000000"/>
          <w:szCs w:val="24"/>
          <w:lang w:eastAsia="ru-RU"/>
        </w:rPr>
        <w:t>• самоопределение и самопознание, ориентация в системе личностных смыслов на основе соотнесения своего «я» с художественным миром авторов и судьбами их героев.</w:t>
      </w:r>
    </w:p>
    <w:p w:rsidR="002C7C2F" w:rsidRPr="009044E0" w:rsidRDefault="002C7C2F" w:rsidP="002C7C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proofErr w:type="spellStart"/>
      <w:r w:rsidRPr="009044E0">
        <w:rPr>
          <w:rFonts w:eastAsia="Times New Roman" w:cs="Times New Roman"/>
          <w:i/>
          <w:iCs/>
          <w:color w:val="000000"/>
          <w:szCs w:val="24"/>
          <w:lang w:eastAsia="ru-RU"/>
        </w:rPr>
        <w:t>Метапредметные</w:t>
      </w:r>
      <w:proofErr w:type="spellEnd"/>
      <w:r w:rsidRPr="009044E0">
        <w:rPr>
          <w:rFonts w:eastAsia="Times New Roman" w:cs="Times New Roman"/>
          <w:i/>
          <w:iCs/>
          <w:color w:val="000000"/>
          <w:szCs w:val="24"/>
          <w:lang w:eastAsia="ru-RU"/>
        </w:rPr>
        <w:t xml:space="preserve"> результаты</w:t>
      </w:r>
      <w:r w:rsidRPr="009044E0">
        <w:rPr>
          <w:rFonts w:eastAsia="Times New Roman" w:cs="Times New Roman"/>
          <w:color w:val="000000"/>
          <w:szCs w:val="24"/>
          <w:lang w:eastAsia="ru-RU"/>
        </w:rPr>
        <w:t> изучения предмета «Литература» в основной школе проявляются в:</w:t>
      </w:r>
    </w:p>
    <w:p w:rsidR="002C7C2F" w:rsidRPr="009044E0" w:rsidRDefault="002C7C2F" w:rsidP="002C7C2F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color w:val="000000"/>
          <w:szCs w:val="24"/>
          <w:lang w:eastAsia="ru-RU"/>
        </w:rPr>
        <w:t>• умении понимать проблему, выдвигать гипотезу, структурировать материал, подбирать аргументы для подтверждения собственной позиции, выделять причинно-следственные связи в устных и письменных высказываниях, формулировать выводы;</w:t>
      </w:r>
    </w:p>
    <w:p w:rsidR="002C7C2F" w:rsidRPr="009044E0" w:rsidRDefault="002C7C2F" w:rsidP="002C7C2F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color w:val="000000"/>
          <w:szCs w:val="24"/>
          <w:lang w:eastAsia="ru-RU"/>
        </w:rPr>
        <w:t>• умении самостоятельно организовывать собственную деятельность, оценивать ее, определять сферу своих интересов;</w:t>
      </w:r>
    </w:p>
    <w:p w:rsidR="002C7C2F" w:rsidRPr="009044E0" w:rsidRDefault="002C7C2F" w:rsidP="002C7C2F">
      <w:pPr>
        <w:shd w:val="clear" w:color="auto" w:fill="FFFFFF"/>
        <w:spacing w:after="0" w:line="240" w:lineRule="auto"/>
        <w:ind w:left="426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color w:val="000000"/>
          <w:szCs w:val="24"/>
          <w:lang w:eastAsia="ru-RU"/>
        </w:rPr>
        <w:t>• умении работать с разными источниками информации, находить ее, анализировать, использовать в самостоятельной деятельности.</w:t>
      </w:r>
    </w:p>
    <w:p w:rsidR="002C7C2F" w:rsidRPr="009044E0" w:rsidRDefault="002C7C2F" w:rsidP="002C7C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i/>
          <w:iCs/>
          <w:color w:val="000000"/>
          <w:szCs w:val="24"/>
          <w:lang w:eastAsia="ru-RU"/>
        </w:rPr>
        <w:t>Предметные результаты</w:t>
      </w:r>
      <w:r w:rsidRPr="009044E0">
        <w:rPr>
          <w:rFonts w:eastAsia="Times New Roman" w:cs="Times New Roman"/>
          <w:color w:val="000000"/>
          <w:szCs w:val="24"/>
          <w:lang w:eastAsia="ru-RU"/>
        </w:rPr>
        <w:t> выпускников основной школы состоят в следующем:</w:t>
      </w:r>
    </w:p>
    <w:p w:rsidR="002C7C2F" w:rsidRPr="009044E0" w:rsidRDefault="002C7C2F" w:rsidP="002C7C2F">
      <w:pPr>
        <w:shd w:val="clear" w:color="auto" w:fill="FFFFFF"/>
        <w:spacing w:after="0" w:line="240" w:lineRule="auto"/>
        <w:ind w:left="72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i/>
          <w:iCs/>
          <w:color w:val="000000"/>
          <w:szCs w:val="24"/>
          <w:lang w:eastAsia="ru-RU"/>
        </w:rPr>
        <w:t>в познавательной сфере:</w:t>
      </w:r>
    </w:p>
    <w:p w:rsidR="002C7C2F" w:rsidRPr="009044E0" w:rsidRDefault="002C7C2F" w:rsidP="002C7C2F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color w:val="000000"/>
          <w:szCs w:val="24"/>
          <w:lang w:eastAsia="ru-RU"/>
        </w:rPr>
        <w:t>• понимание ключевых проблем изученных произведений русского фольклора и фольклора других народов, древнерусской литературы, литературы XVIII в., русских писателей XIX—XX вв., литературы народов России и зарубежной литературы; </w:t>
      </w:r>
    </w:p>
    <w:p w:rsidR="002C7C2F" w:rsidRPr="009044E0" w:rsidRDefault="002C7C2F" w:rsidP="002C7C2F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color w:val="000000"/>
          <w:szCs w:val="24"/>
          <w:lang w:eastAsia="ru-RU"/>
        </w:rPr>
        <w:t>• 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</w:t>
      </w:r>
    </w:p>
    <w:p w:rsidR="002C7C2F" w:rsidRPr="009044E0" w:rsidRDefault="002C7C2F" w:rsidP="002C7C2F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color w:val="000000"/>
          <w:szCs w:val="24"/>
          <w:lang w:eastAsia="ru-RU"/>
        </w:rPr>
        <w:t>• 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произведения, характеризовать его героев, сопоставлять героев одного или нескольких произведений;</w:t>
      </w:r>
    </w:p>
    <w:p w:rsidR="002C7C2F" w:rsidRPr="009044E0" w:rsidRDefault="002C7C2F" w:rsidP="002C7C2F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color w:val="000000"/>
          <w:szCs w:val="24"/>
          <w:lang w:eastAsia="ru-RU"/>
        </w:rPr>
        <w:t>• определение в произведении элементов сюжета, композиции, изобразительно-выразительных средств языка, понимание их роли в раскрытии идейно-художественного содержания произведения (элементы филологического анализа);</w:t>
      </w:r>
    </w:p>
    <w:p w:rsidR="002C7C2F" w:rsidRPr="009044E0" w:rsidRDefault="002C7C2F" w:rsidP="002C7C2F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color w:val="000000"/>
          <w:szCs w:val="24"/>
          <w:lang w:eastAsia="ru-RU"/>
        </w:rPr>
        <w:t>• владение элементарной литературоведческой терминологией при анализе литературного произведения;</w:t>
      </w:r>
    </w:p>
    <w:p w:rsidR="002C7C2F" w:rsidRDefault="002C7C2F" w:rsidP="002C7C2F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iCs/>
          <w:color w:val="000000"/>
          <w:szCs w:val="24"/>
          <w:lang w:eastAsia="ru-RU"/>
        </w:rPr>
      </w:pPr>
    </w:p>
    <w:p w:rsidR="002C7C2F" w:rsidRDefault="002C7C2F" w:rsidP="002C7C2F">
      <w:pPr>
        <w:shd w:val="clear" w:color="auto" w:fill="FFFFFF"/>
        <w:spacing w:after="0" w:line="240" w:lineRule="auto"/>
        <w:jc w:val="both"/>
        <w:rPr>
          <w:rFonts w:eastAsia="Times New Roman" w:cs="Times New Roman"/>
          <w:i/>
          <w:iCs/>
          <w:color w:val="000000"/>
          <w:szCs w:val="24"/>
          <w:lang w:eastAsia="ru-RU"/>
        </w:rPr>
      </w:pPr>
    </w:p>
    <w:p w:rsidR="002C7C2F" w:rsidRPr="009044E0" w:rsidRDefault="002C7C2F" w:rsidP="002C7C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i/>
          <w:iCs/>
          <w:color w:val="000000"/>
          <w:szCs w:val="24"/>
          <w:lang w:eastAsia="ru-RU"/>
        </w:rPr>
        <w:t>2) в ценностно-ориентационной сфере:</w:t>
      </w:r>
    </w:p>
    <w:p w:rsidR="002C7C2F" w:rsidRPr="009044E0" w:rsidRDefault="002C7C2F" w:rsidP="002C7C2F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color w:val="000000"/>
          <w:szCs w:val="24"/>
          <w:lang w:eastAsia="ru-RU"/>
        </w:rPr>
        <w:t>• приобщение к духовно-нравственным ценностям русской литературы и культуры, сопоставление их с духовно-нравственными ценностями других народов;</w:t>
      </w:r>
    </w:p>
    <w:p w:rsidR="002C7C2F" w:rsidRPr="009044E0" w:rsidRDefault="002C7C2F" w:rsidP="002C7C2F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color w:val="000000"/>
          <w:szCs w:val="24"/>
          <w:lang w:eastAsia="ru-RU"/>
        </w:rPr>
        <w:t>• формулирование собственного отношения к произведениям русской литературы, их оценка; </w:t>
      </w:r>
    </w:p>
    <w:p w:rsidR="002C7C2F" w:rsidRPr="009044E0" w:rsidRDefault="002C7C2F" w:rsidP="002C7C2F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color w:val="000000"/>
          <w:szCs w:val="24"/>
          <w:lang w:eastAsia="ru-RU"/>
        </w:rPr>
        <w:t>• собственная интерпретация (в отдельных случаях) изученных литературных произведений;</w:t>
      </w:r>
    </w:p>
    <w:p w:rsidR="002C7C2F" w:rsidRPr="009044E0" w:rsidRDefault="002C7C2F" w:rsidP="002C7C2F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color w:val="000000"/>
          <w:szCs w:val="24"/>
          <w:lang w:eastAsia="ru-RU"/>
        </w:rPr>
        <w:t>• понимание авторской позиции и свое отношение к ней;</w:t>
      </w:r>
    </w:p>
    <w:p w:rsidR="002C7C2F" w:rsidRPr="009044E0" w:rsidRDefault="002C7C2F" w:rsidP="002C7C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i/>
          <w:iCs/>
          <w:color w:val="000000"/>
          <w:szCs w:val="24"/>
          <w:lang w:eastAsia="ru-RU"/>
        </w:rPr>
        <w:t>3) в коммуникативной сфере:</w:t>
      </w:r>
    </w:p>
    <w:p w:rsidR="002C7C2F" w:rsidRPr="009044E0" w:rsidRDefault="002C7C2F" w:rsidP="002C7C2F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color w:val="000000"/>
          <w:szCs w:val="24"/>
          <w:lang w:eastAsia="ru-RU"/>
        </w:rPr>
        <w:t>• восприятие на слух литературных произведений разных жанров, осмысленное чтение и адекватное восприятие; </w:t>
      </w:r>
    </w:p>
    <w:p w:rsidR="002C7C2F" w:rsidRPr="009044E0" w:rsidRDefault="002C7C2F" w:rsidP="002C7C2F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color w:val="000000"/>
          <w:szCs w:val="24"/>
          <w:lang w:eastAsia="ru-RU"/>
        </w:rPr>
        <w:t>• умение пересказывать прозаические произведения или их отрывки с использованием образных средств русского языка и цитат из текста; отвечать на вопросы по прослушанному или прочитанному тексту; создавать устные монологические высказывания разного типа; уметь вести диалог;</w:t>
      </w:r>
    </w:p>
    <w:p w:rsidR="002C7C2F" w:rsidRPr="009044E0" w:rsidRDefault="002C7C2F" w:rsidP="002C7C2F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color w:val="000000"/>
          <w:szCs w:val="24"/>
          <w:lang w:eastAsia="ru-RU"/>
        </w:rPr>
        <w:lastRenderedPageBreak/>
        <w:t>• написание изложений и сочинений на темы, связанные с тематикой, проблематикой изученных произведений, классные и домашние творческие работы, рефераты на литературные и общекультурные темы;</w:t>
      </w:r>
    </w:p>
    <w:p w:rsidR="002C7C2F" w:rsidRPr="009044E0" w:rsidRDefault="002C7C2F" w:rsidP="002C7C2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i/>
          <w:iCs/>
          <w:color w:val="000000"/>
          <w:szCs w:val="24"/>
          <w:lang w:eastAsia="ru-RU"/>
        </w:rPr>
        <w:t>4) в эстетической сфере:</w:t>
      </w:r>
    </w:p>
    <w:p w:rsidR="002C7C2F" w:rsidRPr="009044E0" w:rsidRDefault="002C7C2F" w:rsidP="002C7C2F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color w:val="000000"/>
          <w:szCs w:val="24"/>
          <w:lang w:eastAsia="ru-RU"/>
        </w:rPr>
        <w:t>• понимание образной природы литературы как явления словесного искусства; эстетическое восприятие произведений литературы; формирование эстетического вкуса;</w:t>
      </w:r>
    </w:p>
    <w:p w:rsidR="002C7C2F" w:rsidRPr="009044E0" w:rsidRDefault="002C7C2F" w:rsidP="002C7C2F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color w:val="000000"/>
          <w:szCs w:val="24"/>
          <w:lang w:eastAsia="ru-RU"/>
        </w:rPr>
        <w:t>• понимание русского слова в его эстетической функции, роли изобразительно-выразительных языковых средств в создании художественных образов литературных произведений.</w:t>
      </w:r>
    </w:p>
    <w:p w:rsidR="002C7C2F" w:rsidRPr="002C7C2F" w:rsidRDefault="002C7C2F" w:rsidP="002C7C2F">
      <w:pPr>
        <w:rPr>
          <w:rFonts w:eastAsia="Times New Roman"/>
          <w:b/>
          <w:bCs/>
          <w:spacing w:val="-2"/>
          <w:sz w:val="28"/>
          <w:szCs w:val="28"/>
        </w:rPr>
      </w:pPr>
    </w:p>
    <w:p w:rsidR="00DE54A9" w:rsidRDefault="00DE54A9" w:rsidP="006D0F7F">
      <w:pPr>
        <w:pStyle w:val="a6"/>
        <w:widowControl/>
        <w:autoSpaceDE/>
        <w:autoSpaceDN/>
        <w:adjustRightInd/>
        <w:ind w:left="480"/>
        <w:rPr>
          <w:rFonts w:eastAsia="Times New Roman"/>
          <w:b/>
          <w:bCs/>
          <w:spacing w:val="-2"/>
        </w:rPr>
      </w:pPr>
      <w:r w:rsidRPr="002522CB">
        <w:rPr>
          <w:rFonts w:eastAsia="Times New Roman"/>
          <w:b/>
          <w:bCs/>
          <w:spacing w:val="-2"/>
          <w:sz w:val="28"/>
          <w:szCs w:val="28"/>
        </w:rPr>
        <w:t>Планируемые результаты на базовом и повышенном уровнях</w:t>
      </w:r>
      <w:proofErr w:type="gramStart"/>
      <w:r w:rsidRPr="00E633BE">
        <w:rPr>
          <w:rFonts w:eastAsia="Times New Roman"/>
          <w:b/>
          <w:bCs/>
          <w:spacing w:val="-2"/>
        </w:rPr>
        <w:t xml:space="preserve"> .</w:t>
      </w:r>
      <w:proofErr w:type="gramEnd"/>
    </w:p>
    <w:tbl>
      <w:tblPr>
        <w:tblStyle w:val="a7"/>
        <w:tblW w:w="14175" w:type="dxa"/>
        <w:tblInd w:w="846" w:type="dxa"/>
        <w:tblLook w:val="04A0" w:firstRow="1" w:lastRow="0" w:firstColumn="1" w:lastColumn="0" w:noHBand="0" w:noVBand="1"/>
      </w:tblPr>
      <w:tblGrid>
        <w:gridCol w:w="7654"/>
        <w:gridCol w:w="6521"/>
      </w:tblGrid>
      <w:tr w:rsidR="00DE54A9" w:rsidTr="00700AF1">
        <w:tc>
          <w:tcPr>
            <w:tcW w:w="7654" w:type="dxa"/>
          </w:tcPr>
          <w:p w:rsidR="00DE54A9" w:rsidRPr="00E633BE" w:rsidRDefault="00DE54A9" w:rsidP="00700AF1">
            <w:pPr>
              <w:spacing w:after="200"/>
              <w:rPr>
                <w:rFonts w:eastAsia="Times New Roman"/>
                <w:b/>
                <w:i/>
              </w:rPr>
            </w:pPr>
            <w:r w:rsidRPr="00E633BE">
              <w:rPr>
                <w:rFonts w:eastAsia="Times New Roman"/>
                <w:b/>
                <w:i/>
              </w:rPr>
              <w:t>Ученик научится на базовом уровне:</w:t>
            </w:r>
          </w:p>
          <w:p w:rsidR="00DE54A9" w:rsidRPr="00E633BE" w:rsidRDefault="00DE54A9" w:rsidP="00700AF1">
            <w:pPr>
              <w:rPr>
                <w:rFonts w:eastAsia="Times New Roman"/>
                <w:b/>
                <w:bCs/>
                <w:spacing w:val="-2"/>
              </w:rPr>
            </w:pPr>
          </w:p>
        </w:tc>
        <w:tc>
          <w:tcPr>
            <w:tcW w:w="6521" w:type="dxa"/>
          </w:tcPr>
          <w:p w:rsidR="00DE54A9" w:rsidRPr="00E633BE" w:rsidRDefault="00DE54A9" w:rsidP="00700AF1">
            <w:pPr>
              <w:spacing w:after="200"/>
              <w:rPr>
                <w:rFonts w:eastAsia="Times New Roman"/>
                <w:b/>
                <w:i/>
              </w:rPr>
            </w:pPr>
            <w:r w:rsidRPr="00E633BE">
              <w:rPr>
                <w:rFonts w:eastAsia="Times New Roman"/>
                <w:b/>
                <w:i/>
              </w:rPr>
              <w:t>Ученик получит возможность научиться на повышенном уровне:</w:t>
            </w:r>
          </w:p>
          <w:p w:rsidR="00DE54A9" w:rsidRPr="00E633BE" w:rsidRDefault="00DE54A9" w:rsidP="00700AF1">
            <w:pPr>
              <w:rPr>
                <w:rFonts w:eastAsia="Times New Roman"/>
                <w:b/>
                <w:bCs/>
                <w:spacing w:val="-2"/>
              </w:rPr>
            </w:pPr>
          </w:p>
        </w:tc>
      </w:tr>
      <w:tr w:rsidR="00DE54A9" w:rsidTr="00700AF1">
        <w:tc>
          <w:tcPr>
            <w:tcW w:w="7654" w:type="dxa"/>
          </w:tcPr>
          <w:p w:rsidR="00DE54A9" w:rsidRPr="00C73D20" w:rsidRDefault="00DE54A9" w:rsidP="00700AF1">
            <w:pPr>
              <w:pStyle w:val="a8"/>
              <w:rPr>
                <w:rFonts w:eastAsia="Times New Roman"/>
                <w:lang w:eastAsia="en-US"/>
              </w:rPr>
            </w:pPr>
            <w:r w:rsidRPr="00C73D20">
              <w:rPr>
                <w:rFonts w:eastAsia="Times New Roman"/>
                <w:lang w:eastAsia="en-US"/>
              </w:rPr>
              <w:t xml:space="preserve">- Уважительно относиться  к русской литературе, к культурам других народов;  </w:t>
            </w:r>
          </w:p>
          <w:p w:rsidR="00DE54A9" w:rsidRPr="00C73D20" w:rsidRDefault="00DE54A9" w:rsidP="00700AF1">
            <w:pPr>
              <w:pStyle w:val="a8"/>
              <w:rPr>
                <w:rFonts w:eastAsia="Times New Roman"/>
                <w:lang w:eastAsia="en-US"/>
              </w:rPr>
            </w:pPr>
            <w:r w:rsidRPr="00C73D20">
              <w:rPr>
                <w:rFonts w:eastAsia="Times New Roman"/>
                <w:lang w:eastAsia="en-US"/>
              </w:rPr>
              <w:t xml:space="preserve">- Различать основные нравственно-эстетические понятия. </w:t>
            </w:r>
          </w:p>
          <w:p w:rsidR="00DE54A9" w:rsidRPr="00C73D20" w:rsidRDefault="00DE54A9" w:rsidP="00700AF1">
            <w:pPr>
              <w:pStyle w:val="a8"/>
              <w:rPr>
                <w:rFonts w:eastAsia="Times New Roman"/>
                <w:lang w:eastAsia="en-US"/>
              </w:rPr>
            </w:pPr>
            <w:r w:rsidRPr="00C73D20">
              <w:rPr>
                <w:rFonts w:eastAsia="Times New Roman"/>
                <w:lang w:eastAsia="en-US"/>
              </w:rPr>
              <w:t>- Выражать положительное отношение к процессу познания.</w:t>
            </w:r>
          </w:p>
          <w:p w:rsidR="00DE54A9" w:rsidRPr="00C73D20" w:rsidRDefault="00DE54A9" w:rsidP="00700AF1">
            <w:pPr>
              <w:pStyle w:val="a8"/>
              <w:rPr>
                <w:rFonts w:eastAsia="Times New Roman"/>
                <w:lang w:eastAsia="en-US"/>
              </w:rPr>
            </w:pPr>
            <w:r w:rsidRPr="00C73D20">
              <w:rPr>
                <w:rFonts w:eastAsia="Times New Roman"/>
                <w:lang w:eastAsia="en-US"/>
              </w:rPr>
              <w:t>- Понимать значение литературы в процессе получения школьного образования.</w:t>
            </w:r>
          </w:p>
          <w:p w:rsidR="00DE54A9" w:rsidRDefault="00DE54A9" w:rsidP="00700AF1">
            <w:pPr>
              <w:rPr>
                <w:rFonts w:eastAsia="Times New Roman"/>
                <w:b/>
                <w:bCs/>
                <w:spacing w:val="-2"/>
              </w:rPr>
            </w:pPr>
          </w:p>
        </w:tc>
        <w:tc>
          <w:tcPr>
            <w:tcW w:w="6521" w:type="dxa"/>
          </w:tcPr>
          <w:p w:rsidR="00DE54A9" w:rsidRPr="00C73D20" w:rsidRDefault="00DE54A9" w:rsidP="00700AF1">
            <w:pPr>
              <w:pStyle w:val="a8"/>
              <w:rPr>
                <w:rFonts w:eastAsia="Times New Roman"/>
                <w:lang w:eastAsia="en-US"/>
              </w:rPr>
            </w:pPr>
            <w:r w:rsidRPr="00C73D20">
              <w:rPr>
                <w:rFonts w:eastAsia="Times New Roman"/>
                <w:lang w:eastAsia="en-US"/>
              </w:rPr>
              <w:t>- Понимать литературу как одну из основных национально-культурных и мировых ценностей.</w:t>
            </w:r>
          </w:p>
          <w:p w:rsidR="00DE54A9" w:rsidRPr="00C73D20" w:rsidRDefault="00DE54A9" w:rsidP="00700AF1">
            <w:pPr>
              <w:pStyle w:val="a8"/>
              <w:rPr>
                <w:rFonts w:eastAsia="Times New Roman"/>
                <w:lang w:eastAsia="en-US"/>
              </w:rPr>
            </w:pPr>
            <w:r w:rsidRPr="00C73D20">
              <w:rPr>
                <w:rFonts w:eastAsia="Times New Roman"/>
                <w:lang w:eastAsia="en-US"/>
              </w:rPr>
              <w:t>- Оценивать свои и чужие поступки.</w:t>
            </w:r>
          </w:p>
          <w:p w:rsidR="00DE54A9" w:rsidRDefault="00DE54A9" w:rsidP="00700AF1">
            <w:pPr>
              <w:rPr>
                <w:rFonts w:eastAsia="Times New Roman"/>
                <w:b/>
                <w:bCs/>
                <w:spacing w:val="-2"/>
              </w:rPr>
            </w:pPr>
          </w:p>
        </w:tc>
      </w:tr>
      <w:tr w:rsidR="00DE54A9" w:rsidTr="00700AF1">
        <w:tc>
          <w:tcPr>
            <w:tcW w:w="7654" w:type="dxa"/>
          </w:tcPr>
          <w:p w:rsidR="00DE54A9" w:rsidRPr="00C73D20" w:rsidRDefault="00DE54A9" w:rsidP="00700AF1">
            <w:pPr>
              <w:pStyle w:val="a8"/>
              <w:rPr>
                <w:rFonts w:eastAsia="Times New Roman"/>
                <w:lang w:eastAsia="en-US"/>
              </w:rPr>
            </w:pPr>
            <w:r w:rsidRPr="00C73D20">
              <w:rPr>
                <w:rFonts w:eastAsia="Times New Roman"/>
                <w:lang w:eastAsia="en-US"/>
              </w:rPr>
              <w:t>- Удерживать цель деятельности до получения её результата.</w:t>
            </w:r>
          </w:p>
          <w:p w:rsidR="00DE54A9" w:rsidRPr="00C73D20" w:rsidRDefault="00DE54A9" w:rsidP="00700AF1">
            <w:pPr>
              <w:pStyle w:val="a8"/>
              <w:rPr>
                <w:rFonts w:eastAsia="Times New Roman"/>
                <w:lang w:eastAsia="en-US"/>
              </w:rPr>
            </w:pPr>
            <w:r w:rsidRPr="00C73D20">
              <w:rPr>
                <w:rFonts w:eastAsia="Times New Roman"/>
                <w:lang w:eastAsia="en-US"/>
              </w:rPr>
              <w:t>- Анализу достижения цели.</w:t>
            </w:r>
          </w:p>
          <w:p w:rsidR="00DE54A9" w:rsidRDefault="00DE54A9" w:rsidP="00700AF1">
            <w:pPr>
              <w:rPr>
                <w:rFonts w:eastAsia="Times New Roman"/>
                <w:b/>
                <w:bCs/>
                <w:spacing w:val="-2"/>
              </w:rPr>
            </w:pPr>
          </w:p>
        </w:tc>
        <w:tc>
          <w:tcPr>
            <w:tcW w:w="6521" w:type="dxa"/>
          </w:tcPr>
          <w:p w:rsidR="00DE54A9" w:rsidRPr="00C73D20" w:rsidRDefault="00DE54A9" w:rsidP="00700AF1">
            <w:pPr>
              <w:pStyle w:val="a8"/>
              <w:rPr>
                <w:rFonts w:eastAsia="Times New Roman"/>
                <w:lang w:eastAsia="en-US"/>
              </w:rPr>
            </w:pPr>
            <w:r w:rsidRPr="00C73D20">
              <w:rPr>
                <w:rFonts w:eastAsia="Times New Roman"/>
                <w:lang w:eastAsia="en-US"/>
              </w:rPr>
              <w:t>- Самостоятельно ставить новые учебные цели, задачи.</w:t>
            </w:r>
          </w:p>
          <w:p w:rsidR="00DE54A9" w:rsidRPr="00C73D20" w:rsidRDefault="00DE54A9" w:rsidP="00700AF1">
            <w:pPr>
              <w:pStyle w:val="a8"/>
              <w:rPr>
                <w:rFonts w:eastAsia="Times New Roman"/>
                <w:lang w:eastAsia="en-US"/>
              </w:rPr>
            </w:pPr>
            <w:r w:rsidRPr="00C73D20">
              <w:rPr>
                <w:rFonts w:eastAsia="Times New Roman"/>
                <w:lang w:eastAsia="en-US"/>
              </w:rPr>
              <w:t>- Выделять альтернативные способы достижения цели и выбирать наиболее эффективный способ;</w:t>
            </w:r>
          </w:p>
          <w:p w:rsidR="00DE54A9" w:rsidRPr="00C73D20" w:rsidRDefault="00DE54A9" w:rsidP="00700AF1">
            <w:pPr>
              <w:pStyle w:val="a8"/>
              <w:rPr>
                <w:rFonts w:eastAsia="Times New Roman"/>
                <w:lang w:eastAsia="en-US"/>
              </w:rPr>
            </w:pPr>
            <w:r w:rsidRPr="00C73D20">
              <w:rPr>
                <w:rFonts w:eastAsia="Times New Roman"/>
                <w:lang w:eastAsia="en-US"/>
              </w:rPr>
              <w:t>- Прилагать волевые усилия и преодолевать трудности и препятствия на пути достижения целей.</w:t>
            </w:r>
          </w:p>
          <w:p w:rsidR="00DE54A9" w:rsidRDefault="00DE54A9" w:rsidP="00700AF1">
            <w:pPr>
              <w:pStyle w:val="a8"/>
              <w:rPr>
                <w:rFonts w:eastAsia="Times New Roman"/>
              </w:rPr>
            </w:pPr>
          </w:p>
        </w:tc>
      </w:tr>
      <w:tr w:rsidR="00DE54A9" w:rsidTr="00700AF1">
        <w:tc>
          <w:tcPr>
            <w:tcW w:w="7654" w:type="dxa"/>
          </w:tcPr>
          <w:p w:rsidR="00DE54A9" w:rsidRPr="00C73D20" w:rsidRDefault="00DE54A9" w:rsidP="00700AF1">
            <w:pPr>
              <w:pStyle w:val="a8"/>
              <w:rPr>
                <w:rFonts w:eastAsia="Times New Roman"/>
                <w:lang w:eastAsia="en-US"/>
              </w:rPr>
            </w:pPr>
            <w:r w:rsidRPr="00C73D20">
              <w:rPr>
                <w:rFonts w:eastAsia="Times New Roman"/>
                <w:lang w:eastAsia="en-US"/>
              </w:rPr>
              <w:t>- Осуществлять поиск нужной информации в учебнике и учебных пособиях.</w:t>
            </w:r>
          </w:p>
          <w:p w:rsidR="00DE54A9" w:rsidRPr="00C73D20" w:rsidRDefault="00DE54A9" w:rsidP="00700AF1">
            <w:pPr>
              <w:pStyle w:val="a8"/>
              <w:rPr>
                <w:rFonts w:eastAsia="Times New Roman"/>
                <w:lang w:eastAsia="en-US"/>
              </w:rPr>
            </w:pPr>
            <w:r w:rsidRPr="00C73D20">
              <w:rPr>
                <w:rFonts w:eastAsia="Times New Roman"/>
                <w:lang w:eastAsia="en-US"/>
              </w:rPr>
              <w:t>- Понимать модели, схемы, приведённые в учебнике и учебных пособиях.</w:t>
            </w:r>
          </w:p>
          <w:p w:rsidR="00DE54A9" w:rsidRPr="00C73D20" w:rsidRDefault="00DE54A9" w:rsidP="00700AF1">
            <w:pPr>
              <w:pStyle w:val="a8"/>
              <w:rPr>
                <w:rFonts w:eastAsia="Times New Roman"/>
                <w:lang w:eastAsia="en-US"/>
              </w:rPr>
            </w:pPr>
            <w:r w:rsidRPr="00C73D20">
              <w:rPr>
                <w:rFonts w:eastAsia="Times New Roman"/>
                <w:lang w:eastAsia="en-US"/>
              </w:rPr>
              <w:t>- Осуществлять синтез как составление целого из его частей.</w:t>
            </w:r>
          </w:p>
          <w:p w:rsidR="00DE54A9" w:rsidRPr="00C73D20" w:rsidRDefault="00DE54A9" w:rsidP="00700AF1">
            <w:pPr>
              <w:pStyle w:val="a8"/>
              <w:rPr>
                <w:rFonts w:eastAsia="Times New Roman"/>
                <w:lang w:eastAsia="en-US"/>
              </w:rPr>
            </w:pPr>
            <w:r w:rsidRPr="00C73D20">
              <w:rPr>
                <w:rFonts w:eastAsia="Times New Roman"/>
                <w:lang w:eastAsia="en-US"/>
              </w:rPr>
              <w:t>- Проводить сравнение и классификацию по заданным основаниям (критериям).</w:t>
            </w:r>
          </w:p>
          <w:p w:rsidR="00DE54A9" w:rsidRPr="00C73D20" w:rsidRDefault="00DE54A9" w:rsidP="00700AF1">
            <w:pPr>
              <w:pStyle w:val="a8"/>
              <w:rPr>
                <w:rFonts w:eastAsia="Times New Roman"/>
                <w:lang w:eastAsia="en-US"/>
              </w:rPr>
            </w:pPr>
            <w:r w:rsidRPr="00C73D20">
              <w:rPr>
                <w:rFonts w:eastAsia="Times New Roman"/>
                <w:lang w:eastAsia="en-US"/>
              </w:rPr>
              <w:t>- Устанавливать причинно-следственные связи в изучаемом круге явлений.</w:t>
            </w:r>
          </w:p>
          <w:p w:rsidR="00DE54A9" w:rsidRPr="00C73D20" w:rsidRDefault="00DE54A9" w:rsidP="00700AF1">
            <w:pPr>
              <w:pStyle w:val="a8"/>
              <w:rPr>
                <w:rFonts w:eastAsia="Times New Roman"/>
                <w:lang w:eastAsia="en-US"/>
              </w:rPr>
            </w:pPr>
            <w:r w:rsidRPr="00C73D20">
              <w:rPr>
                <w:rFonts w:eastAsia="Times New Roman"/>
                <w:lang w:eastAsia="en-US"/>
              </w:rPr>
              <w:t>- Обобщать (выделять ряд объектов по заданному признаку).</w:t>
            </w:r>
          </w:p>
          <w:p w:rsidR="00DE54A9" w:rsidRDefault="00DE54A9" w:rsidP="00700AF1">
            <w:pPr>
              <w:rPr>
                <w:rFonts w:eastAsia="Times New Roman"/>
                <w:b/>
                <w:bCs/>
                <w:spacing w:val="-2"/>
              </w:rPr>
            </w:pPr>
          </w:p>
        </w:tc>
        <w:tc>
          <w:tcPr>
            <w:tcW w:w="6521" w:type="dxa"/>
          </w:tcPr>
          <w:p w:rsidR="00DE54A9" w:rsidRPr="00C73D20" w:rsidRDefault="00DE54A9" w:rsidP="00700AF1">
            <w:pPr>
              <w:pStyle w:val="a8"/>
              <w:rPr>
                <w:rFonts w:eastAsia="Times New Roman"/>
                <w:lang w:eastAsia="en-US"/>
              </w:rPr>
            </w:pPr>
            <w:r w:rsidRPr="00C73D20">
              <w:rPr>
                <w:rFonts w:eastAsia="Times New Roman"/>
                <w:lang w:eastAsia="en-US"/>
              </w:rPr>
              <w:t>- Ориентироваться на возможное разнообразие способов решения учебной задачи.</w:t>
            </w:r>
          </w:p>
          <w:p w:rsidR="00DE54A9" w:rsidRPr="00C73D20" w:rsidRDefault="00DE54A9" w:rsidP="00700AF1">
            <w:pPr>
              <w:pStyle w:val="a8"/>
              <w:rPr>
                <w:rFonts w:eastAsia="Times New Roman"/>
                <w:lang w:eastAsia="en-US"/>
              </w:rPr>
            </w:pPr>
            <w:r w:rsidRPr="00C73D20">
              <w:rPr>
                <w:rFonts w:eastAsia="Times New Roman"/>
                <w:lang w:eastAsia="en-US"/>
              </w:rPr>
              <w:t>- Умению смыслового восприятия текста.</w:t>
            </w:r>
          </w:p>
          <w:p w:rsidR="00DE54A9" w:rsidRPr="00C73D20" w:rsidRDefault="00DE54A9" w:rsidP="00700AF1">
            <w:pPr>
              <w:pStyle w:val="a8"/>
              <w:rPr>
                <w:rFonts w:eastAsia="Times New Roman"/>
                <w:lang w:eastAsia="en-US"/>
              </w:rPr>
            </w:pPr>
            <w:r w:rsidRPr="00C73D20">
              <w:rPr>
                <w:rFonts w:eastAsia="Times New Roman"/>
                <w:lang w:eastAsia="en-US"/>
              </w:rPr>
              <w:t>- Проводить аналогии между изучаемым материалом и собственным опытом.</w:t>
            </w:r>
          </w:p>
          <w:p w:rsidR="00DE54A9" w:rsidRPr="00C73D20" w:rsidRDefault="00DE54A9" w:rsidP="00700AF1">
            <w:pPr>
              <w:pStyle w:val="a8"/>
              <w:rPr>
                <w:rFonts w:eastAsia="Times New Roman"/>
                <w:lang w:eastAsia="en-US"/>
              </w:rPr>
            </w:pPr>
            <w:r w:rsidRPr="00C73D20">
              <w:rPr>
                <w:rFonts w:eastAsia="Times New Roman"/>
                <w:lang w:eastAsia="en-US"/>
              </w:rPr>
              <w:t>- Учитывать разные мнения и стремиться к координации различных позиций в сотрудничестве.</w:t>
            </w:r>
          </w:p>
          <w:p w:rsidR="00DE54A9" w:rsidRPr="00C73D20" w:rsidRDefault="00DE54A9" w:rsidP="00700AF1">
            <w:pPr>
              <w:pStyle w:val="a8"/>
              <w:rPr>
                <w:rFonts w:eastAsia="Times New Roman"/>
                <w:lang w:eastAsia="en-US"/>
              </w:rPr>
            </w:pPr>
            <w:r w:rsidRPr="00C73D20">
              <w:rPr>
                <w:rFonts w:eastAsia="Times New Roman"/>
                <w:lang w:eastAsia="en-US"/>
              </w:rPr>
              <w:t>- Формулировать собственное мнение и аргументацию.</w:t>
            </w:r>
          </w:p>
          <w:p w:rsidR="00DE54A9" w:rsidRPr="00C73D20" w:rsidRDefault="00DE54A9" w:rsidP="00700AF1">
            <w:pPr>
              <w:pStyle w:val="a8"/>
              <w:rPr>
                <w:rFonts w:eastAsia="Times New Roman"/>
                <w:lang w:eastAsia="en-US"/>
              </w:rPr>
            </w:pPr>
            <w:r w:rsidRPr="00C73D20">
              <w:rPr>
                <w:rFonts w:eastAsia="Times New Roman"/>
                <w:lang w:eastAsia="en-US"/>
              </w:rPr>
              <w:t>- Осознавать важность коммуникативных умений в жизни человека.</w:t>
            </w:r>
          </w:p>
          <w:p w:rsidR="00DE54A9" w:rsidRDefault="00DE54A9" w:rsidP="00700AF1">
            <w:pPr>
              <w:pStyle w:val="a8"/>
              <w:rPr>
                <w:rFonts w:eastAsia="Times New Roman"/>
                <w:b/>
                <w:bCs/>
                <w:spacing w:val="-2"/>
              </w:rPr>
            </w:pPr>
          </w:p>
        </w:tc>
      </w:tr>
      <w:tr w:rsidR="00DE54A9" w:rsidTr="00700AF1">
        <w:tc>
          <w:tcPr>
            <w:tcW w:w="7654" w:type="dxa"/>
          </w:tcPr>
          <w:p w:rsidR="00DE54A9" w:rsidRPr="00C73D20" w:rsidRDefault="00DE54A9" w:rsidP="00700AF1">
            <w:pPr>
              <w:pStyle w:val="a8"/>
              <w:rPr>
                <w:rFonts w:eastAsia="Times New Roman"/>
                <w:lang w:eastAsia="en-US"/>
              </w:rPr>
            </w:pPr>
            <w:r w:rsidRPr="00C73D20">
              <w:rPr>
                <w:rFonts w:eastAsia="Times New Roman"/>
                <w:lang w:eastAsia="en-US"/>
              </w:rPr>
              <w:lastRenderedPageBreak/>
              <w:t>1) в познавательной сфере:</w:t>
            </w:r>
          </w:p>
          <w:p w:rsidR="00DE54A9" w:rsidRPr="00C73D20" w:rsidRDefault="00DE54A9" w:rsidP="00700AF1">
            <w:pPr>
              <w:pStyle w:val="a8"/>
              <w:rPr>
                <w:rFonts w:eastAsia="Times New Roman"/>
                <w:lang w:eastAsia="en-US"/>
              </w:rPr>
            </w:pPr>
            <w:r w:rsidRPr="00C73D20">
              <w:rPr>
                <w:rFonts w:eastAsia="Times New Roman"/>
                <w:lang w:eastAsia="en-US"/>
              </w:rPr>
              <w:t xml:space="preserve">• понимание ключевых проблем изученных произведений; </w:t>
            </w:r>
          </w:p>
          <w:p w:rsidR="00DE54A9" w:rsidRPr="00C73D20" w:rsidRDefault="00DE54A9" w:rsidP="00700AF1">
            <w:pPr>
              <w:pStyle w:val="a8"/>
              <w:rPr>
                <w:rFonts w:eastAsia="Times New Roman"/>
                <w:lang w:eastAsia="en-US"/>
              </w:rPr>
            </w:pPr>
            <w:r w:rsidRPr="00C73D20">
              <w:rPr>
                <w:rFonts w:eastAsia="Times New Roman"/>
                <w:lang w:eastAsia="en-US"/>
              </w:rPr>
              <w:t>• умение анализировать литературное произведение: определять его принадлежность к одному из литературных жанров; понимать и формулировать тему, характеризовать его героев, сопоставлять героев одно</w:t>
            </w:r>
            <w:r>
              <w:rPr>
                <w:rFonts w:eastAsia="Times New Roman"/>
                <w:lang w:eastAsia="en-US"/>
              </w:rPr>
              <w:t>го или нескольких произведений</w:t>
            </w:r>
          </w:p>
          <w:p w:rsidR="00DE54A9" w:rsidRPr="00C73D20" w:rsidRDefault="00DE54A9" w:rsidP="00700AF1">
            <w:pPr>
              <w:pStyle w:val="a8"/>
              <w:rPr>
                <w:rFonts w:eastAsia="Times New Roman"/>
                <w:lang w:eastAsia="en-US"/>
              </w:rPr>
            </w:pPr>
            <w:r w:rsidRPr="00C73D20">
              <w:rPr>
                <w:rFonts w:eastAsia="Times New Roman"/>
                <w:lang w:eastAsia="en-US"/>
              </w:rPr>
              <w:t>2) в ценностно-ориентационной сфере:</w:t>
            </w:r>
          </w:p>
          <w:p w:rsidR="00DE54A9" w:rsidRPr="00C73D20" w:rsidRDefault="00DE54A9" w:rsidP="00700AF1">
            <w:pPr>
              <w:pStyle w:val="a8"/>
              <w:rPr>
                <w:rFonts w:eastAsia="Times New Roman"/>
                <w:lang w:eastAsia="en-US"/>
              </w:rPr>
            </w:pPr>
            <w:r w:rsidRPr="00C73D20">
              <w:rPr>
                <w:rFonts w:eastAsia="Times New Roman"/>
                <w:lang w:eastAsia="en-US"/>
              </w:rPr>
              <w:t>• приобщение к духовно-нравственным ценностям русской литературы и культуры;</w:t>
            </w:r>
          </w:p>
          <w:p w:rsidR="00DE54A9" w:rsidRPr="00C73D20" w:rsidRDefault="00DE54A9" w:rsidP="00700AF1">
            <w:pPr>
              <w:pStyle w:val="a8"/>
              <w:rPr>
                <w:rFonts w:eastAsia="Times New Roman"/>
                <w:lang w:eastAsia="en-US"/>
              </w:rPr>
            </w:pPr>
            <w:r w:rsidRPr="00C73D20">
              <w:rPr>
                <w:rFonts w:eastAsia="Times New Roman"/>
                <w:lang w:eastAsia="en-US"/>
              </w:rPr>
              <w:t xml:space="preserve">• формулирование собственного отношения к прочитанному произведению, его оценка; </w:t>
            </w:r>
          </w:p>
          <w:p w:rsidR="00DE54A9" w:rsidRPr="00C73D20" w:rsidRDefault="00DE54A9" w:rsidP="00700AF1">
            <w:pPr>
              <w:pStyle w:val="a8"/>
              <w:rPr>
                <w:rFonts w:eastAsia="Times New Roman"/>
                <w:lang w:eastAsia="en-US"/>
              </w:rPr>
            </w:pPr>
            <w:r w:rsidRPr="00C73D20">
              <w:rPr>
                <w:rFonts w:eastAsia="Times New Roman"/>
                <w:lang w:eastAsia="en-US"/>
              </w:rPr>
              <w:t>3) в коммуникативной сфере:</w:t>
            </w:r>
          </w:p>
          <w:p w:rsidR="00DE54A9" w:rsidRPr="00C73D20" w:rsidRDefault="00DE54A9" w:rsidP="00700AF1">
            <w:pPr>
              <w:pStyle w:val="a8"/>
              <w:rPr>
                <w:rFonts w:eastAsia="Times New Roman"/>
                <w:lang w:eastAsia="en-US"/>
              </w:rPr>
            </w:pPr>
            <w:r w:rsidRPr="00C73D20">
              <w:rPr>
                <w:rFonts w:eastAsia="Times New Roman"/>
                <w:lang w:eastAsia="en-US"/>
              </w:rPr>
              <w:t xml:space="preserve">• восприятие на слух литературных произведений разных жанров, осмысленное чтение и адекватное восприятие; </w:t>
            </w:r>
          </w:p>
          <w:p w:rsidR="00DE54A9" w:rsidRDefault="00DE54A9" w:rsidP="00700AF1">
            <w:pPr>
              <w:pStyle w:val="a8"/>
              <w:rPr>
                <w:rFonts w:eastAsia="Times New Roman"/>
                <w:lang w:eastAsia="en-US"/>
              </w:rPr>
            </w:pPr>
            <w:r w:rsidRPr="00C73D20">
              <w:rPr>
                <w:rFonts w:eastAsia="Times New Roman"/>
                <w:lang w:eastAsia="en-US"/>
              </w:rPr>
              <w:t xml:space="preserve">• умение пересказывать прозаические произведения или их отрывки; отвечать на вопросы по прослушанному или прочитанному тексту; создавать устные монологические высказывания разного типа; </w:t>
            </w:r>
          </w:p>
          <w:p w:rsidR="00DE54A9" w:rsidRPr="00C73D20" w:rsidRDefault="00DE54A9" w:rsidP="00700AF1">
            <w:pPr>
              <w:pStyle w:val="a8"/>
              <w:rPr>
                <w:rFonts w:eastAsia="Times New Roman"/>
                <w:lang w:eastAsia="en-US"/>
              </w:rPr>
            </w:pPr>
            <w:r w:rsidRPr="00C73D20">
              <w:rPr>
                <w:rFonts w:eastAsia="Times New Roman"/>
                <w:lang w:eastAsia="en-US"/>
              </w:rPr>
              <w:t>4) в эстетической сфере:</w:t>
            </w:r>
          </w:p>
          <w:p w:rsidR="00DE54A9" w:rsidRPr="00C73D20" w:rsidRDefault="00DE54A9" w:rsidP="00700AF1">
            <w:pPr>
              <w:pStyle w:val="a8"/>
              <w:rPr>
                <w:rFonts w:eastAsia="Times New Roman"/>
                <w:lang w:eastAsia="en-US"/>
              </w:rPr>
            </w:pPr>
            <w:r w:rsidRPr="00C73D20">
              <w:rPr>
                <w:rFonts w:eastAsia="Times New Roman"/>
                <w:lang w:eastAsia="en-US"/>
              </w:rPr>
              <w:t xml:space="preserve">• эстетическое восприятие произведений литературы; </w:t>
            </w:r>
          </w:p>
          <w:p w:rsidR="00DE54A9" w:rsidRPr="00C73D20" w:rsidRDefault="00DE54A9" w:rsidP="00700AF1">
            <w:pPr>
              <w:spacing w:after="200"/>
              <w:rPr>
                <w:rFonts w:eastAsia="Times New Roman"/>
              </w:rPr>
            </w:pPr>
          </w:p>
        </w:tc>
        <w:tc>
          <w:tcPr>
            <w:tcW w:w="6521" w:type="dxa"/>
          </w:tcPr>
          <w:p w:rsidR="00DE54A9" w:rsidRPr="00C73D20" w:rsidRDefault="00DE54A9" w:rsidP="00700AF1">
            <w:pPr>
              <w:pStyle w:val="a8"/>
              <w:rPr>
                <w:rFonts w:eastAsia="Times New Roman"/>
                <w:lang w:eastAsia="en-US"/>
              </w:rPr>
            </w:pPr>
            <w:r w:rsidRPr="00C73D20">
              <w:rPr>
                <w:rFonts w:eastAsia="Times New Roman"/>
                <w:lang w:eastAsia="en-US"/>
              </w:rPr>
              <w:t>1) в познавательной сфере:</w:t>
            </w:r>
          </w:p>
          <w:p w:rsidR="00DE54A9" w:rsidRPr="00C73D20" w:rsidRDefault="00DE54A9" w:rsidP="00700AF1">
            <w:pPr>
              <w:pStyle w:val="a8"/>
              <w:rPr>
                <w:rFonts w:eastAsia="Times New Roman"/>
                <w:lang w:eastAsia="en-US"/>
              </w:rPr>
            </w:pPr>
            <w:r w:rsidRPr="00C73D20">
              <w:rPr>
                <w:rFonts w:eastAsia="Times New Roman"/>
                <w:lang w:eastAsia="en-US"/>
              </w:rPr>
              <w:t>• определение в произведении элементов сюжета, композиции,  основных изобразительно-выразительных средств языка, понимание их роли в раскрытии идейно-художественного содержания произведения;</w:t>
            </w:r>
          </w:p>
          <w:p w:rsidR="00DE54A9" w:rsidRDefault="00DE54A9" w:rsidP="00700AF1">
            <w:pPr>
              <w:pStyle w:val="a8"/>
              <w:rPr>
                <w:rFonts w:eastAsia="Times New Roman"/>
                <w:lang w:eastAsia="en-US"/>
              </w:rPr>
            </w:pPr>
          </w:p>
          <w:p w:rsidR="00DE54A9" w:rsidRPr="00C73D20" w:rsidRDefault="00DE54A9" w:rsidP="00700AF1">
            <w:pPr>
              <w:pStyle w:val="a8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>2</w:t>
            </w:r>
            <w:r w:rsidRPr="00C73D20">
              <w:rPr>
                <w:rFonts w:eastAsia="Times New Roman"/>
                <w:lang w:eastAsia="en-US"/>
              </w:rPr>
              <w:t>) в ценностно-ориентационной сфере:</w:t>
            </w:r>
          </w:p>
          <w:p w:rsidR="00DE54A9" w:rsidRPr="00C73D20" w:rsidRDefault="00DE54A9" w:rsidP="00700AF1">
            <w:pPr>
              <w:pStyle w:val="a8"/>
              <w:rPr>
                <w:rFonts w:eastAsia="Times New Roman"/>
                <w:lang w:eastAsia="en-US"/>
              </w:rPr>
            </w:pPr>
            <w:r w:rsidRPr="00C73D20">
              <w:rPr>
                <w:rFonts w:eastAsia="Times New Roman"/>
                <w:lang w:eastAsia="en-US"/>
              </w:rPr>
              <w:t>• понимание авторской позиции и свое отношение к ней;</w:t>
            </w:r>
          </w:p>
          <w:p w:rsidR="00700AF1" w:rsidRDefault="00700AF1" w:rsidP="00700AF1">
            <w:pPr>
              <w:pStyle w:val="a8"/>
              <w:rPr>
                <w:rFonts w:eastAsia="Times New Roman"/>
                <w:lang w:eastAsia="en-US"/>
              </w:rPr>
            </w:pPr>
          </w:p>
          <w:p w:rsidR="00DE54A9" w:rsidRPr="00C73D20" w:rsidRDefault="00DE54A9" w:rsidP="00700AF1">
            <w:pPr>
              <w:pStyle w:val="a8"/>
              <w:rPr>
                <w:rFonts w:eastAsia="Times New Roman"/>
                <w:lang w:eastAsia="en-US"/>
              </w:rPr>
            </w:pPr>
            <w:r w:rsidRPr="00C73D20">
              <w:rPr>
                <w:rFonts w:eastAsia="Times New Roman"/>
                <w:lang w:eastAsia="en-US"/>
              </w:rPr>
              <w:t>3) в коммуникативной сфере:</w:t>
            </w:r>
          </w:p>
          <w:p w:rsidR="00DE54A9" w:rsidRPr="00C73D20" w:rsidRDefault="00DE54A9" w:rsidP="00700AF1">
            <w:pPr>
              <w:pStyle w:val="a8"/>
              <w:rPr>
                <w:rFonts w:eastAsia="Times New Roman"/>
                <w:lang w:eastAsia="en-US"/>
              </w:rPr>
            </w:pPr>
            <w:r w:rsidRPr="00C73D20">
              <w:rPr>
                <w:rFonts w:eastAsia="Times New Roman"/>
                <w:lang w:eastAsia="en-US"/>
              </w:rPr>
              <w:t>•уметь вести диалог; написание изложений и сочинений на темы, связанные с тематикой, проблематикой изученных произведений, классные и домашние творческие работы;</w:t>
            </w:r>
          </w:p>
          <w:p w:rsidR="00DE54A9" w:rsidRPr="00C73D20" w:rsidRDefault="00DE54A9" w:rsidP="00700AF1">
            <w:pPr>
              <w:pStyle w:val="a8"/>
              <w:rPr>
                <w:rFonts w:eastAsia="Times New Roman"/>
                <w:lang w:eastAsia="en-US"/>
              </w:rPr>
            </w:pPr>
            <w:r w:rsidRPr="00C73D20">
              <w:rPr>
                <w:rFonts w:eastAsia="Times New Roman"/>
                <w:lang w:eastAsia="en-US"/>
              </w:rPr>
              <w:t>4) в эстетической сфере:</w:t>
            </w:r>
          </w:p>
          <w:p w:rsidR="00DE54A9" w:rsidRPr="00C73D20" w:rsidRDefault="00DE54A9" w:rsidP="00700AF1">
            <w:pPr>
              <w:pStyle w:val="a8"/>
              <w:rPr>
                <w:rFonts w:eastAsia="Times New Roman"/>
                <w:lang w:eastAsia="en-US"/>
              </w:rPr>
            </w:pPr>
            <w:r w:rsidRPr="00C73D20">
              <w:rPr>
                <w:rFonts w:eastAsia="Times New Roman"/>
                <w:lang w:eastAsia="en-US"/>
              </w:rPr>
              <w:t>• понимание роли изобразительно-выразительных языковых средств в создании художественных образов литературных произведений.</w:t>
            </w:r>
          </w:p>
          <w:p w:rsidR="00DE54A9" w:rsidRPr="00C73D20" w:rsidRDefault="00DE54A9" w:rsidP="00700AF1">
            <w:pPr>
              <w:spacing w:after="200"/>
              <w:rPr>
                <w:rFonts w:eastAsia="Times New Roman"/>
              </w:rPr>
            </w:pPr>
          </w:p>
          <w:p w:rsidR="00DE54A9" w:rsidRPr="00C73D20" w:rsidRDefault="00DE54A9" w:rsidP="00700AF1">
            <w:pPr>
              <w:pStyle w:val="a8"/>
              <w:rPr>
                <w:rFonts w:eastAsia="Times New Roman"/>
                <w:lang w:eastAsia="en-US"/>
              </w:rPr>
            </w:pPr>
          </w:p>
        </w:tc>
      </w:tr>
    </w:tbl>
    <w:p w:rsidR="00DE54A9" w:rsidRPr="00E633BE" w:rsidRDefault="00DE54A9" w:rsidP="002C7C2F">
      <w:pPr>
        <w:rPr>
          <w:rFonts w:eastAsia="Times New Roman"/>
          <w:b/>
          <w:bCs/>
          <w:spacing w:val="-2"/>
        </w:rPr>
      </w:pPr>
    </w:p>
    <w:p w:rsidR="00DE54A9" w:rsidRDefault="00DE54A9" w:rsidP="00700AF1">
      <w:pPr>
        <w:shd w:val="clear" w:color="auto" w:fill="FFFFFF"/>
        <w:spacing w:after="0" w:line="240" w:lineRule="auto"/>
        <w:rPr>
          <w:rFonts w:eastAsia="Times New Roman" w:cs="Times New Roman"/>
          <w:b/>
          <w:bCs/>
          <w:color w:val="000000"/>
          <w:szCs w:val="24"/>
          <w:lang w:eastAsia="ru-RU"/>
        </w:rPr>
      </w:pPr>
    </w:p>
    <w:p w:rsidR="00DE54A9" w:rsidRPr="00DE54A9" w:rsidRDefault="00DE54A9" w:rsidP="00DE54A9">
      <w:pPr>
        <w:shd w:val="clear" w:color="auto" w:fill="FFFFFF"/>
        <w:spacing w:after="0" w:line="240" w:lineRule="auto"/>
        <w:ind w:firstLine="180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  <w:r w:rsidRPr="00DE54A9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Раздел 2:  Содержание учебного курса</w:t>
      </w:r>
    </w:p>
    <w:p w:rsidR="00DE54A9" w:rsidRDefault="00DE54A9" w:rsidP="009044E0">
      <w:pPr>
        <w:shd w:val="clear" w:color="auto" w:fill="FFFFFF"/>
        <w:spacing w:after="0" w:line="240" w:lineRule="auto"/>
        <w:ind w:left="-180"/>
        <w:jc w:val="center"/>
        <w:rPr>
          <w:rFonts w:eastAsia="Times New Roman" w:cs="Times New Roman"/>
          <w:b/>
          <w:bCs/>
          <w:color w:val="000000"/>
          <w:szCs w:val="24"/>
          <w:lang w:eastAsia="ru-RU"/>
        </w:rPr>
      </w:pPr>
    </w:p>
    <w:p w:rsidR="009044E0" w:rsidRPr="009044E0" w:rsidRDefault="009044E0" w:rsidP="00700AF1">
      <w:pPr>
        <w:shd w:val="clear" w:color="auto" w:fill="FFFFFF"/>
        <w:spacing w:after="0" w:line="240" w:lineRule="auto"/>
        <w:ind w:right="2626" w:firstLine="142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b/>
          <w:bCs/>
          <w:color w:val="000000"/>
          <w:szCs w:val="24"/>
          <w:lang w:eastAsia="ru-RU"/>
        </w:rPr>
        <w:t>Введение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color w:val="000000"/>
          <w:szCs w:val="24"/>
          <w:lang w:eastAsia="ru-RU"/>
        </w:rPr>
        <w:t>Книга – твой друг. Книга и ее роль в духовной жизни человека и общества (родина, край, искусство, нравственная память). Литература как искусство слова. Писатель – книга – читатель. Книга художественная и учебная.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color w:val="000000"/>
          <w:szCs w:val="24"/>
          <w:lang w:eastAsia="ru-RU"/>
        </w:rPr>
        <w:t>Особенности работы с учебной хрестоматией (сведения о писателях, художественные произведения, вопросы и задания, статьи, справочный аппарат, иллюстрации и т. д.).</w:t>
      </w:r>
    </w:p>
    <w:p w:rsidR="009044E0" w:rsidRPr="009044E0" w:rsidRDefault="009044E0" w:rsidP="009044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b/>
          <w:bCs/>
          <w:color w:val="000000"/>
          <w:szCs w:val="24"/>
          <w:lang w:eastAsia="ru-RU"/>
        </w:rPr>
        <w:t>Из мифологии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color w:val="000000"/>
          <w:szCs w:val="24"/>
          <w:lang w:eastAsia="ru-RU"/>
        </w:rPr>
        <w:t>Рассказ о мифе и мифологии. Миф – своеобразная форма мироощущения древнего человека, стремление к познанию мира. Миф как явление эстетическое. Основные категории мифов. Возникновение мифов. Мифологические герои и персонажи.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color w:val="000000"/>
          <w:szCs w:val="24"/>
          <w:lang w:eastAsia="ru-RU"/>
        </w:rPr>
        <w:t xml:space="preserve">Античный миф: происхождение мира и богов: «Рождение Зевса», «Олимп». Представления древних греков о сотворении Вселенной, богов и героев. Гомер. «Одиссея» («Одиссей на острове циклопов. </w:t>
      </w:r>
      <w:proofErr w:type="spellStart"/>
      <w:r w:rsidRPr="009044E0">
        <w:rPr>
          <w:rFonts w:eastAsia="Times New Roman" w:cs="Times New Roman"/>
          <w:color w:val="000000"/>
          <w:szCs w:val="24"/>
          <w:lang w:eastAsia="ru-RU"/>
        </w:rPr>
        <w:t>Полифем</w:t>
      </w:r>
      <w:proofErr w:type="spellEnd"/>
      <w:r w:rsidRPr="009044E0">
        <w:rPr>
          <w:rFonts w:eastAsia="Times New Roman" w:cs="Times New Roman"/>
          <w:color w:val="000000"/>
          <w:szCs w:val="24"/>
          <w:lang w:eastAsia="ru-RU"/>
        </w:rPr>
        <w:t xml:space="preserve">»). Рассказ о Гомере. Сюжет мифа. Образы Одиссея и </w:t>
      </w:r>
      <w:proofErr w:type="spellStart"/>
      <w:r w:rsidRPr="009044E0">
        <w:rPr>
          <w:rFonts w:eastAsia="Times New Roman" w:cs="Times New Roman"/>
          <w:color w:val="000000"/>
          <w:szCs w:val="24"/>
          <w:lang w:eastAsia="ru-RU"/>
        </w:rPr>
        <w:t>Полифема</w:t>
      </w:r>
      <w:proofErr w:type="spellEnd"/>
      <w:r w:rsidRPr="009044E0">
        <w:rPr>
          <w:rFonts w:eastAsia="Times New Roman" w:cs="Times New Roman"/>
          <w:color w:val="000000"/>
          <w:szCs w:val="24"/>
          <w:lang w:eastAsia="ru-RU"/>
        </w:rPr>
        <w:t>.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i/>
          <w:iCs/>
          <w:color w:val="000000"/>
          <w:szCs w:val="24"/>
          <w:lang w:eastAsia="ru-RU"/>
        </w:rPr>
        <w:t>Теория литературы</w:t>
      </w:r>
      <w:r w:rsidRPr="009044E0">
        <w:rPr>
          <w:rFonts w:eastAsia="Times New Roman" w:cs="Times New Roman"/>
          <w:color w:val="000000"/>
          <w:szCs w:val="24"/>
          <w:lang w:eastAsia="ru-RU"/>
        </w:rPr>
        <w:t>: миф, легенда, предание; мифологический сюжет; мифологический герой; мифологический персонаж.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i/>
          <w:iCs/>
          <w:color w:val="000000"/>
          <w:szCs w:val="24"/>
          <w:lang w:eastAsia="ru-RU"/>
        </w:rPr>
        <w:lastRenderedPageBreak/>
        <w:t>Развитие речи:</w:t>
      </w:r>
      <w:r w:rsidRPr="009044E0">
        <w:rPr>
          <w:rFonts w:eastAsia="Times New Roman" w:cs="Times New Roman"/>
          <w:color w:val="000000"/>
          <w:szCs w:val="24"/>
          <w:lang w:eastAsia="ru-RU"/>
        </w:rPr>
        <w:t> подбор ключевых слов и словосочетаний, различные виды пересказа, словесное рисование, выборочное чтение отдельных эпизодов и их пересказ.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i/>
          <w:iCs/>
          <w:color w:val="000000"/>
          <w:szCs w:val="24"/>
          <w:lang w:eastAsia="ru-RU"/>
        </w:rPr>
        <w:t>Связь с другими искусствами:</w:t>
      </w:r>
      <w:r w:rsidRPr="009044E0">
        <w:rPr>
          <w:rFonts w:eastAsia="Times New Roman" w:cs="Times New Roman"/>
          <w:color w:val="000000"/>
          <w:szCs w:val="24"/>
          <w:lang w:eastAsia="ru-RU"/>
        </w:rPr>
        <w:t> гомеровские сюжеты в изобразительном искусстве и книжной графике.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i/>
          <w:iCs/>
          <w:color w:val="000000"/>
          <w:szCs w:val="24"/>
          <w:lang w:eastAsia="ru-RU"/>
        </w:rPr>
        <w:t>Краеведение:</w:t>
      </w:r>
      <w:r w:rsidRPr="009044E0">
        <w:rPr>
          <w:rFonts w:eastAsia="Times New Roman" w:cs="Times New Roman"/>
          <w:color w:val="000000"/>
          <w:szCs w:val="24"/>
          <w:lang w:eastAsia="ru-RU"/>
        </w:rPr>
        <w:t> легенды, мифы и предания в регионе.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i/>
          <w:iCs/>
          <w:color w:val="000000"/>
          <w:szCs w:val="24"/>
          <w:lang w:eastAsia="ru-RU"/>
        </w:rPr>
        <w:t>Возможные виды внеурочной деятельности</w:t>
      </w:r>
      <w:r w:rsidRPr="009044E0">
        <w:rPr>
          <w:rFonts w:eastAsia="Times New Roman" w:cs="Times New Roman"/>
          <w:color w:val="000000"/>
          <w:szCs w:val="24"/>
          <w:lang w:eastAsia="ru-RU"/>
        </w:rPr>
        <w:t>: час поэзии (или вечер одного стихотворения) — чтение наизусть стихотворений из античной поэзии.</w:t>
      </w:r>
    </w:p>
    <w:p w:rsidR="009044E0" w:rsidRPr="009044E0" w:rsidRDefault="009044E0" w:rsidP="009044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b/>
          <w:bCs/>
          <w:color w:val="000000"/>
          <w:szCs w:val="24"/>
          <w:lang w:eastAsia="ru-RU"/>
        </w:rPr>
        <w:t>Из устного народного творчества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color w:val="000000"/>
          <w:szCs w:val="24"/>
          <w:lang w:eastAsia="ru-RU"/>
        </w:rPr>
        <w:t>Истоки устного народного творчества, его основные виды.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color w:val="000000"/>
          <w:szCs w:val="24"/>
          <w:lang w:eastAsia="ru-RU"/>
        </w:rPr>
        <w:t>Сказки. Волшебная сказка: «Царевна-лягушка». Сюжет в волшебной сказке: зачин, важное событие, преодоление препятствий, поединок со злой силой, победа, возвращение, преодоление препятствий, счастливый финал. Сказочные образы. Нравственная проблематика сказки: добрая и злая сила в сказках. Бытовая сказка: «Чего на свете не бывает». Отличие бытовой сказки от волшебной. Сюжеты и реальная основа бытовых сказок. Своеобразие лексики в сказках. Сказка и миф: сходства и различия. Сказки народов России. «Падчерица».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i/>
          <w:iCs/>
          <w:color w:val="000000"/>
          <w:szCs w:val="24"/>
          <w:lang w:eastAsia="ru-RU"/>
        </w:rPr>
        <w:t>Теория литературы</w:t>
      </w:r>
      <w:r w:rsidRPr="009044E0">
        <w:rPr>
          <w:rFonts w:eastAsia="Times New Roman" w:cs="Times New Roman"/>
          <w:color w:val="000000"/>
          <w:szCs w:val="24"/>
          <w:lang w:eastAsia="ru-RU"/>
        </w:rPr>
        <w:t>: загадки, пословицы, поговорки (развитие представлений); антитеза, антонимы, иносказание. Сказка. Типы сказок (о животных, волшебные, бытовые). Особенности сказок (присказка, зачин, повтор, концовка, постоянные эпитеты, сравнения и пр.). Сказочный персонаж. Типы сказочных персонажей. Образы животных, образ-пейзаж.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i/>
          <w:iCs/>
          <w:color w:val="000000"/>
          <w:szCs w:val="24"/>
          <w:lang w:eastAsia="ru-RU"/>
        </w:rPr>
        <w:t>Развитие речи</w:t>
      </w:r>
      <w:r w:rsidRPr="009044E0">
        <w:rPr>
          <w:rFonts w:eastAsia="Times New Roman" w:cs="Times New Roman"/>
          <w:color w:val="000000"/>
          <w:szCs w:val="24"/>
          <w:lang w:eastAsia="ru-RU"/>
        </w:rPr>
        <w:t xml:space="preserve">: работа со словарями, составление словарной статьи; </w:t>
      </w:r>
      <w:proofErr w:type="spellStart"/>
      <w:r w:rsidRPr="009044E0">
        <w:rPr>
          <w:rFonts w:eastAsia="Times New Roman" w:cs="Times New Roman"/>
          <w:color w:val="000000"/>
          <w:szCs w:val="24"/>
          <w:lang w:eastAsia="ru-RU"/>
        </w:rPr>
        <w:t>сказывание</w:t>
      </w:r>
      <w:proofErr w:type="spellEnd"/>
      <w:r w:rsidRPr="009044E0">
        <w:rPr>
          <w:rFonts w:eastAsia="Times New Roman" w:cs="Times New Roman"/>
          <w:color w:val="000000"/>
          <w:szCs w:val="24"/>
          <w:lang w:eastAsia="ru-RU"/>
        </w:rPr>
        <w:t xml:space="preserve"> сказки; сочинение собственной сказки.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i/>
          <w:iCs/>
          <w:color w:val="000000"/>
          <w:szCs w:val="24"/>
          <w:lang w:eastAsia="ru-RU"/>
        </w:rPr>
        <w:t>Связь с другими искусствами</w:t>
      </w:r>
      <w:r w:rsidRPr="009044E0">
        <w:rPr>
          <w:rFonts w:eastAsia="Times New Roman" w:cs="Times New Roman"/>
          <w:color w:val="000000"/>
          <w:szCs w:val="24"/>
          <w:lang w:eastAsia="ru-RU"/>
        </w:rPr>
        <w:t xml:space="preserve">: работа с иллюстрациями книжная выставка, кинофильмы и мультипликации </w:t>
      </w:r>
      <w:proofErr w:type="gramStart"/>
      <w:r w:rsidRPr="009044E0">
        <w:rPr>
          <w:rFonts w:eastAsia="Times New Roman" w:cs="Times New Roman"/>
          <w:color w:val="000000"/>
          <w:szCs w:val="24"/>
          <w:lang w:eastAsia="ru-RU"/>
        </w:rPr>
        <w:t>по</w:t>
      </w:r>
      <w:proofErr w:type="gramEnd"/>
      <w:r w:rsidRPr="009044E0">
        <w:rPr>
          <w:rFonts w:eastAsia="Times New Roman" w:cs="Times New Roman"/>
          <w:color w:val="000000"/>
          <w:szCs w:val="24"/>
          <w:lang w:eastAsia="ru-RU"/>
        </w:rPr>
        <w:t xml:space="preserve"> мотива сказочных сюжетов.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i/>
          <w:iCs/>
          <w:color w:val="000000"/>
          <w:szCs w:val="24"/>
          <w:lang w:eastAsia="ru-RU"/>
        </w:rPr>
        <w:t>Краеведение:</w:t>
      </w:r>
      <w:r w:rsidRPr="009044E0">
        <w:rPr>
          <w:rFonts w:eastAsia="Times New Roman" w:cs="Times New Roman"/>
          <w:color w:val="000000"/>
          <w:szCs w:val="24"/>
          <w:lang w:eastAsia="ru-RU"/>
        </w:rPr>
        <w:t> сказки и другие жанры фольклора в регионе.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i/>
          <w:iCs/>
          <w:color w:val="000000"/>
          <w:szCs w:val="24"/>
          <w:lang w:eastAsia="ru-RU"/>
        </w:rPr>
        <w:t>Возможные виды внеурочной деятельности:</w:t>
      </w:r>
      <w:r w:rsidRPr="009044E0">
        <w:rPr>
          <w:rFonts w:eastAsia="Times New Roman" w:cs="Times New Roman"/>
          <w:color w:val="000000"/>
          <w:szCs w:val="24"/>
          <w:lang w:eastAsia="ru-RU"/>
        </w:rPr>
        <w:t> вечер сказок, фольклорный праздник, предметная неделя и др.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b/>
          <w:bCs/>
          <w:color w:val="000000"/>
          <w:szCs w:val="24"/>
          <w:lang w:eastAsia="ru-RU"/>
        </w:rPr>
        <w:t>Басни народов мира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color w:val="000000"/>
          <w:szCs w:val="24"/>
          <w:lang w:eastAsia="ru-RU"/>
        </w:rPr>
        <w:t>Эзоп. Краткие сведения о баснописце. Басня «Ворон и Лисица». Раскрытие характеров персонажей в баснях: ум, хитрость, сообразительность, глупость, жадность; элементы дидактизма в басне.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i/>
          <w:iCs/>
          <w:color w:val="000000"/>
          <w:szCs w:val="24"/>
          <w:lang w:eastAsia="ru-RU"/>
        </w:rPr>
        <w:t>Теория литературы</w:t>
      </w:r>
      <w:r w:rsidRPr="009044E0">
        <w:rPr>
          <w:rFonts w:eastAsia="Times New Roman" w:cs="Times New Roman"/>
          <w:color w:val="000000"/>
          <w:szCs w:val="24"/>
          <w:lang w:eastAsia="ru-RU"/>
        </w:rPr>
        <w:t>: басня, притча, эзопов язык.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i/>
          <w:iCs/>
          <w:color w:val="000000"/>
          <w:szCs w:val="24"/>
          <w:lang w:eastAsia="ru-RU"/>
        </w:rPr>
        <w:t>Развитие речи:</w:t>
      </w:r>
      <w:r w:rsidRPr="009044E0">
        <w:rPr>
          <w:rFonts w:eastAsia="Times New Roman" w:cs="Times New Roman"/>
          <w:color w:val="000000"/>
          <w:szCs w:val="24"/>
          <w:lang w:eastAsia="ru-RU"/>
        </w:rPr>
        <w:t> выразительное чтение, письменный ответ на вопрос.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i/>
          <w:iCs/>
          <w:color w:val="000000"/>
          <w:szCs w:val="24"/>
          <w:lang w:eastAsia="ru-RU"/>
        </w:rPr>
        <w:t>Связь с другими искусствами</w:t>
      </w:r>
      <w:r w:rsidRPr="009044E0">
        <w:rPr>
          <w:rFonts w:eastAsia="Times New Roman" w:cs="Times New Roman"/>
          <w:color w:val="000000"/>
          <w:szCs w:val="24"/>
          <w:lang w:eastAsia="ru-RU"/>
        </w:rPr>
        <w:t>: работа с иллюстрациями, рисунки учащихся.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b/>
          <w:bCs/>
          <w:color w:val="000000"/>
          <w:szCs w:val="24"/>
          <w:lang w:eastAsia="ru-RU"/>
        </w:rPr>
        <w:t>Русская басня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color w:val="000000"/>
          <w:szCs w:val="24"/>
          <w:lang w:eastAsia="ru-RU"/>
        </w:rPr>
        <w:t>Русские басни. Русские баснописцы XVIII века. Нравственная проблематика басен, злободневность. Пороки, недостатки, ум, глупость, хитрость, невежество, самонадеянность; просвещение и невежество — основные темы басен. Русская басня в XX веке.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color w:val="000000"/>
          <w:szCs w:val="24"/>
          <w:lang w:eastAsia="ru-RU"/>
        </w:rPr>
        <w:t>В.К. Тредиаковский. Краткие сведения о писателе. Басня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color w:val="000000"/>
          <w:szCs w:val="24"/>
          <w:lang w:eastAsia="ru-RU"/>
        </w:rPr>
        <w:t>«Ворон и Лиса».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color w:val="000000"/>
          <w:szCs w:val="24"/>
          <w:lang w:eastAsia="ru-RU"/>
        </w:rPr>
        <w:t>А.П. Сумароков. Краткие сведения о писателе. Басня «Ворона и Лиса».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color w:val="000000"/>
          <w:szCs w:val="24"/>
          <w:lang w:eastAsia="ru-RU"/>
        </w:rPr>
        <w:t>И.А. Крылов. Краткие сведения о писателе. Детство. Отношение к книге. Басни: «Ворона и Лисица», «Демьянова уха», «Волк на псарне», «Свинья под Дубом» и др. по выбору. Тематика басен И.А. Крылова. Сатирическое и нравоучительное в басне. Образный мир басен И.А. Крылова.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color w:val="000000"/>
          <w:szCs w:val="24"/>
          <w:lang w:eastAsia="ru-RU"/>
        </w:rPr>
        <w:t>СВ. Михалков. Басни: «Грибы», «Зеркало». Тематика, проблематика.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i/>
          <w:iCs/>
          <w:color w:val="000000"/>
          <w:szCs w:val="24"/>
          <w:lang w:eastAsia="ru-RU"/>
        </w:rPr>
        <w:t>Теория литературы</w:t>
      </w:r>
      <w:r w:rsidRPr="009044E0">
        <w:rPr>
          <w:rFonts w:eastAsia="Times New Roman" w:cs="Times New Roman"/>
          <w:color w:val="000000"/>
          <w:szCs w:val="24"/>
          <w:lang w:eastAsia="ru-RU"/>
        </w:rPr>
        <w:t>: басенный сюжет; мораль, аллегория, сравнение, гипербола.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i/>
          <w:iCs/>
          <w:color w:val="000000"/>
          <w:szCs w:val="24"/>
          <w:lang w:eastAsia="ru-RU"/>
        </w:rPr>
        <w:lastRenderedPageBreak/>
        <w:t>Развитие речи:</w:t>
      </w:r>
      <w:r w:rsidRPr="009044E0">
        <w:rPr>
          <w:rFonts w:eastAsia="Times New Roman" w:cs="Times New Roman"/>
          <w:color w:val="000000"/>
          <w:szCs w:val="24"/>
          <w:lang w:eastAsia="ru-RU"/>
        </w:rPr>
        <w:t xml:space="preserve"> различные типы чтения (в том числе чтение наизусть, конкурс на лучшее чтение, чтение по ролям); </w:t>
      </w:r>
      <w:proofErr w:type="spellStart"/>
      <w:r w:rsidRPr="009044E0">
        <w:rPr>
          <w:rFonts w:eastAsia="Times New Roman" w:cs="Times New Roman"/>
          <w:color w:val="000000"/>
          <w:szCs w:val="24"/>
          <w:lang w:eastAsia="ru-RU"/>
        </w:rPr>
        <w:t>инсценирование</w:t>
      </w:r>
      <w:proofErr w:type="spellEnd"/>
      <w:r w:rsidRPr="009044E0">
        <w:rPr>
          <w:rFonts w:eastAsia="Times New Roman" w:cs="Times New Roman"/>
          <w:color w:val="000000"/>
          <w:szCs w:val="24"/>
          <w:lang w:eastAsia="ru-RU"/>
        </w:rPr>
        <w:t xml:space="preserve"> басни.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i/>
          <w:iCs/>
          <w:color w:val="000000"/>
          <w:szCs w:val="24"/>
          <w:lang w:eastAsia="ru-RU"/>
        </w:rPr>
        <w:t>Связь с другими искусствами</w:t>
      </w:r>
      <w:r w:rsidRPr="009044E0">
        <w:rPr>
          <w:rFonts w:eastAsia="Times New Roman" w:cs="Times New Roman"/>
          <w:color w:val="000000"/>
          <w:szCs w:val="24"/>
          <w:lang w:eastAsia="ru-RU"/>
        </w:rPr>
        <w:t>: работа с иллюстрациями мультипликации басен И.А. Крылова.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i/>
          <w:iCs/>
          <w:color w:val="000000"/>
          <w:szCs w:val="24"/>
          <w:lang w:eastAsia="ru-RU"/>
        </w:rPr>
        <w:t>Краеведение:</w:t>
      </w:r>
      <w:r w:rsidRPr="009044E0">
        <w:rPr>
          <w:rFonts w:eastAsia="Times New Roman" w:cs="Times New Roman"/>
          <w:color w:val="000000"/>
          <w:szCs w:val="24"/>
          <w:lang w:eastAsia="ru-RU"/>
        </w:rPr>
        <w:t> заочная экскурсия («У памятника И.А. Крылову»); сбор материалов о баснописцах региона.</w:t>
      </w:r>
    </w:p>
    <w:p w:rsidR="009044E0" w:rsidRPr="009044E0" w:rsidRDefault="009044E0" w:rsidP="002C7C2F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i/>
          <w:iCs/>
          <w:color w:val="000000"/>
          <w:szCs w:val="24"/>
          <w:lang w:eastAsia="ru-RU"/>
        </w:rPr>
        <w:t>Возможные виды внеурочной деятельности:</w:t>
      </w:r>
      <w:r w:rsidRPr="009044E0">
        <w:rPr>
          <w:rFonts w:eastAsia="Times New Roman" w:cs="Times New Roman"/>
          <w:color w:val="000000"/>
          <w:szCs w:val="24"/>
          <w:lang w:eastAsia="ru-RU"/>
        </w:rPr>
        <w:t> «В литературной гостиной» –  конкурс на лучшую инсценировку басни; устный журнал «Дедушка Крылов».</w:t>
      </w:r>
    </w:p>
    <w:p w:rsidR="002C7C2F" w:rsidRDefault="002C7C2F" w:rsidP="009044E0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color w:val="000000"/>
          <w:szCs w:val="24"/>
          <w:lang w:eastAsia="ru-RU"/>
        </w:rPr>
      </w:pPr>
    </w:p>
    <w:p w:rsidR="002C7C2F" w:rsidRDefault="002C7C2F" w:rsidP="009044E0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bCs/>
          <w:color w:val="000000"/>
          <w:szCs w:val="24"/>
          <w:lang w:eastAsia="ru-RU"/>
        </w:rPr>
      </w:pPr>
    </w:p>
    <w:p w:rsidR="009044E0" w:rsidRPr="009044E0" w:rsidRDefault="009044E0" w:rsidP="009044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b/>
          <w:bCs/>
          <w:color w:val="000000"/>
          <w:szCs w:val="24"/>
          <w:lang w:eastAsia="ru-RU"/>
        </w:rPr>
        <w:t>Из литературы XIX века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color w:val="000000"/>
          <w:szCs w:val="24"/>
          <w:lang w:eastAsia="ru-RU"/>
        </w:rPr>
        <w:t>А.С. ПУШКИН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color w:val="000000"/>
          <w:szCs w:val="24"/>
          <w:lang w:eastAsia="ru-RU"/>
        </w:rPr>
        <w:t>Краткие сведения о детстве и детских впечатлениях поэта. Пушкин и книга. А.С. Пушкин и няня Арина Родионовна. Стихотворение «Няне». Образы природы в стихотворениях поэта «Зимняя дорога». «Сказка о мертвой царевне и о семи богатырях». «Пушкинская сказка — прямая наследница народной». Гуманистическая направленность пушкинской сказки Герои и персонажи в «Сказке...». Литературная сказка и ее отличия от фольклорной; добро и зло в сказке А.С. Пушкина: чувство благодарности; верность, преданность, зависть, подлость; отношение автора к героям. Поэма «Руслан и Людмила» (отрывок). Сказочные элементы. Богатство выразительных средств.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i/>
          <w:iCs/>
          <w:color w:val="000000"/>
          <w:szCs w:val="24"/>
          <w:lang w:eastAsia="ru-RU"/>
        </w:rPr>
        <w:t>Теория литературы:</w:t>
      </w:r>
      <w:r w:rsidRPr="009044E0">
        <w:rPr>
          <w:rFonts w:eastAsia="Times New Roman" w:cs="Times New Roman"/>
          <w:color w:val="000000"/>
          <w:szCs w:val="24"/>
          <w:lang w:eastAsia="ru-RU"/>
        </w:rPr>
        <w:t> первое представление о пейзажной лирике; риторическое обращение; фольклорные элементы.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i/>
          <w:iCs/>
          <w:color w:val="000000"/>
          <w:szCs w:val="24"/>
          <w:lang w:eastAsia="ru-RU"/>
        </w:rPr>
        <w:t>Развитие речи:</w:t>
      </w:r>
      <w:r w:rsidRPr="009044E0">
        <w:rPr>
          <w:rFonts w:eastAsia="Times New Roman" w:cs="Times New Roman"/>
          <w:color w:val="000000"/>
          <w:szCs w:val="24"/>
          <w:lang w:eastAsia="ru-RU"/>
        </w:rPr>
        <w:t> выразительное чтение, в том числе наизусть; письменный ответ на вопрос; рассказ о герое; словесное рисование.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i/>
          <w:iCs/>
          <w:color w:val="000000"/>
          <w:szCs w:val="24"/>
          <w:lang w:eastAsia="ru-RU"/>
        </w:rPr>
        <w:t>Связь с другими искусствами:</w:t>
      </w:r>
      <w:r w:rsidRPr="009044E0">
        <w:rPr>
          <w:rFonts w:eastAsia="Times New Roman" w:cs="Times New Roman"/>
          <w:color w:val="000000"/>
          <w:szCs w:val="24"/>
          <w:lang w:eastAsia="ru-RU"/>
        </w:rPr>
        <w:t xml:space="preserve"> работа </w:t>
      </w:r>
      <w:proofErr w:type="gramStart"/>
      <w:r w:rsidRPr="009044E0">
        <w:rPr>
          <w:rFonts w:eastAsia="Times New Roman" w:cs="Times New Roman"/>
          <w:color w:val="000000"/>
          <w:szCs w:val="24"/>
          <w:lang w:eastAsia="ru-RU"/>
        </w:rPr>
        <w:t>с</w:t>
      </w:r>
      <w:proofErr w:type="gramEnd"/>
      <w:r w:rsidRPr="009044E0">
        <w:rPr>
          <w:rFonts w:eastAsia="Times New Roman" w:cs="Times New Roman"/>
          <w:color w:val="000000"/>
          <w:szCs w:val="24"/>
          <w:lang w:eastAsia="ru-RU"/>
        </w:rPr>
        <w:t xml:space="preserve"> </w:t>
      </w:r>
      <w:proofErr w:type="gramStart"/>
      <w:r w:rsidRPr="009044E0">
        <w:rPr>
          <w:rFonts w:eastAsia="Times New Roman" w:cs="Times New Roman"/>
          <w:color w:val="000000"/>
          <w:szCs w:val="24"/>
          <w:lang w:eastAsia="ru-RU"/>
        </w:rPr>
        <w:t>иллюстрациям</w:t>
      </w:r>
      <w:proofErr w:type="gramEnd"/>
      <w:r w:rsidRPr="009044E0">
        <w:rPr>
          <w:rFonts w:eastAsia="Times New Roman" w:cs="Times New Roman"/>
          <w:color w:val="000000"/>
          <w:szCs w:val="24"/>
          <w:lang w:eastAsia="ru-RU"/>
        </w:rPr>
        <w:t xml:space="preserve"> портреты поэта. Кинематографические и музыкальные произведения на сюжеты сказок А.С. Пушкина.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i/>
          <w:iCs/>
          <w:color w:val="000000"/>
          <w:szCs w:val="24"/>
          <w:lang w:eastAsia="ru-RU"/>
        </w:rPr>
        <w:t>Краеведение: </w:t>
      </w:r>
      <w:r w:rsidRPr="009044E0">
        <w:rPr>
          <w:rFonts w:eastAsia="Times New Roman" w:cs="Times New Roman"/>
          <w:color w:val="000000"/>
          <w:szCs w:val="24"/>
          <w:lang w:eastAsia="ru-RU"/>
        </w:rPr>
        <w:t>литературная викторина («Пушкинские места в Москве и Петербурге»).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i/>
          <w:iCs/>
          <w:color w:val="000000"/>
          <w:szCs w:val="24"/>
          <w:lang w:eastAsia="ru-RU"/>
        </w:rPr>
        <w:t>Возможные формы внеурочной деятельности:</w:t>
      </w:r>
      <w:r w:rsidRPr="009044E0">
        <w:rPr>
          <w:rFonts w:eastAsia="Times New Roman" w:cs="Times New Roman"/>
          <w:color w:val="000000"/>
          <w:szCs w:val="24"/>
          <w:lang w:eastAsia="ru-RU"/>
        </w:rPr>
        <w:t> конкурс на лучшее знание сказок А.С. Пушкина, вечер пушкинской сказки.</w:t>
      </w:r>
    </w:p>
    <w:p w:rsidR="009044E0" w:rsidRPr="009044E0" w:rsidRDefault="009044E0" w:rsidP="009044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b/>
          <w:bCs/>
          <w:color w:val="000000"/>
          <w:szCs w:val="24"/>
          <w:lang w:eastAsia="ru-RU"/>
        </w:rPr>
        <w:t>Поэзия XIX века о родной природе</w:t>
      </w:r>
    </w:p>
    <w:p w:rsidR="009044E0" w:rsidRPr="009044E0" w:rsidRDefault="009044E0" w:rsidP="009044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color w:val="000000"/>
          <w:szCs w:val="24"/>
          <w:lang w:eastAsia="ru-RU"/>
        </w:rPr>
        <w:t>А.А. Фет. «Чудная картина...»</w:t>
      </w:r>
    </w:p>
    <w:p w:rsidR="009044E0" w:rsidRPr="009044E0" w:rsidRDefault="009044E0" w:rsidP="009044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color w:val="000000"/>
          <w:szCs w:val="24"/>
          <w:lang w:eastAsia="ru-RU"/>
        </w:rPr>
        <w:t>М.Ю.Лермонтов. «Когда волнуется желтеющая нива...» Ф.И. Тютчев. «Есть в осени первоначальной... », «Весенние воды».</w:t>
      </w:r>
    </w:p>
    <w:p w:rsidR="009044E0" w:rsidRPr="009044E0" w:rsidRDefault="009044E0" w:rsidP="009044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color w:val="000000"/>
          <w:szCs w:val="24"/>
          <w:lang w:eastAsia="ru-RU"/>
        </w:rPr>
        <w:t>Е.А. Баратынский. «Весна, весна! как воздух чист!..» И.З.Суриков. «В ночном».</w:t>
      </w:r>
    </w:p>
    <w:p w:rsidR="009044E0" w:rsidRPr="009044E0" w:rsidRDefault="009044E0" w:rsidP="009044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color w:val="000000"/>
          <w:szCs w:val="24"/>
          <w:lang w:eastAsia="ru-RU"/>
        </w:rPr>
        <w:t>М.Ю. ЛЕРМОНТОВ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color w:val="000000"/>
          <w:szCs w:val="24"/>
          <w:lang w:eastAsia="ru-RU"/>
        </w:rPr>
        <w:t>Краткие сведения о детских годах писателя. Стихотворение «Бородино». История создания стихотворения. Бородинская битва и русский солдат в изображении М.Ю. Лермонтова. Художественное богатство стихотворения. История и литература; любовь к родине, верность долгу.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i/>
          <w:iCs/>
          <w:color w:val="000000"/>
          <w:szCs w:val="24"/>
          <w:lang w:eastAsia="ru-RU"/>
        </w:rPr>
        <w:t>Теория литературы</w:t>
      </w:r>
      <w:r w:rsidRPr="009044E0">
        <w:rPr>
          <w:rFonts w:eastAsia="Times New Roman" w:cs="Times New Roman"/>
          <w:color w:val="000000"/>
          <w:szCs w:val="24"/>
          <w:lang w:eastAsia="ru-RU"/>
        </w:rPr>
        <w:t>: эпитет, сравнение, метафора (развитие представлений о тропах); звукопись.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i/>
          <w:iCs/>
          <w:color w:val="000000"/>
          <w:szCs w:val="24"/>
          <w:lang w:eastAsia="ru-RU"/>
        </w:rPr>
        <w:t>Развитие речи:</w:t>
      </w:r>
      <w:r w:rsidRPr="009044E0">
        <w:rPr>
          <w:rFonts w:eastAsia="Times New Roman" w:cs="Times New Roman"/>
          <w:color w:val="000000"/>
          <w:szCs w:val="24"/>
          <w:lang w:eastAsia="ru-RU"/>
        </w:rPr>
        <w:t> выразительное чтение наизусть, письменный ответ на вопрос учителя, творческая работа «На Бородинском поле», составление кадров кинофильма (мультфильма).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i/>
          <w:iCs/>
          <w:color w:val="000000"/>
          <w:szCs w:val="24"/>
          <w:lang w:eastAsia="ru-RU"/>
        </w:rPr>
        <w:t>Связь с другими искусствами:</w:t>
      </w:r>
      <w:r w:rsidRPr="009044E0">
        <w:rPr>
          <w:rFonts w:eastAsia="Times New Roman" w:cs="Times New Roman"/>
          <w:color w:val="000000"/>
          <w:szCs w:val="24"/>
          <w:lang w:eastAsia="ru-RU"/>
        </w:rPr>
        <w:t> портрет, работа с иллюстрациями, в том числе с материалами о Бородинской панораме в Москве.</w:t>
      </w:r>
    </w:p>
    <w:p w:rsidR="009044E0" w:rsidRPr="009044E0" w:rsidRDefault="009044E0" w:rsidP="009044E0">
      <w:pPr>
        <w:shd w:val="clear" w:color="auto" w:fill="FFFFFF"/>
        <w:spacing w:after="0" w:line="338" w:lineRule="atLeast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i/>
          <w:iCs/>
          <w:color w:val="000000"/>
          <w:szCs w:val="24"/>
          <w:lang w:eastAsia="ru-RU"/>
        </w:rPr>
        <w:t>Краеведение:</w:t>
      </w:r>
      <w:r w:rsidRPr="009044E0">
        <w:rPr>
          <w:rFonts w:eastAsia="Times New Roman" w:cs="Times New Roman"/>
          <w:color w:val="000000"/>
          <w:szCs w:val="24"/>
          <w:lang w:eastAsia="ru-RU"/>
        </w:rPr>
        <w:t> литературная игра «Что? Где? Когда?» или викторина («Тарханы — Москва»; «На поле Бородина»).</w:t>
      </w:r>
    </w:p>
    <w:p w:rsidR="009044E0" w:rsidRPr="009044E0" w:rsidRDefault="009044E0" w:rsidP="009044E0">
      <w:pPr>
        <w:shd w:val="clear" w:color="auto" w:fill="FFFFFF"/>
        <w:spacing w:after="0" w:line="338" w:lineRule="atLeast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color w:val="000000"/>
          <w:szCs w:val="24"/>
          <w:lang w:eastAsia="ru-RU"/>
        </w:rPr>
        <w:t>Н.В. ГОГОЛЬ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color w:val="000000"/>
          <w:szCs w:val="24"/>
          <w:lang w:eastAsia="ru-RU"/>
        </w:rPr>
        <w:t>Краткие сведения о писателе. Малороссия в жизни и судьбе Н.В. Гоголя. Повесть «Ночь перед Рождеством»</w:t>
      </w:r>
      <w:proofErr w:type="gramStart"/>
      <w:r w:rsidRPr="009044E0">
        <w:rPr>
          <w:rFonts w:eastAsia="Times New Roman" w:cs="Times New Roman"/>
          <w:color w:val="000000"/>
          <w:szCs w:val="24"/>
          <w:lang w:eastAsia="ru-RU"/>
        </w:rPr>
        <w:t>.О</w:t>
      </w:r>
      <w:proofErr w:type="gramEnd"/>
      <w:r w:rsidRPr="009044E0">
        <w:rPr>
          <w:rFonts w:eastAsia="Times New Roman" w:cs="Times New Roman"/>
          <w:color w:val="000000"/>
          <w:szCs w:val="24"/>
          <w:lang w:eastAsia="ru-RU"/>
        </w:rPr>
        <w:t>тражение в повести славянских преданий и легенд; образы и события повести. Суеверие, злая сила, зло и добро в повести.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i/>
          <w:iCs/>
          <w:color w:val="000000"/>
          <w:szCs w:val="24"/>
          <w:lang w:eastAsia="ru-RU"/>
        </w:rPr>
        <w:lastRenderedPageBreak/>
        <w:t>Теория литературы:</w:t>
      </w:r>
      <w:r w:rsidRPr="009044E0">
        <w:rPr>
          <w:rFonts w:eastAsia="Times New Roman" w:cs="Times New Roman"/>
          <w:color w:val="000000"/>
          <w:szCs w:val="24"/>
          <w:lang w:eastAsia="ru-RU"/>
        </w:rPr>
        <w:t> мифологические и фольклорные мотивы в художественном произведении; фантастика; сюжет; художественная деталь, портрет, речевая характеристика.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i/>
          <w:iCs/>
          <w:color w:val="000000"/>
          <w:szCs w:val="24"/>
          <w:lang w:eastAsia="ru-RU"/>
        </w:rPr>
        <w:t>Развитие речи:</w:t>
      </w:r>
      <w:r w:rsidRPr="009044E0">
        <w:rPr>
          <w:rFonts w:eastAsia="Times New Roman" w:cs="Times New Roman"/>
          <w:color w:val="000000"/>
          <w:szCs w:val="24"/>
          <w:lang w:eastAsia="ru-RU"/>
        </w:rPr>
        <w:t> краткий выборочный пересказ, подбор материала для изложения с творческим заданием, формулировка учащимися вопросов для творческой работы, словесное рисование.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i/>
          <w:iCs/>
          <w:color w:val="000000"/>
          <w:szCs w:val="24"/>
          <w:lang w:eastAsia="ru-RU"/>
        </w:rPr>
        <w:t>Связь с другими искусствами</w:t>
      </w:r>
      <w:r w:rsidRPr="009044E0">
        <w:rPr>
          <w:rFonts w:eastAsia="Times New Roman" w:cs="Times New Roman"/>
          <w:color w:val="000000"/>
          <w:szCs w:val="24"/>
          <w:lang w:eastAsia="ru-RU"/>
        </w:rPr>
        <w:t>: выставка «Различные издания повести Н.В. Гоголя».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i/>
          <w:iCs/>
          <w:color w:val="000000"/>
          <w:szCs w:val="24"/>
          <w:lang w:eastAsia="ru-RU"/>
        </w:rPr>
        <w:t>Краеведение:</w:t>
      </w:r>
      <w:r w:rsidRPr="009044E0">
        <w:rPr>
          <w:rFonts w:eastAsia="Times New Roman" w:cs="Times New Roman"/>
          <w:color w:val="000000"/>
          <w:szCs w:val="24"/>
          <w:lang w:eastAsia="ru-RU"/>
        </w:rPr>
        <w:t> литературная викторина «На родине Н.В. Гоголя».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i/>
          <w:iCs/>
          <w:color w:val="000000"/>
          <w:szCs w:val="24"/>
          <w:lang w:eastAsia="ru-RU"/>
        </w:rPr>
        <w:t>Возможные виды внеурочной деятельности</w:t>
      </w:r>
      <w:r w:rsidRPr="009044E0">
        <w:rPr>
          <w:rFonts w:eastAsia="Times New Roman" w:cs="Times New Roman"/>
          <w:color w:val="000000"/>
          <w:szCs w:val="24"/>
          <w:lang w:eastAsia="ru-RU"/>
        </w:rPr>
        <w:t xml:space="preserve">: написание сценария, </w:t>
      </w:r>
      <w:proofErr w:type="spellStart"/>
      <w:r w:rsidRPr="009044E0">
        <w:rPr>
          <w:rFonts w:eastAsia="Times New Roman" w:cs="Times New Roman"/>
          <w:color w:val="000000"/>
          <w:szCs w:val="24"/>
          <w:lang w:eastAsia="ru-RU"/>
        </w:rPr>
        <w:t>инсценирование</w:t>
      </w:r>
      <w:proofErr w:type="spellEnd"/>
      <w:r w:rsidRPr="009044E0">
        <w:rPr>
          <w:rFonts w:eastAsia="Times New Roman" w:cs="Times New Roman"/>
          <w:color w:val="000000"/>
          <w:szCs w:val="24"/>
          <w:lang w:eastAsia="ru-RU"/>
        </w:rPr>
        <w:t xml:space="preserve"> фрагментов повести.</w:t>
      </w:r>
    </w:p>
    <w:p w:rsidR="009044E0" w:rsidRPr="009044E0" w:rsidRDefault="009044E0" w:rsidP="009044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color w:val="000000"/>
          <w:szCs w:val="24"/>
          <w:lang w:eastAsia="ru-RU"/>
        </w:rPr>
        <w:t>И.С. ТУРГЕНЕВ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color w:val="000000"/>
          <w:szCs w:val="24"/>
          <w:lang w:eastAsia="ru-RU"/>
        </w:rPr>
        <w:t>Детские впечатления И.С. Тургенева. Спасское-</w:t>
      </w:r>
      <w:proofErr w:type="spellStart"/>
      <w:r w:rsidRPr="009044E0">
        <w:rPr>
          <w:rFonts w:eastAsia="Times New Roman" w:cs="Times New Roman"/>
          <w:color w:val="000000"/>
          <w:szCs w:val="24"/>
          <w:lang w:eastAsia="ru-RU"/>
        </w:rPr>
        <w:t>Лутовиново</w:t>
      </w:r>
      <w:proofErr w:type="spellEnd"/>
      <w:r w:rsidRPr="009044E0">
        <w:rPr>
          <w:rFonts w:eastAsia="Times New Roman" w:cs="Times New Roman"/>
          <w:color w:val="000000"/>
          <w:szCs w:val="24"/>
          <w:lang w:eastAsia="ru-RU"/>
        </w:rPr>
        <w:t xml:space="preserve"> в представлениях и творческой биографии писателя. Рассказ «Муму» и стихотворение в прозе «Воробей». Современники о рассказе «Муму». Образы центральные и второстепенные; образ Муму. Тематика и социальная проблематика рассказа. Социальная несправедливость, бесправие, беззаконие, добродетельность, добросердечие, добродушие, доброта, добронравие, гуманность, сострадание в рассказе. И.С. Тургенев о языке в стихотворении и прозе «Русский язык».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i/>
          <w:iCs/>
          <w:color w:val="000000"/>
          <w:szCs w:val="24"/>
          <w:lang w:eastAsia="ru-RU"/>
        </w:rPr>
        <w:t>Теория литературы</w:t>
      </w:r>
      <w:r w:rsidRPr="009044E0">
        <w:rPr>
          <w:rFonts w:eastAsia="Times New Roman" w:cs="Times New Roman"/>
          <w:color w:val="000000"/>
          <w:szCs w:val="24"/>
          <w:lang w:eastAsia="ru-RU"/>
        </w:rPr>
        <w:t>: рассказ; углубление представления о теме художественного произведения; стихотворение в прозе, эпитет, сравнение (развитие представлений).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i/>
          <w:iCs/>
          <w:color w:val="000000"/>
          <w:szCs w:val="24"/>
          <w:lang w:eastAsia="ru-RU"/>
        </w:rPr>
        <w:t>Развитие речи:</w:t>
      </w:r>
      <w:r w:rsidRPr="009044E0">
        <w:rPr>
          <w:rFonts w:eastAsia="Times New Roman" w:cs="Times New Roman"/>
          <w:color w:val="000000"/>
          <w:szCs w:val="24"/>
          <w:lang w:eastAsia="ru-RU"/>
        </w:rPr>
        <w:t> краткий выборочный пересказ, сопоставление персонажей, рассказ о герое по плану, письменный отзыв на эпизод, словесное рисование (портрет героя), составление вопросов и заданий для литературной викторины (конкурс), чтение наизусть.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i/>
          <w:iCs/>
          <w:color w:val="000000"/>
          <w:szCs w:val="24"/>
          <w:lang w:eastAsia="ru-RU"/>
        </w:rPr>
        <w:t>Связь с другими искусствами</w:t>
      </w:r>
      <w:r w:rsidRPr="009044E0">
        <w:rPr>
          <w:rFonts w:eastAsia="Times New Roman" w:cs="Times New Roman"/>
          <w:color w:val="000000"/>
          <w:szCs w:val="24"/>
          <w:lang w:eastAsia="ru-RU"/>
        </w:rPr>
        <w:t>: работа с иллюстрациями, рисунки учащихся, экранизация рассказа И.С. Тургенева.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i/>
          <w:iCs/>
          <w:color w:val="000000"/>
          <w:szCs w:val="24"/>
          <w:lang w:eastAsia="ru-RU"/>
        </w:rPr>
        <w:t>Краеведение:</w:t>
      </w:r>
      <w:r w:rsidRPr="009044E0">
        <w:rPr>
          <w:rFonts w:eastAsia="Times New Roman" w:cs="Times New Roman"/>
          <w:color w:val="000000"/>
          <w:szCs w:val="24"/>
          <w:lang w:eastAsia="ru-RU"/>
        </w:rPr>
        <w:t> заочная литературно-краеведческая экскурсия «Спасское-</w:t>
      </w:r>
      <w:proofErr w:type="spellStart"/>
      <w:r w:rsidRPr="009044E0">
        <w:rPr>
          <w:rFonts w:eastAsia="Times New Roman" w:cs="Times New Roman"/>
          <w:color w:val="000000"/>
          <w:szCs w:val="24"/>
          <w:lang w:eastAsia="ru-RU"/>
        </w:rPr>
        <w:t>Лутовиново</w:t>
      </w:r>
      <w:proofErr w:type="spellEnd"/>
      <w:r w:rsidRPr="009044E0">
        <w:rPr>
          <w:rFonts w:eastAsia="Times New Roman" w:cs="Times New Roman"/>
          <w:color w:val="000000"/>
          <w:szCs w:val="24"/>
          <w:lang w:eastAsia="ru-RU"/>
        </w:rPr>
        <w:t>».</w:t>
      </w:r>
    </w:p>
    <w:p w:rsidR="009044E0" w:rsidRPr="009044E0" w:rsidRDefault="009044E0" w:rsidP="009044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color w:val="000000"/>
          <w:szCs w:val="24"/>
          <w:lang w:eastAsia="ru-RU"/>
        </w:rPr>
        <w:t>Н.А. НЕКРАСОВ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color w:val="000000"/>
          <w:szCs w:val="24"/>
          <w:lang w:eastAsia="ru-RU"/>
        </w:rPr>
        <w:t>Детские впечатления поэта. Стихотворение «Крестьянские дети». Основная тема и способы ее раскрытия. Отношение автора к персонажам стихотворения. Стихотворение «Тройка».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i/>
          <w:iCs/>
          <w:color w:val="000000"/>
          <w:szCs w:val="24"/>
          <w:lang w:eastAsia="ru-RU"/>
        </w:rPr>
        <w:t>Теория литературы</w:t>
      </w:r>
      <w:r w:rsidRPr="009044E0">
        <w:rPr>
          <w:rFonts w:eastAsia="Times New Roman" w:cs="Times New Roman"/>
          <w:color w:val="000000"/>
          <w:szCs w:val="24"/>
          <w:lang w:eastAsia="ru-RU"/>
        </w:rPr>
        <w:t>: фольклорные элементы в художественном произведении; строфа; эпитет, сравнение (развитие представлений).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i/>
          <w:iCs/>
          <w:color w:val="000000"/>
          <w:szCs w:val="24"/>
          <w:lang w:eastAsia="ru-RU"/>
        </w:rPr>
        <w:t>Развитие речи: </w:t>
      </w:r>
      <w:r w:rsidRPr="009044E0">
        <w:rPr>
          <w:rFonts w:eastAsia="Times New Roman" w:cs="Times New Roman"/>
          <w:color w:val="000000"/>
          <w:szCs w:val="24"/>
          <w:lang w:eastAsia="ru-RU"/>
        </w:rPr>
        <w:t>выразительное чтение, рассказ о герое, работа со словарями.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i/>
          <w:iCs/>
          <w:color w:val="000000"/>
          <w:szCs w:val="24"/>
          <w:lang w:eastAsia="ru-RU"/>
        </w:rPr>
        <w:t>Связь с другими искусствами</w:t>
      </w:r>
      <w:r w:rsidRPr="009044E0">
        <w:rPr>
          <w:rFonts w:eastAsia="Times New Roman" w:cs="Times New Roman"/>
          <w:color w:val="000000"/>
          <w:szCs w:val="24"/>
          <w:lang w:eastAsia="ru-RU"/>
        </w:rPr>
        <w:t>: иллюстрации к поэме.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i/>
          <w:iCs/>
          <w:color w:val="000000"/>
          <w:szCs w:val="24"/>
          <w:lang w:eastAsia="ru-RU"/>
        </w:rPr>
        <w:t>Краеведение:</w:t>
      </w:r>
      <w:r w:rsidRPr="009044E0">
        <w:rPr>
          <w:rFonts w:eastAsia="Times New Roman" w:cs="Times New Roman"/>
          <w:color w:val="000000"/>
          <w:szCs w:val="24"/>
          <w:lang w:eastAsia="ru-RU"/>
        </w:rPr>
        <w:t> страницы устного журнала о Н.А. Некрасове. («</w:t>
      </w:r>
      <w:proofErr w:type="spellStart"/>
      <w:r w:rsidRPr="009044E0">
        <w:rPr>
          <w:rFonts w:eastAsia="Times New Roman" w:cs="Times New Roman"/>
          <w:color w:val="000000"/>
          <w:szCs w:val="24"/>
          <w:lang w:eastAsia="ru-RU"/>
        </w:rPr>
        <w:t>Грешнево</w:t>
      </w:r>
      <w:proofErr w:type="spellEnd"/>
      <w:r w:rsidRPr="009044E0">
        <w:rPr>
          <w:rFonts w:eastAsia="Times New Roman" w:cs="Times New Roman"/>
          <w:color w:val="000000"/>
          <w:szCs w:val="24"/>
          <w:lang w:eastAsia="ru-RU"/>
        </w:rPr>
        <w:t> – </w:t>
      </w:r>
      <w:proofErr w:type="spellStart"/>
      <w:r w:rsidRPr="009044E0">
        <w:rPr>
          <w:rFonts w:eastAsia="Times New Roman" w:cs="Times New Roman"/>
          <w:color w:val="000000"/>
          <w:szCs w:val="24"/>
          <w:lang w:eastAsia="ru-RU"/>
        </w:rPr>
        <w:t>Карабиха</w:t>
      </w:r>
      <w:proofErr w:type="spellEnd"/>
      <w:r w:rsidRPr="009044E0">
        <w:rPr>
          <w:rFonts w:eastAsia="Times New Roman" w:cs="Times New Roman"/>
          <w:color w:val="000000"/>
          <w:szCs w:val="24"/>
          <w:lang w:eastAsia="ru-RU"/>
        </w:rPr>
        <w:t>»).</w:t>
      </w:r>
    </w:p>
    <w:p w:rsidR="009044E0" w:rsidRPr="009044E0" w:rsidRDefault="009044E0" w:rsidP="009044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color w:val="000000"/>
          <w:szCs w:val="24"/>
          <w:lang w:eastAsia="ru-RU"/>
        </w:rPr>
        <w:t>Л.Н. ТОЛСТОЙ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color w:val="000000"/>
          <w:szCs w:val="24"/>
          <w:lang w:eastAsia="ru-RU"/>
        </w:rPr>
        <w:t>Сведения о писателе. Л.Н. Толстой в Ясной Поляне. Яснополянская школа. Рассказ «Кавказский пленник»</w:t>
      </w:r>
      <w:proofErr w:type="gramStart"/>
      <w:r w:rsidRPr="009044E0">
        <w:rPr>
          <w:rFonts w:eastAsia="Times New Roman" w:cs="Times New Roman"/>
          <w:color w:val="000000"/>
          <w:szCs w:val="24"/>
          <w:lang w:eastAsia="ru-RU"/>
        </w:rPr>
        <w:t>.Т</w:t>
      </w:r>
      <w:proofErr w:type="gramEnd"/>
      <w:r w:rsidRPr="009044E0">
        <w:rPr>
          <w:rFonts w:eastAsia="Times New Roman" w:cs="Times New Roman"/>
          <w:color w:val="000000"/>
          <w:szCs w:val="24"/>
          <w:lang w:eastAsia="ru-RU"/>
        </w:rPr>
        <w:t xml:space="preserve">ворческая история. Тема и основные проблемы: смысл жизни, справедливость; свобода, неволя в повести. Две жизненные позиции (Жилин и </w:t>
      </w:r>
      <w:proofErr w:type="spellStart"/>
      <w:r w:rsidRPr="009044E0">
        <w:rPr>
          <w:rFonts w:eastAsia="Times New Roman" w:cs="Times New Roman"/>
          <w:color w:val="000000"/>
          <w:szCs w:val="24"/>
          <w:lang w:eastAsia="ru-RU"/>
        </w:rPr>
        <w:t>Костылин</w:t>
      </w:r>
      <w:proofErr w:type="spellEnd"/>
      <w:r w:rsidRPr="009044E0">
        <w:rPr>
          <w:rFonts w:eastAsia="Times New Roman" w:cs="Times New Roman"/>
          <w:color w:val="000000"/>
          <w:szCs w:val="24"/>
          <w:lang w:eastAsia="ru-RU"/>
        </w:rPr>
        <w:t>). Любовь как высшая нравственная основа в человеке. Своеобразие сюжета. Речь персонажей и отражение в ней особенностей характера и взгляда на жизнь и судьбу.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i/>
          <w:iCs/>
          <w:color w:val="000000"/>
          <w:szCs w:val="24"/>
          <w:lang w:eastAsia="ru-RU"/>
        </w:rPr>
        <w:t>Теория литературы:</w:t>
      </w:r>
      <w:r w:rsidRPr="009044E0">
        <w:rPr>
          <w:rFonts w:eastAsia="Times New Roman" w:cs="Times New Roman"/>
          <w:color w:val="000000"/>
          <w:szCs w:val="24"/>
          <w:lang w:eastAsia="ru-RU"/>
        </w:rPr>
        <w:t> рассказ (развитие представлений); портрет; завязка, кульминация, развязка.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i/>
          <w:iCs/>
          <w:color w:val="000000"/>
          <w:szCs w:val="24"/>
          <w:lang w:eastAsia="ru-RU"/>
        </w:rPr>
        <w:t>Развитие речи:</w:t>
      </w:r>
      <w:r w:rsidRPr="009044E0">
        <w:rPr>
          <w:rFonts w:eastAsia="Times New Roman" w:cs="Times New Roman"/>
          <w:color w:val="000000"/>
          <w:szCs w:val="24"/>
          <w:lang w:eastAsia="ru-RU"/>
        </w:rPr>
        <w:t> различные виды чтения, письменный отзыв на эпизод, рассказ по плану, письменная формулировка вывода, дискуссия.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i/>
          <w:iCs/>
          <w:color w:val="000000"/>
          <w:szCs w:val="24"/>
          <w:lang w:eastAsia="ru-RU"/>
        </w:rPr>
        <w:t>Связь с другими искусствами</w:t>
      </w:r>
      <w:r w:rsidRPr="009044E0">
        <w:rPr>
          <w:rFonts w:eastAsia="Times New Roman" w:cs="Times New Roman"/>
          <w:color w:val="000000"/>
          <w:szCs w:val="24"/>
          <w:lang w:eastAsia="ru-RU"/>
        </w:rPr>
        <w:t>: выставка-конкурс рисунков учащихся.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i/>
          <w:iCs/>
          <w:color w:val="000000"/>
          <w:szCs w:val="24"/>
          <w:lang w:eastAsia="ru-RU"/>
        </w:rPr>
        <w:t>Краеведение:</w:t>
      </w:r>
      <w:r w:rsidRPr="009044E0">
        <w:rPr>
          <w:rFonts w:eastAsia="Times New Roman" w:cs="Times New Roman"/>
          <w:color w:val="000000"/>
          <w:szCs w:val="24"/>
          <w:lang w:eastAsia="ru-RU"/>
        </w:rPr>
        <w:t> материалы к выставке о Л.Н. Толстом («Ясная Поляна»).</w:t>
      </w:r>
    </w:p>
    <w:p w:rsidR="009044E0" w:rsidRPr="009044E0" w:rsidRDefault="009044E0" w:rsidP="009044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color w:val="000000"/>
          <w:szCs w:val="24"/>
          <w:lang w:eastAsia="ru-RU"/>
        </w:rPr>
        <w:t>А.П. ЧЕХОВ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color w:val="000000"/>
          <w:szCs w:val="24"/>
          <w:lang w:eastAsia="ru-RU"/>
        </w:rPr>
        <w:t xml:space="preserve">Детские и юношеские годы писателя. Семья А.П. Чехова. Врач А.П. Чехов и писатель Антоша </w:t>
      </w:r>
      <w:proofErr w:type="spellStart"/>
      <w:r w:rsidRPr="009044E0">
        <w:rPr>
          <w:rFonts w:eastAsia="Times New Roman" w:cs="Times New Roman"/>
          <w:color w:val="000000"/>
          <w:szCs w:val="24"/>
          <w:lang w:eastAsia="ru-RU"/>
        </w:rPr>
        <w:t>Чехонте</w:t>
      </w:r>
      <w:proofErr w:type="spellEnd"/>
      <w:r w:rsidRPr="009044E0">
        <w:rPr>
          <w:rFonts w:eastAsia="Times New Roman" w:cs="Times New Roman"/>
          <w:color w:val="000000"/>
          <w:szCs w:val="24"/>
          <w:lang w:eastAsia="ru-RU"/>
        </w:rPr>
        <w:t>. Книга в жизни А.П. Чехова. Рассказ «Злоумышленник»: тема; приемы создания характеров и ситуаций; отношение писателя к персонажам. Жанровое своеобразие рассказа.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i/>
          <w:iCs/>
          <w:color w:val="000000"/>
          <w:szCs w:val="24"/>
          <w:lang w:eastAsia="ru-RU"/>
        </w:rPr>
        <w:lastRenderedPageBreak/>
        <w:t>Теория литературы</w:t>
      </w:r>
      <w:r w:rsidRPr="009044E0">
        <w:rPr>
          <w:rFonts w:eastAsia="Times New Roman" w:cs="Times New Roman"/>
          <w:color w:val="000000"/>
          <w:szCs w:val="24"/>
          <w:lang w:eastAsia="ru-RU"/>
        </w:rPr>
        <w:t>: юмор (юмористическая ситуация), комическая ситуация, ирония; роль детали в создании художественного образа; антитеза, метафора, градация.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i/>
          <w:iCs/>
          <w:color w:val="000000"/>
          <w:szCs w:val="24"/>
          <w:lang w:eastAsia="ru-RU"/>
        </w:rPr>
        <w:t>Развитие речи:</w:t>
      </w:r>
      <w:r w:rsidRPr="009044E0">
        <w:rPr>
          <w:rFonts w:eastAsia="Times New Roman" w:cs="Times New Roman"/>
          <w:color w:val="000000"/>
          <w:szCs w:val="24"/>
          <w:lang w:eastAsia="ru-RU"/>
        </w:rPr>
        <w:t> чтение по ролям, пересказ юмористического произведения, отзыв об эпизоде, подготовка учащимися вопросов и заданий для экспресс-опроса.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i/>
          <w:iCs/>
          <w:color w:val="000000"/>
          <w:szCs w:val="24"/>
          <w:lang w:eastAsia="ru-RU"/>
        </w:rPr>
        <w:t>Связь с другими искусствами</w:t>
      </w:r>
      <w:r w:rsidRPr="009044E0">
        <w:rPr>
          <w:rFonts w:eastAsia="Times New Roman" w:cs="Times New Roman"/>
          <w:color w:val="000000"/>
          <w:szCs w:val="24"/>
          <w:lang w:eastAsia="ru-RU"/>
        </w:rPr>
        <w:t>: рисунки учащихся.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i/>
          <w:iCs/>
          <w:color w:val="000000"/>
          <w:szCs w:val="24"/>
          <w:lang w:eastAsia="ru-RU"/>
        </w:rPr>
        <w:t>Краеведение:</w:t>
      </w:r>
      <w:r w:rsidRPr="009044E0">
        <w:rPr>
          <w:rFonts w:eastAsia="Times New Roman" w:cs="Times New Roman"/>
          <w:color w:val="000000"/>
          <w:szCs w:val="24"/>
          <w:lang w:eastAsia="ru-RU"/>
        </w:rPr>
        <w:t> создание диафильма «По чеховским местам (Мелихово)».</w:t>
      </w:r>
    </w:p>
    <w:p w:rsidR="009044E0" w:rsidRPr="009044E0" w:rsidRDefault="009044E0" w:rsidP="009044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b/>
          <w:bCs/>
          <w:color w:val="000000"/>
          <w:szCs w:val="24"/>
          <w:lang w:eastAsia="ru-RU"/>
        </w:rPr>
        <w:t>Из</w:t>
      </w:r>
      <w:r w:rsidRPr="009044E0">
        <w:rPr>
          <w:rFonts w:eastAsia="Times New Roman" w:cs="Times New Roman"/>
          <w:color w:val="000000"/>
          <w:szCs w:val="24"/>
          <w:lang w:eastAsia="ru-RU"/>
        </w:rPr>
        <w:t> </w:t>
      </w:r>
      <w:r w:rsidRPr="009044E0">
        <w:rPr>
          <w:rFonts w:eastAsia="Times New Roman" w:cs="Times New Roman"/>
          <w:b/>
          <w:bCs/>
          <w:color w:val="000000"/>
          <w:szCs w:val="24"/>
          <w:lang w:eastAsia="ru-RU"/>
        </w:rPr>
        <w:t>литературы XX века</w:t>
      </w:r>
    </w:p>
    <w:p w:rsidR="009044E0" w:rsidRPr="009044E0" w:rsidRDefault="009044E0" w:rsidP="009044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color w:val="000000"/>
          <w:szCs w:val="24"/>
          <w:lang w:eastAsia="ru-RU"/>
        </w:rPr>
        <w:t>И.А. БУНИН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44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color w:val="000000"/>
          <w:szCs w:val="24"/>
          <w:lang w:eastAsia="ru-RU"/>
        </w:rPr>
        <w:t>Детские годы И.А. Бунина. Семейные традиции и их влияние на формирование личности. Книга в жизни И.А.Бунин Стихотворение «Густой зеленый ельник у дороги...»: тема природы и приемы ее реализации; художественное богатство стих творения; второй план в стихотворении. Рассказ «В деревне: слияние с природой; нравственно-эмоциональное состояние персонажа. Выразительные средства создания образов.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44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i/>
          <w:iCs/>
          <w:color w:val="000000"/>
          <w:szCs w:val="24"/>
          <w:lang w:eastAsia="ru-RU"/>
        </w:rPr>
        <w:t>Теория литературы</w:t>
      </w:r>
      <w:r w:rsidRPr="009044E0">
        <w:rPr>
          <w:rFonts w:eastAsia="Times New Roman" w:cs="Times New Roman"/>
          <w:color w:val="000000"/>
          <w:szCs w:val="24"/>
          <w:lang w:eastAsia="ru-RU"/>
        </w:rPr>
        <w:t>: стихотворение-размышление, образ-пейзаж, образы животных (развитие представлений).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44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i/>
          <w:iCs/>
          <w:color w:val="000000"/>
          <w:szCs w:val="24"/>
          <w:lang w:eastAsia="ru-RU"/>
        </w:rPr>
        <w:t>Развитие речи</w:t>
      </w:r>
      <w:r w:rsidRPr="009044E0">
        <w:rPr>
          <w:rFonts w:eastAsia="Times New Roman" w:cs="Times New Roman"/>
          <w:color w:val="000000"/>
          <w:szCs w:val="24"/>
          <w:lang w:eastAsia="ru-RU"/>
        </w:rPr>
        <w:t>: пересказ и чтение наизусть, цитатный план, письменный ответ на вопрос.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44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i/>
          <w:iCs/>
          <w:color w:val="000000"/>
          <w:szCs w:val="24"/>
          <w:lang w:eastAsia="ru-RU"/>
        </w:rPr>
        <w:t>Краеведение:</w:t>
      </w:r>
      <w:r w:rsidRPr="009044E0">
        <w:rPr>
          <w:rFonts w:eastAsia="Times New Roman" w:cs="Times New Roman"/>
          <w:color w:val="000000"/>
          <w:szCs w:val="24"/>
          <w:lang w:eastAsia="ru-RU"/>
        </w:rPr>
        <w:t> заочная литературно-краеведческая экскурсия «Литературный Орел».</w:t>
      </w:r>
    </w:p>
    <w:p w:rsidR="009044E0" w:rsidRPr="009044E0" w:rsidRDefault="009044E0" w:rsidP="009044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color w:val="000000"/>
          <w:szCs w:val="24"/>
          <w:lang w:eastAsia="ru-RU"/>
        </w:rPr>
        <w:t>Л.Н. АНДРЕЕВ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color w:val="000000"/>
          <w:szCs w:val="24"/>
          <w:lang w:eastAsia="ru-RU"/>
        </w:rPr>
        <w:t>Краткие сведения о писателе. Рассказ «Петька на даче»: основная тематика и нравственная проблематика рассказа (тяжелое детство; сострадание, чуткость, доброта). Роль эпизода в создании образа героя; природа в жизни мальчика. Значение финала.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i/>
          <w:iCs/>
          <w:color w:val="000000"/>
          <w:szCs w:val="24"/>
          <w:lang w:eastAsia="ru-RU"/>
        </w:rPr>
        <w:t>Теория литературы</w:t>
      </w:r>
      <w:r w:rsidRPr="009044E0">
        <w:rPr>
          <w:rFonts w:eastAsia="Times New Roman" w:cs="Times New Roman"/>
          <w:color w:val="000000"/>
          <w:szCs w:val="24"/>
          <w:lang w:eastAsia="ru-RU"/>
        </w:rPr>
        <w:t>: тема, эпизод, финал.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i/>
          <w:iCs/>
          <w:color w:val="000000"/>
          <w:szCs w:val="24"/>
          <w:lang w:eastAsia="ru-RU"/>
        </w:rPr>
        <w:t>Развитие речи:</w:t>
      </w:r>
      <w:r w:rsidRPr="009044E0">
        <w:rPr>
          <w:rFonts w:eastAsia="Times New Roman" w:cs="Times New Roman"/>
          <w:color w:val="000000"/>
          <w:szCs w:val="24"/>
          <w:lang w:eastAsia="ru-RU"/>
        </w:rPr>
        <w:t> пересказ краткий, выборочный; составление вопросов; письменный ответ на вопрос.</w:t>
      </w:r>
    </w:p>
    <w:p w:rsidR="009044E0" w:rsidRPr="009044E0" w:rsidRDefault="009044E0" w:rsidP="009044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color w:val="000000"/>
          <w:szCs w:val="24"/>
          <w:lang w:eastAsia="ru-RU"/>
        </w:rPr>
        <w:t>А.И. КУПРИН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color w:val="000000"/>
          <w:szCs w:val="24"/>
          <w:lang w:eastAsia="ru-RU"/>
        </w:rPr>
        <w:t>Краткие сведения о писателе. Рассказ «Золотой петух» Тема, особенности создания образа.</w:t>
      </w:r>
    </w:p>
    <w:p w:rsidR="009044E0" w:rsidRPr="009044E0" w:rsidRDefault="009044E0" w:rsidP="009044E0">
      <w:pPr>
        <w:shd w:val="clear" w:color="auto" w:fill="FFFFFF"/>
        <w:spacing w:after="0" w:line="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i/>
          <w:iCs/>
          <w:color w:val="000000"/>
          <w:szCs w:val="24"/>
          <w:lang w:eastAsia="ru-RU"/>
        </w:rPr>
        <w:t>Теория литературы: </w:t>
      </w:r>
      <w:r w:rsidRPr="009044E0">
        <w:rPr>
          <w:rFonts w:eastAsia="Times New Roman" w:cs="Times New Roman"/>
          <w:color w:val="000000"/>
          <w:szCs w:val="24"/>
          <w:lang w:eastAsia="ru-RU"/>
        </w:rPr>
        <w:t>рассказ (расширение и углубление представлений); характеристика персонажа, портрет героя.</w:t>
      </w:r>
    </w:p>
    <w:p w:rsidR="009044E0" w:rsidRPr="009044E0" w:rsidRDefault="009044E0" w:rsidP="009044E0">
      <w:pPr>
        <w:shd w:val="clear" w:color="auto" w:fill="FFFFFF"/>
        <w:spacing w:after="0" w:line="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i/>
          <w:iCs/>
          <w:color w:val="000000"/>
          <w:szCs w:val="24"/>
          <w:lang w:eastAsia="ru-RU"/>
        </w:rPr>
        <w:t>Развитие речи:</w:t>
      </w:r>
      <w:r w:rsidRPr="009044E0">
        <w:rPr>
          <w:rFonts w:eastAsia="Times New Roman" w:cs="Times New Roman"/>
          <w:color w:val="000000"/>
          <w:szCs w:val="24"/>
          <w:lang w:eastAsia="ru-RU"/>
        </w:rPr>
        <w:t> пересказ от другого лица, отзыв об эпизоде.</w:t>
      </w:r>
    </w:p>
    <w:p w:rsidR="009044E0" w:rsidRPr="009044E0" w:rsidRDefault="009044E0" w:rsidP="009044E0">
      <w:pPr>
        <w:shd w:val="clear" w:color="auto" w:fill="FFFFFF"/>
        <w:spacing w:after="0" w:line="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i/>
          <w:iCs/>
          <w:color w:val="000000"/>
          <w:szCs w:val="24"/>
          <w:lang w:eastAsia="ru-RU"/>
        </w:rPr>
        <w:t>Связь с другими искусствами</w:t>
      </w:r>
      <w:r w:rsidRPr="009044E0">
        <w:rPr>
          <w:rFonts w:eastAsia="Times New Roman" w:cs="Times New Roman"/>
          <w:color w:val="000000"/>
          <w:szCs w:val="24"/>
          <w:lang w:eastAsia="ru-RU"/>
        </w:rPr>
        <w:t>: рисунки учащихся.</w:t>
      </w:r>
    </w:p>
    <w:p w:rsidR="009044E0" w:rsidRPr="009044E0" w:rsidRDefault="009044E0" w:rsidP="009044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color w:val="000000"/>
          <w:szCs w:val="24"/>
          <w:lang w:eastAsia="ru-RU"/>
        </w:rPr>
        <w:t>А.А. БЛОК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color w:val="000000"/>
          <w:szCs w:val="24"/>
          <w:lang w:eastAsia="ru-RU"/>
        </w:rPr>
        <w:t xml:space="preserve">Детские впечатления А. Блока. Книга в жизни юного А. Блока. Блоковские места (Петербург, </w:t>
      </w:r>
      <w:proofErr w:type="spellStart"/>
      <w:r w:rsidRPr="009044E0">
        <w:rPr>
          <w:rFonts w:eastAsia="Times New Roman" w:cs="Times New Roman"/>
          <w:color w:val="000000"/>
          <w:szCs w:val="24"/>
          <w:lang w:eastAsia="ru-RU"/>
        </w:rPr>
        <w:t>Шахматово</w:t>
      </w:r>
      <w:proofErr w:type="spellEnd"/>
      <w:r w:rsidRPr="009044E0">
        <w:rPr>
          <w:rFonts w:eastAsia="Times New Roman" w:cs="Times New Roman"/>
          <w:color w:val="000000"/>
          <w:szCs w:val="24"/>
          <w:lang w:eastAsia="ru-RU"/>
        </w:rPr>
        <w:t>)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color w:val="000000"/>
          <w:szCs w:val="24"/>
          <w:lang w:eastAsia="ru-RU"/>
        </w:rPr>
        <w:t>Стихотворение «Летний вечер»: умение чувствовать красоту природы и сопереживать ей; стихотворение «Полный месяц над лугом...»: образная система, художественное своеобразие стихотворения.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i/>
          <w:iCs/>
          <w:color w:val="000000"/>
          <w:szCs w:val="24"/>
          <w:lang w:eastAsia="ru-RU"/>
        </w:rPr>
        <w:t>Теория литературы</w:t>
      </w:r>
      <w:r w:rsidRPr="009044E0">
        <w:rPr>
          <w:rFonts w:eastAsia="Times New Roman" w:cs="Times New Roman"/>
          <w:color w:val="000000"/>
          <w:szCs w:val="24"/>
          <w:lang w:eastAsia="ru-RU"/>
        </w:rPr>
        <w:t>: антитеза.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i/>
          <w:iCs/>
          <w:color w:val="000000"/>
          <w:szCs w:val="24"/>
          <w:lang w:eastAsia="ru-RU"/>
        </w:rPr>
        <w:t>Развитие речи:</w:t>
      </w:r>
      <w:r w:rsidRPr="009044E0">
        <w:rPr>
          <w:rFonts w:eastAsia="Times New Roman" w:cs="Times New Roman"/>
          <w:color w:val="000000"/>
          <w:szCs w:val="24"/>
          <w:lang w:eastAsia="ru-RU"/>
        </w:rPr>
        <w:t> выразительное чтение, рассказ с использованием ключевых слов, альтернативное изложение.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i/>
          <w:iCs/>
          <w:color w:val="000000"/>
          <w:szCs w:val="24"/>
          <w:lang w:eastAsia="ru-RU"/>
        </w:rPr>
        <w:t>Краеведение:</w:t>
      </w:r>
      <w:r w:rsidRPr="009044E0">
        <w:rPr>
          <w:rFonts w:eastAsia="Times New Roman" w:cs="Times New Roman"/>
          <w:color w:val="000000"/>
          <w:szCs w:val="24"/>
          <w:lang w:eastAsia="ru-RU"/>
        </w:rPr>
        <w:t xml:space="preserve"> подбор материала о блоковском Петербурге и имении </w:t>
      </w:r>
      <w:proofErr w:type="spellStart"/>
      <w:r w:rsidRPr="009044E0">
        <w:rPr>
          <w:rFonts w:eastAsia="Times New Roman" w:cs="Times New Roman"/>
          <w:color w:val="000000"/>
          <w:szCs w:val="24"/>
          <w:lang w:eastAsia="ru-RU"/>
        </w:rPr>
        <w:t>Шахматово</w:t>
      </w:r>
      <w:proofErr w:type="spellEnd"/>
      <w:r w:rsidRPr="009044E0">
        <w:rPr>
          <w:rFonts w:eastAsia="Times New Roman" w:cs="Times New Roman"/>
          <w:color w:val="000000"/>
          <w:szCs w:val="24"/>
          <w:lang w:eastAsia="ru-RU"/>
        </w:rPr>
        <w:t>.</w:t>
      </w:r>
    </w:p>
    <w:p w:rsidR="009044E0" w:rsidRPr="009044E0" w:rsidRDefault="009044E0" w:rsidP="009044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color w:val="000000"/>
          <w:szCs w:val="24"/>
          <w:lang w:eastAsia="ru-RU"/>
        </w:rPr>
        <w:t>С.А. ЕСЕНИН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color w:val="000000"/>
          <w:szCs w:val="24"/>
          <w:lang w:eastAsia="ru-RU"/>
        </w:rPr>
        <w:t>Детские годы С. Есенина. В есенинском Константинове. Стихотворения: «Ты запой мне ту песню, что прежде...», «Поет зима – аукает... », «Нивы сжаты, рощи голы... » – по выбору. Единство человека и природы. Малая и большая родина.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i/>
          <w:iCs/>
          <w:color w:val="000000"/>
          <w:szCs w:val="24"/>
          <w:lang w:eastAsia="ru-RU"/>
        </w:rPr>
        <w:t>Теория литературы</w:t>
      </w:r>
      <w:r w:rsidRPr="009044E0">
        <w:rPr>
          <w:rFonts w:eastAsia="Times New Roman" w:cs="Times New Roman"/>
          <w:color w:val="000000"/>
          <w:szCs w:val="24"/>
          <w:lang w:eastAsia="ru-RU"/>
        </w:rPr>
        <w:t>: эпитет, метафора, сравнение, олицетворение (развитие представлений о понятиях).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i/>
          <w:iCs/>
          <w:color w:val="000000"/>
          <w:szCs w:val="24"/>
          <w:lang w:eastAsia="ru-RU"/>
        </w:rPr>
        <w:t>Развитие речи:</w:t>
      </w:r>
      <w:r w:rsidRPr="009044E0">
        <w:rPr>
          <w:rFonts w:eastAsia="Times New Roman" w:cs="Times New Roman"/>
          <w:color w:val="000000"/>
          <w:szCs w:val="24"/>
          <w:lang w:eastAsia="ru-RU"/>
        </w:rPr>
        <w:t> чтение наизусть, цитатный план.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i/>
          <w:iCs/>
          <w:color w:val="000000"/>
          <w:szCs w:val="24"/>
          <w:lang w:eastAsia="ru-RU"/>
        </w:rPr>
        <w:t>Связь с другими искусствами</w:t>
      </w:r>
      <w:r w:rsidRPr="009044E0">
        <w:rPr>
          <w:rFonts w:eastAsia="Times New Roman" w:cs="Times New Roman"/>
          <w:color w:val="000000"/>
          <w:szCs w:val="24"/>
          <w:lang w:eastAsia="ru-RU"/>
        </w:rPr>
        <w:t>: работа с иллюстрациями, художественными и документальными фотографиями.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i/>
          <w:iCs/>
          <w:color w:val="000000"/>
          <w:szCs w:val="24"/>
          <w:lang w:eastAsia="ru-RU"/>
        </w:rPr>
        <w:t>Краеведение:</w:t>
      </w:r>
      <w:r w:rsidRPr="009044E0">
        <w:rPr>
          <w:rFonts w:eastAsia="Times New Roman" w:cs="Times New Roman"/>
          <w:color w:val="000000"/>
          <w:szCs w:val="24"/>
          <w:lang w:eastAsia="ru-RU"/>
        </w:rPr>
        <w:t> заочная литературно-краеведческая экскурсия «Константиново – Москва».</w:t>
      </w:r>
    </w:p>
    <w:p w:rsidR="009044E0" w:rsidRPr="009044E0" w:rsidRDefault="009044E0" w:rsidP="009044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color w:val="000000"/>
          <w:szCs w:val="24"/>
          <w:lang w:eastAsia="ru-RU"/>
        </w:rPr>
        <w:t>А.П. ПЛАТОНОВ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44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color w:val="000000"/>
          <w:szCs w:val="24"/>
          <w:lang w:eastAsia="ru-RU"/>
        </w:rPr>
        <w:lastRenderedPageBreak/>
        <w:t>Краткие биографические сведения о писателе. Рассказ «Никита». Тема рассказа. Мир глазами ребенка (беда и радость; злое и доброе начало в окружающем мире); образ Никиты.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44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i/>
          <w:iCs/>
          <w:color w:val="000000"/>
          <w:szCs w:val="24"/>
          <w:lang w:eastAsia="ru-RU"/>
        </w:rPr>
        <w:t>Развитие речи</w:t>
      </w:r>
      <w:r w:rsidRPr="009044E0">
        <w:rPr>
          <w:rFonts w:eastAsia="Times New Roman" w:cs="Times New Roman"/>
          <w:color w:val="000000"/>
          <w:szCs w:val="24"/>
          <w:lang w:eastAsia="ru-RU"/>
        </w:rPr>
        <w:t>: рассказ о писателе, художественный пересказ фрагмента, составление словаря для характеристики предметов и явлений.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44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i/>
          <w:iCs/>
          <w:color w:val="000000"/>
          <w:szCs w:val="24"/>
          <w:lang w:eastAsia="ru-RU"/>
        </w:rPr>
        <w:t>Связь с другими искусствами</w:t>
      </w:r>
      <w:r w:rsidRPr="009044E0">
        <w:rPr>
          <w:rFonts w:eastAsia="Times New Roman" w:cs="Times New Roman"/>
          <w:color w:val="000000"/>
          <w:szCs w:val="24"/>
          <w:lang w:eastAsia="ru-RU"/>
        </w:rPr>
        <w:t>: рисунки учащихся.</w:t>
      </w:r>
    </w:p>
    <w:p w:rsidR="009044E0" w:rsidRPr="009044E0" w:rsidRDefault="009044E0" w:rsidP="009044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color w:val="000000"/>
          <w:szCs w:val="24"/>
          <w:lang w:eastAsia="ru-RU"/>
        </w:rPr>
        <w:t>П.П. БАЖОВ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color w:val="000000"/>
          <w:szCs w:val="24"/>
          <w:lang w:eastAsia="ru-RU"/>
        </w:rPr>
        <w:t>Краткие сведения о писателе. Сказ «Каменный цветок». Человек труда в сказе П.П. Бажова (труд и мастерство, вдохновение). Приемы создания художественного образа.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i/>
          <w:iCs/>
          <w:color w:val="000000"/>
          <w:szCs w:val="24"/>
          <w:lang w:eastAsia="ru-RU"/>
        </w:rPr>
        <w:t>Теория литературы</w:t>
      </w:r>
      <w:r w:rsidRPr="009044E0">
        <w:rPr>
          <w:rFonts w:eastAsia="Times New Roman" w:cs="Times New Roman"/>
          <w:color w:val="000000"/>
          <w:szCs w:val="24"/>
          <w:lang w:eastAsia="ru-RU"/>
        </w:rPr>
        <w:t>: сказ, отличие сказа от сказки, герой повествования, афоризм.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i/>
          <w:iCs/>
          <w:color w:val="000000"/>
          <w:szCs w:val="24"/>
          <w:lang w:eastAsia="ru-RU"/>
        </w:rPr>
        <w:t>Развитие речи:</w:t>
      </w:r>
      <w:r w:rsidRPr="009044E0">
        <w:rPr>
          <w:rFonts w:eastAsia="Times New Roman" w:cs="Times New Roman"/>
          <w:color w:val="000000"/>
          <w:szCs w:val="24"/>
          <w:lang w:eastAsia="ru-RU"/>
        </w:rPr>
        <w:t> пересказ от другого лица, отзыв об эпизоде. Связь с другими искусствами: рисунки учащихся.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i/>
          <w:iCs/>
          <w:color w:val="000000"/>
          <w:szCs w:val="24"/>
          <w:lang w:eastAsia="ru-RU"/>
        </w:rPr>
        <w:t>Краеведение:</w:t>
      </w:r>
      <w:r w:rsidRPr="009044E0">
        <w:rPr>
          <w:rFonts w:eastAsia="Times New Roman" w:cs="Times New Roman"/>
          <w:color w:val="000000"/>
          <w:szCs w:val="24"/>
          <w:lang w:eastAsia="ru-RU"/>
        </w:rPr>
        <w:t> Екатеринбург П.П. Бажова.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color w:val="000000"/>
          <w:szCs w:val="24"/>
          <w:lang w:eastAsia="ru-RU"/>
        </w:rPr>
        <w:t>Н.Н. НОСОВ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color w:val="000000"/>
          <w:szCs w:val="24"/>
          <w:lang w:eastAsia="ru-RU"/>
        </w:rPr>
        <w:t>Краткие сведения о писателе. Рассказ «Три охотника»: тема, система образов.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i/>
          <w:iCs/>
          <w:color w:val="000000"/>
          <w:szCs w:val="24"/>
          <w:lang w:eastAsia="ru-RU"/>
        </w:rPr>
        <w:t>Развитие речи</w:t>
      </w:r>
      <w:r w:rsidRPr="009044E0">
        <w:rPr>
          <w:rFonts w:eastAsia="Times New Roman" w:cs="Times New Roman"/>
          <w:color w:val="000000"/>
          <w:szCs w:val="24"/>
          <w:lang w:eastAsia="ru-RU"/>
        </w:rPr>
        <w:t>: пересказ.</w:t>
      </w:r>
    </w:p>
    <w:p w:rsidR="009044E0" w:rsidRPr="009044E0" w:rsidRDefault="009044E0" w:rsidP="009044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color w:val="000000"/>
          <w:szCs w:val="24"/>
          <w:lang w:eastAsia="ru-RU"/>
        </w:rPr>
        <w:t>Е.И. НОСОВ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color w:val="000000"/>
          <w:szCs w:val="24"/>
          <w:lang w:eastAsia="ru-RU"/>
        </w:rPr>
        <w:t>Краткие сведения о писателе. Рассказ «Как патефон петуха от смерти спас». Добро и доброта. Мир глазами ребенка; юмористическое и лирическое в рассказе. Воспитание чувства милосердия, сострадания, участия, заботы о беззащитном.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i/>
          <w:iCs/>
          <w:color w:val="000000"/>
          <w:szCs w:val="24"/>
          <w:lang w:eastAsia="ru-RU"/>
        </w:rPr>
        <w:t>Теория литературы</w:t>
      </w:r>
      <w:r w:rsidRPr="009044E0">
        <w:rPr>
          <w:rFonts w:eastAsia="Times New Roman" w:cs="Times New Roman"/>
          <w:color w:val="000000"/>
          <w:szCs w:val="24"/>
          <w:lang w:eastAsia="ru-RU"/>
        </w:rPr>
        <w:t>: юмор (развитие представлений).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i/>
          <w:iCs/>
          <w:color w:val="000000"/>
          <w:szCs w:val="24"/>
          <w:lang w:eastAsia="ru-RU"/>
        </w:rPr>
        <w:t>Развитие речи:</w:t>
      </w:r>
      <w:r w:rsidRPr="009044E0">
        <w:rPr>
          <w:rFonts w:eastAsia="Times New Roman" w:cs="Times New Roman"/>
          <w:color w:val="000000"/>
          <w:szCs w:val="24"/>
          <w:lang w:eastAsia="ru-RU"/>
        </w:rPr>
        <w:t> пересказ (краткий и от другого лица), письменный ответ на вопрос, инсценированное чтение.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i/>
          <w:iCs/>
          <w:color w:val="000000"/>
          <w:szCs w:val="24"/>
          <w:lang w:eastAsia="ru-RU"/>
        </w:rPr>
        <w:t>Возможные виды внеурочной деятельности</w:t>
      </w:r>
      <w:r w:rsidRPr="009044E0">
        <w:rPr>
          <w:rFonts w:eastAsia="Times New Roman" w:cs="Times New Roman"/>
          <w:color w:val="000000"/>
          <w:szCs w:val="24"/>
          <w:lang w:eastAsia="ru-RU"/>
        </w:rPr>
        <w:t xml:space="preserve">: </w:t>
      </w:r>
      <w:proofErr w:type="spellStart"/>
      <w:r w:rsidRPr="009044E0">
        <w:rPr>
          <w:rFonts w:eastAsia="Times New Roman" w:cs="Times New Roman"/>
          <w:color w:val="000000"/>
          <w:szCs w:val="24"/>
          <w:lang w:eastAsia="ru-RU"/>
        </w:rPr>
        <w:t>инсценирование</w:t>
      </w:r>
      <w:proofErr w:type="spellEnd"/>
      <w:r w:rsidRPr="009044E0">
        <w:rPr>
          <w:rFonts w:eastAsia="Times New Roman" w:cs="Times New Roman"/>
          <w:color w:val="000000"/>
          <w:szCs w:val="24"/>
          <w:lang w:eastAsia="ru-RU"/>
        </w:rPr>
        <w:t>.</w:t>
      </w:r>
    </w:p>
    <w:p w:rsidR="009044E0" w:rsidRPr="009044E0" w:rsidRDefault="009044E0" w:rsidP="009044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b/>
          <w:bCs/>
          <w:color w:val="000000"/>
          <w:szCs w:val="24"/>
          <w:lang w:eastAsia="ru-RU"/>
        </w:rPr>
        <w:t>Родная природа в произведениях писателей XX века</w:t>
      </w:r>
    </w:p>
    <w:p w:rsidR="009044E0" w:rsidRPr="009044E0" w:rsidRDefault="009044E0" w:rsidP="009044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color w:val="000000"/>
          <w:szCs w:val="24"/>
          <w:lang w:eastAsia="ru-RU"/>
        </w:rPr>
        <w:t>Час поэзии «Поэзия и проза XX века о родной природе»:</w:t>
      </w:r>
    </w:p>
    <w:p w:rsidR="009044E0" w:rsidRPr="009044E0" w:rsidRDefault="009044E0" w:rsidP="009044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color w:val="000000"/>
          <w:szCs w:val="24"/>
          <w:lang w:eastAsia="ru-RU"/>
        </w:rPr>
        <w:t>В.Ф. Боков. «Поклон »;</w:t>
      </w:r>
    </w:p>
    <w:p w:rsidR="009044E0" w:rsidRPr="009044E0" w:rsidRDefault="009044E0" w:rsidP="009044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color w:val="000000"/>
          <w:szCs w:val="24"/>
          <w:lang w:eastAsia="ru-RU"/>
        </w:rPr>
        <w:t>Н.М. Рубцов. «В осеннем лесу »;</w:t>
      </w:r>
    </w:p>
    <w:p w:rsidR="009044E0" w:rsidRPr="009044E0" w:rsidRDefault="009044E0" w:rsidP="009044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color w:val="000000"/>
          <w:szCs w:val="24"/>
          <w:lang w:eastAsia="ru-RU"/>
        </w:rPr>
        <w:t>Р. Г. Гамзатов. «Песня соловья »;</w:t>
      </w:r>
    </w:p>
    <w:p w:rsidR="009044E0" w:rsidRPr="009044E0" w:rsidRDefault="009044E0" w:rsidP="009044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color w:val="000000"/>
          <w:szCs w:val="24"/>
          <w:lang w:eastAsia="ru-RU"/>
        </w:rPr>
        <w:t>В.И. Белов. «Весенняя ночь»;</w:t>
      </w:r>
    </w:p>
    <w:p w:rsidR="009044E0" w:rsidRPr="009044E0" w:rsidRDefault="009044E0" w:rsidP="009044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color w:val="000000"/>
          <w:szCs w:val="24"/>
          <w:lang w:eastAsia="ru-RU"/>
        </w:rPr>
        <w:t>В.Г. Ра с п у т и н. «Век живи — век люби» (отрывок).</w:t>
      </w:r>
    </w:p>
    <w:p w:rsidR="009044E0" w:rsidRPr="009044E0" w:rsidRDefault="009044E0" w:rsidP="009044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b/>
          <w:bCs/>
          <w:color w:val="000000"/>
          <w:szCs w:val="24"/>
          <w:lang w:eastAsia="ru-RU"/>
        </w:rPr>
        <w:t>Из зарубежной литературы</w:t>
      </w:r>
    </w:p>
    <w:p w:rsidR="009044E0" w:rsidRPr="009044E0" w:rsidRDefault="009044E0" w:rsidP="009044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color w:val="000000"/>
          <w:szCs w:val="24"/>
          <w:lang w:eastAsia="ru-RU"/>
        </w:rPr>
        <w:t>Д. ДЕФО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color w:val="000000"/>
          <w:szCs w:val="24"/>
          <w:lang w:eastAsia="ru-RU"/>
        </w:rPr>
        <w:t>Краткие сведения о писателе. Роман «Жизнь, необыкновенные и удивительные приключения Робинзона Крузо» (отрывок). Сюжетные линии, характеристика персонажей (находчивость, смекалка, доброта), характеристика жанра.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i/>
          <w:iCs/>
          <w:color w:val="000000"/>
          <w:szCs w:val="24"/>
          <w:lang w:eastAsia="ru-RU"/>
        </w:rPr>
        <w:t>Теория литературы:</w:t>
      </w:r>
      <w:r w:rsidRPr="009044E0">
        <w:rPr>
          <w:rFonts w:eastAsia="Times New Roman" w:cs="Times New Roman"/>
          <w:color w:val="000000"/>
          <w:szCs w:val="24"/>
          <w:lang w:eastAsia="ru-RU"/>
        </w:rPr>
        <w:t> притча, приключенческий роман, роман воспитания, путешествие (первичные представления о данных понятиях).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i/>
          <w:iCs/>
          <w:color w:val="000000"/>
          <w:szCs w:val="24"/>
          <w:lang w:eastAsia="ru-RU"/>
        </w:rPr>
        <w:t>Развитие речи:</w:t>
      </w:r>
      <w:r w:rsidRPr="009044E0">
        <w:rPr>
          <w:rFonts w:eastAsia="Times New Roman" w:cs="Times New Roman"/>
          <w:color w:val="000000"/>
          <w:szCs w:val="24"/>
          <w:lang w:eastAsia="ru-RU"/>
        </w:rPr>
        <w:t> различные виды пересказа, изложение с элементами сочинения.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i/>
          <w:iCs/>
          <w:color w:val="000000"/>
          <w:szCs w:val="24"/>
          <w:lang w:eastAsia="ru-RU"/>
        </w:rPr>
        <w:t>Связь с другими искусствами: </w:t>
      </w:r>
      <w:r w:rsidRPr="009044E0">
        <w:rPr>
          <w:rFonts w:eastAsia="Times New Roman" w:cs="Times New Roman"/>
          <w:color w:val="000000"/>
          <w:szCs w:val="24"/>
          <w:lang w:eastAsia="ru-RU"/>
        </w:rPr>
        <w:t>работа с иллюстрациями, рисунки учащихся.</w:t>
      </w:r>
    </w:p>
    <w:p w:rsidR="009044E0" w:rsidRPr="009044E0" w:rsidRDefault="009044E0" w:rsidP="009044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color w:val="000000"/>
          <w:szCs w:val="24"/>
          <w:lang w:eastAsia="ru-RU"/>
        </w:rPr>
        <w:t>Х.К. АНДЕРСЕН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color w:val="000000"/>
          <w:szCs w:val="24"/>
          <w:lang w:eastAsia="ru-RU"/>
        </w:rPr>
        <w:t>Краткие сведения о писателе, его детстве. Сказка «Соловей»: внешняя и внутренняя красота, благодарность.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i/>
          <w:iCs/>
          <w:color w:val="000000"/>
          <w:szCs w:val="24"/>
          <w:lang w:eastAsia="ru-RU"/>
        </w:rPr>
        <w:t>Теория литературы:</w:t>
      </w:r>
      <w:r w:rsidRPr="009044E0">
        <w:rPr>
          <w:rFonts w:eastAsia="Times New Roman" w:cs="Times New Roman"/>
          <w:color w:val="000000"/>
          <w:szCs w:val="24"/>
          <w:lang w:eastAsia="ru-RU"/>
        </w:rPr>
        <w:t> философская сказка (развитие представлений), авторский замысел и способы его характеристики.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i/>
          <w:iCs/>
          <w:color w:val="000000"/>
          <w:szCs w:val="24"/>
          <w:lang w:eastAsia="ru-RU"/>
        </w:rPr>
        <w:t>Развитие речи</w:t>
      </w:r>
      <w:r w:rsidRPr="009044E0">
        <w:rPr>
          <w:rFonts w:eastAsia="Times New Roman" w:cs="Times New Roman"/>
          <w:color w:val="000000"/>
          <w:szCs w:val="24"/>
          <w:lang w:eastAsia="ru-RU"/>
        </w:rPr>
        <w:t>: различные виды пересказов, письменный отзыв об эпизоде.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i/>
          <w:iCs/>
          <w:color w:val="000000"/>
          <w:szCs w:val="24"/>
          <w:lang w:eastAsia="ru-RU"/>
        </w:rPr>
        <w:t>Связь с другими искусствами</w:t>
      </w:r>
      <w:r w:rsidRPr="009044E0">
        <w:rPr>
          <w:rFonts w:eastAsia="Times New Roman" w:cs="Times New Roman"/>
          <w:color w:val="000000"/>
          <w:szCs w:val="24"/>
          <w:lang w:eastAsia="ru-RU"/>
        </w:rPr>
        <w:t>: работа с иллюстрациями, рисунки учащихся.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i/>
          <w:iCs/>
          <w:color w:val="000000"/>
          <w:szCs w:val="24"/>
          <w:lang w:eastAsia="ru-RU"/>
        </w:rPr>
        <w:lastRenderedPageBreak/>
        <w:t>Возможные виды внеурочной деятельности:</w:t>
      </w:r>
      <w:r w:rsidRPr="009044E0">
        <w:rPr>
          <w:rFonts w:eastAsia="Times New Roman" w:cs="Times New Roman"/>
          <w:color w:val="000000"/>
          <w:szCs w:val="24"/>
          <w:lang w:eastAsia="ru-RU"/>
        </w:rPr>
        <w:t xml:space="preserve"> написание сценария мультфильма, </w:t>
      </w:r>
      <w:proofErr w:type="spellStart"/>
      <w:r w:rsidRPr="009044E0">
        <w:rPr>
          <w:rFonts w:eastAsia="Times New Roman" w:cs="Times New Roman"/>
          <w:color w:val="000000"/>
          <w:szCs w:val="24"/>
          <w:lang w:eastAsia="ru-RU"/>
        </w:rPr>
        <w:t>инсценирование</w:t>
      </w:r>
      <w:proofErr w:type="spellEnd"/>
      <w:r w:rsidRPr="009044E0">
        <w:rPr>
          <w:rFonts w:eastAsia="Times New Roman" w:cs="Times New Roman"/>
          <w:color w:val="000000"/>
          <w:szCs w:val="24"/>
          <w:lang w:eastAsia="ru-RU"/>
        </w:rPr>
        <w:t xml:space="preserve"> сказки и ее постановка.</w:t>
      </w:r>
    </w:p>
    <w:p w:rsidR="009044E0" w:rsidRPr="009044E0" w:rsidRDefault="009044E0" w:rsidP="009044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color w:val="000000"/>
          <w:szCs w:val="24"/>
          <w:lang w:eastAsia="ru-RU"/>
        </w:rPr>
        <w:t>М. ТВЕН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color w:val="000000"/>
          <w:szCs w:val="24"/>
          <w:lang w:eastAsia="ru-RU"/>
        </w:rPr>
        <w:t xml:space="preserve">Краткие сведения о писателе. Автобиография и автобиографические мотивы. Роман «Приключения Тома </w:t>
      </w:r>
      <w:proofErr w:type="spellStart"/>
      <w:r w:rsidRPr="009044E0">
        <w:rPr>
          <w:rFonts w:eastAsia="Times New Roman" w:cs="Times New Roman"/>
          <w:color w:val="000000"/>
          <w:szCs w:val="24"/>
          <w:lang w:eastAsia="ru-RU"/>
        </w:rPr>
        <w:t>Сойера</w:t>
      </w:r>
      <w:proofErr w:type="spellEnd"/>
      <w:r w:rsidRPr="009044E0">
        <w:rPr>
          <w:rFonts w:eastAsia="Times New Roman" w:cs="Times New Roman"/>
          <w:color w:val="000000"/>
          <w:szCs w:val="24"/>
          <w:lang w:eastAsia="ru-RU"/>
        </w:rPr>
        <w:t>» (отрывок): мир детства и мир взрослых.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i/>
          <w:iCs/>
          <w:color w:val="000000"/>
          <w:szCs w:val="24"/>
          <w:lang w:eastAsia="ru-RU"/>
        </w:rPr>
        <w:t>Теория литературы</w:t>
      </w:r>
      <w:r w:rsidRPr="009044E0">
        <w:rPr>
          <w:rFonts w:eastAsia="Times New Roman" w:cs="Times New Roman"/>
          <w:color w:val="000000"/>
          <w:szCs w:val="24"/>
          <w:lang w:eastAsia="ru-RU"/>
        </w:rPr>
        <w:t>: юмор, приключения как форма детской фантазии.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i/>
          <w:iCs/>
          <w:color w:val="000000"/>
          <w:szCs w:val="24"/>
          <w:lang w:eastAsia="ru-RU"/>
        </w:rPr>
        <w:t>Развитие речи:</w:t>
      </w:r>
      <w:r w:rsidRPr="009044E0">
        <w:rPr>
          <w:rFonts w:eastAsia="Times New Roman" w:cs="Times New Roman"/>
          <w:color w:val="000000"/>
          <w:szCs w:val="24"/>
          <w:lang w:eastAsia="ru-RU"/>
        </w:rPr>
        <w:t> различные виды чтения и пересказа, письменный отзыв о герое.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i/>
          <w:iCs/>
          <w:color w:val="000000"/>
          <w:szCs w:val="24"/>
          <w:lang w:eastAsia="ru-RU"/>
        </w:rPr>
        <w:t>Связь с другими искусствами:</w:t>
      </w:r>
      <w:r w:rsidRPr="009044E0">
        <w:rPr>
          <w:rFonts w:eastAsia="Times New Roman" w:cs="Times New Roman"/>
          <w:color w:val="000000"/>
          <w:szCs w:val="24"/>
          <w:lang w:eastAsia="ru-RU"/>
        </w:rPr>
        <w:t> работа с иллюстрациями, рисунки учащихся.</w:t>
      </w:r>
    </w:p>
    <w:p w:rsidR="009044E0" w:rsidRPr="009044E0" w:rsidRDefault="009044E0" w:rsidP="009044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color w:val="000000"/>
          <w:szCs w:val="24"/>
          <w:lang w:eastAsia="ru-RU"/>
        </w:rPr>
        <w:t>Ж. РОНИ-СТАРШИЙ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color w:val="000000"/>
          <w:szCs w:val="24"/>
          <w:lang w:eastAsia="ru-RU"/>
        </w:rPr>
        <w:t>Краткие сведения о писателе. Повесть «Борьба за огонь» (отдельные главы). Гуманистическое изображение древнего человека. Человек и природа, борьба за выживание, эмоциональный мир доисторического человека.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i/>
          <w:iCs/>
          <w:color w:val="000000"/>
          <w:szCs w:val="24"/>
          <w:lang w:eastAsia="ru-RU"/>
        </w:rPr>
        <w:t>Развитие речи:</w:t>
      </w:r>
      <w:r w:rsidRPr="009044E0">
        <w:rPr>
          <w:rFonts w:eastAsia="Times New Roman" w:cs="Times New Roman"/>
          <w:color w:val="000000"/>
          <w:szCs w:val="24"/>
          <w:lang w:eastAsia="ru-RU"/>
        </w:rPr>
        <w:t> составление плана, письменная и устная характеристика героя.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color w:val="000000"/>
          <w:szCs w:val="24"/>
          <w:lang w:eastAsia="ru-RU"/>
        </w:rPr>
        <w:t>ДЖ. ЛОНДОН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color w:val="000000"/>
          <w:szCs w:val="24"/>
          <w:lang w:eastAsia="ru-RU"/>
        </w:rPr>
        <w:t xml:space="preserve">Краткие сведения о писателе. Детские впечатления. «Сказание о </w:t>
      </w:r>
      <w:proofErr w:type="spellStart"/>
      <w:r w:rsidRPr="009044E0">
        <w:rPr>
          <w:rFonts w:eastAsia="Times New Roman" w:cs="Times New Roman"/>
          <w:color w:val="000000"/>
          <w:szCs w:val="24"/>
          <w:lang w:eastAsia="ru-RU"/>
        </w:rPr>
        <w:t>Кише</w:t>
      </w:r>
      <w:proofErr w:type="spellEnd"/>
      <w:r w:rsidRPr="009044E0">
        <w:rPr>
          <w:rFonts w:eastAsia="Times New Roman" w:cs="Times New Roman"/>
          <w:color w:val="000000"/>
          <w:szCs w:val="24"/>
          <w:lang w:eastAsia="ru-RU"/>
        </w:rPr>
        <w:t>» (период раннего взросления в связи с обстоятельствами жизни; добро и зло, благородство, уважение взрослых).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i/>
          <w:iCs/>
          <w:color w:val="000000"/>
          <w:szCs w:val="24"/>
          <w:lang w:eastAsia="ru-RU"/>
        </w:rPr>
        <w:t>Теория литературы</w:t>
      </w:r>
      <w:r w:rsidRPr="009044E0">
        <w:rPr>
          <w:rFonts w:eastAsia="Times New Roman" w:cs="Times New Roman"/>
          <w:color w:val="000000"/>
          <w:szCs w:val="24"/>
          <w:lang w:eastAsia="ru-RU"/>
        </w:rPr>
        <w:t>: рассказ (развитие представлений).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i/>
          <w:iCs/>
          <w:color w:val="000000"/>
          <w:szCs w:val="24"/>
          <w:lang w:eastAsia="ru-RU"/>
        </w:rPr>
        <w:t>Развитие речи:</w:t>
      </w:r>
      <w:r w:rsidRPr="009044E0">
        <w:rPr>
          <w:rFonts w:eastAsia="Times New Roman" w:cs="Times New Roman"/>
          <w:color w:val="000000"/>
          <w:szCs w:val="24"/>
          <w:lang w:eastAsia="ru-RU"/>
        </w:rPr>
        <w:t> различные виды пересказов, устный и письменный портрет героя.</w:t>
      </w:r>
    </w:p>
    <w:p w:rsidR="009044E0" w:rsidRPr="009044E0" w:rsidRDefault="009044E0" w:rsidP="009044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color w:val="000000"/>
          <w:szCs w:val="24"/>
          <w:lang w:eastAsia="ru-RU"/>
        </w:rPr>
        <w:t>А. ЛИНДГРЕН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color w:val="000000"/>
          <w:szCs w:val="24"/>
          <w:lang w:eastAsia="ru-RU"/>
        </w:rPr>
        <w:t xml:space="preserve">Краткие сведения о писательнице. Роман «Приключения Эмиля из </w:t>
      </w:r>
      <w:proofErr w:type="spellStart"/>
      <w:r w:rsidRPr="009044E0">
        <w:rPr>
          <w:rFonts w:eastAsia="Times New Roman" w:cs="Times New Roman"/>
          <w:color w:val="000000"/>
          <w:szCs w:val="24"/>
          <w:lang w:eastAsia="ru-RU"/>
        </w:rPr>
        <w:t>Лённеберги</w:t>
      </w:r>
      <w:proofErr w:type="spellEnd"/>
      <w:r w:rsidRPr="009044E0">
        <w:rPr>
          <w:rFonts w:eastAsia="Times New Roman" w:cs="Times New Roman"/>
          <w:color w:val="000000"/>
          <w:szCs w:val="24"/>
          <w:lang w:eastAsia="ru-RU"/>
        </w:rPr>
        <w:t xml:space="preserve"> » (отрывок).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i/>
          <w:iCs/>
          <w:color w:val="000000"/>
          <w:szCs w:val="24"/>
          <w:lang w:eastAsia="ru-RU"/>
        </w:rPr>
        <w:t>Возможные виды внеурочной деятельности</w:t>
      </w:r>
      <w:r w:rsidRPr="009044E0">
        <w:rPr>
          <w:rFonts w:eastAsia="Times New Roman" w:cs="Times New Roman"/>
          <w:color w:val="000000"/>
          <w:szCs w:val="24"/>
          <w:lang w:eastAsia="ru-RU"/>
        </w:rPr>
        <w:t>: литературная викторина.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color w:val="000000"/>
          <w:szCs w:val="24"/>
          <w:lang w:eastAsia="ru-RU"/>
        </w:rPr>
        <w:t>Итоговый урок.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color w:val="000000"/>
          <w:szCs w:val="24"/>
          <w:lang w:eastAsia="ru-RU"/>
        </w:rPr>
        <w:t>Встреча в литературной гостиной («Путешествие в мир книги»), или «Литературный карнавал» или литературный час («Я хочу рассказать вам...»).</w:t>
      </w:r>
    </w:p>
    <w:p w:rsidR="009044E0" w:rsidRPr="009044E0" w:rsidRDefault="009044E0" w:rsidP="009044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b/>
          <w:bCs/>
          <w:color w:val="000000"/>
          <w:szCs w:val="24"/>
          <w:lang w:eastAsia="ru-RU"/>
        </w:rPr>
        <w:t>Для заучивания наизусть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color w:val="000000"/>
          <w:szCs w:val="24"/>
          <w:lang w:eastAsia="ru-RU"/>
        </w:rPr>
        <w:t>И.А. Крылов. Басня – на выбор.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color w:val="000000"/>
          <w:szCs w:val="24"/>
          <w:lang w:eastAsia="ru-RU"/>
        </w:rPr>
        <w:t>А.С. Пушкин. Отрывок из «Сказки о мертвой царевне и о семи богатырях».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color w:val="000000"/>
          <w:szCs w:val="24"/>
          <w:lang w:eastAsia="ru-RU"/>
        </w:rPr>
        <w:t>М.Ю. Лермонтов. «Бородино» (отрывок). Н.А. Некрасов. Одно из стихотворений – по выбору. Одно из стихотворений о русской природе поэтов XIX век А.А. Блок. «Летний вечер».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color w:val="000000"/>
          <w:szCs w:val="24"/>
          <w:lang w:eastAsia="ru-RU"/>
        </w:rPr>
        <w:t>И.А. Бунин. Одно из стихотворений – по выбору. С.А. Есенин. Одно из стихотворений – по выбору. Одно из стихотворений о русской природе поэтов XX века.</w:t>
      </w:r>
    </w:p>
    <w:p w:rsidR="009044E0" w:rsidRPr="009044E0" w:rsidRDefault="009044E0" w:rsidP="009044E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b/>
          <w:bCs/>
          <w:color w:val="000000"/>
          <w:szCs w:val="24"/>
          <w:lang w:eastAsia="ru-RU"/>
        </w:rPr>
        <w:t>Для домашнего чтения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b/>
          <w:bCs/>
          <w:color w:val="000000"/>
          <w:szCs w:val="24"/>
          <w:lang w:eastAsia="ru-RU"/>
        </w:rPr>
        <w:t>Античные мифы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color w:val="000000"/>
          <w:szCs w:val="24"/>
          <w:lang w:eastAsia="ru-RU"/>
        </w:rPr>
        <w:t>Ночь, Луна, Заря и Солнце. Нарцисс.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b/>
          <w:bCs/>
          <w:color w:val="000000"/>
          <w:szCs w:val="24"/>
          <w:lang w:eastAsia="ru-RU"/>
        </w:rPr>
        <w:t>Сказания русского народа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color w:val="000000"/>
          <w:szCs w:val="24"/>
          <w:lang w:eastAsia="ru-RU"/>
        </w:rPr>
        <w:t xml:space="preserve">Устроение мира. Первая битва Правды и Кривды. Рождение </w:t>
      </w:r>
      <w:proofErr w:type="spellStart"/>
      <w:r w:rsidRPr="009044E0">
        <w:rPr>
          <w:rFonts w:eastAsia="Times New Roman" w:cs="Times New Roman"/>
          <w:color w:val="000000"/>
          <w:szCs w:val="24"/>
          <w:lang w:eastAsia="ru-RU"/>
        </w:rPr>
        <w:t>Семаргла</w:t>
      </w:r>
      <w:proofErr w:type="spellEnd"/>
      <w:r w:rsidRPr="009044E0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proofErr w:type="spellStart"/>
      <w:r w:rsidRPr="009044E0">
        <w:rPr>
          <w:rFonts w:eastAsia="Times New Roman" w:cs="Times New Roman"/>
          <w:color w:val="000000"/>
          <w:szCs w:val="24"/>
          <w:lang w:eastAsia="ru-RU"/>
        </w:rPr>
        <w:t>Стрибога</w:t>
      </w:r>
      <w:proofErr w:type="spellEnd"/>
      <w:r w:rsidRPr="009044E0">
        <w:rPr>
          <w:rFonts w:eastAsia="Times New Roman" w:cs="Times New Roman"/>
          <w:color w:val="000000"/>
          <w:szCs w:val="24"/>
          <w:lang w:eastAsia="ru-RU"/>
        </w:rPr>
        <w:t xml:space="preserve">. Битва </w:t>
      </w:r>
      <w:proofErr w:type="spellStart"/>
      <w:r w:rsidRPr="009044E0">
        <w:rPr>
          <w:rFonts w:eastAsia="Times New Roman" w:cs="Times New Roman"/>
          <w:color w:val="000000"/>
          <w:szCs w:val="24"/>
          <w:lang w:eastAsia="ru-RU"/>
        </w:rPr>
        <w:t>Семаргла</w:t>
      </w:r>
      <w:proofErr w:type="spellEnd"/>
      <w:r w:rsidRPr="009044E0">
        <w:rPr>
          <w:rFonts w:eastAsia="Times New Roman" w:cs="Times New Roman"/>
          <w:color w:val="000000"/>
          <w:szCs w:val="24"/>
          <w:lang w:eastAsia="ru-RU"/>
        </w:rPr>
        <w:t xml:space="preserve"> и Черного Змея.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b/>
          <w:bCs/>
          <w:color w:val="000000"/>
          <w:szCs w:val="24"/>
          <w:lang w:eastAsia="ru-RU"/>
        </w:rPr>
        <w:t>Детская Библия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b/>
          <w:bCs/>
          <w:color w:val="000000"/>
          <w:szCs w:val="24"/>
          <w:lang w:eastAsia="ru-RU"/>
        </w:rPr>
        <w:t>Русское народное творчество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color w:val="000000"/>
          <w:szCs w:val="24"/>
          <w:lang w:eastAsia="ru-RU"/>
        </w:rPr>
        <w:t>Сказки: «Лиса и журавль», «Ворона и рак», «Иван – крестьянский сын и чудо-юдо», «</w:t>
      </w:r>
      <w:proofErr w:type="gramStart"/>
      <w:r w:rsidRPr="009044E0">
        <w:rPr>
          <w:rFonts w:eastAsia="Times New Roman" w:cs="Times New Roman"/>
          <w:color w:val="000000"/>
          <w:szCs w:val="24"/>
          <w:lang w:eastAsia="ru-RU"/>
        </w:rPr>
        <w:t>Поди</w:t>
      </w:r>
      <w:proofErr w:type="gramEnd"/>
      <w:r w:rsidRPr="009044E0">
        <w:rPr>
          <w:rFonts w:eastAsia="Times New Roman" w:cs="Times New Roman"/>
          <w:color w:val="000000"/>
          <w:szCs w:val="24"/>
          <w:lang w:eastAsia="ru-RU"/>
        </w:rPr>
        <w:t xml:space="preserve"> туда – не знаю куда, принеси то – не знаю что».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color w:val="000000"/>
          <w:szCs w:val="24"/>
          <w:lang w:eastAsia="ru-RU"/>
        </w:rPr>
        <w:lastRenderedPageBreak/>
        <w:t>Загадки, частушки, пословицы, поговорки.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b/>
          <w:bCs/>
          <w:color w:val="000000"/>
          <w:szCs w:val="24"/>
          <w:lang w:eastAsia="ru-RU"/>
        </w:rPr>
        <w:t>Литературные сказки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color w:val="000000"/>
          <w:szCs w:val="24"/>
          <w:lang w:eastAsia="ru-RU"/>
        </w:rPr>
        <w:t>В.Ф. Одоевский, Л.Н. Толстой, А.Н. Толстой (1-2 по выбору).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color w:val="000000"/>
          <w:szCs w:val="24"/>
          <w:lang w:eastAsia="ru-RU"/>
        </w:rPr>
        <w:t xml:space="preserve">Сказки братьев Гр и мм, Ш. Перро, Х.К. А н д е </w:t>
      </w:r>
      <w:proofErr w:type="gramStart"/>
      <w:r w:rsidRPr="009044E0">
        <w:rPr>
          <w:rFonts w:eastAsia="Times New Roman" w:cs="Times New Roman"/>
          <w:color w:val="000000"/>
          <w:szCs w:val="24"/>
          <w:lang w:eastAsia="ru-RU"/>
        </w:rPr>
        <w:t>р</w:t>
      </w:r>
      <w:proofErr w:type="gramEnd"/>
      <w:r w:rsidRPr="009044E0">
        <w:rPr>
          <w:rFonts w:eastAsia="Times New Roman" w:cs="Times New Roman"/>
          <w:color w:val="000000"/>
          <w:szCs w:val="24"/>
          <w:lang w:eastAsia="ru-RU"/>
        </w:rPr>
        <w:t xml:space="preserve"> с е н а (1-2 по выбору).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b/>
          <w:bCs/>
          <w:color w:val="000000"/>
          <w:szCs w:val="24"/>
          <w:lang w:eastAsia="ru-RU"/>
        </w:rPr>
        <w:t>Из древнерусской литературы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color w:val="000000"/>
          <w:szCs w:val="24"/>
          <w:lang w:eastAsia="ru-RU"/>
        </w:rPr>
        <w:t>Домострой. Как детям почитать и беречь отца и мать, и повиноваться им, и утешать их во всем.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color w:val="000000"/>
          <w:szCs w:val="24"/>
          <w:lang w:eastAsia="ru-RU"/>
        </w:rPr>
        <w:t>Из «Хождения за три моря » Афанасия Никитина.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color w:val="000000"/>
          <w:szCs w:val="24"/>
          <w:lang w:eastAsia="ru-RU"/>
        </w:rPr>
        <w:t>Из литературы XVIII века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color w:val="000000"/>
          <w:szCs w:val="24"/>
          <w:lang w:eastAsia="ru-RU"/>
        </w:rPr>
        <w:t xml:space="preserve">М.В. Ломоносов. «Лишь только </w:t>
      </w:r>
      <w:proofErr w:type="spellStart"/>
      <w:r w:rsidRPr="009044E0">
        <w:rPr>
          <w:rFonts w:eastAsia="Times New Roman" w:cs="Times New Roman"/>
          <w:color w:val="000000"/>
          <w:szCs w:val="24"/>
          <w:lang w:eastAsia="ru-RU"/>
        </w:rPr>
        <w:t>дневный</w:t>
      </w:r>
      <w:proofErr w:type="spellEnd"/>
      <w:r w:rsidRPr="009044E0">
        <w:rPr>
          <w:rFonts w:eastAsia="Times New Roman" w:cs="Times New Roman"/>
          <w:color w:val="000000"/>
          <w:szCs w:val="24"/>
          <w:lang w:eastAsia="ru-RU"/>
        </w:rPr>
        <w:t xml:space="preserve"> шум умолк...»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b/>
          <w:bCs/>
          <w:color w:val="000000"/>
          <w:szCs w:val="24"/>
          <w:lang w:eastAsia="ru-RU"/>
        </w:rPr>
        <w:t>Из литературы XIX века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color w:val="000000"/>
          <w:szCs w:val="24"/>
          <w:lang w:eastAsia="ru-RU"/>
        </w:rPr>
        <w:t>И.А. Крылов. «Ларчик», «Обоз». К.Ф. Рылеев. «Иван Сусанин». Е.А. Баратынский. «Водопад». А.С.Пушкин</w:t>
      </w:r>
      <w:proofErr w:type="gramStart"/>
      <w:r w:rsidRPr="009044E0">
        <w:rPr>
          <w:rFonts w:eastAsia="Times New Roman" w:cs="Times New Roman"/>
          <w:color w:val="000000"/>
          <w:szCs w:val="24"/>
          <w:lang w:eastAsia="ru-RU"/>
        </w:rPr>
        <w:t>.«</w:t>
      </w:r>
      <w:proofErr w:type="gramEnd"/>
      <w:r w:rsidRPr="009044E0">
        <w:rPr>
          <w:rFonts w:eastAsia="Times New Roman" w:cs="Times New Roman"/>
          <w:color w:val="000000"/>
          <w:szCs w:val="24"/>
          <w:lang w:eastAsia="ru-RU"/>
        </w:rPr>
        <w:t>Кавказ», «Выстрел». М.Ю. Лермонтов. «Ветка Палестины», «Пленный рыцарь», «Утес».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color w:val="000000"/>
          <w:szCs w:val="24"/>
          <w:lang w:eastAsia="ru-RU"/>
        </w:rPr>
        <w:t>А.В. Кольцов. «Осень», «Урожай».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color w:val="000000"/>
          <w:szCs w:val="24"/>
          <w:lang w:eastAsia="ru-RU"/>
        </w:rPr>
        <w:t>Н.В. Гоголь. «Заколдованное место»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color w:val="000000"/>
          <w:szCs w:val="24"/>
          <w:lang w:eastAsia="ru-RU"/>
        </w:rPr>
        <w:t>Н.А. Некрасов. «Накануне светлого праздника».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color w:val="000000"/>
          <w:szCs w:val="24"/>
          <w:lang w:eastAsia="ru-RU"/>
        </w:rPr>
        <w:t>Д.В. Григорович. «Гуттаперчевый мальчик».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color w:val="000000"/>
          <w:szCs w:val="24"/>
          <w:lang w:eastAsia="ru-RU"/>
        </w:rPr>
        <w:t>И.С. Тургенев. «</w:t>
      </w:r>
      <w:proofErr w:type="spellStart"/>
      <w:r w:rsidRPr="009044E0">
        <w:rPr>
          <w:rFonts w:eastAsia="Times New Roman" w:cs="Times New Roman"/>
          <w:color w:val="000000"/>
          <w:szCs w:val="24"/>
          <w:lang w:eastAsia="ru-RU"/>
        </w:rPr>
        <w:t>Бежин</w:t>
      </w:r>
      <w:proofErr w:type="spellEnd"/>
      <w:r w:rsidRPr="009044E0">
        <w:rPr>
          <w:rFonts w:eastAsia="Times New Roman" w:cs="Times New Roman"/>
          <w:color w:val="000000"/>
          <w:szCs w:val="24"/>
          <w:lang w:eastAsia="ru-RU"/>
        </w:rPr>
        <w:t xml:space="preserve"> луг», из «Записок охотника».</w:t>
      </w:r>
    </w:p>
    <w:p w:rsidR="009044E0" w:rsidRPr="009044E0" w:rsidRDefault="009044E0" w:rsidP="009044E0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color w:val="000000"/>
          <w:szCs w:val="24"/>
          <w:lang w:eastAsia="ru-RU"/>
        </w:rPr>
        <w:t xml:space="preserve">В.М. Г а </w:t>
      </w:r>
      <w:proofErr w:type="gramStart"/>
      <w:r w:rsidRPr="009044E0">
        <w:rPr>
          <w:rFonts w:eastAsia="Times New Roman" w:cs="Times New Roman"/>
          <w:color w:val="000000"/>
          <w:szCs w:val="24"/>
          <w:lang w:eastAsia="ru-RU"/>
        </w:rPr>
        <w:t>р</w:t>
      </w:r>
      <w:proofErr w:type="gramEnd"/>
      <w:r w:rsidRPr="009044E0">
        <w:rPr>
          <w:rFonts w:eastAsia="Times New Roman" w:cs="Times New Roman"/>
          <w:color w:val="000000"/>
          <w:szCs w:val="24"/>
          <w:lang w:eastAsia="ru-RU"/>
        </w:rPr>
        <w:t xml:space="preserve"> ш и н. «Сказка о жабе и розе».</w:t>
      </w:r>
    </w:p>
    <w:p w:rsidR="008F0B87" w:rsidRPr="00700AF1" w:rsidRDefault="009044E0" w:rsidP="00700AF1">
      <w:pPr>
        <w:shd w:val="clear" w:color="auto" w:fill="FFFFFF"/>
        <w:spacing w:after="0" w:line="240" w:lineRule="auto"/>
        <w:ind w:firstLine="550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 w:rsidRPr="009044E0">
        <w:rPr>
          <w:rFonts w:eastAsia="Times New Roman" w:cs="Times New Roman"/>
          <w:color w:val="000000"/>
          <w:szCs w:val="24"/>
          <w:lang w:eastAsia="ru-RU"/>
        </w:rPr>
        <w:t>А.А. Фет. «Облаком волнистым...», «Печальная береза».</w:t>
      </w:r>
    </w:p>
    <w:p w:rsidR="002C7C2F" w:rsidRDefault="002C7C2F" w:rsidP="009044E0">
      <w:pPr>
        <w:shd w:val="clear" w:color="auto" w:fill="FFFFFF"/>
        <w:spacing w:after="0" w:line="240" w:lineRule="auto"/>
        <w:ind w:firstLine="550"/>
        <w:jc w:val="both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:rsidR="002C7C2F" w:rsidRDefault="002C7C2F" w:rsidP="009044E0">
      <w:pPr>
        <w:shd w:val="clear" w:color="auto" w:fill="FFFFFF"/>
        <w:spacing w:after="0" w:line="240" w:lineRule="auto"/>
        <w:ind w:firstLine="550"/>
        <w:jc w:val="both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:rsidR="002C7C2F" w:rsidRDefault="002C7C2F" w:rsidP="009044E0">
      <w:pPr>
        <w:shd w:val="clear" w:color="auto" w:fill="FFFFFF"/>
        <w:spacing w:after="0" w:line="240" w:lineRule="auto"/>
        <w:ind w:firstLine="550"/>
        <w:jc w:val="both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:rsidR="002C7C2F" w:rsidRDefault="002C7C2F" w:rsidP="009044E0">
      <w:pPr>
        <w:shd w:val="clear" w:color="auto" w:fill="FFFFFF"/>
        <w:spacing w:after="0" w:line="240" w:lineRule="auto"/>
        <w:ind w:firstLine="550"/>
        <w:jc w:val="both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:rsidR="002C7C2F" w:rsidRDefault="002C7C2F" w:rsidP="009044E0">
      <w:pPr>
        <w:shd w:val="clear" w:color="auto" w:fill="FFFFFF"/>
        <w:spacing w:after="0" w:line="240" w:lineRule="auto"/>
        <w:ind w:firstLine="550"/>
        <w:jc w:val="both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:rsidR="002C7C2F" w:rsidRDefault="002C7C2F" w:rsidP="009044E0">
      <w:pPr>
        <w:shd w:val="clear" w:color="auto" w:fill="FFFFFF"/>
        <w:spacing w:after="0" w:line="240" w:lineRule="auto"/>
        <w:ind w:firstLine="550"/>
        <w:jc w:val="both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:rsidR="002C7C2F" w:rsidRDefault="002C7C2F" w:rsidP="009044E0">
      <w:pPr>
        <w:shd w:val="clear" w:color="auto" w:fill="FFFFFF"/>
        <w:spacing w:after="0" w:line="240" w:lineRule="auto"/>
        <w:ind w:firstLine="550"/>
        <w:jc w:val="both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:rsidR="002C7C2F" w:rsidRDefault="002C7C2F" w:rsidP="009044E0">
      <w:pPr>
        <w:shd w:val="clear" w:color="auto" w:fill="FFFFFF"/>
        <w:spacing w:after="0" w:line="240" w:lineRule="auto"/>
        <w:ind w:firstLine="550"/>
        <w:jc w:val="both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:rsidR="002C7C2F" w:rsidRDefault="002C7C2F" w:rsidP="009044E0">
      <w:pPr>
        <w:shd w:val="clear" w:color="auto" w:fill="FFFFFF"/>
        <w:spacing w:after="0" w:line="240" w:lineRule="auto"/>
        <w:ind w:firstLine="550"/>
        <w:jc w:val="both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:rsidR="002C7C2F" w:rsidRDefault="002C7C2F" w:rsidP="009044E0">
      <w:pPr>
        <w:shd w:val="clear" w:color="auto" w:fill="FFFFFF"/>
        <w:spacing w:after="0" w:line="240" w:lineRule="auto"/>
        <w:ind w:firstLine="550"/>
        <w:jc w:val="both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:rsidR="002C7C2F" w:rsidRDefault="002C7C2F" w:rsidP="009044E0">
      <w:pPr>
        <w:shd w:val="clear" w:color="auto" w:fill="FFFFFF"/>
        <w:spacing w:after="0" w:line="240" w:lineRule="auto"/>
        <w:ind w:firstLine="550"/>
        <w:jc w:val="both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:rsidR="002C7C2F" w:rsidRDefault="002C7C2F" w:rsidP="009044E0">
      <w:pPr>
        <w:shd w:val="clear" w:color="auto" w:fill="FFFFFF"/>
        <w:spacing w:after="0" w:line="240" w:lineRule="auto"/>
        <w:ind w:firstLine="550"/>
        <w:jc w:val="both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:rsidR="002C7C2F" w:rsidRDefault="002C7C2F" w:rsidP="009044E0">
      <w:pPr>
        <w:shd w:val="clear" w:color="auto" w:fill="FFFFFF"/>
        <w:spacing w:after="0" w:line="240" w:lineRule="auto"/>
        <w:ind w:firstLine="550"/>
        <w:jc w:val="both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:rsidR="002C7C2F" w:rsidRDefault="002C7C2F" w:rsidP="009044E0">
      <w:pPr>
        <w:shd w:val="clear" w:color="auto" w:fill="FFFFFF"/>
        <w:spacing w:after="0" w:line="240" w:lineRule="auto"/>
        <w:ind w:firstLine="550"/>
        <w:jc w:val="both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:rsidR="002C7C2F" w:rsidRDefault="002C7C2F" w:rsidP="009044E0">
      <w:pPr>
        <w:shd w:val="clear" w:color="auto" w:fill="FFFFFF"/>
        <w:spacing w:after="0" w:line="240" w:lineRule="auto"/>
        <w:ind w:firstLine="550"/>
        <w:jc w:val="both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:rsidR="0000591D" w:rsidRDefault="0000591D" w:rsidP="009044E0">
      <w:pPr>
        <w:shd w:val="clear" w:color="auto" w:fill="FFFFFF"/>
        <w:spacing w:after="0" w:line="240" w:lineRule="auto"/>
        <w:ind w:firstLine="550"/>
        <w:jc w:val="both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:rsidR="008F0B87" w:rsidRDefault="008F0B87" w:rsidP="009044E0">
      <w:pPr>
        <w:shd w:val="clear" w:color="auto" w:fill="FFFFFF"/>
        <w:spacing w:after="0" w:line="240" w:lineRule="auto"/>
        <w:ind w:firstLine="550"/>
        <w:jc w:val="both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  <w:r w:rsidRPr="008F0B87">
        <w:rPr>
          <w:rFonts w:eastAsia="Times New Roman" w:cs="Times New Roman"/>
          <w:b/>
          <w:color w:val="000000"/>
          <w:sz w:val="28"/>
          <w:szCs w:val="28"/>
          <w:lang w:eastAsia="ru-RU"/>
        </w:rPr>
        <w:lastRenderedPageBreak/>
        <w:t>Раздел 3: Тематическое планирование</w:t>
      </w:r>
    </w:p>
    <w:p w:rsidR="008F0B87" w:rsidRDefault="008F0B87" w:rsidP="009044E0">
      <w:pPr>
        <w:shd w:val="clear" w:color="auto" w:fill="FFFFFF"/>
        <w:spacing w:after="0" w:line="240" w:lineRule="auto"/>
        <w:ind w:firstLine="550"/>
        <w:jc w:val="both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7"/>
        <w:tblW w:w="11057" w:type="dxa"/>
        <w:tblInd w:w="1129" w:type="dxa"/>
        <w:tblLook w:val="04A0" w:firstRow="1" w:lastRow="0" w:firstColumn="1" w:lastColumn="0" w:noHBand="0" w:noVBand="1"/>
      </w:tblPr>
      <w:tblGrid>
        <w:gridCol w:w="993"/>
        <w:gridCol w:w="8221"/>
        <w:gridCol w:w="1843"/>
      </w:tblGrid>
      <w:tr w:rsidR="008F0B87" w:rsidRPr="008F0B87" w:rsidTr="008F0B87">
        <w:tc>
          <w:tcPr>
            <w:tcW w:w="993" w:type="dxa"/>
          </w:tcPr>
          <w:p w:rsidR="008F0B87" w:rsidRPr="008F0B87" w:rsidRDefault="008F0B87" w:rsidP="009044E0">
            <w:pPr>
              <w:jc w:val="both"/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</w:pPr>
            <w:r w:rsidRPr="008F0B87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№ п/п</w:t>
            </w:r>
          </w:p>
        </w:tc>
        <w:tc>
          <w:tcPr>
            <w:tcW w:w="8221" w:type="dxa"/>
          </w:tcPr>
          <w:p w:rsidR="008F0B87" w:rsidRPr="008F0B87" w:rsidRDefault="008F0B87" w:rsidP="009044E0">
            <w:pPr>
              <w:jc w:val="both"/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 xml:space="preserve">                                            Содержание</w:t>
            </w:r>
          </w:p>
        </w:tc>
        <w:tc>
          <w:tcPr>
            <w:tcW w:w="1843" w:type="dxa"/>
          </w:tcPr>
          <w:p w:rsidR="008F0B87" w:rsidRPr="008F0B87" w:rsidRDefault="008F0B87" w:rsidP="009044E0">
            <w:pPr>
              <w:jc w:val="both"/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Кол-во часов</w:t>
            </w:r>
          </w:p>
        </w:tc>
      </w:tr>
      <w:tr w:rsidR="008F0B87" w:rsidRPr="008F0B87" w:rsidTr="008F0B87">
        <w:tc>
          <w:tcPr>
            <w:tcW w:w="993" w:type="dxa"/>
          </w:tcPr>
          <w:p w:rsidR="008F0B87" w:rsidRPr="006D0F7F" w:rsidRDefault="000F03E9" w:rsidP="009044E0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8221" w:type="dxa"/>
          </w:tcPr>
          <w:p w:rsidR="008F0B87" w:rsidRPr="006D0F7F" w:rsidRDefault="006D0F7F" w:rsidP="009044E0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D0F7F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Ведение </w:t>
            </w:r>
          </w:p>
        </w:tc>
        <w:tc>
          <w:tcPr>
            <w:tcW w:w="1843" w:type="dxa"/>
          </w:tcPr>
          <w:p w:rsidR="008F0B87" w:rsidRPr="000F03E9" w:rsidRDefault="006D0F7F" w:rsidP="009044E0">
            <w:pPr>
              <w:jc w:val="both"/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</w:pPr>
            <w:r w:rsidRPr="000F03E9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1</w:t>
            </w:r>
          </w:p>
        </w:tc>
      </w:tr>
      <w:tr w:rsidR="008F0B87" w:rsidRPr="008F0B87" w:rsidTr="008F0B87">
        <w:tc>
          <w:tcPr>
            <w:tcW w:w="993" w:type="dxa"/>
          </w:tcPr>
          <w:p w:rsidR="008F0B87" w:rsidRPr="006D0F7F" w:rsidRDefault="000F03E9" w:rsidP="009044E0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8221" w:type="dxa"/>
          </w:tcPr>
          <w:p w:rsidR="008F0B87" w:rsidRPr="006D0F7F" w:rsidRDefault="006D0F7F" w:rsidP="009044E0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Мифология </w:t>
            </w:r>
          </w:p>
        </w:tc>
        <w:tc>
          <w:tcPr>
            <w:tcW w:w="1843" w:type="dxa"/>
          </w:tcPr>
          <w:p w:rsidR="008F0B87" w:rsidRPr="000F03E9" w:rsidRDefault="006D0F7F" w:rsidP="009044E0">
            <w:pPr>
              <w:jc w:val="both"/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</w:pPr>
            <w:r w:rsidRPr="000F03E9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3</w:t>
            </w:r>
          </w:p>
        </w:tc>
      </w:tr>
      <w:tr w:rsidR="008F0B87" w:rsidRPr="008F0B87" w:rsidTr="008F0B87">
        <w:tc>
          <w:tcPr>
            <w:tcW w:w="993" w:type="dxa"/>
          </w:tcPr>
          <w:p w:rsidR="008F0B87" w:rsidRPr="006D0F7F" w:rsidRDefault="000F03E9" w:rsidP="009044E0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8221" w:type="dxa"/>
          </w:tcPr>
          <w:p w:rsidR="008F0B87" w:rsidRPr="006D0F7F" w:rsidRDefault="006D0F7F" w:rsidP="009044E0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Устное народное творчество</w:t>
            </w:r>
          </w:p>
        </w:tc>
        <w:tc>
          <w:tcPr>
            <w:tcW w:w="1843" w:type="dxa"/>
          </w:tcPr>
          <w:p w:rsidR="008F0B87" w:rsidRPr="000F03E9" w:rsidRDefault="00094E95" w:rsidP="009044E0">
            <w:pPr>
              <w:jc w:val="both"/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</w:pPr>
            <w:r w:rsidRPr="000F03E9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9</w:t>
            </w:r>
          </w:p>
        </w:tc>
      </w:tr>
      <w:tr w:rsidR="00E536FB" w:rsidRPr="008F0B87" w:rsidTr="008F0B87">
        <w:tc>
          <w:tcPr>
            <w:tcW w:w="993" w:type="dxa"/>
          </w:tcPr>
          <w:p w:rsidR="00E536FB" w:rsidRDefault="00E536FB" w:rsidP="009044E0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8221" w:type="dxa"/>
          </w:tcPr>
          <w:p w:rsidR="00E536FB" w:rsidRDefault="00E536FB" w:rsidP="009044E0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Древнерусская литература</w:t>
            </w:r>
          </w:p>
        </w:tc>
        <w:tc>
          <w:tcPr>
            <w:tcW w:w="1843" w:type="dxa"/>
          </w:tcPr>
          <w:p w:rsidR="00E536FB" w:rsidRPr="000F03E9" w:rsidRDefault="00E536FB" w:rsidP="009044E0">
            <w:pPr>
              <w:jc w:val="both"/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2</w:t>
            </w:r>
          </w:p>
        </w:tc>
      </w:tr>
      <w:tr w:rsidR="00094E95" w:rsidRPr="008F0B87" w:rsidTr="008F0B87">
        <w:tc>
          <w:tcPr>
            <w:tcW w:w="993" w:type="dxa"/>
          </w:tcPr>
          <w:p w:rsidR="00094E95" w:rsidRPr="006D0F7F" w:rsidRDefault="00E536FB" w:rsidP="009044E0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8221" w:type="dxa"/>
          </w:tcPr>
          <w:p w:rsidR="00094E95" w:rsidRDefault="00094E95" w:rsidP="009044E0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Басня </w:t>
            </w:r>
          </w:p>
        </w:tc>
        <w:tc>
          <w:tcPr>
            <w:tcW w:w="1843" w:type="dxa"/>
          </w:tcPr>
          <w:p w:rsidR="00094E95" w:rsidRPr="000F03E9" w:rsidRDefault="00094E95" w:rsidP="009044E0">
            <w:pPr>
              <w:jc w:val="both"/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</w:pPr>
            <w:r w:rsidRPr="000F03E9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7</w:t>
            </w:r>
          </w:p>
        </w:tc>
      </w:tr>
      <w:tr w:rsidR="008F0B87" w:rsidRPr="008F0B87" w:rsidTr="008F0B87">
        <w:tc>
          <w:tcPr>
            <w:tcW w:w="993" w:type="dxa"/>
          </w:tcPr>
          <w:p w:rsidR="008F0B87" w:rsidRPr="006D0F7F" w:rsidRDefault="00E536FB" w:rsidP="009044E0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8221" w:type="dxa"/>
          </w:tcPr>
          <w:p w:rsidR="008F0B87" w:rsidRDefault="00094E95" w:rsidP="009044E0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Литература 19 века</w:t>
            </w:r>
          </w:p>
          <w:p w:rsidR="00094E95" w:rsidRPr="00283996" w:rsidRDefault="00094E95" w:rsidP="00094E95">
            <w:pPr>
              <w:rPr>
                <w:i/>
              </w:rPr>
            </w:pPr>
            <w:r w:rsidRPr="00283996">
              <w:rPr>
                <w:i/>
              </w:rPr>
              <w:t>- А.С.Пушкин</w:t>
            </w:r>
          </w:p>
          <w:p w:rsidR="00094E95" w:rsidRPr="00283996" w:rsidRDefault="00094E95" w:rsidP="00094E95">
            <w:pPr>
              <w:rPr>
                <w:i/>
              </w:rPr>
            </w:pPr>
            <w:r w:rsidRPr="00283996">
              <w:rPr>
                <w:i/>
              </w:rPr>
              <w:t xml:space="preserve"> - М.Ю. Лермонтов</w:t>
            </w:r>
          </w:p>
          <w:p w:rsidR="00094E95" w:rsidRPr="00283996" w:rsidRDefault="00094E95" w:rsidP="00094E95">
            <w:pPr>
              <w:rPr>
                <w:i/>
              </w:rPr>
            </w:pPr>
            <w:r w:rsidRPr="00283996">
              <w:rPr>
                <w:i/>
              </w:rPr>
              <w:t xml:space="preserve"> - Н.В.Гоголь</w:t>
            </w:r>
          </w:p>
          <w:p w:rsidR="00094E95" w:rsidRPr="00283996" w:rsidRDefault="00094E95" w:rsidP="00094E95">
            <w:pPr>
              <w:rPr>
                <w:i/>
              </w:rPr>
            </w:pPr>
            <w:r w:rsidRPr="00283996">
              <w:rPr>
                <w:i/>
              </w:rPr>
              <w:t xml:space="preserve"> - И.С. Тургенев</w:t>
            </w:r>
          </w:p>
          <w:p w:rsidR="00094E95" w:rsidRPr="00283996" w:rsidRDefault="00094E95" w:rsidP="00094E95">
            <w:pPr>
              <w:rPr>
                <w:i/>
              </w:rPr>
            </w:pPr>
            <w:r w:rsidRPr="00283996">
              <w:rPr>
                <w:i/>
              </w:rPr>
              <w:t xml:space="preserve"> - Н.А. Некрасов</w:t>
            </w:r>
          </w:p>
          <w:p w:rsidR="00094E95" w:rsidRPr="00283996" w:rsidRDefault="00094E95" w:rsidP="00094E95">
            <w:pPr>
              <w:rPr>
                <w:i/>
              </w:rPr>
            </w:pPr>
            <w:r w:rsidRPr="00283996">
              <w:rPr>
                <w:i/>
              </w:rPr>
              <w:t>- Л.Н.Толстой</w:t>
            </w:r>
          </w:p>
          <w:p w:rsidR="00094E95" w:rsidRPr="000F03E9" w:rsidRDefault="00094E95" w:rsidP="000F03E9">
            <w:pPr>
              <w:rPr>
                <w:i/>
              </w:rPr>
            </w:pPr>
            <w:r w:rsidRPr="00283996">
              <w:rPr>
                <w:i/>
              </w:rPr>
              <w:t xml:space="preserve">  - А.П. Чехов</w:t>
            </w:r>
          </w:p>
        </w:tc>
        <w:tc>
          <w:tcPr>
            <w:tcW w:w="1843" w:type="dxa"/>
          </w:tcPr>
          <w:p w:rsidR="008F0B87" w:rsidRPr="000F03E9" w:rsidRDefault="00E536FB" w:rsidP="009044E0">
            <w:pPr>
              <w:jc w:val="both"/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38</w:t>
            </w:r>
          </w:p>
          <w:p w:rsidR="00094E95" w:rsidRPr="000F03E9" w:rsidRDefault="00094E95" w:rsidP="009044E0">
            <w:pPr>
              <w:jc w:val="both"/>
              <w:rPr>
                <w:rFonts w:eastAsia="Times New Roman" w:cs="Times New Roman"/>
                <w:i/>
                <w:color w:val="000000"/>
                <w:szCs w:val="24"/>
                <w:lang w:eastAsia="ru-RU"/>
              </w:rPr>
            </w:pPr>
            <w:r w:rsidRPr="000F03E9">
              <w:rPr>
                <w:rFonts w:eastAsia="Times New Roman" w:cs="Times New Roman"/>
                <w:i/>
                <w:color w:val="000000"/>
                <w:szCs w:val="24"/>
                <w:lang w:eastAsia="ru-RU"/>
              </w:rPr>
              <w:t>7</w:t>
            </w:r>
          </w:p>
          <w:p w:rsidR="00094E95" w:rsidRPr="000F03E9" w:rsidRDefault="000F03E9" w:rsidP="009044E0">
            <w:pPr>
              <w:jc w:val="both"/>
              <w:rPr>
                <w:rFonts w:eastAsia="Times New Roman" w:cs="Times New Roman"/>
                <w:i/>
                <w:color w:val="000000"/>
                <w:szCs w:val="24"/>
                <w:lang w:eastAsia="ru-RU"/>
              </w:rPr>
            </w:pPr>
            <w:r w:rsidRPr="000F03E9">
              <w:rPr>
                <w:rFonts w:eastAsia="Times New Roman" w:cs="Times New Roman"/>
                <w:i/>
                <w:color w:val="000000"/>
                <w:szCs w:val="24"/>
                <w:lang w:eastAsia="ru-RU"/>
              </w:rPr>
              <w:t>5</w:t>
            </w:r>
          </w:p>
          <w:p w:rsidR="00094E95" w:rsidRPr="000F03E9" w:rsidRDefault="00094E95" w:rsidP="009044E0">
            <w:pPr>
              <w:jc w:val="both"/>
              <w:rPr>
                <w:rFonts w:eastAsia="Times New Roman" w:cs="Times New Roman"/>
                <w:i/>
                <w:color w:val="000000"/>
                <w:szCs w:val="24"/>
                <w:lang w:eastAsia="ru-RU"/>
              </w:rPr>
            </w:pPr>
            <w:r w:rsidRPr="000F03E9">
              <w:rPr>
                <w:rFonts w:eastAsia="Times New Roman" w:cs="Times New Roman"/>
                <w:i/>
                <w:color w:val="000000"/>
                <w:szCs w:val="24"/>
                <w:lang w:eastAsia="ru-RU"/>
              </w:rPr>
              <w:t>3</w:t>
            </w:r>
          </w:p>
          <w:p w:rsidR="00094E95" w:rsidRPr="000F03E9" w:rsidRDefault="000F03E9" w:rsidP="009044E0">
            <w:pPr>
              <w:jc w:val="both"/>
              <w:rPr>
                <w:rFonts w:eastAsia="Times New Roman" w:cs="Times New Roman"/>
                <w:i/>
                <w:color w:val="000000"/>
                <w:szCs w:val="24"/>
                <w:lang w:eastAsia="ru-RU"/>
              </w:rPr>
            </w:pPr>
            <w:r w:rsidRPr="000F03E9">
              <w:rPr>
                <w:rFonts w:eastAsia="Times New Roman" w:cs="Times New Roman"/>
                <w:i/>
                <w:color w:val="000000"/>
                <w:szCs w:val="24"/>
                <w:lang w:eastAsia="ru-RU"/>
              </w:rPr>
              <w:t>8</w:t>
            </w:r>
          </w:p>
          <w:p w:rsidR="00094E95" w:rsidRPr="000F03E9" w:rsidRDefault="00094E95" w:rsidP="009044E0">
            <w:pPr>
              <w:jc w:val="both"/>
              <w:rPr>
                <w:rFonts w:eastAsia="Times New Roman" w:cs="Times New Roman"/>
                <w:i/>
                <w:color w:val="000000"/>
                <w:szCs w:val="24"/>
                <w:lang w:eastAsia="ru-RU"/>
              </w:rPr>
            </w:pPr>
            <w:r w:rsidRPr="000F03E9">
              <w:rPr>
                <w:rFonts w:eastAsia="Times New Roman" w:cs="Times New Roman"/>
                <w:i/>
                <w:color w:val="000000"/>
                <w:szCs w:val="24"/>
                <w:lang w:eastAsia="ru-RU"/>
              </w:rPr>
              <w:t>5</w:t>
            </w:r>
          </w:p>
          <w:p w:rsidR="00094E95" w:rsidRPr="000F03E9" w:rsidRDefault="00094E95" w:rsidP="009044E0">
            <w:pPr>
              <w:jc w:val="both"/>
              <w:rPr>
                <w:rFonts w:eastAsia="Times New Roman" w:cs="Times New Roman"/>
                <w:i/>
                <w:color w:val="000000"/>
                <w:szCs w:val="24"/>
                <w:lang w:eastAsia="ru-RU"/>
              </w:rPr>
            </w:pPr>
            <w:r w:rsidRPr="000F03E9">
              <w:rPr>
                <w:rFonts w:eastAsia="Times New Roman" w:cs="Times New Roman"/>
                <w:i/>
                <w:color w:val="000000"/>
                <w:szCs w:val="24"/>
                <w:lang w:eastAsia="ru-RU"/>
              </w:rPr>
              <w:t>6</w:t>
            </w:r>
          </w:p>
          <w:p w:rsidR="00094E95" w:rsidRPr="000F03E9" w:rsidRDefault="00094E95" w:rsidP="009044E0">
            <w:pPr>
              <w:jc w:val="both"/>
              <w:rPr>
                <w:rFonts w:eastAsia="Times New Roman" w:cs="Times New Roman"/>
                <w:i/>
                <w:color w:val="000000"/>
                <w:szCs w:val="24"/>
                <w:lang w:eastAsia="ru-RU"/>
              </w:rPr>
            </w:pPr>
            <w:r w:rsidRPr="000F03E9">
              <w:rPr>
                <w:rFonts w:eastAsia="Times New Roman" w:cs="Times New Roman"/>
                <w:i/>
                <w:color w:val="000000"/>
                <w:szCs w:val="24"/>
                <w:lang w:eastAsia="ru-RU"/>
              </w:rPr>
              <w:t>5</w:t>
            </w:r>
          </w:p>
        </w:tc>
      </w:tr>
      <w:tr w:rsidR="008F0B87" w:rsidRPr="008F0B87" w:rsidTr="008F0B87">
        <w:tc>
          <w:tcPr>
            <w:tcW w:w="993" w:type="dxa"/>
          </w:tcPr>
          <w:p w:rsidR="008F0B87" w:rsidRPr="006D0F7F" w:rsidRDefault="00E536FB" w:rsidP="009044E0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8221" w:type="dxa"/>
          </w:tcPr>
          <w:p w:rsidR="008F0B87" w:rsidRPr="006D0F7F" w:rsidRDefault="000F03E9" w:rsidP="009044E0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Литература 20 века </w:t>
            </w:r>
          </w:p>
        </w:tc>
        <w:tc>
          <w:tcPr>
            <w:tcW w:w="1843" w:type="dxa"/>
          </w:tcPr>
          <w:p w:rsidR="008F0B87" w:rsidRPr="000F03E9" w:rsidRDefault="000F03E9" w:rsidP="009044E0">
            <w:pPr>
              <w:jc w:val="both"/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</w:pPr>
            <w:r w:rsidRPr="000F03E9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29</w:t>
            </w:r>
          </w:p>
        </w:tc>
      </w:tr>
      <w:tr w:rsidR="008F0B87" w:rsidRPr="008F0B87" w:rsidTr="008F0B87">
        <w:tc>
          <w:tcPr>
            <w:tcW w:w="993" w:type="dxa"/>
          </w:tcPr>
          <w:p w:rsidR="008F0B87" w:rsidRPr="006D0F7F" w:rsidRDefault="00E536FB" w:rsidP="009044E0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8221" w:type="dxa"/>
          </w:tcPr>
          <w:p w:rsidR="008F0B87" w:rsidRPr="006D0F7F" w:rsidRDefault="000F03E9" w:rsidP="009044E0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Зарубежная литература</w:t>
            </w:r>
          </w:p>
        </w:tc>
        <w:tc>
          <w:tcPr>
            <w:tcW w:w="1843" w:type="dxa"/>
          </w:tcPr>
          <w:p w:rsidR="008F0B87" w:rsidRPr="00E536FB" w:rsidRDefault="000F03E9" w:rsidP="009044E0">
            <w:pPr>
              <w:jc w:val="both"/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</w:pPr>
            <w:r w:rsidRPr="00E536FB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12</w:t>
            </w:r>
          </w:p>
        </w:tc>
      </w:tr>
      <w:tr w:rsidR="008F0B87" w:rsidRPr="008F0B87" w:rsidTr="008F0B87">
        <w:tc>
          <w:tcPr>
            <w:tcW w:w="993" w:type="dxa"/>
          </w:tcPr>
          <w:p w:rsidR="008F0B87" w:rsidRPr="000F03E9" w:rsidRDefault="00E536FB" w:rsidP="009044E0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8221" w:type="dxa"/>
          </w:tcPr>
          <w:p w:rsidR="008F0B87" w:rsidRPr="000F03E9" w:rsidRDefault="000F03E9" w:rsidP="009044E0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F03E9">
              <w:rPr>
                <w:rFonts w:eastAsia="Times New Roman" w:cs="Times New Roman"/>
                <w:color w:val="000000"/>
                <w:szCs w:val="24"/>
                <w:lang w:eastAsia="ru-RU"/>
              </w:rPr>
              <w:t>Заключительные уроки</w:t>
            </w:r>
          </w:p>
        </w:tc>
        <w:tc>
          <w:tcPr>
            <w:tcW w:w="1843" w:type="dxa"/>
          </w:tcPr>
          <w:p w:rsidR="008F0B87" w:rsidRPr="008F0B87" w:rsidRDefault="000F03E9" w:rsidP="009044E0">
            <w:pPr>
              <w:jc w:val="both"/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2</w:t>
            </w:r>
          </w:p>
        </w:tc>
      </w:tr>
      <w:tr w:rsidR="000F03E9" w:rsidRPr="008F0B87" w:rsidTr="008F0B87">
        <w:tc>
          <w:tcPr>
            <w:tcW w:w="993" w:type="dxa"/>
          </w:tcPr>
          <w:p w:rsidR="000F03E9" w:rsidRPr="000F03E9" w:rsidRDefault="00E536FB" w:rsidP="009044E0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8221" w:type="dxa"/>
          </w:tcPr>
          <w:p w:rsidR="000F03E9" w:rsidRPr="000F03E9" w:rsidRDefault="000F03E9" w:rsidP="009044E0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0F03E9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Резерв </w:t>
            </w:r>
          </w:p>
        </w:tc>
        <w:tc>
          <w:tcPr>
            <w:tcW w:w="1843" w:type="dxa"/>
          </w:tcPr>
          <w:p w:rsidR="000F03E9" w:rsidRDefault="000F03E9" w:rsidP="009044E0">
            <w:pPr>
              <w:jc w:val="both"/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2</w:t>
            </w:r>
          </w:p>
        </w:tc>
      </w:tr>
      <w:tr w:rsidR="000F03E9" w:rsidRPr="008F0B87" w:rsidTr="008F0B87">
        <w:tc>
          <w:tcPr>
            <w:tcW w:w="993" w:type="dxa"/>
          </w:tcPr>
          <w:p w:rsidR="000F03E9" w:rsidRPr="000F03E9" w:rsidRDefault="00E536FB" w:rsidP="009044E0">
            <w:pPr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11</w:t>
            </w:r>
          </w:p>
        </w:tc>
        <w:tc>
          <w:tcPr>
            <w:tcW w:w="8221" w:type="dxa"/>
          </w:tcPr>
          <w:p w:rsidR="000F03E9" w:rsidRPr="00E536FB" w:rsidRDefault="000F03E9" w:rsidP="009044E0">
            <w:pPr>
              <w:jc w:val="both"/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</w:pPr>
            <w:r w:rsidRPr="00E536FB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 xml:space="preserve">Итого </w:t>
            </w:r>
          </w:p>
        </w:tc>
        <w:tc>
          <w:tcPr>
            <w:tcW w:w="1843" w:type="dxa"/>
          </w:tcPr>
          <w:p w:rsidR="000F03E9" w:rsidRDefault="00E536FB" w:rsidP="009044E0">
            <w:pPr>
              <w:jc w:val="both"/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105ч</w:t>
            </w:r>
          </w:p>
        </w:tc>
      </w:tr>
    </w:tbl>
    <w:p w:rsidR="008F0B87" w:rsidRDefault="008F0B87" w:rsidP="009044E0">
      <w:pPr>
        <w:shd w:val="clear" w:color="auto" w:fill="FFFFFF"/>
        <w:spacing w:after="0" w:line="240" w:lineRule="auto"/>
        <w:ind w:firstLine="550"/>
        <w:jc w:val="both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8F0B87" w:rsidRDefault="008F0B87" w:rsidP="009044E0">
      <w:pPr>
        <w:shd w:val="clear" w:color="auto" w:fill="FFFFFF"/>
        <w:spacing w:after="0" w:line="240" w:lineRule="auto"/>
        <w:ind w:firstLine="550"/>
        <w:jc w:val="both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8F0B87" w:rsidRDefault="008F0B87" w:rsidP="009044E0">
      <w:pPr>
        <w:shd w:val="clear" w:color="auto" w:fill="FFFFFF"/>
        <w:spacing w:after="0" w:line="240" w:lineRule="auto"/>
        <w:ind w:firstLine="550"/>
        <w:jc w:val="both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8F0B87" w:rsidRDefault="008F0B87" w:rsidP="009044E0">
      <w:pPr>
        <w:shd w:val="clear" w:color="auto" w:fill="FFFFFF"/>
        <w:spacing w:after="0" w:line="240" w:lineRule="auto"/>
        <w:ind w:firstLine="550"/>
        <w:jc w:val="both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6D0F7F" w:rsidRDefault="006D0F7F" w:rsidP="006D0F7F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700AF1" w:rsidRDefault="00700AF1" w:rsidP="006D0F7F">
      <w:pPr>
        <w:shd w:val="clear" w:color="auto" w:fill="FFFFFF"/>
        <w:spacing w:after="0" w:line="240" w:lineRule="auto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:rsidR="006E259D" w:rsidRDefault="006E259D" w:rsidP="006D0F7F">
      <w:pPr>
        <w:shd w:val="clear" w:color="auto" w:fill="FFFFFF"/>
        <w:spacing w:after="0" w:line="240" w:lineRule="auto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:rsidR="006E259D" w:rsidRDefault="006E259D" w:rsidP="006D0F7F">
      <w:pPr>
        <w:shd w:val="clear" w:color="auto" w:fill="FFFFFF"/>
        <w:spacing w:after="0" w:line="240" w:lineRule="auto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:rsidR="006E259D" w:rsidRDefault="006E259D" w:rsidP="006D0F7F">
      <w:pPr>
        <w:shd w:val="clear" w:color="auto" w:fill="FFFFFF"/>
        <w:spacing w:after="0" w:line="240" w:lineRule="auto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:rsidR="006E259D" w:rsidRDefault="006E259D" w:rsidP="006D0F7F">
      <w:pPr>
        <w:shd w:val="clear" w:color="auto" w:fill="FFFFFF"/>
        <w:spacing w:after="0" w:line="240" w:lineRule="auto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:rsidR="006E259D" w:rsidRDefault="006E259D" w:rsidP="006D0F7F">
      <w:pPr>
        <w:shd w:val="clear" w:color="auto" w:fill="FFFFFF"/>
        <w:spacing w:after="0" w:line="240" w:lineRule="auto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:rsidR="006E259D" w:rsidRDefault="006E259D" w:rsidP="006D0F7F">
      <w:pPr>
        <w:shd w:val="clear" w:color="auto" w:fill="FFFFFF"/>
        <w:spacing w:after="0" w:line="240" w:lineRule="auto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:rsidR="006E259D" w:rsidRDefault="006E259D" w:rsidP="006D0F7F">
      <w:pPr>
        <w:shd w:val="clear" w:color="auto" w:fill="FFFFFF"/>
        <w:spacing w:after="0" w:line="240" w:lineRule="auto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:rsidR="006E259D" w:rsidRDefault="006E259D" w:rsidP="006D0F7F">
      <w:pPr>
        <w:shd w:val="clear" w:color="auto" w:fill="FFFFFF"/>
        <w:spacing w:after="0" w:line="240" w:lineRule="auto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:rsidR="00E536FB" w:rsidRDefault="00E536FB" w:rsidP="006D0F7F">
      <w:pPr>
        <w:shd w:val="clear" w:color="auto" w:fill="FFFFFF"/>
        <w:spacing w:after="0" w:line="240" w:lineRule="auto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  <w:r w:rsidRPr="00E536FB">
        <w:rPr>
          <w:rFonts w:eastAsia="Times New Roman" w:cs="Times New Roman"/>
          <w:b/>
          <w:color w:val="000000"/>
          <w:sz w:val="28"/>
          <w:szCs w:val="28"/>
          <w:lang w:eastAsia="ru-RU"/>
        </w:rPr>
        <w:lastRenderedPageBreak/>
        <w:t>Календарно -  тематическое планирование</w:t>
      </w:r>
    </w:p>
    <w:p w:rsidR="00E536FB" w:rsidRPr="00E536FB" w:rsidRDefault="00E536FB" w:rsidP="006D0F7F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2"/>
          <w:lang w:eastAsia="ru-RU"/>
        </w:rPr>
      </w:pPr>
    </w:p>
    <w:tbl>
      <w:tblPr>
        <w:tblW w:w="15163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2268"/>
        <w:gridCol w:w="2126"/>
        <w:gridCol w:w="8364"/>
        <w:gridCol w:w="914"/>
        <w:gridCol w:w="787"/>
      </w:tblGrid>
      <w:tr w:rsidR="002C7C2F" w:rsidRPr="009044E0" w:rsidTr="002C7C2F">
        <w:trPr>
          <w:trHeight w:val="480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9044E0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bookmarkStart w:id="0" w:name="1811c206c4d2c36a325e29aed6f91b864623d372"/>
            <w:bookmarkStart w:id="1" w:name="1"/>
            <w:bookmarkEnd w:id="0"/>
            <w:bookmarkEnd w:id="1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9044E0">
            <w:pPr>
              <w:spacing w:after="0" w:line="240" w:lineRule="auto"/>
              <w:ind w:left="38" w:hanging="3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Наименование раздела.</w:t>
            </w:r>
          </w:p>
          <w:p w:rsidR="002C7C2F" w:rsidRPr="009044E0" w:rsidRDefault="002C7C2F" w:rsidP="009044E0">
            <w:pPr>
              <w:spacing w:after="0" w:line="240" w:lineRule="auto"/>
              <w:ind w:left="38" w:hanging="3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Тема урока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9044E0">
            <w:pPr>
              <w:spacing w:after="0" w:line="240" w:lineRule="auto"/>
              <w:ind w:right="-2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Основные виды деятельности учащихся</w:t>
            </w:r>
          </w:p>
        </w:tc>
        <w:tc>
          <w:tcPr>
            <w:tcW w:w="836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9044E0">
            <w:pPr>
              <w:spacing w:after="0" w:line="240" w:lineRule="auto"/>
              <w:ind w:right="140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Планируемые результаты</w:t>
            </w:r>
          </w:p>
          <w:p w:rsidR="002C7C2F" w:rsidRPr="009044E0" w:rsidRDefault="002C7C2F" w:rsidP="009044E0">
            <w:pPr>
              <w:spacing w:after="0" w:line="240" w:lineRule="auto"/>
              <w:ind w:right="140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i/>
                <w:iCs/>
                <w:color w:val="000000"/>
                <w:szCs w:val="24"/>
                <w:lang w:eastAsia="ru-RU"/>
              </w:rPr>
              <w:t>Личностные</w:t>
            </w:r>
          </w:p>
          <w:p w:rsidR="002C7C2F" w:rsidRPr="009044E0" w:rsidRDefault="002C7C2F" w:rsidP="009044E0">
            <w:pPr>
              <w:spacing w:after="0" w:line="240" w:lineRule="auto"/>
              <w:ind w:right="140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proofErr w:type="spellStart"/>
            <w:r w:rsidRPr="009044E0">
              <w:rPr>
                <w:rFonts w:eastAsia="Times New Roman" w:cs="Times New Roman"/>
                <w:i/>
                <w:iCs/>
                <w:color w:val="000000"/>
                <w:szCs w:val="24"/>
                <w:lang w:eastAsia="ru-RU"/>
              </w:rPr>
              <w:t>Метапредметные</w:t>
            </w:r>
            <w:proofErr w:type="spellEnd"/>
          </w:p>
          <w:p w:rsidR="002C7C2F" w:rsidRPr="009044E0" w:rsidRDefault="002C7C2F" w:rsidP="009044E0">
            <w:pPr>
              <w:spacing w:after="0" w:line="240" w:lineRule="auto"/>
              <w:ind w:right="140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i/>
                <w:iCs/>
                <w:color w:val="000000"/>
                <w:szCs w:val="24"/>
                <w:lang w:eastAsia="ru-RU"/>
              </w:rPr>
              <w:t>Предметные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9044E0">
            <w:pPr>
              <w:spacing w:after="0" w:line="240" w:lineRule="auto"/>
              <w:ind w:right="68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Дата проведения</w:t>
            </w:r>
          </w:p>
        </w:tc>
      </w:tr>
      <w:tr w:rsidR="002C7C2F" w:rsidRPr="009044E0" w:rsidTr="002C7C2F">
        <w:trPr>
          <w:trHeight w:val="425"/>
        </w:trPr>
        <w:tc>
          <w:tcPr>
            <w:tcW w:w="7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C2F" w:rsidRPr="009044E0" w:rsidRDefault="002C7C2F" w:rsidP="009044E0">
            <w:pPr>
              <w:spacing w:after="0" w:line="240" w:lineRule="auto"/>
              <w:ind w:right="94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C2F" w:rsidRPr="009044E0" w:rsidRDefault="002C7C2F" w:rsidP="009044E0">
            <w:pPr>
              <w:spacing w:after="0" w:line="240" w:lineRule="auto"/>
              <w:ind w:left="38" w:hanging="38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C2F" w:rsidRPr="009044E0" w:rsidRDefault="002C7C2F" w:rsidP="009044E0">
            <w:pPr>
              <w:spacing w:after="0" w:line="240" w:lineRule="auto"/>
              <w:ind w:right="-2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36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C2F" w:rsidRPr="009044E0" w:rsidRDefault="002C7C2F" w:rsidP="009044E0">
            <w:pPr>
              <w:spacing w:after="0" w:line="240" w:lineRule="auto"/>
              <w:ind w:right="140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C2F" w:rsidRPr="009044E0" w:rsidRDefault="002C7C2F" w:rsidP="009044E0">
            <w:pPr>
              <w:spacing w:after="0" w:line="240" w:lineRule="auto"/>
              <w:ind w:right="68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План 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C7C2F" w:rsidRPr="009044E0" w:rsidRDefault="002C7C2F" w:rsidP="009044E0">
            <w:pPr>
              <w:spacing w:after="0" w:line="240" w:lineRule="auto"/>
              <w:ind w:right="68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Факт </w:t>
            </w:r>
          </w:p>
        </w:tc>
      </w:tr>
      <w:tr w:rsidR="002C7C2F" w:rsidRPr="009044E0" w:rsidTr="00D11CB9">
        <w:trPr>
          <w:trHeight w:val="7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9044E0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9044E0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Книга – твой друг.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2C7C2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Работа с учебником, работа  в парах, составление пословиц, участие в игровой ситуации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6C12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6C128E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Личностные:</w:t>
            </w:r>
            <w:r w:rsidRPr="009044E0">
              <w:rPr>
                <w:rFonts w:eastAsia="Times New Roman" w:cs="Times New Roman"/>
                <w:i/>
                <w:iCs/>
                <w:color w:val="000000"/>
                <w:szCs w:val="24"/>
                <w:lang w:eastAsia="ru-RU"/>
              </w:rPr>
              <w:t> 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формирование представлений о познании как гуманистической ценности, роли книги как духовного завещания, способа познания прошлого, осмысления настоящего и будущего;</w:t>
            </w:r>
          </w:p>
          <w:p w:rsidR="002C7C2F" w:rsidRPr="006C128E" w:rsidRDefault="002C7C2F" w:rsidP="006C128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Cs w:val="24"/>
                <w:lang w:eastAsia="ru-RU"/>
              </w:rPr>
            </w:pPr>
            <w:proofErr w:type="spellStart"/>
            <w:r w:rsidRPr="006C128E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Метапредметные</w:t>
            </w:r>
            <w:proofErr w:type="spellEnd"/>
            <w:proofErr w:type="gramStart"/>
            <w:r w:rsidRPr="006C128E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: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-</w:t>
            </w:r>
            <w:proofErr w:type="gramEnd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умение организовывать учебное сотрудничество и совместную деятельность с учителем и сверстниками; осознание значимости чтения и изучения литературы для своего дальнейшего развития; понимание литературы как одной из основных национально-культурных ценностей народа, как особого способа познания жизни;</w:t>
            </w:r>
          </w:p>
          <w:p w:rsidR="002C7C2F" w:rsidRPr="009044E0" w:rsidRDefault="002C7C2F" w:rsidP="006C12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6C128E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Предметные: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 умение создавать устные монологические высказывания разного типа, вести диалог.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C2F" w:rsidRPr="00700AF1" w:rsidRDefault="00C27AD8" w:rsidP="009044E0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02.09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E664D7" w:rsidP="009044E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1ч</w:t>
            </w:r>
            <w:r w:rsidR="004421B5">
              <w:rPr>
                <w:rFonts w:eastAsia="Times New Roman" w:cs="Times New Roman"/>
                <w:szCs w:val="24"/>
                <w:lang w:eastAsia="ru-RU"/>
              </w:rPr>
              <w:t>ет</w:t>
            </w:r>
          </w:p>
        </w:tc>
      </w:tr>
      <w:tr w:rsidR="002C7C2F" w:rsidRPr="009044E0" w:rsidTr="00D11CB9">
        <w:trPr>
          <w:trHeight w:val="3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9044E0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9044E0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Античный миф. «Рождение Зевса».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Default="002C7C2F" w:rsidP="002C7C2F">
            <w:pPr>
              <w:spacing w:after="0" w:line="240" w:lineRule="auto"/>
              <w:ind w:right="-2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Сообщения, составление вопросов, выразительное чтение, работа с таблицей.</w:t>
            </w:r>
          </w:p>
          <w:p w:rsidR="00D11CB9" w:rsidRDefault="00D11CB9" w:rsidP="002C7C2F">
            <w:pPr>
              <w:spacing w:after="0" w:line="240" w:lineRule="auto"/>
              <w:ind w:right="-2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D11CB9" w:rsidRPr="009044E0" w:rsidRDefault="00D11CB9" w:rsidP="002C7C2F">
            <w:pPr>
              <w:spacing w:after="0" w:line="240" w:lineRule="auto"/>
              <w:ind w:right="-2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Иллюстрации 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6C128E" w:rsidRDefault="002C7C2F" w:rsidP="006C128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Cs w:val="24"/>
                <w:lang w:eastAsia="ru-RU"/>
              </w:rPr>
            </w:pPr>
            <w:proofErr w:type="gramStart"/>
            <w:r w:rsidRPr="006C128E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Л</w:t>
            </w:r>
            <w:r>
              <w:rPr>
                <w:rFonts w:ascii="Arial" w:eastAsia="Times New Roman" w:hAnsi="Arial" w:cs="Arial"/>
                <w:b/>
                <w:color w:val="000000"/>
                <w:szCs w:val="24"/>
                <w:lang w:eastAsia="ru-RU"/>
              </w:rPr>
              <w:t>-</w:t>
            </w:r>
            <w:proofErr w:type="gramEnd"/>
            <w:r>
              <w:rPr>
                <w:rFonts w:ascii="Arial" w:eastAsia="Times New Roman" w:hAnsi="Arial" w:cs="Arial"/>
                <w:b/>
                <w:color w:val="000000"/>
                <w:szCs w:val="24"/>
                <w:lang w:eastAsia="ru-RU"/>
              </w:rPr>
              <w:t xml:space="preserve">  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умение чувствовать красоту и выразительность речи, стремиться к совершенствованию собственной </w:t>
            </w:r>
            <w:proofErr w:type="spellStart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речи;самостоятельно</w:t>
            </w:r>
            <w:proofErr w:type="spellEnd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формулировать проблему (тему) урока;</w:t>
            </w:r>
          </w:p>
          <w:p w:rsidR="002C7C2F" w:rsidRPr="009044E0" w:rsidRDefault="002C7C2F" w:rsidP="006C12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proofErr w:type="gramStart"/>
            <w:r w:rsidRPr="006C128E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М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-</w:t>
            </w:r>
            <w:proofErr w:type="gramEnd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умение пользоваться разными видами </w:t>
            </w:r>
            <w:proofErr w:type="spellStart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чтения;уметь</w:t>
            </w:r>
            <w:proofErr w:type="spellEnd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формулировать собственное мнение и позицию;</w:t>
            </w:r>
          </w:p>
          <w:p w:rsidR="002C7C2F" w:rsidRDefault="002C7C2F" w:rsidP="006C128E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gramStart"/>
            <w:r w:rsidRPr="006C128E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П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-</w:t>
            </w:r>
            <w:proofErr w:type="gramEnd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умение осознанно воспринимать и понимать фольклорный текст; выразительно читать мифы, соблюдая соответствующую интонацию «устного высказывания».</w:t>
            </w:r>
          </w:p>
          <w:p w:rsidR="006E259D" w:rsidRPr="009044E0" w:rsidRDefault="006E259D" w:rsidP="006C12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C2F" w:rsidRPr="00700AF1" w:rsidRDefault="00C27AD8" w:rsidP="009044E0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04.09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9044E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C7C2F" w:rsidRPr="009044E0" w:rsidTr="00D11CB9">
        <w:trPr>
          <w:trHeight w:val="3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9044E0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9044E0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Миф «Олимп».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2C7C2F">
            <w:pPr>
              <w:spacing w:after="0" w:line="240" w:lineRule="auto"/>
              <w:ind w:right="-2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Сообщения, работа с таблицей, с иллюстрациями, беседа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6C12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Л</w:t>
            </w:r>
            <w:r>
              <w:rPr>
                <w:rFonts w:eastAsia="Times New Roman" w:cs="Times New Roman"/>
                <w:i/>
                <w:iCs/>
                <w:color w:val="000000"/>
                <w:szCs w:val="24"/>
                <w:u w:val="single"/>
                <w:lang w:eastAsia="ru-RU"/>
              </w:rPr>
              <w:t>-</w:t>
            </w:r>
            <w:r w:rsidRPr="009044E0">
              <w:rPr>
                <w:rFonts w:eastAsia="Times New Roman" w:cs="Times New Roman"/>
                <w:i/>
                <w:iCs/>
                <w:color w:val="000000"/>
                <w:szCs w:val="24"/>
                <w:lang w:eastAsia="ru-RU"/>
              </w:rPr>
              <w:t> 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формирование представлений о совершенстве как гуманистической ценности, понятиях «нравственные принципы» и «авторитеты»; формирование целостного мировоззрения, соответствующего современному уровню развития науки и общественной практики;</w:t>
            </w:r>
          </w:p>
          <w:p w:rsidR="002C7C2F" w:rsidRDefault="002C7C2F" w:rsidP="006C128E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6C128E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М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- формирование и развитие компетентности в области использования информационно-коммуникационных технологий; умение организовывать учебное сотрудничество и совместную деятельность с учителем и сверстниками; работать индивидуально и в группах; </w:t>
            </w:r>
          </w:p>
          <w:p w:rsidR="002C7C2F" w:rsidRDefault="002C7C2F" w:rsidP="006C128E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gramStart"/>
            <w:r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П-</w:t>
            </w:r>
            <w:proofErr w:type="gramEnd"/>
            <w:r w:rsidRPr="009044E0">
              <w:rPr>
                <w:rFonts w:eastAsia="Times New Roman" w:cs="Times New Roman"/>
                <w:i/>
                <w:iCs/>
                <w:color w:val="000000"/>
                <w:szCs w:val="24"/>
                <w:u w:val="single"/>
                <w:lang w:eastAsia="ru-RU"/>
              </w:rPr>
              <w:t> 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понимание связи литературных произведений с эпохой их написания, выявление заложенных в них вневременных, непреходящих ценностей и их современного звучания; владение литерату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роведческим термином «предание».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  <w:p w:rsidR="006E259D" w:rsidRPr="009044E0" w:rsidRDefault="006E259D" w:rsidP="006C128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C2F" w:rsidRPr="00700AF1" w:rsidRDefault="00C27AD8" w:rsidP="009044E0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05.09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9044E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C7C2F" w:rsidRPr="009044E0" w:rsidTr="00D11CB9">
        <w:trPr>
          <w:trHeight w:val="3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9044E0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9044E0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«Одиссей на острове циклопов. </w:t>
            </w:r>
            <w:proofErr w:type="spellStart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Полифем</w:t>
            </w:r>
            <w:proofErr w:type="spellEnd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2C7C2F">
            <w:pPr>
              <w:spacing w:after="0" w:line="240" w:lineRule="auto"/>
              <w:ind w:right="-2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Сообщения, составление плана</w:t>
            </w:r>
            <w:proofErr w:type="gramStart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,</w:t>
            </w:r>
            <w:proofErr w:type="gramEnd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выразительное чтение, работа в парах, составление таблицы.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5266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26618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Л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-формирование представлений о патриотизме как гуманистической ценности, единстве трагического и комического, высоких чувств (патриотизм, почтение к богам) и житейского, прозаического;</w:t>
            </w:r>
          </w:p>
          <w:p w:rsidR="002C7C2F" w:rsidRPr="009044E0" w:rsidRDefault="002C7C2F" w:rsidP="005266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26618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М</w:t>
            </w:r>
            <w:r w:rsidRPr="00526618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формирование и развитие компетентности в области использования информационно-коммуникационных технологий; умение организовывать учебное сотрудничество и совместную деятельность с учителем и сверстниками</w:t>
            </w:r>
          </w:p>
          <w:p w:rsidR="002C7C2F" w:rsidRPr="004421B5" w:rsidRDefault="002C7C2F" w:rsidP="00526618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26618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П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-понимание связи литературных произведений с эпохой их написания, выявление заложенных в них вневременных, непреходящих ценностей и их современного звучания; владение литературоведческими терминами «мифологический герой» и «персонаж»; умение вести диалог; понимание образной природы литературы как явления словесного искусства.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C2F" w:rsidRPr="00700AF1" w:rsidRDefault="00C27AD8" w:rsidP="009044E0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09.09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9044E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C7C2F" w:rsidRPr="009044E0" w:rsidTr="00D11CB9">
        <w:trPr>
          <w:trHeight w:val="3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9044E0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9044E0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Загадки.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2C7C2F">
            <w:pPr>
              <w:spacing w:after="0" w:line="240" w:lineRule="auto"/>
              <w:ind w:right="-2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Работа с учебником, заполнение таблицы, сообщения, конструирование загадки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5266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26618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Л</w:t>
            </w:r>
            <w:r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-</w:t>
            </w:r>
            <w:r w:rsidRPr="00526618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 </w:t>
            </w:r>
            <w:r w:rsidRPr="00526618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 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формирование представлений о высших ценностях; осмысление сущности мифологических представлений, культовой, мистической и социальной роли загадки; совершенствование духовно-нравственных качеств личности;</w:t>
            </w:r>
          </w:p>
          <w:p w:rsidR="002C7C2F" w:rsidRPr="009044E0" w:rsidRDefault="002C7C2F" w:rsidP="005266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М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- умение организовывать учебное сотрудничество и совместную деятельность с учителем и сверстниками; работать индивидуально и в группах; формировать умения осознавать художественную картину жизни, отражённую в литературном произведении, на уровне не только эмоционального восприятия, но и интеллектуального осмысления</w:t>
            </w:r>
          </w:p>
          <w:p w:rsidR="002C7C2F" w:rsidRPr="009044E0" w:rsidRDefault="002C7C2F" w:rsidP="005266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П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-понимание ключевых проблем изученных произведений русского фольклора; владение литературоведческим термином «загадка»; восприятие на слух литературных произведений разных жанров, осмысленное чтение и адекватное восприятие; формирование собственного отношения к произведениям русского фольклора, их оценка.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C2F" w:rsidRPr="00700AF1" w:rsidRDefault="00C27AD8" w:rsidP="009044E0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11.09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9044E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C7C2F" w:rsidRPr="009044E0" w:rsidTr="00D11CB9">
        <w:trPr>
          <w:trHeight w:val="3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9044E0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9044E0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Пословицы и поговорки.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2C7C2F">
            <w:pPr>
              <w:spacing w:after="0" w:line="240" w:lineRule="auto"/>
              <w:ind w:right="-2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Беседа, составление </w:t>
            </w:r>
            <w:proofErr w:type="spellStart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таблицы</w:t>
            </w:r>
            <w:proofErr w:type="gramStart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,э</w:t>
            </w:r>
            <w:proofErr w:type="gramEnd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кскурсия</w:t>
            </w:r>
            <w:proofErr w:type="spellEnd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по книжной выставке.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5266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26618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Л</w:t>
            </w:r>
            <w:r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 xml:space="preserve"> - </w:t>
            </w:r>
            <w:r w:rsidRPr="00526618">
              <w:rPr>
                <w:rFonts w:eastAsia="Times New Roman" w:cs="Times New Roman"/>
                <w:color w:val="000000"/>
                <w:szCs w:val="24"/>
                <w:lang w:eastAsia="ru-RU"/>
              </w:rPr>
              <w:t>формирование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представлений о социальных ценностях гуманизма: о духовном облике народа, его стремлениях, идеалах, христианских верованиях, нравственности, качествах характера;</w:t>
            </w:r>
          </w:p>
          <w:p w:rsidR="002C7C2F" w:rsidRPr="009044E0" w:rsidRDefault="002C7C2F" w:rsidP="005266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М-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 умение организовывать учебное сотрудничество и совместную деятельность с учителем и сверстниками; работать индивидуально и в группах; формировать умения воспринимать, анализировать, критически оценивать и интерпретировать прочитанное;</w:t>
            </w:r>
          </w:p>
          <w:p w:rsidR="002C7C2F" w:rsidRPr="009044E0" w:rsidRDefault="002C7C2F" w:rsidP="005266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П-</w:t>
            </w:r>
            <w:r w:rsidRPr="009044E0">
              <w:rPr>
                <w:rFonts w:eastAsia="Times New Roman" w:cs="Times New Roman"/>
                <w:i/>
                <w:iCs/>
                <w:color w:val="000000"/>
                <w:szCs w:val="24"/>
                <w:lang w:eastAsia="ru-RU"/>
              </w:rPr>
              <w:t> 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понимание ключевых проблем изученных произведений русского фольклора; владение литературоведческими терминами «Пословицы и поговорки», «антитеза», «антонимы», «иносказание»; восприятие на слух литературных произведений разных жанров, осмысленное чтение и адекватное восприятие; приобщение к духовно-нравствен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ным ценностям русской культуры.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C2F" w:rsidRPr="00700AF1" w:rsidRDefault="00C27AD8" w:rsidP="009044E0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12.09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9044E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C7C2F" w:rsidRPr="009044E0" w:rsidTr="00D11CB9">
        <w:trPr>
          <w:trHeight w:val="3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9044E0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9044E0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Литературная игра.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2C7C2F">
            <w:pPr>
              <w:spacing w:after="0" w:line="240" w:lineRule="auto"/>
              <w:ind w:right="-2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Конструирование пословиц, составление толкований, ответы на вопросы, защита иллюстраций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5266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E657C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Л</w:t>
            </w:r>
            <w:r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>-</w:t>
            </w:r>
            <w:r w:rsidRPr="004E657C">
              <w:rPr>
                <w:rFonts w:eastAsia="Times New Roman" w:cs="Times New Roman"/>
                <w:color w:val="000000"/>
                <w:szCs w:val="24"/>
                <w:lang w:eastAsia="ru-RU"/>
              </w:rPr>
              <w:t>формирование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осознанного, уважительного и доброжелательного отношения к другому человеку, его мнению;</w:t>
            </w:r>
          </w:p>
          <w:p w:rsidR="002C7C2F" w:rsidRPr="009044E0" w:rsidRDefault="002C7C2F" w:rsidP="005266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526618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М</w:t>
            </w:r>
            <w:r w:rsidRPr="00526618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умение организовывать учебное сотрудничество и совместную деятельность индивидуально и в группах; 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</w:t>
            </w:r>
          </w:p>
          <w:p w:rsidR="002C7C2F" w:rsidRDefault="002C7C2F" w:rsidP="00526618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526618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П-</w:t>
            </w:r>
            <w:r w:rsidRPr="009044E0">
              <w:rPr>
                <w:rFonts w:eastAsia="Times New Roman" w:cs="Times New Roman"/>
                <w:i/>
                <w:iCs/>
                <w:color w:val="000000"/>
                <w:szCs w:val="24"/>
                <w:lang w:eastAsia="ru-RU"/>
              </w:rPr>
              <w:t> 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умение создавать устные монологические высказывания разного типа; вести диалог; понимание связи фольклорных произведений с эпохой их написания, выявление заложенных в них вневременных, непре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ходящих нравственных ценностей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  <w:p w:rsidR="002C7C2F" w:rsidRPr="009044E0" w:rsidRDefault="002C7C2F" w:rsidP="005266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C2F" w:rsidRPr="00700AF1" w:rsidRDefault="00C27AD8" w:rsidP="009044E0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16.09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9044E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C7C2F" w:rsidRPr="009044E0" w:rsidTr="00D11CB9">
        <w:trPr>
          <w:trHeight w:val="3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9044E0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8.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4421B5" w:rsidRDefault="002C7C2F" w:rsidP="009044E0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421B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>Анализ письменных работ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2C7C2F">
            <w:pPr>
              <w:spacing w:after="0" w:line="240" w:lineRule="auto"/>
              <w:ind w:right="-2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Выявление фактических, логических, речевых ошибок, редактирование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5266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B15E1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Л</w:t>
            </w:r>
            <w:r w:rsidRPr="001B15E1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умение чувствовать красоту и выразительность речи, стремиться к совершенствованию собственной речи;</w:t>
            </w:r>
          </w:p>
          <w:p w:rsidR="002C7C2F" w:rsidRPr="009044E0" w:rsidRDefault="002C7C2F" w:rsidP="005266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B15E1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М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- умение организовывать учебное сотрудничество и совместную деятельность с учителем и сверстниками; оценивать выполнение учебной задачи</w:t>
            </w:r>
          </w:p>
          <w:p w:rsidR="002C7C2F" w:rsidRPr="009044E0" w:rsidRDefault="002C7C2F" w:rsidP="005266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E657C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П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- умение создавать устные монологические высказывания, вести диалог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C2F" w:rsidRPr="00700AF1" w:rsidRDefault="00C27AD8" w:rsidP="009044E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18.09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9044E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C7C2F" w:rsidRPr="009044E0" w:rsidTr="00D11CB9">
        <w:trPr>
          <w:trHeight w:val="3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9044E0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D11CB9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Сказка. «Царевна-лягушка</w:t>
            </w:r>
            <w:proofErr w:type="gramStart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»..</w:t>
            </w:r>
            <w:proofErr w:type="gram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2C7C2F">
            <w:pPr>
              <w:spacing w:after="0" w:line="240" w:lineRule="auto"/>
              <w:ind w:right="-2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Составление плана, таблицы, лексическая работа, пересказ, работа над мини-проектом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5266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Л-</w:t>
            </w:r>
            <w:r w:rsidRPr="009044E0">
              <w:rPr>
                <w:rFonts w:eastAsia="Times New Roman" w:cs="Times New Roman"/>
                <w:i/>
                <w:iCs/>
                <w:color w:val="000000"/>
                <w:szCs w:val="24"/>
                <w:lang w:eastAsia="ru-RU"/>
              </w:rPr>
              <w:t> 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формирование представлений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о красоте внешней и внутренней, 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справедливости, счастье настоящих людских отношений, не омраченных пом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ыслами о знатности и богатстве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, о торжестве справедливости; развитие морального осознания и компетентности в решении моральных проблем;</w:t>
            </w:r>
          </w:p>
          <w:p w:rsidR="002C7C2F" w:rsidRPr="009044E0" w:rsidRDefault="002C7C2F" w:rsidP="005266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М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-умение организовывать учебное сотрудничество и совместную деятельность с учителем и сверстниками; определение в произведении элементов сюжета, композиции, изобразительно-выразительных средств языка, понимание их роли в раскрытии идейно-художественного содержания произведения (элементы филологического анализа);</w:t>
            </w:r>
          </w:p>
          <w:p w:rsidR="002C7C2F" w:rsidRPr="009044E0" w:rsidRDefault="002C7C2F" w:rsidP="001B15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B15E1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П-</w:t>
            </w:r>
            <w:r w:rsidRPr="009044E0">
              <w:rPr>
                <w:rFonts w:eastAsia="Times New Roman" w:cs="Times New Roman"/>
                <w:i/>
                <w:iCs/>
                <w:color w:val="000000"/>
                <w:szCs w:val="24"/>
                <w:lang w:eastAsia="ru-RU"/>
              </w:rPr>
              <w:t> 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понимание ключевых проблем изученных произведений русского фольклора; владение литературоведческими терминами «сказка», «типы сказок», «образы животных», «образ-пейзаж»,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«композиция волшебной сказки».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C2F" w:rsidRPr="00700AF1" w:rsidRDefault="00C27AD8" w:rsidP="009044E0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19.09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9044E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C7C2F" w:rsidRPr="009044E0" w:rsidTr="00D11CB9">
        <w:trPr>
          <w:trHeight w:val="3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9044E0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D11CB9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Сюжет и реальная основа в бытовой сказке «Чего на свете не бывает?».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2C7C2F">
            <w:pPr>
              <w:spacing w:after="0" w:line="240" w:lineRule="auto"/>
              <w:ind w:right="-2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Пересказ, составление таблицы, работа над мини-проектом, иллюстрирование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5266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B15E1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Л</w:t>
            </w:r>
            <w:r w:rsidRPr="004E657C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>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умение чувствовать красоту и выразительность речи, стремиться к совершенствованию собственной речи; самостоятельно </w:t>
            </w:r>
            <w:proofErr w:type="spellStart"/>
            <w:proofErr w:type="gramStart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формули-ровать</w:t>
            </w:r>
            <w:proofErr w:type="spellEnd"/>
            <w:proofErr w:type="gramEnd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проблему (тему) и цели урока;</w:t>
            </w:r>
          </w:p>
          <w:p w:rsidR="002C7C2F" w:rsidRPr="009044E0" w:rsidRDefault="002C7C2F" w:rsidP="005266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B15E1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М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- умение перерабатывать и преобразовывать информацию из одной формы в другую (составлять план, таблицу, схему); излагать содержание прочитанного (прослушанного) текста подробно, сжато, выборочно;</w:t>
            </w:r>
          </w:p>
          <w:p w:rsidR="002C7C2F" w:rsidRPr="009044E0" w:rsidRDefault="002C7C2F" w:rsidP="003B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proofErr w:type="gramStart"/>
            <w:r w:rsidRPr="001B15E1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П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-</w:t>
            </w:r>
            <w:proofErr w:type="gramEnd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умение  выявлять характерные для сказок художественные приемы; 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формировать  умение высказывать мнение о  проблематике фольклорных текстов как основе развития представлений о нравственном идеале народа.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C2F" w:rsidRPr="00700AF1" w:rsidRDefault="00C27AD8" w:rsidP="009044E0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23.09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9044E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C7C2F" w:rsidRPr="009044E0" w:rsidTr="00D11CB9">
        <w:trPr>
          <w:trHeight w:val="3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9044E0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472EC0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Сказки народов России. «Падчерица».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Default="002C7C2F" w:rsidP="002C7C2F">
            <w:pPr>
              <w:spacing w:after="0" w:line="240" w:lineRule="auto"/>
              <w:ind w:right="-2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Беседа, </w:t>
            </w:r>
            <w:proofErr w:type="spellStart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пересказ</w:t>
            </w:r>
            <w:proofErr w:type="gramStart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,и</w:t>
            </w:r>
            <w:proofErr w:type="gramEnd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ллюстрирование</w:t>
            </w:r>
            <w:proofErr w:type="spellEnd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, работа над проектом</w:t>
            </w:r>
          </w:p>
          <w:p w:rsidR="002C7C2F" w:rsidRPr="009044E0" w:rsidRDefault="002C7C2F" w:rsidP="002C7C2F">
            <w:pPr>
              <w:spacing w:after="0" w:line="240" w:lineRule="auto"/>
              <w:ind w:right="-2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Подготовка к мини-проекту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5266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B15E1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Л</w:t>
            </w:r>
            <w:r w:rsidRPr="00757AEE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>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фор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мирование представлений о жизни, 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о трудолюбии, терпении как духовном богатстве человека; о зависти, злобе, нерадиво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сти, стремлении к материальному, </w:t>
            </w:r>
            <w:r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М-</w:t>
            </w:r>
            <w:r w:rsidRPr="009044E0">
              <w:rPr>
                <w:rFonts w:eastAsia="Times New Roman" w:cs="Times New Roman"/>
                <w:i/>
                <w:iCs/>
                <w:color w:val="000000"/>
                <w:szCs w:val="24"/>
                <w:lang w:eastAsia="ru-RU"/>
              </w:rPr>
              <w:t> 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умение организовывать учебное сотрудничество и совместную деятельность с учителем и сверстниками;развитие способности понимать литературные художественные произведения, отражающие разные этнокультурные традиции;</w:t>
            </w:r>
          </w:p>
          <w:p w:rsidR="002C7C2F" w:rsidRPr="009044E0" w:rsidRDefault="002C7C2F" w:rsidP="001B15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1B15E1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П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-понимание ключевых проблем изученных произведений русского фольклора; владение литературоведческими терминами «типы сказочных персонажей», «бродячий сюжет», «народная и литературная сказка»;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C2F" w:rsidRPr="00700AF1" w:rsidRDefault="00C27AD8" w:rsidP="009044E0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25.09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9044E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C7C2F" w:rsidRPr="009044E0" w:rsidTr="00D11CB9">
        <w:trPr>
          <w:trHeight w:val="3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9044E0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1029DC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Особенности волшебной сказки.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2C7C2F">
            <w:pPr>
              <w:spacing w:after="0" w:line="240" w:lineRule="auto"/>
              <w:ind w:right="-2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Сообщения, беседа, работа с таблицей,</w:t>
            </w:r>
            <w:proofErr w:type="gramStart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.</w:t>
            </w:r>
            <w:proofErr w:type="gramEnd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работа над проектом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5266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proofErr w:type="gramStart"/>
            <w:r w:rsidRPr="00757AEE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Л</w:t>
            </w:r>
            <w:r w:rsidRPr="00757AEE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-</w:t>
            </w:r>
            <w:proofErr w:type="gramEnd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познанию;</w:t>
            </w:r>
          </w:p>
          <w:p w:rsidR="002C7C2F" w:rsidRPr="009044E0" w:rsidRDefault="002C7C2F" w:rsidP="005266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757AEE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М</w:t>
            </w:r>
            <w:r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>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 умение организовывать учебное сотрудничество и совместную деятельность с учителем и сверстниками; работать индивидуально и в группах; формировать умение отстаивать свою точку зрения, умение  создавать устные монологические  и  диалогические высказывания;</w:t>
            </w:r>
          </w:p>
          <w:p w:rsidR="002C7C2F" w:rsidRPr="009044E0" w:rsidRDefault="002C7C2F" w:rsidP="007B3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7B3EC0">
              <w:rPr>
                <w:rFonts w:eastAsia="Times New Roman" w:cs="Times New Roman"/>
                <w:b/>
                <w:iCs/>
                <w:color w:val="000000"/>
                <w:szCs w:val="24"/>
                <w:u w:val="single"/>
                <w:lang w:eastAsia="ru-RU"/>
              </w:rPr>
              <w:t>П</w:t>
            </w:r>
            <w:r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>-</w:t>
            </w:r>
            <w:r w:rsidRPr="009044E0">
              <w:rPr>
                <w:rFonts w:eastAsia="Times New Roman" w:cs="Times New Roman"/>
                <w:i/>
                <w:iCs/>
                <w:color w:val="000000"/>
                <w:szCs w:val="24"/>
                <w:lang w:eastAsia="ru-RU"/>
              </w:rPr>
              <w:t> 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понимание связи литературных произведений с эпохой их написания; владение литературоведческими терминами «присказка», «зачин», «повтор», «концовка», «постоянные эпитеты», «сравнения», «композиция сказки», «сказочные формулы».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C2F" w:rsidRPr="00700AF1" w:rsidRDefault="00C27AD8" w:rsidP="009044E0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26.09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9044E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C7C2F" w:rsidRPr="009044E0" w:rsidTr="00D11CB9">
        <w:trPr>
          <w:trHeight w:val="3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9044E0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13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1029DC" w:rsidRDefault="001029DC" w:rsidP="009044E0">
            <w:pPr>
              <w:spacing w:after="0" w:line="240" w:lineRule="auto"/>
              <w:ind w:right="48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1029DC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Что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такое мини проект. Творческая  работа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9DC" w:rsidRPr="009044E0" w:rsidRDefault="001029DC" w:rsidP="002C7C2F">
            <w:pPr>
              <w:spacing w:after="0" w:line="240" w:lineRule="auto"/>
              <w:ind w:right="-2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Работа над мини-проектом, иллюстрирование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5266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7B3EC0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Л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- умение выступать перед аудиторией сверстников с сообщениями;</w:t>
            </w:r>
          </w:p>
          <w:p w:rsidR="002C7C2F" w:rsidRPr="009044E0" w:rsidRDefault="002C7C2F" w:rsidP="005266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proofErr w:type="gramStart"/>
            <w:r w:rsidRPr="007B3EC0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М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-</w:t>
            </w:r>
            <w:proofErr w:type="gramEnd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формировать умение отстаивать свою точку зрения, умение  создавать устные монологические  и  диалогические высказывания;</w:t>
            </w:r>
          </w:p>
          <w:p w:rsidR="002C7C2F" w:rsidRPr="009044E0" w:rsidRDefault="002C7C2F" w:rsidP="003B72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7B3EC0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П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-умение выявлять характерные для сказок художественные приемы; формировать  умение высказывать мнение о  проблематике фольклорных текстов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C2F" w:rsidRPr="00700AF1" w:rsidRDefault="00C27AD8" w:rsidP="009044E0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30.09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9044E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C7C2F" w:rsidRPr="009044E0" w:rsidTr="00D11CB9">
        <w:trPr>
          <w:trHeight w:val="3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9044E0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14.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9044E0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Из «Повести временных лет»: «Расселение славян».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2C7C2F">
            <w:pPr>
              <w:spacing w:after="0" w:line="240" w:lineRule="auto"/>
              <w:ind w:right="-2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Сообщение, составление вопросов, конструирование диалога, выразительное чтение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5266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15465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Л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- формирование представлений о социальных ценностях гуманизма, о проблеме народа и государства; осмысление образа коня в магических представлениях и верованиях разных народов; противопоставление Олегу волхва как представителя местного общества;</w:t>
            </w:r>
          </w:p>
          <w:p w:rsidR="002C7C2F" w:rsidRPr="009044E0" w:rsidRDefault="002C7C2F" w:rsidP="00472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15465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М: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умение организовывать учебное сотрудничество и совместную деятельность с учителем и сверстниками; работать индивидуально и в группах; формирование и развитие компетентности в области использования информационно-коммуникационных технологий; понимание литературы как одной из основных национально-культурных ценностей народа, </w:t>
            </w:r>
            <w:r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 xml:space="preserve">П- 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умение осознанно воспринимать и понимать древнерусский текст; уметь 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 xml:space="preserve">анализировать текст, выбирать ключевые слова, сравнивать древнерусский язык  и современный русский язык;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C2F" w:rsidRPr="00700AF1" w:rsidRDefault="00C27AD8" w:rsidP="009044E0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02.10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9044E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C7C2F" w:rsidRPr="009044E0" w:rsidTr="00D11CB9">
        <w:trPr>
          <w:trHeight w:val="3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9044E0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15.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9044E0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«Кий, Щек и Хорив», «Дань хазарам».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2C7C2F">
            <w:pPr>
              <w:spacing w:after="0" w:line="240" w:lineRule="auto"/>
              <w:ind w:right="-2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Пересказ, сообщения, работа с текстом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5266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15465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Л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- формирование представлений о патриотизме как гуманистической ценности в процессе осмысления идеи объединения славянских племён;</w:t>
            </w:r>
          </w:p>
          <w:p w:rsidR="002C7C2F" w:rsidRPr="007B3EC0" w:rsidRDefault="002C7C2F" w:rsidP="0052661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М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- умение организовывать учебное сотрудничество и совместную деятельность с учителем и сверстниками; работать индивидуально и в группах; формирование и развитие компетентности в области использования информационно-коммуникационных технологий; </w:t>
            </w:r>
          </w:p>
          <w:p w:rsidR="002C7C2F" w:rsidRPr="009044E0" w:rsidRDefault="002C7C2F" w:rsidP="007B3EC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15465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П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-понимание ключевых проблем изученных произведений древнерусской литературы; владение литературоведческим термином «летопись»; формулирование собственного отношения к произведениям русской литературы, их оценка</w:t>
            </w:r>
            <w:proofErr w:type="gramStart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;.</w:t>
            </w:r>
            <w:proofErr w:type="gramEnd"/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C2F" w:rsidRPr="00700AF1" w:rsidRDefault="00C27AD8" w:rsidP="009044E0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03.10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9044E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C7C2F" w:rsidRPr="009044E0" w:rsidTr="00D11CB9">
        <w:trPr>
          <w:trHeight w:val="3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9044E0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16.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1029DC" w:rsidP="001029DC">
            <w:pPr>
              <w:spacing w:after="0" w:line="240" w:lineRule="auto"/>
              <w:ind w:right="48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Басня. </w:t>
            </w:r>
            <w:r w:rsidR="002C7C2F"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Эзоп. «Ворон и Лисица». Жан де Лафонтен «Лисица и виноград».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2C7C2F">
            <w:pPr>
              <w:spacing w:after="0" w:line="240" w:lineRule="auto"/>
              <w:ind w:right="-2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Беседа, выразительное чтение, составление вопросов к статье учебника, </w:t>
            </w:r>
            <w:proofErr w:type="spellStart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инсценирование</w:t>
            </w:r>
            <w:proofErr w:type="spellEnd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, сообщения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9044E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 xml:space="preserve">Л 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- формирование представлений об обмане как </w:t>
            </w:r>
            <w:proofErr w:type="spellStart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антиценности</w:t>
            </w:r>
            <w:proofErr w:type="spellEnd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в процессе осмысления понятий «мудрость истинная и ложная»;</w:t>
            </w:r>
          </w:p>
          <w:p w:rsidR="002C7C2F" w:rsidRPr="009044E0" w:rsidRDefault="002C7C2F" w:rsidP="009044E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7B3EC0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М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- обеспечение культурной самоидентификации, осознание коммуникативно-эстетических возможностей родного языка на основе изучения выдающихся произведений мировой литературы;</w:t>
            </w:r>
          </w:p>
          <w:p w:rsidR="002C7C2F" w:rsidRPr="009044E0" w:rsidRDefault="002C7C2F" w:rsidP="009044E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7B3EC0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П-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владение литературоведческими терминами «басня», «притча», «эзопов язык»; приобщение к духовно-нравственным ценностям мировой литературы; эстетическое восприятие произведений литературы; формирование эстетического вкуса.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C2F" w:rsidRPr="00700AF1" w:rsidRDefault="00C27AD8" w:rsidP="009044E0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07.10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9044E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C7C2F" w:rsidRPr="009044E0" w:rsidTr="00D11CB9">
        <w:trPr>
          <w:trHeight w:val="3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9044E0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17.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9044E0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Русские басни. М.В.Ломоносов «Случились два астронома в пиру…»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2C7C2F">
            <w:pPr>
              <w:spacing w:after="0" w:line="240" w:lineRule="auto"/>
              <w:ind w:right="-2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Составление плана статьи учебника, сообщение, лексическая работа, выразительное чтение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9044E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7B3EC0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Л</w:t>
            </w:r>
            <w:r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формирование представлений о познании как гуманистической ценности;</w:t>
            </w:r>
          </w:p>
          <w:p w:rsidR="002C7C2F" w:rsidRDefault="002C7C2F" w:rsidP="007B3EC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B3EC0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М</w:t>
            </w:r>
            <w:r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 xml:space="preserve"> 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умение работать в группах,  задавать вопросы классу и отвечать на вопрос;  понимание литературы как одной из основных национально-культурных ценностей народа</w:t>
            </w:r>
          </w:p>
          <w:p w:rsidR="002C7C2F" w:rsidRPr="009044E0" w:rsidRDefault="002C7C2F" w:rsidP="007B3EC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7B3EC0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П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умение анализировать басню, доказывать особенности басни, объяснять отличие басни от сказки; умение организовывать учебное сотрудничество и совместную деятельность с учителем и сверстниками; работать индивидуально и в группах.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C2F" w:rsidRPr="00700AF1" w:rsidRDefault="00C27AD8" w:rsidP="009044E0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09.10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9044E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C7C2F" w:rsidRPr="009044E0" w:rsidTr="00D11CB9">
        <w:trPr>
          <w:trHeight w:val="3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9044E0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18.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Default="002C7C2F" w:rsidP="00472EC0">
            <w:pPr>
              <w:spacing w:after="0" w:line="240" w:lineRule="auto"/>
              <w:ind w:right="48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Басни о Вороне и Лисице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писателей 18-19вв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  <w:p w:rsidR="001029DC" w:rsidRPr="009044E0" w:rsidRDefault="001029DC" w:rsidP="00472EC0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(Тексты разных авторов)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2C7C2F">
            <w:pPr>
              <w:spacing w:after="0" w:line="240" w:lineRule="auto"/>
              <w:ind w:right="-2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Работа с иллюстрациями, исследовательская работа, сообщения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9044E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7B3EC0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Л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- осмысление языка басен как одного из необходимых источников русского литературного языка;</w:t>
            </w:r>
          </w:p>
          <w:p w:rsidR="004421B5" w:rsidRDefault="002C7C2F" w:rsidP="009044E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7B3EC0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М-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умение организовывать учебное сотрудничество и совместную деятельность с учителем и сверстниками; работать индивидуально и в группах; осознание коммуникативно-эстетических возможностей языка;</w:t>
            </w:r>
          </w:p>
          <w:p w:rsidR="002C7C2F" w:rsidRDefault="002C7C2F" w:rsidP="009044E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gramStart"/>
            <w:r w:rsidRPr="007B3EC0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П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-</w:t>
            </w:r>
            <w:proofErr w:type="gramEnd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умение анализировать басню, доказывать особенности басни, объяснять отличие басни от сказки; владение литературоведческим термином «сравнение».</w:t>
            </w:r>
          </w:p>
          <w:p w:rsidR="006E259D" w:rsidRPr="009044E0" w:rsidRDefault="006E259D" w:rsidP="009044E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C2F" w:rsidRPr="00700AF1" w:rsidRDefault="00C27AD8" w:rsidP="009044E0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10.10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9044E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C7C2F" w:rsidRPr="009044E0" w:rsidTr="00D11CB9">
        <w:trPr>
          <w:trHeight w:val="3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9044E0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19.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1029DC">
            <w:pPr>
              <w:spacing w:after="0" w:line="240" w:lineRule="auto"/>
              <w:ind w:right="48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Басни И.А. Крылова. «Волк на псарне».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2C7C2F">
            <w:pPr>
              <w:spacing w:after="0" w:line="240" w:lineRule="auto"/>
              <w:ind w:right="-2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Сообщения, беседа, лексическая работа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9044E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7B3EC0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Л</w:t>
            </w:r>
            <w:r w:rsidRPr="007B3EC0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формирование представлений о патриотизме как гуманистической ценности;</w:t>
            </w:r>
          </w:p>
          <w:p w:rsidR="002C7C2F" w:rsidRPr="009044E0" w:rsidRDefault="002C7C2F" w:rsidP="009044E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7B3EC0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М-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умение самостоятельно определять цели своего обучения, ставить и формулировать для себя новые задачи в учёбе и познавательной деятельности; воспитание квалифицированного читателя со сформированным эстети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ческим вкусом, </w:t>
            </w:r>
          </w:p>
          <w:p w:rsidR="002C7C2F" w:rsidRPr="002E6639" w:rsidRDefault="002C7C2F" w:rsidP="009044E0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B3EC0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П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-владение литературоведческими терминами «гипербола», «аллегория»; умение понимать и формулировать тему, идею, нравственный пафос литературного произведения; понимание авторской позиции и своего отношения к ней; понимание русского слова и его эстетической функции.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C2F" w:rsidRPr="00700AF1" w:rsidRDefault="00C27AD8" w:rsidP="009044E0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14.10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9044E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C7C2F" w:rsidRPr="009044E0" w:rsidTr="00D11CB9">
        <w:trPr>
          <w:trHeight w:val="3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9044E0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20.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1029DC">
            <w:pPr>
              <w:spacing w:after="0" w:line="240" w:lineRule="auto"/>
              <w:ind w:right="48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И.А. Крылов. Басни «Волк и Ягнёнок», «Свинья под Дубом», «Демьянова уха».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2C7C2F">
            <w:pPr>
              <w:spacing w:after="0" w:line="240" w:lineRule="auto"/>
              <w:ind w:right="-2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Иллюстрирование, выразит. чтение, сообщения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9044E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7B3EC0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Л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- формирование представлений о социальных ценностях гуманизма в процессе осмысления проблемы народа и власти;</w:t>
            </w:r>
          </w:p>
          <w:p w:rsidR="002C7C2F" w:rsidRPr="009044E0" w:rsidRDefault="002C7C2F" w:rsidP="009044E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7B3EC0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М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- умение самостоятельно определять цели своего обучения, ставить и формулировать для себя новые задачи в учёбе и познавательной деятельности; воспитание квалифицированного читателя со сформированным эстетическим вкусом, способного аргументировать своё мнение;</w:t>
            </w:r>
          </w:p>
          <w:p w:rsidR="002C7C2F" w:rsidRPr="009044E0" w:rsidRDefault="002C7C2F" w:rsidP="002E663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7B3EC0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П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-владение литературоведческими терминами «гипербола», «аллегория»; умение понимать и формулировать тему, идею, нравственный пафос литературного произведения; понимание авторской позиции и своего отношения к ней;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C2F" w:rsidRPr="00700AF1" w:rsidRDefault="00C27AD8" w:rsidP="009044E0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16.10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9044E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C7C2F" w:rsidRPr="009044E0" w:rsidTr="00D11CB9">
        <w:trPr>
          <w:trHeight w:val="3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9044E0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4421B5" w:rsidRDefault="002C7C2F" w:rsidP="001029DC">
            <w:pPr>
              <w:spacing w:after="0" w:line="240" w:lineRule="auto"/>
              <w:ind w:right="48"/>
              <w:rPr>
                <w:rFonts w:ascii="Arial" w:eastAsia="Times New Roman" w:hAnsi="Arial" w:cs="Arial"/>
                <w:b/>
                <w:color w:val="000000"/>
                <w:szCs w:val="24"/>
                <w:lang w:eastAsia="ru-RU"/>
              </w:rPr>
            </w:pPr>
            <w:r w:rsidRPr="004421B5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Р/р. Конкурс чтецов на лучшее исполнение басен И.А.Крылова.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2C7C2F">
            <w:pPr>
              <w:spacing w:after="0" w:line="240" w:lineRule="auto"/>
              <w:ind w:right="-2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Чтение наизусть, чтение по ролям.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9044E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15465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Л</w:t>
            </w:r>
            <w:r w:rsidRPr="00215465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-</w:t>
            </w:r>
            <w:proofErr w:type="spellStart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умениевыступать</w:t>
            </w:r>
            <w:proofErr w:type="spellEnd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перед аудиторией сверстников;</w:t>
            </w:r>
          </w:p>
          <w:p w:rsidR="002C7C2F" w:rsidRPr="009044E0" w:rsidRDefault="002C7C2F" w:rsidP="009044E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15465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П-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умение выявлять авторскую позицию, определять своё отношение к ней и на этой основе формировать собственные ценностные ориентации; определять актуальность басен для читателей.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C2F" w:rsidRPr="00700AF1" w:rsidRDefault="00C27AD8" w:rsidP="009044E0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17.10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9044E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C7C2F" w:rsidRPr="009044E0" w:rsidTr="00D11CB9">
        <w:trPr>
          <w:trHeight w:val="3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9044E0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22.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1029DC">
            <w:pPr>
              <w:spacing w:after="0" w:line="240" w:lineRule="auto"/>
              <w:ind w:right="48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Русская басня в XX веке.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2C7C2F">
            <w:pPr>
              <w:spacing w:after="0" w:line="240" w:lineRule="auto"/>
              <w:ind w:right="-2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Сообщения, выразительное чтение, лексическая работа, беседа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9044E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F34A5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Л</w:t>
            </w:r>
            <w:r w:rsidRPr="002F34A5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формирование представлений об </w:t>
            </w:r>
            <w:proofErr w:type="spellStart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антиценностях</w:t>
            </w:r>
            <w:proofErr w:type="spellEnd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в процессе выявления смысла противопоставления скромности бахвальству и самоуверенности;</w:t>
            </w:r>
          </w:p>
          <w:p w:rsidR="002C7C2F" w:rsidRDefault="002C7C2F" w:rsidP="0021546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2F34A5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М</w:t>
            </w:r>
            <w:r w:rsidRPr="002F34A5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умение самостоятельно определять цели своего обучения, ставить и формулировать для себя задачи в учёбе; 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задач; </w:t>
            </w:r>
          </w:p>
          <w:p w:rsidR="002C7C2F" w:rsidRPr="009044E0" w:rsidRDefault="002C7C2F" w:rsidP="006E259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F34A5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П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-владение литературоведческим термином «аллегория»; понимание авторской позиции и своё отношение к ней</w:t>
            </w:r>
            <w:proofErr w:type="gramStart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;; </w:t>
            </w:r>
            <w:proofErr w:type="gramEnd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осмысленное </w:t>
            </w:r>
            <w:r w:rsidR="006E259D">
              <w:rPr>
                <w:rFonts w:eastAsia="Times New Roman" w:cs="Times New Roman"/>
                <w:color w:val="000000"/>
                <w:szCs w:val="24"/>
                <w:lang w:eastAsia="ru-RU"/>
              </w:rPr>
              <w:t>чтение и адекватное восприятие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C2F" w:rsidRPr="00700AF1" w:rsidRDefault="00C27AD8" w:rsidP="009044E0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21.10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9044E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C7C2F" w:rsidRPr="009044E0" w:rsidTr="00D11CB9">
        <w:trPr>
          <w:trHeight w:val="3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9044E0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23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9044E0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Краткие сведения об А.С.Пушкине. Заочная экскурсия по пушкинским местам.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2C7C2F">
            <w:pPr>
              <w:spacing w:after="0" w:line="240" w:lineRule="auto"/>
              <w:ind w:right="-2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Работа с учебником, с портретами Пушкина, беседа, сообщения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2F3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Л-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совершенствование духовно-нравственные качеств личности, воспитание чувства любви к многонациональному Отечеству, уважительного отношения к русской литературе;</w:t>
            </w:r>
          </w:p>
          <w:p w:rsidR="002C7C2F" w:rsidRPr="009044E0" w:rsidRDefault="002C7C2F" w:rsidP="002F3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F34A5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М</w:t>
            </w:r>
            <w:r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формирование потребности в систематическом чтении как средстве познания мира и себя в этом мире, гармонизации отношений человека и 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общества;</w:t>
            </w:r>
          </w:p>
          <w:p w:rsidR="002C7C2F" w:rsidRPr="009044E0" w:rsidRDefault="002C7C2F" w:rsidP="002F3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F34A5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П-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понимание ключевых проблем изученных произведений русских писателей XIX века; приобщение к духовно-нравственным ценностям русской литературы и культуры; умение создавать устные монологические высказывания разного типа</w:t>
            </w:r>
            <w:proofErr w:type="gramStart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;.</w:t>
            </w:r>
            <w:proofErr w:type="gramEnd"/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C2F" w:rsidRPr="00700AF1" w:rsidRDefault="00C27AD8" w:rsidP="009044E0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23.10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9044E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C7C2F" w:rsidRPr="009044E0" w:rsidTr="00D11CB9">
        <w:trPr>
          <w:trHeight w:val="3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9044E0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24.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9044E0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А.С. Пушкин. Стихотворение «Няне».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2C7C2F">
            <w:pPr>
              <w:spacing w:after="0" w:line="240" w:lineRule="auto"/>
              <w:ind w:right="-2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proofErr w:type="spellStart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Выразит.чтениестихотворения</w:t>
            </w:r>
            <w:proofErr w:type="spellEnd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, работа над тропами, с иллюстрациями, беседа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2F3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15465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Л</w:t>
            </w:r>
            <w:r w:rsidRPr="00215465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формирование представлений о совершенстве как нравственной ценности гуманизма; образное представление состояния няни как отражение глубины души самого поэта, его человечности;</w:t>
            </w:r>
          </w:p>
          <w:p w:rsidR="002C7C2F" w:rsidRPr="009044E0" w:rsidRDefault="002C7C2F" w:rsidP="002F3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 xml:space="preserve">М </w:t>
            </w:r>
            <w:proofErr w:type="gramStart"/>
            <w:r w:rsidRPr="00215465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-</w:t>
            </w:r>
            <w:r w:rsidRPr="00757AEE">
              <w:rPr>
                <w:rFonts w:eastAsia="Times New Roman" w:cs="Times New Roman"/>
                <w:color w:val="000000"/>
                <w:szCs w:val="24"/>
                <w:lang w:eastAsia="ru-RU"/>
              </w:rPr>
              <w:t>у</w:t>
            </w:r>
            <w:proofErr w:type="gramEnd"/>
            <w:r w:rsidRPr="00757AEE">
              <w:rPr>
                <w:rFonts w:eastAsia="Times New Roman" w:cs="Times New Roman"/>
                <w:color w:val="000000"/>
                <w:szCs w:val="24"/>
                <w:lang w:eastAsia="ru-RU"/>
              </w:rPr>
              <w:t>мение организовывать учебное сотрудничество и совместную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деятельно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сть с учителем и сверстниками; 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овладение процедурами смыслового и эстетического анализа текста;</w:t>
            </w:r>
          </w:p>
          <w:p w:rsidR="002C7C2F" w:rsidRDefault="002C7C2F" w:rsidP="002F34A5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215465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 xml:space="preserve">П </w:t>
            </w:r>
            <w:r w:rsidRPr="00215465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-</w:t>
            </w:r>
            <w:r w:rsidRPr="00215465">
              <w:rPr>
                <w:rFonts w:eastAsia="Times New Roman" w:cs="Times New Roman"/>
                <w:color w:val="000000"/>
                <w:szCs w:val="24"/>
                <w:lang w:eastAsia="ru-RU"/>
              </w:rPr>
              <w:t>умение понимать и формулировать тему, идею, нрав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ственный пафос литературного произведения; понимание авторской позиции и умение сформулировать своё отношение к</w:t>
            </w:r>
          </w:p>
          <w:p w:rsidR="002C7C2F" w:rsidRPr="009044E0" w:rsidRDefault="002C7C2F" w:rsidP="002F34A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ней; умение вести диалог; эстетическое восприятие произведений литературы.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C2F" w:rsidRPr="00700AF1" w:rsidRDefault="00C27AD8" w:rsidP="009044E0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24.10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9044E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C7C2F" w:rsidRPr="009044E0" w:rsidTr="00D11CB9">
        <w:trPr>
          <w:trHeight w:val="3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9044E0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25.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9044E0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А.С.Пушкин. «Сказка о мёртвой царевне и о семи богатырях».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2C7C2F">
            <w:pPr>
              <w:spacing w:after="0" w:line="240" w:lineRule="auto"/>
              <w:ind w:right="-2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Беседа, сообщения, работа с иллюстрациями,  работа в группах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Default="002C7C2F" w:rsidP="00215465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215465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Л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- формирование представлений о совершенстве как нравственной ценности гуманизма; внутренняя несостоятельность и обреченность зла; беззащитность и доверчивость доброты перед жестоким и коварным злом; </w:t>
            </w:r>
          </w:p>
          <w:p w:rsidR="002C7C2F" w:rsidRPr="009044E0" w:rsidRDefault="002C7C2F" w:rsidP="002154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proofErr w:type="gramStart"/>
            <w:r w:rsidRPr="00215465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М</w:t>
            </w:r>
            <w:r w:rsidRPr="00215465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-</w:t>
            </w:r>
            <w:proofErr w:type="gramEnd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формирование умения отбирать нужный материал;умения организовывать учебное сотрудничество и совместную деятельность с учителем и сверстниками;  ; овладение процедурами смыслового и эстетического анализа текста;</w:t>
            </w:r>
          </w:p>
          <w:p w:rsidR="002C7C2F" w:rsidRPr="009044E0" w:rsidRDefault="002C7C2F" w:rsidP="002E6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15465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П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-владение литературоведческим термином «фольклорные элементы»; эстетическое восприятие произведений литературы, формирование эстетического вкуса.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C2F" w:rsidRPr="00FC072D" w:rsidRDefault="00C27AD8" w:rsidP="009044E0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28.10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9044E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C7C2F" w:rsidRPr="009044E0" w:rsidTr="00D11CB9">
        <w:trPr>
          <w:trHeight w:val="3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9044E0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26.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9044E0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Черты сходства и различия волшебной и литературной сказки.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2C7C2F">
            <w:pPr>
              <w:spacing w:after="0" w:line="240" w:lineRule="auto"/>
              <w:ind w:right="-2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Беседа, сообщения, работа с иллюстрациями, чтение наизусть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2154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01C29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 xml:space="preserve">Л 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-формирование представлений о совершенстве как нравственной ценности гуманизма; истинные ценности человека: кротость, трудолюбие, скромность, искренность, верность;</w:t>
            </w:r>
          </w:p>
          <w:p w:rsidR="002C7C2F" w:rsidRPr="009044E0" w:rsidRDefault="002C7C2F" w:rsidP="002154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01C29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М</w:t>
            </w:r>
            <w:r w:rsidRPr="00A01C29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умение соотносить свои действия с планируемыми результатами, осуществлять контроль своей деятельности в процессе достижения результата; владение устной и письменной речью; воспитание квалифицированного читателя со сформированным эстетическим вкусом;</w:t>
            </w:r>
          </w:p>
          <w:p w:rsidR="002C7C2F" w:rsidRPr="009044E0" w:rsidRDefault="002C7C2F" w:rsidP="002E6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757AEE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П</w:t>
            </w:r>
            <w:r w:rsidRPr="00757AEE">
              <w:rPr>
                <w:rFonts w:eastAsia="Times New Roman" w:cs="Times New Roman"/>
                <w:color w:val="000000"/>
                <w:szCs w:val="24"/>
                <w:lang w:eastAsia="ru-RU"/>
              </w:rPr>
              <w:t>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определение в произведении элементов сюжета, композиции, изобразительно-выразительных средств языка, понимание их роли в раскрытии идейно-художественного содержания произведения; владение литературоведческими терминами «литературная сказка», «народна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я сказка»; умение вести диалог;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C2F" w:rsidRPr="00FC072D" w:rsidRDefault="00C27AD8" w:rsidP="009044E0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30.10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9044E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C7C2F" w:rsidRPr="009044E0" w:rsidTr="00D11CB9">
        <w:trPr>
          <w:trHeight w:val="3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9044E0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27.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9044E0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А.С.Пушкин. «Рус</w:t>
            </w:r>
            <w:r w:rsidR="003B7266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лан и 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Людмила» (отрывок).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Default="002C7C2F" w:rsidP="002C7C2F">
            <w:pPr>
              <w:spacing w:after="0" w:line="240" w:lineRule="auto"/>
              <w:ind w:right="-2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Работа с ключевыми </w:t>
            </w:r>
            <w:proofErr w:type="spellStart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понятиями</w:t>
            </w:r>
            <w:proofErr w:type="gramStart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,с</w:t>
            </w:r>
            <w:proofErr w:type="gramEnd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ообщения</w:t>
            </w:r>
            <w:proofErr w:type="spellEnd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, </w:t>
            </w:r>
            <w:proofErr w:type="spellStart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выразит.чтение</w:t>
            </w:r>
            <w:proofErr w:type="spellEnd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,</w:t>
            </w:r>
          </w:p>
          <w:p w:rsidR="002C7C2F" w:rsidRPr="009044E0" w:rsidRDefault="002C7C2F" w:rsidP="002C7C2F">
            <w:pPr>
              <w:spacing w:after="0" w:line="240" w:lineRule="auto"/>
              <w:ind w:right="-2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сжатый пересказ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2154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proofErr w:type="gramStart"/>
            <w:r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Л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-</w:t>
            </w:r>
            <w:proofErr w:type="gramEnd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умение чувствовать красоту и выразительность речи, стремиться к совершенствованию собственной </w:t>
            </w:r>
            <w:proofErr w:type="spellStart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речи;формирование</w:t>
            </w:r>
            <w:proofErr w:type="spellEnd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представлений о совершенстве как нравственной ценности гуманизма; утверждение единства русского духа, воплощенного в сказках;</w:t>
            </w:r>
          </w:p>
          <w:p w:rsidR="002C7C2F" w:rsidRPr="009044E0" w:rsidRDefault="002C7C2F" w:rsidP="002154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01C29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М</w:t>
            </w:r>
            <w:r w:rsidRPr="00A01C29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умение организовывать учебное сотрудничество и совме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стную деятельность со 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сверстника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ми,   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 владение устной и письменной речью, монологической контекстной речью; формирование умения воспринимать, анализировать, критически оценивать прочитанное;</w:t>
            </w:r>
          </w:p>
          <w:p w:rsidR="002C7C2F" w:rsidRPr="009044E0" w:rsidRDefault="002C7C2F" w:rsidP="002154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01C29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П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-понимание связи литературных произведений с эпохой их написания, выявление заложенных в них вневременных ценностей и их современного звучания; владение литературоведческим термином «рифма»; умение понимать и формулировать тему, идею, нравственный пафос литературного произведения.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C2F" w:rsidRPr="00FC072D" w:rsidRDefault="00C27AD8" w:rsidP="009044E0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31.10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9044E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C7C2F" w:rsidRPr="009044E0" w:rsidTr="00D11CB9">
        <w:trPr>
          <w:trHeight w:val="3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9044E0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28.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9044E0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А.С.Пушкин. Стихотворение «Зимняя дорога».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2C7C2F">
            <w:pPr>
              <w:spacing w:after="0" w:line="240" w:lineRule="auto"/>
              <w:ind w:right="-2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proofErr w:type="spellStart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Выразит.чтение</w:t>
            </w:r>
            <w:proofErr w:type="spellEnd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, работа с иллюстрациями, с учебником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2154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01C29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Л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- умение чувствовать красоту и выразительность речи, стремиться к совершенствованию собственной речи; формирование представлений о смысле жизни как ценности гуманизма; образ дороги как изображение жизненного пути человека </w:t>
            </w:r>
            <w:r w:rsidRPr="00A01C29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М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умение самостоятельно планировать пути достижения целей, в том числе альтернативные, осознанно выбирать наиболее познавательных задач; умение соотносить свои действия с планируемыми результатами;</w:t>
            </w:r>
          </w:p>
          <w:p w:rsidR="002C7C2F" w:rsidRPr="009044E0" w:rsidRDefault="002C7C2F" w:rsidP="002154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01C29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П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идею; владение литературоведческим термином «пейзажная лирика».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C2F" w:rsidRPr="00FC072D" w:rsidRDefault="00C27AD8" w:rsidP="009044E0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11.11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E664D7" w:rsidP="009044E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2ч</w:t>
            </w:r>
          </w:p>
        </w:tc>
      </w:tr>
      <w:tr w:rsidR="002C7C2F" w:rsidRPr="009044E0" w:rsidTr="00D11CB9">
        <w:trPr>
          <w:trHeight w:val="3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9044E0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29.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Default="002C7C2F" w:rsidP="009044E0">
            <w:pPr>
              <w:spacing w:after="0" w:line="240" w:lineRule="auto"/>
              <w:ind w:right="48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Поэзия XIX века о родной природе.</w:t>
            </w:r>
          </w:p>
          <w:p w:rsidR="001029DC" w:rsidRDefault="001029DC" w:rsidP="009044E0">
            <w:pPr>
              <w:spacing w:after="0" w:line="240" w:lineRule="auto"/>
              <w:ind w:right="48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525FD3" w:rsidRDefault="00525FD3" w:rsidP="009044E0">
            <w:pPr>
              <w:spacing w:after="0" w:line="240" w:lineRule="auto"/>
              <w:ind w:right="48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4421B5" w:rsidRDefault="004421B5" w:rsidP="009044E0">
            <w:pPr>
              <w:spacing w:after="0" w:line="240" w:lineRule="auto"/>
              <w:ind w:right="48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4421B5" w:rsidRDefault="004421B5" w:rsidP="009044E0">
            <w:pPr>
              <w:spacing w:after="0" w:line="240" w:lineRule="auto"/>
              <w:ind w:right="48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1029DC" w:rsidRPr="009044E0" w:rsidRDefault="001029DC" w:rsidP="006E259D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Default="002C7C2F" w:rsidP="009044E0">
            <w:pPr>
              <w:spacing w:after="0" w:line="240" w:lineRule="auto"/>
              <w:ind w:right="-2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spellStart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Выраз</w:t>
            </w:r>
            <w:proofErr w:type="gramStart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.ч</w:t>
            </w:r>
            <w:proofErr w:type="gramEnd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тение</w:t>
            </w:r>
            <w:proofErr w:type="spellEnd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, сообщения, лексическая </w:t>
            </w:r>
            <w:proofErr w:type="spellStart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работа,составление</w:t>
            </w:r>
            <w:proofErr w:type="spellEnd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таблицы,исследовательская</w:t>
            </w:r>
            <w:proofErr w:type="spellEnd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работа с текстом</w:t>
            </w:r>
          </w:p>
          <w:p w:rsidR="006E259D" w:rsidRDefault="006E259D" w:rsidP="009044E0">
            <w:pPr>
              <w:spacing w:after="0" w:line="240" w:lineRule="auto"/>
              <w:ind w:right="-2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6E259D" w:rsidRDefault="006E259D" w:rsidP="009044E0">
            <w:pPr>
              <w:spacing w:after="0" w:line="240" w:lineRule="auto"/>
              <w:ind w:right="-2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  <w:p w:rsidR="006E259D" w:rsidRPr="009044E0" w:rsidRDefault="006E259D" w:rsidP="009044E0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(</w:t>
            </w:r>
            <w:proofErr w:type="spellStart"/>
            <w:proofErr w:type="gramStart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стр</w:t>
            </w:r>
            <w:proofErr w:type="spellEnd"/>
            <w:proofErr w:type="gramEnd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-142-150)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2154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15465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Л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- совершенствование духовно-нравственные качеств личности, воспитание чувства любви к многонациональному Отечеству, уважительного отношения к русской литературе; формирование представлений об участии как гуманистической ценности;</w:t>
            </w:r>
          </w:p>
          <w:p w:rsidR="002C7C2F" w:rsidRPr="009044E0" w:rsidRDefault="002C7C2F" w:rsidP="002154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F34A5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М-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умение осознанно использовать речевые средства в соответствии с задачей коммуникации для выражения своих чувств, мыслей и потребностей; формирование умения критически оценивать и интерпретировать прочитанное, осознавать художественную картину жизни, отраженную в литературном произведении, на уровне не только эмоционального восприятия, но и интеллектуального осмысления;</w:t>
            </w:r>
          </w:p>
          <w:p w:rsidR="003B7266" w:rsidRPr="009044E0" w:rsidRDefault="002C7C2F" w:rsidP="006E25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proofErr w:type="gramStart"/>
            <w:r w:rsidRPr="00A01C29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П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-</w:t>
            </w:r>
            <w:proofErr w:type="gramEnd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-понимание ключевых проблем изученных произведений русских писателей XIX века; владение литературоведческим термином «пейзажная лирика»; определение в произведении элементов композиции, изобразительно-выразительных средств языка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C2F" w:rsidRPr="00FC072D" w:rsidRDefault="00C27AD8" w:rsidP="009044E0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13.11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9044E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C7C2F" w:rsidRPr="009044E0" w:rsidTr="00D11CB9">
        <w:trPr>
          <w:trHeight w:val="3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9044E0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9044E0">
            <w:pPr>
              <w:spacing w:after="0" w:line="240" w:lineRule="auto"/>
              <w:ind w:right="48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М.Ю.Лермонтов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. Заочная экскурсия по </w:t>
            </w:r>
            <w:proofErr w:type="spellStart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лермонтовским</w:t>
            </w:r>
            <w:proofErr w:type="spellEnd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местам.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9044E0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Сообщения, работа с учебником, презентация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2154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15465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Л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- формирование представлений о творчестве, о свободе выражения своих чувств;</w:t>
            </w:r>
          </w:p>
          <w:p w:rsidR="002C7C2F" w:rsidRPr="009044E0" w:rsidRDefault="002C7C2F" w:rsidP="002154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F34A5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М-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умение самостоятельно определять цели своего обучения, ставить задачи, познавать новое, сочетать познавательную деятельность и умение анализировать прочитанное;</w:t>
            </w:r>
          </w:p>
          <w:p w:rsidR="002C7C2F" w:rsidRPr="009044E0" w:rsidRDefault="002C7C2F" w:rsidP="002154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01C29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П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понимание ключевых проблем изученных произведений, их связи с эпохой написания и нравственными ценностями.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C2F" w:rsidRPr="00FC072D" w:rsidRDefault="00C27AD8" w:rsidP="009044E0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14.11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9044E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C7C2F" w:rsidRPr="009044E0" w:rsidTr="00D11CB9">
        <w:trPr>
          <w:trHeight w:val="7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9044E0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31.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9044E0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Стихотворение М.Ю.Лермонтова «Бородино». Историческая основа и прототипы героев.</w:t>
            </w:r>
          </w:p>
          <w:p w:rsidR="002C7C2F" w:rsidRPr="009044E0" w:rsidRDefault="002C7C2F" w:rsidP="009044E0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9044E0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Сообщения, работа с учебником, презентация, лексическая работа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2154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15465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Л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- формирование представлений о патриотизме как гуманистической ценности; гордость за великое прошлое, полное славы и великих дел;</w:t>
            </w:r>
          </w:p>
          <w:p w:rsidR="002C7C2F" w:rsidRPr="009044E0" w:rsidRDefault="002C7C2F" w:rsidP="002154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F34A5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М-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формирование умения критически оценивать и интерпретировать прочитанное, осознавать художественную картину жизни, отраженную в литературе, на уровне не только эмоционального восприятия, но и интеллектуального осмысления;</w:t>
            </w:r>
          </w:p>
          <w:p w:rsidR="002C7C2F" w:rsidRPr="009044E0" w:rsidRDefault="002C7C2F" w:rsidP="002E6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01C29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П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владение литературоведческими терминами «эпитет», «сравне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ние», «прототип»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, выявление заложенных в них вневременных, непреходящих нравственных ценностей и их современного звучания; умение анализировать литературное произведение: определять его принадлежность к одному из литературных родов и жанров.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C2F" w:rsidRPr="00FC072D" w:rsidRDefault="00C27AD8" w:rsidP="009044E0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18.11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9044E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C7C2F" w:rsidRPr="009044E0" w:rsidTr="00D11CB9">
        <w:trPr>
          <w:trHeight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9044E0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32.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9044E0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Средства художественной выразительности в стихотворении М.Ю.Лермонтова «Бородино».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9044E0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Работа с </w:t>
            </w:r>
            <w:proofErr w:type="spellStart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текстом</w:t>
            </w:r>
            <w:proofErr w:type="gramStart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,с</w:t>
            </w:r>
            <w:proofErr w:type="gramEnd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терминами,исследовательская</w:t>
            </w:r>
            <w:proofErr w:type="spellEnd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работа.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2154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15465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Л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- формирование представлений о патриотизме как гуманистической ценности; патриотизм, мужество, единство русского народа;</w:t>
            </w:r>
          </w:p>
          <w:p w:rsidR="002C7C2F" w:rsidRDefault="002C7C2F" w:rsidP="002E6639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2F34A5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М-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умение осознанно использовать речевые средства в соответствии с задачей коммуникации для выражения своих мыслей, чувств и потребностей; воспитание квалифицированного читателя со сформированным эстетическим вкусом, </w:t>
            </w:r>
          </w:p>
          <w:p w:rsidR="002C7C2F" w:rsidRPr="009044E0" w:rsidRDefault="002C7C2F" w:rsidP="002E6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01C29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П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владение литературоведческими терминами «метафора», «звукопись», «диалог», «монолог», «аллитерация», «ассонанс»; умение понимать и формулировать тему, идею, нравственный пафос литературного произведения; формулирование собственного отношения к произведениям русской литературы, их оценка;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C2F" w:rsidRPr="00FC072D" w:rsidRDefault="00C27AD8" w:rsidP="009044E0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20.11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9044E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C7C2F" w:rsidRPr="009044E0" w:rsidTr="00D11CB9">
        <w:trPr>
          <w:trHeight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A01C29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33-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403763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i/>
                <w:iCs/>
                <w:color w:val="000000"/>
                <w:szCs w:val="24"/>
                <w:lang w:eastAsia="ru-RU"/>
              </w:rPr>
              <w:t xml:space="preserve">Р/р. Подготовка к сочинению «Путешествие на поле славы». (Повествование о событиях от лица их участников).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9044E0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Создание рабочих материалов, составление плана сочинения, беседа, редактирование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2154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15465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Л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- формирование представлений о патриотизме как гуманистической ценности; осмысление значения Бородинской битвы как одной из величайших в истории своего народа, в истории европейских войн;</w:t>
            </w:r>
          </w:p>
          <w:p w:rsidR="002C7C2F" w:rsidRDefault="002C7C2F" w:rsidP="00215465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2F34A5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М-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умение соотносить свои действия с планируемыми результатами; воспитание квалифицированного читателя со сформированным эстетическим вкусом, способного аргументировать свое мнение </w:t>
            </w:r>
          </w:p>
          <w:p w:rsidR="002C7C2F" w:rsidRPr="009044E0" w:rsidRDefault="002C7C2F" w:rsidP="002154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01C29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П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-владение литературоведческим термином «повествование»; написание сочинений на темы, связанные с тематикой, проблематикой изученных произведений; понимание русского слова в его эстетической функции.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C2F" w:rsidRPr="00FC072D" w:rsidRDefault="00C27AD8" w:rsidP="009044E0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21.11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9044E0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C7C2F" w:rsidRPr="009044E0" w:rsidTr="002C7C2F">
        <w:trPr>
          <w:trHeight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C2F" w:rsidRPr="004421B5" w:rsidRDefault="002C7C2F" w:rsidP="00403763">
            <w:pPr>
              <w:spacing w:after="0" w:line="240" w:lineRule="auto"/>
              <w:ind w:right="94"/>
              <w:jc w:val="center"/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</w:pPr>
            <w:r w:rsidRPr="004421B5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C2F" w:rsidRPr="002E6639" w:rsidRDefault="002C7C2F" w:rsidP="002E6639">
            <w:pPr>
              <w:spacing w:after="0" w:line="240" w:lineRule="auto"/>
              <w:ind w:right="48"/>
              <w:rPr>
                <w:rFonts w:ascii="Arial" w:eastAsia="Times New Roman" w:hAnsi="Arial" w:cs="Arial"/>
                <w:b/>
                <w:color w:val="000000"/>
                <w:szCs w:val="24"/>
                <w:lang w:eastAsia="ru-RU"/>
              </w:rPr>
            </w:pPr>
            <w:proofErr w:type="gramStart"/>
            <w:r w:rsidRPr="004421B5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Р</w:t>
            </w:r>
            <w:proofErr w:type="gramEnd"/>
            <w:r w:rsidRPr="004421B5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/р. Сочинение «Путешествие на поле славы</w:t>
            </w:r>
            <w:r w:rsidRPr="002E6639">
              <w:rPr>
                <w:rFonts w:eastAsia="Times New Roman" w:cs="Times New Roman"/>
                <w:b/>
                <w:i/>
                <w:iCs/>
                <w:color w:val="000000"/>
                <w:szCs w:val="24"/>
                <w:lang w:eastAsia="ru-RU"/>
              </w:rPr>
              <w:t xml:space="preserve">».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C2F" w:rsidRPr="009044E0" w:rsidRDefault="002C7C2F" w:rsidP="00403763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Создание рабочих материалов, составление плана сочинения, беседа, редактирование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C2F" w:rsidRPr="009044E0" w:rsidRDefault="002C7C2F" w:rsidP="002154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15465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Л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- формирование представлений о патриотизме как гуманистической ценности; осмысление значения Бородинской битвы как одной из вел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ичайших в истории своего народа.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- умение соотносить свои действия с планируемыми результатами; воспитание квалифицированного читателя со сформированным эстетическим вкусом, способного аргументировать свое мнение и оформлять его словесно в письменных высказываниях разных жанров;</w:t>
            </w:r>
          </w:p>
          <w:p w:rsidR="002C7C2F" w:rsidRPr="009044E0" w:rsidRDefault="002C7C2F" w:rsidP="002154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824594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П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-владение литературоведческим термином «повествование»; написание сочинений на темы, связанные с тематикой, проблематикой изученных произведений; понимание русского слова в его эстетической функции.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C2F" w:rsidRPr="004421B5" w:rsidRDefault="00C27AD8" w:rsidP="00403763">
            <w:pPr>
              <w:spacing w:after="0" w:line="240" w:lineRule="auto"/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</w:pPr>
            <w:r w:rsidRPr="004421B5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25.11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C2F" w:rsidRPr="009044E0" w:rsidRDefault="002C7C2F" w:rsidP="0040376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C7C2F" w:rsidRPr="009044E0" w:rsidTr="00D11CB9">
        <w:trPr>
          <w:trHeight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403763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35.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2E6639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Н.В.Гоголь. Краткие сведения о писателе.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403763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Сообщения, работа с и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ллюстрациями, лексическая работа 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Малороссия в жизни и судьбе Н.В.Гоголя.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2154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15465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Л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- формирование представлений о творчестве как экзистенциальной ценности гуманизма; становление творческой личности писателя; увлечение литературой и театром, интерес к этнографии, к украинской старине, к фольклору; осуждение образа жизни «</w:t>
            </w:r>
            <w:proofErr w:type="spellStart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существователей</w:t>
            </w:r>
            <w:proofErr w:type="spellEnd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»; утверждение роли искусства в жизни общества;</w:t>
            </w:r>
          </w:p>
          <w:p w:rsidR="002C7C2F" w:rsidRPr="009044E0" w:rsidRDefault="002C7C2F" w:rsidP="002154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F34A5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М-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- 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мире, гармонизации отношений человека и общества; формирование и развитие компетентности в области использования информационно-коммуникационных технологий;</w:t>
            </w:r>
          </w:p>
          <w:p w:rsidR="002C7C2F" w:rsidRPr="009044E0" w:rsidRDefault="002C7C2F" w:rsidP="002154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01C29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П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-понимание ключевых проблем изученных произведений русских писателей XIX века; формулирование собственного отношения к произведениям русской литературы, их оценка; умение создавать устные монологические высказывания разного типа, вести диалог; эстетическое восприятие произведений литературы; формирование эстетического вкуса.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C2F" w:rsidRPr="00FC072D" w:rsidRDefault="00C27AD8" w:rsidP="00403763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27.11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40376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C7C2F" w:rsidRPr="009044E0" w:rsidTr="00D11CB9">
        <w:trPr>
          <w:trHeight w:val="14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403763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36.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2E6639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Н.В.Гоголь. «Ночь перед Рождеством».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Default="002C7C2F" w:rsidP="00403763">
            <w:pPr>
              <w:spacing w:after="0" w:line="240" w:lineRule="auto"/>
              <w:ind w:right="-2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Работа с текстом, пересказ, иллюстрирование, работа с таблицей</w:t>
            </w:r>
          </w:p>
          <w:p w:rsidR="002C7C2F" w:rsidRPr="009044E0" w:rsidRDefault="002C7C2F" w:rsidP="00403763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Фольклорные источники и мотивы. Историческая основа повести. Оксана и кузнец </w:t>
            </w:r>
            <w:proofErr w:type="spellStart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Вакула</w:t>
            </w:r>
            <w:proofErr w:type="spellEnd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21546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15465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Л</w:t>
            </w:r>
            <w:r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 формирование представлений о творчестве как экзистенциальной ценности гуманизма; искусство как самое сильное средство борьбы со злом;</w:t>
            </w:r>
          </w:p>
          <w:p w:rsidR="002C7C2F" w:rsidRDefault="002C7C2F" w:rsidP="002E6639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2F34A5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М-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- формирование умения воспринимать, анализировать, критически оценивать и интерпретировать прочитанное, осознавать художественную картину жизни, отражённую в литературном произведении, на уровне не только эмоционального восприятия, но и интеллектуального осмысления; </w:t>
            </w:r>
          </w:p>
          <w:p w:rsidR="002C7C2F" w:rsidRPr="009044E0" w:rsidRDefault="002C7C2F" w:rsidP="002E663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01C29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П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-владение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литературоведческими терминами, 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звучания; умение характеризовать героев,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C2F" w:rsidRPr="00FC072D" w:rsidRDefault="00C27AD8" w:rsidP="00403763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28.11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40376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C7C2F" w:rsidRPr="009044E0" w:rsidTr="00D11CB9">
        <w:trPr>
          <w:trHeight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403763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37.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2E6639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Фантастика и реальность в повести 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Н.В.Гоголя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403763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 xml:space="preserve">Составление рассказа о герое, беседа, 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сообщения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40376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15465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lastRenderedPageBreak/>
              <w:t>Л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- формирование представлений о творчестве как экзистенциальной ценности гуманизма; победа добра над злом в фантастическом мире, созданном в воображении художника слова; открытый финал повести как перспектива 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реального мира;</w:t>
            </w:r>
          </w:p>
          <w:p w:rsidR="002C7C2F" w:rsidRPr="009044E0" w:rsidRDefault="002C7C2F" w:rsidP="0040376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F34A5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М-</w:t>
            </w:r>
            <w:r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воспитание квалифицированного читателя со сформированным эстетическим вкусом; формирование умения осознанно использовать речевые средства в соответствии с задачей коммуникации для выражения своих чувств, мыслей и потребностей; понимание литературы как одной из основных национально-культурных ценностей народа, как способа познания жизни;</w:t>
            </w:r>
          </w:p>
          <w:p w:rsidR="002C7C2F" w:rsidRPr="009044E0" w:rsidRDefault="002C7C2F" w:rsidP="007E69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01C29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П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-умение характеризовать героев, сопоставлять героев одного или нескольких произведений; владение литературоведческими терминами «фантастика», «сюжет», «художественная деталь», «портрет», «речевая характеристика»;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C2F" w:rsidRPr="00FC072D" w:rsidRDefault="00C27AD8" w:rsidP="00403763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02.12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40376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C7C2F" w:rsidRPr="009044E0" w:rsidTr="00D11CB9">
        <w:trPr>
          <w:trHeight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403763">
            <w:pPr>
              <w:spacing w:after="0" w:line="240" w:lineRule="auto"/>
              <w:ind w:right="94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2E6639">
            <w:pPr>
              <w:spacing w:after="0" w:line="240" w:lineRule="auto"/>
              <w:ind w:right="48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И.С.Тургенев. Заочная экскурсия в 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Спасское-</w:t>
            </w:r>
            <w:proofErr w:type="spellStart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Лутовиново</w:t>
            </w:r>
            <w:proofErr w:type="spellEnd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403763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Сообщения, заочная экскурсия, беседа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40376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15465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Л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- формиров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ание представлений о </w:t>
            </w:r>
            <w:proofErr w:type="spellStart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творчестве</w:t>
            </w:r>
            <w:proofErr w:type="gramStart"/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: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о</w:t>
            </w:r>
            <w:proofErr w:type="gramEnd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щущение</w:t>
            </w:r>
            <w:proofErr w:type="spellEnd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несправедливости окружающего мира; личные обиды как отголосок всенародной беды – крепостного права;</w:t>
            </w:r>
          </w:p>
          <w:p w:rsidR="002C7C2F" w:rsidRDefault="002C7C2F" w:rsidP="007E6909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2F34A5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М-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понимание литературы как одной из основных национально-культурных ценностей народа; умение самостоятельно определять цели своего обучения, ставить и формулировать для себя новые задачи в учении и познавательной деятельности, </w:t>
            </w:r>
          </w:p>
          <w:p w:rsidR="002C7C2F" w:rsidRPr="009044E0" w:rsidRDefault="002C7C2F" w:rsidP="007E690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01C29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П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- умение подбирать материал о биографии и творчестве писателя, истории создания произведения; умение литературоведческим термином «прототип»; приобщение к духовно-нравственным ценностям литературы и культуры; высказывания разного типа.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C2F" w:rsidRPr="00FC072D" w:rsidRDefault="00C27AD8" w:rsidP="00403763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04.12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40376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C7C2F" w:rsidRPr="009044E0" w:rsidTr="00D11CB9">
        <w:trPr>
          <w:trHeight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403763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39.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403763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И.С.Тургенев. Рассказ «Муму». Образ Герасима.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403763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proofErr w:type="spellStart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Пересказ</w:t>
            </w:r>
            <w:proofErr w:type="gramStart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,б</w:t>
            </w:r>
            <w:proofErr w:type="gramEnd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еседа</w:t>
            </w:r>
            <w:proofErr w:type="spellEnd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, работа с иллюстрациями.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40376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15465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Л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- формирование представлений о творчестве как экзистенциальной ценности гуманизма; взаимоотношение народа и государства; черты характера русского человека: чувство собственного достоинства, трудолюбие, искренность;</w:t>
            </w:r>
          </w:p>
          <w:p w:rsidR="002C7C2F" w:rsidRPr="009044E0" w:rsidRDefault="002C7C2F" w:rsidP="0040376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F34A5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М-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- формирование умений воспринимать, анализировать прочитанное, осознавать художественную картину жизни, отражённую в литературном произведении; умение самостоятельно планировать пути достижения целей, осознанно выбирать наиболее эффективные способы решения учебных и познавательных задач;</w:t>
            </w:r>
          </w:p>
          <w:p w:rsidR="002C7C2F" w:rsidRPr="009044E0" w:rsidRDefault="002C7C2F" w:rsidP="006E259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01C29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П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умение характеризовать героев русской литературы 19 века; характеризовать сюжет произведения, его тематику, идейно-эмоциональное содержание; владение литературоведческими терминами «рассказ», «тема</w:t>
            </w:r>
            <w:r w:rsidR="006E259D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художественного произведения»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C2F" w:rsidRPr="00FC072D" w:rsidRDefault="00C27AD8" w:rsidP="00403763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05.12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40376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C7C2F" w:rsidRPr="009044E0" w:rsidTr="00D11CB9">
        <w:trPr>
          <w:trHeight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403763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40.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403763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Нравственное превосходство Герасима над барыней и её челядью.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403763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Сравнительная характеристика героев, беседа, работа с иллюстрациями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40376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15465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Л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- формирование представлений о социальных ценностях гуманизма; взаимоотношение народа и государства; отражение уродливых явлений русской жизни начала XIX в., порожденных крепостным правом, в образах барской дворни; нравственное превосходство Герасима над окружающими; внутренний протест, стремление к независимости героя;</w:t>
            </w:r>
          </w:p>
          <w:p w:rsidR="002C7C2F" w:rsidRPr="009044E0" w:rsidRDefault="002C7C2F" w:rsidP="0040376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proofErr w:type="gramStart"/>
            <w:r w:rsidRPr="002F34A5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lastRenderedPageBreak/>
              <w:t>М-</w:t>
            </w:r>
            <w:proofErr w:type="gramEnd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формирование умения правильно отбирать материал, умения работать в </w:t>
            </w:r>
            <w:proofErr w:type="spellStart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группах;формирование</w:t>
            </w:r>
            <w:proofErr w:type="spellEnd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умений воспринимать, анализировать прочитанное, осознавать художественную картину жизни, отражённую в литературном произведении;</w:t>
            </w:r>
          </w:p>
          <w:p w:rsidR="002C7C2F" w:rsidRPr="009044E0" w:rsidRDefault="002C7C2F" w:rsidP="00757AE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01C29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П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умение делать сравнительную характеристику персонажей, художественно пересказывать эпизоды.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C2F" w:rsidRPr="00FC072D" w:rsidRDefault="00C27AD8" w:rsidP="00403763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09.12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40376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C7C2F" w:rsidRPr="009044E0" w:rsidTr="00D11CB9">
        <w:trPr>
          <w:trHeight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403763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41.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403763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Герасим и Муму. Немо</w:t>
            </w:r>
            <w:r w:rsidR="004421B5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й протест героя – символ немоты 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крепостных крестьян.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403763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Сообщения, </w:t>
            </w:r>
            <w:proofErr w:type="spellStart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выразит.чтение</w:t>
            </w:r>
            <w:proofErr w:type="spellEnd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, лексическая работа, пересказ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40376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15465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Л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- формирование представлений о социальных ценностях гуманизма; взаимоотношение народа и государства; Герасим – символ русского народа, его страшной силы и непостижимой кротости; великое чувство любви к родной земле, родному дому причина изменений в душе Герасима: от покорности барской воли к утверждению себя как личности, к осознанию своего права на решение собственной судьбы;</w:t>
            </w:r>
          </w:p>
          <w:p w:rsidR="002C7C2F" w:rsidRPr="009044E0" w:rsidRDefault="002C7C2F" w:rsidP="0040376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824594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М-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умениев диалоге с учителем вырабатывать критерии оценки и определять степень успешности своей работы и работы других в соответствии с этими критериями;</w:t>
            </w:r>
          </w:p>
          <w:p w:rsidR="002C7C2F" w:rsidRDefault="002C7C2F" w:rsidP="0040376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gramStart"/>
            <w:r w:rsidRPr="00A01C29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П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-</w:t>
            </w:r>
            <w:proofErr w:type="gramEnd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-владение литературоведческим термином «эпизод»; умение анализировать литературное произведение: определять его принадлежность к одному из литературных родов и жанров; понимать и формулировать тему, идею, нравственный пафос литературного произведения.</w:t>
            </w:r>
          </w:p>
          <w:p w:rsidR="006E259D" w:rsidRPr="009044E0" w:rsidRDefault="006E259D" w:rsidP="0040376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C2F" w:rsidRPr="00FC072D" w:rsidRDefault="00C27AD8" w:rsidP="00403763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11.12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40376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C7C2F" w:rsidRPr="009044E0" w:rsidTr="00D11CB9">
        <w:trPr>
          <w:trHeight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403763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42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4421B5" w:rsidRDefault="002C7C2F" w:rsidP="007E6909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b/>
                <w:color w:val="000000"/>
                <w:szCs w:val="24"/>
                <w:lang w:eastAsia="ru-RU"/>
              </w:rPr>
            </w:pPr>
            <w:r w:rsidRPr="004421B5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 xml:space="preserve">Р/р. сочинение «Эпизод рассказа, который произвёл на меня самое сильное впечатление».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403763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Работа с планом, анализ эпизода, составление рабочих материалов к сочинению, редактирование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40376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15465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Л</w:t>
            </w:r>
            <w:r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 формирование представлений о творчестве как экзистенциальной ценности гуманизма; взаимоотношение народа и государства; черты характера русского человека: доброта, отзывчивость, человеколюбие главного героя, «самого замечательного лица» из всей дворни;</w:t>
            </w:r>
          </w:p>
          <w:p w:rsidR="002C7C2F" w:rsidRDefault="002C7C2F" w:rsidP="007E6909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2F34A5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М-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жанров; умение использовать речевые средства в соот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ветствии с задачей коммуникации умение грамотно строить письменную     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монологическую речь.</w:t>
            </w:r>
          </w:p>
          <w:p w:rsidR="006E259D" w:rsidRPr="009044E0" w:rsidRDefault="006E259D" w:rsidP="007E690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C2F" w:rsidRPr="00FC072D" w:rsidRDefault="00C27AD8" w:rsidP="00403763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12.12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40376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C7C2F" w:rsidRPr="009044E0" w:rsidTr="002C7C2F">
        <w:trPr>
          <w:trHeight w:val="30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C2F" w:rsidRPr="009044E0" w:rsidRDefault="002C7C2F" w:rsidP="00403763">
            <w:pPr>
              <w:spacing w:after="0" w:line="240" w:lineRule="auto"/>
              <w:ind w:right="94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43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C2F" w:rsidRPr="004421B5" w:rsidRDefault="002C7C2F" w:rsidP="00403763">
            <w:pPr>
              <w:spacing w:after="0" w:line="240" w:lineRule="auto"/>
              <w:ind w:right="48"/>
              <w:jc w:val="both"/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</w:pPr>
            <w:r w:rsidRPr="004421B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>Анализ сочинений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C2F" w:rsidRPr="009044E0" w:rsidRDefault="002C7C2F" w:rsidP="00403763">
            <w:pPr>
              <w:spacing w:after="0" w:line="240" w:lineRule="auto"/>
              <w:ind w:right="-2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C2F" w:rsidRDefault="002C7C2F" w:rsidP="0040376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215465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Л</w:t>
            </w:r>
            <w:r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 формирование представлений о творчестве как экзистенциальной ценности гуманизма; взаимоотношение народа и государства; черты характера русского человека: доброта, отзывчивость</w:t>
            </w:r>
          </w:p>
          <w:p w:rsidR="002C7C2F" w:rsidRDefault="002C7C2F" w:rsidP="0040376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2F34A5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М-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</w:t>
            </w:r>
          </w:p>
          <w:p w:rsidR="002C7C2F" w:rsidRDefault="002C7C2F" w:rsidP="0040376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01C29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П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умение грамотно строить письменную  монологическую речь.</w:t>
            </w:r>
          </w:p>
          <w:p w:rsidR="003B7266" w:rsidRPr="009044E0" w:rsidRDefault="003B7266" w:rsidP="00403763">
            <w:pPr>
              <w:spacing w:after="0" w:line="240" w:lineRule="auto"/>
              <w:jc w:val="both"/>
              <w:rPr>
                <w:rFonts w:eastAsia="Times New Roman" w:cs="Times New Roman"/>
                <w:i/>
                <w:iCs/>
                <w:color w:val="000000"/>
                <w:szCs w:val="24"/>
                <w:u w:val="single"/>
                <w:lang w:eastAsia="ru-RU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C2F" w:rsidRDefault="00C27AD8" w:rsidP="00403763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16.12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C2F" w:rsidRPr="009044E0" w:rsidRDefault="002C7C2F" w:rsidP="0040376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C7C2F" w:rsidRPr="009044E0" w:rsidTr="00D11CB9">
        <w:trPr>
          <w:trHeight w:val="32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403763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44.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403763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И.С.Тургенев. Стихотворения в прозе «Воробей», «Русский язык».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403763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proofErr w:type="spellStart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Выраз.чтение</w:t>
            </w:r>
            <w:proofErr w:type="spellEnd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, лексическая работа, анализ текста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40376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15465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Л</w:t>
            </w:r>
            <w:r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воспитание российской гражданской идентичности, уважения к Отечеству, формирование представлений о патриотизме как гуманистической ценности;</w:t>
            </w:r>
          </w:p>
          <w:p w:rsidR="002C7C2F" w:rsidRPr="009044E0" w:rsidRDefault="002C7C2F" w:rsidP="0040376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F34A5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М-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овладение процедурами смыслового и эстетического анализа текста; 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      </w:r>
          </w:p>
          <w:p w:rsidR="002C7C2F" w:rsidRPr="009044E0" w:rsidRDefault="002C7C2F" w:rsidP="0040376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C2F" w:rsidRPr="00FC072D" w:rsidRDefault="00C27AD8" w:rsidP="00403763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18.12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40376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C7C2F" w:rsidRPr="009044E0" w:rsidTr="00D11CB9">
        <w:trPr>
          <w:trHeight w:val="3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403763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45.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403763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Стихотворение в прозе И.С.Тургенева «Два богача».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403763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Чтение наизусть, анализ текста.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40376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15465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Л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- воспитание российской гражданской идентичности, уважения к Отечеству, формирование представлений о патриотизме как гуманистической ценности;</w:t>
            </w:r>
          </w:p>
          <w:p w:rsidR="002C7C2F" w:rsidRPr="009044E0" w:rsidRDefault="002C7C2F" w:rsidP="0040376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F34A5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М-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овладение процедурами смыслового и эстетического анализа текста; 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      </w:r>
          </w:p>
          <w:p w:rsidR="002C7C2F" w:rsidRDefault="002C7C2F" w:rsidP="0040376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757AEE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П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-владение литературоведческими терминами «стихотворение в прозе», «эпитете», «сравнение»; эстетическое восприятие произведений литературы; формирование эстетического вкуса.</w:t>
            </w:r>
          </w:p>
          <w:p w:rsidR="006E259D" w:rsidRPr="009044E0" w:rsidRDefault="006E259D" w:rsidP="0040376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C2F" w:rsidRPr="00FC072D" w:rsidRDefault="00C27AD8" w:rsidP="00403763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19.12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40376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C7C2F" w:rsidRPr="009044E0" w:rsidTr="00D11CB9">
        <w:trPr>
          <w:trHeight w:val="3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403763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46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403763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Н.А.Некрасов. Детские впечатления поэта. Заочная экскурсия в </w:t>
            </w:r>
            <w:proofErr w:type="spellStart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Грешнево</w:t>
            </w:r>
            <w:proofErr w:type="spellEnd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403763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Сообщения, заочная экскурсия, беседа, заполнение таблицы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40376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15465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Л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- формирование представлений о свободе как экзистенциальной ценности гуманизма;</w:t>
            </w:r>
          </w:p>
          <w:p w:rsidR="002C7C2F" w:rsidRPr="009044E0" w:rsidRDefault="002C7C2F" w:rsidP="0040376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F34A5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М-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понимание литературы как одной из основных национально-культурных ценностей народа, как особого способа познания жизни; умение самостоятельно определять цели своего обучения, ставить и формулировать для себя новые задачи в учебе и познавательной деятельности;</w:t>
            </w:r>
          </w:p>
          <w:p w:rsidR="002C7C2F" w:rsidRDefault="002C7C2F" w:rsidP="0040376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01C29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 xml:space="preserve"> </w:t>
            </w:r>
            <w:proofErr w:type="gramStart"/>
            <w:r w:rsidRPr="00A01C29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П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-</w:t>
            </w:r>
            <w:proofErr w:type="gramEnd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умение подбирать материал о биографии и творчестве писателя, истории создания произведения.</w:t>
            </w:r>
          </w:p>
          <w:p w:rsidR="006E259D" w:rsidRPr="009044E0" w:rsidRDefault="006E259D" w:rsidP="0040376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C2F" w:rsidRPr="00FC072D" w:rsidRDefault="00C27AD8" w:rsidP="00403763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23.12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40376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C7C2F" w:rsidRPr="009044E0" w:rsidTr="00D11CB9">
        <w:trPr>
          <w:trHeight w:val="3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403763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47.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403763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Н.А.Некрасов. Особенности композиции  стихотворения «Крестьянские дети».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403763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proofErr w:type="spellStart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Выраз.чтение</w:t>
            </w:r>
            <w:proofErr w:type="spellEnd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, лексическая работа, анализ текста, работа с репродукциями картин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40376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15465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Л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- формирование представлений о социальных ценностях гуманизма; взаимоотношение народа и государства; нелегкая крестьянская доля; богатые духовные возможности, таящиеся в народной среде;</w:t>
            </w:r>
          </w:p>
          <w:p w:rsidR="002C7C2F" w:rsidRPr="009044E0" w:rsidRDefault="002C7C2F" w:rsidP="0040376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F34A5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М-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формирование умений воспринимать и анализировать, критически оценивать прочитанное; умение определять понятия, устанавливать причинно-следственные связи, осознанно использовать речевые средства в соответствии с задачей коммуникации для выражения своих мыслей, чувств;</w:t>
            </w:r>
          </w:p>
          <w:p w:rsidR="002C7C2F" w:rsidRDefault="002C7C2F" w:rsidP="0040376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01C29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П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понимание ключевой проблемы произведения, связи литературных произведений с эпохой их написания; умение анализировать литературное произведение; владение литературоведческим термином «композиция»; эстетическое восприятие  произведений литературы.</w:t>
            </w:r>
          </w:p>
          <w:p w:rsidR="006E259D" w:rsidRPr="009044E0" w:rsidRDefault="006E259D" w:rsidP="0040376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C2F" w:rsidRPr="00FC072D" w:rsidRDefault="00C27AD8" w:rsidP="00403763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25.12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40376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C7C2F" w:rsidRPr="009044E0" w:rsidTr="00D11CB9">
        <w:trPr>
          <w:trHeight w:val="3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403763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48.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403763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Основная тема стихотворения «Крестьянские дети» и способы ее раскрытия. Отношение автора к персонажам.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403763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Анализ фрагмента стихотворения.</w:t>
            </w:r>
          </w:p>
          <w:p w:rsidR="002C7C2F" w:rsidRPr="009044E0" w:rsidRDefault="002C7C2F" w:rsidP="00403763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Составление плана, чтение наизусть, исследовательская работа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40376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15465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Л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- формирование представлений о социальных ценностях гуманизма; взаимоотношение народа и государства; серьезное и строгое отношение к труду русского крестьянства; сознание своего долга перед семьей; чувство любви к России, соединенное с чувством боли за неё;</w:t>
            </w:r>
          </w:p>
          <w:p w:rsidR="002C7C2F" w:rsidRPr="009044E0" w:rsidRDefault="002C7C2F" w:rsidP="0040376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F34A5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М-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формирование умений воспринимать и анализировать, критически оценивать прочитанное; умение соотносить свои действия с планируемыми результатами, осуществлять контроль своей деятельности в процессе достижения результата;</w:t>
            </w:r>
          </w:p>
          <w:p w:rsidR="004421B5" w:rsidRPr="003B7266" w:rsidRDefault="002C7C2F" w:rsidP="0040376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01C29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П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умение понимать и формулировать тему и идею литературного произведения; владение литературоведческими терминами «строфа», «эпитет», «сравнение», «оксюморон»; понимание авторской позиции и своего отношения к ней; умение вести диалог.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C2F" w:rsidRPr="00FC072D" w:rsidRDefault="00C27AD8" w:rsidP="00403763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26.12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40376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C7C2F" w:rsidRPr="009044E0" w:rsidTr="00D11CB9">
        <w:trPr>
          <w:trHeight w:val="3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403763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49.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403763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Н.А.Некрасов. Стихотворение «Тройка».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403763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Анализ и </w:t>
            </w:r>
            <w:proofErr w:type="spellStart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выраз.чтение</w:t>
            </w:r>
            <w:proofErr w:type="spellEnd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стихотворения «Тройка». Прослушивание романса, беседа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40376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15465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Л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proofErr w:type="gramStart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-ф</w:t>
            </w:r>
            <w:proofErr w:type="gramEnd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ормирование представлений о социальных ценностях гуманизма; взаимоотношение народа и государства;  тройка как символ свободы, движения, мечты о счастье; авторская вера в то, что слова, полные иронии и гнева, дойдут до сознания тех, от кого зависит счастье простых людей;</w:t>
            </w:r>
          </w:p>
          <w:p w:rsidR="002C7C2F" w:rsidRPr="009044E0" w:rsidRDefault="002C7C2F" w:rsidP="0040376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F34A5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М-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формирование умения осознавать художественную картину жизни, отраженную в литературном произведении; владение устной монологической речью;</w:t>
            </w:r>
          </w:p>
          <w:p w:rsidR="004421B5" w:rsidRPr="003B7266" w:rsidRDefault="002C7C2F" w:rsidP="0040376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01C29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П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понимание ключевой проблемы произведения, связи литературных произведений с жизнью; умение анализировать литературное произведение; владение литературоведческим термином «фольклорные элементы в художественном произведении»; умение отвечать на вопросы по прослушанному или прочитанному тексту; создавать устные монологические высказывания.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C2F" w:rsidRPr="00FC072D" w:rsidRDefault="00C27AD8" w:rsidP="00403763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13.01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F90900" w:rsidP="0040376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3ч</w:t>
            </w:r>
          </w:p>
        </w:tc>
      </w:tr>
      <w:tr w:rsidR="002C7C2F" w:rsidRPr="009044E0" w:rsidTr="00D11CB9">
        <w:trPr>
          <w:trHeight w:val="3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403763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50.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4421B5" w:rsidRDefault="002C7C2F" w:rsidP="00F641FE">
            <w:pPr>
              <w:spacing w:after="0" w:line="240" w:lineRule="auto"/>
              <w:ind w:right="48"/>
              <w:jc w:val="both"/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</w:pPr>
            <w:r w:rsidRPr="004421B5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Р/р. Мини- сочинение по стихотворению Н.А.Некрасова</w:t>
            </w:r>
          </w:p>
          <w:p w:rsidR="002C7C2F" w:rsidRPr="009044E0" w:rsidRDefault="002C7C2F" w:rsidP="00F641FE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421B5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(по выбору учащегося).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403763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Выявление речевых, логических, фактических ошибок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40376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15465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Л</w:t>
            </w:r>
            <w:r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формирование коммуникативной компетентности в общении и сотрудничестве со сверстниками;</w:t>
            </w:r>
          </w:p>
          <w:p w:rsidR="002C7C2F" w:rsidRPr="009044E0" w:rsidRDefault="002C7C2F" w:rsidP="0040376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F34A5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М-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умение оценивать правильность выполнения учебной задачи, собственные возможности ее решения;</w:t>
            </w:r>
          </w:p>
          <w:p w:rsidR="002C7C2F" w:rsidRPr="009044E0" w:rsidRDefault="002C7C2F" w:rsidP="0040376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757AEE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П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-умение создавать устные монологические высказывания разного типа, вести диалог.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C2F" w:rsidRPr="00FC072D" w:rsidRDefault="00C27AD8" w:rsidP="0040376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15.01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40376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C7C2F" w:rsidRPr="009044E0" w:rsidTr="00D11CB9">
        <w:trPr>
          <w:trHeight w:val="3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403763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51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7E6909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Л.Н.Толстой. Сведения о писателе. «Кавказский пленник».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403763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Сообщения, заполнение таблицы, беседа, работа с репродукциями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40376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15465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Л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- формирование представлений об агрессивности как </w:t>
            </w:r>
            <w:proofErr w:type="spellStart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антиценности</w:t>
            </w:r>
            <w:proofErr w:type="spellEnd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; осуждение жестокости, национальной розни;</w:t>
            </w:r>
          </w:p>
          <w:p w:rsidR="002C7C2F" w:rsidRPr="009044E0" w:rsidRDefault="002C7C2F" w:rsidP="0040376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proofErr w:type="gramStart"/>
            <w:r w:rsidRPr="002F34A5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М-</w:t>
            </w:r>
            <w:proofErr w:type="gramEnd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умение извлекать информацию, представленную в разных формах (сплошной текст; не сплошной текст – иллюстрация, таблица, схема); умение перерабатывать  информацию из одной формы в другую (составлять план, таблицу, схему);</w:t>
            </w:r>
          </w:p>
          <w:p w:rsidR="002C7C2F" w:rsidRPr="009044E0" w:rsidRDefault="002C7C2F" w:rsidP="0040376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01C29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П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умение подбирать материал о биографии и творчестве писателя, истории 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создания произведения; понимание связи литературных произведений с эпохой их написания, выявление заложенных в них вневременных, непреходящих нравственных ценностей и их современного звучания.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C2F" w:rsidRPr="00FC072D" w:rsidRDefault="00C27AD8" w:rsidP="00403763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16.01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40376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C7C2F" w:rsidRPr="009044E0" w:rsidTr="00D11CB9">
        <w:trPr>
          <w:trHeight w:val="3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403763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403763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Л.Н.Толстой. «Кавказский пленник». Жилин и </w:t>
            </w:r>
            <w:proofErr w:type="spellStart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Костылин</w:t>
            </w:r>
            <w:proofErr w:type="spellEnd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в плену.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403763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Чтение по ролям, пересказ, словесное рисование, исследовательская работа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40376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15465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Л</w:t>
            </w:r>
            <w:r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-</w:t>
            </w:r>
            <w:r w:rsidRPr="009044E0">
              <w:rPr>
                <w:rFonts w:eastAsia="Times New Roman" w:cs="Times New Roman"/>
                <w:i/>
                <w:iCs/>
                <w:color w:val="000000"/>
                <w:szCs w:val="24"/>
                <w:lang w:eastAsia="ru-RU"/>
              </w:rPr>
              <w:t> 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формирование представлений об агрессивности как </w:t>
            </w:r>
            <w:proofErr w:type="spellStart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антиценности</w:t>
            </w:r>
            <w:proofErr w:type="spellEnd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; смелость и решительность, пренебрежение к смерти, готовность стоять на своем, противостояние агрессии (Жилин); отсутствие нравственной опоры – любви к людям как причина агрессивности (</w:t>
            </w:r>
            <w:proofErr w:type="spellStart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Костылин</w:t>
            </w:r>
            <w:proofErr w:type="spellEnd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); противопоставление ненависти к иноверцам, кровной мести за измену вере законам гуманизма, человечности;</w:t>
            </w:r>
          </w:p>
          <w:p w:rsidR="002C7C2F" w:rsidRPr="009044E0" w:rsidRDefault="002C7C2F" w:rsidP="0040376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F34A5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М-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формирование умений воспринимать, анализировать, критически оценивать прочитанное, осознавать художественную картину жизни, отражённую в литературном произведении; умение организовывать учебное сотрудничество и совместную деятельность с учителем и сверстниками; работать индивидуально и в группе;</w:t>
            </w:r>
          </w:p>
          <w:p w:rsidR="002C7C2F" w:rsidRPr="009044E0" w:rsidRDefault="002C7C2F" w:rsidP="0040376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01C29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П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умение характеризовать героев русской литературы 19 века; характеризовать сюжет произведения, его тематику, идейно-эмоциональное содержание; владение литературоведческими терминами «рассказ», «портрет»; умение пересказывать прозаическое произведение или отрывок из него.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C2F" w:rsidRPr="00FC072D" w:rsidRDefault="00C27AD8" w:rsidP="00403763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20.01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40376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C7C2F" w:rsidRPr="009044E0" w:rsidTr="00D11CB9">
        <w:trPr>
          <w:trHeight w:val="3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403763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53.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7E6909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Две жизненные позиции в рассказе «Кавказский пленник».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403763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Составление цитатного плана, беседа, работа с иллюстрациями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40376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15465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Л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- формирование представлений о чистосердечии, чувстве товарищеского долга, ответственности за более слабого; противопоставление активной жизненной позиции пассивности и нерешительности;</w:t>
            </w:r>
          </w:p>
          <w:p w:rsidR="002C7C2F" w:rsidRPr="009044E0" w:rsidRDefault="002C7C2F" w:rsidP="0040376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F34A5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М-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развитие способности понимать литературное художественное произведение, отражающее разные этнокультурные традиции; умение осознанно использовать речевые средства в соответствии с задачей коммуникации для выражения своих мыслей и чувств;</w:t>
            </w:r>
          </w:p>
          <w:p w:rsidR="002C7C2F" w:rsidRPr="009044E0" w:rsidRDefault="002C7C2F" w:rsidP="0040376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01C29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П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proofErr w:type="gramStart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-в</w:t>
            </w:r>
            <w:proofErr w:type="gramEnd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ладение литературоведческими терминами «завязка», «кульминация», «развязка»; приобщение к духовно-нравственным ценностям  русской литературы и культуры, сопоставление их с духовно-нравственными ценностями других народов; понимание авторской позиции и умение формулировать свое отношение к ней.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C2F" w:rsidRPr="00FC072D" w:rsidRDefault="00C27AD8" w:rsidP="00403763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22.01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40376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C7C2F" w:rsidRPr="009044E0" w:rsidTr="00D11CB9">
        <w:trPr>
          <w:trHeight w:val="3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54-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4421B5" w:rsidRDefault="002C7C2F" w:rsidP="000C0A0E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421B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 xml:space="preserve">Р/р. Подготовка к сочинению по рассказу Л.Н. Толстого «Кавказский пленник»?»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403763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Работа с планом, составление рабочих материалов к сочинению, редактирование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40376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15465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Л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- формирование представлений о мире и международном  сотрудничестве, толерантности как гуманистических ценностях, необходимости построения отношений в современном мире на основе доброты и взаимопонимания;</w:t>
            </w:r>
          </w:p>
          <w:p w:rsidR="002C7C2F" w:rsidRPr="009044E0" w:rsidRDefault="002C7C2F" w:rsidP="0040376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F34A5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М-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развитие способности понимать литературное художественное произведение; умение самостоятельно определять цели своего обучения и умение самостоятельно  планировать пути достижения целей; умение организовывать учебное сотрудничество и совместную деятельность с 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учителем и сверстниками;</w:t>
            </w:r>
          </w:p>
          <w:p w:rsidR="002C7C2F" w:rsidRDefault="002C7C2F" w:rsidP="00403763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gramStart"/>
            <w:r w:rsidRPr="00A01C29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П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-</w:t>
            </w:r>
            <w:proofErr w:type="gramEnd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умение грамотно строить письменную  монологическую речь.</w:t>
            </w:r>
          </w:p>
          <w:p w:rsidR="003B7266" w:rsidRPr="009044E0" w:rsidRDefault="003B7266" w:rsidP="0040376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C2F" w:rsidRPr="00FC072D" w:rsidRDefault="00C27AD8" w:rsidP="00403763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23.01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403763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C7C2F" w:rsidRPr="009044E0" w:rsidTr="002C7C2F">
        <w:trPr>
          <w:trHeight w:val="3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C2F" w:rsidRPr="009044E0" w:rsidRDefault="002C7C2F" w:rsidP="00F641FE">
            <w:pPr>
              <w:spacing w:after="0" w:line="240" w:lineRule="auto"/>
              <w:ind w:right="94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C2F" w:rsidRPr="004421B5" w:rsidRDefault="002C7C2F" w:rsidP="000C0A0E">
            <w:pPr>
              <w:spacing w:after="0" w:line="240" w:lineRule="auto"/>
              <w:ind w:right="48"/>
              <w:jc w:val="both"/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</w:pPr>
            <w:r w:rsidRPr="004421B5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 xml:space="preserve">Сочинение по  </w:t>
            </w:r>
            <w:proofErr w:type="spellStart"/>
            <w:r w:rsidRPr="004421B5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рассказуЛ.Н.Толстого</w:t>
            </w:r>
            <w:proofErr w:type="spellEnd"/>
            <w:r w:rsidRPr="004421B5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 xml:space="preserve"> «Кавказский пленник»?»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C2F" w:rsidRPr="009044E0" w:rsidRDefault="002C7C2F" w:rsidP="00F641FE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Работа с планом, составление рабочих материалов к сочинению, редактирование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C2F" w:rsidRPr="009044E0" w:rsidRDefault="002C7C2F" w:rsidP="00F641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15465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 xml:space="preserve"> Л</w:t>
            </w:r>
            <w:r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формирование представлений о мире и международном  сотрудничестве, толерантности как гуманистических ценностях, необходимости построения отношений в современном мире на основе доброты и взаимопонимания;</w:t>
            </w:r>
          </w:p>
          <w:p w:rsidR="002C7C2F" w:rsidRPr="009044E0" w:rsidRDefault="002C7C2F" w:rsidP="00F641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F34A5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М-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развитие способности понимать литературное художественное произведение; умение самостоятельно определять цели своего обучения и умение самостоятельно  планировать пути достижения целей; умение организовывать учебное сотрудничество и совместную деятельность с учителем и сверстниками;</w:t>
            </w:r>
          </w:p>
          <w:p w:rsidR="002C7C2F" w:rsidRPr="009044E0" w:rsidRDefault="002C7C2F" w:rsidP="00F641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proofErr w:type="gramStart"/>
            <w:r w:rsidRPr="00A01C29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П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-</w:t>
            </w:r>
            <w:proofErr w:type="gramEnd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умение грамотно строить письменную  монологическую речь.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C2F" w:rsidRPr="00FC072D" w:rsidRDefault="00C27AD8" w:rsidP="00F641FE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27.01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C2F" w:rsidRPr="009044E0" w:rsidRDefault="002C7C2F" w:rsidP="00F641F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C7C2F" w:rsidRPr="009044E0" w:rsidTr="00D11CB9">
        <w:trPr>
          <w:trHeight w:val="3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56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0C0A0E">
            <w:pPr>
              <w:spacing w:after="0" w:line="240" w:lineRule="auto"/>
              <w:ind w:right="48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Детские и юношеские годы А.П.Чехова.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Книга в жизни 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А.П.Чехова.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Сообщения, </w:t>
            </w:r>
            <w:proofErr w:type="spellStart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выраз</w:t>
            </w:r>
            <w:proofErr w:type="gramStart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.ч</w:t>
            </w:r>
            <w:proofErr w:type="gramEnd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тение</w:t>
            </w:r>
            <w:proofErr w:type="spellEnd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, работа с о статьей учебника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15465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Л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- 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формирование представлений о свободе как  экзистенциальной ценности гуманизма; чувство свободы и человеческого достоинства, непримиримое отношение к деспотизму, лжи, пресмыкательству;</w:t>
            </w:r>
          </w:p>
          <w:p w:rsidR="002C7C2F" w:rsidRPr="009044E0" w:rsidRDefault="002C7C2F" w:rsidP="004421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proofErr w:type="gramStart"/>
            <w:r w:rsidRPr="002F34A5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М-</w:t>
            </w:r>
            <w:proofErr w:type="gramEnd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умение извлекать информацию, представленную в разных формах (сплошной текст; не сплошной текст – иллюстрация, таблица, схема); умение перерабатывать  информацию из одной формы в другую (составлять план, таблицу, </w:t>
            </w:r>
            <w:proofErr w:type="spellStart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схему</w:t>
            </w:r>
            <w:r w:rsidRPr="00A01C29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П</w:t>
            </w:r>
            <w:proofErr w:type="spellEnd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- умение подбирать материал о биографии и творчестве писателя, истории создания произведения; эстетическое восприятие произведений литературы.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C2F" w:rsidRPr="00FC072D" w:rsidRDefault="00C27AD8" w:rsidP="00F641FE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29.01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C7C2F" w:rsidRPr="009044E0" w:rsidTr="00D11CB9">
        <w:trPr>
          <w:trHeight w:val="3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57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0C0A0E">
            <w:pPr>
              <w:spacing w:after="0" w:line="240" w:lineRule="auto"/>
              <w:ind w:right="48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Рассказ А.П.Чехова «Злоумышленник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Default="002C7C2F" w:rsidP="00F641FE">
            <w:pPr>
              <w:spacing w:after="0" w:line="240" w:lineRule="auto"/>
              <w:ind w:right="-2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выразительное чтение рассказа по ролям, работа над проектом</w:t>
            </w:r>
          </w:p>
          <w:p w:rsidR="002C7C2F" w:rsidRPr="009044E0" w:rsidRDefault="002C7C2F" w:rsidP="000C0A0E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Приёмы создания характеров и ситуаций. Жанровое своеобразие рассказа</w:t>
            </w:r>
            <w:proofErr w:type="gramStart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15465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Л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- формирование представлений о социальных ценностях гуманизма; народ и государство; противопоставление рациональной логики, основанной на законе, «праву по совести»;  осуждение нелепости, абсурдности жизни, осмысление происходящего с высоты гуманистического идеала;</w:t>
            </w:r>
          </w:p>
          <w:p w:rsidR="002C7C2F" w:rsidRPr="009044E0" w:rsidRDefault="002C7C2F" w:rsidP="00F641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F34A5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М-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формирование умения воспринимать, анализировать, критически оценивать прочитанное; умение организовывать учебное сотрудничество и совместную деятельность с учителем и сверстниками; работать индивидуально и в группе;</w:t>
            </w:r>
          </w:p>
          <w:p w:rsidR="002C7C2F" w:rsidRPr="004421B5" w:rsidRDefault="002C7C2F" w:rsidP="00F641F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01C29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П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умение характеризовать героев русской литературы 19 века; характеризовать сюжет произведения, его тематику, идейно-эмоциональное содержание; владение литературоведческими терминами «юмор», «комическая ситуация», «ирония», «антитеза», «метафора», «градация».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C2F" w:rsidRPr="00FC072D" w:rsidRDefault="00C27AD8" w:rsidP="00F641FE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30.01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C7C2F" w:rsidRPr="009044E0" w:rsidTr="00D11CB9">
        <w:trPr>
          <w:trHeight w:val="4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58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6E259D">
            <w:pPr>
              <w:spacing w:after="0" w:line="240" w:lineRule="auto"/>
              <w:ind w:right="48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Рассказ </w:t>
            </w:r>
            <w:proofErr w:type="spellStart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А.П.</w:t>
            </w:r>
            <w:proofErr w:type="gramStart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Чехо</w:t>
            </w:r>
            <w:proofErr w:type="spellEnd"/>
            <w:r w:rsidR="006E259D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</w:t>
            </w:r>
            <w:proofErr w:type="spellStart"/>
            <w:r w:rsidR="006E259D">
              <w:rPr>
                <w:rFonts w:eastAsia="Times New Roman" w:cs="Times New Roman"/>
                <w:color w:val="000000"/>
                <w:szCs w:val="24"/>
                <w:lang w:eastAsia="ru-RU"/>
              </w:rPr>
              <w:t>ва</w:t>
            </w:r>
            <w:proofErr w:type="spellEnd"/>
            <w:proofErr w:type="gramEnd"/>
            <w:r w:rsidR="006E259D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«Пересолил». Работа 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над </w:t>
            </w:r>
            <w:proofErr w:type="spellStart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проетом</w:t>
            </w:r>
            <w:proofErr w:type="spellEnd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Пересказ, работа с терминами, выразительное чтение рассказа по ролям, работа 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над проектом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15465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lastRenderedPageBreak/>
              <w:t>Л</w:t>
            </w:r>
            <w:r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формирование представлений о социальных ценностях гуманизма; осуждение трусости, обмана, легковерности;</w:t>
            </w:r>
          </w:p>
          <w:p w:rsidR="002C7C2F" w:rsidRPr="009044E0" w:rsidRDefault="002C7C2F" w:rsidP="00F641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F34A5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М-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воспитание квалифицированного читателя со сформированным эстетическим вкусом, способного аргументировать свое мнение и оформлять его словесно в устных и письменных высказываниях разных жанров;</w:t>
            </w:r>
          </w:p>
          <w:p w:rsidR="002C7C2F" w:rsidRPr="009044E0" w:rsidRDefault="002C7C2F" w:rsidP="003B7266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01C29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lastRenderedPageBreak/>
              <w:t>П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умение характеризовать героев русской литературы 19 века; характеризовать сюжет произведения, его тематику, идейно-эмоциональное содержание;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C2F" w:rsidRPr="00FC072D" w:rsidRDefault="00C27AD8" w:rsidP="00F641FE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03.02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C7C2F" w:rsidRPr="009044E0" w:rsidTr="00D11CB9">
        <w:trPr>
          <w:trHeight w:val="4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59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4421B5" w:rsidRDefault="002C7C2F" w:rsidP="00F641FE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421B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>Р/р. Сочинение-юмористический рассказ о случае из жизни.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Составление  устного рассказа, работа с таблицей, конструирование начала и финала сочинения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15465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Л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- формирование осознанного, уважительного и доброжелательного отношения к другому человеку, его мнению, мировоззрению, культуре, языку, гражданской позиции; готовность и способность вести диалог с другими людьми и достигать с ними взаимопонимания;</w:t>
            </w:r>
          </w:p>
          <w:p w:rsidR="002C7C2F" w:rsidRPr="009044E0" w:rsidRDefault="002C7C2F" w:rsidP="00F641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F34A5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М-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умение использовать речевые средства в соответствии с задачей коммуникации для выражения своих мыслей и чувств; владение устной и письменной монологической речью;</w:t>
            </w:r>
          </w:p>
          <w:p w:rsidR="002C7C2F" w:rsidRDefault="002C7C2F" w:rsidP="00F641F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gramStart"/>
            <w:r w:rsidRPr="00A01C29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П</w:t>
            </w:r>
            <w:proofErr w:type="gramEnd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- осмысление роли детали в создании художественного образа;  написание классных творческих работ.</w:t>
            </w:r>
          </w:p>
          <w:p w:rsidR="004421B5" w:rsidRPr="009044E0" w:rsidRDefault="004421B5" w:rsidP="00F641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C2F" w:rsidRPr="00FC072D" w:rsidRDefault="00E664D7" w:rsidP="00F641FE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05.02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C7C2F" w:rsidRPr="009044E0" w:rsidTr="00D11CB9">
        <w:trPr>
          <w:trHeight w:val="4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60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4421B5" w:rsidP="004421B5">
            <w:pPr>
              <w:spacing w:after="0" w:line="240" w:lineRule="auto"/>
              <w:ind w:right="48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Презентация проекта </w:t>
            </w:r>
            <w:r w:rsidR="002C7C2F"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по творчеству А.П.Чехова).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Защита и анализ проекта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15465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Л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- умение чувствовать красоту и выразительность речи, стремление к совершенствованию собственной </w:t>
            </w:r>
            <w:proofErr w:type="spellStart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речи</w:t>
            </w:r>
            <w:proofErr w:type="gramStart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;у</w:t>
            </w:r>
            <w:proofErr w:type="gramEnd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мение</w:t>
            </w:r>
            <w:proofErr w:type="spellEnd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выступать перед аудиторией сверстников;</w:t>
            </w:r>
          </w:p>
          <w:p w:rsidR="002C7C2F" w:rsidRPr="009044E0" w:rsidRDefault="002C7C2F" w:rsidP="00F641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F34A5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М-</w:t>
            </w:r>
            <w:r w:rsidRPr="009044E0">
              <w:rPr>
                <w:rFonts w:eastAsia="Times New Roman" w:cs="Times New Roman"/>
                <w:i/>
                <w:iCs/>
                <w:color w:val="000000"/>
                <w:szCs w:val="24"/>
                <w:lang w:eastAsia="ru-RU"/>
              </w:rPr>
              <w:t> </w:t>
            </w:r>
            <w:r>
              <w:rPr>
                <w:rFonts w:eastAsia="Times New Roman" w:cs="Times New Roman"/>
                <w:i/>
                <w:iCs/>
                <w:color w:val="000000"/>
                <w:szCs w:val="24"/>
                <w:lang w:eastAsia="ru-RU"/>
              </w:rPr>
              <w:t>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умение самостоятельно организовывать собственную деятельность, оценивать ее;</w:t>
            </w:r>
          </w:p>
          <w:p w:rsidR="002C7C2F" w:rsidRDefault="002C7C2F" w:rsidP="00F641F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01C29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П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- 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умение вести диалог; понимание роли изобразительно-выразительных языковых средств в создании образов.</w:t>
            </w:r>
          </w:p>
          <w:p w:rsidR="004421B5" w:rsidRPr="009044E0" w:rsidRDefault="004421B5" w:rsidP="00F641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C2F" w:rsidRPr="00FC072D" w:rsidRDefault="00E664D7" w:rsidP="00F641F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06.02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C7C2F" w:rsidRPr="009044E0" w:rsidTr="00D11CB9">
        <w:trPr>
          <w:trHeight w:val="4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61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Краткие сведения об И.А.Бунине. Заочная экскурсия по бунинским местам.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Сообщения, заочная экскурсия, беседа, работа с иллюстрациями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proofErr w:type="gramStart"/>
            <w:r w:rsidRPr="00215465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Л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-</w:t>
            </w:r>
            <w:proofErr w:type="gramEnd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совершенствование духовно-нравственных </w:t>
            </w:r>
            <w:proofErr w:type="spellStart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качествх</w:t>
            </w:r>
            <w:proofErr w:type="spellEnd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личности, воспитание  любви к многонациональному Отечеству, уважительного отношения к русской литературе;</w:t>
            </w:r>
          </w:p>
          <w:p w:rsidR="002C7C2F" w:rsidRPr="009044E0" w:rsidRDefault="002C7C2F" w:rsidP="00F641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F34A5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М-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понимание литературы как одной из основных национально-культурных ценностей народа; умение самостоятельно определять цели своего обучения, ставить и формулировать для себя новые задачи в учебе и познавательной деятельности;</w:t>
            </w:r>
          </w:p>
          <w:p w:rsidR="002C7C2F" w:rsidRDefault="002C7C2F" w:rsidP="00F641F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01C29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П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умение подбирать материал о биографии и творчестве писателя, истории создания произведения.</w:t>
            </w:r>
          </w:p>
          <w:p w:rsidR="004421B5" w:rsidRPr="009044E0" w:rsidRDefault="004421B5" w:rsidP="00F641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C2F" w:rsidRPr="00FC072D" w:rsidRDefault="00E664D7" w:rsidP="00F641FE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10.02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C7C2F" w:rsidRPr="009044E0" w:rsidTr="00D11CB9">
        <w:trPr>
          <w:trHeight w:val="4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62.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Стихотворение И.Бунина «Густой зеленый ельник у дороги…». Тема природы и приёмы её реализации.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proofErr w:type="spellStart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Выраз.чтение</w:t>
            </w:r>
            <w:proofErr w:type="spellEnd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, сообщения, беседа, лексическая работа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15465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Л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- формирование представлений об эстетических ценностях гуманизма; красота как все то, что доставляет эстетическое и нравственное наслаждение; образ оленя как символ жизненной энергии, солнечного света, божественного дара, стремительности, грации;</w:t>
            </w:r>
          </w:p>
          <w:p w:rsidR="002C7C2F" w:rsidRPr="009044E0" w:rsidRDefault="002C7C2F" w:rsidP="00F641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F34A5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М-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формирование умений воспринимать, анализировать, критически оценивать прочитанное;</w:t>
            </w:r>
          </w:p>
          <w:p w:rsidR="002C7C2F" w:rsidRPr="009044E0" w:rsidRDefault="002C7C2F" w:rsidP="00F641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proofErr w:type="gramStart"/>
            <w:r w:rsidRPr="00A01C29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П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-</w:t>
            </w:r>
            <w:proofErr w:type="gramEnd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умение выразительно читать стихотворение, оценивать отношение поэтов, 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художников  к природе,   определять роль эпитетов и метафор в создании словесной картины; владение литературоведческим термином «стихотворение-размышление»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C2F" w:rsidRPr="00FC072D" w:rsidRDefault="00E664D7" w:rsidP="00F641FE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12.02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C7C2F" w:rsidRPr="009044E0" w:rsidTr="00D11CB9">
        <w:trPr>
          <w:trHeight w:val="4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63.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Default="002C7C2F" w:rsidP="000C0A0E">
            <w:pPr>
              <w:spacing w:after="0" w:line="240" w:lineRule="auto"/>
              <w:ind w:right="48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И.А.Бунин. Рассказ  </w:t>
            </w:r>
          </w:p>
          <w:p w:rsidR="002C7C2F" w:rsidRPr="009044E0" w:rsidRDefault="002C7C2F" w:rsidP="000C0A0E">
            <w:pPr>
              <w:spacing w:after="0" w:line="240" w:lineRule="auto"/>
              <w:ind w:right="48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«В деревне».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Составление плана, исследовательская работа, беседа, работа с репродукциями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15465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Л</w:t>
            </w:r>
            <w:r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 трагическое несоответствие между прекрасной природой и человеческим бытием, мечтой о счастье и нарушением «заповеди радости»; стремление к постижению «вечных вопросов жизни»;</w:t>
            </w:r>
          </w:p>
          <w:p w:rsidR="002C7C2F" w:rsidRPr="009044E0" w:rsidRDefault="002C7C2F" w:rsidP="00F641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F34A5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М-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владение устной речью; умение организовывать учебное сотрудничество и совместную деятельность с учителем и сверстниками; формирование умений воспринимать, анализировать, критически оценивать прочитанное;</w:t>
            </w:r>
          </w:p>
          <w:p w:rsidR="002C7C2F" w:rsidRPr="009044E0" w:rsidRDefault="002C7C2F" w:rsidP="006E259D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01C29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П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формирование умения выразительно читать текст; умения давать характеристику персонажу, определять его нравственно-эмоциональное состояние; владение литературоведческим термином «образ-пейзаж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C2F" w:rsidRPr="00FC072D" w:rsidRDefault="00E664D7" w:rsidP="00F641FE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13.02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C7C2F" w:rsidRPr="009044E0" w:rsidTr="00D11CB9">
        <w:trPr>
          <w:trHeight w:val="4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64.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И.А.Бунин. «Подснежник».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Лексическая работа, </w:t>
            </w:r>
            <w:proofErr w:type="spellStart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выраз.чтение</w:t>
            </w:r>
            <w:proofErr w:type="spellEnd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, составление рассказа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15465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Л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формирование представлений о совершенстве как нравственной ценности гуманизма; противопоставление искренности, доверчивости, стремления к прекрасному – пошлости, грубости и равнодушию;</w:t>
            </w:r>
          </w:p>
          <w:p w:rsidR="002C7C2F" w:rsidRPr="009044E0" w:rsidRDefault="002C7C2F" w:rsidP="00F641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F34A5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М-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 формирование умений воспринимать, анализировать и критически оценивать прочитанное, осознавать художественную картину жизни, отраженную в литературном произведении;</w:t>
            </w:r>
          </w:p>
          <w:p w:rsidR="002C7C2F" w:rsidRPr="009044E0" w:rsidRDefault="002C7C2F" w:rsidP="00F641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01C29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П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владение литературоведческими терминами «герой», «персонаж», «повествователь»; умение понимать и формулировать тему, идею и нравственный пафос литературного произведения; понимание авторской позиции и умение формулировать свое отношение к ней.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C2F" w:rsidRPr="00FC072D" w:rsidRDefault="00E664D7" w:rsidP="00F641FE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17.02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C7C2F" w:rsidRPr="009044E0" w:rsidTr="00D11CB9">
        <w:trPr>
          <w:trHeight w:val="4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65.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Л.Н.Андреев. Краткие сведения о писателе.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Сообщения, заочная экскурсия, беседа, ответ на вопрос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15465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Л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- формирование представлений о творчестве как экзистенциальной ценности гуманизма; многогранность творческой личности;</w:t>
            </w:r>
          </w:p>
          <w:p w:rsidR="002C7C2F" w:rsidRPr="009044E0" w:rsidRDefault="002C7C2F" w:rsidP="00F641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F34A5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М-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понимание литературы как одной из основных национально-культурных ценностей народа, как способа познания жизни;</w:t>
            </w:r>
          </w:p>
          <w:p w:rsidR="002C7C2F" w:rsidRPr="009044E0" w:rsidRDefault="002C7C2F" w:rsidP="00F641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01C29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П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умение подбирать материал о биографии и творчестве писателя, истории создания произведения; умение вести диалог; формирование эстетического вкуса.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C2F" w:rsidRPr="00FC072D" w:rsidRDefault="00E664D7" w:rsidP="00F641FE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19.02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C7C2F" w:rsidRPr="009044E0" w:rsidTr="00D11CB9">
        <w:trPr>
          <w:trHeight w:val="4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66.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Л.Андреев «Петька на даче». Мир города в рассказе.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Лексическая работа, сообщения, беседа, исследовательская работа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proofErr w:type="gramStart"/>
            <w:r w:rsidRPr="00215465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Л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-</w:t>
            </w:r>
            <w:proofErr w:type="gramEnd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формирование представлений о творчестве как экзистенциальной ценности гуманизма;  жестокость, грубость, грязь, равнодушие окружающей действительности (мира города) – причина отсутствия интереса к жизни, непосредственности, искренности чувств, присущих детям;</w:t>
            </w:r>
          </w:p>
          <w:p w:rsidR="002C7C2F" w:rsidRPr="009044E0" w:rsidRDefault="002C7C2F" w:rsidP="00F641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F34A5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М-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- смысловой и эстетический анализ текста; умение формулировать, аргументировать и отстаивать свое мнение;</w:t>
            </w:r>
          </w:p>
          <w:p w:rsidR="002C7C2F" w:rsidRPr="009044E0" w:rsidRDefault="002C7C2F" w:rsidP="00F641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01C29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П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умение характеризовать героев русской литературы 19 века; характеризовать сюжет произведения, его тематику, идейно-эмоциональное содержание; владение литературоведческими терминами «тема», «эпизод»,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C2F" w:rsidRPr="00FC072D" w:rsidRDefault="00E664D7" w:rsidP="00F641FE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20.02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C7C2F" w:rsidRPr="009044E0" w:rsidTr="00D11CB9">
        <w:trPr>
          <w:trHeight w:val="4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67.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Default="002C7C2F" w:rsidP="000C0A0E">
            <w:pPr>
              <w:spacing w:after="0" w:line="240" w:lineRule="auto"/>
              <w:ind w:right="48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Л.Н.Андреев. «Петька на даче». </w:t>
            </w:r>
          </w:p>
          <w:p w:rsidR="002C7C2F" w:rsidRPr="009044E0" w:rsidRDefault="002C7C2F" w:rsidP="000C0A0E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0C0A0E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Противопоставление мира города и дачи в рассказе. Тематика и нравственная проблематика рассказа.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15465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Л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- формирование представлений о творчестве как экзистенциальной ценности гуманизма;  противопоставление одухотворяющей силы природы губительной и равнодушной силе города; жестокая действительность, разрушающая мечты о счастье, - причина апатии и духовной смерти;</w:t>
            </w:r>
          </w:p>
          <w:p w:rsidR="002C7C2F" w:rsidRPr="009044E0" w:rsidRDefault="002C7C2F" w:rsidP="00F641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F34A5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М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- формирование умений воспринимать, анализировать и критически оценивать прочитанное, осознавать художественную картину жизни, отраженную в литературном произведении;</w:t>
            </w:r>
          </w:p>
          <w:p w:rsidR="004421B5" w:rsidRPr="004421B5" w:rsidRDefault="002C7C2F" w:rsidP="004421B5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01C29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П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владение литературоведческим термином «финал»; понимание связи литературных прои</w:t>
            </w:r>
            <w:r w:rsidR="004421B5">
              <w:rPr>
                <w:rFonts w:eastAsia="Times New Roman" w:cs="Times New Roman"/>
                <w:color w:val="000000"/>
                <w:szCs w:val="24"/>
                <w:lang w:eastAsia="ru-RU"/>
              </w:rPr>
              <w:t>зведений с эпохой их написания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C2F" w:rsidRPr="00FC072D" w:rsidRDefault="00E664D7" w:rsidP="00F641FE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24.02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C7C2F" w:rsidRPr="009044E0" w:rsidTr="00D11CB9">
        <w:trPr>
          <w:trHeight w:val="4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68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0C0A0E">
            <w:pPr>
              <w:spacing w:after="0" w:line="240" w:lineRule="auto"/>
              <w:ind w:right="48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А.И.Куприн.. Заочная экскурсия в музей </w:t>
            </w:r>
            <w:proofErr w:type="spellStart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А.И.</w:t>
            </w:r>
            <w:proofErr w:type="gramStart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Куп</w:t>
            </w:r>
            <w:r w:rsidR="00525FD3">
              <w:rPr>
                <w:rFonts w:eastAsia="Times New Roman" w:cs="Times New Roman"/>
                <w:color w:val="000000"/>
                <w:szCs w:val="24"/>
                <w:lang w:eastAsia="ru-RU"/>
              </w:rPr>
              <w:t>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рина</w:t>
            </w:r>
            <w:proofErr w:type="spellEnd"/>
            <w:proofErr w:type="gramEnd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в Наровчате.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proofErr w:type="spellStart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Выраз.чтение</w:t>
            </w:r>
            <w:proofErr w:type="spellEnd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, сообщения, беседа, ответ на вопрос письменно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15465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Л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- формирование представлений о творчестве как экзистенциальной ценности гуманизма;  уважение к человеку, к его неисчерпаемым творческим возможностям, ненависть к грубости, насилию, пошлости, лжи и жадности;</w:t>
            </w:r>
          </w:p>
          <w:p w:rsidR="002C7C2F" w:rsidRPr="009044E0" w:rsidRDefault="002C7C2F" w:rsidP="00F641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proofErr w:type="gramStart"/>
            <w:r w:rsidRPr="002F34A5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М-</w:t>
            </w:r>
            <w:proofErr w:type="gramEnd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умение извлекать информацию, представленную в разных формах (сплошной текст; не сплошной текст – иллюстрация, таблица, схема); умение перерабатывать  информацию из одной формы в другую (составлять план, таблицу, схему);</w:t>
            </w:r>
          </w:p>
          <w:p w:rsidR="002C7C2F" w:rsidRPr="009044E0" w:rsidRDefault="002C7C2F" w:rsidP="00F641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01C29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П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умение подбирать материал о биографии и творчестве писателя, истории создания произведения; понимание произведений русских писателей 19-20 вв.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C2F" w:rsidRPr="00FC072D" w:rsidRDefault="00E664D7" w:rsidP="00F641FE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26.02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C7C2F" w:rsidRPr="009044E0" w:rsidTr="00D11CB9">
        <w:trPr>
          <w:trHeight w:val="4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69.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Default="002C7C2F" w:rsidP="000C0A0E">
            <w:pPr>
              <w:spacing w:after="0" w:line="240" w:lineRule="auto"/>
              <w:ind w:right="48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Рассказ А.И.Куприна «Золотой Петух». </w:t>
            </w:r>
          </w:p>
          <w:p w:rsidR="002C7C2F" w:rsidRPr="009044E0" w:rsidRDefault="002C7C2F" w:rsidP="000C0A0E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Default="002C7C2F" w:rsidP="00F641FE">
            <w:pPr>
              <w:spacing w:after="0" w:line="240" w:lineRule="auto"/>
              <w:ind w:right="-2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Анализ рассказа</w:t>
            </w:r>
            <w:proofErr w:type="gramStart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.</w:t>
            </w:r>
            <w:proofErr w:type="gramEnd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лексическая работа, иллюстрирование, беседа</w:t>
            </w:r>
          </w:p>
          <w:p w:rsidR="002C7C2F" w:rsidRPr="009044E0" w:rsidRDefault="002C7C2F" w:rsidP="00F641FE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Тема, особенности создания образа.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15465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Л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формирование представлений о творчестве как экзистенциальной ценности гуманизма;  прославление природы, неисчерпаемая влюбленность в жизнь, ощущение праздника, величия происходящего, осознание бесконечности обновляющейся жизни;</w:t>
            </w:r>
          </w:p>
          <w:p w:rsidR="002C7C2F" w:rsidRPr="009044E0" w:rsidRDefault="002C7C2F" w:rsidP="00F641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F34A5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М-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формирование умения воспринимать, анализировать и критически оценивать прочитанное; умение осознавать  художественную картину жизни, отраженную в произведении; умение формулировать, аргументировать и отстаивать свое мнение;</w:t>
            </w:r>
          </w:p>
          <w:p w:rsidR="002C7C2F" w:rsidRPr="009044E0" w:rsidRDefault="002C7C2F" w:rsidP="004421B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01C29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П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- 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умение пересказывать прозаические произведения или их фрагменты; отвечать на вопросы по прослуш</w:t>
            </w:r>
            <w:r w:rsidR="004421B5">
              <w:rPr>
                <w:rFonts w:eastAsia="Times New Roman" w:cs="Times New Roman"/>
                <w:color w:val="000000"/>
                <w:szCs w:val="24"/>
                <w:lang w:eastAsia="ru-RU"/>
              </w:rPr>
              <w:t>анному или прочитанному тексту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C2F" w:rsidRPr="00FC072D" w:rsidRDefault="00E664D7" w:rsidP="00F641FE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27.02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C7C2F" w:rsidRPr="009044E0" w:rsidTr="00D11CB9">
        <w:trPr>
          <w:trHeight w:val="4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70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4421B5" w:rsidRDefault="002C7C2F" w:rsidP="00F641FE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4421B5">
              <w:rPr>
                <w:rFonts w:eastAsia="Times New Roman" w:cs="Times New Roman"/>
                <w:iCs/>
                <w:color w:val="000000"/>
                <w:szCs w:val="24"/>
                <w:lang w:eastAsia="ru-RU"/>
              </w:rPr>
              <w:t>Р/р. Обучение анализу эпизода.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Отзыв об эпизоде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15465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Л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- формирование коммуникативной компетентности в общении и сотрудничестве со сверстниками;</w:t>
            </w:r>
          </w:p>
          <w:p w:rsidR="002C7C2F" w:rsidRPr="009044E0" w:rsidRDefault="002C7C2F" w:rsidP="00F641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824594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П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- умение оценивать правильность выполнения учебной задачи, собственные возможности её решения;</w:t>
            </w:r>
          </w:p>
          <w:p w:rsidR="002C7C2F" w:rsidRPr="009044E0" w:rsidRDefault="002C7C2F" w:rsidP="00F641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умение создавать устные и письменные монологические высказывания разных типов;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C2F" w:rsidRPr="00FC072D" w:rsidRDefault="00E664D7" w:rsidP="00F641FE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03.03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C7C2F" w:rsidRPr="009044E0" w:rsidTr="00D11CB9">
        <w:trPr>
          <w:trHeight w:val="4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71.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Детские впечатления А.А.Блока. Книга в жизни юного 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А.А.Блока. Блоковские места.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сообщения, беседа, работа с учебником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15465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Л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- формирование представлений о нравственных ценностях гуманизма; любовь к родной земле, родному дому; доброта, высокое благородство, искренность и доверчивость – черты характера поэта;</w:t>
            </w:r>
          </w:p>
          <w:p w:rsidR="002C7C2F" w:rsidRPr="009044E0" w:rsidRDefault="002C7C2F" w:rsidP="00F641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F34A5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М-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умение самостоятельно определять цели своего обучения; умение 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самостоятельно планировать пути достижения целей; понимание литературы как одной из основных национально-культурных ценностей народа, как особого способа познания жизни;</w:t>
            </w:r>
          </w:p>
          <w:p w:rsidR="002C7C2F" w:rsidRPr="009044E0" w:rsidRDefault="002C7C2F" w:rsidP="00F641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01C29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П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приобщение к духовно-нравственным ценностям русской литературы и культуры; понимание образной природы литературы как явления словесного искусства.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C2F" w:rsidRPr="00FC072D" w:rsidRDefault="00E664D7" w:rsidP="00F641FE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05.03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C7C2F" w:rsidRPr="009044E0" w:rsidTr="00D11CB9">
        <w:trPr>
          <w:trHeight w:val="4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72.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А.А.Блок. «Летний вечер», «Полный месяц встал над лугом…»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proofErr w:type="spellStart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Выраз.чтение</w:t>
            </w:r>
            <w:proofErr w:type="spellEnd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, сообщения, беседа, иллюстрирование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15465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Л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- формирование представлений о смысле жизни как экзистенциальной ценности гуманизма; стремление к </w:t>
            </w:r>
            <w:proofErr w:type="spellStart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неуспокоенности</w:t>
            </w:r>
            <w:proofErr w:type="spellEnd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, к борьбе;</w:t>
            </w:r>
          </w:p>
          <w:p w:rsidR="002C7C2F" w:rsidRPr="009044E0" w:rsidRDefault="002C7C2F" w:rsidP="00F641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F34A5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М-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формирование умений воспринимать, анализировать и критически оценивать прочитанное; осознавать художественную картину жизни, отраженную в литературном произведении;</w:t>
            </w:r>
          </w:p>
          <w:p w:rsidR="002C7C2F" w:rsidRPr="009044E0" w:rsidRDefault="002C7C2F" w:rsidP="00F641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proofErr w:type="gramStart"/>
            <w:r w:rsidRPr="00A01C29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П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-</w:t>
            </w:r>
            <w:proofErr w:type="gramEnd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умение выразительно читать стихотворение, оценивать отношение поэтов, художников  к природе,   определять роль эпитетов и метафор в создании словесной картины; владение литературоведческими терминами «антитеза», «художественное пространство».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C2F" w:rsidRPr="00FC072D" w:rsidRDefault="00E664D7" w:rsidP="00F641FE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06.03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C7C2F" w:rsidRPr="009044E0" w:rsidTr="00D11CB9">
        <w:trPr>
          <w:trHeight w:val="4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73.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С.А.Есенин. Детские годы. В есенинском Константинове.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сообщения, беседа, работа с учебником, письменный ответ на вопрос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15465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Л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- формирование представлений об отношениях человека и природы как особой сфере участия, как гуманистической ценности; красота родного края – источник вдохновения и творческих сил поэта;</w:t>
            </w:r>
          </w:p>
          <w:p w:rsidR="002C7C2F" w:rsidRPr="009044E0" w:rsidRDefault="002C7C2F" w:rsidP="00F641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proofErr w:type="gramStart"/>
            <w:r w:rsidRPr="002F34A5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М-</w:t>
            </w:r>
            <w:proofErr w:type="gramEnd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умение извлекать информацию, представленную в разных формах (сплошной текст; не сплошной текст – иллюстрация, таблица, схема); умение перерабатывать  информацию из одной формы в другую (составлять план, таблицу, схему);</w:t>
            </w:r>
          </w:p>
          <w:p w:rsidR="002C7C2F" w:rsidRPr="009044E0" w:rsidRDefault="002C7C2F" w:rsidP="00F641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01C29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П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умение подбирать материал о биографии и творчестве писателя, истории создания произведения; эстетическое восприятие произведений литературы; формирование эстетического вкуса.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C2F" w:rsidRPr="00FC072D" w:rsidRDefault="00E664D7" w:rsidP="00F641FE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10.03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C7C2F" w:rsidRPr="009044E0" w:rsidTr="00D11CB9">
        <w:trPr>
          <w:trHeight w:val="4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74.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С.А.Есенин «Ты запой мне ту песню, что прежде…»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proofErr w:type="spellStart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Выразит.чтение</w:t>
            </w:r>
            <w:proofErr w:type="spellEnd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, сообщения, беседа, иллюстрирование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15465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Л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- формирование представлений об участии как гуманистической ценности; неразрывная связь родной природы и человека; восхищение красотой русской природы, любовь к родине;</w:t>
            </w:r>
          </w:p>
          <w:p w:rsidR="002C7C2F" w:rsidRPr="009044E0" w:rsidRDefault="002C7C2F" w:rsidP="00F641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F34A5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М-</w:t>
            </w:r>
            <w:proofErr w:type="spellStart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умениеслушать</w:t>
            </w:r>
            <w:proofErr w:type="spellEnd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и слышать других, пытаться принимать иную точку зрения, быть готовым корректировать свою точку зрения;</w:t>
            </w:r>
          </w:p>
          <w:p w:rsidR="002C7C2F" w:rsidRPr="009044E0" w:rsidRDefault="002C7C2F" w:rsidP="00F641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01C29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П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формирование умения анализировать лирические произведения, отбирать изобразительные средства; умения правильно, выразительно читать стихотворения; владеть литературоведческими терминами «эпитет», «метафора», «сравнение», «олицетворение».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C2F" w:rsidRPr="00FC072D" w:rsidRDefault="00E664D7" w:rsidP="00F641FE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12.03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C7C2F" w:rsidRPr="009044E0" w:rsidTr="00D11CB9">
        <w:trPr>
          <w:trHeight w:val="4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75.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С.А.Есенин «Поёт зима – аукает…», «Нивы сжаты, рощи голы…»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proofErr w:type="spellStart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Выразит.чтение</w:t>
            </w:r>
            <w:proofErr w:type="spellEnd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, беседа, работа с репродукциями, лексическая 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работа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15465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lastRenderedPageBreak/>
              <w:t>Л</w:t>
            </w:r>
            <w:r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формирование представлений об участии как гуманистической ценности; восприятие человека как части природы; природа не символ человеческих чувств и не аналогия человеческого мира, а одушевленное существо, живущее самостоятельной жизнью;</w:t>
            </w:r>
          </w:p>
          <w:p w:rsidR="002C7C2F" w:rsidRPr="009044E0" w:rsidRDefault="002C7C2F" w:rsidP="00F641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F34A5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lastRenderedPageBreak/>
              <w:t>М-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-</w:t>
            </w:r>
            <w:proofErr w:type="spellStart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умениев</w:t>
            </w:r>
            <w:proofErr w:type="spellEnd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диалоге с учителем вырабатывать критерии оценки и   определять степень успешности своей работы и работы других в соответствии с этими критериями; формирование умения воспринимать, анализировать и критически оценивать прочитанное;</w:t>
            </w:r>
          </w:p>
          <w:p w:rsidR="002C7C2F" w:rsidRPr="009044E0" w:rsidRDefault="002C7C2F" w:rsidP="00F641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01C29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П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формирование умения анализировать лирические произведения, отбирать изобразительные средства; умения правильно, выразительно читать стихотворения;  владение литературоведческим термином «олицетворение».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C2F" w:rsidRPr="00FC072D" w:rsidRDefault="00E664D7" w:rsidP="00F641FE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13.03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C7C2F" w:rsidRPr="009044E0" w:rsidTr="00D11CB9">
        <w:trPr>
          <w:trHeight w:val="4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76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А.П.Платонов. Краткие сведения о писателе.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proofErr w:type="spellStart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Выразит.чтение</w:t>
            </w:r>
            <w:proofErr w:type="spellEnd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, сообщения, работа с таблицей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15465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Л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- совершенствование духовно-нравственные качества личности, воспитание чувства любви к многонациональному Отечеству, уважительного отношения к русской литературе; стремление помочь изможденному судьбой человеку, понять и оправдать смысл и цель его существования;</w:t>
            </w:r>
          </w:p>
          <w:p w:rsidR="002C7C2F" w:rsidRPr="009044E0" w:rsidRDefault="002C7C2F" w:rsidP="00F641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F34A5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М-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воспитание квалифицированного читателя со сформированным эстетическим вкусом, способного аргументировать свое мнение; умение организовывать учебное сотрудничество и совместную деятельность с учителем и сверстниками;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C2F" w:rsidRPr="00FC072D" w:rsidRDefault="00E664D7" w:rsidP="00F641FE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17.03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C7C2F" w:rsidRPr="009044E0" w:rsidTr="00D11CB9">
        <w:trPr>
          <w:trHeight w:val="4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77.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А.П.Платонов. Мир глазами ребёнка в рассказе «Никита».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Составление плана, </w:t>
            </w:r>
            <w:proofErr w:type="spellStart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Выраз.чтение</w:t>
            </w:r>
            <w:proofErr w:type="spellEnd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, сообщения, беседа, исследовательская работа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15465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Л</w:t>
            </w:r>
            <w:r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  <w:t xml:space="preserve"> 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формирование представлений о творчестве как экзистенциальной ценности гуманизма;   победа человека творческого над темными силами, которые мешают ему быть свободным и счастливым;</w:t>
            </w:r>
          </w:p>
          <w:p w:rsidR="002C7C2F" w:rsidRPr="009044E0" w:rsidRDefault="002C7C2F" w:rsidP="00F641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F34A5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М-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умение понимать проблему, выдвигать гипотезу, структурировать материал, подбирать аргументы для подтверждения собственной позиции;</w:t>
            </w:r>
          </w:p>
          <w:p w:rsidR="002C7C2F" w:rsidRPr="009044E0" w:rsidRDefault="002C7C2F" w:rsidP="00F641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01C29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П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формировать умение художественно пересказывать фрагмент; умение составлять словарь для характеристики предметов и явлений; умение давать характеристику герою; владение литературоведческим термином «мифологическое сознание».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C2F" w:rsidRPr="00FC072D" w:rsidRDefault="00E664D7" w:rsidP="00F641FE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19.03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C7C2F" w:rsidRPr="009044E0" w:rsidTr="00D11CB9">
        <w:trPr>
          <w:trHeight w:val="4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78.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А.П.Платонов. «Цветок на земле».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proofErr w:type="spellStart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Выраз.чтение</w:t>
            </w:r>
            <w:proofErr w:type="spellEnd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, исследовательская работа, работа с текстом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15465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Л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- развитие морального сознания и компетенции в решении моральных проблем, формирование нравственных ценностей;</w:t>
            </w:r>
          </w:p>
          <w:p w:rsidR="002C7C2F" w:rsidRPr="009044E0" w:rsidRDefault="002C7C2F" w:rsidP="00F641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F34A5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М-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воспитание квалифицированного читателя со сформированным эстетическим вкусом, способного аргументировать свое мнение; умение организовывать учебное сотрудничество и совместную деятельность с учителем и сверстниками;</w:t>
            </w:r>
          </w:p>
          <w:p w:rsidR="002C7C2F" w:rsidRPr="009044E0" w:rsidRDefault="002C7C2F" w:rsidP="000C0A0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01C29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П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понимание связи литературных произведений с эпохой их написания, выявление заложенных в них вневременных, непреходящих нравственных ценностей 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C2F" w:rsidRPr="00FC072D" w:rsidRDefault="00E664D7" w:rsidP="00F641FE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20.03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C7C2F" w:rsidRPr="009044E0" w:rsidTr="00D11CB9">
        <w:trPr>
          <w:trHeight w:val="4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79.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П.П.Бажов. Краткие сведения о писателе.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Сообщения, работа с таблицей, беседа                                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Default="002C7C2F" w:rsidP="00F641F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215465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Л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- формирование представлений о творчестве как экзистенциальной ценности гуманизма;   </w:t>
            </w:r>
          </w:p>
          <w:p w:rsidR="002C7C2F" w:rsidRPr="009044E0" w:rsidRDefault="002C7C2F" w:rsidP="00F641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F34A5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М-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понимание литературы как одной из основных культурных ценностей народа, как особого способа познания жизни;</w:t>
            </w:r>
          </w:p>
          <w:p w:rsidR="002C7C2F" w:rsidRPr="009044E0" w:rsidRDefault="002C7C2F" w:rsidP="00F641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01C29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П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умение подбирать материал о биографии и творчестве писателя, истории 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создания произведения; формирование собственного отношения к произведениям русской литературы.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C2F" w:rsidRPr="00FC072D" w:rsidRDefault="00E664D7" w:rsidP="00F641FE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02.04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F90900" w:rsidP="00F641F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4ч</w:t>
            </w:r>
          </w:p>
        </w:tc>
      </w:tr>
      <w:tr w:rsidR="002C7C2F" w:rsidRPr="009044E0" w:rsidTr="00D11CB9">
        <w:trPr>
          <w:trHeight w:val="4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80.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П.Бажов «Каменный цветок». Человек труда в сказе П.Бажова.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Составление плана, лексическая работа, </w:t>
            </w:r>
            <w:proofErr w:type="spellStart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выраз.чтение</w:t>
            </w:r>
            <w:proofErr w:type="spellEnd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, рассказ о событиях от лица участника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15465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Л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- формирование представлений о творчестве как экзистенциальной ценности гуманизма;   талант, способность восхищаться красотой окружающего мира, терпение, трудолюбие – качества характера творческого человека;</w:t>
            </w:r>
          </w:p>
          <w:p w:rsidR="002C7C2F" w:rsidRPr="009044E0" w:rsidRDefault="002C7C2F" w:rsidP="00F641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F34A5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М-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умение соотносить свои действия с планируемым результатом; формирование навыка смыслового чтения;</w:t>
            </w:r>
          </w:p>
          <w:p w:rsidR="002C7C2F" w:rsidRPr="009044E0" w:rsidRDefault="002C7C2F" w:rsidP="00F641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01C29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П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формирование  умениядавать характеристику герою; умения пересказывать от другого лица.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C2F" w:rsidRPr="00FC072D" w:rsidRDefault="00E664D7" w:rsidP="00F641FE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03.04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C7C2F" w:rsidRPr="009044E0" w:rsidTr="00D11CB9">
        <w:trPr>
          <w:trHeight w:val="4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81.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П.П.Бажов. «Каменный цветок». Приёмы создания художественного образа.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Литературоведческий, лингвистический анализ сказа.</w:t>
            </w:r>
          </w:p>
          <w:p w:rsidR="002C7C2F" w:rsidRPr="009044E0" w:rsidRDefault="002C7C2F" w:rsidP="00F641FE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Сообщения, беседа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15465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Л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- формирование представлений о творчестве как экзистенциальной ценности гуманизма;   стремление к гармонии искусства и природы, к идеалу; постоянный творческий пои</w:t>
            </w:r>
            <w:proofErr w:type="gramStart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ск стр</w:t>
            </w:r>
            <w:proofErr w:type="gramEnd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адания и разочарования на пути к недостижимому идеалу – удел творческой личности;</w:t>
            </w:r>
          </w:p>
          <w:p w:rsidR="002C7C2F" w:rsidRPr="009044E0" w:rsidRDefault="002C7C2F" w:rsidP="00F641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F34A5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М-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воспитание квалифицированного читателя со сформированным эстетическим вкусом; формирование умения воспринимать, анализировать и критически оценивать прочитанное;</w:t>
            </w:r>
          </w:p>
          <w:p w:rsidR="002C7C2F" w:rsidRPr="009044E0" w:rsidRDefault="002C7C2F" w:rsidP="00F641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01C29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П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-формировать умение отличать сказ от сказки, знать основные особенности сказа и сказки; владение литературоведческими терминами «сказ и сказка», «герой повествования», «афоризм».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C2F" w:rsidRPr="00FC072D" w:rsidRDefault="00E664D7" w:rsidP="00F641F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07.04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C7C2F" w:rsidRPr="009044E0" w:rsidTr="00D11CB9">
        <w:trPr>
          <w:trHeight w:val="4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82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0C0A0E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Н.Н.Носов. Краткие сведения о жизни и творчестве писателя.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Сообщения, составление комментариев к книжной выставке,  иллюстрирование, пересказ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15465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Л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- формирование представлений о деликатности, ранимости, доброжелательности, точности в оценке явлений и событий;</w:t>
            </w:r>
          </w:p>
          <w:p w:rsidR="002C7C2F" w:rsidRPr="009044E0" w:rsidRDefault="002C7C2F" w:rsidP="00F641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F34A5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М-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воспитание квалифицированного читателя со сформированным эстетическим вкусом; владение основами самоконтроля, самооценки, принятия решений и осуществления выбора в учебной и познавательной деятельности;</w:t>
            </w:r>
          </w:p>
          <w:p w:rsidR="002C7C2F" w:rsidRPr="009044E0" w:rsidRDefault="002C7C2F" w:rsidP="00F641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01C29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П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- умение подбирать материал о биографии и творчестве писателя, истории создания произведения.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C2F" w:rsidRPr="00FC072D" w:rsidRDefault="00E664D7" w:rsidP="00F641FE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09.04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C7C2F" w:rsidRPr="009044E0" w:rsidTr="00D11CB9">
        <w:trPr>
          <w:trHeight w:val="4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83.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Н.Н.Носов. Рассказ «Три охотника». Тема, система образов.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Составление плана статьи, рассказ о писателе, сообщения, чтение по ролям,  беседа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15465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Л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- формирование представлений о бодром и жизнерадостном мироощущении, вере в будущее, в успех, в то, что в мире существует положительное начало, добро; умение любить все живое, не унывать ни при каких жизненных обстоятельствах;</w:t>
            </w:r>
          </w:p>
          <w:p w:rsidR="002C7C2F" w:rsidRPr="009044E0" w:rsidRDefault="002C7C2F" w:rsidP="00F641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F34A5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М-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формирование умения воспринимать, анализировать и критически оценивать прочитанное; </w:t>
            </w:r>
            <w:proofErr w:type="spellStart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формированиеумения</w:t>
            </w:r>
            <w:proofErr w:type="spellEnd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аргументированно высказывать собственное мнение и</w:t>
            </w:r>
          </w:p>
          <w:p w:rsidR="002C7C2F" w:rsidRPr="009044E0" w:rsidRDefault="002C7C2F" w:rsidP="00F641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координировать его с позициями партнёров в сотрудничестве при выработке общего решения в совместной деятельности;</w:t>
            </w:r>
          </w:p>
          <w:p w:rsidR="002C7C2F" w:rsidRPr="009044E0" w:rsidRDefault="002C7C2F" w:rsidP="00F641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01C29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П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понимание авторской позиции и своего отношения к ней; владение 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литературоведческим термином «юмор»; восприятие на слух литературных произведений жанров.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C2F" w:rsidRPr="00FC072D" w:rsidRDefault="00E664D7" w:rsidP="00F641FE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10.04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C7C2F" w:rsidRPr="009044E0" w:rsidTr="00D11CB9">
        <w:trPr>
          <w:trHeight w:val="4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84.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0C0A0E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В.П.Астафьев. Краткие сведения о писателе.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Сообщения, работа с иллюстрациями, характеристика героя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15465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Л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- совершенствование духовно-нравственных качеств личности, воспитание чувство любви к многонациональному Отечеству, уважительного отношения к русской литературе;</w:t>
            </w:r>
          </w:p>
          <w:p w:rsidR="002C7C2F" w:rsidRPr="009044E0" w:rsidRDefault="002C7C2F" w:rsidP="00F641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F34A5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М-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- формирование умений воспринимать, анализировать, критически оценивать прочитанное; умения самостоятельно определять цели своего обучения;</w:t>
            </w:r>
          </w:p>
          <w:p w:rsidR="002C7C2F" w:rsidRPr="009044E0" w:rsidRDefault="002C7C2F" w:rsidP="00F641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01C29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П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умение подбирать материал о биографии и творчестве писателя, истории создания произведения; понимание ключевых проблем изученных произведений русских писателей 20 века.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C2F" w:rsidRPr="00FC072D" w:rsidRDefault="00E664D7" w:rsidP="00F641FE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14.04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C7C2F" w:rsidRPr="009044E0" w:rsidTr="00D11CB9">
        <w:trPr>
          <w:trHeight w:val="4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85.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В.П.Астафьев. Рассказ «</w:t>
            </w:r>
            <w:proofErr w:type="spellStart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Васюткино</w:t>
            </w:r>
            <w:proofErr w:type="spellEnd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озеро».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Беседа, составление рассказа по личным впечатлениям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15465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Л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- формирование представлений об участии как гуманистической ценности; становление личности человека, чувства единства природы и человека</w:t>
            </w:r>
            <w:proofErr w:type="gramStart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;;</w:t>
            </w:r>
            <w:proofErr w:type="gramEnd"/>
          </w:p>
          <w:p w:rsidR="002C7C2F" w:rsidRPr="009044E0" w:rsidRDefault="002C7C2F" w:rsidP="00F641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F34A5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М-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формирование умений воспринимать, анализировать, критически оценивать прочитанное; умения самостоятельно определять цели своего обучения;</w:t>
            </w:r>
          </w:p>
          <w:p w:rsidR="002C7C2F" w:rsidRPr="009044E0" w:rsidRDefault="002C7C2F" w:rsidP="00F641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01C29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П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- владение литературоведческим термином «художественная идея»; умение отвечать на вопросы по прослушанному или прочитанному тексту; создавать устные монологические высказывания.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C2F" w:rsidRPr="00FC072D" w:rsidRDefault="00E664D7" w:rsidP="00F641FE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16.04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C7C2F" w:rsidRPr="009044E0" w:rsidTr="00D11CB9">
        <w:trPr>
          <w:trHeight w:val="4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86.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0C0A0E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Е.И.Носов. «Как патефон петуха от смерти спас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Сообщения, заполнение таблицы, беседа, пересказ, исследовательская работа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15465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Л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- формирование представлений о милосердии, готовности помочь, сострадании, человеколюбии;</w:t>
            </w:r>
          </w:p>
          <w:p w:rsidR="002C7C2F" w:rsidRPr="009044E0" w:rsidRDefault="002C7C2F" w:rsidP="00F641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proofErr w:type="gramStart"/>
            <w:r w:rsidRPr="002F34A5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М-</w:t>
            </w:r>
            <w:proofErr w:type="gramEnd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умение работать с разными источниками информации, находить ее, анализировать, использовать в самостоятельной </w:t>
            </w:r>
            <w:proofErr w:type="spellStart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деятельности;формирование</w:t>
            </w:r>
            <w:proofErr w:type="spellEnd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умений воспринимать, анализировать, критически оценивать прочитанное;</w:t>
            </w:r>
          </w:p>
          <w:p w:rsidR="002C7C2F" w:rsidRPr="009044E0" w:rsidRDefault="002C7C2F" w:rsidP="00F641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01C29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П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-умение различать жанровые разновидности рассказа; знать особенности юмористического рассказа; овладевать различными видами пересказа.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C2F" w:rsidRPr="00FC072D" w:rsidRDefault="00E664D7" w:rsidP="00F641FE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17.04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C7C2F" w:rsidRPr="009044E0" w:rsidTr="00D11CB9">
        <w:trPr>
          <w:trHeight w:val="4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87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Родная природа в произведениях писателей XX века.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Сообщения, </w:t>
            </w:r>
            <w:proofErr w:type="spellStart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выраз.чтение</w:t>
            </w:r>
            <w:proofErr w:type="spellEnd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, беседа, иллюстрирование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15465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Л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- формирование представлений о патриотизме как гуманистической ценности; «чистота души», чувство любви к родине, родной природе, ощущение глубинной связи с ней; Родина – духовная опора человека;</w:t>
            </w:r>
          </w:p>
          <w:p w:rsidR="002C7C2F" w:rsidRPr="009044E0" w:rsidRDefault="002C7C2F" w:rsidP="00F641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F34A5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М-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- </w:t>
            </w:r>
            <w:proofErr w:type="spellStart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умениеоформлять</w:t>
            </w:r>
            <w:proofErr w:type="spellEnd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свои мысли в устной и письменной форме с учётом речевой ситуации; умение создавать обобщения, устанавливать аналогии;</w:t>
            </w:r>
          </w:p>
          <w:p w:rsidR="002C7C2F" w:rsidRPr="009044E0" w:rsidRDefault="002C7C2F" w:rsidP="00F641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01C29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П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формирование умения анализировать лирические произведения, отбирать изобразительные средства; умения правильно, выразительно читать стихотворения.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C2F" w:rsidRPr="00FC072D" w:rsidRDefault="00E664D7" w:rsidP="00F641FE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21.04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C7C2F" w:rsidRPr="009044E0" w:rsidTr="00D11CB9">
        <w:trPr>
          <w:trHeight w:val="4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88.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В.И.Белов. «Весенняя ночь».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Исследовательская работа, создание письменного высказывания в 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 xml:space="preserve">жанре </w:t>
            </w:r>
            <w:proofErr w:type="spellStart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лир.прозы</w:t>
            </w:r>
            <w:proofErr w:type="spellEnd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, составление сборника «Красота земли»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15465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lastRenderedPageBreak/>
              <w:t>Л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- формирование представлений о жизни как экзистенциальной ценности гуманизма; утверждение бесконечности бытия природы и жизни человека;</w:t>
            </w:r>
          </w:p>
          <w:p w:rsidR="002C7C2F" w:rsidRPr="009044E0" w:rsidRDefault="002C7C2F" w:rsidP="00F641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F34A5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М-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формирование и развитие экологического мышления, умение применять его в познавательной, коммуникативной, социальной практике и 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профессиональной ориентации;</w:t>
            </w:r>
          </w:p>
          <w:p w:rsidR="002C7C2F" w:rsidRPr="009044E0" w:rsidRDefault="002C7C2F" w:rsidP="00F641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01C29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П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-умение анализировать литературное произведение; владение литературоведческим термином «лирическая проза».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C2F" w:rsidRPr="007046EA" w:rsidRDefault="00E664D7" w:rsidP="00F641FE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23.04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7046EA" w:rsidRDefault="002C7C2F" w:rsidP="00F641F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C7C2F" w:rsidRPr="009044E0" w:rsidTr="00D11CB9">
        <w:trPr>
          <w:trHeight w:val="4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89.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В.Г.Распутин. «Век живи – век люби».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Анализ текста, </w:t>
            </w:r>
            <w:proofErr w:type="spellStart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выраз.чтение</w:t>
            </w:r>
            <w:proofErr w:type="spellEnd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, беседа.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15465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Л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- формирование представлений о смысле жизни как экзистенциальной ценности гуманизма; осознание самого себя как личности, переживание момента своего самоопределения; ощущение кровной связи с огромным миром, наполненным жизнью;</w:t>
            </w:r>
          </w:p>
          <w:p w:rsidR="002C7C2F" w:rsidRPr="009044E0" w:rsidRDefault="002C7C2F" w:rsidP="00F641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F34A5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М-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формирование умений воспринимать, анализировать, критически оценивать прочитанное; умение самостоятельно определять цели своего обучения, формулировать для себя новые задачи в учебе;</w:t>
            </w:r>
          </w:p>
          <w:p w:rsidR="002C7C2F" w:rsidRPr="009044E0" w:rsidRDefault="002C7C2F" w:rsidP="00F641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01C29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П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-умение понимать и формулировать тему, идею, нравственный пафос литературного произведения; формулирование собственного отношения к произведениям русской литературы.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C2F" w:rsidRPr="007046EA" w:rsidRDefault="00E664D7" w:rsidP="00F641FE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24.04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7046EA" w:rsidRDefault="002C7C2F" w:rsidP="00F641F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C7C2F" w:rsidRPr="009044E0" w:rsidTr="00D11CB9">
        <w:trPr>
          <w:trHeight w:val="4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90.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Краткие сведения о Д.Дефо. «Жизнь и удивительные приключения Робинзона Крузо».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Сообщения, пересказ, иллюстрирование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15465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Л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- формирование представлений о труде как гуманистической ценности; творческий труд и созидание;</w:t>
            </w:r>
          </w:p>
          <w:p w:rsidR="002C7C2F" w:rsidRPr="009044E0" w:rsidRDefault="002C7C2F" w:rsidP="00F641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F34A5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М-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формирование потребности в систематическом чтении как средстве познания мира и себя в этом мире;</w:t>
            </w:r>
          </w:p>
          <w:p w:rsidR="006E259D" w:rsidRDefault="002C7C2F" w:rsidP="00F641F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gramStart"/>
            <w:r w:rsidRPr="00A01C29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П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-</w:t>
            </w:r>
            <w:proofErr w:type="gramEnd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- понимание ключевых проблем изученных произведений зарубежной литературы; сопоставление духовно-нравственных ценностей русской литературы и культуры с духовно-нравственными ценностями других народов; владение литературоведческим термином «приключенческий роман»</w:t>
            </w:r>
          </w:p>
          <w:p w:rsidR="002C7C2F" w:rsidRPr="009044E0" w:rsidRDefault="002C7C2F" w:rsidP="00F641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C2F" w:rsidRPr="007046EA" w:rsidRDefault="00E664D7" w:rsidP="00F641FE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28.04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7046EA" w:rsidRDefault="002C7C2F" w:rsidP="00F641F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C7C2F" w:rsidRPr="009044E0" w:rsidTr="00D11CB9">
        <w:trPr>
          <w:trHeight w:val="4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91.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Д.Дефо. «Жизнь и удивительные приключения Робинзона Крузо».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Хаар-ка персонажа, комментарии к книжной выставке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15465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Л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- умение формулировать собственное отношения к произведениям зарубежной литературы, их оценку;</w:t>
            </w:r>
          </w:p>
          <w:p w:rsidR="002C7C2F" w:rsidRPr="009044E0" w:rsidRDefault="002C7C2F" w:rsidP="00F641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F34A5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М-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формировать уметь слушать и слышать других, пытаться 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0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принимать иную точку зрения, уметь корректировать свою точку зрения;</w:t>
            </w:r>
          </w:p>
          <w:p w:rsidR="002C7C2F" w:rsidRDefault="002C7C2F" w:rsidP="00F641F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proofErr w:type="gramStart"/>
            <w:r w:rsidRPr="00A01C29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П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-</w:t>
            </w:r>
            <w:proofErr w:type="gramEnd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-умение применять разные типы пересказа, давать характеристику герою.</w:t>
            </w:r>
          </w:p>
          <w:p w:rsidR="006E259D" w:rsidRPr="009044E0" w:rsidRDefault="006E259D" w:rsidP="00F641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C2F" w:rsidRPr="007046EA" w:rsidRDefault="00E664D7" w:rsidP="00F641FE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30.04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7046EA" w:rsidRDefault="002C7C2F" w:rsidP="00F641F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C7C2F" w:rsidRPr="009044E0" w:rsidTr="00D11CB9">
        <w:trPr>
          <w:trHeight w:val="4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92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Х.К.Андерсен. Краткие сведения о писателе.</w:t>
            </w:r>
          </w:p>
          <w:p w:rsidR="002C7C2F" w:rsidRPr="009044E0" w:rsidRDefault="002C7C2F" w:rsidP="00F641FE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Заочная экскурсия на родину сказочника.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Сообщение, беседа, викторина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 xml:space="preserve"> Л- 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формирование представлений о творчестве как экзистенциальной ценности гуманизма; творчество как урок человечности, доброты, любви к людям;</w:t>
            </w:r>
          </w:p>
          <w:p w:rsidR="002C7C2F" w:rsidRPr="009044E0" w:rsidRDefault="002C7C2F" w:rsidP="00F641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F34A5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М-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обеспечение культурной самоидентификации, осознание коммуникативно-эстетических воздействий родного языка на основе изучения произведений мировой литературы; умение самостоятельно планировать пути достижения целей;</w:t>
            </w:r>
          </w:p>
          <w:p w:rsidR="002C7C2F" w:rsidRPr="009044E0" w:rsidRDefault="002C7C2F" w:rsidP="00F641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01C29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П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понимание ключевых проблем изученных произведений зарубежной литературы; владение литературоведческим термином «волшебная сказка».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C2F" w:rsidRPr="007046EA" w:rsidRDefault="007470F0" w:rsidP="00F641FE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05</w:t>
            </w:r>
            <w:r w:rsidR="00E664D7">
              <w:rPr>
                <w:rFonts w:eastAsia="Times New Roman" w:cs="Times New Roman"/>
                <w:color w:val="000000"/>
                <w:szCs w:val="24"/>
                <w:lang w:eastAsia="ru-RU"/>
              </w:rPr>
              <w:t>.05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7046EA" w:rsidRDefault="002C7C2F" w:rsidP="00F641F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C7C2F" w:rsidRPr="009044E0" w:rsidTr="00D11CB9">
        <w:trPr>
          <w:trHeight w:val="4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93.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Сказка  Х.К.Андерсена «Соловей». Внутренняя и внешняя красота.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Пересказ, составление вопросов, иллюстрирование, беседа.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15465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Л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- противопоставление подлинного и мнимого в жизни и искусстве;</w:t>
            </w:r>
          </w:p>
          <w:p w:rsidR="002C7C2F" w:rsidRPr="009044E0" w:rsidRDefault="002C7C2F" w:rsidP="00F641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F34A5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М-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формирование умений воспринимать, анализировать, критически оценивать прочитанное; умение организовывать сотрудничество и совместную деятельность с учителем и сверстниками;</w:t>
            </w:r>
          </w:p>
          <w:p w:rsidR="002C7C2F" w:rsidRPr="009044E0" w:rsidRDefault="002C7C2F" w:rsidP="00F641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01C29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П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-</w:t>
            </w:r>
            <w:proofErr w:type="spellStart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умениехарактеризовать</w:t>
            </w:r>
            <w:proofErr w:type="spellEnd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литературных героев; владение литературоведческими терминами: авторский замысел и способы его характеристики».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C2F" w:rsidRPr="007046EA" w:rsidRDefault="007470F0" w:rsidP="00F641FE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07</w:t>
            </w:r>
            <w:r w:rsidR="00E664D7">
              <w:rPr>
                <w:rFonts w:eastAsia="Times New Roman" w:cs="Times New Roman"/>
                <w:color w:val="000000"/>
                <w:szCs w:val="24"/>
                <w:lang w:eastAsia="ru-RU"/>
              </w:rPr>
              <w:t>.05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7046EA" w:rsidRDefault="002C7C2F" w:rsidP="00F641F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C7C2F" w:rsidRPr="009044E0" w:rsidTr="00D11CB9">
        <w:trPr>
          <w:trHeight w:val="4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94.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0C0A0E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Краткие сведения о М.Твене.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Default="002C7C2F" w:rsidP="00F641FE">
            <w:pPr>
              <w:spacing w:after="0" w:line="240" w:lineRule="auto"/>
              <w:ind w:right="-2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Сообщения, работа с иллюстрациями, таблицей</w:t>
            </w:r>
          </w:p>
          <w:p w:rsidR="002C7C2F" w:rsidRPr="009044E0" w:rsidRDefault="002C7C2F" w:rsidP="00F641FE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Автобиографические мотивы в произведениях М.Твена.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15465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Л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- формирование представлений о творчестве как гуманистической ценности и свободе как условии творчества;</w:t>
            </w:r>
          </w:p>
          <w:p w:rsidR="002C7C2F" w:rsidRPr="009044E0" w:rsidRDefault="002C7C2F" w:rsidP="00F641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F34A5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М-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развитие способности понимать литературные художественные произведения, отражающие разные этнокультурные традиции; умение осознанно использовать речевые средства в соответствии с задачей коммуникации для выражения своих мыслей и чувств;</w:t>
            </w:r>
          </w:p>
          <w:p w:rsidR="002C7C2F" w:rsidRPr="009044E0" w:rsidRDefault="002C7C2F" w:rsidP="00F641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01C29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П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умение подбирать материал о биографии и творчестве писателя, истории создания произведения; понимание ключевых проблем изученных произведений зарубежной литературы.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C2F" w:rsidRPr="007046EA" w:rsidRDefault="007470F0" w:rsidP="00F641FE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08</w:t>
            </w:r>
            <w:r w:rsidR="00E664D7">
              <w:rPr>
                <w:rFonts w:eastAsia="Times New Roman" w:cs="Times New Roman"/>
                <w:color w:val="000000"/>
                <w:szCs w:val="24"/>
                <w:lang w:eastAsia="ru-RU"/>
              </w:rPr>
              <w:t>.05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7046EA" w:rsidRDefault="002C7C2F" w:rsidP="00F641F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C7C2F" w:rsidRPr="009044E0" w:rsidTr="00D11CB9">
        <w:trPr>
          <w:trHeight w:val="4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95.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0C0A0E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М.Твен. «Приключения Тома </w:t>
            </w:r>
            <w:proofErr w:type="spellStart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Сойера</w:t>
            </w:r>
            <w:proofErr w:type="spellEnd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» мир детства и мир взрослых.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proofErr w:type="spellStart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Выраз.чтение</w:t>
            </w:r>
            <w:proofErr w:type="spellEnd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, беседа. Работа с иллюстрациями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15465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Л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- формирование представлений о свободе как гуманистической ценности; противопоставление сурового,  деспотически нетерпимого мира взрослых красоте и поэзии «свободного», чистого, неразвращенного сознания, воспринимающего мир во всей полноте его объективного бытия;</w:t>
            </w:r>
          </w:p>
          <w:p w:rsidR="002C7C2F" w:rsidRPr="009044E0" w:rsidRDefault="002C7C2F" w:rsidP="00F641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F34A5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М-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развитие способности понимать литературные художественные произведения, отражающие разные этнокультурные традиции; умение составлять собственное суждение о предмете речи;</w:t>
            </w:r>
          </w:p>
          <w:p w:rsidR="002C7C2F" w:rsidRPr="009044E0" w:rsidRDefault="002C7C2F" w:rsidP="00F641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01C29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П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-</w:t>
            </w:r>
            <w:proofErr w:type="spellStart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формированиеумения</w:t>
            </w:r>
            <w:proofErr w:type="spellEnd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давать характеристику герою; владение литературоведческим термином «юмор».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C2F" w:rsidRPr="007046EA" w:rsidRDefault="007470F0" w:rsidP="00F641FE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12</w:t>
            </w:r>
            <w:r w:rsidR="00E664D7">
              <w:rPr>
                <w:rFonts w:eastAsia="Times New Roman" w:cs="Times New Roman"/>
                <w:color w:val="000000"/>
                <w:szCs w:val="24"/>
                <w:lang w:eastAsia="ru-RU"/>
              </w:rPr>
              <w:t>.05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7046EA" w:rsidRDefault="002C7C2F" w:rsidP="00F641F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C7C2F" w:rsidRPr="009044E0" w:rsidTr="00D11CB9">
        <w:trPr>
          <w:trHeight w:val="4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96.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Жизнерадостность, неутомимый интерес к жизни, бурная энергия Тома </w:t>
            </w:r>
            <w:proofErr w:type="spellStart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Сойера</w:t>
            </w:r>
            <w:proofErr w:type="spellEnd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Чтение по ролям, письменный отзыв о герое, </w:t>
            </w:r>
            <w:proofErr w:type="spellStart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инсценирование</w:t>
            </w:r>
            <w:proofErr w:type="spellEnd"/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15465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Л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- формирование представлений о свободе как гуманистической ценности; противопоставление унылой «добродетели» высокому живому понятию «человечности»; ежедневные побуждения неиспорченного и неразвращенного человеческого сердца -  источника гуманных чувств;</w:t>
            </w:r>
          </w:p>
          <w:p w:rsidR="002C7C2F" w:rsidRPr="009044E0" w:rsidRDefault="002C7C2F" w:rsidP="00F641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F34A5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М-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формирование умений воспринимать, анализировать, критически оценивать прочитанное; умение осознанно использовать речевые средства в соответствии с задачей коммуникации для выражения своих мыслей и чувств;</w:t>
            </w:r>
          </w:p>
          <w:p w:rsidR="002C7C2F" w:rsidRPr="009044E0" w:rsidRDefault="002C7C2F" w:rsidP="00F641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01C29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П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понимание авторской позиции и умение формулировать свое отношение к ней; владение литературоведческими терминами «юмор», «ирония», «сатира».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C2F" w:rsidRPr="007046EA" w:rsidRDefault="007470F0" w:rsidP="00F641FE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14</w:t>
            </w:r>
            <w:r w:rsidR="00E664D7">
              <w:rPr>
                <w:rFonts w:eastAsia="Times New Roman" w:cs="Times New Roman"/>
                <w:color w:val="000000"/>
                <w:szCs w:val="24"/>
                <w:lang w:eastAsia="ru-RU"/>
              </w:rPr>
              <w:t>.05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7046EA" w:rsidRDefault="002C7C2F" w:rsidP="00F641F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C7C2F" w:rsidRPr="009044E0" w:rsidTr="00D11CB9">
        <w:trPr>
          <w:trHeight w:val="4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97.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0C0A0E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proofErr w:type="spellStart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Ж.Рони</w:t>
            </w:r>
            <w:proofErr w:type="spellEnd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-Стар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ший.  Повесть «Борьба за огонь»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Default="002C7C2F" w:rsidP="00F641FE">
            <w:pPr>
              <w:spacing w:after="0" w:line="240" w:lineRule="auto"/>
              <w:ind w:right="-2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Работа с учебником, цитатный план, беседа</w:t>
            </w:r>
          </w:p>
          <w:p w:rsidR="002C7C2F" w:rsidRPr="009044E0" w:rsidRDefault="002C7C2F" w:rsidP="00F641FE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Гуманистическое изображение древнего человека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15465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lastRenderedPageBreak/>
              <w:t>Л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- формирование представлений о совершенстве как нравственной ценности гуманизма; эволюция сознания человека; развитие благородных чувств и стремления защитить более слабых товарищей на фоне господства первобытных инстинктов;</w:t>
            </w:r>
          </w:p>
          <w:p w:rsidR="002C7C2F" w:rsidRPr="009044E0" w:rsidRDefault="002C7C2F" w:rsidP="00F641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F34A5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lastRenderedPageBreak/>
              <w:t>М-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развитие способности понимать литературные художественные произведения, отражающие разные этнокультурные традиции; умение составлять собственное суждение о предмете речи;</w:t>
            </w:r>
          </w:p>
          <w:p w:rsidR="002C7C2F" w:rsidRPr="009044E0" w:rsidRDefault="002C7C2F" w:rsidP="00F641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01C29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П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умение пересказывать прозаические произведения или их отрывки с использованием образных средств языка и цитат из текста.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C2F" w:rsidRPr="007046EA" w:rsidRDefault="007470F0" w:rsidP="00F641FE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15</w:t>
            </w:r>
            <w:r w:rsidR="00E664D7">
              <w:rPr>
                <w:rFonts w:eastAsia="Times New Roman" w:cs="Times New Roman"/>
                <w:color w:val="000000"/>
                <w:szCs w:val="24"/>
                <w:lang w:eastAsia="ru-RU"/>
              </w:rPr>
              <w:t>.05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7046EA" w:rsidRDefault="002C7C2F" w:rsidP="00F641F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C7C2F" w:rsidRPr="009044E0" w:rsidTr="00D11CB9">
        <w:trPr>
          <w:trHeight w:val="4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98.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Краткие сведения о Дж.Лондоне.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Сообщения, составление комментариев к репродукциям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15465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Л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- формирование представлений о смысле жизни как экзистенциальной ценности гуманизма; цельность характера, отвага и закаленность в борьбе за жизнь; протест против измельчания человеческой личности;</w:t>
            </w:r>
          </w:p>
          <w:p w:rsidR="002C7C2F" w:rsidRPr="009044E0" w:rsidRDefault="002C7C2F" w:rsidP="00F641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F34A5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М-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осознание значимости чтения и изучения литературы для своего дальнейшего развития; формирование потребности в систематическом чтении как средстве познания мира и себя в этом мире;</w:t>
            </w:r>
          </w:p>
          <w:p w:rsidR="002C7C2F" w:rsidRPr="009044E0" w:rsidRDefault="002C7C2F" w:rsidP="00F641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01C29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П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умение подбирать материал о биографии и творчестве писателя, истории создания произведения.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C2F" w:rsidRPr="007046EA" w:rsidRDefault="007470F0" w:rsidP="00F641FE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19</w:t>
            </w:r>
            <w:r w:rsidR="00E664D7">
              <w:rPr>
                <w:rFonts w:eastAsia="Times New Roman" w:cs="Times New Roman"/>
                <w:color w:val="000000"/>
                <w:szCs w:val="24"/>
                <w:lang w:eastAsia="ru-RU"/>
              </w:rPr>
              <w:t>.05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7046EA" w:rsidRDefault="002C7C2F" w:rsidP="00F641F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C7C2F" w:rsidRPr="009044E0" w:rsidTr="00D11CB9">
        <w:trPr>
          <w:trHeight w:val="4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99.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Д.Лондон. Раннее взросление подростка в «Сказании о </w:t>
            </w:r>
            <w:proofErr w:type="spellStart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Кише</w:t>
            </w:r>
            <w:proofErr w:type="spellEnd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Сообщения, составление цитатного плана, пересказ, ответ на вопрос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15465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Л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- формирование представлений о смысле жизни как экзистенциальной ценности гуманизма; чувство собственного достоинства и скромность, умение терпеть страдания, не поступаясь национальной гордостью, готовность бороться за свое достоинство, отстаивая неотъемлемое право человека жить свободно;</w:t>
            </w:r>
          </w:p>
          <w:p w:rsidR="002C7C2F" w:rsidRPr="009044E0" w:rsidRDefault="002C7C2F" w:rsidP="00F641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F34A5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М-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умение организовывать учебное сотрудничество и совместную деятельность с учителем и сверстниками; работать индивидуально и в группе; воспитание квалифицированного читателя со сформированным эстетическим вкусом;</w:t>
            </w:r>
          </w:p>
          <w:p w:rsidR="002C7C2F" w:rsidRPr="009044E0" w:rsidRDefault="002C7C2F" w:rsidP="00F641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01C29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П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умение давать характеристику герою, определять тему произведения; владение литературоведческим термином «рассказ».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C2F" w:rsidRPr="007046EA" w:rsidRDefault="007470F0" w:rsidP="00F641FE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21</w:t>
            </w:r>
            <w:r w:rsidR="00E664D7">
              <w:rPr>
                <w:rFonts w:eastAsia="Times New Roman" w:cs="Times New Roman"/>
                <w:color w:val="000000"/>
                <w:szCs w:val="24"/>
                <w:lang w:eastAsia="ru-RU"/>
              </w:rPr>
              <w:t>.05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7046EA" w:rsidRDefault="002C7C2F" w:rsidP="00F641F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C7C2F" w:rsidRPr="009044E0" w:rsidTr="00D11CB9">
        <w:trPr>
          <w:trHeight w:val="4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100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906A6C">
            <w:pPr>
              <w:spacing w:after="0" w:line="240" w:lineRule="auto"/>
              <w:ind w:right="48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proofErr w:type="spellStart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АстридЛиндгрен</w:t>
            </w:r>
            <w:proofErr w:type="spellEnd"/>
            <w:proofErr w:type="gramStart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.. </w:t>
            </w:r>
            <w:proofErr w:type="gramEnd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Заочная экскурсия на родину А.Линдгрен.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Сообщения, заочная экскурсия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15465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Л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- освоение социальных норм и правил поведения, ролей и форм социальной жизни в группе и сообществе</w:t>
            </w:r>
          </w:p>
          <w:p w:rsidR="002C7C2F" w:rsidRPr="009044E0" w:rsidRDefault="002C7C2F" w:rsidP="00F641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341602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М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- формирование потребности в систематическом чтении как средстве познания мира и себя в этом мире; владение основами самоконтроля, самооценки, принятия решений и осуществления осознанного выбора в учебной и познавательной деятельности;</w:t>
            </w:r>
          </w:p>
          <w:p w:rsidR="002C7C2F" w:rsidRDefault="002C7C2F" w:rsidP="00F641FE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A01C29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П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- умение подбирать материал о биографии и творчестве писателя, истории создания произведения.</w:t>
            </w:r>
          </w:p>
          <w:p w:rsidR="00A4541C" w:rsidRPr="009044E0" w:rsidRDefault="00A4541C" w:rsidP="00F641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C2F" w:rsidRPr="007046EA" w:rsidRDefault="007470F0" w:rsidP="00F641FE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22</w:t>
            </w:r>
            <w:r w:rsidR="00E664D7">
              <w:rPr>
                <w:rFonts w:eastAsia="Times New Roman" w:cs="Times New Roman"/>
                <w:color w:val="000000"/>
                <w:szCs w:val="24"/>
                <w:lang w:eastAsia="ru-RU"/>
              </w:rPr>
              <w:t>.05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7046EA" w:rsidRDefault="002C7C2F" w:rsidP="00F641F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C7C2F" w:rsidRPr="009044E0" w:rsidTr="00D11CB9">
        <w:trPr>
          <w:trHeight w:val="4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101.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А.Линдгрен. Отрывки из романа «Приключения Эмиля из </w:t>
            </w:r>
            <w:proofErr w:type="spellStart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Леннеберги</w:t>
            </w:r>
            <w:proofErr w:type="spellEnd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».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Пересказ, беседа, иллюстрирование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15465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Л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- освоение социальных норм и правил поведения, ролей и форм социальной жизни в группе и сообществе</w:t>
            </w:r>
          </w:p>
          <w:p w:rsidR="002C7C2F" w:rsidRPr="009044E0" w:rsidRDefault="002C7C2F" w:rsidP="00F641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F34A5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М-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- формирование потребности в систематическом чтении как средстве познания мира и себя в этом мире; владение основами самоконтроля, самооценки, принятия решений и осуществления осознанного выбора в 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учебной и познавательной деятельности;</w:t>
            </w:r>
          </w:p>
          <w:p w:rsidR="002C7C2F" w:rsidRPr="009044E0" w:rsidRDefault="002C7C2F" w:rsidP="00F641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01C29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П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выявление в произведении заложенных в нем вневременных, непреходящих нравственных ценностей и их современного звучания; умение вести диалог.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C2F" w:rsidRPr="007046EA" w:rsidRDefault="007470F0" w:rsidP="00F641FE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26</w:t>
            </w:r>
            <w:r w:rsidR="00E664D7">
              <w:rPr>
                <w:rFonts w:eastAsia="Times New Roman" w:cs="Times New Roman"/>
                <w:color w:val="000000"/>
                <w:szCs w:val="24"/>
                <w:lang w:eastAsia="ru-RU"/>
              </w:rPr>
              <w:t>.05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7046EA" w:rsidRDefault="002C7C2F" w:rsidP="00F641F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C7C2F" w:rsidRPr="009044E0" w:rsidTr="00D11CB9">
        <w:trPr>
          <w:trHeight w:val="4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lastRenderedPageBreak/>
              <w:t>102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Литературная игра.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ind w:right="-2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Ответы на вопросы, </w:t>
            </w:r>
            <w:proofErr w:type="spellStart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инсценирование</w:t>
            </w:r>
            <w:proofErr w:type="spellEnd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, составление викторины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15465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Л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- формирование коммуникативной компетентности в общении и сотрудничестве; формирование ответственного отношения к учению;</w:t>
            </w:r>
          </w:p>
          <w:p w:rsidR="002C7C2F" w:rsidRPr="009044E0" w:rsidRDefault="002C7C2F" w:rsidP="00F641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F34A5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М-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умение самостоятельно определять цели своего обучения, развивать мотивы и интересы своей познавательной деятельности; умение определять степень успешности своей работы и работы других;</w:t>
            </w:r>
          </w:p>
          <w:p w:rsidR="002C7C2F" w:rsidRPr="009044E0" w:rsidRDefault="002C7C2F" w:rsidP="00F641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01C29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П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приобщение к духовно-нравственным ценностям русской культуры и литературы через сопоставление их с духовно-нравственными ценностями других народов; формирование собственного отношения к произведениям литературы, их оценка.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C2F" w:rsidRPr="007046EA" w:rsidRDefault="00DD6026" w:rsidP="00F641FE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28</w:t>
            </w:r>
            <w:r w:rsidR="00E664D7">
              <w:rPr>
                <w:rFonts w:eastAsia="Times New Roman" w:cs="Times New Roman"/>
                <w:color w:val="000000"/>
                <w:szCs w:val="24"/>
                <w:lang w:eastAsia="ru-RU"/>
              </w:rPr>
              <w:t>.05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7046EA" w:rsidRDefault="002C7C2F" w:rsidP="00F641F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2C7C2F" w:rsidRPr="009044E0" w:rsidTr="00A4541C">
        <w:trPr>
          <w:trHeight w:val="316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ind w:right="94"/>
              <w:jc w:val="center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103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ind w:right="48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Заключительный урок. Рекомендации для летнего чтения.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ind w:right="-2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беседа</w:t>
            </w: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9044E0" w:rsidRDefault="002C7C2F" w:rsidP="00F641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15465"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  <w:t>Л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- формирование ответственного отношения к учению; готовности и </w:t>
            </w:r>
            <w:proofErr w:type="gramStart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>способности</w:t>
            </w:r>
            <w:proofErr w:type="gramEnd"/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обучающихся к саморазвитию и самообразованию на основе мотивации к обучению и познанию, осознанному выбору и построению дальнейшей индивидуальной траектории образования;</w:t>
            </w:r>
          </w:p>
          <w:p w:rsidR="002C7C2F" w:rsidRPr="009044E0" w:rsidRDefault="002C7C2F" w:rsidP="00F641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2F34A5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М-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умение самостоятельно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</w:t>
            </w:r>
          </w:p>
          <w:p w:rsidR="002C7C2F" w:rsidRPr="009044E0" w:rsidRDefault="002C7C2F" w:rsidP="00F641F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Cs w:val="24"/>
                <w:lang w:eastAsia="ru-RU"/>
              </w:rPr>
            </w:pPr>
            <w:r w:rsidRPr="00A01C29">
              <w:rPr>
                <w:rFonts w:eastAsia="Times New Roman" w:cs="Times New Roman"/>
                <w:b/>
                <w:color w:val="000000"/>
                <w:szCs w:val="24"/>
                <w:lang w:eastAsia="ru-RU"/>
              </w:rPr>
              <w:t>П</w:t>
            </w: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-</w:t>
            </w:r>
            <w:r w:rsidRPr="009044E0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знакомство с ключевыми проблемами произведений русского фольклора и фольклора других народов, древнерусской литературы, литературы 18 века, русских писателей 19-20 вв., литературы народов России и зарубежной литературы, которые будут изучаться в 6 классе.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7C2F" w:rsidRPr="007046EA" w:rsidRDefault="00DD6026" w:rsidP="00F641FE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29</w:t>
            </w:r>
            <w:r w:rsidR="00E664D7">
              <w:rPr>
                <w:rFonts w:eastAsia="Times New Roman" w:cs="Times New Roman"/>
                <w:color w:val="000000"/>
                <w:szCs w:val="24"/>
                <w:lang w:eastAsia="ru-RU"/>
              </w:rPr>
              <w:t>.05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C2F" w:rsidRPr="007046EA" w:rsidRDefault="002C7C2F" w:rsidP="00F641F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A4541C" w:rsidRPr="009044E0" w:rsidTr="00A4541C">
        <w:trPr>
          <w:trHeight w:val="8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41C" w:rsidRPr="009044E0" w:rsidRDefault="00A4541C" w:rsidP="00F641FE">
            <w:pPr>
              <w:spacing w:after="0" w:line="240" w:lineRule="auto"/>
              <w:ind w:right="94"/>
              <w:jc w:val="center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104-105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41C" w:rsidRPr="009044E0" w:rsidRDefault="00A4541C" w:rsidP="00F641FE">
            <w:pPr>
              <w:spacing w:after="0" w:line="240" w:lineRule="auto"/>
              <w:ind w:right="48"/>
              <w:jc w:val="both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Резервные уроки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41C" w:rsidRPr="009044E0" w:rsidRDefault="00A4541C" w:rsidP="00F641FE">
            <w:pPr>
              <w:spacing w:after="0" w:line="240" w:lineRule="auto"/>
              <w:ind w:right="-2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8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41C" w:rsidRPr="00215465" w:rsidRDefault="00A4541C" w:rsidP="00F641FE">
            <w:pPr>
              <w:spacing w:after="0" w:line="240" w:lineRule="auto"/>
              <w:jc w:val="both"/>
              <w:rPr>
                <w:rFonts w:eastAsia="Times New Roman" w:cs="Times New Roman"/>
                <w:b/>
                <w:iCs/>
                <w:color w:val="000000"/>
                <w:szCs w:val="24"/>
                <w:lang w:eastAsia="ru-RU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41C" w:rsidRDefault="00A4541C" w:rsidP="00F641FE">
            <w:pPr>
              <w:spacing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541C" w:rsidRPr="007046EA" w:rsidRDefault="00A4541C" w:rsidP="00F641FE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</w:tbl>
    <w:p w:rsidR="009044E0" w:rsidRDefault="009044E0" w:rsidP="009044E0">
      <w:pPr>
        <w:shd w:val="clear" w:color="auto" w:fill="FFFFFF"/>
        <w:spacing w:after="0" w:line="240" w:lineRule="auto"/>
        <w:ind w:firstLine="770"/>
        <w:jc w:val="center"/>
        <w:rPr>
          <w:rFonts w:eastAsia="Times New Roman" w:cs="Times New Roman"/>
          <w:b/>
          <w:bCs/>
          <w:color w:val="000000"/>
          <w:sz w:val="22"/>
          <w:lang w:eastAsia="ru-RU"/>
        </w:rPr>
      </w:pPr>
    </w:p>
    <w:p w:rsidR="00F04260" w:rsidRDefault="00F04260" w:rsidP="00F04260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2"/>
          <w:lang w:eastAsia="ru-RU"/>
        </w:rPr>
      </w:pPr>
    </w:p>
    <w:p w:rsidR="00F04260" w:rsidRDefault="00F04260" w:rsidP="00F04260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2"/>
          <w:lang w:eastAsia="ru-RU"/>
        </w:rPr>
      </w:pPr>
    </w:p>
    <w:p w:rsidR="00F04260" w:rsidRDefault="00F04260" w:rsidP="00F04260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2"/>
          <w:lang w:eastAsia="ru-RU"/>
        </w:rPr>
      </w:pPr>
    </w:p>
    <w:p w:rsidR="00F04260" w:rsidRDefault="00F04260" w:rsidP="00F04260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2"/>
          <w:lang w:eastAsia="ru-RU"/>
        </w:rPr>
      </w:pPr>
    </w:p>
    <w:p w:rsidR="00F04260" w:rsidRDefault="00F04260" w:rsidP="00F04260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2"/>
          <w:lang w:eastAsia="ru-RU"/>
        </w:rPr>
      </w:pPr>
    </w:p>
    <w:p w:rsidR="00F04260" w:rsidRDefault="00F04260" w:rsidP="00F04260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2"/>
          <w:lang w:eastAsia="ru-RU"/>
        </w:rPr>
      </w:pPr>
    </w:p>
    <w:p w:rsidR="00F04260" w:rsidRDefault="00F04260" w:rsidP="00F04260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2"/>
          <w:lang w:eastAsia="ru-RU"/>
        </w:rPr>
      </w:pPr>
    </w:p>
    <w:p w:rsidR="00F04260" w:rsidRDefault="00F04260" w:rsidP="00F04260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2"/>
          <w:lang w:eastAsia="ru-RU"/>
        </w:rPr>
      </w:pPr>
    </w:p>
    <w:p w:rsidR="00F04260" w:rsidRDefault="00F04260" w:rsidP="00F04260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2"/>
          <w:lang w:eastAsia="ru-RU"/>
        </w:rPr>
      </w:pPr>
    </w:p>
    <w:p w:rsidR="00F04260" w:rsidRDefault="00F04260" w:rsidP="00F04260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2"/>
          <w:lang w:eastAsia="ru-RU"/>
        </w:rPr>
      </w:pPr>
    </w:p>
    <w:p w:rsidR="00F04260" w:rsidRDefault="00F04260" w:rsidP="00F04260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2"/>
          <w:lang w:eastAsia="ru-RU"/>
        </w:rPr>
      </w:pPr>
    </w:p>
    <w:p w:rsidR="009044E0" w:rsidRPr="009044E0" w:rsidRDefault="00F04260" w:rsidP="00F0426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2"/>
          <w:lang w:eastAsia="ru-RU"/>
        </w:rPr>
      </w:pPr>
      <w:r>
        <w:rPr>
          <w:rFonts w:eastAsia="Times New Roman" w:cs="Times New Roman"/>
          <w:noProof/>
          <w:color w:val="000000"/>
          <w:sz w:val="22"/>
          <w:lang w:eastAsia="ru-RU"/>
        </w:rPr>
        <w:drawing>
          <wp:inline distT="0" distB="0" distL="0" distR="0">
            <wp:extent cx="9359504" cy="6076950"/>
            <wp:effectExtent l="0" t="0" r="0" b="0"/>
            <wp:docPr id="2" name="Рисунок 2" descr="H:\курочкина\img1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курочкина\img13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1170" cy="6078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" w:name="_GoBack"/>
      <w:bookmarkEnd w:id="2"/>
      <w:r w:rsidR="009044E0" w:rsidRPr="009044E0">
        <w:rPr>
          <w:rFonts w:eastAsia="Times New Roman" w:cs="Times New Roman"/>
          <w:color w:val="000000"/>
          <w:sz w:val="22"/>
          <w:lang w:eastAsia="ru-RU"/>
        </w:rPr>
        <w:t> </w:t>
      </w:r>
    </w:p>
    <w:sectPr w:rsidR="009044E0" w:rsidRPr="009044E0" w:rsidSect="002C7C2F">
      <w:pgSz w:w="16838" w:h="11906" w:orient="landscape"/>
      <w:pgMar w:top="709" w:right="962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2519A"/>
    <w:multiLevelType w:val="multilevel"/>
    <w:tmpl w:val="8E6EA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CC1B13"/>
    <w:multiLevelType w:val="multilevel"/>
    <w:tmpl w:val="9A763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55385D"/>
    <w:multiLevelType w:val="multilevel"/>
    <w:tmpl w:val="08423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D81016"/>
    <w:multiLevelType w:val="multilevel"/>
    <w:tmpl w:val="77F8F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7B6A6D"/>
    <w:multiLevelType w:val="multilevel"/>
    <w:tmpl w:val="353EE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DA0606"/>
    <w:multiLevelType w:val="multilevel"/>
    <w:tmpl w:val="996C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1BF444E"/>
    <w:multiLevelType w:val="multilevel"/>
    <w:tmpl w:val="5E08D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6B1D93"/>
    <w:multiLevelType w:val="multilevel"/>
    <w:tmpl w:val="6B3AE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1A20C5"/>
    <w:multiLevelType w:val="multilevel"/>
    <w:tmpl w:val="C6BCCAE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9">
    <w:nsid w:val="2D071B9E"/>
    <w:multiLevelType w:val="multilevel"/>
    <w:tmpl w:val="7F58C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203277"/>
    <w:multiLevelType w:val="multilevel"/>
    <w:tmpl w:val="77405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FB44D34"/>
    <w:multiLevelType w:val="multilevel"/>
    <w:tmpl w:val="B1F20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2FC1EB8"/>
    <w:multiLevelType w:val="multilevel"/>
    <w:tmpl w:val="3A8EC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07E5F0D"/>
    <w:multiLevelType w:val="multilevel"/>
    <w:tmpl w:val="63425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3640D77"/>
    <w:multiLevelType w:val="multilevel"/>
    <w:tmpl w:val="97087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79B5B82"/>
    <w:multiLevelType w:val="multilevel"/>
    <w:tmpl w:val="B1F20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8F22F83"/>
    <w:multiLevelType w:val="multilevel"/>
    <w:tmpl w:val="DCE4D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1AA2363"/>
    <w:multiLevelType w:val="multilevel"/>
    <w:tmpl w:val="AFBC5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8822A83"/>
    <w:multiLevelType w:val="multilevel"/>
    <w:tmpl w:val="4CC22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E1644B1"/>
    <w:multiLevelType w:val="multilevel"/>
    <w:tmpl w:val="E116A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EA8164D"/>
    <w:multiLevelType w:val="multilevel"/>
    <w:tmpl w:val="683A1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8C8206B"/>
    <w:multiLevelType w:val="multilevel"/>
    <w:tmpl w:val="9E3C0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9106A3D"/>
    <w:multiLevelType w:val="multilevel"/>
    <w:tmpl w:val="DF2AE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AD71215"/>
    <w:multiLevelType w:val="multilevel"/>
    <w:tmpl w:val="D0F4A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F985D56"/>
    <w:multiLevelType w:val="multilevel"/>
    <w:tmpl w:val="E9420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2EC2868"/>
    <w:multiLevelType w:val="multilevel"/>
    <w:tmpl w:val="99F00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633479E"/>
    <w:multiLevelType w:val="multilevel"/>
    <w:tmpl w:val="52C4A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853482F"/>
    <w:multiLevelType w:val="multilevel"/>
    <w:tmpl w:val="FF36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8EB295C"/>
    <w:multiLevelType w:val="multilevel"/>
    <w:tmpl w:val="E9DC5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EA41D21"/>
    <w:multiLevelType w:val="multilevel"/>
    <w:tmpl w:val="7070E4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26"/>
  </w:num>
  <w:num w:numId="4">
    <w:abstractNumId w:val="20"/>
  </w:num>
  <w:num w:numId="5">
    <w:abstractNumId w:val="24"/>
  </w:num>
  <w:num w:numId="6">
    <w:abstractNumId w:val="4"/>
  </w:num>
  <w:num w:numId="7">
    <w:abstractNumId w:val="19"/>
  </w:num>
  <w:num w:numId="8">
    <w:abstractNumId w:val="15"/>
  </w:num>
  <w:num w:numId="9">
    <w:abstractNumId w:val="22"/>
  </w:num>
  <w:num w:numId="10">
    <w:abstractNumId w:val="1"/>
  </w:num>
  <w:num w:numId="11">
    <w:abstractNumId w:val="29"/>
  </w:num>
  <w:num w:numId="12">
    <w:abstractNumId w:val="10"/>
  </w:num>
  <w:num w:numId="13">
    <w:abstractNumId w:val="14"/>
  </w:num>
  <w:num w:numId="14">
    <w:abstractNumId w:val="18"/>
  </w:num>
  <w:num w:numId="15">
    <w:abstractNumId w:val="13"/>
  </w:num>
  <w:num w:numId="16">
    <w:abstractNumId w:val="17"/>
  </w:num>
  <w:num w:numId="17">
    <w:abstractNumId w:val="27"/>
  </w:num>
  <w:num w:numId="18">
    <w:abstractNumId w:val="21"/>
  </w:num>
  <w:num w:numId="19">
    <w:abstractNumId w:val="23"/>
  </w:num>
  <w:num w:numId="20">
    <w:abstractNumId w:val="28"/>
  </w:num>
  <w:num w:numId="21">
    <w:abstractNumId w:val="25"/>
  </w:num>
  <w:num w:numId="22">
    <w:abstractNumId w:val="12"/>
  </w:num>
  <w:num w:numId="23">
    <w:abstractNumId w:val="9"/>
  </w:num>
  <w:num w:numId="24">
    <w:abstractNumId w:val="6"/>
  </w:num>
  <w:num w:numId="25">
    <w:abstractNumId w:val="16"/>
  </w:num>
  <w:num w:numId="26">
    <w:abstractNumId w:val="5"/>
  </w:num>
  <w:num w:numId="27">
    <w:abstractNumId w:val="7"/>
  </w:num>
  <w:num w:numId="28">
    <w:abstractNumId w:val="2"/>
  </w:num>
  <w:num w:numId="29">
    <w:abstractNumId w:val="3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6D39"/>
    <w:rsid w:val="0000591D"/>
    <w:rsid w:val="00066D39"/>
    <w:rsid w:val="00094E95"/>
    <w:rsid w:val="000C0A0E"/>
    <w:rsid w:val="000E07B5"/>
    <w:rsid w:val="000F03E9"/>
    <w:rsid w:val="001029DC"/>
    <w:rsid w:val="001100CE"/>
    <w:rsid w:val="001B15E1"/>
    <w:rsid w:val="0020503F"/>
    <w:rsid w:val="00215465"/>
    <w:rsid w:val="002C7C2F"/>
    <w:rsid w:val="002E6639"/>
    <w:rsid w:val="002F34A5"/>
    <w:rsid w:val="00341602"/>
    <w:rsid w:val="003B7266"/>
    <w:rsid w:val="003D3A42"/>
    <w:rsid w:val="00403763"/>
    <w:rsid w:val="004421B5"/>
    <w:rsid w:val="00472EC0"/>
    <w:rsid w:val="004E657C"/>
    <w:rsid w:val="004F6EF8"/>
    <w:rsid w:val="00525FD3"/>
    <w:rsid w:val="00526618"/>
    <w:rsid w:val="005428C2"/>
    <w:rsid w:val="006408D8"/>
    <w:rsid w:val="006C128E"/>
    <w:rsid w:val="006D0F7F"/>
    <w:rsid w:val="006E259D"/>
    <w:rsid w:val="00700AF1"/>
    <w:rsid w:val="007046EA"/>
    <w:rsid w:val="0071029C"/>
    <w:rsid w:val="007470F0"/>
    <w:rsid w:val="00757AEE"/>
    <w:rsid w:val="007B3EC0"/>
    <w:rsid w:val="007E6909"/>
    <w:rsid w:val="00824594"/>
    <w:rsid w:val="008F0B87"/>
    <w:rsid w:val="009044E0"/>
    <w:rsid w:val="00906A6C"/>
    <w:rsid w:val="009B7D1D"/>
    <w:rsid w:val="00A01C29"/>
    <w:rsid w:val="00A42A1C"/>
    <w:rsid w:val="00A4541C"/>
    <w:rsid w:val="00AB1C1F"/>
    <w:rsid w:val="00AD24C2"/>
    <w:rsid w:val="00C27AD8"/>
    <w:rsid w:val="00C964A9"/>
    <w:rsid w:val="00C969AE"/>
    <w:rsid w:val="00D11CB9"/>
    <w:rsid w:val="00D8732F"/>
    <w:rsid w:val="00DD6026"/>
    <w:rsid w:val="00DE54A9"/>
    <w:rsid w:val="00E536FB"/>
    <w:rsid w:val="00E664D7"/>
    <w:rsid w:val="00E9214A"/>
    <w:rsid w:val="00F04260"/>
    <w:rsid w:val="00F072DC"/>
    <w:rsid w:val="00F641FE"/>
    <w:rsid w:val="00F90900"/>
    <w:rsid w:val="00FC0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32F"/>
  </w:style>
  <w:style w:type="paragraph" w:styleId="4">
    <w:name w:val="heading 4"/>
    <w:basedOn w:val="a"/>
    <w:next w:val="a"/>
    <w:link w:val="40"/>
    <w:uiPriority w:val="1"/>
    <w:qFormat/>
    <w:rsid w:val="00DE54A9"/>
    <w:pPr>
      <w:widowControl w:val="0"/>
      <w:autoSpaceDE w:val="0"/>
      <w:autoSpaceDN w:val="0"/>
      <w:adjustRightInd w:val="0"/>
      <w:spacing w:after="0" w:line="240" w:lineRule="auto"/>
      <w:ind w:left="107"/>
      <w:outlineLvl w:val="3"/>
    </w:pPr>
    <w:rPr>
      <w:rFonts w:eastAsiaTheme="minorEastAsia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9044E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c21">
    <w:name w:val="c21"/>
    <w:basedOn w:val="a0"/>
    <w:rsid w:val="009044E0"/>
  </w:style>
  <w:style w:type="character" w:customStyle="1" w:styleId="c20">
    <w:name w:val="c20"/>
    <w:basedOn w:val="a0"/>
    <w:rsid w:val="009044E0"/>
  </w:style>
  <w:style w:type="character" w:customStyle="1" w:styleId="apple-converted-space">
    <w:name w:val="apple-converted-space"/>
    <w:basedOn w:val="a0"/>
    <w:rsid w:val="009044E0"/>
  </w:style>
  <w:style w:type="paragraph" w:customStyle="1" w:styleId="c89">
    <w:name w:val="c89"/>
    <w:basedOn w:val="a"/>
    <w:rsid w:val="009044E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c48">
    <w:name w:val="c48"/>
    <w:basedOn w:val="a0"/>
    <w:rsid w:val="009044E0"/>
  </w:style>
  <w:style w:type="paragraph" w:customStyle="1" w:styleId="c1">
    <w:name w:val="c1"/>
    <w:basedOn w:val="a"/>
    <w:rsid w:val="009044E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c15">
    <w:name w:val="c15"/>
    <w:basedOn w:val="a0"/>
    <w:rsid w:val="009044E0"/>
  </w:style>
  <w:style w:type="character" w:customStyle="1" w:styleId="c8">
    <w:name w:val="c8"/>
    <w:basedOn w:val="a0"/>
    <w:rsid w:val="009044E0"/>
  </w:style>
  <w:style w:type="character" w:styleId="a3">
    <w:name w:val="Hyperlink"/>
    <w:basedOn w:val="a0"/>
    <w:uiPriority w:val="99"/>
    <w:semiHidden/>
    <w:unhideWhenUsed/>
    <w:rsid w:val="009044E0"/>
    <w:rPr>
      <w:color w:val="0000FF"/>
      <w:u w:val="single"/>
    </w:rPr>
  </w:style>
  <w:style w:type="paragraph" w:customStyle="1" w:styleId="c28">
    <w:name w:val="c28"/>
    <w:basedOn w:val="a"/>
    <w:rsid w:val="009044E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c53">
    <w:name w:val="c53"/>
    <w:basedOn w:val="a"/>
    <w:rsid w:val="009044E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c83">
    <w:name w:val="c83"/>
    <w:basedOn w:val="a0"/>
    <w:rsid w:val="009044E0"/>
  </w:style>
  <w:style w:type="paragraph" w:customStyle="1" w:styleId="c42">
    <w:name w:val="c42"/>
    <w:basedOn w:val="a"/>
    <w:rsid w:val="009044E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c13">
    <w:name w:val="c13"/>
    <w:basedOn w:val="a"/>
    <w:rsid w:val="009044E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c5">
    <w:name w:val="c5"/>
    <w:basedOn w:val="a0"/>
    <w:rsid w:val="009044E0"/>
  </w:style>
  <w:style w:type="paragraph" w:customStyle="1" w:styleId="c35">
    <w:name w:val="c35"/>
    <w:basedOn w:val="a"/>
    <w:rsid w:val="009044E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c51">
    <w:name w:val="c51"/>
    <w:basedOn w:val="a"/>
    <w:rsid w:val="009044E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c46">
    <w:name w:val="c46"/>
    <w:basedOn w:val="a"/>
    <w:rsid w:val="009044E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c60">
    <w:name w:val="c60"/>
    <w:basedOn w:val="a"/>
    <w:rsid w:val="009044E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c49">
    <w:name w:val="c49"/>
    <w:basedOn w:val="a"/>
    <w:rsid w:val="009044E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c84">
    <w:name w:val="c84"/>
    <w:basedOn w:val="a"/>
    <w:rsid w:val="009044E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c81">
    <w:name w:val="c81"/>
    <w:basedOn w:val="a"/>
    <w:rsid w:val="009044E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c39">
    <w:name w:val="c39"/>
    <w:basedOn w:val="a"/>
    <w:rsid w:val="009044E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c95">
    <w:name w:val="c95"/>
    <w:basedOn w:val="a"/>
    <w:rsid w:val="009044E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c22">
    <w:name w:val="c22"/>
    <w:basedOn w:val="a"/>
    <w:rsid w:val="009044E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c98">
    <w:name w:val="c98"/>
    <w:basedOn w:val="a"/>
    <w:rsid w:val="009044E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c6">
    <w:name w:val="c6"/>
    <w:basedOn w:val="a"/>
    <w:rsid w:val="009044E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c58">
    <w:name w:val="c58"/>
    <w:basedOn w:val="a"/>
    <w:rsid w:val="009044E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c92">
    <w:name w:val="c92"/>
    <w:basedOn w:val="a"/>
    <w:rsid w:val="009044E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c74">
    <w:name w:val="c74"/>
    <w:basedOn w:val="a"/>
    <w:rsid w:val="009044E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c43">
    <w:name w:val="c43"/>
    <w:basedOn w:val="a"/>
    <w:rsid w:val="009044E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c38">
    <w:name w:val="c38"/>
    <w:basedOn w:val="a"/>
    <w:rsid w:val="009044E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c59">
    <w:name w:val="c59"/>
    <w:basedOn w:val="a"/>
    <w:rsid w:val="009044E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c80">
    <w:name w:val="c80"/>
    <w:basedOn w:val="a"/>
    <w:rsid w:val="009044E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c90">
    <w:name w:val="c90"/>
    <w:basedOn w:val="a"/>
    <w:rsid w:val="009044E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c106">
    <w:name w:val="c106"/>
    <w:basedOn w:val="a"/>
    <w:rsid w:val="009044E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customStyle="1" w:styleId="c14">
    <w:name w:val="c14"/>
    <w:basedOn w:val="a0"/>
    <w:rsid w:val="009044E0"/>
  </w:style>
  <w:style w:type="character" w:customStyle="1" w:styleId="c55">
    <w:name w:val="c55"/>
    <w:basedOn w:val="a0"/>
    <w:rsid w:val="009044E0"/>
  </w:style>
  <w:style w:type="character" w:customStyle="1" w:styleId="c4">
    <w:name w:val="c4"/>
    <w:basedOn w:val="a0"/>
    <w:rsid w:val="009044E0"/>
  </w:style>
  <w:style w:type="character" w:customStyle="1" w:styleId="c18">
    <w:name w:val="c18"/>
    <w:basedOn w:val="a0"/>
    <w:rsid w:val="009044E0"/>
  </w:style>
  <w:style w:type="paragraph" w:styleId="a4">
    <w:name w:val="Body Text"/>
    <w:basedOn w:val="a"/>
    <w:link w:val="a5"/>
    <w:uiPriority w:val="1"/>
    <w:qFormat/>
    <w:rsid w:val="00DE54A9"/>
    <w:pPr>
      <w:widowControl w:val="0"/>
      <w:autoSpaceDE w:val="0"/>
      <w:autoSpaceDN w:val="0"/>
      <w:adjustRightInd w:val="0"/>
      <w:spacing w:after="0" w:line="240" w:lineRule="auto"/>
      <w:ind w:left="102"/>
    </w:pPr>
    <w:rPr>
      <w:rFonts w:eastAsiaTheme="minorEastAsia" w:cs="Times New Roman"/>
      <w:sz w:val="18"/>
      <w:szCs w:val="18"/>
      <w:lang w:eastAsia="ru-RU"/>
    </w:rPr>
  </w:style>
  <w:style w:type="character" w:customStyle="1" w:styleId="a5">
    <w:name w:val="Основной текст Знак"/>
    <w:basedOn w:val="a0"/>
    <w:link w:val="a4"/>
    <w:uiPriority w:val="1"/>
    <w:rsid w:val="00DE54A9"/>
    <w:rPr>
      <w:rFonts w:eastAsiaTheme="minorEastAsia" w:cs="Times New Roman"/>
      <w:sz w:val="18"/>
      <w:szCs w:val="18"/>
      <w:lang w:eastAsia="ru-RU"/>
    </w:rPr>
  </w:style>
  <w:style w:type="paragraph" w:styleId="a6">
    <w:name w:val="List Paragraph"/>
    <w:basedOn w:val="a"/>
    <w:uiPriority w:val="1"/>
    <w:qFormat/>
    <w:rsid w:val="00DE54A9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table" w:styleId="a7">
    <w:name w:val="Table Grid"/>
    <w:basedOn w:val="a1"/>
    <w:uiPriority w:val="39"/>
    <w:rsid w:val="00DE54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DE54A9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1"/>
    <w:rsid w:val="00DE54A9"/>
    <w:rPr>
      <w:rFonts w:eastAsiaTheme="minorEastAsia" w:cs="Times New Roman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042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042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E56C0B-9A3C-43DC-AC7E-2AD34C65A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40</Pages>
  <Words>14522</Words>
  <Characters>82778</Characters>
  <Application>Microsoft Office Word</Application>
  <DocSecurity>0</DocSecurity>
  <Lines>689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Sosh 5</cp:lastModifiedBy>
  <cp:revision>34</cp:revision>
  <cp:lastPrinted>2017-09-09T05:32:00Z</cp:lastPrinted>
  <dcterms:created xsi:type="dcterms:W3CDTF">2016-09-03T18:54:00Z</dcterms:created>
  <dcterms:modified xsi:type="dcterms:W3CDTF">2017-10-25T07:25:00Z</dcterms:modified>
</cp:coreProperties>
</file>